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Arial Unicode MS" w:cs="Arial"/>
          <w:caps/>
          <w:sz w:val="24"/>
        </w:rPr>
        <w:id w:val="1576466717"/>
        <w:docPartObj>
          <w:docPartGallery w:val="Cover Pages"/>
          <w:docPartUnique/>
        </w:docPartObj>
      </w:sdtPr>
      <w:sdtEndPr>
        <w:rPr>
          <w:b/>
          <w:caps w:val="0"/>
          <w:sz w:val="28"/>
          <w:szCs w:val="28"/>
        </w:rPr>
      </w:sdtEndPr>
      <w:sdtContent>
        <w:p w14:paraId="37C8684F" w14:textId="68A9211F" w:rsidR="006F2950" w:rsidRPr="00347614" w:rsidRDefault="00203D47">
          <w:pPr>
            <w:spacing w:after="163"/>
            <w:rPr>
              <w:rFonts w:eastAsia="Arial Unicode MS" w:cs="Arial"/>
            </w:rPr>
          </w:pPr>
          <w:r w:rsidRPr="001F788E">
            <w:rPr>
              <w:rFonts w:cs="Arial"/>
              <w:noProof/>
            </w:rPr>
            <mc:AlternateContent>
              <mc:Choice Requires="wpg">
                <w:drawing>
                  <wp:anchor distT="0" distB="0" distL="114300" distR="114300" simplePos="0" relativeHeight="251684863" behindDoc="0" locked="0" layoutInCell="1" allowOverlap="1" wp14:anchorId="7AA2FE75" wp14:editId="70975F05">
                    <wp:simplePos x="0" y="0"/>
                    <wp:positionH relativeFrom="page">
                      <wp:posOffset>14630</wp:posOffset>
                    </wp:positionH>
                    <wp:positionV relativeFrom="paragraph">
                      <wp:posOffset>-893115</wp:posOffset>
                    </wp:positionV>
                    <wp:extent cx="7541260" cy="10663812"/>
                    <wp:effectExtent l="0" t="0" r="2540" b="4445"/>
                    <wp:wrapNone/>
                    <wp:docPr id="7" name="组合 7"/>
                    <wp:cNvGraphicFramePr/>
                    <a:graphic xmlns:a="http://schemas.openxmlformats.org/drawingml/2006/main">
                      <a:graphicData uri="http://schemas.microsoft.com/office/word/2010/wordprocessingGroup">
                        <wpg:wgp>
                          <wpg:cNvGrpSpPr/>
                          <wpg:grpSpPr>
                            <a:xfrm>
                              <a:off x="0" y="0"/>
                              <a:ext cx="7541260" cy="10663812"/>
                              <a:chOff x="-335100" y="-556385"/>
                              <a:chExt cx="7541260" cy="10664190"/>
                            </a:xfrm>
                          </wpg:grpSpPr>
                          <pic:pic xmlns:pic="http://schemas.openxmlformats.org/drawingml/2006/picture">
                            <pic:nvPicPr>
                              <pic:cNvPr id="1222" name="图片 122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5100" y="-556385"/>
                                <a:ext cx="7541260" cy="10664190"/>
                              </a:xfrm>
                              <a:prstGeom prst="rect">
                                <a:avLst/>
                              </a:prstGeom>
                              <a:noFill/>
                              <a:ln>
                                <a:noFill/>
                              </a:ln>
                            </pic:spPr>
                          </pic:pic>
                          <wps:wsp>
                            <wps:cNvPr id="1220" name="矩形 1220"/>
                            <wps:cNvSpPr/>
                            <wps:spPr>
                              <a:xfrm>
                                <a:off x="647700" y="-48640"/>
                                <a:ext cx="2990850" cy="2429804"/>
                              </a:xfrm>
                              <a:prstGeom prst="rect">
                                <a:avLst/>
                              </a:prstGeom>
                              <a:solidFill>
                                <a:srgbClr val="003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矩形 1221"/>
                            <wps:cNvSpPr/>
                            <wps:spPr>
                              <a:xfrm>
                                <a:off x="647700" y="2381250"/>
                                <a:ext cx="2992755" cy="2585720"/>
                              </a:xfrm>
                              <a:prstGeom prst="rect">
                                <a:avLst/>
                              </a:prstGeom>
                              <a:gradFill>
                                <a:gsLst>
                                  <a:gs pos="100000">
                                    <a:schemeClr val="bg1">
                                      <a:alpha val="66000"/>
                                    </a:schemeClr>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5" name="图片 12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14875" y="609600"/>
                                <a:ext cx="2279015" cy="331470"/>
                              </a:xfrm>
                              <a:prstGeom prst="rect">
                                <a:avLst/>
                              </a:prstGeom>
                              <a:noFill/>
                              <a:ln>
                                <a:noFill/>
                              </a:ln>
                            </pic:spPr>
                          </pic:pic>
                          <pic:pic xmlns:pic="http://schemas.openxmlformats.org/drawingml/2006/picture">
                            <pic:nvPicPr>
                              <pic:cNvPr id="1226" name="图片 122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76650" y="9358415"/>
                                <a:ext cx="3386455" cy="146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24D222" id="组合 7" o:spid="_x0000_s1026" style="position:absolute;left:0;text-align:left;margin-left:1.15pt;margin-top:-70.3pt;width:593.8pt;height:839.65pt;z-index:251684863;mso-position-horizontal-relative:page;mso-width-relative:margin;mso-height-relative:margin" coordorigin="-3351,-5563" coordsize="75412,10664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YD7hewUAAJIVAAAOAAAAZHJzL2Uyb0RvYy54bWzs&#10;WE1v2zYYvg/YfxB0dy3J+rCNOoXrtEWBrA3aDj3TMiULlUSNpONkw24Dtt1232HAbvsNw/Zvgv6N&#10;PS8pKYkTd2kOBQIkQGSKfPny/Xoeknr85LQqnRMuVSHqmes/8lyH16lYFXU+c79993wwdh2lWb1i&#10;paj5zD3jyn1y8PVXj7fNlAdiLcoVlw6U1Gq6bWbuWutmOhyqdM0rph6JhtcYzISsmMarzIcrybbQ&#10;XpXDwPPi4VbIVSNFypVC76EddA+M/izjqX6dZYprp5y5sE2bpzTPJT2HB4/ZNJesWRdpawa7gxUV&#10;K2os2qs6ZJo5G1lcU1UVqRRKZPpRKqqhyLIi5cYHeON7O968kGLTGF/y6TZv+jAhtDtxurPa9NXJ&#10;sXSK1cxNXKdmFVL08e+fzn/7xUkoNtsmn0LkhWzeNsey7cjtG7l7msmKfuGIc2qietZHlZ9qJ0Vn&#10;EoV+ECP4KcZ8L45HYz+wgU/XyA5NHIxGke9BBiKDKIJI1Ek826cm9Ccmf8POjCFZ2xvXFOkU/23Q&#10;0LoWtP8vLszSG8ndVkl1Kx0Vkx82zQD5bZgulkVZ6DNTq8gkGVWfHBfpsbQvF/H3gyDoUnD++78f&#10;f/3ZMV0IOs0iQTuNkVtHIv2gnFos1qzO+Vw1qHREl4I2vCpuXq+suSyL5nlRlpQ4arfeARU7VXVD&#10;gGzFHop0U/FaWwhKXsJRUat10SjXkVNeLTkqSr5c+cg64K9RVo0sam0wgsI4UppWpxIxKPkhGM89&#10;bxI8HSwibzEIveTZYD4Jk0HiPUtCLxz7C3/xI832w+lGcbjPysOmaE1H7zXjb4RESx4WbAa0zgkz&#10;1ECBMwZ1v8ZEdFGEyFYl0zcIMuTQ1pLrdE3NDIFs+yHcD5ioXwSaUqKAIGe5/UasEA220cIEYwdB&#10;e4GwF03XYID6kEq/4KJyqIE8wGyzFjuBU9bRToRcqAVVg3GsrK90wCPqMc6Q+W0T3hA1gLFVVzx4&#10;u10GiK9v4rq3a9ZwWElqr4ACpNDy0h9/nf/zJ4HCwL4V7HlJmQCT+TshjcMk6aglHMdhS/pdQIPJ&#10;xBtHLT0FYTAZe6GB0YWiLli3jKcSZbHqAKZkvlyUsi0zb/S0J60rYnsCT07awJuWPis5eVjWb3gG&#10;1gZzBiazZr/k/TosTYFO3w6t2Yrb5SMPf61v/QxT70Yhabbl3OpuFdBefF23raNWnqZys932hnmf&#10;MsxO7meYlUWt+8lVUQt5k4ISXrUrW3mYfyk01FyK1RmQJgVKH2lVTfq8AA6OmNLHTGJ3RydOLPo1&#10;HlkptjNXtC3XWQv5/U39JI/6xqjrbHFamLnquw2jnaF8WaPyJ36IunK0eQmjBCXqyMsjy8sj9aZa&#10;CLAO2BHWmSbJ67JrZlJU7wGUOa2KIVanWHvmplp2LwttTzE4GqV8Pjdidss5qt822Khs8qh0352+&#10;Z7Jpi1ej7l+JDm1susMJVpbyUYs5OCorDGFcxLWNN5D/5SgAcdqlAFMFZBW44rMoIKDTB+Bu6O4S&#10;BwRJFNkjShCNTQJtmXVk8pkcgCNlTwG5are7XDmNQLXgpENApCj3MLQIXeY2baxs1sx2xfE+0OaK&#10;NHRKP6mv3FTYd6zCCdHAjSxACkH5vb1lUaP0cNqMQjIYhaiw7dLW3oHwspsPFJY9UNh9ozA6mOH/&#10;Pt0SQFOWDS9uCeayRK7cz1uCPcOAjB+uBXuuBWHih+MEmcf9OPYm2BJ2NrAgmXh+u4GNRn6YdAx/&#10;x/3rbneCe4im+DqaYort/UXTyBwsHtC0/5I9ipM4pisf0DQZReMQyLlyHhyNcE/szoN+GMf2cxTO&#10;Rl8UTuaDFj782VOZ/UhJXxYvv5vz+MWn1IP/AAAA//8DAFBLAwQUAAYACAAAACEAs669TdAAAAAq&#10;AgAAGQAAAGRycy9fcmVscy9lMm9Eb2MueG1sLnJlbHO8kc+KwjAQh+/CvkOY+zZthWURUy+L4FXq&#10;AwzJNI3b/CGJYt/eiBcF2b15nBnm+33MrDcXO7EzxWS8E9BUNTBy0ivjtIBDv/38BpYyOoWTdyRg&#10;pgSb7mOx3tOEuSyl0YTECsUlAWPOYcV5kiNZTJUP5Mpk8NFiLmXUPKD8RU28resvHh8Z0D0x2U4J&#10;iDu1BNbPoST/z/bDYCT9eHmy5PKLCG5syS5AjJqyAEvK4L25rMgOwF87tO9xaP9yaN7j0FTHQPp2&#10;CP704e4KAAD//wMAUEsDBBQABgAIAAAAIQDiprJldwoAAGQXAAAUAAAAZHJzL21lZGlhL2ltYWdl&#10;My5lbWZkmH9wVNUVxx+1u/tEkQRIdiG7+f1rNtlssgnJEwJEaxnpUEwGGBIgrTYqSoCEELBJ+KGk&#10;0AahMAzpIJTKDA5/dHScJlQp4UehpmOrtvwYJYCiqdVpp1OgUq2K9fZzve/63r5m5pNz7n33nnvO&#10;99x9+THGMIxOGB5jGANCiI++YRinsHNrDKP7EyHuWGoYqZ8Kkf3t7842jDHGw0HDeJj1t8E4aISv&#10;vr7JdybriHMD9x5WtRk/MB4xso35RpexhlMeMVZiiQd3ggkTbJ9txlhIAf0l16ToAfZ2e9zPwg78&#10;O+zxjzm3EH8iyD0yVhGEbB9jzJx2tzRGAeg138evAko2SkF+aetTw//7rvfLPdNB1pABKTDIIIh2&#10;jfjr4UMWSU1vYk9iZT7DZlBoXsM/a4bEBTNDvGVmiotmLhRDCcSYKxdvmgmeV4pz5lTWVos/wetm&#10;jfgjvGpaxLLEoIsZnOHOaZhBxM6pnWd/I5cjjG9gj2PTmBsyI8Ihga8YxmpexX/NrODscvGGWUYe&#10;JVAEeZDNfBbPI+QUYU9EaE32ec6/ZGsitZGayPN/ynqHIL7iRaxDBF9xCOtg4Sv2YTVeHXrJw+K8&#10;Rs47CmftPC7becj7son9G9C1B7rQ+Ydovs6sEmvRv5P6O6l9jRmHGEQh+DU9+A5RfE0pfgzKIC7W&#10;E0OyAS03wibiPgmb4UewIwmLscJbz3LqqbXraSf316ljiLGs6xRW6rqcvZpl+A4JfMUqrEM1vqZG&#10;rGTPSvNuscKcJlrN6cSq/bqvzZyfsM+v46w/2OfLPGRf5We1hdgOFr6iGavx1jWbuGE7rvwMnSTe&#10;IOPfY+V9DTF3rxkWs7gDM80sUWvmiOncwencxencyVp0nom+szj7Xvo2G+bAXMbzmH+A5/Wsq2d9&#10;PfseYP884swl3hzizgZ9dxPkUsSZjZwpcxkih18xlrXqz3OC/VXsrTGniGl8lmeZ6cRIJ166aGC8&#10;gPlFPG9iXRNnNnEXFtH3BdyrBu7ZXLSYDbNgGuMa5qt4nmBdgvU6lxyXLmfJ5UVykO8WmZPMJcZc&#10;JrmHOWuKmSUmc17IzIdiKGVcxny5yCB2JlrkQDwJi7EiB6vJxA+T1xQIcTeCkMbnYiKaTmB/KjFT&#10;yHU8mo7nrPG8w1J5l03knZZO/Rl8LnIgnkSYscLb/88Dzvuqlhf5z+06f2nXeT91fhiICM37+H+B&#10;0UCmeA/eDWRBDuQyzmM+n+f54v1AgfgArrv4N/5/4LNAkbgVKBZfBEqgDCoYV4lPA1PFJ4EacTNg&#10;iWswkkSCseKfWM11/H+x/yO4GSiHOJRBDEqZL+F5CXlE2RMVf3XxLv7bcJlcRgKF4iJ5X6SWi9Q1&#10;EshgfrK4EgiJd+AqvBcIUluQGEHxuQuvpsMuTeUPx122plJbeXfkT8YzaHgKTnLWCTQ8EcgWxzn7&#10;ODoOoeMQuZxPIspYMYR1iLEnTpxy4lWI0+gxDOeTsBgrXsFqTuOfQu8TMBSoFsfgKD14KVApfs3+&#10;I8QcRMcB9BtAowFyO0K+L6PNMfQ4iQavwPkkIowVXl1eQBf9M6EODZ62dZH66HfYc+TkEMRXvIDV&#10;eONuI24UXeV7Q+q9wY67zaX3NrTUHMB3sPAV27GaPvyt6LIFetHlKXgSbTaizXq06UGbbrTpRptu&#10;tOlGmx602Yg2T6HNVvLdDgeSCDNWbMdq+vC3otkW7kEvd6CX/Hr5jPQSu5e7vIX+bqW3fZy7HfqT&#10;iDJWeHVpQRf3u70DPeS7vQer3+0PcnYzZy/h7MWc3cTda+LsJs5ezNlLqLOZ8x6k7hZYBo8zbmV+&#10;Jc9XsW4V61exbyX7W4nzOPGWEbcF9Pu0nlzc7/Y2cpDvdtkr/W6vZ38DexcGpohGNGwOpBMjXSyH&#10;NsYdzK/l+TrWrePMdei/Fl06eHe00afl9KwFlkIj44XMN/C8nnX1rNe53Oe6h0e5Mo+Sg3y3t9u5&#10;FDFXR4wZxKiFafTeovc1xKum/qnUX0X9VfSlktiV6F9JnzW1+A5RfE0pfgzKIA7lnFEuZpLjLKgj&#10;7j3wLbgP5iVhMVZ4+xz29Hkxdcg+t2B1n0P0Ig3tJtGfCeiXSr9S0SSV/k0gn0nkkcZ5IeoLQxbk&#10;Ms5jvoDnhawrZH0h+wrYn0ecXOJlETfs6rPp6fMicpB9lhrrPpvsH8vecfQzhb6m0d8w5EIR4yjz&#10;MZ7HWRfnzDiaxdAniv5F9CMXHcKQBimMxzE/lucm60xXn0f9zt8HP6Gn3yEH2WeZk8xF3od/+INC&#10;c8tfJhyC+Irb6KeDha/4zG8Jzd/9WcLBwleMYjXevp1x5XeQXGbY+c2x88th7ow/X2jO4TsE8RWX&#10;sA4WvuIc1iGKrziDdbDwFcewDkF8hTfvw+St3ytnybHCzlvmL3WNMXfIHxYH/RHxLLr8wp8jDpD7&#10;AX8xlEIZ8+U8rxCH/AlxGI4kYTFWHMZqDuEf9Newt4YY1WI/7PNPFXv9leJn7O8n5h5/DEqgGHKZ&#10;y+R5BmtD7A0SK0hsN2HGCm+dm6lT/y0nf67k23WW23XKn+ObqHED9HBON7V2+7NFF/V2cXaXPw/y&#10;xc4koowVXViHGH6cOPy9gi6bqGcz7EzCYqx4CqvZiL8eTbqhC02egLXosgZdOti/mpjt6NKGLm3o&#10;0kZuq8m3E12eQJce9NgMO5OIMFZ4dWly6dKOBpNtXQpsXeTfQnPZ6xDEV6zCOkTwFQ9hHSx8RRNW&#10;482j2JOHaeeR5sojg7gOQXzFDKxDBF9RjnWw8BXFWI03j499ye+ZL7gr8j1zu52HfM8YnKdJ4f5r&#10;xjOvCeE7WPiKu7Ca//qyhOZLnyU0H+NrvPmNkp/7Hl+387uFlZ9XeY+v+iLibbjsy4QsccmXDTli&#10;xJcLeZAvriURZawYwTrE2BcnRrm44qsQV30JMQrXkuD3e/KVjLp4B/+Kr4b9NcSrFm/Bm76p4oKP&#10;/8ew/ywx/+yLQQkUQy5zmTzn/zm+EHuDxAsS102EscKryxl00b+Pyt8DPrB1uWHrIn8POEVOx8nn&#10;GPyGfF4mn5d8VeIIOQ2S0yA5DVDvAHkNoMMAZ2uO4TtE8TWl+DEx5CuDOJRzhqRCnICTxP0tnIbf&#10;wRtJWIwV3nqeoR7378Ejdj2yLt3nZ+ih5nl8BwtfsR+r2YvfT+17YDf174KdaLCD+p8mr23k3Uct&#10;ffSkj5700ZNt9GQHPdlFT/rRYD88n0SYsWI/VrMXv59e7eH+7ebu7Sa/3b4iKIEy5uM8rxB7OXc/&#10;PJdElLHCq0uvq8919PSCrctFWxf5v5Nu6nQI4it6sRpv3A7X50r+7az/p3vejns/cb9HPZql+Etg&#10;Mfo0QSN1NlJnI5o18hlrot7FsNRXIJrhMRcr8NthNXqsQedONOlEk070WMN9XE1P2uhRK3Usg4Yk&#10;EowVj2I1j+EvZ7+klT6uQN8VxFxBP1t9pVDCsxLyiLInSl4OjfgLYT65NPgKRT1511NLPXU10Pv5&#10;vsliAf1fCIugCR2XQDN0uNCa1qKVCTMhBM9uHfMVD3V9KSTFzN0JSGton9ercRdMAvmVAtL/HwAA&#10;AP//AwBQSwMEFAAGAAgAAAAhAN/DjApWBgAA1A8AABQAAABkcnMvbWVkaWEvaW1hZ2UyLmVtZsSX&#10;WWxVRRjHp8vMOdTe9tKVFoXSQmgFFCtioVDKTiPYstPlAm1BDAn6oC8k+kRQHjW8YjRGow8ECEHA&#10;qEBZRAFBEUVDjIli4gZW/XBpkOtv7jljT+sWLw+e5He/b85s3/+bmXPOzVBKPQpfZCiVcT2ZPJep&#10;VBV2Ur1SI7ckkydWKjXvyWSyYu6iebRQF/KV2kr7bIjBKkhd9kaWUo2M04s7U61TD6sutV5VqKVq&#10;s3qEWdarTVilhkIu+FAQ+nRTORAHd9k2cVfADgnLU+lYS4dbwvIhYn4AvxBsHzvWWBgW+hil6p9K&#10;mTH8ujZr8CcB3dV4sJezOij+6df1t31IUUrDcGwcrtFpgySTNiePwa8EEieXGTS2ObXx9OkuuaE7&#10;JKmXS6aZL9f1FOnVtfIL9rqeI326GX+FXKNNr14r30W4qjvlKv2v6m65otdTt0G+1w/KDyBwjfJ0&#10;5iA9alpoG7B23mefyEjRuflG0hLN1WAdxrC2ER0/oiOL+LPRkR/qSOoc4sxh/lz5XA+VS/o2GCef&#10;6Aq5rEuJrYh4CtBUgM4iKJaskGysBgM+dUNMATYf8sQzMe7H0tLh1pxtmLp6twTWrZm9Xw25YPfI&#10;YN2l6G6I6P6ZRreg10d3aai7xNRJoblLYmY8eqrkR10pX+oa8jBGftNj0XWH5Ji7Jc9MkXwzAxoj&#10;zMSfJXEzWwrMHCmGEsqlZiY0QkNaugfr6GEfJiI6vkJHEfH3YStCHSf1GjkLH+gE69cq3+qFMEO+&#10;1k3ymV4iH7EH39Or5JReKcfZq45j+Ef1shQ9+IfhDdod0m3QIUcYrwfS2Ydu/ezapK6/OLNu/exa&#10;Dta9G93jIrovM1Auen/CloW693DW9uk6eVVPR9N8eV8vkE/1TPIwV97Ws4m9Xl7X91I/UQ7q20Nq&#10;sDVyQFfDWNkPr7Dee2EP/m7u76btbvb/zehOd9+eR3dWRPc3NoHoFWxhqPuM9tAXk5O6GN2Vchp9&#10;H6LzLPYUOt7R5fhFcl7nyUXOdcAQ9oHDl48Z42OtuZdJvjLlArwP53XWTem24aau/7jel73+fb6T&#10;AbZyTrPR+zzW7vPR3LvoJcRx1uuQt71WOe4tlhe9ERES+AFPY/uJ4Qc8h3W8jL/Ty5c9XrGc8xZE&#10;iOEHXMb2k8APSGd/DN7n2yK6D6JxQ6h7S6jbnqMu5nMswK/zWmAylMt8YuuGbQMooxzQjXWsoH2L&#10;Vyn3e3dQH6WecsD9WEcz+VjOXN2wbQAJygHp5MA9G9I9I30826dFzsjSMGcPhTmz78g+3juOfHLT&#10;z3R8x0IpRtdo9lB9hAZvucz12qQJjRURhuD3mRUw7X85I8vQ3R7qfheNOaHusdiRnJEJ3Btj2qWf&#10;ZvyApVhHJ36XqadcL00RZuM3QB2M4503indfJe/FKt7ptbzTG3mnPzyA4ZQDZmEdk/Dv4d05y9wp&#10;C6AFfzl2HTxiamEurJRuYl0G6eyhdrTa76KaMAe14drb5w9pSrHdJOTxFDHZzn6wZUsh9X/33dBL&#10;Z/e+FdrdHY6/OBx/MvdOMoZjF/4zZqns4Ftih5kM98AkqJFnzQh5yZTKLhOXg+SthxiOw5vwFvQO&#10;oIxywCms47AplwOmQvaZ22WvmQh1+A2y38yX18x9cswsom2znIdLKaZiA45h+5mAH9CL7SeBH5Du&#10;OiwkJy+EeToSWQf7H8Aywy+TUSkSkuNbyuQKz6UrnMsZvqUsxT+tyxJfqZLImT8Rznca64fvxVa/&#10;RBxt+O3QAQm/OMVqv0gCCrEFMBTi1FnyaZ8vbbBkACWUA1x+hqMpDs3EVBXGZD9CjxOL/bY+g7Xf&#10;KlNSbXKl2Q9oxTra8ROwGv1rYK2fJ53M20ksXcTVRXxdxNtJ7GuZf40/jPbDiLEMTWX4lnL6l1N3&#10;K21uk26/6g/W4jsS/gjaBnTQrp32bf5wKCeegFWM51iJb1kBSwZQRTmgGetwebHnkZSof/ufQnr+&#10;9L3XSkf3vbeK+h4a2f+w72Lt/xT+qqpWfxzxBjRj5/mVMAxixJJNXbasg02UN3F/E/XrwvYuRrd2&#10;dj4vXDu7f48yTybz2P/MeVj7fGjxPWliXZoYq8kfJS1+NXNUsy7VspHyRu5vpL6Ldq3g5vi3PFQz&#10;th3fPqucz7QqD4rAXnGw/u8AAAD//wMAUEsDBAoAAAAAAAAAIQD447+GiWwEAIlsBAAVAAAAZHJz&#10;L21lZGlhL2ltYWdlMS5qcGVn/9j/4AAQSkZJRgABAQEA3ADcAAD/2wBDAAIBAQEBAQIBAQECAgIC&#10;AgQDAgICAgUEBAMEBgUGBgYFBgYGBwkIBgcJBwYGCAsICQoKCgoKBggLDAsKDAkKCgr/2wBDAQIC&#10;AgICAgUDAwUKBwYHCgoKCgoKCgoKCgoKCgoKCgoKCgoKCgoKCgoKCgoKCgoKCgoKCgoKCgoKCgoK&#10;CgoKCgr/wAARCAoDBx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cDNABRTGubdPvzo&#10;PqwpjalYLx9sjPsrZ/lQBNRVYarbNwiTN/u27/4UovZG+5YTH6gL/M0AWKKg+03R+7p7f8CdaQza&#10;h/DZR/8AApv/ALGgCxRVfOrH+G3X/gTN/hR5eqk/NdwL/uwH/wCKoAsUVX8i/wD4r9f+Aw//AF6d&#10;9muT11B/wRf8KAJqKhNrP/z/AMn/AHyv+FH2Wb/n/m/8d/woAmoqH7LL3v5v/Hf8KPsbf8/s3/fQ&#10;/wAKAJqKh+xt/wA/s3/fQ/wo+ySDpfTfp/hQBNRUP2Wb/n/m/wDHf8KPss/bUJfyX/CgCaiofs1x&#10;21CT/vlf8KQwXv8ADf8A/fUQoAnoquYtUH3b2E/71uf/AIqj/ibL2t2/76X/ABoAsUVXE2oj79lH&#10;/wABm/8AsaX7TdDrp7/8Bdf8aAJ6KrnUNn+ssrgfSPd/6DmhdUsT96Yp/wBdI2X+YFAFiio0u7Z/&#10;uXMbf7ripAQRkG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ryxxjMkir/ALxxUJ1S&#10;xztjm8w+kKl/5ZoAsUVX+2SsMxWMp/3sL/M0hbVZG4ihiHqWLn8sD+dAFmioBbXbf6y/b/tnGB/P&#10;NNOmQuczTTSH/amOPyGBQBO0sSffkVfq1QtqlgvAulb2j+Y/pmpEsrOP7lrGP+ACpAoUYUYoAri+&#10;aQfurOc/WPb/ADxQZ75v9XYY/wCukoH8s1YooArbdVk+88Ef+6pb+op32a7P3r9v+Axgf41PnHJq&#10;N7q2iGZLiNf95gKAI208Sf668uG+kpX/ANBxQulWC8tb7/8Aroxb+eaP7UsicRymT/rkhb+QpRes&#10;3+rspj9VC/zNAD1tLVDlLaNfogqQKq8KuKrtcX5/1Wnj/tpMB/IGgDVH4L28f0Bf/CgCxRUH2e8b&#10;71//AN8RgfzzSGykb/WX8x/3WC/yFAFigsq9WquNKtc5dpn/AN+4c/1py6fYr0s4/wAUBoAc11bJ&#10;9+4jX6sKa2paevW9i/CQGnLbWy/dt4x9FFSBVX7q0AV/7Vsv4Xdv92Fm/kKBqMZ+7bXB/wC3dh/O&#10;rFFAEH2yQ/dsZvyA/maX7VP20+T/AL6X/GpqM460AQ/abk8DT5Pxdf8AGk8+97WH5yipfMTuwoM8&#10;A6zL/wB9CgCLzr//AJ8V/wC/3/1qTztR/wCfGP8A7/8A/wBjUhvbNfvXcY/7aCmnUtPHW/h/7+ig&#10;Bvnaj/z4x/8AgR/9jR52o/8APjH/AN//AP7Gj+1NN/5/ovwkFH9q6d/z9rQAvnX/AHsV/wC/3/1q&#10;BPe97D8pRSf2nYf8/K/rQdU08dbpf1oAd9puehsH/wC+l/xo+0zjrYSf99L/AI00arpx/wCXxPzp&#10;Rqmmn/l/h/7+CgAN4y/espv++Qf5Gk/tKEHDQXA/7d3P8hThqFgel7D/AN/BThdWzfduI/8AvoUA&#10;RjVLAnDT7f8AfUr/ADFPW+sn+7dxN9JBT/MiIwHX86DHC/VFb8KAGmOzm6pG34A1G2l2DdLfb7xk&#10;p/LFPNlZt960j/79imNploeVEif9c5mX+RoAFsWj4hvZ1/3n3f8AoWaGh1Bf9VeK3tJH/gRQLKRf&#10;9XfTD/eYN/MUvk3y/cvVP+/Fn+RFACCXUU4ls1b3jm/oQP50NqCxf8fFrMnv5ZYf+O5o8zU0PzwQ&#10;uPVZCp/Ij+tBupR9+ymH+7g/yNAD4r6zn/1V1G3+zu5/KpcjrmqhvNNkO25UL/13jK/+hClFhYyf&#10;PaytH/1xkIH5dP0oAtZoquYL5BmK9De0kf8Ahihbm8Ti4sf+BRSA/wA8UAWKKrpqVo7+W0nlt/dl&#10;Uqf161YDA8g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Egck1A+pWSv5azh2/uR/MfyFAE9FVzeXDj/R7CQ/8AXQhR/j+lCpqUgzJLFH/sopb9Tj+VAFjN&#10;NlnhhG6WVVHqzYqE6f5hzcXc0n+zv2j/AMdxT0sbOI5S2TPrt5oAYNTtnOIBJL7xxkj8+lD3N8w/&#10;0ew5/wCm0gUfpmrFFAFdU1F+ZLmOP/Zjjz+pP9KG08S/8fF3M/t5m0f+O4qxSF0X7zUARJYWSfdt&#10;U47lcn86mChRgCq51Sx3bI5/Mb+7EC38qDeTtxFYSN6bsL/OgCxmiq6f2pJy/kw+y5c/0oaznkGJ&#10;dQk+iAL/AEz+tAFgkDkmoZdRsojtkuYwfTdz+VNTTLNeTFv95GLfzqaOGKLiKJV/3VxQBCL9X5it&#10;5n/7Ylc/nihri/biGwH1llC/yzVjPtRnPSgCuE1Jxl7iJPZYyf1J/pQbSd+Jb+bH+yAv8hmrFMlu&#10;beAbpp0X/eYCgCJNLsxy8bSH/prIzfzNSJaWsX+rto1+iioxqlo/+pZpP+ucZb9RxQbuc8RWEh/3&#10;sL/WgCx04AoqurarI3MUMa+7lj/IfzpfIvSMNfAf7kI/rmgCegkDk1XOnB/9feXD/wDbTb/6Diga&#10;bZL/AMu6t/v/ADfzoAklvbOH/XXUa/70gFR/2pZt/qneT/rnEzfyFSJbQR/6uFF/3VqSgCD7ax+5&#10;ZTH/AICB/M0hub0/6rTz/wBtJAP5ZqxRQBXVtWf70VvH/wADZv6Cl8rUCPmvIx/uw/8A16nLAdTU&#10;ct7Zw/667jX/AHpAKAG/Z7s9dQYf7sa/4U02Dt/rL+4P0cL/ACAo/tSxb/VymT/rnGW/kKX7cD9y&#10;1mb/ALZkfzoAaNKtc5d52/3rl/8AGnDTLAdbZW/3st/Ok+1zkfLp835qP60hm1JvuafH/wADuP8A&#10;AGgB4sLEdLOP/v2KcLO0HS2j/wC+BUYOqt95bdf+BM39BThHfnrdx/hCf/iqAJBDCOkK/wDfIpQi&#10;Dog/KovJvSOb5fwhH+NJ9muj/wAxF/wjX/CgCeiq/wBjnP3tSm/AIP8A2Wj+z/W+uD/20/8ArUAW&#10;KKr/ANmxnrdXH/gQ3+NH9mQd57j/AMCn/wAaALFBAPUVX/su17vP/wCBUn/xVH9l2v8Aen/8CpP/&#10;AIqgCYxxnrGv/fNIbe3PWBP++RUX9mW/aa4/8Cn/AMaP7Ni7XNx/4EN/jQA/7DZHraR/98CkOnWJ&#10;/wCXSMf7q4pv2DByL24/7+UfY5l+7qU/47D/AOy0AB0u0P3fMX/cndf5GgWBT/V31wv1k3fzBpfs&#10;1121F/xjX/Cl8m8HS9X8Yv8A69ACC3ux0v2/4FGv9AKPL1Ffu3UTf70J/wAaXy9QHS5ib6wn/wCK&#10;ppfVV6W9u3/bZl/9lNAB5mpqcPaQsPVZjn8iv9aX7VMPvWEv4bT/AFpBc3o/1mnN/wBs5Af54pft&#10;jD79lMP+Ag/yNACHUbZeJ1kj/wCukLAfnjFIq6TdD5PIf/dIz+lL/aVqv+tMkf8A10iZf5igSaZe&#10;crJBJ9GBoAFsBFzb3Uye3mbh/wCPZoKaggzHNHJ/syIV/Uf4UHTrM8orJ/1zkK/yNAtbhOE1B/bz&#10;FB/woADPKV23WnN77SGH+P6VCE0uSTEMzW8n91WMZP8AwE8H8jUxOpxnhIZV+pQ/1okuNy7bmxkA&#10;7/IG/lmgAK6jGu6GaOb/AGZF2n8x/hSG/aIf6VbyR+rbdwH5f/WqJF0yaTFrc+XJ/djfaR9V/wAR&#10;UxjvYxujnWT/AGZFxn8R/hQBLFPFMgeGVXHqrU+qMqRP811p0iN/FJDz+q8/pToXmZS1lqCTf7Mn&#10;X6ZHT8QaALlFVv7Q8oZvbd4vVjyo/Ef1xU6SxyLvjdWX1U5o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mgA&#10;ooJwMmq41K0clYHMpBwfJXdj8RxQBYoquJtRlP7q0WNf70zc/kP8aGtbqXie+fH92FQufx5P60AT&#10;PIkY3SOFX1Y1Cup2sn/HuWm/64qWH59P1pyadZpyYAx/vSfMf1qYDAwBQBXNxfyHEFkFH96Z/wCg&#10;z/MUG3vJRiS+2j/pnGB/PNWKKAK66ZZjmSNpD6ysW/nUyRRxrsRAo9BTs1XOpWe4pHL5jD7yxAtj&#10;8qALFFVzdXknFvYH/embaP0yf0o8rUJOHu1T/rnH0/E/4UAWM+tQzX9nA3ly3KhuybvmP4daaunQ&#10;dZ3klPrJIT+nT9KmigghG2GFV/3VxQBD9uLcRWUzf8B2/wA8UinU5Dllhh/Euf6VZoAA6UAVzZTS&#10;/wDHxfSH/Zjwo/Tn9aVdNsl5+zhveTLfzqeo57y1tjie5RCeis3J/CgB6qqjai4HtS981X+3bv8A&#10;U20z/wDbPH88UK+qSf8ALGKMf7TFj+Q4/WgCxQTiq5truU/vb91HpGoXP8zQum2g+/GX/wCujFv5&#10;0ALJqVlG/ltcpv8A7itk/kKDfEj91ZzN/wAA2/zxUqQxRLtjiVR6KtOoAriTU5ThYIY19WkLH8gB&#10;/Oj7NePw9/t/65xgfzzViigCuNNgP+ueST/rpKf5dKfHZWkXMdsg99opJr+ygbZNdRq393dz+VJ9&#10;uVh+6tpm/wC2ZH88UATgYGKMd6rCbUpD+7skQessnP5AH+dL5WoNw12i/wC5H/iTQBYpCyqMswqA&#10;acGOZ7ueT6ybR+S4py6dYrz9lQ/7wz/OgBp1TT92xbtWb+7Gdx/IUv27P3LSdv8Atnj+eKmVFQYR&#10;Qv0FLQBXa4v2/wBTp4HvNMB/IGgLqT/elhT/AHVLf1FWKPwoAr/Zbtvv6i4/65xqP5g0DTYTzLPP&#10;J/vTN/IEU+e+srY7bi7jjPozgU0ahbsMxrI/usLEfnigBRp1iP8Al1Q/7wzT0t7eP/VwIv8AuqKi&#10;N5Mf9Vp8zfXav8zQJNVfpbQoP9qUk/oP60AWKKrhNRYc3Ma/SI/40G0un/1mpy/8AVR/Q0AWOg6U&#10;bhnGarjTYesk0z/707f0NOGnWI626n/e5/nQBJJcQRcyzKv+8wFQnVtMB2i/hJ9FkB/lUiWdpH9y&#10;1jH0QVIqhRhVx9KAIBqNs3+rEjf7sLH+lH25T921nP8A2yI/nU9FAEP2x+1hN+S/40hurk/c02T/&#10;AIEyj+tT0UAVzPqR+7pyf8CuP/rGm+bq5P8Ax5W6/wDbwx/9kqw8scf+skVf941G+padH9+/hX6y&#10;igBobVSf9Tbj/to3+FGdU9Lf82oGr6Y33b6Nv91s0o1Kzb7sjN/uxsf6UAGNT/vQf98t/jRjUv78&#10;H/fLf40v2+HtHN/4Dv8A4Ufbo/8AnjN/35b/AAoAT/iZ+sH5NSE6oP4bf/vpv8Kd9tT/AJ4Tf9+W&#10;/wAKPtqf88Zv+/LUAN36tji3t/8Av6w/9lpBNqo+9YQ/8BuT/wDE0/7bH/zwm/78t/hR9tj6+TN/&#10;35b/AAoAaLm+H3tOP/AZR/8AWp32uX+LT5v/AB3/AOKo+3Q4yY5v+/Df4Uh1KzH3pGX/AHo2H9KA&#10;F+2/3rSYf9s/8KQ6hAvLxzL/AL0Df4Uh1fS1+/fxL/vNj+dOS/sZP9XeQt/uyA0ANGraaW2m+jVv&#10;7rMAf1p+2yuRnEcnvwaf8kg/hYU1rKzc5e1jP/ABQAz+z7EjKwqvuhK/ypPsLL/qL6Zfqwb/ANCB&#10;pTp1kekO3/dYr/I0gsGU/ub2dPT95u/9CBoAURX6fduo2/3o+v5GkWa/T/XWSt/tQyZz+BxS+TfL&#10;928Vv9+P/Aik3amh/wBVDIPZyp/kf50AJLcWrri7tnA/6aQ5A/GmQw6fP89hd7f+uMvA/Dp+lS/b&#10;JB/rbGZfoA38jUctxpLt/paqjHp50e39SKAHmO/jGY7hJPaRcZ/Ef4VG/ly/Neaawb+9H835Ec/p&#10;UgsYiN9pcyR+myTK/kcijZqMY+SWOT2ZSv6j/CgCOAo5K2Wp7tvWOT5tv5/N+dMeBkbfLZtC2f8A&#10;WWrZB+oxz+RqV3WUYvdNbP8AeVQ4/DHP6UyFYWcpp+osrD70LNux+B5H6UALDeXB5jdLlRw2z5XX&#10;8P8A9VTQ30Ez+UrbZP7jjB/KoZYpi2buyWQdpIWww/l+hqJgkjfZknEjdVhulw34Hr+PNAGjnsaK&#10;zxNcWS5LMij+G45UfRx0H1qwmoR5VbhWiZvu7uh+h6GgCxR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Jx1qCTULdWMce6Rl6rGM4+vYfjQBP&#10;TXkSNPMkcKo6s3aoAdQuFySsKn0+Zh/T+dOj0+1XDSL5jD+KRt3P9PwoAQ6gsg/0OGSb0KrhT+J4&#10;oCajOv7yZIfaMbiPxPH6VYxRQBXTTLbrMGlb1lYt/wDWqdUVRhVpajnu7a2/18yrn7oJ5P4UASUZ&#10;5xVc3sshxaWcjf7T/Kv68/pQYtQlGHulj/65pk/mf8KALGRjOagOpWe4pHN5jL95Yhux+XSkGm2p&#10;/wBcrSn1lYtn8OlTJGka7UQAegoAhNzeynFvY7R/emcL+gyf5UG3vpRiS+2f9cox/M5qxiigCuNN&#10;tMfvI/MPrIxb+dTIiou1RgegFOzzUD6lZq/lLOGfusfzEflQBPQTjrVf7XdynFvYsB/embaP6n9K&#10;SSG/lGHvRGP+mMfP5nP8qALOagbUrISeUs4dh1WP5iPypP7NtSP3ytJ7yMW/+tUyRRxqEjQKo7KM&#10;UAQtd3EnFvYMf9qVgo/qf0oEWovy1xHH/uJkj8T/AIVYIyMUDjigCumnRnm4mkmPrJJx+QwP0qSK&#10;2t4P9TAq/wC6tSE461XOpWQfy1nDsP4Y/mI/KgCxRVf7ZcSHFtYOf9qVgo/qf0oKajJw08cf+4mc&#10;fif8KALGaimvbS24nuET03N1piadERmeeWb/AH5P6DA/SpIbW2t/9TAq+6rQBH9vRhmG3mk/3Y8f&#10;zxR5mpS/dt44x6vJk/kP8asYooArtbXkv+s1Bl9oYwP55oGm23WVWkP/AE0kLfzNWM1FPe2lscT3&#10;KKeys3JoAdFbwwjEMKp/uqBT6rnUAf8AU28sn+7Hj+eKFl1KXkW0cY/6aSZP5D/GgCxn2ozVZra9&#10;m+/flPaGMD9TmlGm23/LTzJP+ukhOfwzigB819Z252z3KKewZhzTP7QiYfu4pm9NsR5/OpIra3g/&#10;1MCr/urUlAFf7RfyH91p+0es0oH6DNHl6i4+eaFf91Cf61YoJxzQBXNhK5zNqEzf7KkKP0Gf1oGm&#10;2fV4t3++xb+dPnvbW2GZ7mNP95gKYNRt25iEj/7sZNAEsdtbw8RQKv8AuqBT6rG8u3OIdOb6yuFH&#10;6ZP6UoOpP/FCv4Fv8KALFFVms7uU/vNTkA/uxoo/mCf1pw0+3/jMj/70zH+tAEskscQ3Suqj1Y4q&#10;Earp7HbHdLIfSP5v5U5dPsUO5bSPPrtFTABRgCgCD7ch4SCZv+2RH86Q3d23+q02T6yOq/1NWKKA&#10;K4fVG6wQJ/20Lf0FL5eonrcxD6RH/Gp6jlvLSD/X3Uaf7zgUARm0vH+9qci/9c41H8waBp4P+svb&#10;hv8Atrj+WKUalZPzHNv/AOualv5Un29D9y3mb6Rn+uKAFGm2ndXP+9Kx/rS/2bY97ZT9RTTeXR/1&#10;emS/8CZR/U0CTU26WsK/70xP/stADlsLJPu2cf8A37FSLDEn3YlH0Wosakf44V/4CT/Wgxag3Bu4&#10;1/3Yf/r0ATgYoqubS9brqki/7saf1BoFhJ/Hqdw3/AlH8lFAFiioBp8X8U8zfWdv6Gl/s+27+Z/3&#10;+b/GgCaiof7OtOuxv+/jf40f2dZ/88f/AB40ATZzRUP9nWX/AD7rR/Z1l/z7rQBNRmof7Osv+fda&#10;P7Ps/wDnh+poAmprQQP96FT9VFR/2faf88z/AN9n/Gj+z7b0k/CZv8aAA6fYE5NnH/37FH9nWfaD&#10;b/ukik/s+H+GSZfpO3+NIdPf+DUbhf8AgQP8waAA6dB/A8y/7szf40fYrhf9Xqc30ZVP9KFs7xOm&#10;qSN/vRp/QCl8vUF4FzGfrCf8aAF8u/XpdRt/vRf/AF6TdqS/8soX/wCBlf6Gg/2ivQwt9cj/ABpP&#10;P1FfvWMbD/pnN/iBQAC7uF4m0+Qe6srD+ef0oa+t8fvVkVe+6I4/lQL6T/lrp86/8BDfyJpf7Qt1&#10;GXEi/wC9Ew/pQBHGmjXJ/cGFm7+Wwz+lP+xOh3W99Kn+yxDD9ef1ppm0q9ON9vIfQkE07+z7brGr&#10;J/uSFf60ABGpR8oYZPzX/GmySxzALe6c/wD3wGH4YpwtryI5j1BmH92ZAf5YoL6gnJhjk/3WKn9f&#10;8aAI4ktJX22GoMrD70e7d/463T9KdLHdY2zW8dwnovBH4Hj9RRJLayj/AEyxkGP78e7H4jNNijtJ&#10;udPv2Vl+8scm78wc/wBKAI90ETYS6e33ceXOPlP5/wBDRLaugKyW20H+KD5lb6qf6Z+tTst+i4aO&#10;KZe6/dz/ADH8qgf7JGucTWbZ64+UfzWgCOB7iBi9pKrJ0ZVywU+69V/DP0qzbatBKP3w8ti23k/K&#10;T6Z/ocGmSxSSBZ2hjuBj/WQttbHtz/UVDJDHKfLMgZ242zDZIfbP8X4g0Aam72orHSW8sGUIzMDx&#10;5Mwx+Xb8j+FXrPVbe6bySSkucGNuDQB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zzigAopk1xDbpvnkCj3PWoPtF1cHbbQ+Wv/PSUdfoP8cUAWJJI4kMkrhVHVmPSoftk0xx&#10;ZW+7/ppJlV/xP5URafENslwzTOP4pO30HQfhVgDAwKAK4snmO69naT/pmvyqPw7/AImpo444U8uJ&#10;FVR0VR0pxOOtIzqvLHHvQAtFVm1FH+WziaZunyfd/M8fzpfJvLg/vrkRqOqw9/qT/QCgCSa5t7f/&#10;AF0qru+6O5qM3VzKdtpaNj/npN8o/Lr+lOhsreA744/m7seSfxqbnNAFf7LczNuurttv/POL5R+f&#10;X9afBa28BLRwKrd2xyfxqWigAoqBtRtQSsbmRl6rGu7H5Uiy6hMMrbLEP+mrZb8h/jQBYqOa8trd&#10;tks6q3Zc8n8KjFg0hzdXckn+yDtUfgP6k1JBa29tnyIVXPXavWgCNr2d222tlI3+0/yqPz5/Sgxa&#10;hKMNcJFnr5a5P5n/AAqxRQBX/s23Yfvy83/XVyc/h0/Spo444kCRxqoH8KjpTs1DLfWkL+XJOu7+&#10;6OT+VAExOOtFVmvpnbbbWTt/tyfKv+P6Uph1Cbh7pYv+uS5P5n/CgCxnFQNqNmGKJNvYdVjG7H5U&#10;n9mWzf6/dL/10Ytn8OlTRxpEuyNFUeijFAEH2m8lOILEgf3pm2/oMn+VK0F/MMPeiP8A64oM/mc/&#10;yqxRQBB/Z1of9ajSf9dGLZ/OpUjSMbY0VR6KKVmVRljgetQf2laH/VSGT/rkpb+VAFiiqwub2Y/u&#10;rLy1z96Z+v4DP9KDbXs3+uvyq/3YVAz+Jz/SgCyWCjLHFQf2lZE4jm8z/rmpb+VJ/ZlmeZYvM/66&#10;MW/nU6qFXYowPagCD7VdyNi3sGA/vTMFH6ZP6UGLUZRhrlI/+uaZP5n/AAqxRnjpQBXXTo8fvpZJ&#10;D6ySH+QwP0qSG1trf/UW6L/urTpJUiTzJGVVHdjioRqVowzE7Sf9c1LfyoAsUe2KrLc30x/dWPlj&#10;+9NIBn8BmlaDUJuHvRGP+mMfP5tn+VAFjIqKW+s4G2S3KK393dz+VM/s2AjErSSevmSE5/DpUkNt&#10;b24xBCqf7qgUARnUAR/o9rNJ/ux4/wDQsULJqUnIt44x/tyFj+g/rVgDHejNAFdre+lP7y/2D0hj&#10;Az+eaX+z7cj96ZJPXfIxz+uKnyKhfULJH8s3K7v7qtk/kKAHQ2lrb/6i3Rf91RUlV21DP/HvZzSf&#10;RNo/8eIoEmov0gij/wB5yx/Qf1oAsUVXNtfS/wCs1DYPSGMD+eaBp0GMSPJJ/vSnmgCSa6trcZuJ&#10;0T/eYCoxqVo3+rdn90jJ/pT4bG0gO6K2jU/3gozUpGRigCub24Y4h06Y/wC02FH6nP6UobU26xwp&#10;/wACLf0FT0E+1AFdob+QYa9VP+ucX+JNC6eP+W13PJ/vSbf/AEHFTSzwwjdNMqD1ZgKhGp2Tf6ub&#10;f/1zUt/KgBf7Nszw8G7/AHmLfzp8Vnawf6m2jX/dQCo2v2P+osJ5P+Ahf/QiKBLqLjK2sa/78pz+&#10;g/rQBYoqDbqTf8toV+kZP9RSfYrpjmXVJv8AdRVUfyz+tAFijNQf2fAR80kzfWZv8aT+zLA8vaq3&#10;+8M/zoAfJfWUPEt3Gv8AvSCmDU7FvuT7v9xS38qljtreL/VQIv8AuqBT6AIPt8J+7HMfpC3+FIb5&#10;/wCDT7hv+AgfzIqxRQBXF1en7uluP9+Vf6E0ebqR6WkK/wC9Mf8A4mrFNeaGP/WSqv8AvNQBFnUj&#10;/BAP+BE/0pcaif4oR/wE/wCNIdT04HBvof8Av4KP7Ssj92fd/ugmgBduo/8APaH/AL9n/GjbqP8A&#10;z3h/78n/AOKo/tC37CT/AL8t/hR9vhP3Y5j/ANsG/wAKADZqB/5eYf8Avyf/AIqjyr//AJ/I/wDv&#10;z/8AZU37d6Wdwf8Atn/jR9vk7adcf98r/jQA7yr/AP5+4/8Avyf/AIqgJqI/5eYf+/J/+Kpv26ft&#10;pVx/45/8VSfb7jp/ZFz+cf8A8XQA/bqP/PeH/v0f/iqMaj/z0h/79n/Gmfbrj/oEXP5x/wDxVL9u&#10;n76Vcf8Ajn/xVADv+JiP+eJ/MUm/Uh/ywgP/AG1I/wDZaT7dJ3064/75X/Gl+3D+K0nH/bP/AAoA&#10;Q3F+vXTt3+5MP64oW9n/AOWmmXC/98n+TU438I6pL/35b/Cj+0Lbvv8Axjb/AAoAPt0X8UUy/WFv&#10;8KQ6lZLy823/AH1K/wA6DqViPvXKr/vcUqX9jLxHeRN9JBQAnm6bejHmQy/iGo/s60H+rg2/7jFf&#10;5U97e0uBmSCOT/eUGmf2dZj7kO3/AHGK/wAqAENlID+4v5o/9nIYf+PA/wA6XbqK/wDLWFvqhH9a&#10;RtPH/LK7nj/3ZM/+hZoWG/j4W9WT/rpFz+hH8qABrm9iOJbAt/tQuG/nimTT6ZNzdxbf9qaMjH44&#10;p5fUFP8AqI3x/dkI/mKFv2/5b2U0f/AQ3/oJNADVtYpE8yxvZF945Nyn8805v7RjHSGT81/xqN20&#10;Z33OY0k9T8jH+VSfY5B89teyL6K2GU/nz+tAEJ+yLl5bSS3fuygj8crxTgs00GIriG6jP/PTHP4j&#10;j9KkLagq8xxyf7rFT+uf51E72LN5t1aPC/diuD/30v8AjQBHJ5SLtcPCv8Ucw3xn8e35iormxWXD&#10;SQ/Lj5XQ71+o/iX+VW4VmZd1nfLMnZZMNj6Ef1zUTRiJm320kDf89Lc5XP0/xFAFa31K+09MyH7R&#10;DnG4Nkj8eh/HBrTtL62vU328u7HDL3X6jtVQp5waWLZM3Rngba/4jofxqpLZASrJZyssyrj5F2vj&#10;/dPB/Dj2NAG5RWXa660D+Rqke3b/AMtkU7fxHVfxrTR0dQyNkHkEd6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LNFAnmTOFX1NQfabq5JW1i2L/z1kXr9B/jilhsI1cTTsZZB/G3b6DtVigC&#10;GGxhiYSvukkH/LSTk/8A1vwqYDHAoJA61HPcwW4BmlC/3R3P4UASVHPcw2675pFUdPmNQ7766GYo&#10;xCvTdJy31A7fj+VSQ2MMTiUhmk/56SHJ/wDrfhQAwXVzcErbW+1f+ekvGfoOv8qF05H+a6kabv8A&#10;N90fh0qzQSB1oAFUKMAUU2SWKJN8sgVf7zGoDeSTnbZWzOO8jfKv+J/AUAWahlvraJ/KL7n/ALig&#10;k/kKaLOeXm7uW/65x/Ko/qfzqSG3ht12W8aov91R1oAjWa/uP9VAsI9ZeW/If40f2dG/N1NJMT13&#10;H5fyHFWKKAEREjQRxoFUdFUdKWmySxwp5ksiqv8AeY1AdQEjYs4Xm98bVH4n+maALNNkkSNd8jhV&#10;/vNUPlX8oAe4WNfSJct+Z/woGnWocSPH5jDo0h3Y/PpQAHUoGH+jJJMe3lr1/Hp+tG7UpRxHHDn+&#10;8dxH5Y/nViigCsNP3f8AHzdSy/8AAto/IYqaG3gtl2QQqg/2V608HPSmyzwwLumlVR/tNigBxGRi&#10;iq7agG/49LeSb/dXA/M4FDLqU3G+OEf7OWP9P60AWKhfULVH8szqzD+FPmP6U06bG64uJpJvXzG4&#10;P4DAqaKGKBPLhjVV/uqMUAQ/a7qQ/uLFgv8AfmbaD+HJ/lQYL6bmW88tf7sKDP5nNWKKAK66bZn5&#10;pYjIf+mrFv51YChRhRQWCjcxwKrtqVpyI3Mh9I1LfyoAsAY70VXE9/MP3dmsa9vNfn8hn+dAtLmU&#10;5ub1v92Jdo/qf1oAmlmjhXfNIqr/AHmbFQnUYCP3CyS/3fLQnP49P1p0en2cb+b5AZx/G/zEfiam&#10;oArrLqMoyltHGP8Apo+T+Q/xoFncyHdc37n/AGYwFX/H9asUE460AQrp1krbzAGb+9J8x/WpsAjG&#10;Kjmu7a3OJp1U+hbmozf7uLW1ll9wu0D8Wx+lAFj8KKrn+05BhfJj9+W/woWxdjm4vJpPo20fpigC&#10;Wa4gtxmeZU/3mxUR1KEj9zFJL6eXGefxPH606GxtLd/Mit1Vv72OT+NTUAVxNqMnK2ax/wDXSTJ/&#10;If40htr2XmbUCv8Aswxgfzz/AEqzRmgCv/ZlowxKjSf9dHLZqaOCGJPLiiVV9FXFMkvbSFtslwob&#10;+7u5/KmNqG7i2tJpfou0fm2KALFGOc1X3ak4+WOGP/eYtj+X86QWd1Ic3N/J/uxqFH9T+tAFlmCj&#10;JNQnUbEHaLlWb+6nzfypraXZvzJF5n/XVi386nRVjXYihQP7ooAgN+x4gsppPfbtH/j2KN+pPyII&#10;l/3nJx+lWKM0AVzb30p/e6jt9oYwP55o/s+Fv9ZLM/8AvSmp3dI13OwUerGov7SsT9y4Vv8Arnlv&#10;5UAEdhYxNvjtIw397YM1NVb7dIxxb2Ez/wC0yhR+pB/Sl36k3SGFfq5bH6CgCxRVf7Pfyf63UNvt&#10;DEB/PNH9nxkfvJ5m+sp/pQBM8kcY3SOqj/aNRf2lY5wlyrf7h3fyoTTLBW8z7HHu/vMuT+tTgYGA&#10;KAIDqEf/ACygmk/3YT/XFIt1fP8Ac01l/wCusij+RNWCcdaM0AVw2pN/yzhX/gRP9BQYdSf717Gv&#10;/XOH/E1YJCjJNQtqFih2tdx59NwoAaLGY8yalO302r/IU77BCeskp/7bN/jSHUbX+Fmb/djY/wAh&#10;SG/lP+q024b/AICq/wAyKAD+zLE/fg3f77Fv505NPsI/9XZQr9IxTRNqD9LJV/66Tf4A0udSPRYV&#10;/En/AAoAmVEQYRAPoKWq/lam33ryJf8AdhP9Wo+x3Lff1Sb/AICqD/2WgCxRVcWA/iu52/7aY/lS&#10;/YIe7y/9/m/xoAnoqA6bZt9+Nm/3pCf60h0nTepsY2+q5oAmMsa/ekX86abu1Xrcx/8AfYpg0zTV&#10;+7p8H/fkf4U8WdmOlpH/AN+xQAhvrIdbyL/v4KT+0LAdb2H/AL+CniCBekKf98il8qMdI1/75oAj&#10;/tGw/wCf6H/v4KPt9kel5F/38FSeXH/zzX/vmgwwnrEv/fNADRd2p6XMf/fYpwmib7sin6NTTaWp&#10;620f/fApradp7/fsIW+sQoAmprwQS8SQq3+8oNQ/2Tpg+7YRD/dQClGm2Y+5EV/3XI/rQAHTNOJ3&#10;fYowfVUApf7PthwvmL/uyN/jSfYIf4Xl/wC/zf40fYcDC3k6/wDbTP8APNACNYt/yyvZ4/owP8wa&#10;BDqCfdvlb/rpD/gRR9ku1/1epyf9tI1P8gKAmpL/AMvELfWIj+tAC7tSX/lnC3/Aiv8AQ0n2u5Ti&#10;XTZP96NlYfzB/SnBtQHJghP/AG0I/pTWu7tOJNNkP+1G6nH5kUAD3toy7ZgwHcSRMP5imQ2+kzf8&#10;ebIP+uMmP5GpBqEH/LRJEPo0Lf4UyR9Ium2zmFm7b8Z/WgB32W4jOYb5v92RQw/of1oZ9Qj5NvHJ&#10;j+4+CfwP+NC2NuB+4lkT02SHH+FBgvY/9Xehh/02j5/MY/lQBEzWEj+bc2jwyfxMylT/AN9D/Gnw&#10;pKR5ljfiRf7smGA/EYP86cZr6JdzWfmf9cpBn8jj+dRyPpkr+bcQmKT+80ZVvzH+NACS4Mm68087&#10;v+e0POPy+b+dMCLPmKK5juF6+XP95fx6j8RUyxSMvmWWobl/uvh1/Pr+tNuFlfBvNOWUDo0RyV9+&#10;cH8s0AV5oh/y3Ro+MbZssuPZxyPx/Kqqpf6SfNsW2p18mRhsceoYcD9PxrQVl3gWmoEN/wA8bgdf&#10;zwaa0fksQ1u0O7/lpb/Mv4jH9KAHafrcF432eVTDN3ik4J+nrV6sW80uG8hyArBTxJb/AMP/AAHt&#10;+B/Co7fVdQ0r5Lw/aIV/5aL95f8APv8AmaAN6iobK/s76PzLSdWH6j61MDn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ATio5rmG3XdM+3+tQm5uLvi0TavTzZB/Id/0qSCyiibzX3SSdPMkOT/9b8KAI995&#10;dcRDyUP8bD5iPYdvx/KpYbOCBvMVcuRgyMcsfxqWigAHFFRT3kFudsj/ADdkUZY/hUY+3XP3j9nX&#10;vjDOf6D9aAJZrqGDiV8E/dXufwqHzb24GYoxCv8AekGW/L/H8qlgs4LdmdEyzfeduWP41Lj2oAgj&#10;0+AMssrNK68q0hzj6dh+FT0VHPcRW67ppVX696AJDntQDxmqwubq4GLW32r/AM9JuP06/wAqX+zx&#10;KMXszTf3lPC/kP65oAH1GENst1aZum2IZ/XoPzpNuoz9ZFhX/Y+ZvzPA/I1YVVQbUUKPQCloAhj0&#10;+1RxKyeY6/daQ7iPpnp+FTY5zRUc13bW5xNMqn+73P4UASUZquLq6m5trMhf70x25/Dr+eKQWdxI&#10;M3d2zf7Mfyr/AI/rQBLLeWsDbJJ1Df3ep/Koxd3Mv+osmx/emO3P4dfzAqS3tbe2XbbwKueTtXrU&#10;mBnOKAKwtbqbm4vCP9iFdo/M5P8AKnxWFpDJ5ywgyf8APRvmb8zU1BIA5NABjnNFV21G1X5VcyN0&#10;2xruP6UebqEo/dWyx+8zZP5D/GgCwTUc13bQHbNOqn+7nmo1spZBm6vZG/2Y/kH6c/rUkFpa2wxB&#10;Aq5+8QvJ+tAEf22aU4tbKRh/fk+Vf15/SgxX8xxLcrGp/hiXJ/M/4VYooAr/ANmWjEGZWlx/z1bd&#10;+h4qwAFGFGKM1DJqNoh2iXc392MFj+lAE1FVxPfS8xWexfWZgP0GaBa3cnzXF83+7Eu0f1P60ASy&#10;3EMC7ppVX/eOKiOoox220Ekx/wBhcD8zgU6GwtIn85YVaT/no3zN+Z5qbHtQBXZtSkHyrFD7tlj/&#10;AEoFgXH+kXk0n/Ato/SrB96KAI4LO1tc+RAq7vvFV61IBjvUMl9aRHa867v7oOT+VN+2TzN/o1lI&#10;V/vSfIP15/SgCxRkVXMWoynElyka/wB2JMn8z/hQdOgkGLgvN7SsSPy6UAOfUbNDt89WP91PmP6U&#10;0XlxKf8AR7CTH96UhR/j+lTJFHGuyONVX0UYp1AFXytRlbLXMcQ/6ZpuP5n/AAp39nwuP30sknru&#10;kPP4DirFNkljhXdLIqj1Y4oAbBbQWybLeFYx/sKBUlV21K3JxAJJT6RoTn8en60edqD5KWix/wDX&#10;STp+A/xoAsUhYKMscVALW8k/4+L9v92FAo/XJo/syzc7p4fMP/TZi2PzoAc2o2Q4Fwre0fzH9KaL&#10;2aVttvYSH/akwo/Xn9KnVEUbVQAegFL7YoAr41F+FeGP/gJY/wBKBYM3M17M30IUfoKsYx0FNknh&#10;hGZZVX/ebFAEI0yxDeY9urt/ek+Yj86sAAdBVdtStv8AliWkPpGhb9RxQLm9l/1dgV/66yAfyzQB&#10;YoquY9TlPzXMca/9M48n8yf6Uv2EN/rLqZv+2m3+WKAJZJooRulkVf8AebFRf2lZY+Wbd/1zUt/K&#10;lj02xifzFtU3f32XLfmamAA6CgCv9ulc4g0+Zv8AabCj9Tn9KC+osPlhhX/ect/SrFGaAK/2fUJP&#10;9bqAX2hhA/nml+wg/wCsupm/7aY/lipZJ4IRmWZV/wB5gKiOpWY+7Lu/65qW/kKAEOlaex3S2iyH&#10;1kG7+dTRxRxDbFGqj0UYqEXssn+p0+Y/7TYUfqc/pS79RYfLbxL/AL0hP9KAJ6KriHU3P7y+jUek&#10;cPP5kn+VKLNv+Wl7M3/AgP5AUAT5psk8EX+tmVf95gKhOm2r/wCtV5P+ukjN/M06LT7CD/U2US/7&#10;sYoAP7Rse10p/wB05pp1K2/gWVv92Fj/AEqxgelFAFf7fM3+q0y4b67V/maUT3rdLDb/AL8o/pmp&#10;6M45NAEG/UT0t4f+/h/wpD/af963X/gLH/CpHuraP/WXEa/VhTTqViOl1Gfo1ADfK1Nut5Cv+7bn&#10;/wCKoFtfn72pf98wj/69H9pWfZ2P+7Gx/kKP7SjJ+S2uG/7YMP54oABZ3B5bVJvwVB/7LSiyk76h&#10;P+a/4Un26Y/c0y4P12D+bUC5vD/zDXH+9Iv+NAC/Ym730/8A30P8KX7F/wBPc3/fdHnXx6WSj6zf&#10;/Wo8y/8A+fWP/v8Af/WoAPsX/T3N/wB90fYj/wA/k3/ff/1qDJqHa2j/AO/p/wAKN+of88If+/h/&#10;woAPsb9r6f8A76H+FN+xzdtSn/8AHP8A4mnb9Q/54Q/9/T/hQX1Dtbxf9/D/AIUAN+y3g+7qb/8A&#10;Ao1/wo8jUgOL+M/70H+DCnCTUO9tH/39P+FHm3//AD6R/wDf3/61ADQupgcyW7f9s2H9TS79RHWG&#10;E/8AbQ/4UpnvR/y4Z+kopv2u6HXTJf8AgLp/8VQAG4vV62Qb/dlH9cUn2+RR+802dfptb+RNL9vI&#10;/wBZp9wv/bMH+RNA1G26FZV/3oGH9KAFGo2x+95i/wC9Cw/pSNeadMNj3ERz/CxH9acNRsu9yo/3&#10;uKFubGYbRPE3tuFADV0+w+/BCqf7ULbc/lQbI9Yb2Zf+BBv5g0f2bpzN5i2kYb+8i7T+Yp32FVHy&#10;XEy/9tSf55oAaF1GM482GQe6lT/M/wAqGuLpP9dp7n/aiYN/PBoa3vk/1N9u9pogf5Ypd+op96CJ&#10;vdXI/pQBEx0mR/NdRG/dmUxt+fFO8mYLvsr9sekgDr/j+tON8ynFxYzJ/tBQw/8AHc1EBozvvjdY&#10;3PdG8tj/ACoAfP8AaGi8u7sFmU9QrA5/BqjDWygCC8kt27LJnH0w39KmNvcJza3zf7sihh/Q/rQ7&#10;3mzbPZrIvfy26/g3+NAEM0Mobzp7RZG6ebbttb/P4mo3iS6bY0izHBAWYbJAO4zjkfhUi/YEG2OS&#10;S19FPygfgePyp0kNzJHsnhhuU6jjaf6jP5UAZM+mGyb7RZPJHIOitw/0/uuKtaf4n5EGqR+W3aUD&#10;5T9fSp3aMqY3maP1hu13KfbP+BqC508J8y2+zcd3XfGT+HKn3FAGtHIsi742DKejKetOrmbWfUNN&#10;kLWDkRbstDI2VHtkdPrwK17DXbe8/cSAwzf885O/uD3oAv0UZz0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dKKj&#10;kuIoV3zOFHvUJkvLvBgVoYz/ABsvzEew7fj+VAE093Bbj943J+6qjLH6Cof9OuyMnyI+/Quf6D9a&#10;lgs4YMuq/O33pG5Y/jUuOc0ARQWcFsCIk5blmblm+pqWgnHNQzX0UR8tQZJO0cYyf/rfjQBNkVFP&#10;eQW52uxLdo1GWP4CovLvrlsyv5Kf884z8x+p/wAPzqaC1gtl2wxhe59T7n1oAhAv7nk/6Ov4M3+A&#10;/WpIbKCFzKE3Of8Alo/zN9MmphwKKACjNRT3kFtxLJz2Uck/gKiaW+uBiKJYV/vSct+Q/qaALDyJ&#10;Gu+Rwo9TUP2/zTss4Wl/2+ij8T1/DNCafBuWWYtKy/daQ5x9B0H5VYCgDFAFdbe9mObq62r2jh4/&#10;M9T+GKkhs7a3B8mJVLfebu31PepKOaACioZdQtom8sMZHzjy413H9Ka51CfAjRIR/ek+ZvyHH6mg&#10;CcsoGWOPrUD6lb5224aZvSJc/r0H50DT4Zfmui0xH/PQ8fl0/SpwigYA49KAIM6jPjb5cK9yfmb+&#10;gH60HTYZP+PqR5vaRuPy6fpViigBqoiAKi7QOy06o5bmCAZmlVf941Gt883/AB62kjj+83yr+vP6&#10;UAWKbJLHEu+WRVX1Y1B5N/M26e5WNf7sK8j8T/gKdFp9rG/mmPe/9+Q7iPz6UAIdRjZttrFJMf8A&#10;YX5fzOBQRqcxxujhX2+Zv6AfrVjA6CigCu2mwy/8fMkk3+zI3B/AYFTJHHGuyNFVR0CjpTqimvLa&#10;DiWZc/3c8/lQBLRVdbyebm2smx2aU7M/1/SkW3vpDm4vNo/uwrjH4nOf0oAnkmihXdLIqj1Y1CdR&#10;jZtttFJMfVV+X8zgU6LT7SJ/N8rc/wDfkO5vzNTYGMYoArt/aU3AEUI7k5c/0/rQ2nrJxcXEkg7h&#10;mwD+AxVgDHejNAEcVtBbjbBCqL/dVcVIOKhlvrSE7XnXd/dXk/kKaLy4l5gsWx2aVtufw5P5igCx&#10;mmvIkY3SOFHqahW3v5Dm4vQo7LCmMfic/wBKVdNtA/mSR+Y396RixH59KAEfUrYHbEWlb0iUt+vS&#10;gS6hIP3dssfvI+f0H+NThVHRaWgCutpcsM3N+5/2Y12j+p/WnR6dZRP5ot1Z/wDno/zN+Zqao5by&#10;1hO2WdVP93PNAEgAHQUZqut9JN/x7WMjD+842D9ef0oZdSmbHmRwr32rub8zgfoaALGaikvbWI4k&#10;uFB9N3NMOnxuMTzSSezPgH8BipIra3gXZBCqL6KuKAI/tzyH/RrKZ/8AaZdo/wDHsH9KGGpy/d8m&#10;H35c/wBKsY7UUAV/sTt/rb2Zvo23+WKItOtIW3pbLv8A+ehGWP4nmpmkROXcL7moW1O0U4Rmk/64&#10;qW/lQBY6dBRVcXN5IN0dht/66SAfyzR5GoSnM14qD+7DH/U5/lQBYJx1qKS9tIjiS5RT6bqYdNhk&#10;/wCPiSSX2eQ4/IcVJDa21uNsECIPRVAoAj/tKNjtt7eaX/djwPzOBR5uoP8ActEX/rpJ/gKsYHpR&#10;QBXFvfyHM9+F9oY8fqc0f2ejf66eZ/rKR/LFTswUZY4qF9Ssl4+0qx/ur8x/IUALDp9jbtuhtI1b&#10;+8FGfzqYDHQVXW/eX/UWMze7Lt/9Cwf0oZ9SfiOGGP3Zy36AD+dAFjNGc1XW1vHGZ78/9sowo/XN&#10;H9mwt/rZJZPZpTj8s0ASyXFvF/rZ1X/eYVG2pWQ+7Nu/65qW/kKdDY2dv/qbWNf91BUuB0xQBX+3&#10;SP8A6nT5292UL/Mg0olv25WzRf8Aem/wBqcDAxRQBXKas/8Ay8W8f0iLf1FKLS4PMmoy/wDAVUD+&#10;VSPcQRj97Mq/7zUxtRsh0uA3+5lv5UAJ9gQ/fuZz/wBtiP5YpDpOnt/rLZX/AOuhLfzoGoh/9TZX&#10;Df8AbLb/AOhYpftF4elhj/elH9M0APjs7OH/AFVpGv8AuxgVJhe4quW1Jx8scMf+8xb+gpPI1Nv9&#10;Zfxj/rnB/iTQBZoqD7JN/Ffzf+O/4UfYEP37mc/9tiP5UAT5pGdF+8wH1NQf2XZH78bN/wBdJGb+&#10;ZoXS9NTldPh/79igCRru1T71zGP+Bim/2hYjj7XH/wB9CnJbW8f3IEX6KKftUdFFAER1GxH/AC9J&#10;/wB9Uf2jZf8APb8lNTYHpRQBB/aVp/fb/v23+FJ/aVr/ANNP+/D/AOFWKKAK/wDaVr/00/78P/hR&#10;/aVp6yf9+H/wqxR+FAEH9o2n99v+/bf4Uv8AaNl/z3/NTU1FAEP9o2J/5e4/++qPt9kf+XuP/vsV&#10;NgelJsX+6PyoAYLi2f7s8Z/4EKV4becfvIUf/eUGka0tH+/axt9YxUZ0rTc5FjGv+6gH8qAD+y7B&#10;TuitFRv+mfy/ypfsSrwlxMP+2xOPzzSDTrdf9W0q+yzNj+dL9iYfdvJh/wACz/OgBGtboD9zqD/9&#10;tFDD+n86FGpJ9/yJP90FP8aDbXq/6rUT/wBtIwf5YoX+1E++beT6Bk/xoAPtF4nL2LN/1zkB/nim&#10;m9tHzHcROvqJYTj88YqTz7xetjn/AHZR/XFN+3hP9faXCf8AbPd/6DmgBkVvpjHFnIqH0hk2/oKe&#10;1vdqf9Hvs+qzRhh+mP602WbSblcTmFvaRR/WnR2dvjNrPIq/7EpI/I0ABmvAP3tksg7+XIP64qFP&#10;7MViUMlq38QwU/8ArGpjFqEZzDdq6/3Zo+T+Ix/Khri5UYlsd3r5bg/zxQA3ZdrzHPHNGR/HwfzH&#10;H6VEFggbb5c1r/ucp/UD8cUv/ErZ96hrd8/N1jz/ACB/WpBHeKQ8N0kq/wB2Rev4j/A0AV5bZ5B9&#10;pjVXkx8txana34g8H86ypdPa5cxADevPlhdpPuAf1HH9a2ZlhR/NnsZImP8Ay1g5/PHP5imyQ/bo&#10;zF58dyno3DofUEf4UAULbWr3TT5dw3nx9P8AbQ+hz/I/gTWxY6haX8fmWs+727j61jzWjNJ5V0zJ&#10;IvCvcLlZB6bh0P41XuLdrOcyWvmQyrznP9ejD64P16UAdODkZorG0/xOw22+qRbW/hmUfKff/wCv&#10;0rXjkWVQ6MGU9GWgB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BZIknnzMZJP779vp6VPQTjtUc93Bbrulf8A3VHJb6DvQBIT&#10;jrUM97DC3l5Lufuxx8sajxe3TcloI/7o+8f6D9amgtobddsKY9T3PuT3oAi8q9uTmeTyo/8AnnGf&#10;mP1P+H51NBbw2yeXBGFHtT6MigAoqvLfRB/KgUyyf3U7fU9BTRbXVyCbqfav/POIkfmev8qAHS30&#10;Ub+VFukkz/q4+SPr6fjSeXf3BzLIIV/ux8t+J/wH41NFBHAgjgRVX+6op9AEdvaQWwIij5b7zHkn&#10;6mpOOuKM81DPfW8J2bmZ/wDnnGMt/wDW/GgCbIpss8MK7ppVUf7RqArfXTc7YF/76Y/0H60+Gwt4&#10;n83aWk/56SHc3/1vwoAYLu4nBNpasR2kl+Ufl1pfsMky4vblpP7yr8q/l/iasUUANiijhQJFGqqO&#10;yrinUFgvLGq7ahE7eXbRtM3fYPlH49KALGabLPFAu6aRVH+02KgEV9cHMsywr/djGT+Z/wAKfDYW&#10;0DeYse5/+ekh3N+ZoAat88//AB6Wrv8A7TfKv68/pSCC+lybi62/7EK4x+J6/pVkADpRQBDBZW0B&#10;3JAN3d2+Zj+J5qajNQy6hbRtsVzI39yNdx/Tp+NAE1GcdarebqEw2xRLD/tSHcfyH+NK2nLL/wAf&#10;U8kv+yWwp/AdfxoAWbULWI7fN3N/cjBZvyFJ5l/KuIbcR/7UzdPwH+IqZIYoxtjjVV/uquMU4ccU&#10;AVzZSyri6u5G9Qh2A/lz+tSQ21vbrsggVR/srUlNeaOIbpZFUerNigB34UZHrVf+0EmO20gkl/2l&#10;XC/mev4ZoEd/M2XlSFf7sY3N+Z4/SgCwzKg3M2B6mq76jAW8u3DTN/0yXIH49B+dC6dbb/NmDSt/&#10;elbdj6DoPwqwAAMAUAV2OpTcRxxwj+87bj+Q4/WkNh5v/H1PJJ/slto/IYqzRQAyGCGBdsMSqPRV&#10;xT6imvbWD/WzqD/dzz+VMF5cSjNvYvjs0vyf/X/SgCxTXljiG6R1Uf7RqFba+k5uL3b/ALMK4x+J&#10;z/Sli061ifzPL3N/fkJZvzNACf2jE7+XbRvM3/TNfl/M8frQTqUp+RI4R/eYlz+XA/WrGMDANFAF&#10;c2Pmf8fF1NJ6ru2j9MVJDbW9uu2CBU/3VAqTNQy6hZxcNOC39xPmb8hzQBNRmq/2q6lH7ixP1mbb&#10;/iaFtr2T5p73b/swrj9Tn+lAE7ukY3OwUepqB9Ttg22HdMfSFS369B+JoTTbRH8xo/Mb+9KSx/Xp&#10;VgADgCgCuZtQf/VWip7ySdPwH+NAtrxx/pF83/bJQo/qf1qxRQBXj02zRvMaDe396Qlj+ZqwFAGA&#10;tRS31pDxJcLn+7nn8utMF9LKM21lIw/vSDZ/Pn9KALGO2KKr7NSlbLSxwr6KpY/mcfyoOnJJ/wAf&#10;FxLJ/stJgfkMUASSXdrCcS3CKfQtUQ1Dzji2tZn/ANrZtH/j2P0qWK2t4BiCFU/3VAqSgCux1OTi&#10;KOOP/akYt+gx/OgWlww/fX8h9RGoUf4/rVjOOtNaWNRl3C/7xoAhXS7INvkh8xvWZi+PzqdURBhE&#10;A+gqB9Ts1O1ZDI392JS38qPtVy4zFp7f9tGC/wCNAFjg80VXEepSnL3EcY/uxoWP5n/Cg6f5n+uv&#10;JmHp5m3/ANBxQBNJNFEMySqv+81QvqdorYjkaT2hjLfyFOi0+zg5itkB/vbeT+NTAAcAUAQC6uXG&#10;Y7CT/towX+ppG/tVxhPJj92y/wDhVignAzQBXFrdsMy375/6ZqFH9f50HTYH/wBc8sns8zY/LOKk&#10;e7tY/wDW3Ea/7zCo/wC07djthSWT/rnCxH54xQA+Oxsof9VaRr/uxipQAOgqD7Tdt9ywYf8AXSQD&#10;+WaTGqSH71vEP90uf6UAWKPY1B9luT9/UJP+Aqo/pSHTIHOZpZpPZpmx+QNAEzSxx/fkVfqajOoW&#10;I63cf/fQoj0+xi5Szj+uwZqUKq/dUD8KAK39qW5bEccz/wC7btj88Yp4u7huU06X/gTKP61PntRn&#10;mgCHzr4/dsl/4FN/gDTSdVcfKtvH9WZv8KsFlHJNRtd2qffuYx9WFAEQg1Q/fv4h/u25/qxpwtbk&#10;/f1CT/gKqP6UNqdgvS5Vv+ufzfypo1SFv9Xb3Df9u7D+YFADjaS/8/03/jv+FH2AH713P/39I/lR&#10;9rmPK6fN+JUf1o+0XbD5bA/8CkFACHTYT1nuP/Ah/wDGj+y7POSsh/3pmP8AWgy6ifu2Uf8AwKc/&#10;/E0E6qeiW6/8CY/0FAB/ZVgetvn6sf8AGj+ytO/59E/Kgpqx6XFuv/bFj/7NR5Op97+L8Lc//FUA&#10;H9l6f/z5x/8AfNH9lacf+XNPyo8i/wC9+v8A35/+vTvIvO9//wCQxQA3+ytP6i3/ACY0f2ZZ9Qjj&#10;/dmb/Gl+z3n/AEED/wB+xS+Ref8AP/8A+QxQA3+zoR92Wcf9vD/40v2IDlbqf/v4f60nkX3a/H/f&#10;kf40eTqXa/j/ABt//sqAHfZJB0vpv0/wpDbXQ+5qD/8AAkU/0FJ5erA8XVu31gYf+zUf8TUHkW7f&#10;99D/ABoAPL1RT8t3C3s0JH8mpQ+orw1vC3+7KR/SgS6h/FZx/wDAZj/8TS/aLsfesT/wGQGgA8+7&#10;XrYH/gMg/rimtqAj/wBdZ3C/SLd/6DmlN3MvLafN+G0/1pP7TtxxJDOv+9bv/hQAC/0+XhplH+zI&#10;u0/rTfsmmXDbo449396Ntp/MU8X1g4/4+o/ozY/nSGHTbn70cMn4A0AH2N14ivJl/wCBbv55oCan&#10;G2fNhlX0ZSp/PJ/lQNNt0OYXlj/3ZWx+WcUptrpf9Vft/wBtEBH9KAEa4nRf31g7D/YYN/gf0qFT&#10;pLtvRvJfvjMbfiOM1MDqSH54oZPdWK/oc/zpGu9o/wBIsJseybv0Gf5UAL5V4gDW96rj0lXOfxGP&#10;61HcKrjdeaYfl/5aQncV/LDflRs0mU5glWNv+mbbD+I4/UVIYb1OYL3d7SpnP4jH9aAK5WO5jMVv&#10;frIG4MVwM/h2INVXtRacXiSQru/dTwtuAPuMfrgZ71fl8yRMXum7x32Yb+eDTFS0lQxW98y7uPKm&#10;5/RucUAZtxAzhoY44yx5DQ8pJ77f4W+nNQWb6lpmZ7KXMYPzxP0X6jqv16Vfmt/s0e3UbXzIwwCT&#10;wsdy/Xv+pqOYNPMI3uAzZ/cyP+7kHsf/ANXPrQBe0zXrTUD5THy5v+eb/wBD3q9XNzaYjSbZk8uT&#10;GfLbCkn1Ruh+nWpLPxBd6ewhvFaaPpu24cfUd/8APJoA6CiobO+tb+LzrSUMv8vYjtU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X7Rc3m&#10;BaL5aH/lq46j2H+P61JBaQwsXXLOfvSN941NRwKACg57VDcXcUB8vLNI33Y0GW/+sKj+z3d0p+0S&#10;eWh/5ZRnk/U/4fnQA6W/RJPJhQySf3U7fU9qQW092P8ATZdq/wDPGNsD6E9T+lTxQxQJ5cUaqvoo&#10;p1ADUijiXZHGqqOiqtO6dBRuGM5qu19vZo7OPziP4s4Ufj/hmgCwenWq738e/wAq2VpmH3tnQfU9&#10;BSGyknGb+ff38tOF/wDr/jU8aCNdqrtHoKAK/wBnu7kH7XNtB/5ZwnGPq3X8sVPDBDbp5cMSqv8A&#10;sin0ZoAKKryX8IfyoA00ndY+cfU9BSeVf3C/vpvKX+7H978/8BQA+e8gtuZpQPRepP0HU0wz30/F&#10;vb+Wv/PSbr/3yP6kVLBaW9sMRRDPdjyx+p71JQBXGnxOwku5GmbsJPuj8OlWAqrwq0fWmySxxLvl&#10;kVR6scUAOoqsb55v+PK3aT0ZvlU/1P4Cj7JdTri7umx3WH5R+fWgB899bW/Ekvzf3F5Y/gOaaZr6&#10;cYgtljB/imP9B/iKkht4IF2wwqv0WpKAK32ASH/S5nl77c7V/IdfxqdIo412xxqo9FGKdketNeSO&#10;Nd7uqj1Y0AOwB0FFVRfiZsWkLy/7S8KfxPX8M04Q38/M9wsQ/uwjJ/M/4UATSTRQjdNIqj1ZsVCL&#10;8zD/AES1kk/2iNq/r1/DNOi0+1hO8Rbm/vyHc35mphxxQBW8rUJjma4WMf3YRn9T/hT4rC1hbeI9&#10;zf8APSQ7m/M1NQSB1NAAFAGMUVBLqFrGfLVzI/8AciG4j8un40wvqEx2xQrEvdpTk/kP8aALVQS6&#10;hbRHZv3P/wA84/mb9KT+zlkIN3PJNj+Fmwv5Dr+OamjijiXbHGqj0VcUAQma+m4gtlj/ANqZun4D&#10;/EU37DLMMXd5I3qqfKP05/WrVAIoAjitreAbYYFX/dWpPwpktxBAN00yr/vNUS37TDNtaSN6M3yq&#10;fz/woAsU15EjXc7qv+8cVCIdQm5nuVj/ANmFen4n/AUsWnWsTb2TzG/vyncf16UAIdRidtltG82P&#10;4o1+X8zx+tBOpTHgRwr/AN9t/QD9asAADgUZoAr/ANnRyHNzNJNj+Fm+X8hxU0cMUQ2xRqv+6MU7&#10;NQy6haRNs83c39yMFm/IUATUVXa4vpflt7Tb/tTN0/AZ/pQbO4lG25vX9xF8o/x/WgCSS5hgXM8y&#10;r/vNioxqKy/8etvJJ/tbdq/mcZ/CnQ2Npb/6uBc/3m5Y/ieamoAr41KY8mOFfbLt/QD9aDpySnN1&#10;PJL/ALLPgfkMCrFIXVRlmoAbFbwQcQwqvsqgU+q76ja7tkTNI3pCpbH4jgfjQZr+biG1WMf3pm6f&#10;gP8AEUAWKbJNFEMyyKv+82Kh+yXMgxPfv7iNdv8A9f8AWnRafZw8pbru/vN8zH8TzQA3+04HbZbp&#10;JMf+maHb/wB9dP1oaXUpOIbaOP8A2pGz+g/xqwBjoKKAK/2S5kH7+/b6RqFH9T+tEem2UZ3GHe39&#10;6Qlj+ZqwSAMk1DJqNnE2zzwzf3I/mb8hQBMqqowq4+lFVvtVzJ/qLGT/ALaMFH9T+lKsWoyczXMc&#10;f+zGuf1P+FAFgnFRSXlrCf3twi/VhTDpkUhzczyy+zSHH5DAqSK2gg4hgRf91QKAI11FZf8Aj3tZ&#10;pPfyyo/NsUGXUZOI7aOP/akkz+gH9asZozQBX+z3rf62+P8A2yjA/nmj+zLZjmZpJPaSQkfl0/Sp&#10;2dEGXYL9TUD6nZKdqTeY392JS38qAJI7a3h4it0X/dUCpPwqv9quH/1VhJ/wNgv/ANejGqyfeaGI&#10;f7ILn+lAFigsFGSarmzmf5ZL+XH+zhf5DP60R6XZIctD5h9ZmL/zzQA6S/so/v3cY9twzTV1KOQ4&#10;t7eaT38kqPzOKmSKKPiOJV/3Vp2aAK/2i8b7mnn/AIHIB/LNGNVf+O3j/wCAl/8ACrGR60hdFGWY&#10;D8aAIPstyxzJfN/wFFH+NDackn+turhv+2xX+WKc+o2MfDXcef7qtk/kKYNRWXiG1nb0Pklf/QsU&#10;AKumaenP2RG93G7+dSrbwJ9yBF+iiojcXjD93YN/20kA/lmjOqv/AA28f4s/+FAFgDHQUVX+z3rf&#10;fv8A/viID+eaU2Uj8SX8x/3SF/kKAJ6Quq/eYCq40q0zlzM//XS4c/1p406xX7tnF9fLBoAc13bK&#10;cNcRj6uKY2pWC/8AL5H+Dg1Itvbp9yBB9FFPAUcAUAV/7Vs+zSN/uwu38hQNSiIyttcH/t3YfzFW&#10;KKAIBeO33bGb8VA/maX7VP8A9A+X/vpf8amzSF0HVx+dAERurjtp8n/fS/40fabj/nwk/wC+l/xq&#10;QzwjrMv/AH0Kaby0HW6j/wC/goAZ9puf+ge//fS/40v2m572En/fS/40G/sRybyH/v4KP7R0/wD5&#10;/of+/goAPtNx/wA+En/fS/40farj/oHyf99L/jR/aWnf8/8AD/39FH9paeel/D/39FAAbuUcmwm/&#10;8d/xpp1BR960uB/2xJ/lTv7QsD0vYf8Av4KUX1kel3F/38FADP7VtB94TL/vW7j+lKNSsDwbuMf7&#10;zY/nTxdWx6XEf/fQp3mRN/Gp/GgBgurKTgXEbf8AAhSNbWM33oIm/wCAg08w279Ykb/gIpjafYuc&#10;tZxf9+xQA06XaZzGJI/+ucrL+gOKX7JKv3L6X/gWD/Sk/su1B3RtMn+5Ow/TOKUWky8Jfzf8C2n+&#10;lACFNSTlLiKT/ZaMj9Qf6UC4vRxLYf8AfuQH+eKDFqK/cvI2/wB+L/AigSakpw9tG3+0khH6Ef1o&#10;Aa95a/curaRf+ukJI/MZFNSDTZPns5gn/XCbH6Dj9Kl+1OvMtlMPoA38jTGutKn4nCKf7s8e3/0I&#10;UAOMV6nMN2G/2Zo/6jFI7zMu2707cO+xgw/XFIlla53Wlw8ftHKSv5HI/SnGG/T5orlX/wBmROv4&#10;j/CgCCNdObclvcvCTwY5Mgf98t/Sonjlso/Iu4EurduFfHKeg57e+atvLMy4utP3evlsGH64/lUK&#10;LpkjbYpmgY8GNsrn/gJ4P5UAVJUCH7FPPIqs37v7Qudp9M/1B+vu2a0FsMXUIjZ+Ayrvik9iOx+m&#10;KtMt1p4W3cpcW7cBpDjb7HqMelQNDDasYJUmhhk4DHlU9j1H48H+dAFB0uYpvtdiSrx8N5bbse59&#10;R9Qcevpo2XiYLtg1VFjZvuzLyje+f8/hSSxtFt8/952ivIWCsD6H1/PBqrLavdytCwXzD96MjZ5n&#10;uM8Z/wA80AdCjq67lbNLXMwz3+iFvsku9Fb95bycEfh2+oyDWxpevWWo/uw3lyf883PP4etAF6ij&#10;N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HLdQwJv&#10;mfb6DuahD3d23y5gj/8AHz/h/P6VJBZpC/muTJIfvSPyfw9B9KmAA7UARQWkNum2EfVupP1NS0cD&#10;iq8l8oYw26mWQdVX+H6ntQBYJA61Xa/3kx2cRmYcEjhQfc/4Zpps5rja1/Lu7+VHwo+vr/L2qwka&#10;RrtjUKB0AoArrZNP817Lv7+WvCj/AB/GrARVGEG2nYx2pruqDczBQOu6gB1IzhRuNVvts06/6DDv&#10;z/y0fhR/j+H50q2AlfzLyRpSOitwo/D/ABzQAp1DzcrZQmX/AGs4Ufj/AIZpPsUlx/x/XG7v5cfy&#10;r/iasBFAwFpcDOcUANSJIl2RKFX0VadSMcck1Ab8OStnG0x/vL90fj/+ugCwTjtUM1/BC/lE7n7R&#10;py35Uz7NdXIxeT7R3jh4H0z1P6VLFbwQrthiVR/s96AIg2oXDcbYE/2vmY/0H60senwI/mvukk/v&#10;yHP5dh+GKsYA6CigAx2BoqOe7t7YZmlVc9Pf6etRG5vJzi2tti95JuMfQdfzxQBZJA6mq76jAJPJ&#10;hDSv/EsYzj6noKQWHnNvvJ2lx/CflX8h1/HNTxxpGu2NAo9AKAIFW/nbJKwr2x8zf4D9adHp1ure&#10;ZIGkf+9Ic/8A6vwqfjrRmgAwOuKKhuLy3t/9dMq+g7n6DvTDc3kuBbWu0f8APSbjA+nX+VAFndjr&#10;UMuoWsTeX5m5+0cY3N+QphsnnIN3dM+P4F+Vf06/ianihihXZDEqr6KtAEJl1Cc4hgWFf70vJ/If&#10;40h04Sndd3EkuP4ScL+Q6/jmrNFADY4o4l2RIqr6KtOpktxDAu+aVVX+8zVEb2WUZs7R39Gf5V/X&#10;n9KALBqOa7t7dd08yr/vGojb3k6f6Rd7c9VhXH6nn+VSQWVrb8xwru/vHkn8TQAz7bNKP9Es2b0a&#10;T5B+vP6UC3vJl/0i8256rCuP1PP8qsUYzQBDDY2sB3Rwjd/eb5mP4nmpqR3VBljj3quNSikOLZWm&#10;/wCua8fn0oAs00uF+9xUIGpTcu0cK9gvzN/h/OhNOty3mT7pmPeZs4+g6D8BQAHUbdm8u3DTHv5S&#10;5A/Hp+tJnUJztCRwr6t8zf0A/WrKqqjaq4HtRjHagCv/AGdHI2+7mkm/2WbC/kOPzqZIYol2RRqo&#10;9FFOqGW/tYW8tpdz/wDPOMbm/IUATAYGBQT7VXM9/KcQWm0f3pmxj8B1/ShrSeb5bq8kK/3YvkB/&#10;Ln9aAJJru2txmeZV/wB5utR/bpJRm1s5G9Gf5R+vP6VJFaW0HMUCr745qSgCusWoSDM1ysf+zEuc&#10;fif8KE020B3yK0rf3pmLf/WH4VYpryRxLukdVHqxxQABEUbVXFO6Cq41GKX/AI9Y5Jv9qNePzPFC&#10;nUpjkiOFe38bH+QH60AWM1DNf2sHEky7v7i8sfwFNGnI5zdTyS/7LNhfyGB+eamighhGIYlX/dXF&#10;AEP2y4kXMFi/PeRtg/x/SgQ38nMt0sf+zGmcfif8KsUYxzQBXGm2+/zJi0zf9NWLD8ug/AVMkUcY&#10;xGgX/dGKbNdQW43Tzqo/2mAqMX3mc20Esg9dmB+uKALFGearr/acv3vKhH4uT/ID9aRtPMpzc3U0&#10;n+zu2r+S4z+NAEs11bW43T3CJ/vMBUa6gsv/AB7200n+1s2g/nipI7W1hOYoEX/dWpKAK4fU5ThY&#10;ooV9WYsfy4/nQbOeTia/k+kYC/8A1/1qxSO6Rjc7hR/tGgCGPTbKP/ljuP8AekO4/manVQowoxVf&#10;+07Vjtt2ab/ripb9RxQ9zfPxb2GP9qaQL/LNAFijPOKriK/f/WXir/1zi6fnmgaZAzb7h5JT/wBN&#10;JDj8hx+lAEk17a24zNcxr/vOBUY1GJ/9RDNJ7rGQPzOKkjtreH/VQIv+6oqSgCs0+oSDENiq+8su&#10;MfkDS+VqD8yXca+0cXT8Sf6VYpGdUGWYD60AQNp/mcT3kzeyybf/AEHFKmm2KdLZfq3J/M0j6nYq&#10;di3Cu392P5j+maDeyEfu7KY/VQv8zQBMsUajCoB9BTqrB9VkPEEMa+rSFj+QA/nTvIvW4e/x/wBc&#10;4gP55oAnppkRfvsB9TUJ02NzunuZpPrMQPyXApy6dYr0tI/qVoAR9T0+M7WvI8/3VbJ/IUg1GN/9&#10;VbzN/wBsWH8wKnVEQYRAv0FLQBB9quD9zT5P+BMo/rSeZqjnC2sKj1aYn9Av9asUhZV+8woAgEep&#10;N9+6hX2WEn+Zp32e7P3tQb/gMa/1zRJqNhFxJexD28wU0anbNxEJJP8AchY/0oADZOww9/N/wEhf&#10;5Ck/sq2Jy8k7f71y/wDjTvtrt9yym/75A/maQ3N4f9Xp7f8AA5AP5ZoABpdgDk24b/eJb+dOGn2I&#10;6Wcf/fsUwPq7H/j2t1/7bM3/ALKKcE1JvvXEK/7sJP8A7NQA8WdoOltH/wB8inCCEdIV/wC+RUfk&#10;3p63q/8AAYf/AK9H2a676g/4Rr/hQBJ5UY6Rr/3zS7F/uj8qh+yTn72pTfgqD/2WkOn5+9e3H/fz&#10;H8qALGB6UhVT1WoP7MiPW5uP/Ahv8aP7Lt+89x/4FSf40AT7E/uD8qQxRHrEv/fNQf2Tad3uP/Aq&#10;T/4qg6Xa/wDPS4/8CpP/AIqgCU21s3W3T/vkU02NketpH/3wKZ/ZcHa4uP8AwKf/ABpf7NQdLu4/&#10;7/tQA46bYH/l0jH+6uKadKtP4fNX/duHH8jR9hcfcv5x/wACB/mKX7Lc9BqMn4qn+FACCxKf6u9u&#10;F+sm7+ead9nuh01Bv+BRr/hR5F2Ol8fxjFHlX46Xkf8AwKH/AOyoAQx6ivK3UbezQn+hpBJqafet&#10;Yn91mIP5Ef1oJ1Vfurbv9WZf8aBPqA/1lgv/AGzmz/MCgBftU2PnsJPwKn+tNbULUcTpJH/10hOP&#10;zxin/a5B96xm/T/GmtqNuv8ArY5V/wB6FsfnigBoTSLofIYG91YZ/SnJZCP/AI97yZR6F9w/8ezS&#10;CfSbk482Bj6EjNK2n2MnMalP+uMhX+RoADHqMY/dzRSf7LqV/UZ/lTXmkK4udOb324Yf4/pT1trl&#10;R+7vpPpIoP8AQUjHUoeiwzL35KH+uf0oAr+XpU7FI5TCzf8ALPlM/wDATwfypv8Apliy2xkjlhb5&#10;Y/O4z/sk/wAuOasPcblxc6dJ/wB8hh+lRNBo93mKOURsRhlVyh/Ff8RQBWeCG1yt3ZyRwnpIhzs9&#10;jjqPqKWXIgWIzRXVsRgMzfMh+o6fX88VOv26F/sbzLIrDEZlX749CR3/AA5qFkW2/d6lYfujwsit&#10;uK+2Rzj0/KgCGS22v5N1I0eP9VLcKGVv9kn/AOv9MVVv7CMLs8kxuoz97Kkeqt6fXp7d9DIiXyYr&#10;1ZLfG0rMNxjPoe4H16VG9qLZcXsUkKLjy54Wzt+vr9cZ/qAQafruo2Sol6POh6Kw+9x/P6da27PU&#10;LW/i861lDL/L61jzxGZtqrG27hZocbZPZl6Z/X0qrFZzW7tcW0zxyR8twdy/7ynqPfn6UAdRn2or&#10;F0/xSpPkaoAjdpl+6fr6VsI6uoZXDZ5yvegB1FGc9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jGc1DcXUMLBCSzt92NOWNRl7y9OIlMMf95h8x+g7fj+VTQ2kEC4i&#10;Tk/eZuWP1NAEJgurwZuW8tP+eaNyR7n/AA/M1PFDHAoSKNVUdl7U+gkKMmgAprOqDc7YHcntUDXz&#10;TnZYR+Z2MnRB+Pf8KVLAO/mXsnnN2U/dH0H/AOugBv2uS5G2wi3L/wA9X4X6j1/l705bBWfzbmQz&#10;N23fdH0H+TVjGOgooABRTJriG3j82aVVUfxMahNxd3DBbWDYveSYY/IdfzxQBPJLHEheSRVUdWY4&#10;xVc3U9xxZwbv+mknyr/iadFYx7vNuHaZ/wC9J2+g6CrFAFf+zxKwe8lMpHRTwo/D/HNWFAVdoFFN&#10;klSJS8jBVHUselADqMiqrX0ky/6DAXz0kb5Vx6+/4CnfYWmOby4Zx/zzX5V/+v8AjQAr6hAHMUQa&#10;Vl+8sYzj6noKYI7+4GJZFhX+7Hy35n/D8asJEkaCONFVV7KtOxg0AQwWcFv80cXzf3mJLH8TU1Ga&#10;hmvYIHEbyZc9I15Y/gKAJs015EjXe7YA6k1B5l9OSY41hX+9J8zH8B0/Olj0+HPmTs0rf3pDn9Og&#10;/KgBP7QWZc2UDTejdF/M/wBM0C2vJ1xc3OwHqkP+J5/LFWAgByKWgCOGzt7fmKIKe7dz+NSUZx1q&#10;GS/t45DCpaSQdUjXcR9fT8aAJqRnVF3uwUerVXDahcHcEWBe275mP4dB+tLHp1uPnm3TN/elOf06&#10;D8KAD+0ElGbOJ5v9pRhfzP8ATNHlahOv76dYv9mHk/mf8KsAY4AooAhhsLaE7ljy399juY/iamGa&#10;Khlv7aOTyg+9/wC5GNxH5dKAJs0Egck1W36hcH5YlhX/AKaHcx/AcD86UadEx3XLtM3/AE0PH5dK&#10;AA6lbs2y33TEHB8oZA/HpSAajcctshXsPvN/gP1qdEVBtVRj6U6gCuum24O+UNM396Vs/p0H4CrA&#10;AAwBRUMt9axP5Jk3Sf8APNBub8hQBNQTgZquZr+ZsQ24iX+/Nyf++R/jR/Z4kO67uHk/2c7V/Idf&#10;xzQA6TUbRH8oSb3/ALkY3Efl0qPffzN+5gWJf70pyfyH+NWI4YoV2RRqq+iinAAdKAKw0/zTuvLh&#10;5P8AZztX8h1/HNTRQRQDbDGqj0UYp+ainvLe2wJ5VDN91e5+goAlzRketV3urqT/AI9bJv8AemO0&#10;D8Ov6UG0uJ/+Pm8bH9yIbf16/rQBJPd2tsu64nVfTcetRteTSjFrZSN6NJ8i/rz+lSRWltAd0UCg&#10;/wB7v+dSUAV/IvpVxNdKn+zCv9T/AICli061jO4xbm/vSEsfzNT02WaKFDJNKqqOrM2MUAOHXpRm&#10;q/8AaCyLm1t5JPQhcA/iaQJqMo3u8cP+yg3EficfyoAskgDJNVzqVqXMcLNKw6iFd2PrjpQunQZ3&#10;Tlpm9ZWz+nQflU6oqDCKF9hQBB52oTNiG2WNf70zc/kP8aGsppv+Pm8kI/ux/KP05/WrFBOKAIo7&#10;K1hOY7dQf72OfzqWoZdQs4n8ozBn/wCeafM35CmtdXcnFtYn/embaPyGT/KgCwSB1pryIi7ncKPe&#10;oWtryYYmvdo9IUA/U5pU06zQ5MO5v70jFj+tACf2jbS8WxabB/5ZKWH59P1oMuoynENqsa/3pnyf&#10;yH+NThQOBSgYoArm0uZhi4vmx/diUL/if1pU06zQ58gMf70nzH8zU5YLyartqVmr+Us29u6RjcR+&#10;VAFgAAYAoqu11ePxbWB/3pm2j+p/Sjyr+QfPeLHn/nnH/jn+VAFjIHU1DLqNlC/lvcLu/uLy35Dm&#10;mrpltnMxeU/9NXJ/Tp+lTRwxQjEUaqPRVxQBCbuRx+5s5m/3lC/zpEGqSct5MP0y5/pVmigCu1lN&#10;KP31/Mf9mPC/y5/WhNNs15MCsfV/mP5mpJru2t133E6xj1dgKj/tGFxugilkHqsZwfxOBQBOiLGu&#10;1FwPQUuarG41GRsQ2Sqv96aTn8gD/OlMF8/D3wX/AK5xj+uaALGajluraAZnuET/AHmAqNdNgJzN&#10;LLIf+mkhx+Q4/SpI7O1hOY7dF/4CKAIxqVs/+p8yT/rnGSPzxig3dw4/c6fIf+ujBR/M/wAqsY9q&#10;KAK6/wBqv98QR/TL/wCFL9nvG+/qDL/1zjA/nmp8j1qCXU7CF9kl3GG/u7hn8qAE/syFjmaeaT/e&#10;mYfoMCnDTrEdLVP+BLmkF/G3McEzf9sSP54pGur1uIdOb/trIF/lmgCZIoo/uRqv+6tOquo1N/vt&#10;DH/uqW/woNvev9/UCv8A1zjH9c0AWM0ZHrVf+zY25muriT6zFf8A0HFOGm2Q624b/ey386AHPc28&#10;X+tnRf8AeYCo/wC1tNzhb2Nv9xt38qkS0tY+Utox9FFSAADAFAFcahC33Ipm+kDf4U77aT92zmP/&#10;AAED+ZqajGeDQBD9qnP3dPm/FlH9aabjUP4NOX/gUwH8gasbh60x7iCL/WTov+8wFAEPmauf+XS3&#10;X63DH/2Wlzqp6pbj/gTH+lDatpanB1CH6CQUDVLFvuTbv91Cf5CgBQNTPWSAf8AY/wBaPL1Dvcw/&#10;9+T/APFUf2hCekU3/gO3+FL9uTtbzf8Afk0AGzUP+fmH/vyf/iqNmof8/MP/AH5P/wAVR9s9LWb/&#10;AL90fbD/AM+c3/fI/wAaAE2aiP8Al4h/78n/AOKoI1MdHgP/AAFh/Wl+1t/z5zf98j/Gj7W3/PnN&#10;/wB8j/GgBpbVR0it2/7aMP6GjztVH3rGE/7twf8A4mnfbD/z5zf98j/Gj7YO9rN/37oAaLi9H39P&#10;b/gMin+eKd9rkxk2M3/jv+NH25B1gm/78tR/aEA+8kw+tu/+FACG+VfvW0w/7ZE/ypDqlkv+skaP&#10;/rpGy/zFB1XT1+/dKv8AvAj+dKmp6dJ/q7+FvpKKAEF1pt1wLiGT/gQNKbCxbpAg/wB0Y/lT2jtZ&#10;h80cbD6A03+z7E9LZB/ujFADV04R8wXk6f8AbTcP/Hs0eVfAYW7Vv+ukX+BFH9mxD/VTzJ/uzN/I&#10;5pRbXaDCX7N/10jU/wAsUAIs2oxn97aI6/3opOfyIH86SW5gdcXVnJt/2od38s0rf2kg+TyZP97K&#10;/wCNAurgf67T5PrGwYf0P6UAV3tdJvk2286qQc/uZsYP09aIzfHdZzzxu+Okkf8ArF9eP19Kmmut&#10;Pf8A4/ISv+1NEQPzxUbWNjdL5thc7WXmOSKXKj8OlAEQLQj7NqllvVjtjcYf/gJ6H6cc/wA2JJDb&#10;yeTFfN5LceXLz5fsQecVNGt1cwtBNJGzLxJHIv65Hb0OKak8iAWWrWO8t9yRQGVh/j+FAEc1sLZW&#10;XUbRZIf4Zo2+aP698ficVFc/vGFtJcLJ/wA8mmG119if64INSI1va3H2eO8kjV/uq7fd9irdvQin&#10;yxS2Eey6gS4tvyMf59vx4oApTWaQptuY9shPypK2A3+6/Y+xzmoLe41HS5t9k37tmx5cgwu709Af&#10;x/wq9MIoG+zyzyLbyfdW4HCn0z6e4PH60SWr2nEy7Gb5VmhXcj+zL6/SgC5puu2d63kODDN0aKT1&#10;9vX+dXt3GRXLvYfbXOxc7PvLH8xT6Drj2z+XSprXXL3S1VLl/tEOcbgfmHsD3+hwaAOioqvY6laa&#10;inmWsu7+8O4qx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GAOcUZqG4u4Y&#10;SqNlmb7sajLGoxDd3a/6S/lp/wA8kbk/U/4fnQA6W+G9oLdTJIvBVei/U9v501bSS4O6/l3D/nkv&#10;3R/j+P5VPFCkKbI0VVHZVp5OKAGxqFXCinU2SaOGMyyuFUdWY9Krm5urk7bSHaveSZf5Dr/KgCee&#10;eO3j82WRVX1aoPPvLk4tovLX/npIv8l/xxTobBI2812Mkn/PSTt9PT8KsCgCvDYxxSeY5aR/+ekn&#10;9PT8KsUVHPdQW4XzXwW4Ve7fQd6AJOBUc9zBbJ5k0qqM4qLde3RPlr5Kf3nGWP4dvx/Knw2MMJ38&#10;tJ/z0c5b/wCt+FADBPeXB220Wxf+eky/yX/HFKmnx58y5czPn70nQfQdBVgZ70ZoAMD0oqOa5gt0&#10;8yeQKvq1Qm5ubhsWkG0f89JuPyHU/pQBaY8darnUFkGLKNpj/eX7o/H/AAzQunq533krTN/db7o/&#10;D/HJqdV28AcdqAKxtru4GLu52r3jh4/Xr+WKmgtoLdcRRKueuO9SUZ4zQAUZqvJqNurGOImR1+8k&#10;Yzj6+n40mzULgZZ1t1P8K/M359B+tAEs9xDbpvmmVR6saia6upuLS1b3kl+Ufl1P6U+Kwt4TvCbn&#10;/wCejct+ZqbGKAKwspJzuvLln/2F+Vf06/ianjhiiTy44lVfRRTs0hYAbicAdzQAtFVzqEbjNlG0&#10;2ehT7v5nikNvezrie4Ea/wB2Hr9Mn+gFAEtxdW9sAZ5VXd90dz9B3qM3N3OQLW22r/z0m4/Tr+eK&#10;dBZW8B3JGN397qT+NTDgUAV/sLytuu7lpP8ApmvyqPwHX8c1NFDFCmyKJVX0C04nHWmvLHGnmSOF&#10;Uclm4AoAdRVc35kH+hwNJno33V/M9vpmhra8nH+kXW1e6w8Z/Hr+WKAH3N1BbYE0yru+6O7fQd6j&#10;+03kxxbWpC/35vl/Tr/KpIbO3tzuiiUN/E3Un8aloAqmyllObu5eQf8APNflX9OT+JqeGGGBdsMS&#10;qPRRT6ZNcQ26ebNIqqOrMcCgB9FVzfPLxZ2ryf7TfKv6/wBAaT7LdTcXF1tXukIxn8ev5YoAluLu&#10;C2A86VV3fdz3+nrUbXdzKMWto3+/N8o/Lr+lSRWltAd0UQDf3up/OpKAK/2S4n5ubttv/POP5Qf6&#10;/rUkNrb2/MUKqe5A5NSZpktxBAnmzzKij+JmwKAH4zziiq5vzIMWlrJJ6M3yr+Z/oDSG3vZx++u/&#10;LH8Swjr+J/pigCae4htk8yeZUX1ZsVEb6SUf6JayP/tMNq/r/hTorG1hbekI3f3m5P5mpqAK5gvp&#10;x+9u/L9VhX+p/wABSxWFrG27ytzD+OQ7j+ZqcnHamySJEhklcKo6sxxigB1GOc1XOoo4zaQyTehV&#10;cL+ZpPL1C4GXmSHP/PMbiPxPH6UAWHcIu5jj61ANRt5P+PYNN/1yXI/Pp+tC6bb9ZQZW/vSsW/z+&#10;FTqNowKAIA2pTc7I4V7bjub/AAH5mkFgsjZuriSb2ZsAfgMCrNIGB5oASKGKFdsMSqP9lcU4e1QH&#10;UrUkrE5kZfvLEu7H5dKas2oTH93AsS+srZb8h/jQBZqK4vLa24nuFVm+6vc/Qd6Z9geVt13eSP8A&#10;7Knao/Ln8zUkNpbQHMMCqe5C9aAIvtk0nFvZyMfVxsUfnz+lL5eoSL+9uEj/AOuS5I/E/wCFWM0U&#10;AV1023PM2+U9zMxP6dP0qZI44l2Roqj0UU2e5t7Zd9xOqD1ZsVG1+H/49rWWTPTC4H5nFAFiiq4G&#10;pyckxRe3LH+lC6crHN1cSTf7z4H5DAoAdcX1pbMEmnUMfupn5j+HWmm9kY4gs5X/AN5doH5/4VJF&#10;bQW/EEKr67VqSgCuP7TcfO8MXsoLfrx/Kk/s/wAw5uLuaT23bQPwXFWc1HPc29su+4nWMf7TYoAI&#10;rO1hO6O2VT67eakPPFV/7RjdcwQTSem2PGfxOBQr6lLyII4h/ttuP5D/ABoAsAY6ChmCjcxwPU1W&#10;ayuZTmfUJP8AdjAUf4/rTxp1kDlrcN/10y386AG/2nZM22G48wjqIgWx+VBvLl/+PfT5G/2pGCj/&#10;AB/Spwirwq4+lLmgCuBqbjLtDH7Llv8ACj7FPIf3+oTH/ZTCj9Bn9asZHrUM1/ZW7bJrqNW/u7uf&#10;yoAQabZAYaHd/wBdGLfzqWOKKIYiiVf91cVCdQQj91bzSfSMj+eKTzdRl+5Zxxr/ANNJOfyA/rQB&#10;ZoquYdQk4a8VP+ucfP65/lQNOU/6+5mk/wB6Qj9FwKALDMqDczYHqarnVLDfsW7jY/3YzuP6U4ad&#10;Yg5Nqjf7y5/nUqqqLtVcD2oAg+3An5LeZv8AtmR/PFBur5/9TppH/XaUL/LNWM8ZFGecUAVx/abf&#10;eMCfTLf4UGG+Y4a+C/7kQ/rmpnljiG6WRVHqxxUI1XT2OIrpZP8Arn838qAD7BI3Muo3Df8AAgv8&#10;gKP7Ntej+Y3+9Mx/rS/b0/ht5m/7ZEfzpPtl0/8AqdNk/wC2kir/AFNADv7Ose9qh+q5py2Vmn3L&#10;WMf9sxUavqjHmCBf+2hb+gpdmonrcQj/ALZH/GgCZVVfuqB9BS1Xa1vHGG1Fl/65xr/XNAsJD9/U&#10;rhv+BKP5AUAWKKrjTrfqzzN/vXD/AONO/s607xk/7zk/1oAmoqH+zrH/AJ9V/Kj+zdP/AOfKL/v2&#10;KAJDLGv3pFH4003VsOtxH/32KaLCxXgWcX/fsU77JajpbR/98CgA+22f/P1H/wB/BR9stP8An6j/&#10;AO/gpfs9v/zwT/vkUfZ7f/ngn/fIoAQXVselxH/30KcskbfddT9DTfslr/z7R/8AfAppsLFutlF/&#10;37FAE1NaKJ/vxqfqtRnTbHtaR/8AfsUf2dYjn7MtAAbCybraR/8AfApDp1njCw7f91iv8qX+z7Ts&#10;jD6SMP6006fF/BNMv+7O39TQAf2fH/yyuZ0+kxP880C2vEHyaizf9dI1P8gKDYzg5j1S4Hsdh/mt&#10;Agvl4F6rf78P+BFAC7dRXpNC31Qj+ppBc36f66wVv+uMuf5gUuNRXkNC3/ASv+NIZ9RT/WWKt/1z&#10;m/xAoAX7ao/1ltMv/bPP8s1EZtFmfa5hDnsw2t+tSC+P/LSymT/gIP8AImiS+sduLg7V/wCmsZA/&#10;UUAQ3Olsv+lafNJHKvT58hh6c5oKXN/a5SaOT03KVKt9R0I+lSRQaXcDdbrG3vC2P5VDcWctk/2u&#10;0upVQt++Q/P+PPPH8qABbuSQfYtTsSzquW2gMrD1Hf8ASoYDaRT/AGH7XJHu/wBSc4P+6Vbj8cc/&#10;zsXEN9NGskEkLOvzRvgrj+fBpoukvY2tr7T5MrxIu0MP05/SgBrrd6cnlt5c1ux/5afLs9u/H8qg&#10;eKK0JV0mhhb73GVT69VK/qP5Pt/sfmf2e07Rvj92QxXevoVPGfw5qUC903bD5qSQnhWk42n0JHb8&#10;P6UAQXELQxK0u2aI8JdQsFdPTnuPx+tV5LUzT+VIV87+7IuzzR6g+v8AnmrPlQ2jN9ospI4WzuZD&#10;/q/xHVfr0+nQdQlp5UdxHdWvfzG5j/EdB+GRQBm3UH2WXzLSR4pU4bPysPr2b6j8jV/T/E0ifudW&#10;i24x+9VePqR2+vSmtD5WBcvJDtX5ZZMNGw9D/kA+gNR3NszAwrb7flJVY/mVh/eTup9unrQBvQyr&#10;NGJY3DK3KsvenZrl7M3+mKbuzuB5W7DKeUPsf7p+uPrWtpniG0vG+zTfuZs42P3+hoA0qKAc80UA&#10;FFFFABRRRQAUUUUAFFFFABRRRQAUUUUAFFFFABRRRQAUUUUAFFFFABRRRQAUUUUAFFFFABRRRQAU&#10;UUUAFFFFABRRRQAUUUUAFFFFABRRRQAUUUUAFFFFABRRRQAUUUUAFFFFABRRRQAUUUUAFFFFABRR&#10;RQAUUUUAFFFFABRRRQAUUUUAFFFFABRRRQAUUUUAFFFFABRRRQAUUUUAFFFFABRRRQAUUUUAFFFF&#10;ABRRRQAUUUUAFFFFABRRRQAUUUUAFFFFABRRRQBHBaw22TEvzN95mOS31NSAY5FGQKrSXu6TybVP&#10;NkBw237q/U/5NAE7OEUs3GPWq5vJbjixQMv/AD0b7o+nr/nml+xNMfMvX8z/AKZ/wD8O/wCP6VZo&#10;ArxWEefOuG85+oZui/Qdv51YwB2oyB1NRz3MNuAZXxu+6vc/SgCSo57uG32iR+W+6o5Y/QVDm/ux&#10;8v8Ao6H+Lq/+A/WpYLOC2LPGnzN9525Y/jQBFvvrpcAfZ1Pc4L/4D9algtIIDlE+bHzOxyx/GpRR&#10;kUAAGOlBOO1Qz3sML+Tks/Xy05b/AOtUey/ul/eP9nU/wrgv9M9B/nmgCae7htyFdxub7qjlj+FQ&#10;7tQuh8iCBf7zct+XQfrUtvaw25Zo4/mb7zdSfxqWgCGGxgibzWXfJ/z0kOT/APW/CpsZozUc91Bb&#10;ECaUDd91e5/CgCSmzSrCnmSOqqOrMcYqAS31xnyYvLXs0v3j+A/rSxafECr3BaZ153SHPPsOgoAb&#10;9ull4s7dnz/y0b5VH9T+AoFk8rZvLhn/AOma/Ko/qfxNWqKAGxQxwp5cSBV/uqKdQSFGSaqtfo3F&#10;ojTNnH7v7v5nigC1UU95BbsqSSfM3RV5Y/hUZt7yfm5ufLX/AJ5w9/qx/pipbe2gtyxiiC7urdz+&#10;NAEQuL24z5MAiX+9NyT/AMBH9TSpp0TDN27TN/00PH5dKse2KMigACgDAFFNlnhgTzJ5VVf7zNio&#10;ftk8x22lqx/6aSfKv+J/L8aALBJqGW/t43MStvcfwRjcR9fSmiyllO68umb/AKZp8q/4n86mhgit&#10;08uGJVX0UUAV99/crwFt1PHzfM3+A/WnRafbjDzAysP4pDn/AOsPwqxmigAwM5xRUc93b25AlkAZ&#10;vur3P4VEs97O37i28tf783f8B/XFAE7NioW1GAkrbhpmHaMZ/XpSDThJzeTNMT/C3C/TA/rmrCqq&#10;LsRQoHQAUAVyuoXK4eRYQeyfMw/E8foafFp9tGVcpvZf45GLH9amoyPWgAx7UVDLf20bmLzNz/8A&#10;POMbiPypgbUJhlIlhU/3/mb8hwPzNAE7uFXcWwO5PaoRqKSD/RImm94/u/meKE02Andcs0zeszZ/&#10;Tp+lWBxwBQBVMd/P9+dYR6RDc35n/CpI7C1iYSCPcw/jclj+tTUZA60AG0elFV31GAkpBumbONsQ&#10;z+vT9aNupTLyyQg/3fmYf0z+dAEzyJGheRgqjqSelQHUUcf6JC83ptHH5nilj063BDTAysP4pW3f&#10;/WH4VY/CgCr5d/cD97MsOf8AnmNzfmf8KkTT7RCGaPzGH8Uh3H9amyM4pN6gZJoAUgHqKKrnUYGP&#10;+jK0x/6ZLkfn0oI1KZeWjhB/u/Mw/p/OgCdmVBudsD1NQHUrdh/oytN6eWuQfx6frQum2+P326Y/&#10;3pm3fp0/SrAAAwBQBXH9pTrz5cIP/AmH8h/OhdPhPFy8kzdzI3B/Dp+lWMjpQWAGSaAGoiRrsjUK&#10;PQU6q7albEkQFpj6RLu/Xp+tCtqMw4jjhHbedzfpx+tAFgnmoX1C0RzEJdzDqsYLEflTRp4YZubi&#10;SZv9psD8hgVNFFHCnlxRqq/3VXFAEH2m+lP7mz2L/emb+gz+uKX7HcStuub1sf8APOP5R/j+tWM0&#10;ZoAjjs7WFvMjgXd/exk/nUmBjFQzX1rC3lNMN/8AcXlvyFM+13kxxbWJUf35m2j8uv8AKgCzTZJo&#10;oUMs0iqo6sxwKhNrdzHE96yr/dhXbn6k5P5Ypy2Fojb/ACAzdmf5iPzoAb/aULLm3jkm9PLXg/ic&#10;D9aBJqMoyIY4R/ttuP6cfrVgkd6KAK4sZJG3XV5JJ/sq21R+XP5k0+KytIW3x26hv723n86kd0jX&#10;fIwVR1JqA6lan/Us0v8A1yUt+vSgCwRngij3qus2oS8paLGP+mr5P5D/ABpPsl1Mc3F8/wDuRAKP&#10;z5P60ATvIkY3yOFUf3jioRqVq4zAzS/9c1LD8+lOXTrNW3GAMw6NJ8xH51MCMUAV/tF/Kf3NjtH9&#10;6aQD9Bmka3v5l+e+8v8A64xjP65/lVmgkAZJoArrpttjEpkk/wCukhP6dKkitreAYhgVf91cUw6j&#10;ZZ2rOGYdVj+b+VIby5kOLbT5D/tSMFH+P6UAWKM4qvt1J+Gkhj/3VLf4UDTyTme9mk/4Ft/9BxQB&#10;NLNHCu+aRVX+8zYqFdTs3GYpDJ/1zUt/KnLp9kjbxbKW/vMuT+ZqbtQBX+2XLfLDp8jf7TsFH88/&#10;pQDqb9Vhj/Nv8KsUUAV2tLyU/vNSdfaKNR/ME0o063P+saRz6tM3+NLJqFlE2yS7jDf3d3P5U038&#10;bD91DM/ssZ/rigBy6fYody2kefXaKmAA4AqutxqEn3LAJ/12lA/lml26k3Pmwr/wAt/UUAT9Ogo9&#10;81W+w3DHMupzf7qBVH8s/rS/2dbkfN5jf78rH+tAEzyJGN0jqo9WNQnVNPztW8jY+iNu/lTl02wR&#10;t62Uef72wZqZQqjaox9KAIP7QgP3UlP0hb/CkN9J/wAs9PuG/BR/MirFFAFcXGoP93Tgv/XSYf0z&#10;Ru1M9Yrdf+2jH+gqwWAGSahfULCPiS9hX6yCgBNuo/8APaH/AL9n/Gk8rUG4N3Gv+7D/APXoGp2R&#10;+5Nu/wB1SaX+0IcfclP0hb/CgBDa3p66mw/3Yl/wpPsNyfvatcfgqD/2WlN838FjcN/wAD+ZFH2y&#10;7b7mlTf8CkQf1NAALCTvqVwf+BL/APE0fYPW9uP+/n/1qBPqB6aeo/3pv8AaN+pnn7PD/wB/j/8A&#10;E0AH2Af8/dx/39NH2Af8/dx/3+NO3al/zyh/7+H/AAozqP8Adh/76NADfsHpe3H/AH8/+tR9gk7a&#10;lcD/AIEv+FOH9o9xD+tH/Ew7CH9aAGfYbkfd1e4/4EsZ/wDZaUW16OmpMf8AeiX+lOzqH92H/vo0&#10;btS/55Q/9/D/AIUAHl6gOlzF+MJ/+KpNuoj/AJaQt/wEj+tG/Uh/y7wn/tsf/iaQz6gvXT1P+7N/&#10;iBQAF9TH/LCBv+2pH/stH2q8X7+mOf8ArnIp/mRR9sul+/pU3/AXQ/8As1Avj/HZXC/9s8/yJoAF&#10;vf8AnpaTL9Y8/wAs0v8AaNovLuy/78ZH8xS/b4O6Sf8Aflv8KadTsF+/cqv+9x/OgBo/se9bK/Z5&#10;G/2cE09tOtiPk8xf92Rh/Wjdpt53gl/JqBp1oOEi2/8AXNiv8qAKyw3WmzLBHeEwuf3fmqDtb04x&#10;+FOuIdRR1uoY4mdeG2sV3L6dxT7jSlmRo1u5lB7bgw/8eBplu+oo7Wks8TMg+UspBdfXr+fFACPc&#10;W+p2mye0lVW/6Z7sH8M9DUVqLC7DWUknlyqMMEfbuHrtP8sU+WS+0+Vrw2qtE3MohfJ/3sHH40t4&#10;1pexKZYWVl5RpIdwH+IoAF+3WLi2aZZI24jeRev+ySP8KhKLZuTfWJWH/nopDeX7ZHOPw4+nSS2j&#10;07U7cxxyMjDh445eh+n/ANanRm/hl+xTXCScfuzIv3x6ZHf8KAIRstwY7S6WS3/5aQyfMY/f1x/K&#10;mNbJbL/ptuyx53RXVvITt+v+ODUpU2h8rULHdDn93IuG2e3rj8KazQ2r7LW9KwnhoZOdvvg87fpQ&#10;BDOrzy7fMR5OiyxttZ/9lh0z7HHt6VVfTUb5HjPmf88WGH/Dsw+mD9OlaE8LW0e69tFnt/4ZI/vR&#10;/n2/Hio51Vn+yTXm5WP7k3EeGU+mcZ/HkUAVbLW9Q02TyW3XER+7n7wHtnn8D6VtWGq2mpJvtZg3&#10;GWX+IVmy24hbbdRiORudrZaKQ+oPVTVGW2lab7Vbu0bLyZFbO36kdvfH4nrQB1VFYln4jmttsGrJ&#10;wy5E6d/cgfzHFbFvNFcRLLDIrK33WU5oAfRRmigAooooAKKKKACiiigAooooAKKKKACiiigAoooo&#10;AKKKKACiiigAooooAKKKKACiiigAooooAKKKKACiiigAooooAKKKKACiiigAooooAKKKKACiiigA&#10;ooooAKKKKACiiigAooooAKKKKACiiigAooooAKKKKACiiigAooooAKKKKACiiigAooooAKKKKACi&#10;iigAooooAKKKKACiiigAooooAKKKKACiiigAooooAKKKKACiiigAooooAKKKKACiiigCqLe4u8Nd&#10;t5a/88Y26/U/4frViKGOFAkShVXoqjpTqbJKkSl5GCqOTmgBw4GKjmuYbdd8zhR/OoWup7k7LOPa&#10;v/PaRePwHenQWUcb+Y5aST/no/X/AOt+FACGS9u8iBfJT/now+Y+4Hb8fyp8NnDCd4BZyMNIxyx/&#10;GpgMcCg57CgAAxRn2qGe+iiYxRgySf8APOPk/wD1vxqMw3dz81zL5a/884jyfqf8MUAST30MTeUo&#10;aST/AJ5xjJ/+t+NN8i8ucG4l8tf+ecR5P1b/AA/OpIraCBPLhiCr1+WpAMcCgCOC2htl2wRhe596&#10;koqu+oJkx2yGZ842x9B9T0FAFgmoZr6CJjEC0kn/ADzjGT/9b8aYba7uDm6n2r/zzh/qep/DFTQw&#10;Q26bIIlVf9kUAQbb664eQQL12py359B+H51LBZwW7Fo0+Y/eZuSfxqXHOcUUAFBOBnFQzXsELeWW&#10;3P8A880GWpn/ABMLkdBbqf8AgT/4D9aAJpriG3TfPKq/U9ahN1c3Bxa2+1f+ek3A/AdT+lPhsbeF&#10;/NCbn6eY5y1TbR6UAVxp6y83srTH+63Cj8P8c1OqhQFUYA7UtNlkWJDI7hVH8TUAOoqt9ueY7LKB&#10;pP8Apo3yqP8AH8KPstxMd15csR/zzj+VR/U/nQA+a+t4mMQYu46xxjcf/rfjUYGoXA4K26n/AIE3&#10;+A/WrEMEMCbIIlVfRVp1AEEWn28bCRl3uOkknzEf4fhU5GaKimu4Lc4lmUE/dXufwoAlpCyqMsen&#10;Wq4uL2cf6Pb+Wv8Afm7+4Uf1xQunRMM3btM3X95938ulAA+oRyDbZxNM3+x90fj0pBBd3B/fXPlr&#10;/ch7/if6YqyEUdFpaAI4bS3t8mGMKzfebufxqQDFFV3v4VLRxlpXHGyIZ/8ArD8TQBYJx1pk1xDb&#10;rvnkVR/tHrUO3ULkfM62699vzN+fQfkafDY28L+aE3SdPMc7m/M0AN+1zznbaWrbf+eknyj8up/K&#10;j7DLMd15dM3/AEzT5VH9T+JqwQD1FFADIYIrdRHAiqo/hUU+myyxwpvlkCr/AHmNQNfvI22zt2k/&#10;22+VR+J6/gDQBZJxUU17bQNseT5jzsXlvyFRi1uJm3Xdzhf+ecXA/E9f5VLDa29spWCJVz97aOtA&#10;EQnvp8tDbrEv96bqfwH+NC6cki/6ZK0xPPzfd/IcVZAA6CigBFRUUIqgKv3QO1LUc93b252yyqrH&#10;ovUn8KjW4vJ8+Ra7V7PNxn8Ov54oAnLAVA+o2wYpGxkYcbYxuP8A9akFgXP+l3Dy5/h+6o/Af1zU&#10;8cccKCOKNVUdFUYAoAhzqE4yqJAG/vfMw/p+poGmwsP9JZp/Xzjn9On6VY6UUAIq7Rhfwpahe/to&#10;yU37mH8Ma7j+lN8zUZ1+SFYR/wBNPmb8hx+tAFgnAyartqVueIA0zf3Yhn9en60DTon/AOPp2m9f&#10;Mbj8ulTBEAwFwB0AoAg3ajP0CQj3+Zv8M/nSjTYGH+ku0x7+Y2Qfw6fpVjFBbHWgBqxqo2gcdvan&#10;dBiq7ajb8iItKw42xLu/+sPxo36lMvEccOf7x3MPwHH6mgCxn1qBtRtQdsTmRv7sS7qRdOhcYu5H&#10;mPfzDwfwHFToixrsRQqjoqjpQBAsmoTDKW6Qj/po25vyHH60Lp+4ZurqSX23bR+Qx+uasUZoAjit&#10;oIF2QQqi+iripAMDFQNqFspKo/mMP4Y1LH9KQTahOMx2qwj/AKbNk/kP8aALBIHWopr22gbZLMu7&#10;so5b8qYLF3y11dSSf7Knao/L+uakgtre2XEECpnrtXrQBH9ruJm221k2P+ekp2r/AI/pQ1vfzcS3&#10;ojX+7CnP5nP8hViigCAabZ7tzxeYfWRi386nAAGAKilvIIG2zzKpPRc8n8KZ9tllO20s5G/6aSfK&#10;v68/pQBYpGYLyartHqEp/eXSwr/diTJ/M/4Uv9m2jf65Wl/66sW/+tQAp1KzzhJvMP8A0zUt/KkF&#10;xfTf6qx8sf3pnAz+Az/SpgiKNqrgegp1AFc2t7Ljzb3YB/DCgH6nP9KDptq3+uQyf9dGLfzqwSRy&#10;KhbULRX8vz1Zu6p8xH5UASJGka7I1Cj/AGRTuari7uZWxb2D4/vzMFB/mf0oaLUZRh7pIh/0zjyf&#10;zP8AhQBYqGW/s4W2SXC7v7u7n8qaNOhZcTySS/78h5/DpUsVvBAuyCFUHoqgUARNfk8W9nNIf93a&#10;PzbFGdSkHEcMf1Yt/QVYooArizunOZtRfH92JQo/qf1pTp1owxIjP/10ct/OnzXVvb8zzqn+82Kj&#10;OowEZhWST2jjJz+PT9aAJY7eGFdkMSoP9lQKeOKrrPqEvKWIj/66yDP6Z/nQY9Rkba10kY/6Zx5P&#10;5k/0oAsZpsk0cQzK6qPVjioV09MfvbmaT3aQj+WKcunWKP5gtU3f3mXJ/M0AJ/aVkfuTb/8ArmC3&#10;8qRtQZv+Pexmk/4CFH/jxFWKPagCuJdRbkWsaf70hz+gpSmot/y8Qr/uxk/1qc57Co5by0hOJrmN&#10;T6MwoAjFlcMcy6nMf9lQqj9Bn9aX+z4D955W/wB6Zv8AGj+0bT+F2b/cjZv5CkN9MxxDpszf7TbV&#10;H6nP6UAKdM088tZxt/vLn+dSpBDF/q4VX/dUCoRJqLDItY1/3pT/AIUbdTb/AJbQr/2zJ/qKALFF&#10;V/sd45zJqkn0jRR/Q0LYJ/y0uJm+sp/pQBYznpQzKoyxx9ag/s61P31Zv96Rj/WkGl6aDn7BCf8A&#10;ejBoAe99ZR/6y8iX6yCmDVNPPS8jP+62alS3t4/9XAi/7qin0AQ/2hadpCf91D/hSf2hbekn/flv&#10;8KnooAh+3wf3Zf8Avy3+FH2+I9Ipv+/Lf4VNRQBD9uT/AJ4Tf9+Wo+3J/wA+83/fk1MWC/eNNM0Q&#10;6yr/AN9UAR/bou8U3/flv8KP7Qg/uy/9+W/wp/2iAdZk/wC+hR9og/57p/30KAGf2hbjqJP+/Lf4&#10;Un9o2neQr/vKR/SpRNEekq/99UoZW+6woAg/tPT883sY+rYp6Xlm/wDq7uNvpIKlqN7a3k/1lvG3&#10;+8ooAbJa2U3MltE+f7yA0g02zXiOHb/uMV/lSf2VpvUWMY/3UA/lSjT7Yfd8xf8Adlb/ABoADYKP&#10;9VczJ/uyZ/nmoZ9PvDtljv8Ac0ZyjSRj8uMcGpjY/wDPO8nX6SZ/nmk+zXy/c1Hd/wBdYQf/AEHF&#10;AEdvPfTxb0SFuzqWKlT6dDUUVzcWEn2e4s5BGzfu2Uhtv+z649Pypbhb6zlN6DEykYmVQV+jd+n8&#10;vpUkrzzQbJdO8xWHWGYfnzigCHUDYysLsoC8f8Mse3cPTkdfSnraWGoWyy2tzIF+8rJJ90/jmltN&#10;R2Zt72ORZFH8UZ+YevHH/wBeobj+yorv7Wphw3+sH3WH+0O/1/OgCSFtQlD2dzJHIwHIkjxuX147&#10;fhxTTIbYC01Sy3Rs2IZF+cD2Pf8ASpp9MWVFmtbmRJF5jbfuH654psT3d3A0UxikK/LJGylSp+o/&#10;nigCq32W1k2Q3jRxt/B/c/4C38P8vp0kkjuLGDy5oI7i3P8ADtxs/PPH8vp0elzLDiw1SyZ85CPw&#10;4ce/fP4VFmytZfJW5eOOT7nzEbD6YPb8OKAI5RHBiGSWaKJm4EgyEPYHtj0IIxTpoWtCrTKdzf6u&#10;8t+v/Ah3/XP1qcpd6VH5eVmt2OPmG3y//rfhx9OkBhgtS0clpNDCx529E9+Mgj6jj+QBUlszcO0A&#10;VWkHLRR/KW/2gDxn16f1qIfaNLk36fc7T/y0jIOM/wC0p5H8vcVoSIVgVZCt1Bn5Jt2GT8R/PioZ&#10;IWaQJcyFW6I1ynDexI7/AIn2xQBa0zxJbXZ8q7XyJOnzfdb8fX61qBgelc3f2kS7oWhZWA+65zge&#10;qt3Hs34Umn6lqulqvPnQk4VGb/0E/wBP0oA6Wiqmn6xaakv+jyfOPvRt94VbGe9ABRRRQAUUUUAF&#10;FFFABRRRQAUUUUAFFFFABRRRQAUUUUAFFFFABRRRQAUUUUAFFFFABRRRQAUUUUAFFFFABRRRQAUU&#10;UUAFFFFABRRRQAUUUUAFFFFABRRRQAUUUUAFFFFABRRRQAUUUUAFFFFABRRRQAUUUUAFFFFABRRR&#10;QAUUUUAFFFFABRRRQAUUUUAFFFFABRRRQAUUUUAFFFFABRRRQAUUUUAFFFFABRRRQAUUUUAFFFFA&#10;BRRRQAUUUUAVWvDK/l2MfmH+JyflH49/wpyWG9hLeSea45H91T7D/JqdVVAFRcAcACloAOgo3D1q&#10;Ge8hg+Vz8x+6ijLH8Kj8u9uzmVjCn91Tlj9T2/D86AH3F9DC3lqfMf8A55py3/1vxpnk3tyc3Enl&#10;r/zzjbk/U/4fnU0NtDbpshTbzk+pPqfU1JQAyCCK3j8uGMKPRafQSFGWNV2vvOby7KEy/wC30Ufj&#10;3/DNAFgkDrVdr8SN5dlH5x6Mw4Vfqf8ADNNFi0w3ajL5mf8Almowg/Dv+NWQoH3RjjFAFYWUs/zX&#10;s24f88k4X/E1YijSJBHGiqq9FUcCnU15FQb3YKv940AOzijI9arG/MrbbKEyesjfKo/Hv+FAsGnG&#10;b6cyf9M1+Vfpjv8AjQAst/ET5dsjTNnlY+g+p6D+dJ9nvLg5uZ9q/wDPOE/zPX8sVOkaRgKi4C8A&#10;CnDjigCO3t4rZdkMKqDy2O9SUZPaq8moQqdkKtM/TbHzj6noKALFRzXVvb8Sy4PZepP4VCYr25O6&#10;aYRJ/di5Y/j/AID8algs7e2JaGPDN95upb6nvQBF5t9cjMMPkr/el5b8h/U05NPjDiWctMy8hpPX&#10;2HQVYAxRQAUZqOW4igG6WRVHT5mqIXdzcH/RLbj/AJ6S8D8B1/lQBZLAdTVeTUYidlqjTN6R9B9T&#10;0pBp4lH+nTNNn7y9F/L/ABzVlVCKFUYA4AFAFUw31yczTLEv92Lqfx/wFSwWcNsd0UY3N95upP41&#10;KBig5xwKACioZb+CFvLJLP8A880G5v0qPOoXI+ULbqev8Tf4D9aAJ5poYU3zSqq+pNQC7nnbFpal&#10;l/56SfKv+J/KpIrC3jk84gvIOkkhyR/h+FTUAVRYPMN19cNJ/wBM1+Vf/r/iasRRpCnlxRqqj7qq&#10;OlOprSKg3SMFA6knpQA6jIqsdQEh22cLSf7XRR+Pf8M0C1uLg7ru5bb2ji+UD8ep/SgB819axNsM&#10;m5/7iDc35CmBtQuE+RVgU92+Zv8AAfrUsNtBbx+XBEqr1+UVJQBAmnwK6yPmRl6NIc4+nYfhU9H4&#10;VDLe20B2ySfN2VeWP4CgCbIHemtIiLvdgFHUmq7SX9wu6KEQr/ek5b8h/jTl02EsHuGaZl5Bk5AP&#10;rjpQAjagsny2cTTZ/iHCj8T/AEzS/Z7yds3NztX/AJ5w8fmf8MVYAxR9aAI7e0t7bJhiClvvN3P1&#10;NSUjOqDLNioG1BHO2ziaY+q/dH4nigCxmo5bq3g/1syrnoO5qEQ3szf6RceWv/POLr+JP9AKlgs7&#10;e2YvFH8zfeY8sfxoAYLm6uD/AKNabVH/AC0m4z+HX88U0WMkoJvLlpCf4V+VfyH9SatUE4oAbDDF&#10;Anlwxqqj+FRinVHPdQW4zLKq+xNRrd3M4zbWhVf783y5/Dr+eKALBOOtQy31rGxTzNzD/lnGu4/k&#10;KaLGSUf6bdO/+ynyr+nP5mpoYYrdPKgiVVHRVGBQBCJNQnXMcCwhu8p3MPwH+NN/s5ZB/pcrTf8A&#10;XRuPyHFWhxxRz6UANjQRoEVAoHAVe1OzUMl/bRsU3lmH8Ma7j+lRmW/uBiKFYfeT5m/If40AWsj1&#10;qvJqNsMrG5kb+7Eu7/6w/Oj+zY5VxdyyTeqyH5fyHFTqqouxFCqOgHagCuDqE65SKOEf7fzMPwHH&#10;60v9nRSD/SpJJv8Aro3y/kOKsUZxyaAGxosSBI0CqOir2p1V31K1B2xM0jf3Yl3f/WH40F9QmGEj&#10;jhz3f5mH4Dj9aALGQOpqF9QtFJRZd7D+GNSx/Sm/2bHIMXU0k394SNwfwHFTJGkahIkCqvRVGBQB&#10;XEuoTrlLVY/TzmyfyH+NOFlK/N1eyP8A7K/Ko/Ln9asUUARwWtvbf8e8Cpu+9tXrUlQSajaIdok3&#10;t/djBY/pTfPvphuithH/ANdW5/If40AWajmura3OJp1U9lJ5NRrYyuP9JvZG9o/kH6c/rUkFpbWu&#10;fIgVd33mA5P1NAEZv3kbba2ckn+23yqPz5/IUGLUZRtaaOFf+ma7j+Z/wqwOKKAK502Bxi4Z5vXz&#10;HJB/Dp+lTRxpEnlxRqqjoqjimzXMMH+umVfYtzUZ1Avxa2kkn+1t2r+v9KALFFV2TUpePNjhH+yu&#10;5v6D9DR/Z0TDE80snruk6/gMCgB8t9aQttkuF3f3Qcn8qjN9LK2y2spW/wBtsKv68/pU8MEFunl2&#10;8Kov91VxTqAK5TUpOBJDF/uqWP8ASgWGR++u5pD7vt/9BxVjNRy3drAcSzqp/uluaAEgsrS2bfDb&#10;orHqwXk/jUoPaqx1HccW1pLJ/tbdo/NsUrNqMi4VYY/diWx/KgCxmkd0jXdIwUepqBbKVuZ76RvZ&#10;cKP05/WlXTbEP5jW6uw6NJ8x/M0AH9pWX8M+7/rmpb+VM+1XEhxBp8v+9IQo/wAf0q1gDkCigCuR&#10;qT8DyU+uW/woFncHmbUJG/2Y1Cj+Wf1qxkdahe/s422tcpn03c0ANOm2rjEgZ/8ArpIT/WpILS2t&#10;v+Pe3SP/AHVAqNtRU8QWs0n+7Hgfm2KBNqDjK2aL/vy8/oKALBOOtGc1WEOpPy15Gg/6Zw8/mT/S&#10;l+w5/wBZeTN/wPb/ACAoAsEgDJNQvf2SHa13Hn03CmnS7Fv9bbiT/roS386mjijiXZFGqj0VcUAR&#10;f2ja/wALO3+7Ex/kKb9vmY4j0y4b3O1f5mrNAGO9AEAl1BuRZov+9L/gKCdTboIF/Nv8KnZlUZY4&#10;+tQvf2SHD3cf/fYoAb5Opsfmvo1/65w/4k0CyuD/AKzU5j/uhB/7LSnUbPtKW/3Y2b+QpP7RVjiK&#10;zuH/AO2W3/0LFACixX+K6mb/ALaH+lL9ghPV5f8Av83+NNF1eN00x1/35F/oTS+ZqB/5dY/+/wAf&#10;8KAD+zbM/ejZv96Rj/WkOlaaR81lGf8AeXNKTqR6CBfzP+FIY9Ubg3UC/SAn/wBmoABpOlj/AJh0&#10;H/foU4adp46WEP8A36FN+z6gfvaiv/AYR/iaBaXR+/qk3/AUQf8AstADvsFh/wA+UP8A37FH2Cx/&#10;58of+/YpPscvfUZ//Hf/AImj7E//AD/3H/fQ/wAKAFOnaeetjD/36FNOlaYeunQf9+RTvsbf8/s3&#10;/fQ/wo+xt/z+zf8AfQ/woAb/AGTpoORZRj/dXFL/AGbZj7sbL/uuR/Wj7E//AD/T/wDfQ/wo+xyf&#10;9BCf/wAd/wDiaAAWEA6SS/8Af5v8aPsIH3LqZf8Atp/jSfZLkfd1Ob/gSof/AGWj7PfgfLqP/fUI&#10;/pigANncLympzf8AAlU/0o8nU1+7ext/vw/4GgR6ov8Ay9QN9YCP/ZqUnUF5ZYW/Mf40AIf7R6NH&#10;C30Yj/Gq0E13Yy/Y5LTcrEmHZIOP9nnH/wCr6Va8zUB/y6xn6Sn/AAqK6a6njKPp8nqrRyIdp9Rk&#10;igBlzP5qK/2OaOWPlC0efw+XPBp8epaddQfvnVc8Mko6H0Oaba6osibbm3mSReJAIicH8M02W8tL&#10;a4+1xS4VsCZWUj6Nz6fy+lADLe30+3n8mFl8uQ5jaJsYP904P5flUtzY3EJ+12N1J5ijG1sNuHpz&#10;/jTpYdI1AfMsMjH+Jcbh9DTLW2Vc2sskyyR9xIcMv97/AD3oAUrdXtsvzxSKeVYAoyn15zgimpfF&#10;wbLU7Fi+35yq7lYeuBz+lJNb3enP9pgu8xs375ZVDY/2uMfj+dPuIr6VFkRI2kXmN1cj+nSgCvD9&#10;ht5RaLcMqP8A6siQrj/ZIP8AhU2260zbGsqyW/QGQYKexI7fhS/bre8he3vbCRe0ism4A/8AAc1D&#10;ZpYBjp5nK9fLZZMBh6Eev4c0ANaFLSZmn09lhb70kfOz8Rzt+o4pc+TGY7e5juLVhho5PmKD8O34&#10;HFS7bzTnWDz1khbiNphyPYkfpxUcqC0b/TNNzbjndH83lH27gfhxQBEbdbf91OJYYx80NxG25U/+&#10;t74H9ajuI2ZWijRD5h+/BjZL9V6Z/X0zVjclqR9gvv3J4aFxu2++OuP5U2a0EA33VmJIGUfvIGJZ&#10;B/Mj88UAZw0/e/nxswZD823O9Pcjrj3GfcGrNl4lntG8jUl8xc8TJ1A9ff8AnUlxiV1RrpZF6wzM&#10;dsiH3P8A9bmo/sipLm5Xy5P+ecnAf3Vx0+hz70AblvdW93F59vKrKe61JXJkXVjN51g7QtnDBgFz&#10;6Ajp/ntWtYeJUZhb6lF5MnTcfuk/0/GgDWopFcMMjvzS0AFFFFABRRRQAUUUUAFFFFABRRRQAUUU&#10;UAFFFFABRRRQAUUUUAFFFFABRRRQAUUUUAFFFFABRRRQAUUUUAFFFFABRRRQAUUUUAFFFFABRRRQ&#10;AUUUUAFFFFABRRRQAUUUUAFFFFABRRRQAUUUUAFFFFABRRRQAUUUUAFFFFABRRRQAUUUUAFFFFAB&#10;RRRQAUUUUAFFFFABRRRQAUUUUAFFFFABRRRQAUUUUAFFFFABRRRQAUUUUAMnuIbdN80m3+tQb728&#10;H7tfIjP8TD5yPp2/H8qkisYon84s0knTzJOTj09vwqYccUARwWkFvkxp8zfeduWb6mpKCQOTVdr8&#10;SN5dlH5rd26KPx/wzQBYJCjJqsb7zjssY/M/2uij8e/4ZpBYPP8ANqEvmf8ATNeEH4d/xq0FVeFW&#10;gCqLFp+dQk8zv5eMJ+Xf8atBVAwFopk1xBAu+aVVHvQA+myyxwr5ksgVfVjiq/nXd1/x6R+Wv/PS&#10;Zf5L/jinx2ESyCaVmkdfutJzj6dhQA37XcXOfsUHy9pJQQPwHU/pSrp6MQ925mYc/N90H2HT+tWA&#10;MDFFABgelFNlnhgXdNKqj3PWq5uLu6H+hwbF7SzAj/x3r+eKALLuqLvdgqjqTVc37zPssYTJ/wBN&#10;D8qj8e/4ZpRp8bOsly7TMvTzOgPqB0qwBigCqLOab/j9n3A/8s4/lX6epqxHHHEgjjjVVHRVFOpG&#10;ZVXcxwPU0ALRVdr8SEpZxNN/tDhR+P8AhmkW1u5jm7udq/8APOE4/M9T+lAD5r6CI7FYu/8AzzjX&#10;LUz/AImFzjOLde/8Tf4D9alht4LZPLt4lVfRVqSgCGGyt45PO2FpOnmSHcf/AK1TYx0FBIHWo5ru&#10;3t/9bKAey9SfwoAkzTXdY13OwUerVX86+uR/o8IhU/xy8n/vkf1NOGnRFle4ZpmXkGU5APsOlACf&#10;bzI2y0haT/b6KPx7/hmgWtzNlry5b2jh+UD8ep/SrPTgUUARwQQW6eXBCqL6KKkoJA61XfUId3l2&#10;4aZv7sfIH1PQUAWM1FPdwW/EkqjPRepP4VGYr64bMsoiX+5H978T/gPxqS3tILbJiiG5uWY8sfqa&#10;AIjPfXA/0eDyl/vTDn8h/XFOXT4WZXuS0zLzmToD9OlWOlB+lABgDjFGPamTXENuu6aVV/3jUIur&#10;q5H+iW+1e0k3A/Lr/KgCyWCjJNVjfqx2WkbTN/s/dH49P60DTll5vZWm/wBluF/L/HNWVAUYAoAr&#10;eRe3BzcXHlr/AM84ePzb/DFSwW0FuP3MSrn7x7k+571JnHWgsByTQAdaKrNqEZk8u1Rpm/6Z9B9T&#10;0pfIvZz+/uPLXskPX8T/AIAUAST3dvb8SyjPZRyx/CovOvp1zbweUp/im5P/AHyP6mpLe0hts+TG&#10;Bu+83c/U96lHAoArjTomIN07Td/3nTP06VYCgDAWjI9ajmu7e34lk57KOSfwoAkAHUCkZ1UbmOAO&#10;vtVbzr2df9HhWIH+Obr/AN8j+pFOGnROwa6dpiOf3h+XP06UAB1BXbZaxNM3+x90fj0o8m/nbM84&#10;jX+5D1/En+gFWAMDAFBOOtAEMFlbW7M6RDc33nblj+Jqakd1Rd7tgetQG/SR9lpE0x/vLwo/H/DN&#10;AFj3xUc91Bbf6+VVz0HrUYgvZm3XE/lr2jh6/ix/oBT4bK2tyWiiG4/ec8sfqaAI/tV1cD/RbRlX&#10;tJN8ufw6/wAqVbKSQZvLt5M9VX5V/Ic/masDpRkUAMhhigTy4YVRR0VVxT8D0qOa7toP9bMFP93u&#10;fwqMXF5MP9HtdoPR5uP06/nigCxUEuo20bFA+9v7kY3H9KT7A0q4vLp5P7yj5VP4D+pNTRwQwrsh&#10;jVVH8KrgUAQ79SmH7uNIfeT5j+Q4/Wg6fFJ8t3I83+zI3y/kOKsUZFACKiIu1UAA6ADpS4BqCTUb&#10;ZPljYyN/ciXcf/rfjTd2oz8RxpCvq3zH8hx+poAsk4GTVd9RhDbIt0zf3YV3fr0H4mj+zoZP+Pp2&#10;m/2ZG+X8un6VMsaoAEXj09KAIS2pTcIkcP8AtN8x/IcfqaDp0Ui4u5ZJvVZG+U/gOKsZpCyqNzHA&#10;9TQAiRpGuyNFVR0VRTsAdBVdtRt87bcNM392Jc/r0H4mm51KcYTy4R/eb5m/w/nQBaJxzVd9RtUb&#10;YsnmH+7GpY/pQ2nQyjF1JJN/syN8p/AcVMkaRrsjRVA7KuKAIRPfzDMVoI/eZufyH+NAs55B/pV7&#10;Ix9I/lX9Of1qxRkYzmgCKCytbdt0MCqx+82OT9T3qXp0FV5NRtFO1ZDI392JSx/SjztQl/1Vqsfo&#10;Zm6fgP8AGgCxUc1zBB/rplX/AHmqMWc8gzc30jHusfyL/j+tOgsbS3O6GBVY/ebHJ+poAb/aHmHb&#10;a20kn+1t2r+Zx+maCNUl4DRQ+vBY/wBP61YHTFGRQBX+wBx/pFzNJ/wPb/LFSQWlrajbb26JnrtU&#10;DNLLcQQDM0yr/vNiojqKOdttbySf7QXC/mcfpQBYowPSqzf2nLwohh9zlz+XFL9hZ/8AX3kzeuG2&#10;j9MUASS3NvB/rplX/eaozqMRO23ikmP/AEzj4/M4H606KxtbfJgt1Vj1YLyfqam6CgCv5uoP9y2j&#10;T/rpJnH5f40LbXj/APHxft9IUCj9cn9asU2SaKEZllVf95sUAQnTLSQYnRpP9mVyw/I8VNHDDEuy&#10;KJVX0VcVC2pWvSIvIf8AplGW/XpQLi+kGUsdv/XSQD+WaALFFVvI1GQ/vbtFX0jj5/M5/lS/2erc&#10;S3Ez+v7wj+WKAJZLiCEfvZlX/ebFRNqVoPuO0n/XOMt/IU6Cxs7Y7obWNW/vKoz+dTdOgoAri7up&#10;P9Vp8n+9IwX+uf0oJ1Nx8qQx/wC8xb/CrFIzqoyzYoAgFtetzNqJH/XGML/PNL9hVh89zM3/AG1I&#10;/lilbULJet1H+DZpv9pRsdsNvNJ/uwkfq2KAD+y9PJ3PaI59ZPm/nUyRRRDbHEqj0VcVD5163KWW&#10;3/rpIP6ZoYaq/wB17eP/AICX/qKALHToKKrra3RH73UZP+2aqv8AQ/zpTYK337qdv+2pH8sUAT5q&#10;N7q2j/1lxGv1YVH/AGTp7HMtssnvJlv51JHaWsP+pto1/wB1AKAGnUbLr9qT8Gpp1K06BpD/ALsL&#10;H+QqxgelA+tAFf8AtAH7llcN/wBsSP54oF5csPl0yb/gTIP/AGarFIzqvLMB9aAIRcXh/wCYef8A&#10;gUgpTLf9rWP/AL+//WpzXlov3rmMf8DFN/tCx/5+4/8AvoUABkv+1tH/AN/j/hSGTUBz9nh/7+n/&#10;AOJpf7Rsu1wp/wB3mm/2nadA0h/3YWP9KAHb9Q/594f+/p/wo36h/wA8If8Av6f8Kb/adt0Ec5+l&#10;q/8AhR/aUX/Ptcf+A7f4UAO36j/z7w/9/T/hR5mof8+sf/f4/wCFN/tFP+fW4/78mj+0E/59Lj/v&#10;yaAHebf/APPpH/39/wDrUGe8H/Lj/wB8yCm/2lGOttcf+A7f4Uf2lAPvRXA/7dX/AMKAA3lyv3tL&#10;m/4CyH/2aj+0AOGsrhf+2Wf5Zo/tO0/6afjbuP6Uo1GyPWbH+8pFAFa4vYY5FvIvNBHyyqYWG5fx&#10;HUVYXUdPkQH7VH7Zanf2hZEZF3H/AN9VWtrm1t5zZi5jZG5hO4ceq/4f/WoASBdPMv2KdYZYzzAS&#10;A3H938P5fSpLnSbcJvso/KkX7vlsVH047GnXNhZ38TRtFGSeQ20HBqOxtLSVCoi8qRDiRYXK4P4H&#10;oaAHwQ/aYRJFdzL2ZWIbB9DkGoIhf6dKtqJo2ib/AFJZCMf7OQfy4p09obN/tUNxKqMf33z5+jc5&#10;6d/b6VJPZ3U8ZjW/DK3/AD0jB/HgigBtyNQSVbqGzXzF4YLIDvX05x+FNlutP1O12XMDqrf89ITw&#10;fr0p1tc6irtaTxxtIn8W8ruHr0psk89jMbk2Unlt/rtpDAH+91z9eKAI7SOyuFaxM211GGWKT5WH&#10;qB0/DtUiDUbWUWr3CyRtxG0y8t7Ejv8AhzReHTL+IeawV15jaWMrz+I6UlvBZ6hbtGkrqVbDIs2Q&#10;p9uv1FADJA1oGS9sA9t2xh/LP88fyprPBaHdaXrxxH70WPu++G7eoqaM6jHK1pNPHJ/dEkeN6/Uf&#10;rxTTJJZL5V9Z7rdjhSMNt9jnt6UANe3ltoSZraO5t8Z2ovK+6g9vx+lQztEqKoumEDYwlwpOz8eu&#10;PcHipCbOyffb3UkcLfej5Uxn1Ct29eOKk8q7sFaWPy7mBuWjC4I9SOoP0HWgCs1sLNd06GPdxHND&#10;8yEHsy//AFvyqpc2jXP7tI1+X+CM7sD1UHnHt/k3WFvb/OiTRQSfeQDco9x1XHt1pWhEUazTqtxG&#10;p/d3ELbXj/HPT8aAKNtd6hoyhraYSwj/AJZscr9Af4T7HH41saXr1nqQ2q22TvG3X/69Zs8TXE4V&#10;5FaRhhGmUoXH90n/AD9e1QXdhDGGVkZZF52tww9wejj3GDQB04PGc0Vzthr+oWZ8q+Rpo+zfxD39&#10;xW5Z6haX8fm2kwYfqPrQBNRRRQAUUUUAFFFFABRRRQAUUUUAFFFFABRRRQAUUUUAFFFFABRRRQAU&#10;UUUAFFFFABRRRQAUUUUAFFFFABRRRQAUUUUAFFFFABRRRQAUUUUAFFFFABRRRQAUUUUAFFFFABRR&#10;RQAUUUUAFFFFABRRRQAUUUUAFFFFABRRRQAUUUUAFFFFABRRRQAUUUUAFFFFABRRRQAUUUUAFFFF&#10;ABRRRQAUUUUAFFFFABRRRQAUUUUABOKry6hGH8m2QzSd1Xov1Pb+dIba6us/bJNin/llG38z3/DF&#10;TQxRwp5ccSqq9FUdKAIBZy3XzX8u5c/6lOF+h9f5e1WVREG1EAA6YpajuLiG3TfNKF9M96AJKjmu&#10;YLdd00gUfzqESXt1/qE8lD1eQfN+A7fj+VSQ2UML+bgvIesknLf59qAIzLe3Y/0dPJU/8tJB83/f&#10;P+P5VJDYwRP5rbpJOnmScn/634VNjHQUZoAAAOlFQz3sML+VlnkPSNBk/wD1vxpnl385zJJ5Kf3V&#10;5Y/j0H+eaAJLi8gtuJH57KvLH8BUZa+usBU+zr3ZsM35dB+tSW9pBbj93Hy3LM3JP1PepfwoAhgs&#10;oIpPNILydPMkOT/9b8KmxzmjNQz3tvbnaz7m7RqMsfwoAmpk1xDAN00iqPc1Cf7QuDx/o6/gzH+g&#10;/Wnw2MELmXbukPWSQ5P/ANagCP7Xc3A/0S32r2kmGPx29f5UqWCS/NeStMw7N90fh0/nVn8KOnQU&#10;AAAHQUU2SWKJN8siqv8AeY1XW7nuObO3LDoJJPlX/E/lQBaJx1qu+oRB/KgRpm/ux9vqegpBYtOP&#10;9OnaT/YHyr+Xf8c1OkaRqEjQKB0AFAEHlXly2ZphEvZI+T+f+A/GpYLO3t8+VHgt95urH6mpMD0o&#10;zmgAAx0oqGa/t4W2biz9PLjG5vyFM/4mM5wNsK98/Mx/oP1oAnlnhgG6aRVHqxqAXs1wP9DtSV7S&#10;S/KPy6mnRWNvG3mlTJJ/z0k5P4en4VOOnSgCsLAzjN9cNL/sj5V/Lv8Ajmp1jRF2xrtHotOpHdUX&#10;c7YHvQAtGecYqsL/AM3KWcLTEdW6L+ff8M0C0uZ8m8uW/wCucOVH59T+lAD5r+CE7Ml27Rx/M3/1&#10;vxph/tC64ytunfHzMf6D9amhghgj8uKJVX0C0/pQBDDY28T+btLSd5HOW/8ArfhU1AIPSobi8gt+&#10;JH+bsijLH8BQBNTZZo4V3yyKo9WOKhL385xHGsK92blvy6D9fpSxWEEcnnPukk/56SHJH09PwoAb&#10;9snuB/odsfaSX5R+XU0i2Hnr/p07S/7PRfy/xzVr3xRwOaAGqioMKMYp1NlmiiTfLIqj1Y1ALy4u&#10;B/oVtuHaSX5V/LqaALJOOtV31GIt5dsjTN/0z6D6noP50n2Fpl/06VpfVPup+X+OanRFRQqoB7AU&#10;AV/KvblszTCJf+ecXX/vr/AVNb2lvbZ8mPlvvMeSfqe9SUZA5JoAMD0oqu2oRs/l2qNM3fZ90fU9&#10;KQQX0+ftE/lqeiQ9fxb/AAxQBJPeW9vxLJ83ZQMsfoKiaa/uBiCFYR/el5P/AHyP6mpoLS3thiGJ&#10;V9W7n6nvUmB1xQBXXT4XO65dpiPu+YeB+HSpwMDFKCO1Qz31tbnbJJ83ZF5Y/gKAJqR3VF3OwUep&#10;qvu1C4/1cawr/ek+ZvyH+NKmnxFxLcFpmHQynOPoOn6UAB1ASNts4Wm/2hwo/Hv+GaT7NeTtm5uf&#10;LXtHD/U/4YqyBgdKMjrQBHBaW9sP3MQBb7zdSfqe9SAYpskscS7pXCj1Y1AL9p+LO3aT/b+6v5nr&#10;+GaALOeainvLa3/1svzf3Ryx/AUwWt3OP9Lutv8Asw/Lj8ev8qkgtoLZdsMSr68daAIjPfXC4t7b&#10;y8/xTN/Qf4il/s8SjF5O8vqpOF/If1zVijNADUhjiXZGgVfRRTgMcCoZr62g+VpdzdkQbm/IU0ya&#10;jMP3MKwj+9L8x/If40ATlgDyagk1GANshDSt/djXP5noPxNJ/Z0cnzXkrzf7Ln5fyHFWFREXaqAD&#10;0AoArltRn+VQkK+/zN/gP1pRp0D4a5LTEf8APVsj8un6VY460MyqNzHAoAaECjC8D0FOAx0qu2oR&#10;M+y2Vpm9I+g/HpQRqU55aOFf9n5mP9B+tAEzyBBuc4HqahOowk7LdHmb/pmuR+fT9aF06DeJZ1aZ&#10;h0MrbsfQdBVgALwBQBXY6jMePLhXufvt/QD9aDpsEn/Hy7zf7Mjcfl0qxTZJEjXc7AD3NAAkaRjb&#10;GgUeiinVX/tGOR9lrFJMR/zzHy/meKRl1KdvvRwr7fMx/kB+tAFgsByagl1K1jO1HMjf3YlLH9On&#10;40n9mwO265LTf9dGyPy6fpVhUVF2qgA9AKAIDNqEq/ubNY/9qZ+n4D/GhbOdxm5vXOeqxjYP8f1q&#10;xnNBIUbicUAQw2NrA2+KFQ3dupP41Njtiq8mpWqnZG7SN/dhUt/Lp+NDS6jJ/qbZY/8Aalb+g/xo&#10;AsfhTZZ4YRmaVV/3mqEWlxIP9JvZD6+XhR/j+tOhsbSA7o7dd395uWP4nmgBv9pRyNttoJZvdUwv&#10;5nAoZtSlGI4o4v8Aadt36DH86sUUAVxZzOP399K3rtwo/Tn9adFp9nC29Ldd399vmb8zUkk8MQzL&#10;Kq/7zYqH+0oXbbbJJN/1zTj8zx+tAE+0YwBS44wKrmTUnGIraOP/AGpJN36D/GgWl04xPft/2zUK&#10;P6n9aAJ2dEG52Cj3qB9Ss04Eu8+kalj+lEem2atve33t/ekO4/rVgADgCgCut3cSf6rT5PrIwX/6&#10;/wClDDVJDw0MQ/3S5/pVigkAZNAFcWcjD95fTN9CF/kKBpdjndJbiRv70pLH9c06TULGPg3K5/ur&#10;yfyFNS+eUZgspm/2mXZ/6Fg0ATLGiDCIF+gp1V2fU3GI4Io/9p3LfoMfzoW2vGH76/Of+mcYX+ea&#10;ALBNMe4gi/1kyr/vNiojpsT/AOullk9Q0px+Q4qSKys4BiG1jX/dQUARtqdkpwsu/wD65qW/lQL6&#10;ST/U2E7e7KF/9CINWAAOgooAg86+P3bJR/vTf4A0jLqsnAlt4/8AtmW/qKsbhjOaje7tY/v3Ma/V&#10;hQBGLW7P+s1B/wDtnGo/xpfsJP37yY/8Dx/KmtqtkDlXeT/rnEzfyFKt5M4zHYzN/vKF/maAA6Za&#10;t/rPMb/emY/1oXStNU5FhDn1MYNO8+9P3bEf8CmH9AabnVGHyrAn+8zN/hQBKlvBH/q4FX6KKdtX&#10;+6KgEGpH79/H/wAAgx/Mml+yzn72oS/gq/4UATgY6CioPsRP37yY/wDA8fyFIdNhP35p2/7eH/xo&#10;AsUZ9ar/ANlWP8UJb/ekY/zNA0nTBz9giP8AvIDQBMZIx1cUefD/AM9l/wC+hUY07Tx0sIf+/Q/w&#10;pfsVkOlnF/37FAD/AD4P+ey/99Ck+0Qf890/76FJ9ktP+fWP/v2KPslr/wA+sf8A3wKAHefD/wA9&#10;V/76FAljPSRfzpps7M9bSP8A79imnT7A9bGH/v0KAJcI3YVBe2cd1C0ZRR3Vto4PY0NpWmtybCH8&#10;IwKP7KsM8W+3/dYj+tAENvaaddp+90+ESKdsgWMcN/nmm3emQ2xF5b+Yu3iRUkYZX8D26/nRdafF&#10;aSLdxPMqdJv379Ox69v5VY+xnGUu5h/wPP8AOgAWyR03RXkpVh/f3A/nVaGG6tJRZJe4UjMG+MH/&#10;AID26fy+lLHbz2lx9kN9Isb8w/d6916fj/8AqqS5sb2aPYL9M9VZoOQR34IoAbcW+qErIrwNJGcq&#10;yqVz6g8nrToby4uIt5sPZlEgyD3HOKS1udSkVlljt2dG2su4rj9DTJZLu0lN4bP5G/1ypID/AMC7&#10;fj7fSgBsN6LB/s9xbTRxN/qSV3bT/d+XP4UX0em3LLdRGHzF6q3ylh6eoPpU09ws0BjuLKba3dU3&#10;Y9/lzTbPUrVwYLyULIveVCu8euDQALaW97AstrdzL/EjeYWKn8c/l+FNhbUJQ1vctDIyjDxsuMj1&#10;B9PwplxbadHL9sgVdrf63yWwR/tDH61LLp7uontbyRZFBMZZgw+nPagBq3U1oBa39ozxscRuMNx6&#10;H/8AVzUANhaS7oZ3hiZsbdxXyz67T2/Dj6VPH9ru4WWQxSDOGRlKMp+vPPviiO8miP2TUbRnbBKs&#10;uG3L/j60AJ5N5p+64t5BPCxy8ZGCPVhj+WKglSK3l+2R2ciI/wB8w8/iCv8AIjH9SE6fazbYpXij&#10;kb5fmKFG9CD1H4VOYbzTQbi0mEsJOZI2HT1Ix/gaAItojtybWSO7tz96J8ZT6YHT2xUEkSoFSV5E&#10;j6wzP86p+Pp+IqxPFtYXf9nbkbl/Jbdj/aXGDn+dIp8uPztHvhIrHMkEnzH8Bwc+3+SAV54BDGIh&#10;Eq7myrR5aNz6gDlT9Kox2txHKbuzuDGynDMpztPo3+JGD+taRtEVfPFm32eQfO1u+dvvjqR+GRRK&#10;Q211nWZekd3G22RPZvUfXHvQAWHinyytrqybG6CZfun/AD68ithJElUPE6sp6MprnTp4km8uSPa/&#10;8UbDYW91J+U/T/8AXUMN1eaTJnT5D1w0TA4J/wB09D+Jz69qAOqorN03xHaXzCGUGGX+5Iev0Pet&#10;IdOtABRRRQAUUUUAFFFFABRRRQAUUUUAFFFFABRRRQAUUUUAFFFFABRRRQAUUUUAFFFFABRRRQAU&#10;UUUAFFFFABRRRQAUUUUAFFFFABRRRQAUUUUAFFFFABRRRQAUUUUAFFFFABRRRQAUUUUAFFFFABRR&#10;RQAUUUUAFFFFABRRRQAUUUUAFFFFABRRRQAUUUUAFFFFABRRRQAUUUUAFFFFABRRRQAUUUUAFFFF&#10;AATimS3EMCeZNIFH+1UHn3d2MW0flr/z0lXk/Rf8cVJBZRRP5r7pJD1kk5P4en4UARma7uuYE8lO&#10;7yL8xHsO34/lUkNlDC3mHLSHrI5y3/1vwqYgHqKM45NAABjiiq736s5itUaZh1C9B9T0/rTfstxc&#10;jN9NhT/yyiYgfiep/SgB0l/EH8qEGR/7sfb6noPxpot7y5/4+ZvLX/nnF1/Fv8MVYjiiiXZFGqqO&#10;yjFOoAjhtoLddkMYUf7IqShmCruZsD1NVzftNxYwGTtvPyr+ff8ADNAFjOOoqvJfw7/JgVpX7rH2&#10;+p6Ck+xyT/8AH9cF+/lx/Kv+J/Gp0jjjXYkaqB2VaAK4t7u4JNxP5a/884ev4t/hipoLW3tl2wRK&#10;v9akoJwMmgAoyM4qudQjZ/LtkaZu/l9B9T0pBBeXBLXM/lqf+WcPX8W/wxQA+e8toRtkk+bsijLH&#10;8BTS9/cHCIIF7s3zMfw6D9akt7WC2XEEQX19T9T3qSgCCLT4I3858ySf35OcfT0/Cpx0oqOe7gtl&#10;zNIo9F7n6DvQBJTWdVGXbbj+9Vc3F7cYFvB5an+Obr+X+OKcunxtJ5ty7TN/D5nQfh0/rQAjagJW&#10;KWcLTf7Q4X8+/wCGaBaXU6/6ZdYB/wCWcOVH59T+lWNoxgClAxQAyG3ht12wxKo/2RT6CcDNV5NR&#10;hDeVCGlf+7Hzj6noKALFRzXVvbrumlC+i9z9B3qER6hcHdLKIV/ux8t+f/1vxqW3s7a25ij+Y/eZ&#10;uWP4mgCLzb244t4PLU/8tJuo/wCA/wCJFOGnRswkuZGmZenmdB+HSrH4UUAIFx0pabLPHAu+WRVH&#10;+02KgF5NOv8AoduW9JJflX/E0AWScdarvqERfyrdGmb0j6D6noKb9hMzA307Sf7I+Vfy7/jmrKoi&#10;LsRAq+gFAFcQXtwczz+UvTy4ev4t/hipYLS3tlxFGB6nufqe9SAYoOewoAKCcVXk1CFG8qPMkn9y&#10;MZx9ew/GkCXt1zLKIV7LHyx/H/D86AJbi7t7Zcyyc9lHLH6AcmofMvrniFPJQ/xSct+A7fj+VTQW&#10;dvbf6qPn+Jm5Y/UnrUnToKAK8dhEj+dITJJ/fk5x9PT8KsAGiobi8gth+9fn+FVGWP0AoAmzTZJo&#10;oV3zSKo9WNQb7+4OI41hX+8/Lfl0H+eKfFYQRt5sgMkn9+Tk/h6fhQAz7XPcDFlbn2kmyq/XHU0g&#10;04S/NeTtL/s9E/L/ABzVrGOlFADRGF4UYHoBTqjmuIrcbppVVf8AabFQm7urgf6HbbVP/LSYEfp1&#10;/lQBZLKvLNioGv45G8u1jaYjqV+6Px6UDT0dt95K0x/ut938un55qdUVRtC0AV1t7ucZubjYp/5Z&#10;w8Y/4F1/LFSwWtvbJshhVfw61J0pruFUszbQO5oAdRkDqarf2h5hK2cDS443dF/Pv+GaPslxcj/T&#10;Lr5f+ecPyj8+v8qAHzX9tCdhYs/aNF3N+QqP/T7hsqqwr6t8zH+g/Wp4oIYE2QxKo/2Vp4GOlAEE&#10;enW6v5su6ST+9Ic4+nYfhU+DRUEl/Cj+VFmV/wC5GM4+vp+NAE9MknihG6aRVHqzVDi/uG+fbCn+&#10;z8zH+g/Wnw2NtE3mFN7/APPST5m/XpQAz7bLOP8AQrZm9Gk+Vf15/Sj7FPOMXl2zeqx/Kv8Aj+tW&#10;cD0ooAjhtobddkESqP8AZWpKjnuoLYbp5FX8etRG6u5x/olrtB6STcfp1/lQBZJwM1BLqFtG3lqT&#10;I/8AcjG4/wD1vxpv2AzD/Tbh5P8AYHyr+Q6/jmp4444l2xRqo9FXFAEBbULg4RFhX+83zN+nA/M0&#10;o06B28y5LTMP+eh4H4dP0qxRnHJoAFAUYAozVdtRi3+VAGmbuIxnH1PQfnSFdRuDklIV9B8zH+g/&#10;WgCd5EjXc7Bf944qH+0Y5DstYXm91Hy/mePyoj063RvMlDSP/ekbdj6dh+FWAMDAFAFdY9RlOZJV&#10;hX+7H8zfmeP0pU061V/MkUyN/elbdj6Z6fhU9NkmjhXdLIqj1ZsUAOAA6CgnAzVddQEx/wBEt5JP&#10;9rG1fzPX8M0CG/n5muFjH92EZI/E/wCAoAmkljiXfK6qPVjiof7RSRiLWCSXH8SrhfzPX8M06LT7&#10;WE7/AC9zf35GLH9am9sUAVgmozHc0qQr/dUbm/M8foaX+zbd233BaZv+mjZA/Dp+lWKbLPDCu6WV&#10;V/3mxQAqIqDCLilzVcX/AJ3NrbSSf7W3ap/E/wBM0CPUZvmkmSEdljXcfzP+FAE7MqjLHFQvqNsr&#10;bImaVv7sK7v5cD8aRdNti3mThpm/6atu/TpU6qqDaq4FAFfzdQk/1Nsqf7Uz9PwH+NKLO4cYuL+Q&#10;+ojG0f4/rVikZ1QZYgfU0ARQ2FnAd0cC7v7zfMx/E81NjHSq7albbtkO6ZvSFS369B+NBm1CXiG2&#10;SP8A2pmzj8B/jQBYyPWmvNFFzLIq/wC8cVB9juX4nvm/7ZqF/wDr/rT4tPs4TuW3Xd/eb5m/M80A&#10;NOpW7Nst1kmP/TNCR+fT9aPO1CQYitVT/alk/oP8asYHpRQBXW2vGH7+/P0ijCj9c0Lpdpu3zIZW&#10;/wCmzFv0PFTPIkY3O6r/ALxqFtTtd2yEtK3/AExUsPz6UATJHHH/AKuNV/3RTqrm4vn4hsdvvLIB&#10;/LNAhv3P768C/wDXGP8AxzQBYqN7u2i/1txGv+84qP8AsyB2zcSSS+0khx+Q4/SpEtbeLiKBV/3V&#10;AoAjGpwyNtgimk91jIH5nA/Wj7Rev/qrHH/XSQD+WasYHpRQBXEWpufnuoo1/uxxkn8yf6Uv2ORh&#10;iW+mb/dIX+QqSSaOLmWRV+pqJtUsgcRyGQ+kKlv5UAC6XYg7nh8w+szF/wCealW3gQYjhRf91RUX&#10;2yZhmOwl/wCBYX+tBfVH+7DDH7sxb9AB/OgCxRVcW963+sv/APv3GB/PNDaeJP8AXXc7f9tSv/oO&#10;KALDMqjLHFRteWiffuY1/wB5xTE0ywQ5+yqx9X+Y/rUqwQJ9yFV+iigCFtUshwsrP/1zjZv5CgX+&#10;/wD1VncN9Y9v/oWKsUUAQfabk9NPf/gTr/jQZtQP3bKP/gU3+CmpicHk01rm3T786L9WFAEWdWbo&#10;Ldf++m/woEWqN969hX/dtz/VqVtS09et5GfZWz/Kk/tS1P3Emb/dt3P9KAAW98fvah/3zCKd9luO&#10;+oSf98r/AIU0Xxb7llOf+AY/mad9qn7afJ/30v8AjQAfZZu9/L+S/wCFH2WX/n/m/wDHf8KT7Rdn&#10;7tg3/ApAKQzX/axX8Zv/AK1ADvskv/P9N/47/hR9kk/5/pv0/wAKb5up9rKH/wACD/8AE0b9VP8A&#10;y72//f5v/iaAHfZZf+f6X/x3/Cg2s3a/l/Jf8Kbu1X/nlb/9/G/wo3ar/wA8rf8A7+N/hQANaTMu&#10;038h/wCAr/hVe1ivLeRrH7aQEXMRKA5X/Ef4VY3ap0Nvbn/ts3/xNQ3kepyqrraQ742yjLOfy+73&#10;FAC3FlqNzHtF9H1ypNucgjv96i1uNUnjO4W+5G2svzDB/Wn295eXESypZLtb/pt09ulQ3E11bT/b&#10;xY4XbiYCQcr6/h/KgAuft0Mn24WcfyriXbMTuX8h0qdbmaRN/wBiZlYZ+VlIP60oup2XJsZD9GX/&#10;ABqvDeNYT/Z3tJVjkbMPy5we68fnQAW96LB/ss9rMqH/AFPybv8AgPGen8vpS3V3aXAWWKfy5I+U&#10;85Cv4HIHBpbq7sriIxyLMjZyrNbv8p7HpS2eq2c0eJriNZFOGVmH589qAFhl0u/i3mOFs8MrBTj2&#10;qGOyhs7jyleRY5P9WySkBT/dx0+n5U66FpHL9sRY5EIxMvB4/vfh/KpZNK064j4gVQ3P7tiv8qAG&#10;XNndQH7ZaXTM+MOrKPmX9OaGW8urdTiKToySRsVKnscHP86baxTK7Wkt7Ksi8jkHevY8j86SRL3T&#10;n86K4jaN2zIGj+6fXg/n+frQA5NQ3qba+sX3Kv7wKgYH345xUFuumxzeQJdob/VurFGH+yw/lmrF&#10;wuoSYkFonmL/AKt45M/gcgcGmm+tLuFoby1kX+GRWjJ2n6jP50ANkhutOHmW11uh3ZdZFzt9+Mcf&#10;ypJY5lfz305ZI25lSMhs/wC0M45/nSWi6eZDaecqt1jkhk27x7gcZ+tPdLvTiFiu8wk9ZFzsOfbH&#10;H8vpQBCr20SefpF2ybjl4X/i9wGpfs8jr5/2WO4hblhFkN9QOqn1Gakdbu2kMzWKvG3Mscbbh/vA&#10;HHPt3qMmzBF3pkzQs3LQ/dDj1APBP0oAhkeBrcRwTb7fHzQ3Cncv074/PFNa1Ea7rk7FPCTH95Gw&#10;9G9B78fhVpYbg/6bamK4jf8A1kbLtLf0z+AqEyxxJ51qJYYm/wBZCy5X8OoB9uKAKN/a+YuzyT8q&#10;/wAJ38eoI5I+ucVJY6rqWlookbz7fHy5bnHse+PTr9KsLaqsX2hoxJCvzRzWzYdPqPT65xUU4+0S&#10;7VkjYycK33N/swPGffj2z0oA17DVrLUY91tLyPvI33h+FWgSeorlTp3lM0kbPHLHzgfK6/h3Huv5&#10;Vc07xTND+51Rdy/89o1/mKAN6io4LiC5jEsEyurdGU1JQAUUUUAFFFFABRRRQAUUUUAFFFFABRRR&#10;QAUUUUAFFFFABRRRQAUUUUAFFFFABRRRQAUUUUAFFFFABRRRQAUUUUAFFFFABRRRQAUUUUAFFFFA&#10;BRRRQAUUUUAFFFFABRRRQAUUUUAFFFFABRRRQAUUUUAFFFFABRRRQAUUUUAFFFFABRRRQAUUUUAF&#10;FFFABRRRQAUUUUAFFFFABRRRQAUUUUAFG4etVn1ASFo7KMysvBxwo+p/wzSCykuOb+bdj/lmvC//&#10;AF/xoAVr8PI0dpG0zL/d+6Pqf/1mk+xzXABvpt3/AEzjJC/j3P8AnirCoqABFCgcYApxOBmgBsca&#10;RrsjjCgdgKdnnFRzXUFuMzSbc9F7n2A71F5l7cn91H5Kf35BlvwH+P5UATyzQwrvmlVQO7Gq/wBp&#10;ubkZs4NoP/LSXIH5dT+lPi0+FH82QtJJ/fk5/L0/Cp6AK62Cswku3aZv9r7o/DpU6jHAFLUU95b2&#10;2BI/J+6q8sfwHNAEtNlljiTfLIqr/eY4quZL64P7mPyV/vPyx+g/x/Knx2EKP5spaV/70nP5dh+F&#10;ADftk1wP9Bt8/wDTST5V/wATSmxaYhrydpP9j7q/l3/HNWPwooAaiCMbVUBewAp1MkniiTzJXVV/&#10;vM2KgN7NMM2Vqzekknyr/ifyoAtZFV5L+HzPKg3SOOqxjOPqego+wGbBvJ2k/wCma/Kv5d/xJqaO&#10;NIl2xqFHYCgCAR6hccyyiFeyx8t+f+AqSCzt7bmKP5u7Nyx/E81KBijNABRmoZb6CJ/KB3v/AM84&#10;+T/9b8aZm+uX4CwJ+DMf6D9aAJppooU3Syqo9WbFQm7nnH+h2xP+3J8q/wCNPjsII28wgvJ18yQ7&#10;j/8AW/CpgMUAVvsBlOby4aT/AGB8q/l3/Emp0jSIbI0Cr6KKdmmtIF5NADqMj1qv/aCyZFnC03+0&#10;vC/n/hmmi1urlf8AS7naG6xw8fhu6/yoAknvre3bYz7mPSNBuY/gKYW1C4PyKsKerfMx/oP1qWG2&#10;gt12wxKo9hUnTpQBBBYxRv5r5kf+/Idx/D0/Cp6Ccdajnu4LYbppAvp6n6DvQBJ70jOqDczAD1NV&#10;/PvJxi3t/LU/xy/4f44pV06Nn825kaZu2/7o+g6f1oADf+ccWMRl7bui/n/hmm/Y57j/AI/ZyV/5&#10;5xnav+Jqxt+XaD+lOJwM0ANjijhXZFGqr/dVcU6k3Y6ioDqCSMUs4mmYddv3R+PSgCxmoJ72KOTy&#10;UJeQ/wDLOPkj6+n40w2txc8Xs+FP/LOEkD6Z6n9KsQwRW6bIY1VfRRQBAIr65H72TyV/upyx/Ht/&#10;nmpLe0htuIov9525Y/U9aloJxzQAUZqCTUIUk8mMNJJ3SPkj6+n40xY725z50vkqf+WcfLY/3v8A&#10;D86AJLm7t4Plkf5j91FGWP4CmD7fcH5cQr/eb5mP4dB+tSwWtvbDEMQHq3c/U96kAx0oAhisYIn8&#10;3Bd+8knzH/634VNRUM1/BC/lZ3SHpGnJoAmyOlR3F1b2yb5pQvp6n8O9Qj7fctnIgXsB8zH+g/Wp&#10;ILGC3O5Fyx6yNyx/E0AM829uOLaHy1/56TdfwX/HFKtghfzbhmmYdPM6D6DoP51Y5ozQAAYGAKOl&#10;RT3lvb8Sv8x+6q8sfoKiL31y37uMQr/eflvy7f54oAsSyxxJvldVX1ZsVB9slmGbG2Z/+mkmVX/E&#10;/lTo7CFG82QtJJ/z0k5x9B0H4VOBigCsbGScZvLhn/6Zr8q//X/E1PHFHEoSNAo/2Vp1RzXMNum+&#10;eRV/3jQBJmgkDqaqtc3dwP8ARbbaO7zcfkOp/SnDT1kbfdzNNjorcKPw/wAc0ABv43cx2yNMy/8A&#10;PP7o/HpSCLUJ+Z5lhH92Hk/mf8KnRFQYUY+lOoAhgs4LY5jj5/idjlj+J5qbOOtNaREXc7Bcf3jU&#10;H9oecP8AQ4Gl7Bui/mf6ZoAs5FQ3F7bQfK8vzfwovzMfwHNM+yXM6/6VdFQeqQ/L+Gev8qlgtYLY&#10;YhiVfoOtAERlvrggQQrEv9+Xk/8AfI/qaX+zkkbfdyvMR0DH5fy6fnVgDBzRnnGKAEREjXaiBQOw&#10;FLUMmoW0b+UrGST+5GNx/H0/Gm79QnbCosC/7XzMf6D9aAJndUXLsB9ah+3xyEraxvN/tRj5fzPH&#10;5ULp0G7zJy0zf3pDnH0HQVYCgdBQBWWLUZuZplhH92L5j+Z/wp8NhbQtv8ve3/PSQ7m/M1NTZZo4&#10;V3yuqr6s2KAHdOgoqt/aDSqTaWrSejN8qn8T/QGhYL2dc3F3sz1SFcfqef5UASzXMEC7pZlX/eao&#10;xeTTDNpaM3o0nyL+vP6U6GxtoOY4hn+8eW/M81MBigCv9nvZV/0i825/hhXGPxPP8qdDY2sHKQ5b&#10;++/zMfxPNTFhUU17a2/EsoB7L1J/Ac0AS0Zx1qu11dSjFrZn/emO0fl1oNpcTri5vG91iG39ev60&#10;AST3VvbrunmVf95qiF7JNzbWkjehcbB+vP6VLDZ2sHMUCg/3sc/nUlAFdYdQk/11ysf+zEucfif8&#10;KF021Vt7oZW/vTMW/LPT8KsZyM1FNe2tvxNOq+gzyfwoAlACjCjFFV/tk8g/0axkb0aT5B/j+lAh&#10;v5P9deKn+zEg/mf8KAJmkRRlnA+tQnUrVm8uAtK3/TFSw/Pp+tCaZaKdzoZG/vTMWP69PwqcKFGF&#10;oAgaXUZeIbZI/wDalbP6D/Gg2lxIuJr9/wDtmoX/ABP61YJIHSkZ0QbnYL9TQBDHp1nEdywBm/vS&#10;Es35mpwABgCq/wDaVuzbbcNMf+mS7h+fT9aDNqEpxDarGO7TPyPwH+NAFjOelIzogy7BfqagFpdP&#10;xNfMPaJQv+JoTTLNP+WO4/3pCWP5nNAA+p2atsjk8xvSFS2PyoNzduv7mwb/ALaOFH9f5VMECjaM&#10;flTs8UAVxHqTjMlzHH/sxpn9T/hQdPEp/wBIu539vM2j/wAdxU5YAZY4qCTUrNG2Cbe392MFj+Qo&#10;AellZxcpax/XaM1KAAMAVX+2TMP3VhIf97C/5/Khf7Tl+8YYR/s5c/0oAse9BYAZJqv9jmcYlv5c&#10;eiYX+Qz+tCaZYpyYN/vIxc/rQA6S/souJLqPP93dz+VNF+kn+pt52/7ZFR/49ipkiiiGI41X/dWn&#10;UAVzcXrf6vT/APv5KB/LNAXVHOWkhj/3VLf4VYzTXngjGZJlX/eYUARC3umGXv2/4DGo/wAaRtNS&#10;T/XXVw3/AG2K/wDoOKDqtieI5vMPpCpf+WaUXrt9yymP1UD+ZoARdMsF/wCXZW93+Y/rmpEtbZPu&#10;28Y+iCozPqL/AOqsFX/rpNj+QNCrqb/fmhT/AHYy39RQBYAC8KKKgNtdt97UG/4DGv8AXNIbFn/1&#10;t9cN9H2/+ggUAWKQuo6sKgGlWQ+8sjf9dJmb+Zpw06wXpZx/98CgB7XNuv3p0H1YUxtRsE+9fQ/9&#10;/BTltbZfu26f98inhEX7qD8qAIP7V0/tchv90E/yo/tS07ea3+7buf6VYooAr/2lCeRBcf8AgM/+&#10;FH29D0tp/wDvw1WKKAIPt6/8+0//AH5NH29f+fWf/vyanooAz/tq2d1nyJhHKe8J4f8A+v8Az+tW&#10;G1CArtaC45/6dnP9KkuYFuYWhYkZ7jt702yuHmi2zY8yNtsmPX1/HrQBUs9Rt7VjZOJQq8wloX+7&#10;6dO3+FSXV7p9zEYXuQvdWKkbT2PNT31u0yCSL/WRndGff0/HpTrecXEQkVcdirdj6UAV7LVbWeLE&#10;11D5i8MPMHJ9R7UXjwBlvbd42ZeJFBHzL/iO3/16dewiBxfom7aMTLjqvr+HX86lFtayrkwo3fO0&#10;UAJ5VjcIHEMbBlyvyg5qrHp9nbXBtni2q/MLIxXB7rx+n/1qBY2dtdeQ9tGY5TmNto+Vu4/qPxqS&#10;fRrKVNoWRe6sszDaex60ANm0p9vmWt3Msif6stJu/wDQs8UtuLi5gLJec/ddJIwcH04xSWMczKYn&#10;vZkkj4ddwYH35B4NJc291aN9thumYcCUeWDx68Y5H8qAEifUrCRbSRI5Fb/VtuK/8B6GluGu0lF3&#10;HYybhxIqsCGX8+o7U64hvrqDaJIZFPKt8yEehB5pLa/vBm2urE+YgG4xuOffnFACT3Wk38G2Y7d3&#10;3XkjK498kYplpDaXG6FZdkij5vJk+Vh6gdP0pXuhYzGZraRYX5lBjyFP97jP4/n60tyNKvgDHJCJ&#10;V5UtjOfcelABsvdPdbdbtTGeIzJHnB/ukgjHsaQm7sWaaWyVoTzIsb7gP9oAgflSwWlrdQsizSRn&#10;7ssfmFgD6YbP6URtqFrL9ka5Vv8AniZF++PTPr+BzQBDN9hEi3VnI0LfxRjKBx6jsT+ealSK5cf2&#10;hptysu5fmjkXbv8AxHQ/hSLJcWBLz2f7huWCSbgh/HHH8qjuFsI5vtMG+Fv4o/mjLe46ZP55oAbK&#10;I3P9oQWksbdJFjzz/wB89/qMetOWJZITPatHdwt9+3kUBl9ceh9sVMIZyP7Q069WRmX7rqP3n4jG&#10;DUEg+1L9tGnfvBw+w5z7dmB98UAQXAVo13ySeT1jaZd3ln03en16ehpk9mtvFidQrN907i0bf7rd&#10;VP14/pbgCsrTaZdkv/y0trjr+PcH371CYcr9oWzkVWJE0cLZCn1x/Qj6e4Bnxm+sJzcafL5YLYYc&#10;bfoccfQ8D0rX07xNBK/2bUk8ibp833T/AIfjUBREVbiGUTLjH2iHAdfZx0YfWqctgbifyXjw3Xyx&#10;8v4qD1+gP+NAHUBlIyDRXL2+oX2ijbBJ5sYbDQt/D/VT7EfnW3pmu2Op/JE+2T/nm/B/+vQBdooB&#10;zRQAUUUUAFFFFABRRRQAUUUUAFFFFABRRRQAUUUUAFFFFABRRRQAUUUUAFFFFABRRRQAUUUUAFFF&#10;FABRRRQAUUUUAFFFFABRRRQAUUUUAFFFFABRRRQAUUUUAFFFFABRRRQAUUUUAFFFFABRRRQAUUUU&#10;AFFFFABRRRQAUUUUAFFFFABRRRQAUUUUAFFFFABRRRQAUUUUAFFFFADVRI12ooUdhTqhnvbeN/IB&#10;MknXy4xkj/D8aj8u/us+bJ5K5+7Gfm/E9vw/OgCSe9hgbY5yzfdReWP4VGP7RuTziBO38Tn+g/Wp&#10;oLWG3GIkC+p7n6nvUhOOtAENtZwW/wAyx5b+KRzuY/iam46UhdVGWbGOuar/AG7zx/oMJm5+V+if&#10;n3/DNAFkmq8moQq5hiDSSDqsfOPqeg/GkNnPcc3twWH/ADzj+Vf8T/nip4oUhXZGiqPRRQBX2X9y&#10;uZpBCv8Acj5b8/8AAfjU1vaW9sMQxY9W6k/U96koJA5JoAKKrm/SVsWcTTH+8v3fz/wzTfst3cDN&#10;1c7QfvRw8fr1/lQBJPewQP5Zfc5+7Goyx/Cm7tQuD8qrCnq3zMfw6D9akhtobcYgjVfXA61JQBXh&#10;0+CN/McNJJ/z0k5/L0/CrG0elFRTXtvAwjZ8u33Y15Y/hQBLTZJY4l3SOFHqxqDN9cf6uJYU9ZOW&#10;/LoP88U6OwhVvMn3TP8A3pDn8h0H4CgBn26SYf6DA0vo7fKv5/4A0G0nuR/pl02O8cfyj8+tWhnH&#10;NGcdaAGxQQwLshiVR/sinYHXFBIHJNV/7QifctsjTdv3Y+Ue2elAFio7i7t7YfvZOW+6vc/Qd6h8&#10;i/uB+/nES/3Yev8A30f6AVLBaQW/MceD/e6k/ieaAGede3BAgg8te8k3X8F/xIoXT42k8y6Zpm/2&#10;/uj6Dp/WrFBOOtAAFA4A6UU2WeGFDJNKqqOrMcVXa8mnGLK1LZ6SSfKv19T+VAFqq738Qk8qLdI4&#10;6pGM4+p6D8aT7DJNzeXDP/0zX5V/+v8AianjijiXZFGFX0UUAQbb+5B8xhAv91Pmb8zwPyqSCzt7&#10;c5jj+b++xyx/E1KTijPOKADAoqGe9toGEbvlm+7Goyx/CmBr+4OYkWFP7z/Mx/DoP1oAnmmjgQyS&#10;yKqjqWNV/tdxOMWlsSD/AMtJflGPp1NOisIYz5jgySf89JDk/h6fhirFAFcaeJG33spm/wBnoo/D&#10;v+OanVFQYVcfSlzimtLGi73cKo6lu1ADqQnFVvtsk4/0GDzPSRvlX6+/4Uv2F5m3Xs5k/wBgcKPw&#10;7/jmgBTqCuzJaxmZhx8n3R9T0pptbm6GLyfC9THFkD8+p/SrKIsahEXAHYUtADYoo4U2Rxqq+iin&#10;AAdKQsByTVY34lJFlGZiONy/dz7n/DNAFqq736b2it1aZl6rH2+p6CkNlNcYN9cbh/zzj+Vfx7n+&#10;XtU8cccSbIkCr/dWgCube8uhi7m8te8cJ/8AZuv5YqeG3gtxthiVfoKfmjcPWgAxzmgmqzagkm5b&#10;OJpmzjcv3c/X/DNH2Oe45vbjj/nnHwv59TQA6S/hWQwRBpJB1WMZx9ew/GmeXfXQ/fS+Sp/gj5OP&#10;97/AfjViKGOBdkSKq+iinUAR29pb2wxDEB6t3P1PepNoPagkDqartqEblktEaZhx8v3QfrQBYJx1&#10;qCW/hjfyRl5P+ecYy3/1vxpv2W6uB/plxtXvHCSB+fU/pU0MEUC7YolX/dFAEH+n3GdzeSnbaNzH&#10;+g/WpILK3gOVXc3eR23MfxNTUZHXNACbV9KXtxVd7+EsY7dWmZeGEfb6noKb5F9cL++nEan/AJZw&#10;nn/vr/DFAElxeQW+Fkl+ZvuovLH6CmebqE5xHCIV/vScsfw/+v8AhUsFrBb8xRBT3Pc/U1JQBXTT&#10;4d/mzlpn/vSdvoOgqxgDtRuFQy38EcvkoWkk7xxjJH19PxoAmpk1xDbpvuJVUerGoQuoXHLFbdfQ&#10;fMx/oP1p0NhBC2/bub/npI25vzoAb9ruJxiztm/66S/KPy6/pQ1lJMwN3cNIP7i/Kv6cn8TVmjNA&#10;DY4YohtijVR6KMU7APaori8trbAml+Y/dUcsfwqLzL6dsQwiNf703X8FH9SKALROOtVzqMLOY7ZW&#10;mZThvLGQPx6ULp6yNvvJGmb/AGvuj8On51MqBeFUADtQBCq6jP8A6yRYR/dj+ZvzPH6UsFhbwtuK&#10;b2/56SHc361PTXljjXfI6qo6sx6UAOwOuKKrfbmlH+hW7y/3W+6v5nt9M0fZ72df9IutmfvJDx+v&#10;X+VAEs93b2y7riZV7AE9fp61Ebq7mH+iWbf703yj8uv6VJBZwW53RxjP97qT+NS5oArGzmm4urti&#10;vdYxsB/Hr+tSw21vb/6mFV+gqTPeoZr+2hbyzLlzyI1G5j+AoAmoJ4zmq3m38xxBbrGv9+Y8/gB/&#10;iKBp5kbdd3LyY/hB2r+Q6/jmgB0moW0LeU0m6T/nnGNzfkKQ3F9IcQ2gRe7TN0/AdfzFTRQxQLti&#10;iVR/sinE4oArmykm/wCPq8kYf3U+Qfpz+tSRW1vB/qYVX/dWpMj1qu2o2ofy4maRh1WJd2Pr6UAW&#10;KD61X36hM37qFYV/vSNub8h/jQbAynddXMkn+zu2r+Q6/jmgB099awN5bzDceir8zH8BTTdXcg/0&#10;axb/AHpm2j+p/SpYbeGAYiiVfXauKfnAyaAK/kX0q/vb3b7RRgfqc0R6bZocmLe396Rix/WrGQO9&#10;Qy6haRP5Xm7n/wCecfzN+QoAmAA4Aoqu1xey/wDHrZY/2pm2j8hk/wAqDa3kgxLfFfaFQv8APNAE&#10;zyJGCzttx3NQ/wBqWz8W+6Y/9MlLD8+lLHp1pHz5W4/3pCWP5mpwAowBQBWafUZDiGzVF/vTPz+Q&#10;z/OlNvdyD95fMvtHGB/PNWM015EjUs7hQOuTQBCmm2i8vH5jf3pWLfzqdESMbUQKPYVANStZOIC0&#10;3/XJSw/PpSGbUJD+4tAo/vTSY/QZ/nQBZo4FVzbXsn+svtv/AFyjA/nmhdNt85lDSH/ppIW/nxQA&#10;6XUbKFtklyu7+6GyfyFN+3M4/dWczf8AANv88VNHDFCMRRqv+6tOoArCTVJW+WCGNfVnLH8gB/Ol&#10;8i9Y4e/x/wBc4gP55qxRQBXGmW5O6aSaT/fmbH5dP0p6WVnHylrGP+AipaKAAAAYAooooAKKKKAC&#10;iiigAooooAKKKKACiiigAooooAKKKKACqt0Da3C3yD5fuzf7vY/gf0NWqR1V0KOMqRgigAAyOTVZ&#10;sWV5vDfu5mw3ordj+PT8qWxk8rdYyuxaP7pb+JOx/p+FSzwrcRNC68MuKAHtgrVa3Js5zYkfI2Wh&#10;Pt3X8P5fSnWM0jK0E5/eRth/f0P4inXkJni+QlZFO6NvRqAHXFtHcQtE4+9/F6H1plnO8qNFcAeZ&#10;Gdr+/v8AjTrW4W5hDhcN0df7rdxUV5G8Ti+iXLJw6j+Jf8R1H/16AFvYnRlvLdMunDL/AHl9Pr6f&#10;/XqaOWOaFZIzlWXIpY5EdFdDlWGVPrVdf9Cudp/1UzfL/st6fj/P60AJCBZTfZj/AKtz+6P90/3f&#10;8Pyp91C8mJ4AolTlM/xf7J9jUlxAt1CYm6Hv6H1plnPI263uB+8j4b/a9CPrQA63mS6t96r6hl9D&#10;3FQRqttKtpKu6Nv9SzL0/wBn/CnXAaymN8p/dn/Xrjp/tfh39vpU00Md3Dsb7rfxA9PcUAVbzS4C&#10;VuLeEB1+8ifLvHpxjn0oFil3bgw3syo3Tc2Sp/HnI+tTWssm42twf3kff++Ozf571HMrWMhu1X90&#10;x/fL6f7X+NADI5NSDtbSeS7qPuupUMvrkZ/lTEnuLDMd3ZN5LcLtwwX2+np+VXJ4BcorRvtZeY5P&#10;Q/4UkEy3kbQTxAOvyyxn/PSgChcLp8M32iPMe7/WR5aNvqvTP071MbW4UfbtOvPMZlHyuAQ4+oxz&#10;71KhNs4sro7lbiF25z/sn3/nUVxYQ2kn2hEYRtzJ5bFSn+0MdvUUARSCW7H2v+z1Z14O3BB/2WBw&#10;QfzxSRi2aRpdOumgnx80EzdfbB/pU72d1ATd2F55jEfMsgB3j8Mc+9RSG4u0+1fY0ZhxlGzu/wBl&#10;lOMfrigCNoZp5GuUslkbpKqNtY/h/CfcE5pp8owtb2riVd3zWtwMOn+734/GpCbFn8yznazuOm1+&#10;Af8AZIPH5UrpdXJ86NIpJF4kjf5Sfr1B9jx/SgCm9qCFkuGKxkfLNIN6/RiOR9eMe3etfWYQA+Wy&#10;sozuDZ49Qw+8Prg+9aTSQw7ms3a3bd++gmX5G/oD+PNRpaBh5iRMYg2d1uxDRn/d/pz7UAQ6d4gv&#10;7HbFfIZo9vEi/e2+v+1W3Zaha38Xm2sysP5fhWJchZ/9S6Mrf8tI8Lk9tynofcY/pVaOxuLWVp7S&#10;Z45I+SvIYfVe49+R9KAOrorE07xXGW8nUwFbP+tRflP19K2UljlQSRNuVvusvegB1FFFABRRRQAU&#10;UUUAFFFFABRRRQAUUUUAFFFFABRRRQAUUUUAFFFFABRRRQAUUUUAFFFFABRRRQAUUUUAFFFFABRR&#10;RQAUUUUAFFFFABRRRQAUUUUAFFFFABRRRQAUUUUAFFFFABRRRQAUUUUAFFFFABRRRQAUUUUAFFFF&#10;ABRRRQAUUUUAFFFFABRRRQAUUUUAFFFFAEcdtBCuyGNVH+z3qSoZ7yCAqjt8zcqi5LH8KZu1C4zs&#10;XyF7FvmY/h0H60ASzXMNupe4kVV9WNRG4urk7LW32r3km4/IdT+lPgsoISJQDJJ/z0kOW/8ArVNQ&#10;BXXT43bzLt2mb/b+6PoOlWMY4FFV5L+FXaGMtJIvVIxkj6+n40AWM1HPdQ2w3XEqr2X1Pt71Ds1G&#10;5/1kiwD0T5m/PGBUlvaQQHesfzf325Y/iaAGG4u52221vsX/AJ6Tf0HX88Uq6cjt5l3K0zf7X3R+&#10;HT+tWKKAEVQowKWop7y3gYRvJ87crGvLH8KZ5t9Of3Uawr/ek5Y/gP8AGgCd3WNS7sFA6k1XOoCV&#10;cWcDTZ6MOE/P/DNKlhETvuWaZs9ZOR+A6CrA+lAFUW1zccXVztXvHD8v69fyxU0NtBbjEMQWpM0E&#10;gDJNABRzVc6jHIP9Djab3j+7+fSkMF9cAefcCNf4kh/lk/0AoAknvLe2x50qgt91e7fQd6jNxeTN&#10;tt7fy17vN/Qf44qWG0t7c5hiAPdupP41JQBXWwSQ77yRpm9G+6PwFTKiIu1V4HSnU2aaGCMyzyqi&#10;jqzNigB1BOO1Vvts03Fnas3/AE0k+Vf8T+VBtJ5jm8uWYf8APOP5V/Tk/nQA+W/gjfyRl5Ovlxjc&#10;R9fT8aZuv7j+FYFP3c/M3+A/Wp4YYoE2Qxqo9FFO9qAIIrC2QiRlMj/89JDk/wD1vwqcKAc0VFPe&#10;QW2DPKF3cKO5+g70AS0FgOpquZ7yc4trfy1/56Tf0H+OKBpySHfeSNM3o33R+A/rk0AI2oxyAizj&#10;aY9Mr938+lILe8uV/wBKuPLX+5D/AC3dfyxVoAKNqjp0oAA6CgCOG1t7cYhiVfXHepAMdKKry30K&#10;t5KM0ki/eSMZI+vp+NAFiop7uC2GZpAuThQep9hUW3UJ1+dhAp6Bfmb8+g/WpLezgt/nWP5u7scs&#10;fxNADfPvLhtttB5a95Juv4L/AI4oj0+InzLlmmbPDSdvoOgqxRQAAY6UVHPcQ28fmTSqq+rGohc3&#10;dwcWsG1e8kvH5DqfxxQBO8ixgtIwVR3JqA3zzjFhB5n/AE0bhPrnv+FKtijNvupDM+f4+g+g6f1q&#10;xgDtQBXWxMx3303mf9Mxwg/Dv+OanVEUbVXAFL+FNkkSJDJIwVV5Zm7UAOpGdUBZmAA5Oe1Vvts8&#10;5xZQ/L/z1k4X8O5/zzSrYrI3mXjmZv8Aa+6PoP8AJoAQ3z3A22MHmZ/5aNwn/wBf8KUWHmtuvZTJ&#10;/sdEH4d/xqyABwBRQAiqqLtUYA6D0pabNNFBGZZpFVV6sxqD7VdXH/HpBhf+ekgwPwHU/pQBPJIs&#10;a75GCqOpY9Krm/kmH+gweZ/00bhPr6n8Kclgpbzbtmmb/b6D6Dp/WrAAHagCstiZjm9lMnonRR+H&#10;f8c1YVERdqoAPTFLUc9xDbp5k0qqvqx6+1AEhOBmmvIsY3yMFUcsWPSq5uLq44t4Nq95Jhj8h1/l&#10;Tk09C/nXLmZ+oMnQfQdBQAhvpJlzYweZnpI3CfXPf8KPsTTNuvZ2k9EX5V/+v+NWcAdqKAGpHHGu&#10;yNAqjoFFO6Co57mG2TzJ5VVenzHqfSo/Pu7hsWsOxf8AnpMMfkOv54oAmZ1VdzHH1qA6h5y/6BA0&#10;uejn5U/Pv+GaWPT4yfMu3Mzf7fQfQdP61Y9sUAVfsks7Zu7hiv8Azzj+Vf8AE/nip4oIoV2RRqo/&#10;2RT6juJ4rePzZplRfVu/tQBJQWAGTVYXN1OcW0GF7yS8fkOp/SgWCu2+8laY5+63Cj8P8c0AL/aU&#10;b5FrG0xzj93938+lN+z3twubm48sH70cP8tx/pirQUKNqrgelFAEcNpb2/8AqYguerdz+NSAY4FN&#10;mljhjMssqoq9WY4Aqub2aYAWVszf9NJPlX/E/gKALROKhfULZHMKMZJB1jjXcR9fT8ajNpJM2+8u&#10;Sw/55p8q/wCJ/PFWI4YoV2RRqq+iigCAnUZ+irAv/fTf4D9adFp9sh8yQNI/XfKcn/AfhU9IxCrk&#10;mgBdoo5qt/aCScWitN7xj5fz6Uph1CcfvrhYh/dh5P8A30R/QUAST3VvbqHnlVc8DJ6+w9TUT3V1&#10;LxaWjf783yj8up/IVJDZW9u2+OIbu7Hk/maloAr/AGKSbm7u3Yf884/lX9Of1qSK2ggXbDEq/wC6&#10;tSVDPfW0L+U8vz9o05b8hQBNQWA6mq/nX83+qgWNf70nJP4D/Gmrp4kO68mab2bhR+A4/PNAD21C&#10;23mOJjIy9ViG7H19Pxpu7Ubg4ESQr23Hc35DgfmasIiRrsjQKvoopaAK402NjvupXmb/AKaHj8hx&#10;UyRpGuyNAq+i05mCLuY4A7mq39oxSDNqkk3/AFzXj8zxQBZppdV5ZgB6moVXUph+8eOH2X5j+Z4/&#10;ShNNtRzKrSt/elbd/wDWH4UAA1K3f/j2DTe8S5H59P1pu/UZv4I4V9/mb+gH61aACjCij3oArjTo&#10;2bfcyyTH/ab5fyHFTRwxRDbFGqr/AHVWiaWKCPzJpFRR1ZmwKhXUFdf9Ggkl9Cq4B/E4oAsdBwKC&#10;QOpqvjUZB+8kjh9lG4j8Tj+VCabA3Ny0kzesrZ/Tp+lADm1G0DmJJPMZfvLGu4j8ulMa5vpTi3st&#10;q/3pmx+gz/Sp0RI12RoFHoop1AFc2t3N/rr9gO6wqF/Xk0qabZpyYdx/vSHcf1qeigAACjAFFFFA&#10;BRRRQAUUUUAFFFFABRRRQAUUUUAFFFFABRRRQAUUUUAFFFFABRRRQAUUUUAFFFFABR14NFFAFe+j&#10;ZAt3EMtFzt/vL3H+fSpo3WRFkjbKsMqfWnHngiqtrm2uGscfL9+L6dx+B/nQAXqvDIt/GPu8S+6/&#10;/W6/nVhSrrkHNK+CuDVazY20jaeei/ND7r6fh/LFABM32K6+09I5CFl9j2b+h/CrGd1EkaSxlJVy&#10;rLhhUNjK/wA1pM2ZIsfN/eXsf896AGwj7Fc/ZefLk5h9j3X+o/H0qae3juIWhlGVb9KS6t1uYtm7&#10;DdUYfwsOhpLS4aeP94NrKdsi+hoAbYyyENBP/rYzhj/eHZvx/nRexvuW6t0zJH2/vDuv+e9F9Eyl&#10;byBMyR/wj+Je4/w96mhljmiWWM5VlyKAGxTLcxB05VhUMDNZTfY3P7tv9Sx7f7P+Ht9KCDY3W4L+&#10;5mb5v9l//r/z+tS3NvHcQtGxI7hl6g+tADby2eXbNAQJY+Ub+n0NOgnW7h3AY7Mv909waZaTySAx&#10;zcSR8MMdfQj2NMuAbSX7dEvyniZR3H976j+X4UAJHnT5hA5/cuf3Tf3T/d/w/L0qS7ikLC5tf9Yq&#10;42/3x6U+WOK6h2ud0bjqP51FayyqxtLg/vEHyt/fX1/xoAfmHULXGDtbj0Kn+hBplrNIH+yXRy6j&#10;5Wx/rF9fr60kwazk+2xLlD/r1/8AZvr/AEp9xCl1ErK+D96ORex9aAI/+Qe/I/0dj/37P+H8vpTp&#10;4nhf7Zaruz/rY/7w9R7/AM6dbzi5Rre4VRIoxIvY+/0NRxFrGUW0pzG3ELE9D/dP9KAHSxx3SLeW&#10;hUtt7j5XH90/54qH7Fa3UXn2Qa3mXj5eCPYjvU0qyWcjXMIJRv8AXRj/ANCH9f8AOSWIvtv7Irux&#10;n/ZkX0/wPagCr5d7P88UyiePhlkXBPsSOoP0pjiJmZo4JLS4j5fyxlT9cdR7kVdby71FurdtkqcZ&#10;K9D/AHTTRi9+YAxXEXHuv+Kn/ODQBRji+2K1xbrDcL0mhOAfqD0z9MA1HctEY1RJG8tWwq3CnfE3&#10;oG/pz+NXntor/KvH5N1H1K8Z98jqp/zio0trlnOyf98o/eQzc7x9R1HueR+lAGe9igi33KqN33WZ&#10;vkb6P/CfrkH+VeGe/wBImLWTlY8/NHLwvP6D655/StCQEBjDbyQlf9dbhdyH3H/6hn1psdvH5Juo&#10;/nhwf30H3k/2WQ8EfmaALmm+IrW7YWtyv2efODHJ3PoDWkGycVyt3aLdTbFRW/urH6ewJyPpn6et&#10;S2mrajpCZZvtEIbbtJ+ZT6Z7H2NAHS0VV07VrLUk3W02W/ijbhh+FWqACiiigAooooAKKKKACiii&#10;gAooooAKKKKACiiigAooooAKKKKACiiigAooooAKKKKACiiigAooooAKKKKACiiigAooooAKKKKA&#10;CiiigAooooAKKKKACiiigAooooAKKKKACiiigAooooAKKKKACiiigAooooAKKKKACiiigAooooAK&#10;KKKACiiigAooooAjt7SC2z5MYGep7n8akJwMmopry3gYJJJ8zfdVeWP4CojJf3P+rhEK9A0nLH8O&#10;350AWJJY4kaSVwqryzN0FQm9acYs7dpN38bfKv8AifwFEenW6kSS7pXHO+Q5/ToPwFWKAKwspJju&#10;u7hmH/PNPlX/ABP54qeOGOJBHFGqqP4Vp3SoZr2CF/LaT5uvlry35CgCbOKRnVFLO20DqWquZb64&#10;XMcSwr6yfM35Dp+dLHp0JAa5Zpm67pDn9On6UAIdRWVf9BhabPRhwv5n+maPst1Oc3N1tX/nnDxn&#10;6nr+WKs4HpRigCOC1htwRFGq564HWpKbJNFChkmkVVH8THFQm+klO2ztmkz/ABN8qj8TyfwBoAsZ&#10;xUM19bQt5byfO33Y15Y/gKYLW4nbddXJ2/8APOL5Qfx6/wAqlgt4IFxDEq568daAIfNvrlv3NusS&#10;/wB6bkn8B/U0qabG3zXcjTtnP7zp+XSrIAHQUUAGMDC8UVHPd29uQJpVUt91e5+gqP7Rd3DYtrba&#10;v/PSbj8h1/PFAFiq76hbljFEWkZfvLGucex7D8aQWPmndeztL/s/dUfgP65qeOKOJdkSKqj+FRig&#10;CHbqNwDuZbcH+78zf4fzpYtPgifzCu9v78h3H/634VOBjoKKAAZFFQzXtvA4R5fmxnYvLH8KYJ76&#10;4OIYBEvZpup/Af1NAFgsB1qA6jE5xaK0x6fu/u/n0pE05G/4/JGmb/b+7+Q4qwqqgwq4oAr+VfXS&#10;/vpxCvdYeT+Z/wAKkhs7e3O6KIbu7Hkn8TUuMUUAFGahmvreF/KZt0n/ADzQbjUe+/ufuRrbr2L/&#10;ADN+Q4H5mgCxJLHEhlldVUdWY4FQNevNgWNu0n/TRvlUfj3/AAFLFYQqwkm3SyD+OQ5/+sPwqxQB&#10;W+wzTHdd3LMP+ecfyr/ifzqeKGKEbYY1UeiinUE4oAKCcVXbUI2+W1Rpm6fu+g/HpTfIvLgj7RN5&#10;a944e/tk/wBMUASz3lvA3lySfM3KovLH8BUStf3OdqLCvq/zN+XQfrU0Frb2w/cxBc9T3P41IBjp&#10;QBDFYQRHzDl5P+ekhyf/AK34VMOBRUc93DbYEsnLfdXufoKAJM0yaeG3TzJpAq+rVB5t9dHEUfkr&#10;/ek5Y++O34/lUkNjDEfMk3SSf89JDk//AFvwoAYbi5uWxaw7V/56TDH5DqfxxSx2CE+bcyGaTqGf&#10;oPoOg/nVijtgUAAGKCcVHPcRW6b5ZAo9+9Qma8ueLaPy1/56SDk/Rf8AGgCaa4ggjMk0gVR3NRfa&#10;Lu5bFtD5af8APSYdfoP8cU+GxhjYSPmST/npJyf/AK34VMAB0oArxafEjebKTLJ/fkP8h0H4VYoq&#10;Ka8gt8CaT5m+6o5J+goAlqOe6gtgDNJjccKvc/Qd6hLX139wfZ16bjgv9cdB+tSW9pBAfMRCWxzI&#10;xyx/GgBge9uhiKPyV7PJyx/Dt+P5U6GwhibzCWeT/npIcn/634VOBjoKKACgnAzUM97FC3lZ3SYz&#10;5aDLVGEv7sfvW8hD/CuC359B+GfrQBNPd29uVWR/mb7qryT+FQ7r67zsXyUPG5uW/LoP1qaC0t7f&#10;Jiiwx6t1J/GpMDrQBDDYwQnzAC0n/PRzljUw4GKKglv4UYxxZkkHVI+cfXsPxoAnqGW9t4W8t3+Y&#10;/djUZY/hUfk31z/r5PKXukZ5PsT/AIfnU0NrbwD91EFz949z9T3oAhBv7nO0C3U9N2GY/h0H61JD&#10;YwQnft3Sf89JDk1NQTjtQAAEdaCcVXfUYtxjtlaZxwVj7H3PQU0w3lwQJ5/LXvHF1/76/wAMUASz&#10;3tvbsI5H+Zvuooyx/Cow+oXO7YggXsX+Zvy6CpYLWC2H7mMLnqe5qT2oArxafChWSTMkg/5aSHJ/&#10;wH4VYAxQTgZqvJqEQZkgDTMpxtj7exPQUAWCcdqjuLu3tsCaTBb7q9z9B3qExX1yP38whXOSsfX6&#10;ZP8ASpoLS3tyWij+Y9WPJP40ARCa+uDiG38tf783U/gP64pV09GO65kaY/7fQfQdKsY5zijpQAir&#10;sG0dPSlyO9QS38EcvlIWkcdY4xkj/D8aYRqFwu5ituvt8zf4D9aAJ5riG3j82eRUX+8xxULXks3y&#10;2lozf9NJPlUf1/SnxWFsjCQoWf8AvyNuP69PwqbAoArizmmO66umK/8APOP5V/xP51JFbQwcQxKo&#10;77R1qTpUU15bwHbLKAzD5VHLH8KAJaCcVW8+9n4hgEa/3pup/Af1IpV05XGb2ZpiezHC/kP65oAH&#10;1G3JKW5aZh1EIz+Gen60gGozrnKQj/vpv8M/nU6RpGuxF2qOgHanAAdKAK6adBjM+6Zu7Stn9On6&#10;VYAxTXlSNDJI6qF6szcVD/aHmDFpA82f4gNq/mf6ZoAsUya4gt03zyqi+rNioTBfznE1yI16lYRz&#10;9Mn/AAp8VjaxP5iw5b+83zH8zQBG1/I//HpaySf7TfKv5n+gNK1vfTjE12Ix/dhXn8z/AIVZAA6C&#10;igCGOwtY38wRbmH8TncfzNTUUUAFFFFABRRRQAUUUUAFFFFABRRRQAUUUUAFFFFABRRRQAUUUUAF&#10;FFFABRRRQAUUUUAFFFFABRRRQAUUUUAFFFFABRRRQAVDewPLGJIj+8jO6P8Aw/HpU1FAEdtOtzCs&#10;8f3WGaZfwyPGs0H+sjO5ff1H4imITaXjQn7k2WT2buPx6/nVkZbrQAyGeOeFZYz8rLkVFfRyJtvI&#10;l3PH1X+8vcUkX+iXhgx+7mJZPZu4/Hr+dWjQA2JxLGsinIYZBqvc/wCiXH25fu/dmHt/e/D+VFuP&#10;sdy1ofuyfND6D1X+v4+1WWUMhRhkHrnvQAZ3Dg1WRfsN15YH7qU/J/sv6fj1/OizZ7eRrCRs7RmM&#10;nuv/ANbp+VTXEEd1CY3zz0I6g+tADpo0miaKRdytwwqGzleMtaXDZkj6N/fXsf8AGlspmkQwz/6y&#10;M7ZPf3/Gkvbd2Cz2y/vY+V/2h3X8aAC8ilUre24PmJ1Ufxr6f4VLHKtxEssRyrDIpIJkuIRMn8Q7&#10;9vaoATY3OP8AljM3/fDf4H+f1oAI82Mwtmb93If3Tf3T/d/wqW6tmnXfGwWReY29D/gadPAlzEYp&#10;ScH8Me9R2k0jhra4P7yP73GNw7N/nvQA60mFxGWK7WU4dP7relRIP7Pm2E/uZG+X/Yb0+h/n+FOu&#10;o3t5Pt0C5wMTL/eX1+oqXbDdwYO2SN16juKAI7u3d2E8HyyR/d/2vY+1EbQ31sVZPvcMrdQfSm2j&#10;vHIbG4ZmZf8AVu38a/4jvRdRNby/bYEz/wA9kH8Q9R7igAt5JIZfsdw+5sfu5D/GP8aRlbTm85P9&#10;Sxy6j+A+v09fzqWSKG+t1Kt1G6ORex7EU21nMu60uQBIo+Yf3h6j2oAbPAwb7Zacvj5l7OP8fSgp&#10;HeIt1ay7ZF4Vv5qaQf8AEukWNz+4Y4Qn+A+n09PypbiKS3lN1bJu/wCekY/i9x7/AM6AG4S+TPMc&#10;0P5of6g/qKAReDyph5VxHyrL/MeoNOkiW6VbuzcB1XKP2I9D7fypMpfx8ExzRn/gUbf1H6EUAN/4&#10;+HEcp8m5jGVYfxD19x6jtUT2yXUu4DybpRlgrEBx68dR79RUw/0wG3uP3c8fOV6j/aX2/wD1Gkb/&#10;AEk/ZLo7J1+aORe/uP6igCotm5VtkYmK8vbzDayn1Uj+nWqdwiy/vHkIU/KrzLyv+wzDqP1Fa+DO&#10;4ilPl3Cf6uRf4h7eo9R/+ukw00pAQR3GPnU/dlH+Hv1FAGHc2P2cK2Wjk6ryMn3Ujhv0P1q1p/iW&#10;6tyINViZ1H/LZRzj1I7/AFqxNYJMrfZldNuPNtf7vuB/hjPYiq8tokEAkKqyHjzUU7c/7S9VPuKA&#10;Ny2vLa7h8+2lV1JxuWpK5GCG9tbiSawkaNl+9t5x9R6fh+Va2n+KY2Ig1NPJc8rIPut/h/KgDYop&#10;qSLIoZGBB6FT1p1ABRRRQAUUUUAFFFFABRRRQAUUUUAFFFFABRRRQAUUUUAFFFFABRRRQAUUUUAF&#10;FFFABRRRQAUUUUAFFFFABRRRQAUUUUAFFFFABRRRQAUUUUAFFFFABRRRQAUUUUAFFFFABRRRQAUU&#10;UUAFFFFABRRRQAUUUUAFFFFABRRRQAUUUUAFFFFAEdvawWufKjVd33j3P41JmoZb+3jYx5Luv8EY&#10;3H/61M3ahcjKosC/7XzMP6fzoAneWONDJJIqqOrMcYqD7c8nyWcDSE/xn5VH4nr+ANKmnW4ZZJd0&#10;rLzukOfx9B+FWMDrigCt9kuZ2zd3J2/884flH4nr/KpobeG3XbBEq55OB1p5OOtRS3ttCdkknzdl&#10;Xlj+FAEtFVfOvbj/AFFt5a9mmPP5D+pFKunBx/pk7Tf7LcL9MD+uaAFbULcErBumYcbYhn9eg/Ok&#10;I1K4GCy24P8Ad+Zh/T+dTrGqKERQqr0VR0p1AEMdhbxuJWUyMOjSNuI/Pp+FTHHegsF5Jqu+owEE&#10;W6tMw/hiGf16frQBYpsk0USGSWRVVerMcAVCRqFwMGRIV/2fmYfnx+hpyafbKyyMpkZeQ8jbiP8A&#10;CgBhvml4s7d5M/xfdUfif6ZpTb3c7f6RdbF/uQ8Z+pPP5YqxRQBHBaW9sS0MQVm+83c/jUlNLqBu&#10;Y4HqahbUYSP9GRpj0Hljj8+n60AWMgdabNNFAnmTSKq/3mOKgK6hcDa0ywjv5fzN+Z4/SnRafbRv&#10;5hTe46SSHcw/PpQA03kkp22tq0mf42+VR+fP5Cg2t1Mc3N0Qv/POH5Qfqev8qsgYGKKAI4LaG3/1&#10;MSrn7x7mpKQsAMk1A2pQH5bYNM392Ln9en60AWKbNNFCnmTSKq/3mOKgMeo3Aw0iwL/sfM35nj9D&#10;T4rC3jfzSu9h0eQ7iPzoAj+2zTHbZ2zOD/y0f5VH9T+ApTaXM7Zu7o7f+ecXyj8+p/OrNFAEcFvD&#10;brshjVV/2RUlFV21GDJW3VpmH8MXP69P1oAsZqOe4gt1DTSqvPGT1qLyr+4G2SVYV9I/mb8zx+lP&#10;hsbeBt6x5bGPMY5b8zQAwXV3McWtthf+ek3A/Adf5Un9n+YS15M02f4Two/D/HNWhnHNFACIqoux&#10;VCgdAKWmySRxLvkcKB3NQ/bzMdtlA0n+30Ufj3/DNAFjNQS6hBG7RKfMdf8AlnHyf/rfjTfsk8zZ&#10;u7k4/wCecfyr+fU1NDBHbp5cCKq/3VFAEHl6hcLh5Ps6nkhOW/PoKmgtILcl0T5m+8zck/jUlH4U&#10;AFFQz3tvA3lMxZ8f6tBlqjH266GMi3U+mGf/AAH60ATT3UFv/rZNpb7o7n8KiEl9cqfKj8lf70g+&#10;Y+4Hb8fyp8NlBA2+NPmP3pG5Y/jUw44oAhgsoYW80gvJ08yQ5b/634VNQTzio57uC3wJG+Y9FHJP&#10;4UASZqO4u4bYqJJBub7q9WP0FQg3tzxzbo3rgvj+Q/WpobWCDJRPmb7zNyx/GgCEfbbpflH2dD9C&#10;+P5D9alt7SC3O+NDubhmblj+NSgYGKKACjNQzX8UT+SitJJ/zzj5P/1vxqPyL25OZ5vLXr5cR6/V&#10;v8MUAST3sMTeUu6ST/nnHy3/ANb8aj8m8uh/pEvlL3jiPJ9if8PzqaG2ht12woF7/U+tSUARw28M&#10;C7Y4gueW9/rUlBOOarG/ErbLOEzN03KflH1P+GaALOR61We+TdstUaZ84+ToPqen9aPsUtwd19Nu&#10;H/PJeFH9T+P5VOiJEgSNAqjoqjpQBXa2upzm7m+X/nnFkD8T1P6VYihigTy4Y1VfRRTqbJLHEpeR&#10;woXqT2oAdnFIzKo3McCq5u5bn5bKDcP+eknC/wCJ/wA80Lp6y/NezGY5+6RhR+H+OaAD7f5pxYwm&#10;XJxv6KPx7/hml+xTTnde3BYf884/lX/E1MECjAFOJI7UANjiSFPLiQKo6Ko6U73qOa5ht13zOFHT&#10;k1GLi6uGK2sG1f8AnpN3+g6/nigCZ5EjUu7qqjkkmoBfST/LZW5k/wCmjfKo/wAfwFKmnx58y4dp&#10;nzndJ0H0HQVYoArfYpJSWvZ2kz/yzX5VH4d/xqeONIUEcaBVXoFFOqOe6gt8ec+3dwo7n6etAElN&#10;kkSNC7yKoHVmPSq4mu7jmCARL2km6n3x/jinJp8QKvO7TMP4pOf06CgBv215ziygaTP/AC0b5VH+&#10;P4ClNnPO268uCw/55x/Kv+J/OrIGKCcDNADYYYoE8uGMKo/hUYp2ecVHNd29vjzpNu77q9z+FReb&#10;eXPMEHlr/fm6n/gP+OKALLMqruZsAdzVc34kOLKBps/xLwo/E/0zQmnRN811I0zZz+86fl0qwARQ&#10;BWNveXDD7RcbV/55w8Z+p6/lipYLWG3OYolXP3iOp+pqTPtUc1zBbrumkVey570ASUVXF1czti1t&#10;sL/z0m+UfgOv8qRbAzDdeXDSZ/hHyqPwH9c0ALJqMAYxxEysP4Yhu59PQfjSAajOuDtgU+nzMP6f&#10;zqeOJIVCRIqqBwqjFOoArpp1uGV5QZGH8Urbj/8AW/CrFFFABRRRQAUUUUAFFFFABRRRQAUUUUAF&#10;FFFABRRRQAUUUUAFFFFABRRRQAUUUUAFFFFABRRRQAUUUUAFFFFABRRRQAUUUUAFFFFABRRRQAUU&#10;UUAFFFFAEN5B9og2qdrKd0bejUtpcLcW6yY2noyn+E9xUtVSDa32S37u4/RwP6j+VAEl5bfaodgO&#10;GHKN6N2NLaXH2qHeV2sOHX0buKl7Yqq+60vPMz+7mwrezdj+PT8qAJLy3a4hwjbXU7o29Gos7kXM&#10;IkA56MP7p7ipqqvutLzzM/u5jhvZux/Hp+VADr+F3RZoR+8jO6P39R+NSQTJPCskfRlzUnXvVVf9&#10;BvNgH7qY5X/Zf/6/8xQAXiG3db+POV4kUfxL/wDW6/nViNw67lbKnofWnHpVW2P2Oc2LN8rfNDn0&#10;7r+H8vpQAMfsV3uA/dTNhv8AZf1/H+f1qeaJJ42hdcqeopJoY7mNo5VyrLgio7GVwWtZyfMj43H+&#10;Jex/z3oALSSRS1pOWMkf8X99ex/x96LyCQ4ubfPmR8rz94d1/wA96L6F3C3EA/eR8r23Duv41JDM&#10;lzCJY+jDv29qACGZLiJZEPDfnUKg2M2zP7mVvl/2G9Pof5/WiUGxn85f9TK2JP8AZb+99D0P/wCu&#10;ppYVuImjkHDDFADbm3FxH8rbXU5Rv7rUWtwbhGWVNsiHbIo7H/Cm2krKfsdwSZE5ViPvr6/X1pLu&#10;J43F7bj94o+df76+n19KAEP/ABLps5/cSNz/ANM2/wAD+hp11A02JIX2yIcxt/Q+xp6PDdw7gdyS&#10;L+dRWzPbS/YZtzDrDIf4h6fUfyoAdDIl5AyyR8/dkjbsfSmW7vayrZzsWU/6mRu/+yfcfrS3MTI/&#10;222XLAYkX++v+PpTmFtf2/B3K3O4dj6+xFADJFexka5hGY2bM0ajp/tD+tLNGZNt5aMPM29f4XX0&#10;P+eKLedw32S5/wBYvKsP4x6/40hB0193/LuzZP8A0zP+H8qAFIS/j82NtkkZ+U4+ZG9D/nmkBF4h&#10;t7hfLlTn5eo/2l/z7GnXEMgk+2Wv3sfMmeJB6fX0pGSO+iW5tpNsi52t/dPcH+ooAbkTn7FfDEg5&#10;jkU43e49D7f0oYeYRZXp2yD/AFMy8ZPqPQ+1OBS/iaC4QpJGcnb1U/3hTQfOH2G+Hz9VYcb/AHHo&#10;aAGsHklWG4Pl3C/6qZej/wCe4/8A103DPM2FWOfB3o33Jh6/55FSEhv9Cvzuz/q5Om7/AAb/ACKR&#10;huK2d+TuzmG4HXP9G/n+lAFcwRSAukTfu/vR/wDLSH/dPce3T+VULrSCfnDrIjfdk+7uPp6BvqMH&#10;61rMrtKsFw2yYD9zOvR/b/635U3azuy7FSY/6yFh8ko9f8/jQBix3V/oc221kbb/ABQSA8fh2+oJ&#10;HvW1pfiOy1EiF28qbp5b9z7HvUMtvFcRkPGzKvDIVzJD/wDFD8/bNUr3R0mj/dbfmH7vB+Vv909j&#10;/sn8KAOjzRXN2Wr6rpY8u8Rpow235vvD8e/0PNbmn6pZakm+1m3cfMp+8PwoAsUUA56UUAFFFFAB&#10;RRRQAUUUUAFFFFABRRRQAUUUUAFFFFABRRRQAUUUUAFFFFABRRRQAUUUUAFFFFABRRRQAUUUUAFF&#10;FFABRRRQAUUUUAFFFFABRRRQAUUUUAFFFFABRRRQAUUUUAFFFFABRRRQAUUUUAFFFFABRRRQAUUU&#10;UAFFFFADYoIYE8qCJVUfwqMU7GKrG/R/ktIWmP8As8KPxP8ASgw6hOf31wsK/wB2Hlj+J/woAlmu&#10;ILdd00yqM/xVF9tmlO21tWYf89JPlX9eT+VPhsLeGXzlTc//AD0b5m/M1NQBW+y3M75urpsf884f&#10;lA/Hr/KpYbW3twRDEFycsR1NSZHrUMt9axNsMu5v7iDcfyFAE1FVvNv7hcxWyxj1mPP5D/GlGn7x&#10;/pdxJJn7y52r+Q/rmgBz6haoSivvYfwRruP6U0SajOvyQrCD/wA9PmYfgDj9amjhjhRY4Y1RV6Kq&#10;4Ap1AFcabC4/0t2mP/TQ8fkOP0qdVVRhVxSkgdTUEmo2qnYknmMP4Y1LH9KAJ6M1XEuoXAzFCsI9&#10;ZDub8h/jQdPSVf8AS5ZJvVWbC/kOKAB9Rt1ZkjYyMP4Y13f5/GkD6jMvyokP+98zD8uP1NTxxpEg&#10;RE2qOAo6CnUAV/7OhYA3Jac/9NDx+XT9KsABeAKMjGc1DNeWsLbZZhu/ujk/kKAJgMcCgnAquLm8&#10;n/497Tav9+ZsfoOfzxQti8gzd3Tt/sr8qj8ufzJoAdJf20bGMybmH8CgsfyFN87UJ1zHbrCvrLyf&#10;yH+NSwQRWyeVBEqL/dVcU+gCsNOjk/4+pWm9d5+X8hxVhUVV2KuFHYUuRTZbiGBd00qqP9pqAHYo&#10;qsbySVttpbMw7vJ8q/4n8qFtbuU5urkhf+ecPyj8+v8AKgCSe8t4DsklAY9F6n8qjFxezr+4tfLX&#10;pum7/gP6kVJBaW9tnyIAu45Y9z7n1qWgCsunrKv+myvN/stwv5D+uanVERQiLhR0A7U4nHWmySxx&#10;LvlcKo/iY0AOAA6Ciq5vzMdlnA0n+191R+J6/hmm/Zbyc5ubjav/ADzh4/Xr/KgCWa8t7dtkknzH&#10;oo5Y/gKj82/uRiKAQr/el5b8h/jUsFrDbAiCJV3cse5Pv61JQBXTToSQ9yzTMpzuk5wfp0qfaOtL&#10;TZp4bdd88qqOmWNADqKqi6nuGxa2pK/89JPlH5dTSjTzKP8ATp2lz1T7qfl3/HNACtqMeNturTN6&#10;R9B9T0oMF3cHdcT+Wv8Azzh7/U/4YqZUVAFRcAdAO1OyM4oAjgtoLdNkMQXPLY71JgelGarzX0Kk&#10;xwhpZP8AnnHz+fYfjQBYqGa9ggbY8mW/hjUZY/hTDDfXB/fy+Uv92M/Mfx/w/OpYLaK2G2CILuOW&#10;Pc+5PegCHF/dgBz9nXrhcM5/oP1qa3tYIMtHH8zfeZjkn8akoJx1oAMZ5xRUM97BCfLyWk7RxjJP&#10;+feo/KvrkYnfyk/uRt8x+p/w/OgCSe9ihcxAF5P+eaDLH/D8ajMV3dY+0SeUn/POPqfqf8PzqaC3&#10;itl2wxBecn39z61JQBHBbw28flxRhRUlGRjOarvfIX8u0jaZs4O37q/U/wCTQBYJA5NVmv8Ae2yz&#10;j8455ZeFX6n/AAzSfYZLn5r+Xfn/AJZLwo/x/Hj2qyiLGuxFwB0FAFb7E9wc6hNv/wCma8KP8fxq&#10;yqKq7FXC9Ao7UtNkljhTzJXCr/eagBwAHSmzTRwJ5krqq+rGq/2m4uSRZw7V/wCesvQ/QdT+lOis&#10;EDiW4YyuOQz9voOgoAT7XcXBxZwfL/z1kBA/AdT+lCWKFhJds0z5yC/QfQdB/OrI4oJx1oAPwoqK&#10;4u7e3AEsnzH7qryT+FRAX10PlH2dfXgv/gP1oAmnuYbf/WyBc/dXufwqHzL66GIo/IX+9IMsR6gd&#10;vx/KpILKC3cyIhLN96Rmyx/Gps460AQw2MET+aQzSdPMkOT/APW/Cpse1GcdarzX0UZ8qENJJ/cj&#10;5P8A9b8aALFQz30Fu3lsxZ/+eajLGo/Ivrg/v5vLX/nnH1P1P+FTW9tDbKVhiC5OWx3oAhI1C6XD&#10;n7Op/u4Z/wDAfrUkFnBAxdY/mb7ztyx/GpiQOtGRjOaACg9KrnUEdtlnG0zeq8KPx/wyaQWt1P8A&#10;NeXHH/POLIH4nqf0oAfLfQxuY48ySD/lnGMn/AfjUZTULgYkcQr/AHY+WP49B/nmp4IY7ePyoolR&#10;R/Cop9AENvaQQMzxxfM33nblj+NTYB7U1pERS7MAo6k9qgN+ZX22UJk/2z8qj8e/4ZoAs9BxUEmo&#10;QIzRpukkX/lnGMnP8h+NM+xzz/NeXDH/AKZx/Kv+J/zxViGGOBPKhjVVX7qquMUAQFdQuR8zrCvc&#10;J8zfmeB+Rp8NjbQt5gTL95GOW/OpqKACgcUUUAFFFFABRRRQAUUUUAFFFFABRRRQAUUUUAFFFFAB&#10;RRRQAUUUUAFFFFABRRRQAUUUUAFFFFABRRRQAUUUUAFFFFABRRRQAUUUUAFFFFABRRRQAUUUUAFF&#10;FFABRRRQAVDeQLcwNEfqp9D2NTUUAQ2dwbmHc4ww+V19GHWnXECXEDQOOGGPpULg2t8JM/JOcN7N&#10;2P49Pyq1QBBZTvNDslGJI22yD39fx61JcQR3MDQSj5WGPp71BdEWt0t2D8rYSb0Hof6fjVrPvQBD&#10;YzNLEY5R+8jO2T39/wARS3NutzG0RJHoV6g9jUV3m1nW+BIX7s3+72P4fyNWh0oAhsrhp4yJRiSN&#10;tsi46H/6/Wi8tjPFiM7XU7o29GqO5BtLhb0H5Wwk2fTPB/D+tWgc0ARWtyLiFZMbW6Mv91u4pl7C&#10;6hbu3U+ZH2H8S91/z3pso+x3f2kAeXMQsns3Zv6flVonsKAGQyJPEssbZU8riq5/0G738+TM3zf7&#10;L+v0P8/rSp/od15LHEczZj/2X7j8ev51YliSeJopF+Vhg0ADIk0bRyqGVuGHrVe0kkiY2MrHcgzG&#10;x/iX/EU6ylkG6zuD+8j/AIj/ABr2b/PenXlu86h4sCROY2Pr6fQ0AJeWzTKJITtkjOYz/T6Gn2s6&#10;3MIlVSv95T1B7g0ltcC6hEgXDdGU/wAJ7iobhTZzfbFH7tuJlHb0b8O/t9KAB/8AQbgyZxDK3zf7&#10;DHv9D/Opru3S4i2MOeqsP4T606REljKOMqy8+9QWcjQSGxnbOOYnP8S/4igB1pO0oMMw2yx/eC9/&#10;f6Go5R9gnNwv+pf/AFgx90/3v8fz9akvIHbF1bgeZGOP9pe6/wCe9SQTR3VuJE5DDBB7exoAZcQf&#10;aYhsba6nMbr2NJbTC5Ro5Ytsi8SJ/nsabAxsp/sch/dt/qWPb/Z/w9qdeQMSLu3H7xR0/vr6H/PF&#10;ADIi1jKLdyTCxxEx/h/2T/Slnje2kN5bAnd/rY1/iHqPf+dSBrfULXBG5WGGVux9PrUdrM0En2K5&#10;b5usb/3x/iP/AK9ABJGt3Gt1asA68xyDv7H2oVo7+HypQ0ckbfMB1RvUUkq/YZDcRD9yxzKo/hP9&#10;4f1p88Dylbq1ceYv3Wzwy+h9v5UARqxmDWF+o34z7OP7w9/5UDBP2G+O5W4jkP8AF7H0NOAh1GHq&#10;UdT/AMCjb/P5iiJhchrK8T94OuP4h/eH+eDQBGwKD7JfHdG3Ecv8gfQ+hokQLttr7lc/ubgdQff0&#10;P86fuK/6Bf4ZW4jdv4/Y+/8AOmk+QPsl588L8JI3/oJ/of60AIyv5qxXEnlzLxDOvR/Y/wCH5Uxk&#10;LM0YiCyNzJbsfllHqPf/ACfWpGAgH2W8y8LHCyN1X0B/oaSRdgW3vWZk3fuZu6ntk+vv3oAryQpK&#10;jNtZl+6+5ctGP7rj+Ifr/OqM2klJxc2crRyHldjE5Hqp7j26+xrUcOJlS4k2TYxFcKOH9j/h+VNM&#10;RctF5Kq33ntz91v9pD2P+TjrQBVs/ElxZ7YNXj+XOBcIOD9f/rflWxBcxXEYmgkVlboymsuaBJoy&#10;7HK7vmZlOVPo4/8AZh/Kqq2dzYSb9OmaFurIeVYepA6j/aH4gUAdFRWXp/iKJ5Bb6lH9nkxxk/K3&#10;0Nae5cZzQAtFFFABRRRQAUUUUAFFFFABRRRQAUUUUAFFFFABRRRQAUUUUAFFFFABRRRQAUUUUAFF&#10;FFABRRRQAUUUUAFFFFABRRRQAUUUUAFFFFABRRRQAUUUUAFFFFABRRRQAUUUUAFFFFABRRRQAUUU&#10;UAFFFFABRRRQAUUUUAFBOBmq/nX8w/dWyx+jTNn9B/jQLJ5Bi7upJPVV+VfyH9SaAHSX9rESjSjd&#10;/cX5j+Qpvn3sy5htfLH96ZufyH+IqWCCG3jEUMKoo/hVcU/p0FAFdbBnH+l3Uknqq/Kv5D+pNTQw&#10;Q28YigiVFH8Krih2WNdzEAd81C2owk4t1eZv7sa5/Xp+tAFigkDrVdjqMwwojh9z8zf0H86P7Phm&#10;H+lSSTf7MjcfkOP0oAV9RtVO1HMjf3YlLH9On401pNRmHyQpD/tSHcfyH+NWFREXaiBQOgA6UuM0&#10;AV/7OSQYu55JvVWbCn8B/Wpo4o4k8uKNVUdFUcCnVBJqFtG23zNzf3Y1LH9KAJ6Kr+dfy/6m2Eef&#10;4pm6fgP8RQLKSQf6VdySeqqdq/p/jQA6W9toTtklG7+6OT+Qpoubyfm3s9q/3pmxn8Bz+eKkhtre&#10;2XZbwKg6/KuKkoArJZTSLm6vGbP8MfyqP6/rUsFrb2q7LeFVB5O1etSUyaeKBd0sqr/vNigB+MUV&#10;XF+ZTi0t3k/2sbV/M9fwzQYr+Zv31wsa/wB2Jct+Z/woAlkniiXdLIqj1Y1Eb8SHbaQPL/tY2qPx&#10;PX8M06LT7VJPOMe9+0kh3Efn0qbHtQBWEN9cN++uRGv9yEc/mf8ACnw2FtC/mrHufGPMblvzNTfh&#10;RQAAYGBRUMmoWsZ2eZub+5GpY/pTDLqMy/uoFhz/ABSncR+A/wAaALLMAMk1XfUYA2yINI392Mbv&#10;/rD8TSf2esoxeSNN6hm+X8hxVhUVF2ooUDsBQBWI1C44BWFT/wACb/AfrT00+2V1lkBkdfutId2P&#10;p6VPRQAY70VHNdQW/wDrpVX096hF3dT5+zWpx2eX5f06/wAqALJbHaoJNRgQ7E3SN/diG4//AFvx&#10;pBYtMNt9ctJ6qvyr+Q/qTU8cMUKCOKNVVfuqo6UAVyuoXOCStunf+Jv8B+tSRWNtE/nbN0mMeZId&#10;zf8A1qmx7UUAAGDxRUc11b2/+ulC+i9z+FReffXC/wCj2/ljs83X67f8cUATs4RSzkKB61Ab7zWx&#10;ZQtJ6v0Ufj3/AAzSjT42ZXunaYrz+86A/TpVgADoKAKws55/mvbhv+ucfyqP6mp4oYoIxFDGqqvR&#10;VGKd0oJAGSaAADFFVjqKu2y1jaZv9j7o+p6f1pPs9zcc3U+1T/yziOMfU9T+lAD5b+GM+WgaST/n&#10;nHyf/rfjTPLvLlszyeUn/POM8n6n/D86nhght4xFDEqqOiqtPwOwoAjgtobZNkEYUdT7n1qQDB4o&#10;Jqu9+it5MCtNJ/dj7fU9BQBYJwM1XlvlL+TboZJM/dXt9T0FJ9mubk7rybav/PKIkD8T1P6VPFDF&#10;AgihjVVHAVR0oArizmuSxvpfl/54x5C49/X/ADxVhI0iUJGoVVGFVR0p1DMqDc7YHqaACmySxxKX&#10;kcKo6ljVf7ZJP8lhHv8A+mrcKP8AH8KdHYgusl5IZnXkbh8qn2H+TQAhvJrglbKL5f8AntJwv4Dq&#10;f0HvSw2MZZZrh2mkX+J+x9h2qxgelHegAHHFGajuLuC2GZX69FHJP0FQlr67AAHkIfXBc/0H60AS&#10;z3kFvxI3zH7qryx/CoiL66PP+jx/gXP9B+tSwWkEBZkT5m+87HLH8al4NAEcFpBblmjX5m+855Y/&#10;U1IBjiiq8l8u/wAq3DSv02p0H1PQUAWM461Xlv4g3k26tNJn7sfb6noKaLa5uCftk/yn/lnESB+J&#10;6n9KsRxRQoI4o1VV+6qjpQBALW5uDuu59q/88oTj8z1P6VPDBFbp5cMYVf7qinU2SRI0LyMFA7mg&#10;B1NaREBZ2CgdSar/AG2a4JWxh3D/AJ6ycL+Hc/55pVsA7K93IZmBz833QfYf/roAU3rznZYwmT/p&#10;o3yr+ff8KRbDzRm+l831TGE/Lv8AjmrOAOgooAaI1AwBinVFcXMNuP3su3PRe5+gqPzL+5H7qPyF&#10;/vSctj2Hb8fyoAmmnigXfLIqj/aNQfabq5/487faP+ek3A/AdfzxUkVjDE/nNmSTp5khyf8A634V&#10;NQBXXT42Ie7czMOfn6A+w6f1qxjnNFFABRRRQAUUUUAFFFFABRRRQAUUUUAFFFFABRRRQAUUUUAF&#10;FFFABRRRQAUUUUAFFFFABRRRQAUUUUAFFFFABRRRQAUUUUAFFFFABRRRQAUUUUAFFFFABRRRQAUU&#10;UUAFFFFABRRRQAUUUUAFFFFAEd1bJcwNE38Q49j2P502xnaeH5xh1O2QejD/AD+VTHpVWTda3ayg&#10;/JN8r+zdj/T8qALEsazRtFIPlZcN71DYSPsa3m/1kJ2n3HY/iP1qwOlVbz/Rp1vl6L8svuvr+B/T&#10;NAFiRQ67GGQ3BFQWLvEGspOWi4U/3l7H+n4VYXkbqrXytE630aMWi+9t6sncf1/CgCxIiyoY3UFW&#10;4YHuKgspHjLWUn3o/uN/eXsf6fhU8brIu9TkHkVXv42Tbdwpl4+cL/Evcf57igCxLDHPE0Uq5Vhh&#10;hUNjLId1rP8A6yLjcf4l7H/PcVNHJHKiyRtlWGVPrVe8R4WW+hBzH95f7y9x/WgCa7hFxCYWJG7u&#10;Ox7Gm2dw00ZjlA8yP5ZAPX1+hqSJ0lQSKwZW5VvWq95utplv4+gGJh6r6/h/LNADr2GTat1BnzIu&#10;Qv8AeHdf896lt5o7iJZYm3KwyDTgQ1Vv+PK72Fv3UzZX/Zf0/H+f1oAJz9iuPtag+XJxMPQ9m/x/&#10;+tVjG8fMOKJEWRCjLuB6qar2btBKbCYt8q5iY/xL/iKAC2JtJ/sL529YG9v7v4fyqS6tfPj+Rtrq&#10;d0behourf7QmA21gcxt6N60WlwbhP3i7XU7ZF9DQAWtwZ4ssm1l+WRT2aop82M/2sD92/wDrl9D/&#10;AHv8f/rUt4jW8n26Fe2JlH8S+v1FWFEcse4YZWXr60ANmiiuofLkGQ3P096itLiTJtbjHmL/ABf3&#10;19aS2Y2k32GQtsb/AFLH/wBB/Dt7fSnXlu0oDwnbKnMbEfofY0ANuFaznN7EhKn/AFygf+PD3H8q&#10;kniS9gAD+6svY9iKLWYXUe/7pHysn90+lRJmwl8sj9zI2FOfuN6fQ0APtpnkzbzrtlj+8B39x7VG&#10;P+JdLtP/AB7s3yn/AJ5n0+h/SpLm2kkCzQkLMn3WPf2PsaWGaK8gYNGP7skbdvUGgBtzBIH+1W3+&#10;sA+ZD/Gvp9fSkZYtRhWWIlWByjfxIf8APUUkLtaSLaTHKN/qX/8AZT7/AM6WeOS1lN5bJwf9dGB9&#10;7/aHv/OgASRbyNrS6TEi/eX/ANmHt/KkjfH+gX3zbhhGbpIPQ+/86dNGt3Gtxby/Mv8Aq5B/L6Ui&#10;tHfRtDMu1lPzrnlT2I/oaAGgm1P2a6O6BvlR25x/st/jQV+xDyZ/mt24+bnZ7H1Hv2p0chB+wX6h&#10;tw+ViP8AWD/Gmqz2bfZ7k7oW4jkbnH+y3+NACOgt0MNwPMtX43NyU9j7e/aklVYh5N2xaPd+6nzy&#10;h9z/AF/P3d82n/K43W546Z8v/wCx/l9OgV+wDG3zLVhyuM+WP/if5fyAI3EizL5ziObGI7gL8sn+&#10;yf8AP0pnkgN5Sw7WU7jbhsY/2kP+fwqWSNLaPY48y1YfXZ/iP5U2QCMKLqRmh6w3Ct8yfU/1/OgC&#10;rPbQyxYYK0ZY7mZcDPow/hb36HvUMEmo6S2bZjJGv3oJP4f8P5fTpWhIkiybZGVZWGFm2/JL7MPX&#10;/IqPyiDtSNlaMf6nd8ye6Huvt/LpQBY0/WrO/wD3aHy5B96KThv/AK9XAcjNYNxYQ3CqRtH9yRfl&#10;Un/2U+x49MU621jUNOPlXqNNH/ex86/X1/z1oA3KKhs722vYvNtplYfqPrU2c9KACiiigAooooAK&#10;KKKACiiigAooooAKKKKACiiigAooooAKKKKACiiigAooooAKKKKACiiigAooooAKKKKACiiigAoo&#10;ooAKKKKACiiigAooooAKKKKACiiigAooooAKKKKACiiigAooooAKKKKACiiigAzmmS3EEAzNMq/7&#10;zVEtpcyf8fN83usI2D+p/Wnw2NrbtvigXcerHlj+J5oAYNQMp22lrJJ/tFdq/r1/DNIItRlOJJ0i&#10;T+7GuW/M/wCFWcA0UAV/7NtWbzJ1MrD7rStux9AeBVjhRxxUMt/aQ8NOpb+6vJ/Ic01by4lG6Cwb&#10;b/ekbb+nJ/SgCxnnFNkkjiXfI4UerGoVgvpebi8C/wCzCuMfic/0pU02zR/NaLe/9+Q7j+tACHUo&#10;WO22SSZv+ma8fmeP1pCdSn+55cI9T8x/oP51Z6cAUUAV205JP+PmaSb/AGZG+U/gOKmSJIgFjRVA&#10;/hVcClZlRdztgepqCTU7ZW2RbpW/uwqW/lwPxoAsZoqu0uoSD91bJH/tStnH4D/GgWUjjFzeSN6h&#10;TsH6c/rQBJNd21ucTTqp9M81GLyeb/j2s2I7NJ8oP9f0qSC0trYbYIFX6L1qQDAoArrBey83F3tH&#10;ZIVxj8T1/SnRWFtDJ5oi3N/z0f5m/M1MKRnRBudgv1oAUDFFV21KDdsgVpm/6ZrkD8en60M2pTfK&#10;iRwj+83zH8uB+poAsZHrUMmo2kZ2iTe392NSx/SmnTo5f+PmaSYf3XbA/IYFTJFHEuyKNVA4AUdK&#10;AIDLqE4/cW6xf7UzZI/Af40v2AyDF1cySeq7tqn8B/XNWMUUAMihjhUJFEqqP4VXFPpss0cC7pXV&#10;R6s2Kh/tAStttIHk9WxtX8z1/DNAFimyTRQrvlkVR6sagMV/M+ZblYV7LEMn8z/hT4rC2jbzCm5/&#10;+ekh3N+vSgBn28zHFnbvJjqx+VfzPX8M0ot72Y7rm52D+FIf6k/0xVgDFFAEUFnb25LRxDcfvMeW&#10;P1J5qWioJtQtoTtD72/uRjc36UAT5pGdVG5mwPeqzPqE4wkawju0nzH8hx+tOGnQswe5ZpmH/PQ8&#10;fl0oAG1CN22WsbTH1X7o/HpSCC9mfdPMI17JD1/En+gFWAoC7QKWgCKCzt7bJiiG5vvMeWP1PepQ&#10;MDGaCcCoZtQtoDsZtz/884xub9KAJqbJNFCu+aRVX1Y4qFm1GfhFWBe5b5m/wH60sVjAknnOGkk/&#10;56SNk/h6fhQAw3ctx8tlblh/z0k+Vf8AE/lS/wBnmZf9PnMv+x0T8u/4k1ZwPSigBqIqDCrj2FOp&#10;HdUXc7BR6mq5vzKStnCZMfxfdX8+/wCGaALO4VWkv1L+Xao0zd9vQfU/5NItlJcf8f8AP5n/AEzT&#10;5U+nv+NWFREXYihR2x2oAriznuPmvZ/lP/LOIkDHuep/SrEUMUEYihjCqvRVFOoJxzQAUMwUZNVz&#10;fh38q0i85v7yn5R9T/hk0n2F5+dQm8zn/Vrwg/x/GgBXv/Mby7KPzD/E+cKPx/wzSJYtMFe+l81s&#10;529EH4f45qcIqqFUYA7CnUAIqhRgClpskyRJvkYKB1LHpVc3Nzdj/Qo9i/8APaQfyHf8cfjQBNPc&#10;QwJullC/1qEPeXfMK+Sn991+Y/Qdvx/KpIbGKJ/OYtJJ/wA9JOT+Hp+FTAY6CgCGGzhgJdV3O33p&#10;G5Y/jU1FQz3sULeUpLyHpGgyf/rfjQBMTiq817Gr+TCDJJ/cTt9T0FNEF1dFvtUvlp/zzjPP4t/h&#10;U8UEMCCOGNVVeiqKAIRa3Fxn7ZNtXtFExA/E9/0qeKKOBPLiQKq8KqjpTqa8iRrudsAetADqa8iR&#10;rvkcKo7tVc3stxlbGHcOnmycL/if5e9OisULrNcyNMy9N3RT7Dt/OgBpu5rjP2GLj/nrIuF/AdT+&#10;g96clijMst07TMOQW6D6DoP51PtHal6DgUAAGKMjOKiuLuG24kb5j91FGWP0AqL/AE66bBP2dPTq&#10;5/oP1oAmuLuC2H7x/mP3VAyx/Cogb67xx5Effu5/oP1qWC0gtwfLT5m+87csfqak6UAQwWUNu5kR&#10;Mu33pGOWP41NRRQAUUUUAFFFFABRRRQAUUUUAFFFFABRRRQAUUUUAFFFFABRRRQAUUUUAFFFFABR&#10;RRQAUUUUAFFFFABRRRQAUUUUAFFFFABRRRQAUUUUAFFFFABRRRQAUUUUAFFFFABRRRQAUUUUAFFF&#10;FABRRRQAUUUUAFFFFABUd1AtzC0Dj73f0PY1JQRkYoAhsrgzQ4kGJFO2RfRh/nNSsodSjDhhg1Wk&#10;H2W9WXd8k2Ff2bsfx6flVqgCvYOyK1nIctCcA+qnof6fhVjqMEVVvx9ndNQX/lnxJjunf8utWgQR&#10;kUAVbM/ZpmsWb5V+aH/d9PwP6YqywzUF9CzItxCmZIm3KP73qPxFTQypPEs0ZyrDIoAr2v8Aot01&#10;kzfK3zw+3qPwP86tEA9RUF7BJNHuhA8yNt0ZPr/nj8afbXC3MSyquNw6entQBDb5tLhrFj8rfPD9&#10;O6/57H2q0QMYIqG+t2ni3RYEkZ3Rsezf/X6U62uBcwrMqFc9VPY9xQBDZZtZW09h8qrmFv8AZ9Pw&#10;/lipriAXETRNnDfp71He27SRCSL/AFkbboz0/D6EVJazpcQLKgPzdm6j2oAjsZndGimI82M7ZPf3&#10;+hp17btMgeI7ZIzujPv6fQ028RoJF1CJfujEo9V/+t1/OplKuocd+/rQA21uEuYRIoI7Mp7H0qG7&#10;jNtJ9viTpxMo/iX1+o/lmiX/AEK6+0qf3chAl9Fbs39D+FWD8wxigAXEiblbI/hqrFiwuBan/VSH&#10;MfP3W67fp6U62P2Of7GR+7bJhPp6r/h7fSpp7eO4iaOT+Lv6ehoAS7gS5i8tjjnKsvUHsRSWdw0i&#10;NHONskZw49fcexpLOZpVMMwxJHw3v6N+NNvYGV1vIFzInBX++vcf4UAJco9rJ9uhBI/5bIP4h6/U&#10;fyqZ1hvINjBWR159CDRFMs8QljOVYZFQR5sJ/Kx+5kP7v/Yb0+h7fl6UALbyyQyfYp5MsOY2/vr/&#10;AIjvS3UMkL/bLdSxA/eRj+Nf8R2p93CLmIBW2upzG/8Adai0uWnDJIu2SM4kX0P+BoACsN9bcHcr&#10;8gim2ssqyfZbk/vFGVb++vr/AI02T/iXzeav+pkP7wZ+43976Hv+frUlzbLdRgq22ReY5P7poAik&#10;zp8jTRn9yx/eL/cOfvD29fz9akubdpdtxbNiRR8vow9D7UWtw1wpSRQJF4kT0/8ArGooydPkWI/6&#10;ljiP/YPofb0/L0oAkHkajBhlKsrfMv8AFGw/rTYXaTdY3qgsV67eJF9f8RRcQyrJ9rtf9Z0Zf749&#10;Pr6U5lh1C2WRD05R8YZG/wAaAGK7WjiC4YtGxxHI3OP9lv8AHv8AzQhtN+6P9HP/AJC/+x/l9Ojo&#10;pBcq1ldxjzFX517MPUe38qEke0f7LcvuVjiKRu/+yff+dADTGbH99Am6A8tGv8PuPb2/Km7fsi+d&#10;bDzLduWjXnb7j29vyp2Dpxzj/Rz/AAj/AJZ//Y/y+nRzRtZnz7dd0TcyRr2/2h/h/kgEbLFBF8q+&#10;dauv3epQeo9R/KmyqI1UzSFoc5huFPzR/U+nv+dSFWgP2qyXfE/Lxr3/ANoe/t3oULEv2qxHmQtk&#10;vCv6kf1H9eoBC8b+ZsmKrJIMBiP3cw9COx/yM9KjkiV8o0THYuGjPLoPb++vtU2yNYN0KedasPmj&#10;6lPp7e3UdvSiRVRVeSZnizmK4U/NH9fb3/OgDPkspIZVurSTY5+7JG3D+3/1jz9elWrLxBsZYdUT&#10;ac485fun6+n+elSPGwbZIq75Ov8Azzn/AMG/zzUM1usgcAN8v3lbJdMew+8PQjn0oA1kkR13K2R6&#10;04HPSufhN5px32b/ACNz5bcqw9R/9bp3HetSw1m2vP3ZHlyf882PX6etAFyiiigAooooAKKKKACi&#10;iigAooooAKKKKACiiigAooooAKKKKACiiigAooooAKKKKACiiigAooooAKKKKACiiigAooooAKKK&#10;KACiiigAooooAKKKKACiiigAooooAKKKKACiiigAooooAKKKKAI5rq2h/wBbOi/VqjGoGb/j2tJX&#10;/wBortH64qSK0toBiCBV/wB1etSDPegCtt1OZsl44V9Fy5/oP0NKdOjl/wCPqaSb/ZZvl/IcVPuG&#10;Mk1FLqNlFwZwzf3Y/mb8hzQBJFDDAuyGJVHoq4p1VxeTyDMNjJ9ZCF/+v+lAj1GU5lnjjH92Ndx/&#10;M/4UAWM45NQy6hZw8POuf7q/MfyHNNOmwyNuuXkm9pHO38un6VMkUca7Yo1X/dXFAEIu7iQZt7F8&#10;HoZW2/8A1/0oEGoStma7WMf3YV/qf8BVjkCgnHWgCuNMtt/mTK0resrFv0PAqwAqjCjFRy3VtD/r&#10;rhF/3mAqMagsv/HtazSf7WzaP/HsfpQBYzxmjNV8anKcDyoV/F2/oB+tDaesvFzcyyD+7v2j9MUA&#10;PmvbWDiSdQf7uefypi3ksozbWUjD+9J8g/Xn9KkitoIF2QQqn+6oFSAYoAriHUJTma6WMf3YV5/M&#10;/wCFC6dbB/MlQyN/elYtj6Z6fhVjNIzBBljQAoAAwBRVd9StVby42aVv7sKlv5cD8aGl1CXiG2WP&#10;/alfOPwHX86ALFRzXdvbj99Mq+xNRmxllGLi+kb1WP5R+nP61JDaW1v/AKmBV9wOTQBGt7LMM21p&#10;Iw/vSfIP15/SgQX8xzPdCMdlhXp+J6/kKsY9KKAIYbC2hbzPK3P/AM9JDub8zU2B6UZ71DLqFpE2&#10;zzdzf3Ixub8hQBNRnHWqzTahL/qLVY/9qZun4D/GlNi0w/0q6kkH91flX9Of1oAdNfWsB2vN8391&#10;Rub8hTTNfTD9xa+X/tTN/Qf/AFqkitooF2wxqo/2VxUlAFdrFphi6unk9VHyr+Q/rmpooYoU8uKN&#10;VX0VcU6kZ1QZdto9TQAvA7UVXOoxO2y1jaY+sY+X8+lIkd/NzJMsK/3Yxub8z/hQBNLPDCu6WZVH&#10;+0ahF7LPzZWrMOm6T5V/Xn9KfFYW0LeYE3P/AM9JDub9amoArfY7iYYvLtj6rH8q/wCP61LBBDbp&#10;5cMSqvoq4qSkLY5NAC+9GR0qu+oQFvLgDTN3WPnH1PQUgS/uDmSRYV7LHy35n/D8aAJZ7mC3G6WZ&#10;V9j3qL7Re3Kf6LB5ef8AlpN/8T1/PFPhsbe3O6NfmP3nY7mP4mpgMUAVxp8bOHuWaZhyPM6D6DpV&#10;gDjpRmmPPHEu6Zwo/vMaAH8CkZlQZY4qsbye4GLKA89JJflX646mnLYCRhJdzNMV/hb7oPrj/HNA&#10;CfbWlO2yiMmOrZwv59/wzSiyecZv5vM7+Wown5d/xqcKB2paAEVVUbVUD6UtNZ1QZY4A7moPt7T5&#10;Wwi8zt5jcJ/9f8KALDuiLudto9TVc3s1yCNPh3dvNk4X8PX8OPehLAOwlu5fOYcqpGFH4f45qyBj&#10;tQBXisVEnn3DmZx91nHC/Qdv51Y/Cgn2pk1xBbp5k0gVf50APzjrUVxeQW4+dssfuqvLH6CovNu7&#10;sgRL5MZ/iZfmP0Hb8fyqWCzht+Y1yx+87csfxoAi2310fnbyY/7qnLH8e34fnU1vbxW6eXFHtH8/&#10;epKCQOpoAOlBYAZJ6VXe+Vn8m1j85x97b91fqe386RbF5vnv5d/fylGEH+P40AIb1pzssYvM9XJw&#10;o/Hv+FKliXYSXsnnMvIBHyj6D/HNWFUKMKKXPtQADpjFFRz3MFvHvmlCj+f09ahD3t3xGvkx/wB5&#10;vvH6Dt+P5UASXF3DbcyyfRVGSfoO9MzfXJ4XyI/zc/0H60+CzityWQbmb7ztyx/GpqAIbe0htslE&#10;+ZvvM3LH6mpsd8UUUAFFFFABRRRQAUUUUAFFFFABRRRQAUUUUAFFFFABRRRQAUUUUAFFFFABRRRQ&#10;AUUUUAFFFFABRRRQAUUUUAFFFFABRRRQAUUUUAFFFFABRRRQAUUUUAFFFFABRRRQAUUUUAFFFFAB&#10;RRRQAUUUUAFFFFABRRRQAUUUUAFFFFABRRRQBHdQLcwNA6/eHX0PrTbGdp4sycSKdsi+jD/P5VNV&#10;Vs2t8JAf3c3yt7MOh/EcflQBZYbhtIqtYl4S1lK3Mf3PdT0/w/CrVVb8eU63yrzD9/HdD1/x/CgC&#10;11qrCDaXTWm/5ZMvFnt6j+v41ZV1cZU5qK+hkmhzCo8yNt0efX0/HpQBNjjFVUxY3m3GI7g5X0V/&#10;T8R+o96mhuEnhWZB97t3FJeQ/aIDHu2nqreh7GgCQcjmq3y2V6WyfLnbn0V//rgfn9aksrgzwAuN&#10;rLxIvow6064t0uIWhc43fxenvQBIeaqYFlecn93Of++X/wDr/wA/rUtjcPNGUl/1kbbZPr/9frTr&#10;iBbmFoX/AIu/p70ASHBXFVbTNpMbFl+U5aH6d1/D+X0p1jM8ibJtvmRnbJj19foade25niyhxIp3&#10;Rt6H/PH0oAkkjSVGjdcqww3vUFjI0bNZTPl4+VJ/iXsf6GpbW5W4hWTG09GVuqnuKjvYZCFuYP8A&#10;WR8qP7w7r+P86AH3dut1DszhhyrejDoaZZ3DzJtkXbIp2yL6H/CpbeZLiFZo2yrDNQXa/Zpv7QQd&#10;OJlXuvr9R/LNAC3kLoVvLdP3kfG3++vcf4e9TQyxzxLKjbgwyDShg65U9e9Vgv2G624/dTNkf7L/&#10;AOB/n9aAA/6Bdb8fuZm5/wBhvX6H+f1qeeGK4iMMi5VqWWNJY2ikUMrLhhUNlK0ZNlO3zJyrf319&#10;fr2P/wBegBLSWQE2lyf3idG/vr2P+PvS3MMyuLy3UmRRhlH8a+n19KdeWzygTQHEsfMZ/p9DTrad&#10;LqESL9GU/wAJ9KACNo7qDep3K69+/tUVuWspfsczfI3+ob/2X6/0+lI6mwn80f6mRvn/ANhvX6Hv&#10;7/jU88C3MXlOdvuDyPegCO6hkLLdWx/eJxjs49DSo8V9bZxuVhhlbt7GktJ3Yta3BxKn3uPvDswq&#10;O4U2UpvIhlG/1yD/ANC+o/lQA62d7eT7HcNuP/LF2/iHofcfrSTI9rKbyBflPM0a9/8AaHv/ADqW&#10;aOK8i2luDyrL29CKbazyMTa3I/er97A+8P7w/wA8UAE0aXcSzQS4bGYpF/z0pI5I72JoLmIBl4lj&#10;z+v+Bpjj+z5TIvMLnLj/AJ5k9/p6+n51JcwM5W4t2xIv3T2Yeh9jQA2OSSGT7Hd/MGz5ch/i9j7/&#10;AM6bzppx/wAu7e3+rP8A8T/L6dJF8nUICkikc4ZT1Rh/nrTYJmD/AGK7AZv4Wxw6/wCPrQAOklm3&#10;2i3UtGeZI1/9CH+HekKFf9NsTuV+ZIx0b3Hv/OkVjp7eUx/0djhWP/LP2Pt/KnSRyWTtcW67o25l&#10;jX/0If1Hf+YA1Bu/07Tvm3cyR9N3+Df5NInAN3p67kY/vYOnP9D/ADpWVwft1i27dy6A8OPX60cT&#10;D7dYP838aHjd7H0NAEflx/Z90K+dat9+Hbyn0/w7dvSh1UIkjy7o/wDlldKfmT2PqP8AJ9akU+bm&#10;9sh8/SWNuM47H0PvSR/PuubEdW/fW7cc9/of5/rQBDJDubY6qruc+iS+4/ut/nmq1xaRuGJByrZb&#10;cMMvuf8A4ofjnFXNkf2ctbxmW3b/AFkH8UZ9v8PypG27FkkmLR/8srpfvJ7N6j/J9aAILbVbuzPl&#10;Xe6SMD738Q9/ce//AOqtS2uIriPzYpNy1nSQFWWJkVWPK4OFf3U/wn27/rUCpLbP59u+3DYb5cAe&#10;zDt/I9sZoA3KKp2erRynybhfLk6exP8An/62auZGcUAFFFFABRRRQAUUUUAFFFFABRRRQAUUUUAF&#10;FFFABRRRQAUUUUAFFFFABRRRQAUUUUAFFFFABRRRQAUUUUAFFFFABRRRQAUUUUAFFFFABRRRQAUU&#10;UUAFFFFABRRRQAUUUUAFFFFAFdpr9/8AU2ar7yyf0GaBBfOP318B7RxgfzzVgkAZJqGW/sof9ZdR&#10;59A2T+VADV0y0J3yhpT/ANNXLD8un6VMkccYxHGq/wC6tQ/b/MGYLWZh6+Xt/wDQsUhl1ORsR20c&#10;a/3pHyR+AH9aALP4UEgdTVf7NduP3uoMP+ucYH880JpdoG3So0p9ZpC36HigB0uoWUPD3C5/ur8x&#10;/Ic037dI4zBYyt/vDb/Pn9KmSOOPiONV/wB1adkDvQBWxqkvLNFCvooLn8+P5UraeJRi5uppP9nf&#10;tH/juKsZFMluIIRumnRR/tMBQAkVpbQf6m3Rf91RUnXqKr/2jBIcW8ckvukZx+Z4oabUHP7izVf9&#10;qaT+gz/OgCxSMwUZJqAW963Et8R/1zjA/nmhNNtVbdIjSN/emYtj86ACTU7RDsWXe392NSx/Sg3V&#10;23+psG+srhf5ZNTKqpwi7R6AU7NAFcW99IMz3ir/ALMUf9TmhNNtFbfIhkb+9Kxb+fT8KsZHrSPI&#10;kYy7hf8AeNACqqqMKuPpR+FVzqdqx225aZv+mSlh+fShptQlO2G0VB/emf8AoP8AEUAWKZJLHEN0&#10;sqr/ALzAVEbS4kGJ7+T3EYC/4n9adFYWkPKQKzf3m5b8zzQA0aikhxbQSSf7SrhfzOAfwo/4mMx/&#10;5Zwr/wB9N/QD9asUUAV/7OikO66leb2dvl/IcVMkaRjbGiqPRRTs96jmure3GZ5lX/eagCSiq4vX&#10;lBNtZyN6Mw2j9ef0oWHUJeZrlY/9mIZ/U/4UATs6INzsFHqTUB1KJ2KWsbzY7xr8v59KWPTrVDvd&#10;TI396Ztx/Xp+FTjgYAoArY1CflmSFfRfmY/0H60senW4bzJt0zf3pjux9B0H4VYozQABQBgCio5r&#10;u2txmaZV+p61H9suJlzaWTH0aU7R/j+lAFioZb23txieUBv7o5Y/gKYbO4mXF1eN7rD8o/Pr+tSw&#10;2kFvxDEq+uB1oAhNxezf8e9t5Y/vTf4D/wCtS/2esp3XkzTbf4W4X8u/45qzj2ozQAiIka7UQKPR&#10;RS0jukY3O4UerGq/9oLKcWcDTdtw4X8z1/DNAFk1DPfW8BCu+WPSNRuY/gOaZ9lvJ1/0q62j/nnD&#10;x+G7r+WKlhtobcbYYVX6CgCLzL64PyRiFf7z8t+XQfnT4rGBH86QGST+/Ic4+np+FTUZHrQAbR2o&#10;qO4uoLZN80qr+PX6etQme9uABbQeWv8Az0m6/wDfP+OKALDypGu52AHqxxVc3k1wP9Bhz/00k4X6&#10;+p/l706OxjEnnTs0z/3pOi/QdBVigCutgHZZLuZpmHQN90fh/jmpwqgYApcjpTZZI4k3yuqr3LHA&#10;oAcBimySpEpeWRVX1aq/2m4uRizi+X/nrJ0H0HU/pTo7BBJ5s7tI/wDeft9B2oAaLm6uwBZx7V/5&#10;7SL/ACHf8cVJBZxxOZpC0kh/5aSHJ/D0/CpqM0AGB6UVHcXcFsu6V+vCqOS30FQ7b27Pzt5MfT5T&#10;85/w/nQBJPfRQuIU/eSH/lmnX8fT8ajFrcXfN7JtU/8ALGNv5nv+gqa3t4bdNkUQX+Z+vrUlADY4&#10;o4l2RIFXsqjpTqCwXkmqrXr3B2WEe7t5jfcH+P4UAWJJY4l3yOFUd2qv9puroYtI9in/AJayL/If&#10;4/rTksF8wTXEhlkHQt0X6Dt/OrAz3oAhgsoYW84gvIesj8n/AOt+FTUUUAFFFFABRRRQAUUUUAFF&#10;FFABRRRQAUUUUAFFFFABRRRQAUUUUAFFFFABRRRQAUUUUAFFFFABRRRQAUUUUAFFFFABRRRQAUUU&#10;UAFFFFABRRRQAUUUUAFFFFABRRRQAUUUUAFFFFABRRRQAUUUUAFFFFABRRRQAUUUUAFFFFABRRRQ&#10;AUUUUAFFFFABUd1bLdQNExxuHDeh7H86koPSgCGxnM8G5hhl+WRfRhwalKhuoquS1tfbtv7u44b2&#10;Yf4j+VWaAK1iWhdrFj/q+Yz6qen5dPwqzVXUF8orfqDmH72O6d/8fwqyjK671PB6H1oArRgWl6YM&#10;/JN80foG7j8ev51aqG8ge4hKxna6ndG3ow6U61nFxCs2zbnqPQ9x+dAEMwFreiYL8k2FkPo3Y/0/&#10;KrXUYNMuIUuIWhk+6y44qOwneSIxzN+8jbbJ9fX8RzQAy6H2S4W+VflPyTfTsfwP6VaBJHIpsiLI&#10;nlyJuVuGFQWDtHuspnJaHoW/iXsf6fUUAJd/6JMt+oyPuzf7vr+B/TNWB8wyTSsquu1hkHqPWq9i&#10;3kM2nyE7o+Yy38Sdvy6f/roASXFldicn93MQr/7LdAfx6flVo8imTRLPG0Ui/KwxUVhK5DW0z7pI&#10;uD/tDs34/wA6AGqWs7vaf9VM3y/7L/8A1/5/WrRwRzUdzClzEYX6N39Peo7KaSRDHPxJGdsg9ff8&#10;aAI7Vvsdx9hYna3MLH07r+H8vpVieKO5iaGQcNxSXdv58WEba6ndGw7GktLkXEO9htZTh1P8LdxQ&#10;A2ylkIa1uP8AWR8M394dj/nvTru2aRBJD/rYzmNm/l9DTb2KTct3AmZI+395e4/z3qW3lSeJZo2y&#10;GGRQAltcJcQrInHYqeoPpVe43WU32xR8jf6/jp/tfh39vpTrlTZ3H20f6t8CYeno3+P/ANarDYZc&#10;daAB1SVCrqGVhz6Gq9oz2sv2CY54zCxPVfT6j+VFsxs5fsEn3W5gPt3X8P5fSpLm1FzEArbWVsq4&#10;H3T60AJeWzSBZ4DiWPlD6+x9qdbSR3MXmAHrhlbqD6Gm2tyZ4yJBtkQ7ZE9D/hTLlWs5Dexj5T/r&#10;1Hp/e+o/l9KAGriwm8rP7mRvlbH3G9Poe3/6qlu7YyqrwvtkQ5jb+h9qkdIbiExnDKwx9ahtJXik&#10;+x3JJYLmN2/jX/H1oAfbzrdQkMm1h8skbdj6VDFmwlFtIf3LHETE/dP90/0/Kn3cTxSC9t0yy8Ov&#10;99f8R2qT/R76242ski0AR3UEiSfa7VfnAwy/319Pr6UpS31G2V0bHdWHVT/jSWs0kMn2K5JLdY5D&#10;/Gv+I70lwr2cxvIQzK3+uRf/AEIe/wDOgBbeYuWtLpR5ir83o49R/nimRO1g6wTEtCxxE7fw/wCy&#10;f6GpZoY7uNZYpdrD5o5F/wA9KSGZbuNre4iAZeJIz/P6UAMkR7GRriBS0bcyxqOn+0P6jv8AzV42&#10;3fbrIhtwBZc8SD/GkgeS1kFrOxaNuIZG/wDQT7/zpHV9PczRj9yxJkRf4P8AaHt6igBWxcAXti22&#10;QcMD0b/Zb3/lSEi5/wBJtD5c6cMrd/8AZb+hp0sThheWfzMfvKDw4/x96ayrdhb2ybEijHPf/Zb/&#10;ADxQAgDTlp7UeXcLxJG3Q+x/oaSM72aazj2ybv39u3f/AOv79DTgBejzIT5U8fB3dvY+o/yKD/ph&#10;3qfJuYhyP8/eX/PWgCMBPJbyYzJAWIkgP3oz7f4flTWUBVn8/dHjCXA6qPR/Uf596mG6eTzIx5N1&#10;GvzI3Rh/Ue/amplnaa1TbMP9dbt0b3/+v3/kAVpLb5hGYxu6qinhh/sE9R/smnWl/PaBVc+ZH0Hq&#10;Pbnof9k/gT0qQRpJGzW8W6Pd+8tz96M/7Pofb8qY4Ur5xl3IeBNt/wDHZB/Xt7dwDQhuI7hN8TZ/&#10;pUlZKpLBLmIFHVfu/eyPb++PbqKuWeoJPtSTCs3Tn5W+n+HUUAWqKM0UAFFFFABRRRQAUUUUAFFF&#10;FABRRRQAUUUUAFFFFABRRRQAUUUUAFFFFABRRRQAUUUUAFFFFABRRRQAUUUUAFFFFABRRRQAUUUU&#10;AFFFFABRRRQAUUUUAFFFFABRRRQBXXS7NfvR7/eRi/8AMmpo4IYv9VEq/wC6KhM+pMf3VhGvvJN/&#10;gDQE1Fvv3ES/7sZP8z/SgCxSM20ZNQGymk4m1Cb6Lhf5ChNMsk6xF/8Aroxb+ZoAdLf2UJxLdRr7&#10;Mwpq6jHJ/qIJpPcRkD8zipo4IIf9VCq/7q07HOcUAV2uL9+ILFR7zSgfyzQIr+Rfnu419o4/6k/0&#10;qxSM6IMswFAFf+zY3Obi4mk/7aFR+S4qRLK1j/1Vui+4WmNqlgp2rcq7f3Y/mP6UfbXb/V2Uzf8A&#10;Adv88UAWBxRVfzNTkPyW0Ua/3pJCx/ID+tDW96/377H/AFzjA/nmgCxmopb60gH765RfYtzTBplu&#10;TumMkv8A10kJH5dP0qWO3t4f9VAq/wC6tAEQv1k5gtpn9/L2/wDoWKTfqUrYSCKJf7ztub8hj+dW&#10;aKAK7WdxKMTX8n0jAX/6/wCtLHptnHyIQx/vSfM35mp81HNe2lv/AK+5jX/ebrQBIABwKKrjUFk5&#10;gtpn9xHj+eKBJqcrYEEcS/3mYsfyGP50AWKa8sca7pJFUerGoTaXEvE99Jt7rHhf/r/rTo9Ps4+R&#10;bqT/AHm+Y/maAG/2lA5xbLJN7xqSPz6frQZdRlbEcEcK/wB6RtzfkP8AGrFBGeDQBXNlJMP9JvZG&#10;X+6nyD9Of1qSGztYOYYFX3xzUmaa8scS7pJFUerHFADqKrjUoJP+PZJJveNePz6UB9SmPEUcK+rN&#10;ub8hx+poAsZx1qGa+tIDtknXd2VeWP4DmmfYDK2bu5kk/wBndtX8h1/GporeCEYihVf91aAImu7q&#10;QYtrI8/xTNtH9T+lJ9luZxi4vGHqsK7f16/qKs474oxigCOGztoOYoVH+1jk/jUgGBigkDqartqN&#10;sHMcbmR/7ka7sfXHT8aALFIWAGag8zUJ2xHCsK/3pPmb8h/jSf2ervuu5ml/2WOFH4D+uaAHPqNs&#10;r+VExkb+7GN2Pr6fjTN1/cNwqwL/ALXzMf6D9asJHHGuyNAq+iinYHpQBXTToN3mTlpn/vSHOPoO&#10;g/Cp9oHGKWo57mC3XfPKqr6s1AElGe9Vmu7mb/j0tGx/em+Ufl1/Sj7C8pzeXLOP7i/Kv6cn8TQA&#10;6S/gSTyUzJJ/zzj5I+vp+NM231w3zMsC9gvzMfr2H61YjiihXZFGqj0UU7A64oAhgsbe3O5Fy3eR&#10;uW/M1NRUNxeQW52ySfMfuxryx/AUATUyW4hgj8yaQKvqxqEyX9w37tBDH/eb5mP4dB+tOgsYY285&#10;sySf89JOT/8AW/CgBhuLq5OLWDap6yTL/Jev54p0enxh/Nncyv8A3n7fQdBVjAooAAMUVHPcRWye&#10;ZNIqr/tVF597cnFvF5af89JBz+C/4/lQBLPcQ26eZK4Ue9QmW7usCJPJj/56SL8x+g7fj+VSQ2UU&#10;beY5aST/AJ6SHJ/D0/CpsDGMUAQw2UMB3KCzH70jcsfxqbn1oJ96hnvI4GVGyzt0jUZY0ATE4qvL&#10;fKH8i3jMkndV6L9T2pphursZuH8pT/yzRvmI9z/h+dWI4Yok8uONVX0UUAQLZvcEPqEgfHPlL90H&#10;+v4/lVgIF4UYHpS4wc4ooAKKKKACiiigAooooAKKKKACiiigAooooAKKKKACiiigAooooAKKKKAC&#10;iiigAooooAKKKKACiiigAooooAKKKKACiiigAooooAKKKKACiiigAooooAKKKKACiiigAooooAKK&#10;KKACiiigAooooAKKKKACiiigAooooAKKKKACiiigAooooAKKKKACiiigAooooAKKKKAIryH7RAYg&#10;dp6qw7EdD+dJaXHnwK+Pm6Ov91u4qaq3/Htf4K/Jcc59HA/qP5UAWSARgiqtgXgL2DD/AFfMfuh6&#10;fl0q1mquogQhb4dYfve6d/8AH8KALQPFVU/0K92D/V3ByvoHx/Ufyq0rBlDKcg96ju7c3MDRq21u&#10;qN6N2NAEgOaq3P8Ao1yt6q/Kw2Tewzwfz/nUtnObi3WVl2t/Evoe4p8saSxtHIm5WXDD1oAdVa/V&#10;omW+jHMfDr/eXv8A40unyNta1lYmSHglv4l7H8v1qwQGGCKAEVldQynIIyCKgv43wtzCP3kfIX+8&#10;vcf5702zItpWsCMKvzQ+m30/A/pirXBoAbDKk0SyxNuVlypFQXqPCy38Q3NHw4/vL3/LrSQD7Jdt&#10;a9I5Dui9j3X+v5+lWm5HSgBsbBkDq2QRkVXvQbeRb+NT8vEyjuvr+HX86LU/ZJ2sSMKctDn07r+H&#10;8qssMqQR2oARW3ruU9elV7kfYp/ti/6tvlm9vRv8f/rUWjfZJjp7k4+9Dn+76fh/KrLKkilXXcrD&#10;BHrQAuaqIfsNztC/uZmyP9l/T8f5/WnWTGKRrGVsmPmMn+JP/rdP/wBdS3EEdxC0Mg4YY47e9ADi&#10;qyJtdchuoPeoLRzbSnT5W+6Mwt6r6fUf4UtpPIytBOf3sZw3v6N+NOu7YzxYjIWRTujbHQ/4UAF3&#10;ALmPZkq3VWH8J9aLS6M6bJBiRG2yL6H1+hpbO4FzDvK7WHDr/dPcVFextA630CksgxIoH3l/xFAC&#10;3cLxML2AbmX/AFigffX0+o7VNG6TxiWN9ysMhvWlikSaNZY23K3KkHrVYE2Fxt/5Yytlf9hvT6H+&#10;f1oAIm/s+f7M3EUh/df7Lf3f8Py9KlurZbmMYO1l5jYfwmnTwR3ETRSD7w/L3qOzmYs1rcf6yPv/&#10;AHh60AOtLkzR7ZV2yJxIvof8Kik/0CY3C/6ljmRR/Cf7309fz9afdwOjfbbZcyKMMv8AfX0+vp/9&#10;enxSxXMPmJ8yutACXMK3Ue08FTlHXsfWm2k5m3QzqFkT76jv6EexpsLGykFm/wDq2/1DHt/s/wCH&#10;t9Kdc28jbbiBgsqfdz/F7H2oAjONOk3j/j3duRj/AFbev0P6VJdWxk2zwELMv3W/vex9qdDNHdwl&#10;tn+y6sOh9DUUJaykW1kYmNv9S57f7P8AhQA9JIdQt2jkT/ZeNuqmmwTPC/2O6bcx/wBXJ/fH+P8A&#10;OluYZUk+2Woy6j51/wCei+n19KUiDULbKnhuVZeqn+hFAEbA6a29f+PdvvD/AJ5+/wBP5U6aF4pP&#10;ttn8xP8ArIx/y0Ht70QTuzG1uiPMUZ/319R/X0pv/IOk2EE27Hhj/wAsye30/lQA50W6Rb2xfbIo&#10;+Unof9lv88Uh2X67kzFPEcdOVPp7j+dLNE9tKbu0XOf9ZH/e9/r/ADoeNbtFvbJwsgHyt2P+yf8A&#10;PFADcLd4jm/dXEfII7e49QaObpljm/dXMfKuvQj1HqPalwl8mceXNG3/AAJD/UfoaQbbxfs1yPLm&#10;j5Vl/wDQh/n60AN+aabk+TdKv/AXH9R+opPmkdmhQR3AH7yFvuuP896cf9IP2W8GyZeY5F4z7j+o&#10;/pQR5zrbXR8uZTmGZf4vcf1FAEQSNoysKMyK3z254eI+q/5+npUcqKV80srK/Amx8rezgfdOf4v/&#10;ANVWGDTTLHOfKuF/1cijhx/Ueo7frTQHMrAIsc+395H/AASj1/8Ar9R3oALa9ltm8udWZVX5geXX&#10;3/2h7jn1q9HMkqh42DKRkMDWeY1KYiRisbcx/wDLSE+q+3t0x09KbHK8DedFKu1/ut0jk+v9xv50&#10;AalFQ293HcEryrr96NuoqagAooooAKKKKACiiigAooooAKKKKACiiigAooooAKKKKACiiigAoooo&#10;AKKKKACiiigAooooAKKKKACiiigAooooAKKKKACiiigAooooAKKKKACiiigAooooAjlvLSH/AF11&#10;Gv8AvSAVGNVsH/1U/mf9c1LfyqRLW2j/ANXbxr9FFSUAVzfAjKWsx/7ZkfzoNzeHmHTm/wC2kir/&#10;ACzVg8jpRuHrQBXX+1H++II/oWf/AAo8i+b71/t/65xj+uaklvbOD/XXUaf70gFRrqlg/wDqrjzP&#10;+ualv5UAA05G5nuZpPrKQPyXFOXTrJTkWsf/AAJc0n25T9y2nb/tkR/PFIbu6b/U6bJ/20dV/qaA&#10;J1VUGFUD6Clqup1R/vRwR/8AAi39BR5N84+a9C/7kI/qTQBYoLAdTVf+zg/M95cSf9tNv/oOKcNO&#10;su9srf73P86AGvqeno/lm7Qt/cVtzfkKDe7h+7tZ2/7Z7f54qZI44xtjQKP9kU6gCt5upSN+7tI0&#10;X+9JJz+QH9aX7PfNy98F/wCucY/rmrFGcHmgCuNNgPM8kkp/6aSHH5Dj9KkitYITmOBF/wB1aJ7u&#10;2thunuI0/wB5gKjXUraQZhEknvHGSPzxigCxRmq7XV65xb6e3+9M4Ufpk/pR5eoSD5540/3Yycfi&#10;T/SgCxTJri3t13zzqi+rMBUX9nB+bm7mk9i+0fkuKfHY2kR3Jbru/vbeaAGDUYZBmCOSQf3o4zg/&#10;j0o83UpTiO2SNf70rZb8h/jVjFFAFc2dzN/x8XzY/uxKF/Xr+tOTTrNDkQBj/eb5j+ZqbNNaREG5&#10;2C+pJoAcOBjFFV11O1f/AFDNN/1xUsPzHFBuNQlOIbNY1/vTSf0Gf5igCwDkU2SaKFd8siqo6lmx&#10;UJtLmb/X3zBf7sKhf15NOj0+0jO4Q7m/vP8AMfzNADf7RilGbWOSX/aReD+J4oxqU2SwjhXsMlj/&#10;AEA/WrFFAFcadE533UjzN/00bj8hgVNHGsS7I0Cr6KKdTJ7mC2TzJ5lRfVmxQA+iq5v94/0a1kk9&#10;Dt2j8zTRHqEw/e3Cw57RjJ/M/wCFAFh5Y4kLyOqqOrMcYqE6gsnNpA8v91gMKfxP/wBelj061Q72&#10;QyN/ekbcf1qfaPSgCv5OoTL++uViz1WHkj8T/gKdFY20J3LHlv7zHc35nmpqCcUAAoqGa+t4G8t3&#10;+Y/djXlj+AppnvZ/9Tb+Wv8Afl6/kP6mgCfcB1NQf2hFJlbRWnPT9390H69KRNPR233krTN/tH5R&#10;+A4qwqqq7VHAoAr+Rf3C/wCkziMHqkPX/vr/AAAqWG0gg/1MQX+8e5/GpKM0AFFQSahbxv5QJeT/&#10;AJ5xjJH+H40w/brofMwt19F+ZsfyH60ATT3dvbr+9lCluFXuT6Ad6i829uTiFPJX+9J94/Qf4/lT&#10;4LK2g+aNPm/vscsfxNTYx0oAhhsYYm818ySd5JDk/wD1vwqYZ70VHPdwWwHmv97hV7sfQDvQBITj&#10;rUdxdwW2PNkwW+6o5LewHeoTJe3fEaeQnZnGWP4dB+P5VJbWcEHzoCzH70jHLH8aAI/9NvDjBgj9&#10;ern+g/X8Kmt7WG2/1SderE5J+pqSigAooooAKKKKACiiigAooooAKKKKACiiigAooooAKKKKACii&#10;igAooooAKKKKACiiigAooooAKKKKACiiigAooooAKKKKACiiigAooooAKKKKACiiigAooooAKKKK&#10;ACiiigAooooAKKKKACiiigAooooAKKKKACiiigAooooAKKKKACiiigAooooAKKKKACiiigAooooA&#10;KKKKACiiigAqG9heeArGcMvzRt6MOlTUUAR2s4uIVlA6jlfQ9x+dPYZHT2qtFi0vmiP3ZvmX03dx&#10;/X86tc0AVbHdA72Lf8s+Yz6oen5dPwq0aq348hlv1P8Aqv8AWe6Hr+XX8KsK27kdPWgCuALO+yfu&#10;XH5bx/iP5Va5xUN7CbiBog204yreh7GizuTcwK7rtbo6+jDrQBHeq9vIt+vReJf909/wPP0zVoHI&#10;zTXVXQow4PXNV9PkMZawkJ3Rfdz3Tsf6fhQA6+hkZBcRD95G25ff1X8RUsE0dxEs8RyrDKmnnpVW&#10;Am1umtuNknzxezfxD+v50ASXtsbiL5DtdTujb0YUWdwLmESBcdmU9VPcfnU3aquRZ3m/d+7uCA3+&#10;y/8A9f8AnQBJfW7TxZibbJGd0Z9/T6HpTrW4juYFlTvwR6HuPzqTr1qqc2d7u3Dy525/2X/+v/Me&#10;9AEl7A80YeE7ZIzujPv6fjTrW4S4gWVfoR/dPcH6Gn/eqs3+h3u4D93Nw3+y/wD9f+f1oAfewSOo&#10;ngA82M5jz39R+NPt547iFZYzww/KpD0qqAbG7wB+6nP/AHy//wBf+f1oAW+R43W9gRi0f3lX+Je4&#10;+vcVPHKkyCSNtysMg+tKPmHIqtFixuvIOfLlJMford1/qPxoALkfY5/to4jbAm9vRv8APb6VayOh&#10;prKJVww4IwR61Xsy1vKbCRuF5hJ7r6fUfyxQARH7Dc+Qx/dStmL/AGW/u/1FTTRJcxNFIuVYYNFz&#10;AlxC0UnfuOoPrUdncOwMEx/eR8PxjPo30NACWcsiubSdsyIPvf317N/j70t5btIqz23EsfKe/qPx&#10;ovLeSQLNbn97HzH6H/ZPsakt5o7mISRhh6qeoPpQAW9xHPEJF47FW6g+lQuTYXBl/wCWMjfPx9xv&#10;X6Hv/wDrouF+xXH2xAfLf/XKO3+1/j7fSrDosse1hlWHIPegBs8Md1EY36H9Peo7S4kLNa3JHmp/&#10;4+vZv896baO1rJ9hlJI6wsf4l9PqP5fjT7y3eVVmgbbLGcxt6+x9jQAy4ikt5ft0CFv+eyL/ABD1&#10;+o/X8qkdIry32t8yOMg/1otrlbqPO0q3RlPVT6VEQNOl6/uJG/79sf6H9DQAtrLIkhs7lv3i8q39&#10;9fX6+tEyPZyfaogdjf66NR/48Pf19akurYTx5VtrqdyOOxpLSbz0KyLtkTiRf6/SgBJoY7yFWjlw&#10;33o5F7e9FvL9oVobmPEi8SJ2+o9QajI/s2Xg4t3PP/TNv8D+lSXVuZSJ7c4lT7rdj7H2NADIi1jI&#10;tvKxMbcRsf4f9k/0pZopLWRrm2Tcjf62NR1/2h7/AM6dE8V/btHInP3ZI27H0pkMkltILS6bIP8A&#10;qZD/ABex9/50ALJGJ1W9sZFD7cq2eHHofb+VA8q/iyp8uaNv+BRt6f56ikkQ2MnnxDMLHMif3f8A&#10;aH9RSzwmTbeWbr5m35Tu+V19D/nigBvy3YNpdjbKvOV/9CBoyJf9Cv1xJ1jkXjd7j0NOAh1CMOhM&#10;ciH/AIEjen+etIpW7RrS8TbIvPy/+hL/AJ4oAYcNiz1DqT+5mHG4/wBG/wA+1K/zEWl/97d+5nXj&#10;Jx+h/Q/pS7tw+w6gNxb/AFcnTf8A4H/9Yob5D9ivxvRuI5T39j6H370ANdWMqx3L+XMDiGdej+x/&#10;w/L2aUZpGURqszL88LfcmHqP859ae37pfsl/88bcJM38j6H370ki7EFtfuzR8eVcd1Pv7+/f+YBF&#10;sB5j8z93/D/y0h/xX2/nVm1vxhUuCvznEcy/df8AwPtULq/mKlxJslBxDcKBh/Y/4d+3shQlmTyl&#10;WVl/eQt9yX3Hv/k+tAGiCD0NFULe5eD5RveNeGVh+8i+vqP881djlWVd6Hcp5Vh3oAdRRRQAUUUU&#10;AFFFFABRRRQAUUUUAFFFFABRRRQAUUUUAFFFFABRRRQAUUUUAFFFFABRRRQAUUUUAFFFFABRRRQA&#10;UUUUAFFFFABRRRQAUUUUAFFFFAFf7HdN97VZv+Aqg/8AZaP7OU/fvLhv+2pH8sUeZqh6WsH/AH/P&#10;/wATS7tT/wCeUH/fxv8ACgBBp1r3WQ/70zH+tO/s2w72iH6rSf8AEyP/ADxH5mjbqP8Az3h/79n/&#10;ABoAeltbR/6u3jX/AHVFSVAYtQbrdxr/ALsP/wBekNneNwdVkX/cjT+oNAFiiq404/8ALS/uG/7a&#10;Y/kBSjTrXv5jf70zH+tAE9Qy39jB/rryJf8AekAo/s2w72qH/eGafHb28P8AqoEX/dUCgCIanZv/&#10;AKqRpP8Armhb+Qo+3D+C1mb/ALZ4/nirHPrRQBX+0ag/+r0/b/11lA/lmgDUm5Z4U+ilv8KsUUAV&#10;zaXkh/eak6+0aKP5g0f2ban/AFnmSf8AXSVjn9amkmhhG6WVV/3mxUI1SwY4julf/rn838qAJI7O&#10;0hO6K2jU+oUVJUBv06JbzN9IyP54pPtOoSH93p233mlA/lmgCxRUAXUm6yQr9FLf1FJ9hnc5n1GZ&#10;v9lMKP0Gf1oAsVDJqNjG/lG6Tf8A3FbLfkKb/Zlmfvxbv+ujFv51NFDFCuyKNVHoq4oAhN8W4hs5&#10;nP8Aubf/AELFCvqUv/LKKIf7TFj/AE/nViigCu1ncyn9/fyY/uxgKP8AH9acun2YOTbhv9p8sf1q&#10;bNNlmihXfM4Vf7zHAoAcAFGAKKrjUrRxuhZpP+uaFv1pPtN9K2IbHYP700gH6DP9KALNGccmq5t7&#10;6UYe+8v/AK4xjP5nP8qBptqR+9VpPeVi386AA6lZljHFN5jDqsQ3Y/LpR9ov5T+5s9o/vTNj8gM/&#10;0qZY0QYRQo9BTqAK5tbqb/X3rAf3YV2g/jyfyIp0VjawtvSFd395uT+ZqajIxmgAo/CoW1G0DmNJ&#10;fMYdVjG4j8qj8+9uGxDa+Wv96Zv6DP6kUAWs1DcXtvbOEmmVWb7q9z9B1pv2KaQ5urx2H/POP5V/&#10;Tn9akhtbe3OYIVXPUheTQBGbq6lO21syP+mkx2j8uv8AKg2c0zZu7tmH/POP5V/x/WrFFADIbeC3&#10;GIIlX12jrT8UZxyarvqNsSUh3TMDjbEM/r0FAFimySxwoZJXVVXqzHAFQD+0JwfuwD/vph/QfrSp&#10;p0CnfIDI/wDfkOT/APW/CgAN9JL/AMeVs0n+03yr+ff8BR9knnOby4JX/nnH8q/j3NWAMCigBsUE&#10;MC7IYlUf7Ip2BnNGarvqEDbkt1aZlOMR84P16CgCx24qGe8hgYRu3ztyqLyx/CmeRe3HNxN5S944&#10;TyfYt/hipYLWC2GIYwufvHuaAIs6hcjj/R1/Auf6D9afBZW8HzJH83d2OWP41NRQAUUUUAFFFFAB&#10;RRRQAUUUUAFFFFABRRRQAUUUUAFFFFABRRRQAUUUUAFFFFABRRRQAUUUUAFFFFABRRRQAUUUUAFF&#10;FFABRRRQAUUUUAFFFFABRRRQAUUUUAFFFFABRRRQAUUUUAFFFFABRRRQAUUUUAFFFFABRRRQAUUU&#10;UAFFFFABRRRQAUUUUAFFFFABRRRQAUUUUAFFFFABRRRQAUUUUAFFFFABRRRQBDfQtJBmL/WKd0ef&#10;Udvx6U62mE8CzKOGGakNVbf/AEW8a0LfLJ+8jH/oQH48/jQBa2qeoqtYMYt1i4/1P3T6r2/w/CrI&#10;Oeaq36mBlvwceXxJ7oev5daALRAPUVVOLTUN2PkuOD/vj/Efyq0MdqiuYDcQNEWwT90jsexoAlqr&#10;fgwst8n/ACy++PVe/wCXX8KkspzcW6u67WHyyL6MOtTEZ4IoAFYMMg1DfQGaH5P9Yrbo29GH+cVH&#10;Y4gkawK/6vmL/c7fl0/KrVAEdrOtzAsyjGRyp6g9xRdQJcQNE46/p71CM2l9tJ/dz8j2cDn8x/Kr&#10;JGRigCGxmeWLEwxIrbZPqO/49afcW8dzC0Mg+939D61Dc/6HcLe9Fb5Jv6N+H9farQoAhsZmljKS&#10;riSNtsn19fx6065hS4iaFxw3FQ3YNrOL8H5T8s2PTsfw/katL04oAr2M8jq0Nx/rIztf39D+IqS6&#10;hS4haKT+LjI6j3qG8Q20i6gmcLxKB3X1/Dr+dWUbeu4GgCCzuJJFaGb/AFkZ2v7+/wCNSXVslzEY&#10;y21uqsOqnsahvQbeVdQQ/dGJV9V9fqOv51ZVg67kPXke9AEVncedFiQbZI22yL6N/nmi8t2njBiw&#10;JEbdGx7Go7sfZHF8D8uNs/8Au+v4fyqwCuMA0AMtLgXMIlxg9GU/wnuKZfRSKy3kAy0fDKP419Pr&#10;6U2cfYrj7Uo/dyfLN7Hs39D+FWcZXigBI5EmiWSJ8qy5Uiq0xNhcfaFH7qQ4lH909m/oaFP2G78t&#10;j+7mb5P9lvT8f51ZdVmQoy5U8EHvQAuAy4PPY1Wtt1rN9gk+6eYWz2/u/h/L6UWjNby/YJS3yjML&#10;H+JfT6ipLq2W4i2k4PVW/ut60AF3bi4i2A7WXlGH8LetNs7kzLtddsiHbIvv6/SnWVw0yMsq7ZFO&#10;JF9/X6HrTLyN43W+t48uvDr/AH19Pr6f/XoAS5V7aU30Kk9plHcf3vqP1FTOY54sHDIy/gRTopY5&#10;41kjbcrDIPrVZR/Z9wIsfuZG/d8/cb0+h7f/AKqAFtnlt5PsNw5P/PJz/Evp9RTrqCTP2u1/1ij7&#10;pP3h6f56U+5thcQ7CdrDlWHVT60y0naRWimXbJHw6/1HsaAJIpIb233Ablbhlb9QahgZrOT7HK3y&#10;n/Uv/wCyn3onRrOU3kf3G/16gf8Aj3+NSSxRXUWwnKtyGU/qKAGXcMiN9stuXHDJ/wA9B6fX0p5F&#10;tqFr1JVuc9CD/Qio7aV8m1uD+8Xof76/3v8AGkmQ2Uhu4x8jf66P/wBmHvQA61ldX+x3J/eKMq/Z&#10;x6/X1pjA6c2//l3blh/zzPr9P5VJPDHeQK6Nz96ORex9aLa4MwaCdNsi/fXHBHqPY0AJcwSB/tdo&#10;BvUYZe0g9Pr6GkKxahCJIWKup+Vsco3oabH/AMS9xG5/cMfkb/nmf7v09Py9KdPC8Tm7tV+b/lpH&#10;/fH+NAArJeo1ldptkXkqP/QhSKzbv7PvwG3fcY4/ef8A1/8A9Y9nSJFeRLNBJtdf9XIOoPof6ikR&#10;479WtbqPbIv3l9PRh7ehoAblrX/RLv54X4WRv/QW/wAe9BzZjybk74GGFZudvsfb3/OhHw32C+G7&#10;cMLIRxIMfzo3NaHyblt0DcI7c7f9k/0P5+4AkkYtFMM/7y2bu3JT6+3v2pJVEMYhvHZof+Wc/wDE&#10;npk/1/Onbm075W+a3Pc/8s//AK38vp0ChsgWjXdbt96MDOz3HqPagCN1fzVWeTZJ0huFHDf7J/zz&#10;2ojaaCYrEoSXq8G75ZPVlPY/5PrTmRIYunnWrrnb12D1HqP5U2RViiVLh/Mtz80c275o/wAfT3/O&#10;gC5bXMdym5CcqcMrDBFSVnyK8cqiaTbJwIrlej/7Lf5+lWLe6zJ5Fwvlyjnb2b3FAFiigHNFABRR&#10;RQAUUUUAFFFFABRRRQAUUUUAFFFFABRRRQAUUUUAFFFFABRRRQAUUUUAFFFFABRRRQAUUUUAFFFF&#10;ABRRRQAUUUUAFFFFABRRRQBD9ui7wzf9+W/wo+3Q/wDPOb/vy3+FJ/adh3uVH14pBqmmn/l/h/7+&#10;CgB326H/AJ5zf9+W/wAKPt0faGY/9sWpRf2TfdvIv+/gpRc27fduI/8AvoUAM+3DtaT/APfuk+3P&#10;20+4P/AR/jU3mxf89F/76pfMQ9HH50AQfbbg8LpVx+LIP/ZqPtN8Tgaaf+BTL/8AXqbzI/76/nR5&#10;0Q6yr/31QBEJNSP/AC6wr9Zj/wDE0f8AEyP/ADxX8z/hTzdWw63Mf/fYpp1GwHW+h/7+CgBNmon/&#10;AJeIR/2yP+NNa0vW+9qkg/65xqP5g0v9q6b2voz/ALrg0v8AaVmfuzbv91SaAEGnj/lreXD/AFkx&#10;/LFO/s60P3o2b/ekY/zNH9oW/YSf9+W/wppvx/yzs7hvpHj+eKAHJp9jGcpZxg+uwVNgYxiqwvLx&#10;j8mlSj3eRB/Imnb9Rbpbwr9ZSf8A2WgCeioCNSb/AJaQr/wEn+oprWl7J9/U2X/rlGo/nmgCzQTg&#10;ZNVxp6f8tLiZ/wDelI/lij+zLE/ft1b/AK6fN/OgBW1KxRtjXce7+6rZNH2+I/cilb/djP8AWpY4&#10;o4l2xRqo9FXFOoAri5vpP9Xp+0es0gH8s0bNSfhp44/92Mt/M/0qxRQBXSwLc3F5NJ/wLaP/AB3F&#10;OTT7JG3i2Xd/eYZP61NUUt9Zwtsluo1b+7uGaAJQAOgoqv8A2jER+6hmkPosZ/rgUCbUZhlbNY/+&#10;usnP5Ln+dAFig9Krtb38vD3wjH/TGMZ/Ns0f2bbsP3xkk/66SE5/DpQA6TULONvLM67v7i8t+Qpp&#10;vZn4trKRv9p/lUfnz+lTRQQwLshiVV9FXFOoArlNRl4NxHH/ANc13Efif8KF023K4uC8x7+Y2c/h&#10;0/SrFFADY444l2RIqr6KKdio5ru2t8edOq56Bm61G187nba2kkn+1t2gficfpmgCxSM2BUBTUpBh&#10;po4v9xdzfmcD9KBptu3NxumP/TVs5/Dp+lAAdStjxCxlb0iXd+tG/Up+ViSEf9NPmb8hx+pqwqhR&#10;tVcD0FFAFddPjcZu5Xmb/po3H5DAqZI0jXYiBV/uinZpss8MCeZNKqqO7NigBwAHQUHpVf7c0hxa&#10;27y5/ixtUfif6ZoaG+nI8658tf7sI5P1J/oBQA+e6htwDNKq5+7nv9KjN3dTNttrXC/89JeB+A6n&#10;9KfBZ28Db44vm6bm5P5mpqAKy2Hmc3szS5/g+6o/Dv8Ajmp0jSNdkaBQOAF7U6igAooooAKKKKAC&#10;iiigAooooAKKKKACiiigAooooAKKKKACiiigAooooAKKKKACiiigAooooAKKKKACiiigAooooAKK&#10;KKACiiigAooooAKKKKACiiigAooooAKKKKACiiigAooooAKKKKACiiigAooooAKKKKACiiigAooo&#10;oAKKKKACiiigAooooAKKKKACiiigAooooAKKKKACiiigAooooAKKKKACiiigAooooAKKKKACq+oR&#10;O8QmiXMkTblHr7fiM1YoPI6UANilSaJZYz8rLlaV1DrtYZB6g1Xtd1vO9oxyv34/ZSeR+B/QirNA&#10;FXT2MatZNndC2F917H+n4Va7VVvswSJfK3C/LL7qT1/A/wBatZoAqMfsl9uz8txwf9/sfxH8hVsH&#10;IzUd3ALi3aInbn7reh7H86SzuDcQB3Xaw+V19GHWgBl+HTbeRD5oeSv95e4/r+FTRuJE3q2QeQRT&#10;j06VVsibaVtPxgL80X+6e34H9MUAS3luLqAx9G6o391uxpLOf7RCHIKsvEinsw6ipqqsTaXokz+7&#10;n+VvQN2P49PyoAsTIsqGNxlWGGFQ2EsgDWkxy8PGf7y9j/nvVgHNVr5TA66hGufL4kx3T/63X86A&#10;J5FV0ZGHDDBqGxZ491lI+Wi+63qvY/0/CpkYONwNV79XQreRLlouoHVl7j+v1FAFkjIwRVazJtpm&#10;09j935oc919Pw/wqxG6SIro2Qy5B9aiv4XeNZoFzJEdye/qPxoAnK561Vsz9lmawJ+X70J/2fT8P&#10;5Yqe3mSeFZUPDDNR3lu00YkiwJI23Rk+vp9D0oAnYBl2sOtVbQNbTNYseFG6E+q+n1H8sVNbXCXE&#10;KyqMbv4T29RTL2Bpow8IHmRndGx9fT8aAJZY0ljMci5VuGHrVeykeItYzbi0fKMf4l/xHQ1NbTi5&#10;jWZQRnqp7H0qO+hZlWeAfvY+U/2vVfxoAkuLdLmFom/i/T3qOxndw0E5/ex8P2z6H6GpYZ454Vmi&#10;PDD8fpUN7E8ZW9gHzR/eX++vcfXuKAH3lv56Zj+WRTujb0P+eKW0uPtMW8rtYcMv909xToZY541l&#10;jYMrDKsO9QXI+xT/AG9FOxuJlHb0b/H2+lAC3kbwyLfwLuZRiRf76/4jt/8AXqeORJo1kQ5VhkH1&#10;oAzyarKPsVz5Of3Mrfu/9hvT6Ht75oATP2C44x5Mzf8AfDH+h/n9asTQx3MRik5B60s0Uc8bQuoZ&#10;WGCKhtJXjf7FcH515Vv76+v19aAC0mkVvsM7fvI/4v76+v8Aj70t5A4xdWw/ep2/vD+7S3ds8yiS&#10;JgskZzG39PoaW1nFzDvAwejKf4T6UAOtpY7iESx9G/T2+tV0zp8/knPkyHEf+w3936Ht+XpRMPsM&#10;xul/1Lf64en+1/jViaKGeExSLuVh09aAGXNsJ4wyNtkRsxvjp/8AWotblbhdrLtdDiRPQ0yzmaOQ&#10;2dy3zquUb++v+I7066hkVxe2qkyKMMn99fT6+lAEYP8AZ82Cf3DN/wB+2/wP6GpLm3MirLC22RPu&#10;N/Q+1PR4by3yo3RuvRv5VFA72k32Odsqf9S3r/sn3H6igB0EyXsLI6c/dkjb+E+hpsMrWcotJ23I&#10;x/cyZ/8AHT7/AM6W5ilD/bLZf3irhl/vr6fX0p4MOoW2Dkq34Ef/AFwaAI545LSQ3VtGdp/10Y7/&#10;AO0Pf+dLLHHdxrdWsoDdY5B/L6UkE8sUn2K7bLL/AKuT/noP8fWiQNYSm4jUmF2zIv8AdP8AeH9a&#10;ABXj1CBoJ02yKfmTdyp7Ef0NETsc2F6u5sYVscSD/H1FOuYDNtu7V9sij5W7Mvofamr5WpQbJFKs&#10;v3lz8yNQA1JGspBFO+6FuEdv4f8AZPt6H86CGsDuUZt/7v8Azz/+t/L6U6KR2JsbwAvtwp7SL/j6&#10;imqxsWEM53QscJIT93/ZP9KAAo1m3n2q7om5aNf/AEJf8P8AJQfuF+02Q8yFuWjXt7j+o/rTijaa&#10;25But8/Mo/5Z+49v5UPG0Dfa7MblcZeJejf7Q9/50AMKxxxeZAvnWr/ej67R7e3t27elNZUSJTI5&#10;kt25jlU/NF+Pp7/nT1/5/bD5lbPmRf3j6+zf5NCDaDeaeNyN/rIPU98eh9u9AD4bl4GWK6YMGx5c&#10;w6N7H0P86tAk9qo4j8kyWy+bbtxJD/d9cf4UsMxtEEiyeZbN91v4k+vqP1FAF2ikV1dQyNkHoR3p&#10;aACiiigAooooAKKKKACiiigAooooAKKKKACiiigAooooAKKKKACiiigAooooAKKKKACiiigAoooo&#10;AKKKKACiiigAooooAKKKKAIV1Gwc4W9iz6eYKkDRyD5SrCoTd6dOdjTwt/sswoOl6ZId/wBhhz/e&#10;EYoAlNvbt1gT/vkU02NketnF/wB+xTRptmv3I2X/AHXI/rR9gh7STf8Af5v8aAFOnaeethD/AN+h&#10;Sf2Zpx66fD/35X/Cj7CB926mX/tp/jSGyk7ajcD8V/qtADv7N07/AKB8P/fkf4Uf2fYDpYw/9+xT&#10;fsd0Pu6rN/wJU/8AiaPst7/0Em/GNf8ACgCQWdov3bWMf9sxTliiX7sSj6LUP2a//wCgl/5BFH2e&#10;+/6CH/kEUAWOnSiq/wBmv/8AoJf+QRR9lvO+pyfhGv8AhQBYoqv9iuT97VZ/wVB/7LQLGT+LULg/&#10;8CX+goAsUVB9gT+K5mb/ALaml+wQd3l/7/N/jQBNmmvPDH/rJVX/AHmFQnTLFvvwbv8AeYn+dOj0&#10;7T4v9XYwr9IxQAn9p6fnAvIz/usDR/aNt28xv92Jj/SpwAowoooArm/kPEOm3Df8BVf/AEIijzdQ&#10;kHy2ka/703P6CrH4UdOlAEBXUn/5awp/2zLf1FJ9imc5n1GZv9ldqj9Bn9asUZoArnTbVh+8Vn9p&#10;JCw/U1JDbQW42wwovsqgUkl7ZxHEl1Gp/ulhTf7RtP4XZv8AcjZv5CgCcDHNFVhe3LnEWmy/70jK&#10;o/nn9KUnU26JCn/Ai3+FAFignFVxaXUh/f6g3+7EgUf1P60HTbRhiZWk/wCujlqAHSahZxtsa5Xd&#10;/dU5P5U037MdttZTSe+3aP8Ax7FTRQwwLshiVFH8KrinYoArsdSccGGP82x/KhbBm/4+byaT/gW0&#10;fpirFFAEcNnbW5zBAqnuwXk/jUn402WVIl3SOqr/AHmbFQnUrcj9zul9o1J/Xp+tAFiiq/m6jKNy&#10;Wqx/9dHyR+A/xo+yTyc3N7I3+zH8q/4/rQBJNdW9uN08qr6bj1qI37SPttLSST/ab5VH4n+gNSQ2&#10;VrbtvigUMerY+Y/jUtAFcw383El0sa+kK5P5n/CnR6fao/mGPc46PIdxH59KmooABmiiigAooooA&#10;KKKKACiiigAooooAKKKKACiiigAooooAKKKKACiiigAooooAKKKKACiiigAooooAKKKKACiiigAo&#10;oooAKKKKACiiigAooooAKKKKACiiigAooooAKKKKACiiigAooooAKKKKACiiigAooooAKKKKACii&#10;igAooooAKKKKACiiigAooooAKKKKACiiigAooooAKKKKACiiigAooooAKKKKACiiigAooooAKKKK&#10;ACiiigAooooAKKKKAK+oIVVbxF+aFt3Hde4/L+VTJIsih0OQeR706q9iTC72LD/V8x+6n/DpQBM8&#10;aSqySLlWXDL61BpzkK1pITuhO3J7r2P+e9Waq3TNbzrerjb9yX/dJ4P4H+ZoAtEZqqw+yXwbotxw&#10;f98dPzH8hVoEnqKivIPtMLRbsf3T6HsfzoAlqvqEbhVuYfvxHd/vDuPy/WnWc73EId12sPlkX0Yd&#10;am5oAbFIssayI2VZcqfUUlzAtzA0L/xD8j2NQWf+i3DWJGF+/D9O4/A/oatUAQ2E7zQYkXEiNtkH&#10;uO/49amYArgiqtxizu1us4ST5JPY9j/T8RVqgCrYt9ndrBz935o/dD0/Lp+VWcbhyKgv4n2rdwpm&#10;SE5x/eHcf571NC6SxLLGcqwypoAr2uLO5axLfK3zw59O4/A/oatHmob6GSWLfD/rI23R57n0/HpT&#10;rWVZ4FmTowz9PagCCMfY7zyT/q5jlfRX7j8ev51bOcVFd24uoWi3bW6qw/hPY0llcNcRbn4dflkX&#10;0YUARn/QrzcB+7uG+bH8L/8A1/5/WrQ4GKjuYVuIWhfo3p1BqOynkkQxTMPMjO2T39/xFADD/oN5&#10;5hH7uc4bHRX7H8en1xVofMKbcRRzwtFKvytxUVhO7o0E7fvY+G/2h2b8aAG/8eN5z/q52/75f/6/&#10;8/rVrqKjngSeFopM4IqOwneRGguGzLHw/v6N+NADI82V19nLDy5mJj/2W7j8eo/GrLgOhUjINNub&#10;dbqIxMfo3oexptpO8yGObAkjO2QD19foaAI7RzbSmxfpjMLHuvp+H8qmuIEuYjFIOG/zmm3luZ4v&#10;kO11+aNvQ/4UW1z9ohD7SrDiRT/Ce4oAbZzOS1tPjzI8BsfxDs34/wA6de27zIJIW2yRnMbf0+hp&#10;t7DIdt1brmSPt/eXuP8APepIJI54lljbcp5FABa3KXMXmKMHOGU/wt3FQ3Svay/bo/uniZQOo/vf&#10;h/Ki43Wdx9tQ/u2wJ19PRvw7+30qyCGFACLtkjzncGH51WgJs5/sbn5G/wBS3p/s/wCHt9KWAmxu&#10;PsbFvLfmFj2P93/Cprm3S4iKPn1BB5U+tADLq3FzHlW2yLzG+PumltLoXCYZdsinEi+h/wAKbZzN&#10;KGhuBiWPh/f0Yexpt5E8b/bLdSWUYZR/Gvp9fSgAmH9nytdqv7pv9cP7p/vf41NPCl3F5bH5T3HU&#10;ehFEMqTxCVDuVhkH1qvATYS/ZGP7lv8AUtj7p/u/4flQBJa3Eu42tyP3q9wOHH94U2dGspDeQj5G&#10;/wBcg/8AQh7+vtTruBpgJI22yJzG3p9fanW1yLqPlNrKcSJn7poAJYYr634b/ajkXsexFNtZ2d2t&#10;7gDzF+8OzD1HtTAf7Om2n/j3kb/v23+B/Q1Ld2zTASRNtkTlG/p9DQBDk6a+AP8AR2Pp/qz/AIfy&#10;+nSS5t3L/a7UASKMHPR19DTredbqIpJHhvuyRntUcbGxkFtMf3TH9yxP3f8AZP8AT/OQBSINRg3D&#10;K4/Bkb/GkhlMhaxvFG/HPHDr6j+o7UXMMkT/AGy1XLY/eR5++P8AEU51i1CBZIpDxyki9VNADEdr&#10;BxBM26FjiORv4f8AZP8AQ/5KMraexeMHyCfmjX+D3Ht7U6KYXCtaXUaiTbh17MPUe1JFI9nILe4b&#10;dG3Ecjdv9k/0PegBZImRvttn824ZkjB4ceo9/wCdN2iT/T7B/m/jjbjf7H0Ipdr6e3mRL+4b7yj+&#10;D3Ht7UssbI326x+Zm5dc8SDH8/egBgHnE3lhxJ0libjd7H0PvSKd4N3YjDf8trduMn+jfz/WnEfa&#10;h9ssnxIOGDcbv9lvQ/yo4uv9Ktv3cy8Ord/9lv8AGgBsDiNftFiC0f8Ay0t+6n29D7VcinjnQSRN&#10;uU1UUmdzPbfu504kjbv7H29DSKTIzXNmuyYN++hbo3/1/egC8M+lFQ21ytyuUO1l4ZGHKn0NTUAF&#10;FFFABRRRQAUUUUAFFFFABRRRQAUUUUAFFFFABRRRQAUUUUAFFFFABRRRQAUUUUAFFFFABRRRQAUU&#10;UUAFFFFABRRRQBWkvNOmGyWWP6SjH86SPTtLb57e3jX/AGofl/lVojIwRUD6Zp7v5n2SNW/vKu0/&#10;mKAENjGD8s0w/wC2zf1oNnMP9XqUw+u0/wAxTvsKj7lzMv8A21J/nmmta3y8w6k30ljDfyxQAeTq&#10;an5L+Nv+ukH+BFA/tNephb8x/jQDqiD5hDJ/u5X/ABpfPvlHzWIb/clH9cUAG/UO9vF/39P+FBnv&#10;lHNiG/3Zh/UCk+3yL/rdOuF/4CG/kTQNStD94yL/AL0LD+lAAbu7HXS5f+AyJ/8AFUC/l/i0y4H4&#10;Kf5NTv7Rse90n4tTlvLR/uXUZ/4GKAI/7Qx1sbj/AL9//Xo/tBO9tcf9+WqdXV+UYH6UtAEH9oR/&#10;8+9x/wB+G/wpP7Qj/wCfe4/78N/hViigCv8A2gO1ncf9+jR9vf8Ah064P/AR/U1YooArLe3R6aVP&#10;/wACZB/7NSi5vT005h/vSr/SrFFAEPmagelrH+Mx/wAKTdqR6Rwr/wACJ/pU9FAFcxamxz9qhX/d&#10;hJ/9moFndN/rdTk+iqo/pVjOOTTGuLdPvzoPqwoAj+wIfv3Mzf8AbUj+VI2lWD/6238z/roxb+dO&#10;OoWI/wCXyP8A77FIdRs+0u7/AHVJ/kKAJIbeC3XbBAkfsqgU+q/9oqf9VaXD/SEj/wBCxQLm8b7u&#10;nMv/AF0kUfyJoAsUVXL6kw4ihX3LFv6CgQag/Mt+q+0UIH8yaALFIzog3OwUepNQ/YQRh7qZv+2m&#10;P5YpF0ywDeYbVWb+9INx/M0AKdRsui3Kt/ufN/Km/b5ZGxb2MzD+8yhR+pz+lWQoHAFFAFc/2k67&#10;VWGP3Ylv8KBYytzcX8jey4Ufpz+tWKKAIE02ySTzvs4Z/wC/J8zfman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DntVW+DQ7b4f8suH90PX8uv4VaoIDDaw60ACkkZpssazRNFIM&#10;qy4NQWLGMNZEfNC2F917H+n4VZoAr6fIxia3lfc8LbWJ6n0P4irFVrr/AEa6jvAPlb93L7Dsfz/n&#10;VkEkUAVSRaahuz8lxwfZx/iP5VaqK7t/tFu0W7nqp9COh/OizuDcwCRl2tnDr6MOooAZfRTbBcQ/&#10;6yFty+47j8RUsUiSqsiHKsuVp9VbUi1uXssfK3zw/TuPwP8AOgCxPEs8LQuOGXBqGxkkdDFN/rI2&#10;2ye/ofx61YqrdH7LcLfDhW+Sb6dj+B/nQBabOOBVW1ItLlrJvut88P8A7MPwP6GrQOahvopHi8yH&#10;/WRtuj+vp+IoAmzxxVVB9jvfL2ny5ySvs/cfj1+oNT2863EKzJ0YZ+lNvITcQGMNtbqrejdjQBLV&#10;WfdZ3S3QHySYSX2PZv6VJZ3H2iDeRhlO2RfRu9STRxzRNFKuVZcMKAFWq14Wtp1vl6KNso9V9fwP&#10;6Zp1jO21rWYnzIeGJ/iHY/571YIzwRQAAgjINV75GiZb6P8A5Z8SL/eX/wCt1/8A102xJt5GsJB9&#10;wZhPqv8A9bp+VWevINAAjpIodG3KRkEd6rXqvCy30S/NGMOv95fT6jr/AProtSbW5NifuNlofp3X&#10;8P5VaoAbHIskayKw2sMgiq94jW7/ANoRp93iZfVf/rdfzog/0O4Nkw/dvlofb1X+o/8ArVZb7tAC&#10;IwcblPHaq9zizuPti52NxOPT0b8O/t9KLYmyl+wkfIcmA+3dfw/l9KsFQ64YZyOlADsgjiqpzYXO&#10;ePJmbn/Zf/6/8/rRZubeVrCVicDMJbuvp+H+FTzwpcQtDKuVYYNADm2lcN0NVrRvsk32F2+U8wMf&#10;T+7+H8vpTrKSUM1pcPmSPv8A3l7H/Pen3UAnh2htrLyjD+FvWgBbmBLmEwvnnow6g+tR2c7sGhnH&#10;72Ph/f8A2voadZ3JuIzvG2RTiRfQ/wCFNvYJCVu7df3sfbP3l7r/AJ70AF3BI226tx+9j+6M43Du&#10;v+e9SW08dxCssZ+929PaiGWO5hWaNjtYZqGUfYLj7So/cyH99/st/e/xoARibCfzAP3MjfOP7jev&#10;0P8AP8anuIUuImhcZBocJMpjkQMrDDD1qG1ke2k+wzt7wszfeX0+ooAdZyyBms7k/vEHDf31/vf4&#10;025hkST7Zbj51GHX++vp9fSpLq189A8bbZF5jb+n0otbgXUeeVZeHX+6fSgAUw3UGVIaORe/eo7d&#10;3tZxZzNuU/6mRj1/2T7j9aSXOnz+cv8AqZG/eL/cP976ev5+tT3MCXERR+nUEdQexFAEVzA4f7bb&#10;D94v3l/vr6f4U5Wt7+2ywyrDDK3b2+tNtZ3JNtct++T7xxww/vD/ADxTZ1azl+2RBirf65R3/wBo&#10;e/8AMUALbSvDJ9juGLf88pD/ABj0+o/WkmRrSQ3cALK3+ujXv/tD3/nUs0UF7CPn4PzKy9vQimW0&#10;7ljbXJ/erycfxD+8P88UALPCl5Gs0EvzKMxyL2/+tSRyJeRPb3MWGHEiH+Y9qYw/s+Qyr/qGOXX+&#10;4T/F9PX8/WpLm387bcW77ZUHyN2I9D7UAMhke2k+yXJ3K3+pkPf/AGT7/wA6RlOnN5iD/Rycsv8A&#10;zz9x7fyqRJIr+BopYvaSNuqn/PemwzywyfY7p8t/yzkP8Y9Pr/P+QASwtv8At1kdzHl07SD/AB9D&#10;SbY7wC8s32yrwQ3/AKC3+eKQhtNbcD/o5+8P+eZ9fp/KnTxOrfbbUbmI+ZN3Eg/x96AG4W9/ewkx&#10;XEfDKe3sfUGkH+lnKt5NxHx/n1U/5wacVF4i3lo+2ReAW/8AQWH+cUhC3o3DMU8XHup/qD+tACc3&#10;Mm8fubqMYwejD+o/lU1rciUtG6lZF+8h/mPUVEMXreVOPKuI+VZf5j1H+TSEfaX8m4Pl3Ef+rde/&#10;uPUeo/8ArGgC7RVe2u2aT7NcrtlH5N7j/PFWAcjNABRRRQAUUUUAFFFFABRRRQAUUUUAFFFFABRR&#10;RQAUUUUAFFFFABRRRQAUUUUAFFFFABRRRQAUUUUAFFFFABRRRQAUUUUAFFFFABRRRQAUUUUAGB6U&#10;x7eCT/WQI3+8op9FAFd9J0uTl9Oh/wC/QoGlaev3LYL/ALrEfyqxRQBANPtxwrTL/uzv/jQLCP8A&#10;57zf9/2/xqeigCH7Cn/PxN/3+NH2JR/y8Tf9/TU1FAEP2FP+fib/AL/Gj7Cn/Peb/v8AN/jU1FAE&#10;P2CI9ZZ//Ah/8aQ6bZt95Gb/AHpGP9anooArf2PpZ5OnxN/vIDUiWNlH/q7OJf8AdjFS0UAAVQMB&#10;aOn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8zbzx3q42r8sn+6e/4H9M1azTZYkmRo3XIZcEVDYSExtbyNmSFtjE9T6H8RQB&#10;NPCtxE0Mg+VhhqhsZpHi8qd8yRtsc+p9fxHNWKq3BFrepdAfLJ8kh9D/AAn+n40AWW4Wq2Ta3+S2&#10;I7jt6OB/Ufyq1UV5bi6t2i79Vb0Ycg/nQBKOlV7+JzF58H+siO5ff1H4in2dwLm3WQrtbo6/3WHB&#10;FSkZGDQA2CRZYllRtysuQaJI0ljaJ1yrDDVXt8Wl01lt+VsyRenXkfnz+NWqAK9g7hWt5z+8ibaT&#10;6jsfy/WrFVbsfZpkv8cD5Zsf3fX8D+masqcjigCtHizvTB0jm+aP2buPx6/nVrrUN5btPCRG21wd&#10;0bf3WHSnWdwtzbrKOv8AEvoe4/OgCGU/ZL4TAfu5sLJjs3Y/0/KrWQajuIEuI2ilTKsuDUdjO0iG&#10;GX/WRHbJ/j+I5oAbfL5DLfR5/d8SD1T/AOt1qyrBl3A5zSkZ4IqrZZt5WsHHC/ND/u+n4H9MUAOv&#10;oWZFngX95Ecpjv6r+NSwTRzxLLG3ysMin1VjxZ3vkE/u5uY89m7j8ev50ASXlsZ4wY/9ZG26NvQ/&#10;54/GnWlwLmESgFT0ZW6qe4qSqrf6DdiTpHOcN6K/Y/j0/KgCS9t/tEOFO11O6NvRqLW4+0R7mUq3&#10;R1/ukdqmBzVWcrZXX2sE+XJ8sw7A9m/ofwoAkvIPPhwp2sp3Rt6NRZ3P2iEMV2sDtdfQjqKmBB6V&#10;VuP9CuftoP7t8LMOw9G/x/8ArUASXlsZow0J2yI26Nvf0+lOtbhbmESqMHoynqp7innBGMVWn/0K&#10;5+1E4ikO2Ueh7N/Q/hQA69hkbbc26/vI+V/2h3X/AD3qS3mS4hEyHIb9KkHTgVVP+gXO7H7qZvm/&#10;2X/+v/P60AF4pt3+3xA/KuJVX+JfX6irCOskYdDuDDI96UcjpVaE/Ybj7ISfLk5h/wBk91/woAaQ&#10;bC48xRiGZvn/ANlvX6H+dWmRJFKSKGDfeBHWiWOOeJopYwysMMrd6htJHRzY3DfMoyjZ++v+I7//&#10;AF6AG2jG0m+wSnj/AJYMe6+n1H8qkvLdbiLZnawOUb+63rS3dsLmLaG2spyj/wB0+tJZ3QmjIkG2&#10;RG2yL6H/AAoALO5aZCkq7ZI+JFHr6/So7lJLd/t0C89JUA++v+Ip15FKjfbbcZdeGUfxr6fX0qSK&#10;aOeJZYm3K3KmgBY2iuItwKsrD8xUEJ+xTCyf/Vt/qWz0/wBn/D2+lIf+JfPgn9zK3X+43+B/n9an&#10;uLdLlGikHXuO3uKAG3dt5qiSE7ZE5jb+n0otbhbmPldrKcSJ/dPpTbSdiTaXB/ex9ePvD+8P88U2&#10;6iaKX7ZapllGJFH8a/4jt+VADcDTpf8Ap3kb/v2x/of0P1qa5tzcIHRtsi8xt6f/AFqcjw3cG5cO&#10;jr+YqK3ke1l+xTbirf6mRu/+yfcfqKAH21x9oVllj2up2yJ6f/WqFc6dKsTf6hjhGP8AyzP936en&#10;5VJdWzlhd2v+tUd+jL6H+npTopIL63zs3K3DK3b1BoAbdQMX+12v+tXqvZx6H+npQpttRtuf8GRh&#10;/Iimws9pKLOdiyn/AFMh7j0PuP1pZ4pIX+2Wqbj/AMtI/wC+PX60AJBLIsn2O6PzjlW/vj1+tNDf&#10;2a+3P+jseDn/AFf/ANj/AC+lTOsN/bq0bnn5kZeqmmW05k3Wt0oEi/eHZx6j/PFACTwSI/2u0Hzf&#10;8tI+zj/H3oZUvUW6tX2yLwrFf/HSKah/s51iY7oG4Rj/AAex9vSnTQyRS/arRfm/5aR/89B/jQA3&#10;MV+u1x5c0Tfih9R6j+dA/wBL/wBFu12zJ8ysvf8A2lpzpHeItzaSbZB91v8A2Uj09qQeVfoVdTHL&#10;G3/Akb1FADP9dizvxiQHMcq8bvceh9qlguZYpFtLzG7+CToH/wDr+1MUi5/0G+XbJ1Vl/i/2l/w7&#10;UZ3f6BqB3bv9XJ/e/wAG/wAigC5miqsU0lrILe7bhv8AVy/3vY+/86tA56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a4zbXSXYX5W/dye3P&#10;B/Pj8as0yaBJ4WhcfKy4oAeDmmXEK3EDQN0ZcfSo7CVng2zMPMjO2T6jv+PWp6AILGZ5Ids2PMRt&#10;smPUd6nxmqsuLS/WcD5Z/kf03dj+PT8qtA5FAFXH2W/6/u5/0cD+o/lVqoby3+0wmMfe6o3ow5Bp&#10;1ncC5t1lxhujL/dYdRQBHqEMkkQlh/1kR3J7+34jipYJVniWaP7rLkU/r1FVbcLa3jWmMLJl4v8A&#10;2Yfnz+NAFiRA67XGVIw1Q6e7qrWch+aHgH1Xsf6fUVY4PFVdQHkMuoKD+74k290PX8uv50AWjyMV&#10;VGbO+6fu7g/k+P6j+XvVoMCMg1HdwLcwNEWKn+Fl6qexoAkqrdZtZ1vs/L9yb/d7H8D+hNSWU5nt&#10;wz/fX5ZF9GHX/PpUkqo8bI6BlYYKnvQA4HIyKr38Lsq3EK/vITuT39R+IosJGRWs5T80XCk/xL2P&#10;9PqKsHmgBsE8dxCs8R+VhkVHeW/2iEpu2t1VsdGHQ1HCwtLxrcv+7ly0Wezdx/X86tcGgCG0uTcR&#10;bmXa6nbIvow60+4hS4iaGTowxUExFpeLdAfJIQsvsezf0/KrVAEFjM7K1vO2ZIjtf39D+NSyxpLG&#10;0brkMMHNV74NBIt/Gv3BiX3X/wCt1/OrQYMMg9aAK1lK0bNZTSbnj6FurL2P9DU7IsqMkgyrDBFQ&#10;30bqFuoF+eLnb/eXuP8APepoZEmiWVG3Ky5B9aAILGR43axmfc0YzGx/iXt+XT/9dTyRrKrI4yrL&#10;hl9ahvYJHRZ7fiSL5l9/VfxqW3mS4hWaM8MuaAILF5Inaxmfc0fKt/eXsfw6H/69TXEKXETQyJuV&#10;hhqjvYZGCzQD95H8ye/qv41JbzJcQrKn3WH+RQBHZSyjdaXH+sj/AIv7y9j/AJ71Jc2yXMJjYkd1&#10;ZeoPY1HfQv8ALd26fvI8kf7S91/z3qWGZJ4VmjOQwzQAyxnaVGjmGJYztkHv6/Q02+t3mUSRELJG&#10;cxsfX0+hpLtHhYX0CtuUYkRf4l/xHb/69To6SosikMrcqaAG21wLqLzFG3sy/wB09xUV5E8TLewL&#10;yoxIqj76/wCI/wA9aS4Bs5/tiDEb8TD09G/x9vpVpemaAGxypJGJI33Ky5B9aqsTYXO4H9zI3zei&#10;N6/Q/wA/rSoRYXPlFv3MzfLn+FvT6H+f1qzLHHNG0boGVhgj1oASSJJ42jlXKtwRUFrK8U32KdmL&#10;LzG7fxr/AIjv+dFrLJFJ9inZiyjMbN/Gv+I7/wD16kurY3EeVbbIrbo39D/hQA27tmkAmibEkfKH&#10;19j7GnW1wlxFuA2noynqp9KW0uPtEWXTaynbIv8AdNRXaG1l+3QJnjEyL3Hr9R+o/CgBsmdPmMo/&#10;1MjfvB/cb+99D3/P1qa4hjuofKf6gjqD2P1qQeVNHkbWVl/MVWhLWk32OTOxv9Szf+g/X09vpQA+&#10;0uXLG0uceYnUj+If3qS4je0kN7ApZf8AltGvceo9x+tLdWzzKHibbInMbf0Psada3H2mPcRtZflk&#10;RuzUALJHDe2/JyrDKsv6EUy1uJQ32S5x5ijKt/fX1/xqMj+z5sgYt5G5/wCmbHv9D+hqa6txcL8r&#10;7XXmOQfwmgCOVGsZDdRD923+uQDp/tD+tOuYFuo1likAZfmjkXnH+Iotbg3AKSrtkTiRf6/Q1GM6&#10;e+B/x7uf+/bH+h/SgCSGZbqNobiMCReJI25B/wAQajjd7J1t5m3RscRSHt/sn+hqS7gaTbNbttmQ&#10;fI3Y+x9jQjxX8DRyR/7MkbdQaAGzwyWzm6tV+9/rYh/F7j3/AJ0Sot1Gt5ZyfOB+7b19j7fypIJZ&#10;LaQWt024H/UyH+L2Pv8Azoljezka6t03K3M0S9/9oe/86AAGG/j2ODHJG3T+JG9R/nmlVvP3WN8n&#10;7zb1HAf3Hof5USxi4Vbu0lG9R+7fsw9D7UAxahFtZSsit93+JG9f89RQA1WIP2LUPmV+I5G/i9j7&#10;/wA6dHNLZOILlt0bNiOZj09m/wAe/wDMR/OBsL1AWx17OPUe/wDKmq5gf7He/PG/Ecjfxf7J9/50&#10;AXKKqLI+nOsczM0J4V2OSnsfb3/Orec9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5IoooAqy4tb1ZyPlm+Rz6N2J/l+VWqjuoftEDQ5xu7+nvTbK&#10;4eeBWlXEi/LIB2YdaAHXUAuIGiJxuHX096bYzNNbhpBh1+WRfRh1qY9Kqt/od8Gz8lxwfQOBx+Y/&#10;kKALVVVza3+P+WdwMj2YD+o/lVoHNQ3lt9ot2jB+Ycxt6MOlAE1QX0DyRedCf3kZ3R/4fiOKdZzi&#10;5gWYDBPDKf4WHUfnUp54oAbBKs8KzJ91lBFKyhhtYcVWtiLS6a024WTLx/X+If1/GrVAFaxLQs1j&#10;Ic+T9xvVD0/w/CrJ5qrfAxFb6NOYfvY6lO/+P4VYRw67lPXmgCvL/ol6swHyTfLJ7N2P49Pyq0cn&#10;io7iBLmFoJBwwx9PemWFw0sXly/6yM7ZPr6/j1oAZqCmFl1BM5j/ANYF7p3/AC6//rqyGVl3KflP&#10;ehhkdKrWQNtK1g54X5ovdfT8D/SgCS9tzcW5RCFdeY29GHSltLj7RAJdu1v4l9D3FS1VcCzvt4yI&#10;5+Gx0D9j+PT64oAnmhSZGjlGVZcEVFYTOQ1rO+ZIjhif4h2P4j9c1YqtfK0Lrfxr/q+JF9U7/l1o&#10;AsFQeCOtVrMi1mbT2HyqN0JPdfT8P5YqyjBl3KahvrdpY/Ni/wBZGd0f+H0NAExBPQVWgU2V39mx&#10;+7ky0fs3cf1/OprWdLiFZozw36e1NvLcXMRQNtYYKt6MOhoAmNVQDZ3e3A8uc8f7L/8A1/5/WpLO&#10;5NxFl12up2yL6MKdcwx3ELQyDhv0PrQA8ZK1WXNldfd/dzt/3y//ANf+f1p9lPJKjQ3AxJH8snv7&#10;/jT7iGOeFoJR8rDH0oAk6jpVUf6Dd7dv7qZuP9l//r/z+tOsp5GjNvN/rY+G/wBr0P41JPbx3ELQ&#10;S/dYevT3+tAEmc9qqR/6Fc/Zmb93ISYj/dbqV/qKfYzu4aCf/WR8N/tejfjUl1brcxGJmK+jDqD6&#10;0APZQ67SPwPeq1q7Wkv2CU8YzC3qvp+H8qksrl5laOYYkjOJB/Uexovbf7RFgNtZTujb0agB09ul&#10;zE0T9GFR2U7lmtbj/WR9TjG5ezf57060uftMW5l2sp2yL/db0pt5buwW4gJ82PlefvDuv40AOvLY&#10;3CBkbbIhzG3of8KW1uftEeShVlO11P8AC1LbzJcxLPGThux7e31qG7Vrab7fCnbEy+q+v1H8qAC7&#10;iaCX7dCuWxiVR/Ev+I7VPHIksaujblYfKw70qkSLuDZB5BFVv+Qfcbc/uZW+X/Yb0+h/n9aACMjT&#10;7jymI8mRv3f+wx7fQ9vf8KnuYI7qHy5B7qe4PY/WlmhjniaORMhhgioLSZ1k+x3DfOnKt/fX1+vr&#10;QA60uXfNtcf62P73+0P7w/z1ptzBJE/223GWXiRP76/4jtTryB5As0HyyR8ofX1B9jT7a4S6i3jj&#10;nDKeqn0oAWNormDKkMjj86hhZrGYWcrfu2/1Ln/0E+/p6j6UkudPnM44hkb94P7jf3voe/5+tTzw&#10;R3MLRydGHUdvcUAR3Vu7H7TbgebH93P8Q/un2/lSwzRXcOQvHIZWHQ9wabazOGNrdf6xOc/3x2b/&#10;ABpLqJ4JfttuueP30Y/iHr9R+v5UAJETZSraykmJjiF/T/ZP9KfcwSbvtdr/AKwcMv8AfX0/wpxF&#10;tfW+D80ci/5/Go7eWSGT7Fct83WNz/Gv+Pr+dADlNvqFt3KtwezKf6EU23mkST7Hcn5uqP8A89B/&#10;jRcRPbyfbbZOv+ujX+L3Hv8Azp7xwXtsCr9fmjdeoPqKAIpFaxZriIFomOZU/u/7Q/qPx+r7iAyh&#10;buzkXzFX5WHRx6H2otbhy32a4XEijJOOHHqP88Uwg6dIZAD5DHLD/nmfX6fyoAcPK1CH+JXRv+BR&#10;t/n8xRG4nVrC+Qb9vpw49R/nii4gkLfabUgSKPwcehoxDqEII3Kyt/wKNh/n8aABHa3YWd225G4j&#10;kbv/ALJ9/wCdNBfTjsYlrforc5j/APsf5U6KXz1axv0G/HPHDj1H+eKRZGtG+y3TbkbiKRu/+yff&#10;+dAFtW3DIoqmC+mHubf8/K/+x/l9OlsNuGVN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VYC1vePuXHH0cD+o/lVqoru3NxA0YOG6qfRhyDQBLUV5B&#10;9ogaLOD1VvQ9QfzotJ2uIVkZNrdHX0YdR+dS4zzQBDZ3H2i3V2Xa3R19GHUVNVUA2uodfkn/AEcD&#10;+o/l71aoAqgNa3u3H7uflfZx1/Mfyq0OlQ3tv9pgKg4Zfmjb0YdKdaXK3UCzL3+8PQ9CPzoAbfwv&#10;JD5kJ/eRndH7kdvx6U63nS4hWZDwwz9KkIzxVWECzvGtcfu5fnj9j/EP6/nQBaIBGCKq2LGB3sHb&#10;7nMXup/w6flVrHGKrX8ZQLexpuaE5+XqV7j+v1AoAs5qrcbra6W6X7rYSX+h/Pj8farEciyosiHK&#10;sMg0TxRzwtDKu5WXDD1oAdVe/ichbqFT5kR3LjuO4/KiwmYo1tKf3kJ2tu7jsfxH61YoAbDMk8Sz&#10;RnKsuRTbmAXMTQsTtYdR296htibW6azJ+R8vFnt6j+v4+1Wgc0AQWM0kse2cjzI22yY9fX8etTMN&#10;w2kVWud1rdLfBflPyTew7H8D+hq1k+lAFWyJtpWsG4Vfmhz3X0/D+WKtEnHSq9/C7oJ4f9ZF8ye/&#10;qPxFSW86XMSzR/dYZFAEKg2l5tP+rnbIz/C//wBcfr9atA8VHd263MJic49G9D2P502yuHnixKu2&#10;RDtkHv8A/X60AR3I+x3IvB/q5MLMPQ9m/of/AK1WR6mkljSWNo5BlWGDUFjK6brKZ9zRY2t/eXsa&#10;AEvVNvMuoRqfl4mA/iX1/D/GrKlXGQcjrQQGGDVazP2SZrB24+9CW7r6fh/LFAC3qGFlvoVJaPh1&#10;X+Je4+vcf/XqdJElQPG2Qy5U04gGqtvizufshP7t8tD7eq/1H/1qAC9jeN1voQ26PhlX+Je4+vpV&#10;iORJUWSNsqwyppeSKrRn7Dc/ZiT5cnMXs3df6j8aAC7SSF/t8YJ2riRR/Ev+IqxE6yxh1bcrcg+t&#10;OPSqsLCxuPsrH93Icw+x6lf6j8fSgAvFNrN9vjX5cYnH+z/e/D+VWcq44P5UpGRg1UtW+xy/Ym+4&#10;3MH07r+H8vpQAkmbG484Z8qU/vB/dbs349/w96ucU141mQo4BVhhhUFmzQyGxmZiyjMbN/Ev+I70&#10;ANiBsZ/sx/1cnMJ/unuv+FTzRJPE0cgyrLgii5gS6hML9/4vQ9jUdlcO6tBP/rY+Hx39GHsaAG2U&#10;siyG0uH/AHiDKt/fX1/xqS7tzOitG22RDmNvQ+n0NJeWzyoJIW2yR8xn+h9jTrW4W6h3qNpBwynq&#10;D6UAFpcrcxbtu1l4dD1U+lRXKNaym+jB2niZB3H976j9R+FF4jW0326BSe0yr/Evr9RVhHWaMOpy&#10;rDKn1oAb8ssWQQVZfwIqG3aSzlFlKfkb/Usf/QT7+ntSJ/xL7gQY/cyN+7P9xv7v0Pb8vSp7i3ju&#10;ofLl+oZeoPr9aAG3cHnqHibbIhzG3p7fSi1ukuI8sNrr8si/3TTbOaRy1tcH96n3v9odiKS6gaOT&#10;7bbjLrw6D+NfT6jtQAx86dMZR/qHb5xn7jev09fzqe5t1uotpbkHKMv8J9aWKSK5iEi/Mrr/AJFQ&#10;wObGQWkhPlt/qW9P9n/CgB9pcSSEwXC7Zo/ve/uPaopAdOkNwi/uXP7xf7h/vD29fz9alu7Zpws8&#10;BCzJyjevsfY0ttcrdx/d2sOJEP8ACfSgAurdbpFdGxIvMcg7f4ii2uRcq0MybZF4kj/r9KhG7T5B&#10;CT/o7N8n/TM+n09PT8qkurVpCLm2bbKn3fRvY+1AEabtNbYf+Pdvut/zzPp9P5U65gkST7XaD58f&#10;vF7OP8fSpIJo7yIqye0kbdj6GoomawlW1mcmNjiGRj0/2T/Q9/5gDmSLUbdZY2ZWByrdGRv89qSK&#10;RbpWsr1F8zb8y9mHqP8APFE8EsEn2y1XcT/rI/7w9fr/ADpWjiv4Fnil2sPmjkX+H/PcUANjke1c&#10;Wly+5GbEcjd/9k+/86Q7tNO5Pmtyckf88/8A7H+X06OjdLqJrS6jAkUYkj9fce1JC7W0gtLltytx&#10;FI38X+yff+dAFpWDDcD70tU/n05ty5NufvL/AM8//rfyq2rBgChyPU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WP/AEa/KZ+SflfZh1/Mfyq1UN7C&#10;Zrc7B86ndGfRh0p1tOtzAsyZ+YdG6j2PvQA29gNzA0an5uqn0YdKWzuPtMCy4wejL6MOoqWqqbre&#10;/wBp+5Pyvs46/mP5GgC1VVSba/KY/dzcg+jDqPxH8jVqob63NzAVQ7WU7o29GHSgCbOelQX8Mk0O&#10;6H/WRtuj+o7fj0p1nOtzAsy9/vD0PcfgaloAjt5hcRLKh4YZ+ntUh5qrEVtL1rfGEm+eP0DfxD+v&#10;51aBycUAVbPdbSvYM3A+aH/d9PwP6Yq1Ve/jcotxAm6SFtygdSO4/EfripopUmjWWNsqwyKAK97/&#10;AKLMt6pwv3Zv931/A/pmrWRTXRJFKOu4EYI9ar2DNEGspgd0X3f9pex/p+FAEl/C0sO6IfvI23R/&#10;X/6/SnW06XEKzJ/EM4PUe1SVUX/Q73yyf3cxyns/cfiOfzoAsyRRyI0bplWGCPWoLCVl3WczZeH+&#10;Jv4l7H/PcGrJ6VVvUeErfRj/AFf+sX1Tv+XWgC0QD1qrFutL4wk/u5vmj9m7j+v51ZRgy7lPB6VF&#10;eWv2mAoDhs7lb0YdDQBMQD1FVbkLZ3S3wztb5Zv6N+H8jUlncfaId7JtccSL6N3FSSRrKNrgFWGC&#10;PWgB3Wq19CyBbyBPni7f3l7j/PcUWLtGzWUz5aP7pbqy9j/T8KskZoAbHIkkaujZVlyp9ajvbcyx&#10;bosCSNt0efX0+hqOACzujakfu5Duh9j3H9R/9arXBoAjtbhLiBZUPXqPQ9xSXdv9ohKK21gdyN/d&#10;YdDUTD7He+bj93M2G9n7H8en1xVrNAENlcC4hyRh1O2RfRv8/pS3dv8AaYjHux3Vh1U9jUV0DaXA&#10;vR/q2wsw9PRv89vpVoHjigCGyuTPHtl4kjO2RfQ/4Ut3brcQtFkqeqsOx9aivFe2kF+vRRib3X1+&#10;o/lmrKNuG4NmgCGzuWmTbKQskbbZFHY/4GnXdv8AaICgO1hzG391vWorzdbSi/jH3RiZcdV9fqP8&#10;asqyuAytkHoR3oAisrgzw5ddsinbIvo1Je27TJvhO2SM7o29/T6Go7tWtZftydOkwHdfX8P5VaDK&#10;33TmgBlrcC5iEm3aejKeqt3FR30UhZbu2X95H2/vL3H+HvTJ1NlN9sAPlvxMq9vRv8fb6VaT7tAD&#10;LeeO4iWSNtysMiobgNZTfbowfLbidV9P734d/b6UErYXW/diGZvm/wBh/wDA/wA/rVg4cYx9aAAB&#10;SNw5zzVVD9hufKx+5kb93/sN6fQ9qW3Bs7j7G2fLY/uD6f7P+Ht9KsXEKXELQyLlWoAbNEtxE0Mq&#10;7lYYao7OeVZPsVy37xBlW/vr6/40tlM6lrO5b95H3/vr2b/H3pby2adRJEcSIcxt/T6GgAu7bzAJ&#10;7faJo+UY9/Y+xp9tPHdReYBznDL3U+lNtbgTx527WHDr/dPpUdyrWkv26IfKR++UL1H976j9RQA2&#10;QfYJjOq/uXb94P7h/vfT1/Op5oVuYWikHyt/nNPDRzR5yrKy/gRVe3Y2Mws5W/dt/qWPb/Z/w9qA&#10;CznkVza3P+sUZVv76+v+NFzC8cv2u2T5gMOn99f8fSpLq2FyoZG2yIcxv6Gktbn7QrB12yLxImeh&#10;/wAKAFVor63zw0ci+lR2sr2sv2G4Ykf8sZD/ABD0PuP1FEytp8huo/8AVMczL/dP94f1/OpLiGO7&#10;i8s9+VYdvcUANuoJI5Pttqvzj76/3x/j6U4GC/tskbkcYPbH+BptrNJlrS5/1q85xw49R/nimTo1&#10;nJ9rgGUb/XRj/wBCHv6+tADreWSB/sN0xb/nnJ/eHofemyI9nI11CjNG3M0a/wDoQ9/X1qSWKG9g&#10;xu3K3Ksvb0IpttcSbja3X+sXoccOvqP6jtQAs0S3arcW8uHHMUi9Pp7g01Hivomt7iLaw4kjPY+o&#10;/oaa6mwczIP3DHMiqP8AVn1+nr+dSXEHnbbi3cLIv3W9fY+1ADYpJLeQWt027PEUh/iHoff+dNO7&#10;TW3gH7Oxyw/55/8A2P8AL6VIjRahA0cseGHDo3VT/noabBNJFJ9juzn/AJ5ydnH+P86ALCsGG5W4&#10;p1U+dNbco/0Zuv8A0y/+x/l9OltSCMg8dq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9OlVoi1tetC33ZvnT2buP6/nVmob6FpId8Q/eRtujPuP8en40ATAk&#10;iob22M9uVQ4dcMjejDpT7eZLiBZ4/usuae2ccCgCO1uFubdZl79R6HuKkqqha1vmjI+Sb5l9mHUf&#10;j1/OrVAFVCbW/aPb8k/K+zjqPxHP4GrQJ71DeW5uICqHayndG3ow6U61uFuLdZh3+8PQ9x+dADb6&#10;B5oMwnEiHdHn+8P84p1rMtxAs6fxD8vapKqxn7JeNDyEm+dPQN3H49fzoAtd81Vtf9Gu2siflPzw&#10;+w7j8D/OrQORkVX1CF2iEsKZkibcg9fUfiKALFVb8NAy6gh/1fEnunf8utWIZkniWaP7rDIpxAIw&#10;woARG3LuqK9g+0QlA21uqN6N2NR2B8h2sGH+r5i90/8ArdKtYB5xQBDZ3BuYFcrtYcOvow6ipX+7&#10;VZv9DvvN6Rzna3oH7H8en4CrVAFWzJtXbT2GAvzQ+m30/D+WKtEZGDVe/ilZFuIB+8iO5f8Aa9V/&#10;EVJBOlxGs0TZVhkGgCGcCzu1uN3yTELJ7N2P49Pyq0M45qO5iWeJoXXhlxUdjLKyGGb/AFkbbW9/&#10;Q/iKAEv4mQLeQrueLkr/AHl7j/PcVPHIsqLIh+VhlfcU49Kq2+bO4az5Eb5eH29V/wA/0oAkvLY3&#10;MO1X2svzI3o1FlcC5gEmMMOGX0YdRU3bBqrMWtLxbjOI5mCyezdj/T8qAJ54I7iNopR8rDBqKwlk&#10;ZWgm/wBZGcN/tejfiKsVVvUaGVb+Pd+74kC/xJ3/AC6//roAsSKsiGN13BuCD3qvZSPCzWEx5j5R&#10;j/Ev/wBbpViNw43g5BGVNQ30MjhZ7df3kXzL/teq/jQBYYAjDVVtC1pM1g33cboT/s+n4fyxU1vO&#10;lxEsqdGGabe2/nxjy8CRW3Rsex/zxQBMQGHIqpbH7FcGxb7rfNB7eq/h/L6VNa3K3cKyqCp6Mp7H&#10;uKS8thcQ7QdrKd0bf3W9aAJMb/vVXth9juPsJHytloPYd1/D+X0qSyuDcQbmXaynbIv91vSi8txP&#10;FgHaytujb+63rQBI6q6FWGQetV7OQ20n2CUnA5hY919PqP5VJZ3DXEW6Rdrqdsi/3WovLbz48o21&#10;1IaNvQ0APlgjmjaNxlWGCKgsppI2+xTtmRPut/fXsf8AGpbS4NzHvI2sOHU/wt6Uy9gZ1WWA7ZI2&#10;yh9fb6GgB9zapcwtGxx3Vh/CexpLK4kmVo512yRnEg9ff6GnW1wtzCJU+hHcHuKhu4pEYXlumZIx&#10;8y/319Pr6UAOvoGlCyw4EsfMbHv7H2NPtbhLqASIuOzL3U9xToZUniWVDlWGVqC4DWdx9tT/AFbf&#10;65cf+Pfh39vpQAXcbW0v2+Hce0yD+JfX6irCMsqLIrblYZB9aMhxlTnvVdCdPuPI/wCWMjfu/wDY&#10;b+7+Pb/9VACJmwuPJb/UyN+7/wBhv7v0PaprmFLmFoXzz3HUH1FOmginiaKVNysORUVnK4ZrK45d&#10;RlW/vr6/X1oALW4lJNtcD95H94/3l7MKLu3dWF5bD94g+Zf76+n+FLeQGQLLCdssfMbf0PsaW2uP&#10;tMW8Aqc4de6n0oAdBLHcxeYhyrDuKrx/8S+YW7H9yzfuj/cP936en5US7rCY3MY/dOf3y/3T/e/x&#10;/OrMkUdxCYpV3Kw+agBl1b/aFVoztkRsxv6H/Cm2tx56kOm2ROJE9D/hSWcrxP8AYrlizryjn+Nf&#10;8fWlu7eTeLu2H7xR93++PT/CgCMn+zpN4/492b5hj/Vt6/T+VTXNstyuQSrKco69jRHLFdw7lGQ3&#10;G1h+YNQwsbGZbWU/u2P7lj2/2T/SgCS2uDMGhmQLKnEif1+hqPnTX2sf9HZvl/6Zn0+n8qku4WkK&#10;z27bZY/ut6+oPsaW3mS7iKsvqskbdj6GgBlxBIW+1W3Eq9c9HHof88UubfUoMHPoR0KMP5EUyFpL&#10;KRbSVsxsf3Lt2/2T/SnXMMsb/bLRcsP9ZH/fH+I7UAFvNIkn2O7I8zHyt2kX1+vrTcnTW5bNuT1P&#10;/LM//E/yqQpDqVsGjk91ZfvK3+IpIJizGzu1XzFH4OPX/H0oAsg5GaKqIx01hHI2bdjhWJ/1Z9Pp&#10;6elW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TxRRQBVgzb&#10;XjWxHyyfPH9f4h/X8atVBfxO8Ymh/wBZCd6e/t+I4qWCZZ4llQ5VlyKAI7+AzwYQ4kU7oz/tCnWt&#10;wtzAsyD7w/I9xUhAPWqsY+y3zRY+Sb5k9m7j+v50AWqqjNrfGML8k/Kn0buPxHP4GrVQ3tu1xBtQ&#10;7XU7o29GHSgCaob6FpoP3RxIp3Rk/wB4Utrc/aYllA+91Hoe4/OpSM0AR21wtxAswH3u3oe4qSqq&#10;AWl80WP3c/zL7N3H49fzq1QBUtyLS8a1J+WTLxA9vVfz5/GrdQ30DTQ74QPMjbdHn1Hb8elOt7hb&#10;mFZoxw3r2oAiv43ULeRg7oWzhf4l7j+v1FTxPHJGskTblYZU0rdKrWebadrH+H78X+7nkfgf0IoA&#10;muYFuYWhc/eHX096bYzPLERKB5iNtkx6/wCeamqrcr9kulvAPkfCTe3of6fjQBaqrCTa3jW5H7uT&#10;LR+x7j+v51aBzzUN7bmeH5G2urbo29GFAEwOaq3o+zzLfqhwvyzbe6+v4dfpmpbOdbiEShSCfvKe&#10;x7insiuCGHXg0AOVtwyKhvYWnixGdsindG3oR/nH0qOxJgkbT5GyY+Yye6dvy6VaoAjtbhbmBZlH&#10;sy+h7j86W4iSeFopF3KwwRUDf6He7/8AlnOcH/Zf/wCv/MVaBzQBXsZn2G2nP7yM4J/vDsf896sN&#10;06VVvVMEi30aktHxIB/Enf8ALrVhHEihlPDDIPrQBXtGFrObBm+Vvmh+ndfw/lVqob23aeMGIgSK&#10;26Mt2NLa3IuIlkUf7ynse4oAhX/QrzH/ACynb5fRX/8Ar/z+tW8g8VHdQJcQtFIxG4cEdj60yxna&#10;RGimP72Ntsg/r+PWgBk/+hXP2hR+7lwJcfwt2b+h/CrXB4pskSTI0ci7lYYZfWoLGVkZrKYkvH91&#10;m/jXsf6fhQAy5DWdx9uX7rcT49Ozfh/L6VcprIrgq4yCMEetV7J2t5W058/LzCx7r6fUf4UAFyht&#10;Jvt6rlek4H93+9+H8qsqcrkUOAy7WHWq1ozWk32Bx8v3oW9V/u/h/KgAuB9iuPty7tjcTqPTs34d&#10;/b6VZyGGVNDqGUhulVbVzZy/YG+7jMLHuv8Ad/D+VABOfsVz9qz+7cgTf7J7N/Q1ayGHFI8aSoVc&#10;ZDD5veq9pI1tJ9gmbOOYmP8AEvp9RQAmP7PuvSGZv++H/wAD/P61bIBXBFNmhjuImilXKsMGobOW&#10;RS1lcHLx9G/vr2P+PvQAy2Y2U32Jz+7bmFvT/Z/Dt7fSp5YY7mNo5F+VuP8A69Jd26XEPlsSP7rL&#10;1U+tMs7ppVMcy7ZIziQf1+hoASzldWazuP8AWR/xf317H/GnXlt56K6NtkRsxt7+n0pLy2eYLJBh&#10;ZY+Y2bv7fQ0+2uFu4vMAx2Ze6nuKAEtLlbiLO3ay8SL/AHW9KjuY3tZft0K+0yr/ABD1+o/l+FF3&#10;G1tL9ugH8OJlA+8vr9R/KrEcizKHUhlPKkd6ABXSePfGQysPlb1FVYT9gmW1c/u2P7lv7v8As/4U&#10;qk6dN5f/ACxkbK/7Den0P8/wqxPBHcRtFIOGoAZd263MePusvKOP4TRZ3JlUxSjbJHxIv9R7GmWc&#10;rhvsly371R97++vr/j/+qlu7dwy3dt/rI/8Ax4f3T/nrQA2dXs5TfRKWRv8AXRr/AOhD3/nUzrDd&#10;w7GG5WXP/wBei3uFuovNj6dCG6g+lV1P9mS7T/x7yN8v/TNvT6H9DQA+2lkhk+x3L5Zf9W5/jX/H&#10;1oureVG+2Wq/vFHzLn76+n19Kfc2wuo8ElWU5jYfwn1otbgzboJl2yx/fUd/cexoAahgv7bIwyN2&#10;/wA96bbzSQS/Y7lsn/llIf4x6fWidGspDeQhijf66Nf/AEIe/rUs0MV7Bgtw3zIynp6EUARTxyWk&#10;xvLdSVb/AF0a9/8AaHv/ADp80cV/CskUuP4o5F7GktLhy5tLj5ZVGf8AfH94f54qOZTp8pniH7lu&#10;ZFA+4f7w9vX86AJIJPtIa2uoxvUYdOxHqPamxs2nyC3lOYWOI3/un+6f6Gn3EAuUWeFgsi8xyf0+&#10;hpI5lvYmhnj2sOJY2/zyKALFFVYZZLORbSZt0Z4ikP8A6Cff09at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W2P2W6e0YYVsyR/nyPz5/GrVV7+KUxCeH/WRNuU&#10;evqPxFAFiob2F54T5bbXQ7o29CKkilWaNZYzlWXKn1px6UAR20y3ECzJ0Zfy9qkqrD/ol60BHyTf&#10;PGf9ruP6/nVqgCqv+iX21h8lxyvs46j8R/I1aqG9t2uIGVX2svzRt6MOlOtJxc26zAezD0PcfnQA&#10;28t3uIisbBWHMbHswpbSf7RCswXGR8w9D3FS1VTFrfYxiO45HoHH+I/lQBaqrHi0vmhJ+Sb5o/Zu&#10;4/r+dWhUN7bvcQ4jI3qd0ZPZhQBNVe/id1WaJcyR/Mnv6j8RUlpOLiBZQpGfvKex7ipKAGQzRzxL&#10;LE2VZcrSyxJLE0Lr8rDDVXg/0W7a2z8smXj9j3H9fxq1mgCvYyuEa1nfdJEdrN6js34j9c1YPSqt&#10;6vkSrfgcL8s3+76/gefzqyGB6UAVsG0vt2f3dwe/Z/8A64/Ue9Wh0xUV5AtzA0Ld+jeh7H86SyuG&#10;mhxKMSKdsi/7Q/zmgBt9FJhbuHl4edv95e4/z3qaJ0kiWSM/Ky5WnVVt/wDQ7prPbiOTLw+3qv8A&#10;X8fagCa5gS5haCQcMPy96ZYTvLGY5hiSNtrj+v49an6iqt5/osy3+fl+7N/u+v4fyzQBa4qraE2l&#10;w1gx+U/ND/u9x+H8jVoYxxUN5BJNEGi2+ZG26P6+n0NAE2QTVVsWV75oX93MwD/7L9j+PT64qa2n&#10;FxCsyj7w6eh7iluIEuYmhkHyt1oAeCDVW9U28i36DhRiYeq+v4f406wnd1NvMf3kXDZ/i9D+I/Wp&#10;yCeKABTlM5/GoL2BxtuoM+ZDyF/vDuv+e9Ns82srae33V+aH/d9Pw/lirRGRigBkE0c8SzRPuVhk&#10;Uy9tnmVXiOJIzujb39PoelRLmyu/KLfu5jlP9lu4/Hr+dW6AI7W4W5gEqgjsyt1B7im3lv8AaY/3&#10;Z2yKd0b+h/w/pUUhayu/PB/dTNiT0Vux/Hp+VWwaAIbSf7RH5hTawOGU/wALdxRe2/2iHCsVdTmN&#10;h/C1RXB+xXP21c+W/wAsw9PRv8fb6VaDbhxQBFZ3IuYtxXay/LIp7N6UXlsbiPMbbZEO6Nveo7of&#10;Y7gXy52NxMB6dm/D+X0qyG3fdoAitLlbmIPjaw4Zf7rdxTby2aXbLAMSx8oT39voaZdA2c/24H5G&#10;4nA/Rvw7+30q0CWXNADLW4W6hEy9+q9we4qK8ikR1vbZfnjHzKP419Pr6Uk4+wz/AGrgRSYE3+yf&#10;73+NWRzyDQAkU0c0SyxNlWGVqtcA2M326Mfu2H+kD/2b8O/t9KBixucgfuZm/wC+G/wP8/rVlhu4&#10;zQAqsrAMKqx/6BceWT+5kb5P9hvT6H+f4UkObGb7Czfu2/1B9P8AY/w9vpVmaGOeNophlW4oAJYo&#10;54zG65Vhg1BaSSxy/YrklmVcox/jX1+vrTrOWRGNlcZ8xPusf419f8adeWpuUBRtsifNG3of8KAE&#10;vLbz1DxttkjOY2/ofaltLlbiHcU2sp2yKf4W9KLS4+0x/Mu1lOJF/umo7uGSGT7dAu5gMSL/AHl/&#10;xFABcB7KY3sSkxt/rlX/ANCHv6+oqYrHcRkMoZGX8waWKWOeIPG25WHyle9V42GnTeQceTI37s/3&#10;G/u/Q9qAFt3ltZfsU5Ld4ZD/ABD0PuP1/OnXUEkpE0DhZY/un1H90+1SXFut3FsfjurDqp7EVHZz&#10;tJut5wBLH97Hcf3h7GgB9rPHcxb1znoyt1U+lQ86bJ/07s3/AH7P+B/Slu4Xgk+22yFmxiWMfxj1&#10;+oqZXhuYQUO5WX8xQAy6t/PAZW2SKcxyDsf8PWi2uTcKySR7ZE4kX09/pTLd2s5fsUpJjb/UyN/6&#10;Cf6etOurdnYXNswEi9M/xD0NAEYP9mybWP8Ao7Hg5/1Z9P8Ad/lUl3AXZZ7dtsq/dPZh/dPt/KnW&#10;8sV9Acr7OjdQe4NRQMbGUWsxJjb/AFMjdv8AZP8ASgB8bwahCyPH7SRt/CfSm28r20otbp8/88pP&#10;73sff+f50XMDqwu7UfvF+8vZ19Pr6U7/AEfUbfPO1vwII/kRQBYBz0oqtbTyQyfY7pvmH3H/AOeg&#10;/wAfWrIOe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eRg0UUAVbb/&#10;AEWdrLGFPzxfTuPwP86tVXv45DGJ4fvwncvv6j8RU0UqSxrIjZDKCDQBHe27ywZifEiHdGf9of5x&#10;TraZbiBZl/iGfp7VIfpVWMfZL1oAMJN86f73cfj1/OgC1VVCLS927cR3HOewcdvxH8qtVDewNc25&#10;jRtrdY29GHQ0ATA5Gahvbf7RAyB9rdUb0bsadaTi4gWTHzdGX0PcVIc44oAjtJ/tEAlK7W6Ovow6&#10;ipKqkCzv9+3EdxwT6Pj+o/lVqgCquLS+2jhZ+mf7/wD9cfyq0DkVFeQfabdog21uqt6N2NFnP9og&#10;EjJtbo6+jdxQAl9btPDmP/WRndH/AL3+eKda3C3MKzKMbh909j6fWpGzjiqq5tL3YxxHPyvs/cfi&#10;OfwNAFl0V12MODVawPku1g7HdH9zd3Tt+XT8KtCq9+kibbyIZaLkj+8vcf57igCwQD1FVZ8Wd2t1&#10;uxHJhJvY/wAJ/p+NWI3WRQ6EFWGVxRLEksbROuVYYNADqhvoGmh/dnbIp3Rt6Ef5x+NNsJJNrW07&#10;ZkhO3P8AeHY/571YzQBFa3K3MCyrx2K+h9KkdQ6lGHB4NVubS+3Y/d3B/J//AK4/Ue9WgQelAFWw&#10;doWawkbJj5jP95O35dKtHpVe/jcBbuFN0kWTtH8S91/H+YFTRSxzRrJG3ysuRQBXLfY7zco/dztz&#10;/sv/APX/AJj3q0Dmo7mBLmFoZM4buvUe9NsbgyxbJT+8jO2Qe/r+I5oAjvQ0Drfx5ynEq+qf/W61&#10;YRg671YMD0I706qtqHtZWsT93G6E/wCz/d/D+VADr6BpkDxj95G26Nvf0/EcVJa3C3MKygEZ6q3V&#10;T6VIBjgVUb/QbvzcHy52w3+y/Y/j0+uPWgCe7hW4haJ+/Q+h7Gm2dw8ybJsCSM7ZFHr6/j1qZfpV&#10;W7Q20w1GNfujEw9V9fw6/nQBYmiWaMxOm5WGDUFnM6brO4bMkf8AEf4l7H/PerKncMiq9/HIQtzA&#10;P3kXOP7y9x/nvQBNIiuhVhkdKr2kjW8hsJGJ2rmJm/iX/EdPyqxDPFcRrLE2VYZFR3tu88YeJtsk&#10;Z3Rt7+n0NAEhRXHPeq9mTaTGwkJx1gY919Pw/liprW4S5gWVf+BL3U9wabeW7Tx/I211O6NvQ/5/&#10;SgCVlDDBHtVW0Js5v7Pd8r1hJ7r6fh/L8als7lbiLfja2cOv91h2ovLdriPCHay8xt6NQBJIokQx&#10;suVbhgfSq9pI1vJ9glbO0ZhY/wAS/wCI/wAKksrjz49zDay8SL/dai8t2uIgYm2yK26NvQ0ASTRR&#10;zxNFKuVYYYVBZzSIWspz+8j+6x/jX1/oaktLkXMW/G1gcOv91vSkvbdplWSHHmxnMZP8voaAHXUC&#10;XUPlMcd1ZeoPY02zuGlDQzj97HxIvr6H6GnWtwlxCsqjGfvKex7ioryCUEXdup8yP+H++vp/h70A&#10;OvLXzUDxHbJGcxt/T6GnW1ytxAHUbW6Mp6q3pToJo54lmibKsPl4qC5U2kv9oRJ8p4nX1H976j+X&#10;4UAF3G8MovrZcsoxIo/jX/EVPG8c8azRtuVhlWHelDB13Ic+hFVTmwuOf9TK3/fDH+h/n9aAF50+&#10;4z/ywlbn/Yb1+h/nU86JPE0Mi7lYYanOsciGJxlWGGWq9pK8En2GdieMwyN/Evp9RQAtnPIj/Ybh&#10;suo/dtj76+v1HenXVu0u2eBtssfKnHB9QfY0t3bG5T5GKupzG/8AdNFrOZ1YSLtkXh19D/hQAW06&#10;3cfmAYIOGU9VPpUMgGnTGVf9S7ZkH9xv730Pf8/WnXUb20n22BCe0yD+JfX6ip1khmiDKwZWX8xQ&#10;Ak8MVzCY5BuVufp7j3qG1uHR/sVyf3ij5W/vj1/xpLdjYzfY3J8pv9Sx7f7J/pUt3bm4jwjbWU5j&#10;f+61AEd1E0En263Us2P3kY/jH+Ip5FvewYI3o4pbS585WilTbJGcSJ/X6GoZUNhI1yi/uW5lX+6f&#10;7w/r+dADreaSJ/sl03zf8s3P8Y/xFE8bWszXtsm7P+ujUfe9x7/zqWeGO7i2591ZeoPYimWkzszW&#10;9yMTIPm9GH94f54oAV0gvrZdr5zyjr1U+tJa3EpY21wuJUH4OP7w/wA8VHKDYym4iG6JjmVf7p/v&#10;D+v51JcQJeIrq+1l+aORe3/1qALFFV7O5MpaGYbZU/1i9vqPar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eeKq2m21uHsedp+eL6Z5H4H9CKtVXvo5CizwD95Edyj19R+&#10;IoAsVDewvNBmI4kT5oz/ALVSQyrMiyIcqygine9AEdtcC5hWZB94cj09RUhqqn+iXxiA/dz/ADL6&#10;Bu4/Hr+dWs0AVWP2S+4GI7j9Hx/Ufyq1UN5B9phaENtbqrY+6exosrhriEO4ww4dfRh1oAdd24uY&#10;GiLFT/Cw7HsabZ3DXEILjDL8sg9GHWpqqyYtb0T4/dzHbJ7N2P49PyoAtEZqrIBZ3okGfLuOG9A/&#10;Y/iOPyq1nPSo7qFbiFoW7jr6e9AElRXkH2iBkBw3VG9GHQ0llM80WJeJFO2QD+8P85qbr1FAEVrc&#10;Ge3EhTaw4ZfRh1FS9RzVWQfY74SA4jn4b0D9j+PT8qtZ7UAVbP8A0SdrHadv3of93uPw/kRVoHio&#10;L6F2iEsB/eRtuT39R+PSpLeeO4hWaNuGXIoAgvUNu66hGv3OJcd0/wDrdfzqypyoIpWAYbSKq2TG&#10;3drGRifL5jz3X/63T8qAJrm3W5haFz19Ox9aZYTtNFtlGJIztkX39foetT9RVS4JtLhbxWwrYSYf&#10;yb8P60AWyM1VgIs7w2ZPySZaH2Pcf1/P0q0DkVDe27XEGI22yKd0bY6NQBNznpVW9H2aZb8fd+7N&#10;/u+v4fyzU1pcC4hWQDHZl9G7insquu1lBB6g96ABWB6VFfW7TxhoQPMjO6Mn1/wPT8aZYloHawkP&#10;+r5jPqvb8ulWeOtAEdtOLmFZVXbnqp7HuKW4hW4haFx8rDBqBv8AQr3fnEc5w3or+v4/z+tWs0AV&#10;7GdyrW07Zkj4Y+o7N+P86sEBhhhVW+R4WW/hHMYxIv8AeT/Edaso6uoZWBDDII70AVbUtaTGwb7u&#10;M2/+76fh/LFWxzzUN7bmaLdGdskZ3Rt6H/CnWlwtzCJVXb2ZT1U9xQBAn+hXnl4/dzMSn+y/cfj/&#10;ADzVrqOaZc26XELROPvd/Q9jTLGd5YzHMMSR/LIP6/Q0AMlP2G7+0Fv3UzASf7Ldj+PSrXWmyxJM&#10;jRyLlWGGFV7KWRHaznfLx8qx/iXsf6GgBLofY5xeg/I3Ewx09G/Dv7fSrSncvWkdRINh6YqvaF7a&#10;X+z5Xzt5hY919Pw/woALpDZy/b0Py9J19v734fy+lWVO5QRQ3K1Vtna0l+wyH5esDe3dfw/l9KAC&#10;5H2Sb7fH9zpOuO3Zvw/l9KtKdw3UMAV5qtbMbOf7A5+Q8259v7v4fy+lADbhRY3H2xR+7fifHY9m&#10;/of/AK1Wwdy5BoZUkXay7lPGD3qtZM1tL9gkPy4zC3qvp9R/KgBHzp9xvGfJmb5v9hvX6H+f1q31&#10;HNNmjWaNonXcrDDZqvaTSRyfYpyxZeY2b+Nf8R3/APr0ANgJsJ/srcRyf6n/AGT/AHf8Pyq1LFHP&#10;G0cgyrDDD1ptxBHcxNC/f9Peo7K4c7rW5P72P73bcOzD60ANtXeOU2M7sWXmN2/jX/Ed/wD69SXd&#10;sLiPAbaynMbDqpovLYzpujfbIvzRt6H/AAotLj7TH867WU4df7poALS6adWSVNskZxIvofX6Go7u&#10;GRJPtlsuZF+8v99fT6+lOvIZEZby1TLoMMv99fT/AAqWKaO4hEsTZVhQAkE0d1EssZyp5quwGmzZ&#10;H+okb/v2x/oT+RokP9nzeev+pkb98Mfdb+99PX8/WrTIksZSRQysMEetADZoIrmJopVyD+lR2k8i&#10;ubO5/wBYvIb++vr/AI020ke2m+wzsSDzC57j0+o/UfjUl3bmZAYm2yKcxvjof8KAG3UEhcXVt/rV&#10;7f3h3U1JBcR3cW9P+BKeoPoabaXJuFYOu2ReJI/Q1Hcq9pJ9ugU4P+vjVeo/vD3H6j8KAGqTp0og&#10;P+oc4jP9w+n09Py9Kmu7UTIHjbbInMb+nt9KVvJu4MMqvHIv4EVFbSyW832G5fd/zxkP8Q9D7j9f&#10;zoAfa3K3CsrjbInEiehqLB019vP2dmwP+mZ/w/lUl1bvuW5th+9QdOzr6H/PFOgkhvbfcVyG4ZW7&#10;eoNACXdq0uJoG2yr91vX2PqDS2l0LhDldsi8SJ6GoYXaxlW1mb923+pdv/QT/SpLq3ct9rtv9Yox&#10;7OPQ/wBKALAzjmiora5S4iEi5H95WHIPoa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SiigCraEWty1iRhW+eL6Z5H4H+dWs56VXvopGRZ4R88TblHr6j8RU0EiTRLLGflYZF&#10;AEd5byXEBCNtkU7o29GFOtZhcQLMO/Ueh7ipCcCqqf6He7SP3dxyPQP/APXH8jQBaqqT9kvd+P3c&#10;3ysfR+x/EcfgKtA5GajuLZbiFoWYjjhl7H1oAkqO5t1uYmiYcMOo7e9NsZ2ng/eY3qdsgHZhU1AE&#10;FhM8sWJD+8jO2THr6/j1qeqs2bS5W6C/JJhJf6H+n41aByM0AVZh9kvFu8fJJ8knsex/p+NWgcjI&#10;pk0KTwtDJ91hg1HYTPJGYZm3SRNtkPr6H8RQA+5t1uoWhc/e/T3pllNJNHiUfvIztkx6jv8Aj1qe&#10;qk/+iXS3gPyvhJv6H8zj8fagC2QTVWIG0vTBt/dzZaP2buP6/nVoHIqG9tzcxbUbayndG3ow6UAT&#10;VXv4pCq3MC5khOQP7w7j8R+tSWtyLmFZQuD0Zf7rDqPzqQjJoAbFKk0ayRn5WGRRNGsqGN13Kwww&#10;qvABZ3jWmMJJl4fQH+If1/8A1VaIzQBX0+R0VrOY5eLjd/eXsf6fUVYPIxVW/QxMt7EhLRfeC9WT&#10;uP6/hVhHWRBIhyrcg0AV3Bs7vzcfu5zhvZ+x/Hp+VWl6Uy4gS5haCRflYY+lRWU8kiNDN/rYjtk9&#10;/f8AEUAF9C5C3MCZki5UD+Idx+NTQTRzxLNEflYZpx5qrGRY3ZgZv3c2Wjz2buPx6/nQBNcW63Mb&#10;ROeGGPpUdhM8itFO372P5ZPf0P41Yqreq0Ei6gg4TiYeq/8A1uv50AWWXcKrWo+yXBsiPlbLQ/Tu&#10;v4fy+lWVYMNwqK8tjcRfI211bdG3o3+eKAJWzjAqtLiyu/Oz+7mYCT/Zbsfx6flU1pcC5hEm3a3R&#10;lPVT3FLNCk8bRSDKsuCKAH1VvENtKt/EuSq4lUfxL/8AW6/nTrCZxus52zJFxn+8vZv89wanZd3W&#10;gAVldAyng1BewyHbcQKPMj5XP8Xqv40y2P2Oc2LfcbLQn27r+Hb2+lWzyMUAMgnjniWWM8NyKZeW&#10;7zoGiYLIjbo2Pr/hUYBsLvB/1Mzf98v/APX/AJ/WrXagCKzuFuYQ69eQy/3T6Ul5bG4iwjbXU5Rv&#10;7retRzD7Ddfawf3cmFm9j2b+h/8ArVaByM0AQ2Vx9ojyRtdTiRfQ/wCf0ovbf7TDtDbWU5Rv7ret&#10;RXebSf7en3elwP8AZ/vfh/KrQIYcHNAEVnc+dFhxiRW2yKOxou7X7RHhCFZTujb+63rUd4rW0ovo&#10;h91cTL6r6/UfyzVhHWRdykEH0oAjtLoXEeSNrqcSLn7ppLy2edQ0R2yId0beh9PpTLtDay/b4xnt&#10;Mvqvr9R/KrKsrruRshuhFAEVpOLiPftw2cMp6qfSm3sLttuLf/Wx/dH94d1P+etNulNlN9vjX5Tx&#10;Mvt/e+o/l9KsDDru7daAG29xFdRLLGeGH3T29qhuont5ft0C54xKv99f8RRL/wAS+4+0DPkyH94P&#10;7rf3v8f/ANdWfvDkUAJG6yIHQ5VhlSO9VpP+Jdcefn9zK37z/Yb1+h7/AJ+tCf8AEvuPKyPJkb5P&#10;9hj2+h7e9WnVXRkdchhgj1oARgrrgrkH1qtAXtJhYysdpH7hv/ZfqP1H0pbSRrWX7BMxI6wue49P&#10;qP5VNcWyXURRyfVWXqp7EUAJc2qXUWxyQeqsOqn1ptnctIGgnXbLHw49fcexpLOd5N0E/wAskfDA&#10;d/cfWi8tiStzAP3sf3f9od1P1oALqGVX+22o/eKPmX/novp9fSpIJkuYllQ8MOKS2uY7mISJ06Yb&#10;qD6VDLnT5jdoP3L/AOuX+6f73+P50AIR/Z0uM/uZG/79t/gf0NTT26XCGN/qGXqp9RUjJHMhDruV&#10;hyD0IqtbFrOUWU75X/li7dx/dPuP1FAD7S4di1vcL+9T73+2P7w/zwaZcI9tL9utxn/ntGo+8PUe&#10;4/UU+7tjMiyRNtkj5jb+h9qLW4W4TJXaynEiH+E+lAEjC3vYNpIZJF4IqK2mkhl+xXTfN1jf++P8&#10;aYwbTpTMP9Sxy4/uE9/p6+nWprqBLqPaT0OVYfwn1FAEdxG8Epvbdc/89Y/749frViGaO4iWaJty&#10;sMg1DbXLuWt7lVE0Y+bHRv8AaHt/KmSB7GVrmMFo25mQfwn+8P60AW6KbG6yLvU5B6Ed6d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enSqtuBaXT2g+6+ZIvTr8w/Pn8atVBfRO&#10;8W+EfvI23J7n0/EcUAT9RUN5B58BRW2t1RvRuxp0E63ESyoOGGakoAis7gXFsspGD0ZfRh1FS1Vx&#10;9jvt2P3dxw3s/wD9cfyq1QBVkH2S9WfH7ub5ZP8Ae7H+n5Va7VHcQpcQtDIOGHao7GdpIik7fvI2&#10;2SfX1/EUASzwxzwtDIPlZcGorCZmjaGZ8yRttcnv6H8RVg81VvP9GnS9A+X7k3+72P4H9M0AWqq3&#10;Y+yTreqvy/cmx/d7H8D+hNWqbKiyRtG65VhgigB1NmjSWJo5F+Vlw1QWEpQNZSuWeHjLdWXsf89x&#10;Vk5IoAr2Er7Gtp3zJC21j6jsfxH61YNVb0G2db5R935ZfdfX8Ov51aU5GaAKrE2l6JCf3c5w3s/b&#10;8x/SrSnIqO5gW5gaFx979Peo7GdpIisoxIh2yD1Pr9D1oAdewPPFmI7ZE+aNv9qnWs63MCyr3+8P&#10;Q9xUnaqufsl5kriO4PPs/wD9cfqPegC1gHqKq2p+yXDWJb5fvw5/u9x+B/Q1aBzyKhvoHli3wAeZ&#10;G26PPc+n49KAJs1VvQbaRb9Gwq/LMP8AZ9fwP6Zqa2nW5iWZR94dPT2qQqDwRQAAhhwahvLf7RCU&#10;B2t1Vv7pHQ1HYsbeRrCTH7vmJvVP/rdPyq1nNAEFncGeLLja6/LIvo1TOMrjFVp/9Du1u1X5JMLN&#10;7ejf0/8A1VaBz0oAq2ebWU6e/CqN0J/2fT8P5Yq11FQX0DyxiSLiSM7oz7+n40+2uEuYlmjUgMOj&#10;Dke1AEMv+h3YuORHMQsnoG7H8en5VaBzyKbPGs0TROuVYYaoLGZwGtJ23SRnBb+8Ozf570AF7FIm&#10;29gXLx9V/vL3H+FTwyCWNZEOVYZU+tOPSqtuRZ3JtSP3cpLRex6lf6/nQBJd25niIVtrL80bejUW&#10;dwLmLzMENnDqf4WHUVNVScGyuftQOI5MLN7ejf0P/wBagCe6gS5haGRflYVHZzyuDb3H+sjbDf7Q&#10;7H8asKcjpVa9jeN1voEYtH95V/iXuPr6f/XoAnkVXQoyblYYIqvZvJE5sJm+ZOY2z95f/rdKsRSp&#10;KgkQ/KwyPeor6B5EWWADzYzujJ7+30NAExAxjGaqWu60n+wufl6wH27r+H8vpVi3uUuYllQfe7eh&#10;9KbewGeLCNtdTmNsfdPrQBN1HIqpbH7FcfY3P7t8mD29V/qPb6VLZ3P2iHJXDrxIuejelLd2yXEP&#10;lk7ecq3909jQA8gNVaDdY3H2Mt+7fmH2Pdf6j2+lSWdyZYysgHmI22RR6+v0NPubdbqIxM2O6sOx&#10;7GgB7YZemaqW+6ym+xHiNuYOen+z+Hb2+lS2Nw0yMk20SxnEir/P6Gn3Vut1D5ZOD1Vh/CexoAc6&#10;rIhVlzkcjFV7R3tpPsEzE45hZu6+n1H+e9Os7l51Mcw2yRnbIo9fX6GnXlsLiLhtrqcxv6GgB00C&#10;XMbQyjKsMVFZzuHazuWzInRv769j/j70+zufPi/eLtkVsSL6H/CkvLd5lEsLbZI+Y29fb6GgBbu3&#10;F1HsyVYHKOv8J9aLO5MyGOVdskfEi+/r9DTrW4S5i81AQejKeqkdRUd5DIrrfWyZkThl/vr6fX0o&#10;AS7gditzbjEsf3d38Q7r+NS21xHdRCZO/UHqD6UsU0dxGssZyrDK1XuENjKb1T+7b/XqB0/2v8fb&#10;6UAFyps5jexr+7P+uUL/AOPfh39qsqVkj3A7gfTvShgyZznP61Vhb7BMIG/1Mh/dH+4f7v09Py9K&#10;AEiZ7GUWjk+U3+pb+7/sn+lWLmCO4iMUh98r1B9aLi3S5iaGQfK35/Wo7WWXe1pcn94o+9/fX1oA&#10;LO4dma3ueJY/vejD+8KS7hkWQXlsMuowygffX0+vp/8AXpby2aYLLAdskfMbf0PtTrW6S4j3AbWU&#10;4dT/AAn0oAdHLFdQCVPmVh/kVXiJsJRZyH9yxxCx/h/2T/T8qWVTYTtdoP3LczKP4T/eH9fzqxNF&#10;HcxGNxuVhQBFdWxmCyxPtkTlG/p9KdbXK3CElCrqcSIexqO2llik+xXJ3MBlJCPvj/GlureUOLy3&#10;x5i8Mv8AfX0/woAZltOfA/492b/v2f8AA/pVwEHoahhlhvIN4XKtwylenqCKihY2M32aViY24hdj&#10;0/2T/T1/mAW6KAc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RnvRRQBVg22l61s&#10;RhZfnj9m7j+v51aqG9geaLMR2yJ80be4p1rOLiBZlH3u3oe4oAS7txdQtEWK56MOoPY0llcNcQ7n&#10;GHU7ZF9GFTVVkJtb0TgfJNhZPZux/p+VAFrrVW6JtrlbvA2t8kv58H8/51aB96bLGk0bRSLlWXDC&#10;gBwOelNkRZEZGXIYYINQ2EhAa1lJ8yE7ST/EOx/L9c1YoArWEjJusZCxaH+Jv4l7H+n4VZ61VvQ8&#10;LLfJ1j4k46p3/LrVlWDDIoAr3ytEVvox/q/vr6p3/LrVhWDDcpyDSkA8EVVsiLWRtPPRfmh919Pw&#10;6flQBYdQ67WqCxYws2nyOcx8x7upTt+XSrNV79JF23cK/PFzj+8vcf57igCweaq3Y+yXC3oOFbCT&#10;f0b8D/OrETrKglTowyD60SxrLG0brlWUg+9ADh0qO6t1uYGhc/e79wexHvUdg8gDWk7fPFxn+8vY&#10;/wCe4NWKAILK4MsWyUYkjO2Qf7X/ANfrU5zjiqt1/otwt7u+RsJN/RvwP6H2q1mgCqv+hXpAH7u4&#10;bI9FfH9f5/WrQzjmo7qBbiAwsxX+6y9j2NNsrgzQ4k4kRtsi+jUANvoCyLcQp+8iO5cd/UfiKktp&#10;UnhWaM/KwyKkP0qpGPsl39nLYjmJaP2buPx6/nQBZlijnjaKVcqwwwqGwkdd1nM2Xj6Fv4l7H/Pe&#10;rAqrexyxFb2EfNF95R/Evcf1/CgC1jJzVUn7DeZz+6nb/vl//r/zHvViKRZUEsbblblSO4ptxCtz&#10;A0Lj736e9AEnvmq18rxst5CmWi+8v95e4/r9aWxmd42inx5kbbZMd/f8RVjr2oAbHKsyrJG2VZci&#10;mXcC3EPl52tnKMP4W7GorYGzuvsh/wBXJlofY91/r/8Aqq1QBDZ3DXEXzrtkU7ZF9DUjojxsjrlS&#10;MEGq91i0uPty52nCzfTs34fyq0CD0NAFWykeFjYTP80Yyjf3l7H8Ohqz1Gagv4XdVnhA8yPlff1H&#10;41Jbzx3EKzRnhh/kUAQRE2V19m58uUkxf7LdSv8AUfjVvnHNR3cAuIfL3bT1Vh/CexptncmePEvE&#10;iNtkX0P+BoAhcfYrrzl/1czYk/2W7H8en5Vc4amzQxzxNDKuVYYYetQWMroWsrg/PH0Y/wAa9j/Q&#10;0ANuv9Dn+3IPlxicf7PZvw/lVkEOODTuGHSqtoTazGxcjb96FvVe4/D+VABeoYHW/iH3BiRf7y/4&#10;irEbrKgkQ5VhkEd6dwapwf6DdC2z+7k5hz/C3df6igB95E0bC9gX5o+GXH319P8ACp4pEmiWWNty&#10;suVb1px5HBqmm6yufJY/uZmyn+y3p+P86AHXiPFIL63XLJxIv99fT6jt/wDXqxHIlxGskbZVhlSO&#10;9O4HSqkZNhdeWcCGZvl/2H9Pof5/WgBbuM28ov4EyVGJV/vL/iKso6yIJEOVYZBFLVOMrYXPkY/c&#10;yN+7P9xu6/Q9qAHXKG0m+3JnYf8AXKPT+9+H8qsqQVyDQQrjBqtAPsU/2N8+W3+pY9vVf8Pb6UAN&#10;YiwufNGPJlb5v9hj3+h7+9WyAy4bmkkSORDGyghhgj1qvayPbSfYJm3cZhY/xL6fUUAEH+gz/Y3z&#10;5bn9yx7H+7/hU9xDFcRNFMuVbg0lxbpdRGN88+nUHsajs5pGLW9z/rI/vf7Q7NQAWk8qubS5OXUf&#10;K399fX/GnXdqZ0DRNtkTmNz2Pp9KLy2NwitCQsiHMbeh/wAKLW5FzFyNrqdsi/3T6UAFpcrdR5K7&#10;WU4kj/un0qO7ikhl+3W6ZIGJVA++v+IouopYJPttuMsBiRB/Gv8AiKsQzRzxLLE25WGVIoAbHNHP&#10;GJI2DKw496ro7WEvkN/qZGxC390/3fp6fl6UrA6fMZcZhkb5h/cb1+hqeWKOeJoXXKsMFaAG3VuL&#10;qPazbWHMbDqp9aSzuWlBgnCiaP8A1ig9fcexplrLJFL9juWLOvMbn+Nf8fWnXduzFbi2bbLH933/&#10;ANk0ANuY2tZftcC/K3+ujHf/AGh7/wAxUrJBdwbCA0br19fei3uI7mHzACvOGVuoPcVB/wAg2Xd/&#10;y7yNz/0zY9/of0oAdbTSQy/Yrlst/wAs5P76/wCPrVoHIqK5to7uLaTgg5Vl6qfWmWly7E21wAsy&#10;feA7j+8PY/pQB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88VVT/RLzaB+7uD&#10;lfQP3H4jn8DVqoruA3EBjVtrdVb+6R0NAEtMuIEuYWhk+6wxx2pLS4+0wLIRhujr6MOoqSgCCxma&#10;SMpKf3kbbZOO/r+I5qeqt0Da3CXi/dbCTfTsfz/nVqgCre7reRb9T935ZfdfX8Ov51azSOAylWXI&#10;PUVWsWMJaxfP7vmP3Tt+XSgC0QCMMKq2TfZnawI4XmH3X0/Dp9MVaqvfwuUW5hB8yI5A/vDuPy/X&#10;FAFiq99C5QXMP+siOVH94dx+I/WpoZo54VmjbcrLlW9acelAEdvMs8SzI2VZQVNSYz2qrb5tLprU&#10;r+7k+eL2P8Q/r+NWqAKtr/oly1l/C2Xh/qv4f19qtA5qG+t2mh3QnEkZ3Rn3Hb6HpTrWdLiBZUPX&#10;9PUUAQ36tE638SEmLiQL/Enf8utWEcOu9eh5FO2jGMdaq2bfZZm053/2oc919PwP6YoAsSRrKhjc&#10;ZVhhlI61DYM6brOX70PAb+8vY/59KsVVvVMbLfRId0X3tv8AEvcf1oAtVVuB9kuVux9xsJN/Rv8A&#10;P9KsRyLKgdDlWGQfWiSKOVGjkXcrDDA96AHVFdwG5iMYbaeqtjow6Go7B3TNlKfmi/iJ+8vY/wBP&#10;qKs9aAIbS5NxEC64dTtkX0bvUzDIxVWcGzvFulX93JhZvY9m/p+XpVqgCrbk2dy1ow+RstD7eq/1&#10;/wD1VaqG+gNxDheHU7o29Gp1rObmESFdp6Mv91u4oAhvFNtIuoIudo2zAd09fw/lmrKkFcihwCPm&#10;FVrItbSnT3ztHzQ+6+n4fyxQBJeWv2mHaH2sp3Rt/dYdKLK4+0w72Xa6nbIvowqY9Kqz/wChXP2w&#10;Z8uTCze3o39Pp9KALDorqQw4IwR61XsnMDtYyvyozGT/ABJ/9bp/+urQORUF9A8kYmgH7yPmP39v&#10;xoAmIDVVx9ivAAP3Uzdv4X/+v/P61PbTpcwrNGflb9Pai4gjuIWhkHDD8vegCQjPWqt4ptZBfqTg&#10;DEwHdfX8P5Zp1jO7I0Fx/rI+G9/Q/jVggN1FADVdXGVNQ3sDlVuLdcyxnKj+8O6/j/Om2h+yXH2B&#10;z8py0H0/u/h/KrWaAI7aZLiFZoz8rfpTbu2M8WFbbIrbo2x0ao8Cwu8j/UzNz/sv/gf5/WrRGeDQ&#10;BDZ3IuYd+3awbEi/3W7inXNstzE0bHbnow6g+tQ3am0n+3qPkbi4Ht2b8P5fSrXWgCGyuHmRo5sC&#10;WM4kX+v0NPuIEuYWhk6N/nNQXqPFIL+AfMgxIv8AeX/EdR/9erEUiyxrKjblYZVh3FAENnO7M1tO&#10;wMsfDf7Q7N+NSXESTxGGRcq1R3kUm5bq3/1kf8P95e4/z3qSCZLmNZozlWGVNAEdncS5a0uOZI+/&#10;TcvZv896kntkuY2ik+636e9R3sMp23Fv/rI+V/2h3X8f51JbXC3MazRtlW/T2oAjsrh/mtbkjzY+&#10;v+0Ozf570+5tlu4vLc47qR1U+tMvoHO25twPNj5X/aHdfx/nUtvNHcQrLGeG/T2oAisp5Jd0c4xL&#10;HxIPX0P4068t/tEeFfa6ndG3900y7t33Le26/vY+399e6/4e9SwTR3ESzIcq1ADbS6+0ph12yL8s&#10;i+hpt7bMwFxb482P7nv/ALJ9jTbpHhlF9AjFl4kRf41/xHarEUqTxrIjZVhkYoAba3EdxD5qcdir&#10;dj6VFdRPBL9ugUsQMSRgfeX/ABFJcr9imN8g/dt/x8Lj/wAe/wAfb6VZyGXKnrQAkciTxrIjZVhl&#10;SKqsP7PuC4z5MjfN/sMe/wBD/P60DOnz4H+plb8Eb/A/z+tWnjjlUpIoYMMEetABIFdCjLuDDkGq&#10;1q7Wcv2GZvlb/UsT/wCOn3H6j6Uto72sv2CY/L1hZj94en1H8vxqa5t1uYjE/HcEdQfWgBLq1F0m&#10;C21lOY2/un1plpO0waKYKssfEijt7j2NFrcyuTbXA/fJ97j7w/vD2ou4JNwu7b/Wxjp/eHpQA26i&#10;ktpfttsue0yf3h6/UfrUyvDcwhlIZZF/A0W88d1D5y/Qg9QfQ+9V2A0+Yy5/cSN8w/55t6/Q9/T8&#10;6AHQObKYWcjZjb/UuT/46f6etSXVs04WWFtskfMbY/Q+xp08EU8Rhdcq36e9RWs8iubK5f8AeKPl&#10;b++vr9fWgB9rdC4T5k2upxIrfwmpqq3UMocXtov7xRhl/vr6fX0qa3njuIhNG2VP6UAS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54oooAqtizvfM/wCWc3Dezdj+PT8qtZ5xio7m3juo&#10;Whkz8w6qeR702xneaMrKf3kZ2yD39fx6/jQBJNGs0bRSLuVhhl9RUNjI6hrSbcZIjjLfxL2b/PcG&#10;rFVr4GBl1Bf+WfEg9U/+t1oAs1Xv0ddt5FndDzgfxL3H9fqKnVtwyOlKRkYoAbHIkqCSNtysMqw7&#10;06qtsDa3DWZ+6fnh+ncfgf51aoAqwA2t21q33JMvF/Uf1/GrVQ30DzxfujiRDujPof8ACnWtwLmF&#10;ZVUjPUHqD3BoAbfQNPF+74kU7o29G/zxTrW4S4gWVfoynqD3H51Ic+tVSPsl9uz+7uD+T/8A1x/L&#10;3oAtGquDa32CP3c5yPZ//rj+XvVqoryBbiFom/4C3909jQBKOnSoL2B2iEsA/eRncnv7fjS2Vw1x&#10;F864dTtkX0P+f0qYjIxQBHbzLPEsqdGGakIyMVVT/Qr0w4/dzfMvoG7j8ev51aoAq2h+yXDWLH5W&#10;y0P0zyPw/katA56VDfW7TRboceYjboy3r6fj0p1tcLcQLMoPzdj1B9KAIb+NkK3sSndH95R/Evcf&#10;1qxC6SRiSNsq3Kkd6cenSqtq32W4ayJ+Vvmh9vVfw/l9KALEsKToY5VyrDDCoLGVlLWlwT5kfGT/&#10;ABL2P+e4qzVa/jZNt7F96P7y4+8vcf1oAs1VlIs7zz/+Wcx2yezdj+PT8qsRSLLGssbblZcqw70k&#10;0CTxtE44YYNADwc9KgvoJJoxJD/rI23R+/t9D0pLCZsNbTPuki4b/aHZvx/nVigCO2uY7mFZo/4u&#10;3oe4p0iCRDGy5Vhhh61WJFlebmb93M2P91//AK/8/rVsHIoAq2TvGzWMr5eP7rH+Jex/pVo1Xvop&#10;PluoB+8jOVH94dx+P88VNDKk8Syxn5WGRQBXINjddP3U55/2X/8Ar/z+tWh0xUdzAlzC0Eg4Yfl7&#10;1HYzSshgnH7yM7W9/Q/iKAG3sTROt9Ch3R8Oq/xL/iOo/wDr1YidZIxIjZVuQRTjkjiqtuTZXH2R&#10;j+7kJMPt6r/Uf/WoAkvLY3EWI22yK26NvRqLO4WeHf8Adbo6/wB1u4qaqlyv2K4+2KB5b4Wb29G/&#10;p/8AqoAsXEKXMTQyD5W61FZTMQ1vOf3kfDE/xDs3+e9WBjHFV72CQbbyAEyR/wAI/jXuP896AJ2U&#10;OuGXI9PWq1oWtZv7PkPyjmE+q+n4fyqxBKk0KzRNuVhkGor22a4jyh2yId0behoAnPIqrFmxuvs7&#10;EeXKSY/9lu6/1H41JaXJuohIU2t0dT/C3cU65t0uYWifv0buD2NAEnUVUP8AoFxkn9zM3P8Asv8A&#10;/X/n9aksbiSVTFNt8yP5ZNv6H6GpZ40miaKVcqww1ADgcjNVJCbC687d+5mb95/st6/jTrKeRS1l&#10;O26SPv8A3l7H/Pep5ESWNkkXKsuCDQAp5HFVZf8AQLn7R/yxkb95n+FuzfQ96WylaGQ2Mz7mXmNj&#10;/Ev+I71YdElRkddysMMvrQAucjiqjg6fceaP9TK3z/7Dev0P8/xp1nI0D/YJXyQMws38S/4irEka&#10;TIY5FyrcMPWgB3Uc1TwdPudoX9zM3H+wx7fQ/wA/rTrSR4JfsE75ZRmNv76/4joasTxRzxNDMuVb&#10;gg0AKPmXBFVYCLG4+yO37t/9S3p/s/4UtnNKhNlOcun3W/vr6/X1qa4t0uYDE+eejDqPf60AOliS&#10;eNopU3Kw5FV7R5YXNjPyyrmNifvr/iO9Osrh23W85/eR/e4+8OzCnXdt9oTKnbIpzG3oaAC5tVuY&#10;yhO05yrd1PrSWdy0qtFPgTR8SKO/uPY0tpci5jw67ZF4kT0NNvLdsrc2/wDrI+g/vj+6f89aAC7t&#10;pJds8DbZY+UPr7H2p1tOtzFuClecMrdVPpToLhbiITRdD/e6g+lQ3KtazfboE46TqP4h6/UfqPwo&#10;AS4VrKX7ZGGKN/rkH/oX1Hf2qzmOaPHDKy/gaEZJkWRDlTyp9RVVT/Z0/lkjyJG/d/7Den0Pb/8A&#10;VQA62ZrKX7HLny2/1Lnt/sn+nt9KkurY3C/I+1lOUcfwmnTwR3MBil5/ofX61HZ3Eu42lyR5id/7&#10;6+v+NAC2lwZg0cq7ZE4kX09/pUc6PZym7hB2N/rowv8A48Pf19afeW8hYXVqB5qDv/GP7tSW86XU&#10;Xmp06Edwe4NADo5FkQOjbgeQR3p1UyBps2Mf6PI3r/q2/wAD+hq4Dnp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VbjdbXS3gPyt8kuf0P5/z9qtU2ZEliaKRNysMMp70AOGO1DAMMEVX&#10;sZHCtazE74eNx/iXsf8APcVYoAq2JMDtYuMbOYvdP/rdPyq1mq99AxVbmJf3kRyoHcd1/wA96mhm&#10;SeJZozlWGQaAIbyB5Y/Mi/1sbboz7+n49Kktp1uYlnjJ2sOjdR7VJVWM/ZLwx5/dz8oPR+4/Hr+d&#10;AFqqob7Jfct+7uD37Pj+o/Ue9WqjurdbiFon/i6H0PrQBJUd1AtzA0Ld+h9D2NNs5mlixKuJFO2Q&#10;e4/zn8amoAhsbh5otsq4kQ7ZB7+v0PWpsZ6iqtyDaXC3oPyN8s39G/A/ofarQ6UAVZz9juxd7sRy&#10;YSb29G/p+PtVqmyxJMjRyLlWXDD1qGxd1DWszfPHgZ/vL2P+e4oAfdwfaITHnaeqsOqnsaSzuTcR&#10;5b7ynbIvo1TVVmP2S7W6X/VyYSX2PY/0/KgC0RnqKqcWd9wP3c5/BX/+v/Me9W81Hc263MTRMxG7&#10;oR2PrQBJUN7A08OYyBIh3RsexpLG4aWPy5f9ZGdsn19fx61PQBHa3AuIFlAK5+8rdj3FSEZ4NVWI&#10;sr3fj93McN7P2P49PwFWgQelAFW2DWlw1iThGy8Pt6r+H8vpVqob23NxD8nEindG3o1OtbgXEKyb&#10;Sp6Mp/hPcUAQ30bRFb6JeY+GX+8nf/GrKOroro2Qwyp9aU88VVtwbS4+xEfI2Wh/qv4fy+lAE1xB&#10;HPC0Ug4b9PemWM7uhhn/ANZGdr+/ofxFT9eKq3kbQSLfxJnZxIB3T/63X86ALR9aqRn7Hd+UF/dz&#10;5KY/hfuPx6/nVpWDKGB6jI96ZdW6XMLROcZ+63909jQBIKq3yNE638SNuj/1ir/Ev+I6/wD66fZX&#10;DTRlZuJEO2Rff1/HrU/UUANjkWRd6NlWGVqO8t/tMWxW2t1Rx/Cw6Gorc/Yrk2bk7G+aH29V/r9P&#10;pVugCGzuDcJ84w6nbIvo1SSIsiFHTcrcMvrVa5Js5xfDhT8s/wBP734fy+lWwQeRQBVsXkhc2Mv8&#10;IzG2fvJ/iOn5etWm5FV763eQCWEfvI+Y/f2+hqS2uEuYllX+L+E9vagCBCbG68on93M2U/2W9Px/&#10;nVvtio7qFbiFoXH3vTt70yyuHkVoZz+9j4fA6+h/GgBlyDZ3H25F+RuJvb0b8O/t9KtA5FIyq6lG&#10;GQeDVa0ZraQ2EmcLzC2eq+n1FABeo8Ti+gTLx8OuPvL6fXuKnilSdA6NuVlBVh3FPPIxVSI/Ybny&#10;WwIZjmP/AGW7j8ev50APvonbbPb/AOtj5XPf1H41JbXCXMSyx9D+nsfepKpyH7Dd+eTiKVsSf7Ld&#10;j+PSgCa9t2njDRHbJGcxt7+n0NOtbpLmHzBwejKf4T3FO4fjFV7gfYZ/tq/6tuJx6f7X4d/b6UAS&#10;Xlt9oj+RtsindG3of8KLO5FxDuI2spw6n+FvSpg24ZFVbtWtZft8eduMTqO6/wB76j+VAEl3btOu&#10;Y22yKd0bY6H/AAos7kXMeSMMvDr/AHW9KkRw67lOeOtV7tGtZRfx59JlHdfX6j+VAD7y3aYLJEVW&#10;SM5jY/y+hpba5FzGJANpzh1/ut3FSo6yIHRsqwyCO9VrhTZzfb0Hy9LhR6f3vqP5UAOvrdmVbi3/&#10;ANbH93n7w7rUlvPHcxLMnfseo9qcGWRdyGq06iwm+1L/AKt/9cP7v+3/AI0ALdxyRyfbLdSXUYkU&#10;D76+n1Hap4pI7iNZUO5WGVb1p24NwKqNnT58k/uZm5/2G/wP8/rQATj7Fcfa0H7tj++Udv8Aa/xq&#10;1uDLS43JhhnPrVW3P2CYWj/6tv8AUn0/2P8ACgBFP9ny7M4hkb5f9hj2+h/nVmaJJomikUMCMNRL&#10;GlxGYnUMrDDA1BaPJDL9hnbcy/6p2/jX/Ed6AC0keF/sVy25hzG5/jX/ABHepLu289QYm2yIcxt6&#10;e30Pei7thcRYDbWXmNx/CfWizuTMmyVdsiHEi+/r9DQAlrcmdDuUq6nEiHsf8KZcxyWsv22AEq3E&#10;0a9/9oe4/UUt3BKj/bbYZkXhl/vr6fX0qWGRLiISwtlW6UAO/dTw5wGV1/MVXtpHtJRZzPuQ/wCp&#10;c/8AoJ9x+oppH9nS8/6h29f9Wx/of0NTzwx3URjkHv8AT3HvQBLRVe0uXDfZLo/vF6N/fX1/xqx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miigCreobdlv4/wDlnxIPVO/5datKwZdynIPQ&#10;0jDdwarWebeVrFsYX5oj/s+n4H9MUAWW6dKrQE2ly1rn5ZMvF7HuP61aqG9tzcxbU4dTujb0agCb&#10;qKiu7cXMBiHB6q3oexotZxcRLLs2k8Mv909xUtAENncNcQ7nTa6nbIvowqaqs+LS7F1zskwsnoD2&#10;b+n5elWhQBVucWdwt4Put8s39G/z2PtVrNNkjWVDG4+Vhg1DYyOm6zmfc0XG7+8vY0ATSIskbRuu&#10;VYYYetQWMroGs5W+aLADf3l7H/H3qzVe/R0K3sS5aLqB/Evcf1/CgCxVa+jMTLfxqWaP76j+Je4/&#10;rU8TrJGrochhkEUrcjpQAkbrIgdTkNyKSaGOaJopFyrDDCq9t/os7WLt8uN0P07r+H8qt0AV7GWR&#10;d1pP96Ljd/eXsf8APerFVr6MxMt9GpLR/fVf4l7/AONTxyJIivG2VYZFAFa6JtZxfKfl+7Nn+72P&#10;4fyq2CSM01kR1KsoIPaq9k7wM1hJ/wAs+Y29U7fl0oAmnt47iJopOjDHFR2EzuGhmbMkZ2ufX0P4&#10;1YBz0qreK1vIt+g/1YxKPVf/AK3X86ALVVJP9DvPPPEczYk/2W7H8en5VaTBXIPXmkmiWeJoXHys&#10;MGgBwOahvLdp0+Q4dTujb0am2ErBWtZ3zJDwx/vDs34/zzVjrzQBFa3IuYlk27T0Zf7rdxUpAYYN&#10;VZP9Cu/tB/1cxxJ/st2P49Pyq1mgCraj7JcGxYnb96En07r+H8qtVDeW7zx5jO2RDujb0P8Ah2pb&#10;SdbmJZQMH+JT2buKAIrtfscq36Ftv3Zh/s+v4fyzVpSCMg0113DBqvaE2sp0+Rvu/ND7r6fh0+mK&#10;AJLu3+0QlFfa2co391vWiyuftEIYrtZeJF/ut6VNVW5/0S5F5/yzbib29G/Dv7fSgCyyhl2suQeM&#10;Gq1mzW8psHOdozE3qvp9R/hVrOelQ3ts00YeHAkjO6Mn+X0NAEw9aqN/oF35uP3cxw3+y3Y/Q9Pr&#10;ip7a4S4hWRQRnqp6g+lLNDHNE0UiZVuDQA8HNVb6N4mW+iBLRjEi/wB5fT69xTrCZxutJ2/eRfxH&#10;+Nezf571YoAbFKsyCRGVlYZBHeo722M8YaNtsiHdG3of8KityLK5+zE/u5cmL/ZPdf6j8atg56UA&#10;Q2tyLqHeV2t0ZT/Ce4p1zbR3MJhkzz09j2NQXGLK5+2Lu8t+Jl9PRv8AH2+lWwc0AV7O5eQGCcAS&#10;R8Se/ofxqaWNJYykgyrDBHtUN7G6Ot9AmXj4Zf7y9x/UVNHKk0ayxtuVhlT60AV7OZ4nNhM+WRco&#10;x/jX/H1qwVDrhuh7VHe27SoskBCyRtujP9D7GnWtwt1CJV+jD0PcUAQ2rGzl/s92yvWBj3H938P5&#10;fjVrAPUVFeW4uIdobay8ow/hb1pLK58+LDrtkU7ZF9D/AIUARwE2Nx9jYny2OYW9PVf8P/rVaIzx&#10;Ud1bpcwmNyV7qy9VPrTLO4aVTHNxJHxIvr7j2NAEUDGxn+yk/upDmEn+E/3f8KuEZGKjubdLmJon&#10;yM/xL1B7Go7K4kfdb3A/ex8N/tejD2NADLc/YZ/sZP7uRv3J/un+7/hVkqsgwwz2IptzbpdQtC/G&#10;e46g+tR2VxI5a3uP9ZH97j73+0PrQBHbMbO4FlIfkb/UMf8A0H8P5fSrMqLLGySrlW4KnvSXVulz&#10;CYm47qw/hPrTLO5aUNFPgSxnEij+Y9jQAy1lkgk+wTsWKjMbt/Gv+Iqa6t47mFopBwf096bd2wuE&#10;+U7XU5jcfwn1os7hp0IkXa6HbIueh/w9KAG2dxId1rcFfNj6n+8v97/PenXdstzH97ay8xuP4T60&#10;Xlu8oWW3O2WM5Q9j6g/WnW1wtzEJACp6Mp6qfQ0ANtLg3KMkqbZIziRfQ+v0NNvIH3LdWwHmRjG0&#10;/wAa/wB3/D3ovIXVxe2y/vEHzL/fX0/wqSCeK4iWWNsq3+cUAEFzFcxCWNvlb9PaoZQdPla7QfuZ&#10;D+9XH3T/AHv8fzpJw9hM16g/dt/rlx0/2v8AGrPEqgjkGgAaNJo9rjcrDkdiKr20htpRZTtlf+WL&#10;nv7H3H6j8aSEtYTLaMT5bn9yx/h/2f8ACp7mFLmIxOT6hl6qfUe9ADbu289FKNtkVsxvjof8KS1u&#10;zOpV02yJxInof8KSzuJG3W9zjzI+v+0P7w/z1ouoJd32u1H7xf4c/fHp/h70AWKKjt51uYhKnQ/m&#10;D6UUAS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ewM6LNCv7yNtye/qPxFT0UAMgmS4iWaP&#10;owzT6qp/oV55W793Mdy+zdx+PX86tA5GRQBVYizvfMORHMcN6B+x/Hp+VWQc9qZcQRzxNFJ0amWM&#10;zyRlJiPMj+WT39/xoAlliWZGikGVYYNQ2ErgNaTPukiOGb+8Ozfj/PNWKq3qtC638K5MfEnuvf8A&#10;LrQBaqtfBo2W8jTLRfeX+8vcf1/CrCOHUMpzkZoK55oASORZFV0OVYZU+opx5qrakWc7WRGFbLQ/&#10;1X8P5H2q1QBVtv8AQ7lrLnY3zQ/1X8P5H2q1UN7A00eY22yK26NvQ/4dvxp1rcLdQiVfoy/3T3FA&#10;DL2F5UzEcSI26Mn1/wDr9KfbXC3MKyoOvUeh9KkIz1qqR9jvdwGI5m+bHZ//AK4/X60AWiM1Vtf9&#10;EuGsnb5T80P07r+H8vpVoGob6Bp4sx/6xG3RsexoAmIz1FV72KTC3MK5ki+ZQv8AEO6/571Ja3C3&#10;MCygYz95fQ9xUlADIJ454lljbhhkU9gCuCKqoBZXnk5/dzNujz2buPx6/nVqgCrZH7NI2nsPlX5o&#10;T/s+n4fyxVqoL6BpYw8X+sjO6P6+n49Kfa3CXMKyqCN38J6j2oAivUaF1v4ly0fEg/vL3/LrU8bq&#10;6B0OQwyDTjyMVVtt1ncfYSP3bZaH29V/D+X0oAsTRLNE0Ui5DDBqGwlcBrWdgZIuP94dj+P86sVX&#10;vomQrfQrlo/vL/eXuP6/WgCxVWQmzvPtGf3cxCyezdj+PT8qsROskayI2VZcg+tJNFHLC0Mi7lYY&#10;INADwagvbZpo98RAkjO6Mn19PoaSxlcK1pO37yLjd/eXsf8APcVYPSgCO1uFuYlkX8R6HuKdJGkq&#10;lJFypGCD3qs3+hXXmjHlzMA/s3Y/j0+uKtg5GcUAVbFmhkaxl+9GMxt/eT/63SrRz2qve27yKs8A&#10;/extujz39R+NSW86XMKzR9G/T2oAhkAsboTAfu5mxJ/st2b8en5VazTZYY542ilXKsuGFQ2MsoLW&#10;dwcyR/xH+Nex/wA9xQAX0L4W6h/1kfIA/jHdf896lhnjnjWWFtysMqaeRnrVUf6DebS37mZsr/sv&#10;6fj/AD+tAEt1bpPC0Z+qt/dPrTLO5aVCkqjzFbEij19foasVVvI2t5BfxLnaMSj+8v8A9br+dAFh&#10;0EilHAKsMVXs3e3kNhMWO0ZhZv4l9PqOn5VZRg6B1OQRkH1qG9tjLGHiO2RG3Rt7+n0PSgCYjcKr&#10;RhbC58ogeTM2Y/8AZb0/H+eamtZ1uIFkUEdmU/wnuKLi2juYmikHB/Q+tAD/AL1VZybG5+1A/upC&#10;BN/sns39DUljNIytbz/6yLh/f0P41MyK6sjjKsMEUAAO7oKrXavbSi/iBOOJlUfeX1+oosma2kOn&#10;zNnHMLH+JfT6irRXPWgBqyK6q6HKtyCKr3sEiMt9AGaSPhlH8a+n+HvSQf6DdfZf+WUnMJP8J7r/&#10;AFFWznHAoAbFNHNGssbZVuVqG9gkJF3bj95H/D/fXuv+e9R82Fz0/czN+CP/AIH+f1q4elAEdvOl&#10;xGJozwwqO8hkLLc24/ex9P8AaHdf896jfNjP5yD9zK37z/Yb1+h/n+NW+G6igBkU8dzCskR4b17e&#10;1RXkEoZbu3H7yP8Ah/vr/d/w96ZITp9ybgD91If3o/ut/e+nr/8Arq4PcUARwTxTxLLE2VNRXcMk&#10;Un2+3XLKMSLj76+n1HamSf8AEvufPXPkyN+8H9xvX6Hv/wDrq5nI4oAZBJHNEssT7lbkNUFyDaT/&#10;AG6JSV6TqPT+99R/L8KQltPn3HiGZuf9hj/Q/wA/rVoKOuKAEBWRQ6n3U1WmH2Gf7SD+5kb96uPu&#10;H+9/j+frSRH+z5/s4/1Mjfu/9k/3fp6fl6VaKK64cZDDBFACjDL9aqwk2E/2Vtxif/Ut/dP93/D8&#10;qLfdZz/YpC2xv9S3/sv4dvb6VPcQRTxGKVcq36e9ABNBFcxGORcq36VFaXDqxs7lv3ijKt/fX1/x&#10;otJ5A32O5b94o4P99fX/ABp93aiaPMb7ZFOY39D/AIUANurcyqJYtqyxnMbN+oPsafa3SXMW7G1h&#10;w6H+FvSktJxcxnI2upxIn901HdRyQS/bbZSzKMSRj+Nf8R2oAJ9PnMrS2V15O/mT5M7j6/Wiporh&#10;Jo1lQ5VhlTRQB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dwC4t2i3bT1VvQ9jTbOc&#10;zxfvBiRTiRR2NTEZGDVW5BtLhbxV+R/lmx29G/p/+qgC1VW7DW8q36jgDbN7r6/h/LNWqRlDDawz&#10;9aAFU5GaCMjFVbRvsrNYOD8vMPuvp+H+FWqAKtrutJmsG+796H/d7j8P5VazUN7A8sYeE4kjO6M+&#10;/p9D0p1tcpcQrKv8XVfQ9xQA27tzNFmM7ZFO6NvQ061uUuYVkUY7Mv8AdPcfnUh5GKqvmzu/M3fu&#10;5/lb2fsfx6flQBaPSqrFrK78w/6uYgN7N2P49PrirVMuIYp4mhmHytxQA8EHpUdzAlzC0MmcN6dv&#10;f61HZTSMjW8w/eRHDe/ofxqxQBBYzvLG0U3+sjO2T39/xqfNVb0G1cagpOF4mHqvr+H8s1aUgrkG&#10;gCqSLO98zGI5mw3+y/Y/j0/KrVRzwJPE0UgyGGKjsp3KtBP/AKyPhs/xeh/H+dAEl1AbmBos7T1V&#10;h2PY02ynaeM+YMSK22RR2b/P6VN1FVbgGznW9QfK3yzf0b8P5fSgC1VU/wChXm8/6udsH/Zf1/H+&#10;f1q0Dmo7iBLiJonHDUASAg9KhvLdriP92cOvzRt6NTbCZ2RoJ2/exna/v6N+NWKAIbS4+0x+YV2s&#10;OGU9VbuKlYEjFVpz9iuVuRkRyHbJ6Buzf0/KrKknqKAK0CiyuvsuP3chLQ+x7r/WrWaiu7YXMRXd&#10;tYcxt/dbsaSzuDcR5ddsinbIvoR/n8qAG30bqVvYFzJH/CP4l7j/AD3qaKWOWNZIz8rDK04gmqkO&#10;LK7+ykHy5G3Reit3X8ev50AWZ4Y7iJoJVyrDDCobGaTDWs5zJFxu/vDsf896sVWvomTbewKTJH1V&#10;f4l7j/D3oAsnkVUcfYrveBiKduf9l/8A6/8AP61ZhlSaJZYzlWGQfWm3EKXELQyLlWoAkByM1XvI&#10;ZMLdQL+8j+6oP3h3X/PeksZ5CGtbg/vIuGP94dm/z3qyRnrQAyCWOeJZYjlW5FJPAlxC0bnhvTtU&#10;IP2C72ZPkzN8vor+n4/z+tWvqKAK9jcO6tBOw82M4k/2vRvxqYgNVe+ieMre24+aP76/319Pr6f/&#10;AF6sQyRyxLJE25WGQw70AV7bFncfYiP3bZMJ9PVf8Pb6VaJzwKhurVbmIpu2t1Rv7rdjRYztPFiR&#10;NsiHbIvof8KAI5x9iuPtfPlycTDsD2b+h/8ArVZyDwDSPGsilHGVYYI9ar2bPbymwmYnbzEx/iX/&#10;ABFAC3sDqVvIFzJGMFf7y9x/nvU8U0c0ayRtkMuRTiM8VUVRYXWz/ljM2V/2H9Pof5/WgCW9gaeM&#10;GNtsitujb0P+FFpcrcQ7gNrA4Ze6t6VMRmql0v2Kf7cn3G4nH8m/D+X0oAnurdbiIxsSM/xL1B9a&#10;jsZ3dWinGJI+JPf3HsasAgrkGqt9C6EXtuhMifeVf419P8KAJriFbiJoZF3KwwwqKzlkR2tLlv3k&#10;fRv769j/AI1PDKk0SyxnKsMqahvLd5FWeE/vY+U9/UH2NAE00aTRNE6blYYYHvVe0d4ZPsE/LKMx&#10;tn7y/wCI71Na3C3MKyouPUeh9KbeWpuEDRkLJGd0bHsaAJJFV42Rl3Bhgj1qvZyNbSfYJScYzCxP&#10;VfT6ipbW6FymSu1l4df7p9KS8thcx4U7XU5jf+6fX/PagCSREkQq4ypHIqvaO1vL9imJ6Zhdv4l9&#10;PqKktbk3CHem1lO2Rc9D/hRd2oniwH2spzG3900APljSeMxuu5WGGFQWjvBL9iuGO5RmNm/jX/Ed&#10;6ktLkzRkSrtkVtsi+h/wou7b7VHlWKuvMbDsaAHXEMdzC0MgyrVHazyBjZ3R/eIPvf319f8AH3p1&#10;pcG4X512yL8siehpL23eYB4W2yR8xt/Q+xoAfcWyXMRik47qy9QfWo7K4Zt0NxxLH97/AGh2YU+1&#10;uVuot4G0jh1bqrelMvLV3K3Fv/ro/uk9x3U+xoAW8tmuFEkTbZE5jb0P+BpbS6FzHkja6nEkf900&#10;62uEuohIn0ZT2PpUV3FJC/262ViwGJI1/jX/ABHagBLuGSJhe26lmX76D+NfT6+n/wBep4p4p4ll&#10;jbKsMilikSeNZY2yrcgjvVWRf7Pn89f9S7fvB/cb+99PX8/WgAe2vYJGaw8va/LLITgH1H1oq0Cx&#10;7UUAO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LGsyNFIu5WXBHrTqKAK1lIyO1lMz&#10;Fo/usx+8vY/41Z61Xvo5FAu4R88fOB/Evcf571NFNHPGssTblYZU+tAEN9C7os0P+sjOY/f1H41J&#10;bXCXESyxnhhnnt7VJVUf6He4J/dzNlf9l/8A6/8AP60AWqqt/od5uB/dzNhv9l//AK/8/rVoEHpU&#10;c8C3EbQyL8rCgCSmTxR3ETQyLkMuKisZpXVoZ/8AWRnbJ7+h/GrFAFeymkKfZ5z+8jOG9/Q/iKsE&#10;A9RVW9QwyDUI0JKcSKvdf/rdaso6uodDkHkGgCveqbdlv4wfkGJAvdP/AK3WrCsrqHU5B5B9aUjP&#10;Wqtr/olwbJm+XG6HPp3X8P5UAWjnsKq2pe2lOnyNwo3Q+6+n4fyxVqob23eZA8OBJG26Mn19Poel&#10;AE1Vr5WhZb6P+AYkUfxL/wDW61LazfaIlmA+92PY+lSHJFACI6uoZTkEZFJIqPGUkXKngiq9qptb&#10;k2TH5Dlofp3X8P5VaoAq2btCxsJCfk5jZv4k/wAR0/8A11aOe1V76F3VZoR+8j5X39V/GpYJ47iF&#10;Zoj8rDjigCC8UxOt9EuTHxIv95f/AK3WrCMrJvVuDyDTiM8EVVgBtJvsRHyNlof6r+H8vpQBYliW&#10;WJomXIYYNQ2UrKWspn3SR/xf3l7H/PerHOKr30TgLdQD95Hzj+8O4/z3oAsVVuQbSf7apwjfLN/R&#10;vw/l9KnhnjmiWWNsqwyKWRVdCrDg9aAHA8daiu7YXMJiztPVWHUHsais5Gt3NhM3K8xsf4k/+t0q&#10;1QBDZXDTx4lGJEO2RfQ/55/GpiAeoqreA2so1AcL92Zf9n1/D+WatKwZdy9KAKsWbG78gk+XMSY/&#10;RW7j8ev51aqO5gW4haMkjurDqp9aZZXDTKUlGJI/lkX39foetACXsToVvYFJeP7yr/Gvcf4VNDMk&#10;8ayxtuVhlT604HPSqsTCyuvIZv3UzEx8fdbuv49fzoAmuYkuImgfo3p296jsp5ZAYLgjzI+JOOvo&#10;341YBqreJJE630A+aP76j+Ne4+tAFo8jGKpxlrK5+zsf3crExf7Ld1/qPxq1HJHKqvG4ZWGVI702&#10;6t1uYjG3/AW/unsaAJM8VVulNpJ/aESdPlmX1X1/D+WafZTvMhSYDzIztkA9fX6GpmGRjFAArBlD&#10;A9f1qG8t5Jl3wttkj5jb39PoaZag2dx9hI/dnmE+g7r+H8vpVqgCO0uVuoBKvXoy91PcUXEKXETQ&#10;yrkNUNwDZT/awf3chxMPT0b+h/8ArVaHIoAr2M0rBra4/wBZHw3+0OzVOwBGD34qC7gkyt3AuZI+&#10;i/3l7r/nvUlvNHNEs0Zyrc0AQ2rNaXH2B2+XrAf9n+79R/KrRIxg1DeWxuY8K+1lOY2/un1otLkX&#10;EZLrtkU7ZF9DQBEM2FxsH+pmb5f9hz/Q/wA/rVvkLUdxAlzE0Mo+VuDUdnLJua0uCfMj/i/vr2P+&#10;e9AEcoNjP9rQfu5OJvY9A39DVsHPekkUOm0rkHgg96r2ha0l+wyn3hb1X0+o/lQAXKSWs32+JRjp&#10;OPVfX6j+VWF2uu4HOec06qkJNhN9jbb5bnMP+ye6/wBRQAt5E0Mn9oQJllGJF/vr/iO1WI5ElRXj&#10;fcrDOad2qoh/s+58pj+5lb5P9lvT6H+f1oAW9ieJ/t1umWVcSL/fX0+o7f8A16sRSJNEskbblZcq&#10;R3pxGe1Ux/xL7jGcQSN/3wx/of5/WgB11FJDJ9vt1JZRiRR/Gv8AiO1WIpEljEkbbgwyDS8N0qoF&#10;/s+42niGVuP9hj/Q/wA/rQA65V7aY30KNj/lsq919fqP5VYjZZFDq25Typ9aXIxjNVkzp04hP+ok&#10;b93/ALDen0PagAulezm+3RA7D/rlH/oX4d/b6VYDCRdynIP3SO9OOCOaqQk2M4t2P7mQ/um/uH+7&#10;/h+XpQAhzp024D9xI3zf7DHv9D+hq1hSuHwfWiREnQoy7lbhge4qtbM9rN9gmf3hb+8PQ+4/lQAx&#10;p5dL/cPFJJH/AMsTGuSo/un6dvb6UVeJx2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IyMGqsWbO7MOR5cpJj9m6kf1/OrVQ3cAnh8v7vdW9D2NAEwzio7m3S5haF/4u/p702zn&#10;M0P7wYkU7ZF9D/hUx6UAQ2UzyRmObiSM7ZAPX1/HrU1VbtDbyC/Rfu/LLjuvr+H+NWVYFQQetAFe&#10;8RoZFv4l+4MSKvdf/rdanjcSLuXp1FOIyMVVtM2s/wBhbO370OfTuv4fy+lAFogEYIqrbN9knNk3&#10;3T80JPp3X8O3t9KtVDeQGeHCNtkU7o29CKAJgc9Khvbdp4sxNtkU7o2PZqdaXC3MAkA2noy/3T3F&#10;SHJGAaAI7WcXEIkA56Mvoe4qSqsgazuvtH/LOY4k9m7H+n5VaXOOaAKrf6Fd71H7uZsN/sv6/j/P&#10;61aBJ60yeBLiFoZF+Vhg1FZTOQ1vOf3kfDf7Q7N+P86AHXtsbmLCHbIp3Rt6NRZ3AuIvM27T0Zf7&#10;rdxU1VJlNnc/alHySYWb2bs39PyoAtkZGKqg/Yrzk/upm+X/AGX/APr/AM/rVodKZcQpcQtC4+8P&#10;yoAeDkVDewGePCna6/NG3ow/z+VJYzvIhhnP7yM4kx39/wAanxnqKAIbS5+0xBiu1ujKex7ipiMj&#10;FVZh9iuPtQz5cmFm9j2b+h/+tVoHIzQBVjH2G78kKPKmbKf7Ldx+PX86tVHdW6XMLROOvQ+h7H60&#10;2xneaMrMuJIztkHv6/Q0AJfQSSIskH+sjO5M9/b6Gn29wtzEssfQ/p7VJj2qq2bK83gDypmG7/Zf&#10;1/H+f1oAsvjGCKrWbG1lOnyNx96Enuvp+H8qtcdKhvbd548xNtkQ7o2x0P8AhQBNVW9U2zrfxfw8&#10;TL6r6/h/jU1pcC5iDgYPRlz0PcU9uRjFAAhVlDIcg8gjvTLm3S4haJmK56MOx7GoLYmyn+xO3yNl&#10;ofp3X8P5fSrdAEFlcPNGY5cebGdsi+/r9DU+Kq3ytA638Q+7xKuPvL/iOv51ZR1dQyMGB6EHrQBV&#10;iP2C5+zOf3cpzDx91u6/1/OrYJ7io7qBbmExMcd1b0PY02yuGljKTkCSNtsgHr6/Q0AR3itBKL+J&#10;MlRiRR/Ev+I61YjkWRQ6HIIyMU6qsH+g3H2Qj93IS0J9D3X+o/8ArUASXlsLmHaG2svzIw/hYd6L&#10;O4NxF8y7XU7ZF9DUw6VVug1tN9vjVtuMTKvdfX6j+VAFh1V1KMPvDGPWq9nI1vKdPmbO0ZhY919P&#10;w/wqyuGUMDn3qG9gedMwnbIh3Rtjv/hQBORkYqpj+z7rIH7mZvX7r/8A1/5/WpbS5W5iVwCrdHU/&#10;wnuKfcRJPC0Mi7lYYYUAPHTpVW8RrWT7fF90cTKO6+v1H8qWzmkDNa3DfvI+/wDeXsf8ferDcr0o&#10;ARGV0DIcqeQfWoby3kfbcQL++jyV5xuHdfxqOFjZT/Y3P7t+YfY91/qP/rVcOcZFAEdtcJdQrNH0&#10;bse3tTbu2+0x4U7XU7o2/umoZQ1jcfaEGIZCPMH91v7349D/APrq4vSgCG0uTcJ867XU4kXPQ066&#10;t0uYjC/8XTHY+tQXSPby/b4k6DEygfeX1+o/lVmJg6b1bcG5BB60AQ2dzJIDBPjzY+H9/Qj2NSzw&#10;pcRNDIPlbiobyGXK3VsP3kf8P99e4/z3qW2nS4jWaNsqwyKAIrKdwWs52zJH/Fj769j/AI+9SywJ&#10;NG0cgyrDDCmXtvJIFltziSPlPf2+hp1tcJdRLIoI7MrdQe4NAEVnM0btY3DfOoyjH+NfX6+v/wBe&#10;rEsSTxNFKuVYYIqO9tvPQNEdsiHMbY7+n0pbS5W5i3hdrA4dT1U0ARWkrxy/Ybl8ugzG399fX6jv&#10;/wDXqa4hjuImhlXKsMEU28tjOm6N9siHdG3of8KLS4FzHlk2spw6n+E0ANs5pAxsrlv3iD5W/vr6&#10;/X1qS4t47iFoZB8rD8veo7y3aZQ8J2yIcxt6H/CnWlwLmLcRtYHa6t1U+lADLOaRSbS4/wBYn8X9&#10;9fX/ABqS5tluYthYq2cqy9VPrTb22aZFkgwssZzG2P0PsaW2uFuo94BVs4kT+6fSgBtpd71MVx8s&#10;sfEnv7j2NFF1plrelTcR5K98kUUA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IzxRRQBVuv9EuFvVX5cbZvp2b8P5VZDZ6ChlVhhlzVazP2eU2Dlvl5hJ7r6fUf4UAWmUMMEVVtM&#10;2k39nsTt6wk/3fT8P5VaqC8haePMbbZI23Rt70AT1DewGeMBG2up3Rt6GltbkXMfmBcdmX+63cVL&#10;1oAitblbmESAYPRl/ut6VKwJGBVWfNlc/ac/u3wJfY9m/p+VWVOR1oArTZsroXI/1cmFm9j2b+n5&#10;VayKbJEkyGORcqwwR61BYs8ZazmOWj+6x/iXsfr2oAnmiSeNoZV3Kwww9RUNnLIha0nJLx/xH+Je&#10;x/z3qxVe9ifct1Av7yPsP4l7j/PegCxVa+jZNt7EPmj+8q/xL3H9RU0EyzoskbZVhlTTyM96AGxz&#10;JLGJUOVblSO9EsaSxtFIuVYYYGq8WLK6+ysf3cpzD7Huv9fzq1QBVsZmQtYzMxeP7rN/EvY/41a6&#10;1XvoZG23EA/eR8qP7w7r/nvU0M8dxGssRyrDNAFe9RoHXUIl5j4kUfxL/wDW61YjZXTep4PIPrSs&#10;MjBFVrdjZz/YyP3bZaH+q/4e30oAsSIskbRuu5WGCPWq9lK8TNZStuaP7jH+JOx+o6GrXWq97C7K&#10;s0H+sj+ZPf1X8aALAORnFVbxTbSDUIgfl4mVe6+v4f41Pbzx3MKzRnhv09qeQCMGgAVgy7lOQehq&#10;O4gS4iaJx8rLhqgtm+xz/YCTsb5oSfTuv4dvb6Vb60AV7GWQhrac/vI+C394dm/z3qxVa9hZSt7A&#10;paSP+EfxL3FTxSpNGssZyrDIoArS5srv7UP9XJxN7Hs39D+FW856U2SNJUZJEDKwwQR1qCxkeJms&#10;pvvJyjZ+8vr9R0//AF0APu7Y3MeFbayndG391vWizuftEW5l2svEi+jelTVVuSbSf7cowrfLN9Oz&#10;fh/L6UAWj9KqQf6FcfYyRsb5ofb1X/D2+lWlORnNR3duLmIp91uqt/dPY0AS5qreobeQX0S/dGJV&#10;H8S//W6/nUllcNcRfvF2yKdsijs3+FTEZoAajh1VkO5SM7qZeW63UPlscHqrf3W7GooD9iufsZH7&#10;uT5ofb1X/D/61WiM96AIbK4aaPZKuJEbbIvv6/SpiMjBFVbyM20q6hChJUYlUfxL/iOv51YRw6hl&#10;bORnigCva/6FN9gYnY2TAT+q/h29vpVqobyD7RFsDbWByjDqp9aLO5NxH8y7XT5ZF9D/AIUARXIN&#10;lcfbVP7tuJxjp6N/j7fSrSnIzQwUqQw4NVrR2tZPsErZGMwse6+n1H8qAHXtu7gXMA/ex8r7+q/j&#10;UltOlxEssfQj8vb61IelU2/0G585R+7mOH/2W7H6Hv8A/roAsXNutzEYidvdWXqp7GmWNw0yGKX/&#10;AFsfEg/qPY1PVW8jeKQX1upLIMMq/wAa+n19P/r0AWJY1ljMbqCrDDA96r2jyQSf2fMc7RmNjzuX&#10;/EVYhlWaNZY23KwyretRXtsZ0DRnEiNujb0NAE9VIybG4+zMcRSHMJ/ut3X/AAqW0uftMe8rtbOG&#10;X+6fSnXMKXMRgf8Ai9Oo96AJO3FVHzYXPm8+TK3z/wCw3r9D/On2dxI5a2nYebH97jqOzfjU0kaS&#10;RmORcqwwwNADgc81UnzZXBvVz5bcTKvb/a/x9vpS2kjwv9hmZsqMxs38a/4irJVWGCuf60ACtuGR&#10;Va6Q2k32+IEjpMo7j1+o/lSWzNZTfYX+43+oYn/x38O3t9KtkAjBoAarrIu5DkEZB9ar3ccltJ/a&#10;EO49pkX+JfX6imw/6Bc/Zv8AljI37o/3W/u/T0/L0q3gMKAEjZZIw6NuVhlW9ar3cb20n26EFuMT&#10;Io+8vr9R+v5UR/8AEvufJx+5kb5Dn7jen0P+e1WW6c0AJHIkqCSNsqeQR3qvdK9tMb+FCeMTIo+8&#10;vr9R/KmoTp8/lD/Uyt8p/uN6fQ9v/wBVXO2RQA2ORZUEkbblblSO9FU3F5YOy2Vv5sbHIXcBsPcf&#10;SigC9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F5bPKgeE7ZIzujb39P&#10;oanoOSKAI7W4W5h81c/7Snqp7ipKqy/6DcfaN37uVsSD+63Y/j0/KrQORmgCrMTZXP2r/lnIQsvs&#10;egb+hq0CD0psiLKhjcfK3DD1qCzleJjYzHLR/dY/xL6/0/8A10ATyIskbI65VlwQe9QWUjRs1nM2&#10;WjHyN/eXsfqOh/8Ar1ZqC9gdlWe3x5sfMee/qv40AT1XvYZGC3ECfvIuV/2vVfxqS3nW4hWZDw36&#10;VJQBHbzJPEs0Z+9zUlVf+PG6+7iKZv8Avl//AK/8/rVoHIzQBVj/ANCu/LJ/dzNlf9lvT8ev1q1U&#10;dxAtxC0L/wAXTHY+tMsrlpFaGb/WR8Se/ofxoAddW63MRjJ2nqreh9aSyuGmjPmAK6nEi+jf55qb&#10;rVW7U2sv9oRjjG2Yeq+v4fyzQBaqqGNld7Sf3Uzcf7L/AP1/5/WrKHK5plxbx3ETRP8Adb/OaAJA&#10;c9KhvLb7THtB2spyjf3W7Gksp5HDQTsPMj4b3HZvxqcfSgCGzuPtEeWXa6nbIv8Adapqq3INpcfb&#10;0U7ekwHp2b8P5fSrKtuGaAKzf6Dd5HEUzc/7L/8A1/5/WrWabNClxE0MgyrDBqKylchraf8A1kfG&#10;f7y9m/H+dAC3dubmParbWU7o29Gos7g3EeSu1lO2Rf7rVNVW6Y2c/wBuU/IcCdfbs34fy+lAFo9K&#10;qpmxuvKOfKmbK/7Ldx+NWVbcMimXNvHdQtDJn5u4PI9xQBJUF9A0iLLAP3sZzH7+o/Gksp2dWhmH&#10;72NsP7+h+hqwRnrQBHbzpPCsy/xdj29qe6hlIK5zxiqzgWV35gH7uY4k/wBlux/Hp9cVazQBVtWa&#10;1f7C/QDMLeq+n4fyq1UN7B58Y2cSKd0behp1pcfaYRIV2t0Zf7rdxQBDeIbWX7fGuRjE49V9fw/l&#10;VlGDLuU8UrAEYNVbUmym+xMPkbJh/qv4dvb6UATXVst1CY24PVW9D2NNs7lp4yJl2yIdsijsf8Km&#10;qreRNbuL+Jc7eJlHdfX6jr+dAFrr2qpb/wCg3H2Q/wCrc5hPoe6/4f8A1qtIyugdDkMMg1Hc2q3M&#10;RjZsd1YdVPY0AS8Gqt2rWs32+JWxjEyr3X1+o/lUllcPMhSZdsiHbIvv6/Q1MRu4NACKyyLuU5HW&#10;ory3a4iwjbXU7o2x0NR2x+xT/Y2B8tsmH29V/wAPb6VaHI5FAENnci5iyU2sp2yL/db0qSWNZYmi&#10;dAysMMp71Xu/9En+3J93pOuO3978P5VZVgwyD+tAFezleJ2sLg5ZBmN/76+v1HQ//Xqz24qC9gMy&#10;h4jiSP5o29/Q+xp9rcpcxCRRt7Mp6qe4oArrmwuBGSfJmb5f9hvT6H+dXAcjNR3EKXETRSj5WGKj&#10;s55PmtLjPmR/xH+Nezf570AMule0l+3Rr8p4uFHp/e+o/l9KsoQwyKcw3DBqrAfsM32Jh+7bmA/z&#10;X8O3t9KAFvYpdwurdf3kfQf3l7j/AD3qW3mS5iWaNsq1SZ4zVRmNhc+aP9TM3zr/AHG9foaAJby3&#10;a4RTG22RG3Rt6H/Ci1uRcR7ipVlOJFP8LelTA55qrdKbWb+0IkJ7TKD1X1+o/l+FAE11bpcwmNuD&#10;1Vl6qfWm2dy0yGOcbZY+JF/r9DUiuHXcp4PIPrUN5C6st5bJ+8Tqv99e4/w96AJLiCO5haGUfK36&#10;e9R2U0m5rW5I8yP0/iXs3+e9SQzx3MSyRNlWHDVHeW7vtmt8ebHzHnv6j6GgCS4gjuImjlG5WGDU&#10;VnM6u1ncN86jKt/fX1+vrT7a5S5h8xPoynse4pLy2eZRJE4WWPmNiP0+hoAfPClxE0TruVuDUNpL&#10;IjmyuT86fdbP319fr6//AF6ltLlbqLeBhgcOv91vSkvLU3Chon2yIcxtjof8KAJsD0oqG0uluIs7&#10;cMpxIn91vSigC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ssayx&#10;tHIMqwwahs5XRzYzPlo1+Vj/ABL2P9D/APXqxUF7DI6rNb/6yPlff1H40AT1BewPIqzQD95Hynv6&#10;j8akt547mJZYz1/Q9x9afQBHbzrcRLLG3Dfp7VIQD1qrJ/od35v/ACylYB/9lux/H+dWs5oAqsv2&#10;K73qMRTHDf7L+v4/z+tWutMmhWeNopF3Ky4YVFZzSKTaXH+sj/i/vr2b/PegCS4ijmhaGVcq3HWo&#10;7OaQqbaY/vI+GP8AeHZv896sA5Gar3sThlvIFzJH1UfxL3H+HvQBYIz1qtextCy3sI+ZeJFxncv+&#10;I6//AK6nimjnjWWJsqwyKUjJoASN0kRXjbcrDKkd6VwCuGFVov8AQbn7Mx/dyHMJP8Ld1/qPxq0G&#10;BoAq2xNpN9iY/J1hPt/d/D+X0q17VDeW32mLap2up3Rt6NS2lwbiPc6bXU7ZF/un0oAZeRNGVvIF&#10;+aPhlH8S9x/hU0UqTRrLG2VYZU+opzDIxVSMfYrrym/1crZj/wBlu4/Hr+dAFl0DKVI61Xtma1l+&#10;wOx2jmFj3X0/D+VWs1De25uEARtrqd0beh/woAm6iq15FIpW6t0zJH/D/eXuP896ktblbiIMFIYc&#10;Ov8AdPpUpoAbDMk8KzI2VYZBpWRWBDL161VwbK62n/UzNlf9l/T8f5/WrYORmgCrZObaT+z5W94S&#10;e6+n1H8sVazUN5bGePMbbZFbdG3of88UWlytxDvxtYcOv91u4oAjvI5I5BewKxZOGVf4l9Pr6f8A&#10;16sQyLLGJEfcrDKkU6qsWbC48hz+6lbMf+y3df6j8aALEsMcyNHKm5WGGHrUNlI6FrW4J8yP7rN/&#10;EvY/41YHTiq97bSOBcQf6yPlefvDuD9f50AWMDOaq3A+xXP21F/dvxN7ejf0Pt9Kmt50niEqn73r&#10;1HtT3RZFKOMg8EetAACG71Hd24uItgbay8xt/db1qKzY20hsZDwvMLHuvp9R/LFWgc0AQ2Vw9xFm&#10;Rdrqdsi+jf5/SpiARgiqt2rWs39oRpx0mUd19fw/lVlWDDcpzQBWt82U/wBj2/u3yYfb1X/D/wCt&#10;VoVHd2yXUJibg9Vb+6exptlcNOjLMu2RDtkX39foaAGXiNbuL+BclRiRR/Ev+IqeN1kjV0bIZcg+&#10;tOYZHSqkW6yufs5B8qRsw/7Ld1/qPxoAmurZLiIoSVbqrDqp7Gksrhp0KyjEiHEi+/r9DU1VbuJ4&#10;JBfwqzMvEir/ABL/AIj/AD1oAslQeoqtbMbOf7C7fI3MDfzX8P5fSrEcqSoro24MMgim3duLmEx7&#10;trdVYfwt2NAEmB6VTnBsrj7WP9W3+u9vRv8AH2+lTWV0Z0KSDEkfEi+h/wAKmZVddrDIPUetADVJ&#10;PFQ30EjFbm3/ANbHyo/vDuv4/wA6bas1pL9glPy4zAfVf7v1H8qtZz0oAjt51uY1mjztbtjp7H3p&#10;LuBbmExtweqt6H1qJ/8AQbrzv+WUp/ef7Lev0Pf/APXVrNAFezuJJFMUwXzI+JFH8/oamkiSVGR1&#10;yG4YGoLyGRX+2wL868Mo/jX0+vpUsE8c8SyxNuVlyp9aAIrOR4X+wTFiV5jdv4l/xHerBUHnFRXl&#10;s1wgMbbZE+aNvQ/4UWdx9oi3FSrA4dT/AAt6UARQ5sJ/sp/1Uh/c/wCye6/4VbwDUd1BHcwtFIOv&#10;6e9R2dyzBre4/wBbHw3+0Ozfj/OgBjj+z7nzMfuZW+b/AGHPf6H+dWlORmkkRJUaORdysMMD3qva&#10;O1vJ9gnfLAZjY/xr/iKAC5Bsp/tq/wCrb/XjHT/a/wAfb6VaDBhkGkZVccjIqrATZT/Y5SfLbmBv&#10;T/Z/Dt7fSgBbpWtJvt8Q+XpOoHVf731H8qso6yIJEbKsMgjvSEbu1VYs6fceQT+5kb92f7rf3fp6&#10;f/qoAdeaabiXzobmSFiMN5ePmoq0CD0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q5Njdebn91MwD/7Ldj+P88VaByKbJGkkbROmVYYYetQ2krxsbGdsvGM&#10;q395fX6+tAEs0McyMkoyrDDCorKV1LWUzZeP7rf3l7H/ABqxVe9t3cCe3A8yPlc9/UfjQBYzVe9t&#10;3bbdQD97HyvbcO6/jUltOk8Cyp0P6H0qQ8igCOCVJ41mQ8MtSEA1U/48rrco/dTNhv8AZf1/H+f1&#10;q2DkUAVVP2K62nPlzN8v+y3p9D/P61aByKjmgjmiaJhw36VHZTOQ1tOf3kfDH+8Ozf570ASXVutz&#10;C0TEjurDsexpljO0yskv+sjO2RR/P6Gp+3FVbuN4ZFvYB8yLiRcfeX/Edf8A9dAFqqtyPss325F+&#10;U8Tj27N+H8qsQyLLGJY23K3KsO4pXAKkMKAFByM1HcW6XMTRP/F39PeobVmtJPsLfc6wt7f3fw/l&#10;VoHIoAgsppJA0UuPMjOJMd/Q/jU9Vr1HjcXsCZeMfMo6uvp/Uf8A16nikSaNZY2yrDKn1oAr3H+h&#10;T/bFJ8tuJgO3o34d/b6VaBzSMquNrL1qtaN9mmNjIx6ZhY919Pw/lQBNcQJcxNDIOGH5e9R2U0rB&#10;recfvIjhj/eHZvx/nmrHB5qveRSBheW6ZkjHT++vcf570AWCM1Vuf9CuPtox5bcTe3o3+Pt9KsQS&#10;rPGsyH5WGRQ8auCrDrwaAHD2qO6gW5gaFyRnoy9QfWobRzbS/wBnSN7wt6r6fUfyq1QBBZ3LyqYp&#10;+JI+JPf3+hqeq17HJG63tuDujGGVf419Pr3H/wBep4ZVmjWRG3KwypoAryD7DdeaB+6mbDf7L+v4&#10;/wA6tUydI5UMUi7lYYIqCzkljJsp2LNH91m/jX1/xoAkvLXz48xnEitujb0NFpcefDvK7WzhlP8A&#10;C3cVNVW7BtJ/tqL8jcTD/wBm/D+X0oAssoYYIqta/wChT/YiPkbmH29V/Dt7fSrQORmo7uBbiHYx&#10;wRyrf3T2NAEgORnFVbxHhlW/gTLKMSKv8S/4jt/9epLO4aaMrIu2SM7ZF9D/AIVMelADY5FlQSIc&#10;qwyD6025t0uYWif/AICR1B9agjzYXP2cjEMrZjx/C3dfx6j8at/hQBDZTtKrRTD95HxJ7+h+hqYj&#10;NVbyKRGF9AmZI+GUfxr6f4VYilWaNZUOVYZBoArxYsLn7Nn91Icxeit3X+oq0RkVHcwLcwmJ889x&#10;1HuKZZTyODBP/rY+G/2vRh9aAGXaNBIL6EHKjEiqPvL/AIirEciSxiSJsqwypFOqpF/oN35B/wBV&#10;I37r/Zbuv+FAE15bfaYtqttZTujbH3T60lndfaIvnXaynbIvo1TcZqreK1vL9uiXouJlx95fX6ig&#10;CxJGksbRyLuVuCDVezd7eQ6fMclRmNifvL/iKsI6SoHQ7lYZB9ajvbczopjO2RDmNvQ/4UATdRVT&#10;d/Z9zg/6mZuP9hv8D/P61LaXP2qLeV2sDiRP7relSTQpPE0Ui5DDBoAdmqtyhtZv7QiQ46TqO6/3&#10;vqP5fhTrKZ1Y2Nw2ZIx8rf319f8AGp2AI+YUAIjCRQ6ng+lQ3kLFluLcDzY+Vz/EO6/571HEWsZx&#10;aniKTmE/3T3X/CrYwwyRQAy2uI7mJZYzw36e1NvbczouxtsitmNvQ1DMf7PuTc4/cyH95/sn+9/j&#10;/wDrq51oAhtLnz48FdsinbIp/hNOurdbiFonJ55Vl6qfWobyN4Jft0KMccSov8S/4irEciTIrody&#10;sMg0AQ2dw7hoZ12yRnDj19CPrUk8Ed1EYpl4YVHe27ZW6tx+8j6DP3h/dqW3mjnhWWI/K1AFaG98&#10;gG2vJQrp/Ex++OxoqxPZ2tzg3Fur7fu7lziigCS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voXkVZITiSM5T39vxqeggHrQBHa3CXEIkT6MD2PpUhz2qrOBZ&#10;T/agf3b8TD+6ezf41ZDZ6UAVpR9huPPB/dyNiT/Zb+9/Q/h71aByMimyRpKhjkG5WGGU96gs5Hhk&#10;+wTN8yrmNv7y/wCIoAnmiSeNoZVDK3DA1BaSSI5s7g5eP7rf3l7H+hqzVe9gaTbNCR5sfMfv7H2N&#10;AFg5qvewyDbdQDMkfb+8O6/571JbTrcxLKoxn+H0PcVIRkYoAZBNHPEssTZVhmnkZqq+bG43Dd5M&#10;zc/7D/4H+f1qyDmgCqg+xXH2c/6uU5j/ANlv7v49R+NW6jubdLmIxP36H096baXEj7oJyPNj4f39&#10;GHsaAC8gFxFtB2sDmNv7rUWlz58XzrtdTtkX0apiMjFVbpPs0gvokz2mUfxL6/UfyoAtEZGKqrmw&#10;uPKIHlTNlP8AZb0/H+dWUZXUMhyCMimXEMc8RilHDf5zQBJ1XFQ3VsZo/kba6nMbDsabZ3EjZtrj&#10;HmR8N/tDs34/zqxQBFaXAuItxXay8SKf4WqUHIzVW6Q2k326PO3pMvqP734fyqyrB13DoaAKwzYX&#10;OMfuZm4/2X/wP8/rVoHIzUc0Ec8LQSLuVuDUdlNIC1pOf3kf8X95ex/x96AHXdqZ4/kYKyndG3oa&#10;LS5E8W4jay8SL/db0qYjIxVW7U2kv26P7vSYe3978P5UAWqqp/oF15bH91M2Y/8AZb0/Hr9fwq0r&#10;Bl3KcimXEMdxE0Ug4Pp1FADwc1BeW7yATQn95HzH7+30NJYzu262nP72P73H3h2YfX+dWKAI7adL&#10;mJZkVhnqG6g9xTnXeNp6Gq03+g3H2pVPlycS/wCyezf0NWlJIyRQBWtgbWf7C/3esLZ7f3fw/lVr&#10;NQ3lqLmHaG2sp3Rt/db1os7hp4/nTaynbIvoaAI71GgkF/EmSoxIo/iX/EVYjkSRA8ZypGRTiM1U&#10;hAsbn7P/AMs5GzH/ALLf3f6j8aAJ7q3S5haKTp6+h9ajsbiSRWgnH7yPhvf0P41Yxk5qvewsrLe2&#10;6gyR9V/vL6f570AWCMiqgU2FyFA/cyt8v+w/+B/n9asQTJcRiWM/K3K0TwpcQtDIPlagB4GBiq13&#10;BICt1brukj/hH8a/3f8APelsppQTZz/6yP8Ai/vr/e/z3qxQAyCVJohLGcq3NJcQJcRNHKflYdV6&#10;j3qHH9n3OQP3Mzc/7Dev0P8AP61aoAr2U8hDW9x/rI+G4+96MPY1OQG5qC8gkG26tgfMj/hz98d1&#10;/wA96kt5kuIVljOQ1AEMRFhcfZi37mRiYuPut/d/qKtA55FR3NulxC0TZ+b07H1qOxndt1vcH97H&#10;97jG4dm/GgBt2ptZvt0Y+XpMo7r6/Ufyqwrq/KnrzmnEAjBqpARYzfZsfu3/ANSf7v8As/4UAS3s&#10;DSqssJ2yRnMbf0Psada3SXUQkUEHoyt1B7injJ5qtcA2M/21QTG3E6jt6N/j7fSgCa5t0uYTDIOv&#10;f0PrUdjcO+62uP8AWx8N/tDs341OrbqgvYXO25th+9j6D+8O4/z3oAmkUOhRhkEYI9ar2khtZfsE&#10;pJ7wse6+n1H8qmgnW6iWWI/K36e1Jd24uItu8qy8o4/hbsaAJeo6VVjxY3OzH7mVvk/2G9Pof50+&#10;0uTOuyRdrqdsi+h/wNPnginiaKVcq3BFAEnUVUlxYXH2kL+5kb99/st/e/xp9pNIhNlcNmSMfK39&#10;9fX/AB96mKiRNrDr1HrQApcCiqS3X9l/6NOjNH/yxZVJ49D9P5UUAX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1V1KsucjHNV7RmtpPsEr57wse6+n1&#10;H8vxqzUN5b/aIcA7XXmNv7retAE1Q3Vs0ybo/lkVt0beh/wotLnzo/mTa6nEi+hqY0AQ2k63Ee8D&#10;DDh1/un0qaqtxG1rL9tT7vSZfb+9+H8qsqyuodTkHkGgCtLmwm+1gfu5DiYeh/vf41aXOOaR1V0K&#10;OMqeCKrWrtbS/YJDkdYWz1X0+o/lQBYliSeMxSLlW4NQ2bvE7Wc5JZB8rH+NfX6+tWO3FQXVs0gE&#10;sbYkjOYz/Q+xoAnqvdxShhd24+eP+H++vcf4e9PtrlZ4vM2lT/Ep6qfSpTkigBlvMk8SyxtuVuc0&#10;/Geoqq2bC58wn9zK3zf7DHv9D/OrVAFWAmyuPspH7tyTEfQ91/wq0CD0qK5tVuYjG31B9D2Iplnc&#10;O4aGZcSx8Pjv6H6GgAvIZSVuoB+8j+6P7w7r/nvUlvMtxGsyHKsPyqSqjN9huTKP9TM3zf7Lev0P&#10;86ALZAIwRVW3b7HP9jcnY3MLHt6r/h7fSrQORmorm1W5jKFip6qy9VPY0AS9agvYHfbcQL+9j5X/&#10;AGvVfoaLK4eVWSUYkTiRf6/Q1PQBHBOlxGsygjd69vansM1WkxZXH2lR+7kbE3+y397/ABq0DntQ&#10;BVg/0Kb7HI3yNzD7f7P+Ht9KtdetR3VuLmIxk7e6t3U9jTLK4aYMkvEkfEi+/r9DQAl7C+Vu4B+8&#10;j7f3h3X/AD3qWCeO4iWWNuGpxUNVZh9hufMH+pkb5v8AYb1+h/nQBYdFdGRlyGGCPWq9q7W832Gb&#10;d8q5hY/xL6fUVaBzUN5bfaI/kO2RTmNvQ0ATc4qrdI1s/wBuiXPGJlH8S+v1H+NSWlz9oiyybWU7&#10;ZF/ukVMwyKAGo6tGrq3ysMgim3EEdzC0Mg+9+h9ahhH2K4+y9I5DmM/3T/d/qKtHpQBXs53O6C4I&#10;8yPhsfxejfjVj6VXvIJFK3Vuv7yPt/eXuv8AnvUkM8c8SyxtkNQBCc2FzuCgQzNz/sv/APX/AJ/W&#10;rKnNJLEk8bQyrlWGGFQWczxs1lOcunKt/fX1+vrQAt7bvJtuIAPNj5XPcd1/GpLSdbiBZk6Hse3t&#10;UgORkVUmP2C4NyB+6kP77/ZP97/GgCxNEsyNHIu5WGGWoLKWSJjZTsSyDKsT99fX69jVrOelQXlu&#10;0qeZGVEkZzGx/l9DQBM2COlVnH2C48wA+TM2H/2G9fof51NaTrcQ+YBg9GU/wn0p0sSzKY5FBVhh&#10;ge9ADsg9DVe9hfK3UH+sj6D++O6/5702zkeGT7FOx3L/AKtifvL/AIirRB6igCOCeKeJZY24b1ou&#10;bdLmFoW4z0Ydj61BIG0+484E+TI37z0VvX6Hv/8ArqzuzwKAIbK4Z1aC4I86M4f39GHsasMoZdpF&#10;V72F/lurcfvI/wCH++O6/wCe9SQXEdxEssTZDUAQ25NlP9ic/u25hbPT/Z/Dt7fSrQx2qG7tkuYv&#10;Lf6q3909jSWVw0qtFKu2SPiQevv9DQAyUfYJzcgfuZD+9/2G/vf4/wD66socjOaHVXQo4yrDBFVr&#10;WQ2sn2GVyR1hY919PqP5UALeRSRv9tt0JZRh0H8a+n19P/r1NDKkyLJG2VZcrTwcjOKqA/2fcYH+&#10;plb/AL4Y/wBD/P60AS3tu0yrJDhZIzmNj/I+xotrkXMXmgbW+6yn+E9xUwOaq3Qa1n+3Rfd6TKB1&#10;H976j+VAFqimq4dQ6fMp5Bz1ooA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VvI2t3+3QqxKjEiL/Ev+I7VYikWRQ6NlSMqR3p1VU/0GfYf9TI/&#10;y/7Den0P86ALRPrVWAmym+xsf3bf6k+h/u/4f/Wq1mo7mBbiNo2z7MvUe9AElQ3lsLmPGdrKco39&#10;1vWm2s7tmG4P72Ph/wDa/wBofWrFAENrcmdSHGJFOJE9D/hUxGar3cckcgvoBllXEi/3l/xFSwuk&#10;sazRtuVhlWoAguU+xy/bUX5G4mX+Tfh39vpVoYxwaCARgiqtt/oU4sz/AKtv9QfT/Z/w9vpQBYlR&#10;JI2jkXKsMMKgtJZInNlMSWUZjZv41/xHf/69WQQelQ3du04DRttkTmNvQ/4UATdRg1XvIWVlvIB+&#10;8j/h/vr3X/PenWk5nTeU2t0dT2PpUxGaAGwyxzxLNEcq3IolRZY2jddysMMPUVWf/QLnzc/uZW+b&#10;/Yb1+h/nVsEHoaAKtrK8L/YZWyy8xsf41z/Md6tVDe27TxgxttdDujb0altLkXMW4jay8Op6qaAG&#10;XkLRst9AhZ0+8o/jX0+vpU0MiTRLLGcqwyKVhkYqqM2Nxgj9zI3/AHw/+B/n9aALLpG6ssi7lYYY&#10;HvVe1ka3l+wyt90ZiY9WX0+oq0CD0NQ3tv8AaIsK211O6NvQ0ATA5FVbpJUcXsC/Mgw6j+NfT69x&#10;/wDXqW0uftEfzDa6nEi+hqU8jFADYpY5oxLE25W5DetEsSSoySDKsMMPWqpBsLjLZ8mZv++G/wAD&#10;/P61coArWcskchsZ2JZeY2b+Nf8AEd//AK9Wagu7YzKHQ7ZFOY29D/hS2dwtxCG27WHDKf4T6UAR&#10;3Sm2m+3wrntMvqvr9R/KrCOHG5SCp6EU6qsX+gT/AGUj9zIcxH+6f7v+FAE1zAlzC0Mi9f0PY1HZ&#10;zyNut58eZHw3+0OzD61YByKr3kEhK3NuP3kfT/aHcf570AWCM9aqN/oFz5o/1MrfP/sN6/Q/z/Gp&#10;7eaOeLzoz8rfp7U6RFlRo3TcrDB9xQA6oLy3Mqq8RAkj5jZv5fQ020doJPsM7/MozGx/jX/Ed6s0&#10;ARWtwtxEHUY5wy91buKfIAyFWXcCMEHvVe5zaXBvl+4cCcY7f3vw/l9KtKwYblORQBVtHa1k+wTN&#10;xjMLHuvp9R/KrXOOlRXdubmParbWU7kb+63rTbS4a4Ta67ZEbEi+hoAZcD7HN9ujHyNgTj/2b8P5&#10;fSrKtuXcDStnHSqduDYz/Y3P7tv+Pf2/2f8AD2+lAE15ai4jyh2yId0behpbS5+0xbmXaynEi/3T&#10;6VLwRiqt1G9rJ9viXjpMo/iX1+o/lQBYkjSSNo3XKt94etV7VzbzfYZmY4GYnY/eX0+oqyro670b&#10;cp5BHeory2FxFw211OY39DQBN15xVV/+Jfc+cD+5kb94P7jf3voe9SWlz58WXXa6tiRfQ1JIqSRs&#10;jjKsMGgBcBhmq95C6ut3bIPMjH3f769x/h70lnI1vL9hmY9Mwsf4l9PqKtAg9KAI4Z0uI1libcrd&#10;Kbd2/nxbVbay8qw/hPrUT/8AEvuPO6Qyt+8/2GPf6H+dWwQelAENncmdCsibZIziRff1+hp8sMUs&#10;TRSpuVlwwPcVDeRSI4vYFJZOGUfxr6fX0qeGZJ41ljOVbkUAV7SaSJzZTvll5jb++v8AiO9WQMjJ&#10;71Fe25uIv3bbZFOY2x0NFpdC4iyw2upxIvoaAK7yXOmsY7e1eaNjlAuPk9vp6UVe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5reOeFoZV3&#10;KwwRUlFAFa1mljY2dwf3ijKt/fX1+vrVkVDe25mVXjIWRDmNsd/T6Utrci5j3bdrKcOv90+lADLy&#10;3dttzb/62PpzjcO4P+etSW063EQmQnB9e3tUhGaqzA2ExukH7tz++Hof73+NAFqqqn7Dcdf3Mrf9&#10;8N/gf5/WrKnK5zSSxJLG0TrlWGGFACqSRmmXNslxEUdsd1bup7EVDbSvG5s53O5RmN/76/4jvVqg&#10;CCzneQNDPjzY+HA7+49jU9V7yB+Lm2/1kfT/AGh3X/PepLeeO4hWWM8H9PagCG5RrWX7dCpI/wCW&#10;yjuPX6j+VWI5FlXehyDyMU5unNVY91hP5B/1Mjfu/wDZb0+h7UAWJI0lQpIMqwwR61XtXa3lNlcN&#10;kjmJj/Ev+Iq0OlRXdv8AaIsK21l5jb+6aAJcg1Vula3m+2wgnAxMq919fqP5fhUlncedGd67ZFOJ&#10;F9D/AIVKQCM0AIjrIodDlW5VvWiaGO4iaGVdytwwqtGPsM/kjPkyN+7/ANlv7v0Pb/8AVVtc4zQB&#10;WtZJEk+x3B+deVb++vr9fWrNQ3dsZ03xNtkTmNvQ/wCFLaXAuY9+NrA4Zf7p9KAIrxHgl+2wrnaM&#10;Sr/eX/EVYilWVQ6EFWGVIpxAPUVVT/QLjyz/AKmU/L/sN6fQ/wA/woAnniSeNopV3KwwRUVpM6Ob&#10;OckuvKsf419fr61YqG8tzOvmQnbLHzG3ofT6GgCYjIxVW6T7LL9uiH/XZV7j+99R/L8KktLkXEe8&#10;jaRwyn+E+lTcHmgBFYOoZTkHnIplzDHcRGKUcH9D2NQwn7DcfZicQyN+7/2T/d/w/KrXWgCvZzyN&#10;m2nx5sf3sfxD+9+NWKr3sEjlZ4OJI/u/7Q7r+P8AOpLW4juYlljPX17HuKAIZB9guPPDfuZDiQf3&#10;W/vfT1q0DkcU2RBIuxlBU8MD3qvbO9tN9gmcnvAx/iX0+o/lQBJd2xmj3RttkT5o29D/AIUWlyLi&#10;PJG11OHX0NTVVu1a2l+3wg8DEyL/ABL6/UUAWSMjkVVgY2U/2Nz+7bmFvT/Z/wAPb6VaR1kQSIcq&#10;wyDTLm3S4iMb59Qy9QfWgCQHPSq14kkEn2+AZKjEij+Jf8R2pbO4dw1vONssfD+/oR7GrBAPUUAN&#10;jkSVBJG25WGQfWm3NslzH5bHH91h1B9agUmxuNpz5Mrcf7Df4H+f1q2M9xQBXs7h5MwT482PiQev&#10;v9DVgjNVrqCUkXVv/rI+394d1/z3qW3njuYVmjPyt60AV486fP8AZm/1MjfuT/db+79PT8vSrfU4&#10;pk8CXETQyD5W61HZTOC1pct+8j7/AN9ezf570ANu4mgkF7Am4qMTKP41/wAR2qxFKk0avGdysMqf&#10;WncGqi/8S+52ceTK3y/7D+n0P8/rQBLd2q3MeAdrrzG4/hai0uvOTa6bZFO2RfQ/4VN1qteRNE4v&#10;rdPmUYkUfxr/AIjtQBPIiujI67gwwR61XtZGtpPsMxz3hZv4l9PqKnilSZA6NuVlyp9aZd24mi2q&#10;drKcxsP4T60AS43DNVM/2fPuH+plbkf3GPf6H+f1qWzuTcJtkBWRTiRfQ/4VLNFHLE0ciBlZcMCO&#10;tADhyOaq3amCT7bCpJUYlQD7y/4ii2leCT7BPJkjmJv7y/4irOARQAkcnmxrLGylWGVPrRVV1vbO&#10;RhYweZGxztLY2Hv+BooAu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W7V7eb7bCpPH71FH3l/xFWqQrnvQAkciTIJI23KwyGoddwwR+FV&#10;gTp833f3Mjf9+2P9D/OrYOaAKsGbKYWcjfu2/wBQ3p/s/wCHt9KtBgelR3FulzGY5CefTt71HaTO&#10;Sba4/wBag+Y/3h/eH+eKAHXdsbhAUbbIpzG3oaLW489PmXa6nEidcGpqrXSPHJ9tt0+ZeHX++v8A&#10;iO1AFkjPWqsoNhN9qH+rc/vl/u/7X+NTwTJPGssbAqwypFOZVcbWFAAHVuhps8KXEZikHymoID9i&#10;mFnJny2/1DE9P9n/AA/+tVrNAFe0ncM1nctmROjf319fr61YqG7t2mUPE22RDmNv6fSltboXCZ27&#10;WBxIp/hPpQAy6iaKT7ZbrllGJEH8a/4+lTQyxzRiSI/K3IpxGaqn/iXTbwP3MjfN/sN6/Q/z+tAE&#10;9xDHcQtDKuVaorSdwfslwf3i9G/vr6/41MDuqK7tjLiSI7ZI+Y2P8voaAJ6q3aSWz/bohnj98oH3&#10;l9fqKktbkXCZxtZTh17qfSpiM0ANSRJFDxtuBGQRSTxJPE0UgyrdargGwn8vJ8mRvl/2G9Pof5/h&#10;VugCvaTOrmzuP9YvKt/fX1+vrVioL2385VaM7ZE5jb0P+FLa3P2iPcV2sp2uv90+lAEd1G9tL9ui&#10;XjpMo7j1+o/l+FWI2VkDI24MMg05hkYxVVCbCfyj/qZG/d/7Den0Pb/9VAE09vHcRtFIOG/So7Od&#10;9zWlx/rY+p/vDs3+ehqx9agu7aRwJoW/ex8ofX2+hoAnqpMDYz/axny3P75cdP8Aa/xqe2uFuIt6&#10;5B6MrDlT6U5lDKQe/XNADgQRkGobu2+0x7VbawOVYdj61HbubKX7E2djf6lj2/2fw7e30q1QBDZ3&#10;BmQrKu2SPiRff/CpSM9qgu4JFkF7bKd68MoP319Pr6VNDLHPEs0RyrcigCvGP7PuPK/5YyN+7/2G&#10;9Poe3/6qtA55FMngjuImhlXKtUVpM6O1pct+8XlW/vr6/wCNABeQuXW5tx+9j7ZxuHdalt50uYlm&#10;jztb17e1OK7u9VZcWFw1yo/cyH98P7p/vf4/nQBZnhS4iaGRcqwwRUNpLIjmyuD86DKsf419fr61&#10;OrbqhvbYzqHiIWSPmNvQ/wCFAE5zjiqco+wT+eP9TI37wf3W/vf4/n61Pa3IuY923aytiRf7p9Ke&#10;6LIuxhkH1oAdnjNQXlvJKFnhO2SPlM9D7H2NR2zNaTfYJeV6wsx6r/d+o/lVsjIxQBHaXC3MPmqC&#10;vOGVuoPpTpoknjaKVNysMEVXuFayl+2RZKt/rlH/AKF+H8qtKwZdynINAFazmeNzZ3L5dRlW/vr6&#10;/X1qzUN3bGZA0b7ZEOY29P8A61FpdC4jyVKspxIp/hb0oAhH/EvuMjiCRuf9hz/Q/wA/rVwHPSmy&#10;QxyIySLuVhhge9V7SZ4JPsM7ZYDMbH+Jf8RQAt5FJHIL6BcsvDqD99fT6+lTwzRzxrLE2VYZFO68&#10;1TJGn3HmAfuZW+Yf3GPf6H+dAE15b/aIsBtrqcxt/daizuTcJh12yJ8sieh/wqYfMM1Vu45Y5Re2&#10;4JZRhkH8a+n19P8A69AFqimQzpNEssbAqwyKKAH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2WNJY2jdNysMMuOtV7aSS3k+xTN2z&#10;E7fxr6fUVaqO6gFxHsPBHKsOqn1oAkBJGahvLdpQs0R2yx/cPr7H2NFpcmUGGZdsicOB39x7Gpjk&#10;jFAEdrcLcRbwMEHDKeqn0qTjriqt1G8En2yAbv8Ansg/iX1+o/lViKWOVA8bblYZVh0NAFZ91jMZ&#10;QD5MjfNx9xvX6Hv+frVtTkdaa6h12sMjuD3qvBus5RaSnKn/AFLk5/4Cff8AnQBNcwR3ELRSDr+n&#10;vUdlcOS1tcH95H1/2h2Iqx1FQ3ds0qrJC22SPmNv6H2NAE3uBVW5jkgk+3QqxOMSIv8AEv8AiKlt&#10;roXMe4IVYHDqf4TUp5FADYpEkjWRWyrcg+tEiJIjK6hlYYII61Wb/iXzZwPJkb5v9hv8D/P61azx&#10;QBWtGa2m+xTNnjMLN/Evp9R/L8atVFdQLPFtLbWByrL1B9abaXLSKYplxInDD19x7GgBlykkEv26&#10;FDwMSoB95fUe4qxFIkqCSNtysMg+tOqqQdPm4z5Ejf8AfDf4H+dAE80STxtFIu5WGKitJZElNncv&#10;llGUb++vr9fWrAORUN3aidMg7XXmNsdDQBNVW6ikgl+3QLntMv8AeX/EVJaXXnqQ67ZFOJE/umpq&#10;AGxSxzRrLE25WGVYd6bcRJPE0Mi5VhUP/IOmz/yxkb/vhj/Q/wA/rVoHIzQBWtJpFk+x3LZkX7rY&#10;++vr9fX/AOvVnrUN1bNOu6NtsinMbeh/wotbjz48su1lOJF/umgCO4DWkxvYh8v/AC2Udx/e+o/U&#10;VZVlYBlOQenvS4B6iqkZFhP5R/1Mjfuz/cb+79PT8vSgCe6t1uY/Lb6hh2PrUdrcu+YJxiWPhvf0&#10;b8asA1XvYGfbcW4Hmx/d9x3X8aALB6VTbNhN5mMQyN83+w3r9D39/wAasW1xHcxCVD7Fe4PcU6SN&#10;ZFKuAQRggjrQA5TkdahvLczIrxELIhzGx/l9Kjtma1m+wzP15hY919PqP1H41ZPzHBFADLW5W5i3&#10;42sOHX+6fSnsqupVlyDweKrXSNbv9shy3H75FH3l9fqKsRyJKokjbcrDIPrQBXtmazm+xyt8rf6h&#10;j6f3fqP5fSrWB6VHc263MXlOcd1YdQfWmWdw7hoJxiWP73HX3HsaAGXKSQS/b4U7YmUfxL6/UVYi&#10;kSSMSRtuVuQ3rTjzxVTnT7jb/wAsJG/74Y/0P86AJbu2W6TYTgg5Vv7p9aSzuXlBinAWVOJF/r9D&#10;U/UcVXvIJMrd24zJH/D/AH17j/PegCcgMMEVVg/0C4Fox/dMf3J/un+7/hU9tNHcQrLGeG/T2ong&#10;juImikXhqAJOtVbuNoJft0K54xMg/iX1+op1ncNua0uW/ep/4+vZv8ferHXtQAiOsiCRDuVhkH1q&#10;K7t/tCAK21lOUcdjUK/8S+42j/UyNx/sMe30P8/rVwHNAENpc+ehWRNskZxIvof8KkljSSNo3QFW&#10;4YEdar3cUiS/bLZSXUYdVP319Pr6VYilSaNZYjlWGQaAK9tJJbS/YZ2zgZhb+8vp9RVoAYqK7txc&#10;RbQ21lOUYfwn1pLO5MyGOUbZY+JF9/Ue1AEEsF7ayM2nxoyyHLLIT8p9R9f89aKu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e7gkZhPbsBKn3f9of3T7VJb3K3KeYikdmVuoPpUmPaqtzHJbyG9t1z/AM9kH8Q9R7j+X4UA&#10;WiM1UY/YJy//ACxkbn/Yb1+h/nVmKVJI1kSQMrDKn1pXRZFKOu5TwQe9AApyOtMuYEuIzG/fp7H1&#10;qG3drOUWUp+Vv9S7H/x0+4/UVazQBBaXDszW1wV81OuP4h/eqcjNQ3Ns0g8yJtskfMbf0PsaW0uP&#10;tEZYqVZTh0P8JoAjuongk+2W654xJGv8a/4ip4pUmRZI2yrDIxTqqvnT5PNA/cyNmQf3G9fp6/n6&#10;0AWXRZFKOuQeCDVaB2tZxZSsSv8Ayxc9x6H3H6irQORkVFc2y3MZRzjuGXqp7EUASkZqveQNlbm3&#10;x5sf3f8AaH900tpcOxaC4wJF+96MP7w/zxU/WgCO2uFuIw6fjnqD6U6ZFkTy3UMrcMD3qvco9pIb&#10;6Bcj/ltGq9R6j3H61YjdZVEiEFW5UigCvayPBJ9hmb/rix/iX0+o/lVqorm3FxHsJKnOVYfwn1pl&#10;pcNITDONsifeHr6EexoALuB1Zbu3Hzrwy/319Pr6VJDOlxCssRyG6VJVWT/QZ2uVX90zfvh/dP8A&#10;e/xoAsSIssbRuoZW4IPeq9rI9vJ9inJP/PJ2/iHp9R+v51aBBGRUdzbLcpsJ245Vh1U+tAElVruF&#10;4ZBe2yfMOJF/vr/iO1LaXDSEw3G0TR8Mo/Qj2NWG6cUANhlSaJZY23KwyDSTQxzxNFKuVbrVaQf2&#10;fN53/LF2yw/uN6/Q9/z9auAg96AK1rM6O1ncP868q399fX6+tWcZHNQ3dv56Ltba6nKN6Gi0uTOu&#10;HXa68SKexoAjuCbOX7YgO0/69QO394fT+X0qyjB13qcg9MUMARyKqJmwlEJB8mRv3Zz9xj/D9PT8&#10;vSgCxc263Ee0sVbqrL1U+tNs7h5cxTDbIn3x6+49qmHTiq93buSt1b486Mcdtw/u/wCe9AFggHrV&#10;MH7BPj/ljI3H+w3p9D+hqxbTxzwrIh/A9j6U6WKOWNo5E3KwwR60AOBzVe8hkJW4gP7yP7v+0P7p&#10;ptpK8Ev2G4bkDMTN/Gv+I/8Ar1a60AR29wtyglQHHQg9QfSnSxJPG0Uq5VhhhVe4R7OU3ka/u2/1&#10;6/8As31/p9KsRsGTcpyDzkUAQ2s0kT/YrlizL/q5D/Gv+PrViobq2FwuAdrKd0b/AN1qLW585CJR&#10;tkTiRM9D/hQBHPmwm+0pnypD++X+6f73+P51aByMimsoddpqvAxsZ1smP7pv9S2en+z/AIUAPvLY&#10;yIJYTtkjOUb+h9jTrW5W5i3KrBgcMp6qfSpcg1Vule2n+3QKW4xNGv8AEvr9RQBYlijljaORMqy4&#10;Zar20skT/Yp3yyrmNm/jX/Ed6sI6SoJEbcrDIPrUd3bi4jCg7WVsow/hNAE3Bqm5bT7jzFA8mRvn&#10;/wBhvX6Hv7/jU1pcmddsi7ZEOJF9/wDCpHRHUo6AhuGBHWgBwwwzVe7hcOt3bD94nG3++vp/hTLd&#10;5LSX7DM3y/8ALBvUf3T7j9R+NWxyOaAI7edJ4lmRuG/Siq8lpeJI0mnyRpv5kWRSRn1FFAFy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exoooAqMDp8u7P7lzlv8Apm3r9D+lW80jIrjDrn61WikNjMLWU/u2bELnt/sn+lAE&#10;11AlxEYn7/mPeo7W4bebW5b94vIbH319f8ascGobu389QEO11OY39D/hQBN1qtdW7o/2u2HzgYdP&#10;76+n19KfaXDTDZINsicSJ6f/AFqm4oAjgnjniWWI5VulPdQylSOD196rTBrGc3cYzG3+uUDp/tD+&#10;tWEcONysDnpigCvAxsZBaSFvLbiFj2/2T/SrXUc1HcQpcRmKRflNR2s8iyfZLl/nHKN/fX1+vrQA&#10;67tzLiWJtsicxtj9D7Gi2uVnjzt2spxIv90+lTEZ61XuYHif7Zaj5hw6f319Pr6UAWO1VVP9nyY5&#10;8mRv+/bH+h/Q1NDPHcxLLEcq1OlRZEMbLlW4YHvQA6q93as+2eA7ZI/u+/sfamQSyWki2kzfK3+p&#10;c9/9k+/8xVugCO2uEni3qCvOGVuqn0qQgMMEVWuonhl+22y8/wDLRB/EPX6j9elTxSxzRrLG4ZWG&#10;QfWgCtEw0+VbZz+6Y4hP90/3f8Pyq2D7UyeFJ42jkXIbrUNrNJFJ9juGJYD5HP8AGv8Aj60AOurZ&#10;2IuLc4lT7v8AtD+6afbTpcR+YgPoyt1B9KkJ9aq3Eb20v223Qn/nsi/xD1HuP1/KgCw6BxtboeKr&#10;27Gzl+xyljG3+pZu3+yf6e1WIpUmjWSNtysMgim3EEdxEYpF4P6e/wBaAJAc9KrXUEiN9rtl/eLw&#10;V/vr6f4UtrO4ZrS5YeYo4b++v97/AB96nwCMmgBsE6XESyxn5WpZoUnjMUq5Vhgiq826xla7Rf3T&#10;f65QPu/7X+NWUYOu5Tn39aAILWR4pPsVw/zLzG399f8AEd6sMM96iurf7QmFbaytlG7qaS0uWmDR&#10;yrtkj4kX+o9qAI7hDZyG8j+63+vXb2/vD3H8qsI6yKGQ/KeVI704jPUVUTNhN5fzeS7fL/0zPp9D&#10;QBNdWyzxbC21lOUcDlT6020uTKpimG2ROJF/qPY1MOetQXdu5K3NqP3sfT/bHoaALFVEY6dMISf3&#10;Mh/d/wCw3p9D2/L0qe3nW4j8xAcf7QwQfSieNJkMMgyrDBFAElV7u3dWF3bD94vBX++vp/hRayyx&#10;SfYrlyzL/q3P8a+v19ascEUAR280c8IliOVb9Pai4t47mNo5eh/T3qGYGwmNymfKc/vl/u/7X+NW&#10;lORkGgCvaTsHa1uD+9X+L+8v97/H0NTlcnNRXlsZlEkR2yR8xt/T6Gi1uRPHyCrKcSK3VW9KAIfl&#10;06fA4gkb/vhj/Q/z+tXAQelNeGORDHIm5WGCD3qvbyNav9incn/ni5H3l9PqP1/OgBbyGRZBd2w/&#10;eLwy/wB9fT6+n/16mgnS4iWaM/K1O684qpKDYTG6U/uWOZl/u/7X+P50AWLq3S5i8tiVPVWXqp9a&#10;ZaXLODDOMSx8N7+49jUykEbgagvbd5CJ7fiWP7vo3sfagCxRUNvci5j3o2OzK3VT6UUAT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J4Y54mjmGVbrT6DzxQBXtZ3if7FcsSwGY3P8a/4+tWAc1Dc2iXEe1mwRyrd1PrT&#10;bW5LFrefAlTr6MP7w9v5UAFzbyFvtFtxIv8A48PQ/wCeKfbXEc8fmJnrhlI5U+hqWq1zDJDJ9stl&#10;3H/lpH/fH+I/WgCzVRT/AGfNtP8Ax7scA/8APNvT6H9DVmGaOeJZYn3KwzkUSokiFHXcCMEetADs&#10;1Dc232hcBtrKcxsP4TUcEj2cgs5iWVv9TJ/7Kff+dWuooAr2lwZN0cybZE4ZR/MexqwDntUN1bNJ&#10;iaFtsqfdY9/Y+1FtdLcR5ClWU4ZT1U+lAEVwpspTcxD923MyAdP9of1q0jh1DKevI96XHeqgzpsm&#10;G/492b5f+mZ9Pof0P6AE9xbrcIY36HuOo96jtZnWQ21z/rFGQ399fX/GrFQ3Vssyhg2115jYfwmg&#10;CbqKqS/8S+bzlH7ljmQf3D/e+nr+frUlrdNKDHKNsicSL/X6GpSu4fzoAcCD0qK6thcJjO1l5Rh1&#10;U+tQxn7BIIXP7ljiM/3D/d+np+XpVsHIoAr2lw0pMM4Cyx/fUH9R7GrBGRioLu2dyJ7c7ZU5U9j7&#10;H2p9tcLcR7gu1ujKeqn0NAEDf8S6Xf8A8sZG+YD/AJZt6/Q/pVsMCcA010Vxhh14PvVWJmsZhbOc&#10;xs2IWJ6H+6f6UATXdv56Aq210OUb0/8ArUWlyJ02sNsi8SL6GpQSe1QXUMm/7VbgeYvb++v90/0o&#10;AsMCRiqke7TpRA3+pc/u2/uN/d+np+XpU9vcJcxebH0/kfQ+9OliSeNopV3K3DA96AHe1V7u2kYi&#10;5t/9Yg9eGH90/wCeKbbSyW8v2G4fd/zyc/xD0+oq1QBHbXEdxEJUJ9weoPcGnSRpNGY5F3KwwR61&#10;XuYzbS/a4Ezkfvo1H3h6j3H6irEUqTKJI23KwypFAFe2ka3m+w3Dc4/cuT99fT6irQORkVHdW6XM&#10;XlsdpzlWHVT61Ha3LtugmGJU+96Eeo9qAG3KPaSG9hGVP+uX1H976j+VWI3R0EkbblbkMO9OPIqm&#10;D/Zsu3/lhI3/AH7b/A/oaAJ7q1W5TG7ay8ow/hPrTbO4MgaOXCyR8SKD+o9jU9V7u2dsXFscSJ0/&#10;2h/dNAEzLvHT86rRsbCcWzn9yx/dNn7p/u/4flU9tcLcw+ZGD1wyt1B9DSywRzRtHKuVbqKAHg5q&#10;tdxPDJ9stkywH7xf76/4jtRazPFJ9jumJYD925/jX/H1qzjPQ0ANhmSeNZYjlWGQabdW63MXlnIP&#10;VWXqp9agf/iXSmdR+5c/vB/cP976ev5+tWgdwzigCC1uHkDQzDbJHw/v7j2NWCMjBqveQM7LPDgS&#10;J933HofY1Ja3K3Kb1GOzL3U+hoAgi3WEotXJMbnELH+E/wB3/D8qtjOKZPBHcRNFIMq1Q2c0iyfY&#10;rk5kVcq399fX6+tACXGnySSebbXTQlvv7VB3e9FW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bu289Va&#10;NtskZyjDt/8AWNTUUAQ2lyZgUddsicSKT0P+FTVXurZ2YXMBCyL0z0Yeh/zxTrW5S4TeAVbdhlPV&#10;T6UARyq9lKbmFMxsf3qAdP8AaH9f85sKyyIGU5VuQad1FVcjTZMj/j3Y/wDfs/4fyoAmngjnj8qR&#10;MqajtppI5BZ3TfPj5G/vj/H1qwrBuRUVzbi4j2s23HKsvVT60AS1XuoGjcXdqn7xR8y/3x6fX0ot&#10;bhizQXC7ZV9P4h6j/PFWKAGQTx3EYkjbg/p7UsiLIhR1ypGCDVeeKS2l+1267s/62Mfxe49/51Yi&#10;lSaMSxtlW5BoArRSNZOLaRv3bH9y5/8AQT/SrdMmhSdDHIuVbrUFtK8Mos7lst/yzk/vj/EUAPu7&#10;Z5GWeA7ZF+7/ALQ9D7U+3uEuU3KMMvDK3VT6GpAwPSq91BJHJ9tth84+8v8AfH+PpQBNLGkkbRum&#10;5W6j1qvBJJbSfY52Jz/qZG/iHofcfr+dTwTJcR+bGeD69vakuLdLmPy5PwPofWgCTNV7mJopPtls&#10;Pn/5aL/fX/H0otppBL9luv8AWKMq2OHHqP61OwJoASGaOeISxNlT/nFE8Uc8ZjkTcDVeZGs5WuoV&#10;Jjb/AF0Y/wDQh/X1qwkqSKHRshhlfegCG1neKT7Fctlv+Wb/AN8f41YIHXFR3NutzHsJ2nqrDqp9&#10;abbXLMWt7gbZU6/7Q/vCgCKZJLWX7XApIP8Aro1HX3HuP1/KrMUiyoJEfcrcqaceRVOQf2dJ5q/6&#10;hjl1/wCeZ/vfT1/P1oAnubdbmPYTt7qy9VPqKbZ3LuTb3HEqfe9GHqKlDhh8tRXVsZQJFfbIvMbf&#10;0+lAE+AeapsP7PmMoH7hm+b/AKZn1+lTWlyJ0IZSsinEkZ7H/CpXAZSrLkHgigAHXNQ3dsZAskB2&#10;yp/q2/ofamRObCQW0h/dt/qm/u/7J/p+VWgc9KAIbW5W5TJUqynDof4T6U+VUkXy3XcrcMPWobmC&#10;SN/tlsPnUYZf76+n19Klt5kmiEsZyDQBDbyPbSizmYlW/wBTIx6/7J9x+oq0cNxUdxbpcxmOQcH8&#10;x71HbTuJPs1yf3ijgj+Mev8AiO1ADbqN7aT7bbpn/nsi/wAQ9R7j9fyqxG6TRrJG25WGQfWnZz2q&#10;o3/EumMgP7iRvmUD/Vt6/Q/pQBPdWy3EeM7WXmNl/hNMtblpsxSrtkjOJF/qPY1MrBulQXlu7Mtx&#10;AwWRfu5/iHofagCcqCMbfaqkJaxmW1bPlO37pj/D/s/4flVi2uUuYw6Zz0ZT1U+hp08MdxEYpFyp&#10;oAUDK81WuI5IJftkCluMTRr/ABD1+o/z2pbaZ4pPsVy3zKMxt/fH+PrVmgBsTpLGssbblYZU1HdW&#10;5nXhirKcxuB901C4OnS+bn9zI3z/APTM+v09f/11czxQBBaXRlUpLhZE4kU9vf6GikutOt7xg8yc&#10;rx8rEfyooAs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7m3kWT7Za/6wD5l/56D0+vpViigCKC5S4i&#10;8xDx0OeoPpT2UbcEZzwagnhlgmN7bLu/56R/3x6j3/nU0M8dwiywsGU0AQIzac6xSH9wxxGzH7h9&#10;D7en5Va6imSqkyFGXcp4IIqCGSS0lFtOSUY/upG7f7J/pQBJdWomUFH2yKcxyeh/wotrppQ0Uke2&#10;ROGX+o9qmyD0qG6tjKVlhwsifdb+h9jQBN25FVXR7CQ3Ea5iY/vF/u/7Q/qPxqS2uRcDDDay8SIe&#10;x/wqU5zxQAkbrIgdDkHoR3ptxbRzxGNy3qrDqp9RUDA6c+8E+Q3LD/nmfX6fyq2CGGRzQBXt7iQM&#10;bW4/1i87uzj1FWO3NR3VstymCdrKcxv3U+tR29y8hME42zL95ex9x7UAJNFJaSG7tlLKf9dH6+49&#10;/wCdTxSpNGJYmDK3KsO9OYZGMVVkV7GU3CAmJjmRB/D/ALQ/rQBLc2yzp97ay8ow/hNJa3TSFoJ1&#10;Cyp95R3HqPapVZXUMrBgwyD61FdW7TBXifbInKN/T6GgCXaDyaqn/iXP5iH9wzZZf+eZ9fp/KpbW&#10;5EylXXbIpxJH6H/CpiARgigBFbdyKiubXzwHR9sinMbent9KhG7T2Eb/AOoY/K3/ADzPofb+VXM4&#10;HJoAhtbkzqVkTbIvEien/wBapmUMMGq9zbMzi4gO2Rfuk9GH90+1PtblLiPcPlYcMrdVPpQBEudP&#10;lWJyTCzfu2/uH+79PT8vSrP3hzSSRpLG0UiblYYZT3qvDI9nKLWdsqf9TIe/+yff+dADrq3dnFxb&#10;n96o6E8OP7p/zxUltcLcxiRB7Mp/hPp9ak4NVriOWGX7Zbplv+WiL/GP8aAJpoY5YvJkXKtxUFvP&#10;JA/2O4bcf+Wch/iHofepoZkmjWZHyrdDRc263MflsD6qw6g+o96AJCM8Gqs8bWcjXcIyjf66P/2Y&#10;e/8AOnWtxIZDb3P+sUdccOPUVYz6UANjdZEWRGDKwyCO9R3VoLhPlba68xv/AHTURzp0m5f+Pdm+&#10;b/pmfX6H9Kt8GgCG1uWl3RSIFkTiRf6/Q1Kyh02lcg9jUN1bu7LPb/LJH930I9D7fyp9vcLcJv27&#10;WHDK3VT6UAQRO1hMLaQ/umOImJ+7/s/4flVnaG5onhSeJopFyrdRVe3mlgk+w3Lbm/5ZyH+Mf4ig&#10;AuEkgl+2Wy7m/wCWkf8AfH+IqxBMk8YljbcrdCKceR0qpKGsZTcxr+6f/WKP4T/eH9fzoAlu7cXE&#10;e3cVYHKMOqn1pLO5eXdDMNskf319fQj2NSoyuu5Tu9KhurV5Ns0Pyyx/dY/y+lAEzIrjDDtjFVoS&#10;bGUW0j5iY/uW/u/7J/pU1rcrcR5xtZeHU9VNPmhjniaKVcq1ADgc0VTW8+w/6PfO3H+rkxneP8aK&#10;AL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VnhktJGu7ZdytzNGO/+0Pf+dWqCM9RQAyCRJYx&#10;LG25W6Ed6SaCOaNo5V3K3UVDLG9hI1zbrmNuZYlHT/aH9fX+diORJoxIjblYZBHegCvbyvbyfZbl&#10;s7v9VJ/e9j7/AM6tA5GcUyaGKaMxyrlTUNvPLBJ9lu25/wCWcmPv+31/n/IAfc2zyMJ4DtkX8mHo&#10;f88UtrcrcpuAwy8MndT6VLUFzbyeYLq2P7xeCvZx6GgCVl3Cq6n+zXCNn7Ox+U/88/b6fy+lTW9y&#10;lzHvTqDhlPVT6U5kVl2lNw6bT3oAcDnkVDdWvnjerbZF5jcdv/rVFGzaewic5hY4jY/8s/Y+3ofw&#10;q2DkZoAhtLgy7o5VCyL95P6/SpiM1DdWpl2ywttkT7jf0PtRbXXngqybZF4kj9P/AK1AERH9mybl&#10;/wCPdj8ygf6s+v0/lVoNu5HSjavORVQbtNP/AE7t0/6Zf/W/l9OgBJdW7swngIWRR8pP8Q9D7fyq&#10;S2uUuEyAVYcMrdVPpUincM1XuIGD/arXAkHGOzj0P9KAJpI1lUo4yCMEetV43exdbady0bcRyHt/&#10;sn+hqa2uFuY9659GVhyp9KdLFHMjRypuVhgigB3UVXubZ1f7Vb/6wfeXP3x6fX0psEj2sv2W5csG&#10;4hkP8Xsff+dWiATmgCO3uI7iPfH9CPQ+lLPBHPH5Ui5DVBPDJBN9rtk5/wCWkf8AfH+P+fpNDOlw&#10;m+Nsqe9AEdvM8D/Y7o/N/wAs5P74/wAasVFPAk6GJx7gjqD60y2nkEv2S5P7xRkN/fHqP60ANlie&#10;zkN1CMo3+tjH/oQ96sROskavG4ZW5Vh3p1VZA2nyGWMZhbmRf7h/vD29fzoAkubQTqCrbXXmN+6m&#10;i1uTLuimG2Vfvr/Ue1SK4cZByD0qG7tjJteFtsi/db+h9qAJigYEOMg9qrRMdPcQOf3LNiNv7n+z&#10;9PT8qltrsXAIZdrLxJH3FSSRo8bRuuVYYIoAcpyM1WuYZI5ftlqPn6OvTePT6+lJDLJaOLW4JKn/&#10;AFUjd/8AZPv/ADq115NADIJ47iMSxNkH9PakuLeO5j2P9VYdVPrUM8b2spu7cEhv9dGO/uPf+dWI&#10;pFmjEqMGVuQRQBDa3D7/ALLc4Ei/+Pj1H+eKnYEjFRXVstwmQ2115jdexotLkzAxSptkThl/qPag&#10;CH/kHS7Cf3DH5Tn/AFZ9Pp/Krh5FNeNJFKuuQ3DD1qvC72UotJGzGx/cyHt/sn+n+cgC3UEkbi7t&#10;h86jDJ/fX0+vpUsE0c8SvE2Qf0p455qtPG9pM15AmVbmaNR1/wBoe/8AOgC1gelFNilWZPMjYMp5&#10;UjvRQA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r2qq6NYS+dCP3LHMkaj7v+0P6j/Jt&#10;UbQTk0ANSRJVDxtuDDIPrTZ4EuEMcg468dQagdW09zNChaEnMka9V9x/UVZjkWVBIjZVuQR3oAhg&#10;mlhlFpdN83/LOT+//wDXqwDnpUc8EU0ZSRffjjB9ajgneF/styfm/wCWb/3/AP69ABcW8ok+12v+&#10;sHDL2kHoff3qS2uI7lN6fRlPUexqQHPSq89tIj/arQ4k6MvaQen19DQBNJGsqbHXKnhlYdarJI9g&#10;6wTuWiY4jk/u/wCyf8ant7hLmPenXoyt1B9DTnijlRkkXcrDDKR1oAcCD0NQ3Vs0jC4gO2Vfut6j&#10;0PtUccjWMghmdmiZsRyHnH+y39DVoHNAENrceeuGXa68OndTUjqHXaRkHt61HdWzOftFu22ZRhW7&#10;MPQ+38qLW5EwIZdrrw0Z7GgCIbtPbynY/Z2OFb/nn7H2/lVr5SMAUjosgwwyDVZWOnv5cjEw5wrE&#10;8p7H296AHT28sb/arUfP0Zegcf4+hqW3uIriLzI2/wB4dwfQ0/7wqvcW8kT/AGm1+9/GmcBx/jQB&#10;PPDHcRGKVNwNV4ZpYJRa3R/65yf3/Y+/86mt7mK6j8yI/UdwfQ+9LPBHcR+XKOP1B9frQA/PHFVZ&#10;oZLWRru2TcrcyxL/ABe49/50sMzwSi0uW+b+CT++P8an+/xQAkMkckYkjbKt900y5tRcLtJIIOVc&#10;dVPrUc0b2UjXNtHuRjmaJR/48Pf+dWIpkmUPEdynkMKAIbS4ct9muQFlXr/tD1Ht/KrHUVDc2qTq&#10;vzbXXmOQdVNNtbpnzbzrtlX7y9j7j2oAjAOmPnb/AKO3/kM/4fy+nS5weRQwDLtIqorHTG8o825O&#10;FP8Azz9vp/KgB91auzC4tTtlX8mHof8APFOtblbhN2CrA4ZW6qfSpgcjIqvdWzh/tdqB5nRlPRx6&#10;H+h7UASzQx3MZikGVPWoLeaSCb7JcnJ/5Zyf3x/jUttcxzxb1z1wykcg+hpZ7aO4j8ub1yMdj6ig&#10;B7DIqrIj2DtcRqfJY5lRf4f9of1p1vcyI/2S5P7wfdfs49fr61Y25HNACK6ugZDuB6e9RXdsZCJ4&#10;DtmT7revsfY1F/yDW3KP9HJ+Yf8APM+v0/lVpSHXNADLW5W4TkbXXiRD1U0+aGO4iMMq5VqhureT&#10;eLm2x5i8egceh/x7VJa3KXKb1GCOGU9VPoaAIreWS3k+x3LZz/q5P749Pr/OrI4HFR3FulzH5cmf&#10;UEdj61Ha3Eiv9luz+8H3W/vj1/xoAZJa3sDk6dJHtY5ZJM4B9setFW6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HpVRxJp7tNEpaFuZIx/D6sP8Kt0UANjkSVBJG25W6Ed6bPbx&#10;Tx+U6+4x1HvUMkUlixnt0LRk5khXt7j/AA7/AM7EU0cyCSJ9ytyCKAK8U8sLi0u2+Y/6uTs/+B9v&#10;8i0RnqKjmhjuYzFKPlP+c1FFO8Ev2a7br/q5P73t9f50ALcwSLL9rtcCT+Jezj0Pv71JbXMdwm5M&#10;+jK3VT6GpAQelV7i2k8z7VakCQdV7OPQ/wCNAE0iI6NG6blbhlPeq6SPYMsM7kxMcRyH+H2P+NTQ&#10;XUVwm4fKynDK3VT6U6SNZV2sAynghh1oAd1HWoLq2aRlngYLMv3W/vD0Pt/Ko1Z9OcRysWh6LIeq&#10;+x9verYIPQ0ARW1ys4K7Srpw6N1FPZVZSGQHPX3qO5tWkbz4G2yqMK3qPQ+1FrcifchXa68Mh7f/&#10;AFqAIVd9PPlyMTCT8rk/c9j7e9W+KR1Djay7h3FVhu05gsjZg6K3/PP2Pt79qAHTQTRyfa7UfN/y&#10;0j6Bx/jUtvcxXMfmxt9R3HsafkN0NQTwyRS/arX7/wDHH2cf4+9AEs8MdxEY5Bx1+h9ahhnkgcWl&#10;197/AJZyf3//AK/tUtvcxXEe+M+xU9QfSlngjuI/KlXj+XvQA44PWqzxvZyNc26Fo25kjX+Y/wAO&#10;9LDPJBL9lu+WP+rk7P8A4GrPbFADYpEmTzEYMp+6RUd1bCYB0O115jkH8P8A9ao5Y5bN2nt1LRtz&#10;JGv8x7+3erEMsckSyRuGU9GoAhtbrzT5E67ZU+8vr7j2qZ0WRSjKCD1GOtR3VqJ1379sinMbj+H/&#10;ABHtSWt0ZCYZ02yr95fX3HqKAI1dtOZYpTmEnEbf3PY+3oat5prKHUo67lPrVZC2nOIpW3QniN/7&#10;nsfb0NAD7m3dJPtVoo8z+NO0g/x96kt7iO5iEkZ9iD1B9DUgOelV57eWKU3dqPm/5aJnhx/jQA+6&#10;t0uI9jDocqy9VPqKjtrlw/2W5wJFHXs49R/Udqlt7iO5j8yM/ge3tRdWy3KYJ2svKsvVT60APIG3&#10;pVUFtNbB/wCPduhz/qj/AIfy+lPtrhi/2e5G2VV/Bh6j/PFTMA42kUALwRmq9xDIkv2q1Hz9GXoH&#10;H+NMG7T32SH9ySArf88/Y+38qt5B4FADLa4S5j81D9R6H0+tJcWy3KbSdpDZVh1U+tR3FvJC/wBq&#10;thlv+Wkf98f41NBPHPGJI2yD+lAEEd+Iv3N+yxyL/ExwH9x/niirDxRScyRK3+8uaKAH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WWCSzY3NoCyk5kh9fce/t3q1R16igBkM&#10;8c8YkibKt0pJoIpYmjlXcrVFNBLby/arJfvf6yL+/wC49D/Opbe4juYhJG3y98jp7UAQxzyWji3u&#10;m3KxxHL6+x9/51aByM4psqJMhidQytwRVdJZLGQQ3Ds0bcJIe3s3+NADrm1Jb7TbNtkUY9mHof8A&#10;PFOtrpZ1IxtZeHRuq1NUF1bF2WaA7ZF+63r7H2oAlKIykMuQ33garqzacdrlmtzwrckx/X2/lUlt&#10;c+dmN12yL9+Nu3/1qkYBhjGR6UAKrbhmorm18397E+yVfuv/AEPtUWH04ZXc1v8A3R1j/wDrfy+n&#10;S0rKyhlbIPQ+tAEUF15hMTptkX7y5/UeoqUhXXDLmorq2E+11JV1+669R/8AWptvdM7eROvlyKPm&#10;X+97j2oAaC2nHu1uen/TP/7H+X06WBhxuBH4UrDcMYqqVk0754wTB/EvUp7j29qAH3Fu6SfarYgP&#10;/EvZx6H396kt7lLlNy8EcMrdVPoacjrIodWBDcg+tRXNq5f7VavtlAxz91h6H/HtQBJPBHcx+VKu&#10;V/l71DDPJbzfZbts5/1cv972Pv8AzqW2ukuFPG1lOHRuqmnSwxzxtFKm5W60AO4bmqssL2kjXFsu&#10;5W5khHf/AGh7/wA6I5ZbSQQXLkqxxHK3f2Pv/OrI+7zQA2GaO4jEsTBlboaZc26zBdrFZF5jkHUf&#10;4/So5YJreU3FoM7jmSP+97j3/nU0E8VzGJozkHp6igBlvdtKxgmQLIv3l7Eeo9v5VK6B0KMu4HtU&#10;dzbrcAEHay8pIvUGm2ty5f7Pc/LIv5MPUf4dqAGq7acfKkOYScI5/g9j7e9WuoprqHXawyDVYM+m&#10;na5ZrfordTH9fb37UAPnt5IX+12n3v8AlonZx/j71LBcR3MfmRH6juD6GnghhkGq88EkchurMfN/&#10;GnZx/j70ASXFtHOmGJVlOVZeqmo7a5fd9nuAFkUZ46OPUf54p1tcJcx70PfDBuoPoaW6t1uUC7ip&#10;ByrL1U+tAD2VXX5lyCOR61XRm09vLkyYTwjN/B7H296db3Egk+y3OFkH5OPUf54qZlWRdrAEHqPW&#10;gAwGqvNDJbzfarROW/1kf9/3+v8AOkVn05vLkYmEnCuf4PY+3vVrI25NADIZ0njEsTDa1FQy2Mhk&#10;MltcNCW+/tA+b35ooAtUVx39v69/0FpP+/af/E0f2/r3/QWk/wC/af8AxNAHY0Z54rjv7f17/oLS&#10;f9+0/wDiagk8S+IRqEcA1iTa0Tsf3cfUFf8AZ96AO4orjv7f17/oLSf9+0/+Jo/t/Xv+gtJ/37T/&#10;AOJoA7GiuO/t/Xv+gtJ/37T/AOJo/t/Xv+gtJ/37T/4mgDsaK47+39e/6C0n/ftP/iahuPEviGOe&#10;BF1eTDyEN+7j/uk/3aAO3ByKK47+39e/6C0n/ftP/iaP7f17/oLSf9+0/wDiaAOxorjv7f17/oLS&#10;f9+0/wDiaP7f17/oLSf9+0/+JoA7GjPOK47+39e/6C0n/ftP/iaiu/EfiCNUK6tJ80qqf3adCf8A&#10;doA7aiuO/t/Xv+gtJ/37T/4mj+39e/6C0n/ftP8A4mgDsaK47+39e/6C0n/ftP8A4mj+39e/6C0n&#10;/ftP/iaAOxozziuO/t/Xv+gtJ/37T/4mor3xH4ghtZJY9Xk3KuR+7j/+JoA7aiuO/t/Xv+gtJ/37&#10;T/4mj+39e/6C0n/ftP8A4mgDsaK47+39e/6C0n/ftP8A4mj+39e/6C0n/ftP/iaAOxoJwM1x39v6&#10;9/0FpP8Av2n/AMTTLnxFr8dtJIuryZVCR+7T0/3aAO0ByM4ori7fxF4gkt43bV5MsgJ/dp6f7tP/&#10;ALf17/oLSf8AftP/AImgDsaK47+39e/6C0n/AH7T/wCJo/t/Xv8AoLSf9+0/+JoA7GiuO/t/Xv8A&#10;oLSf9+0/+Jo/t/Xv+gtJ/wB+0/8AiaAOxorh9O8S+Ibixjml1eTcy5b93H/8TU/9v69/0FpP+/af&#10;/E0AdjRXHf2/r3/QWk/79p/8TR/b+vf9BaT/AL9p/wDE0AdjRn2rjv7f17/oLSf9+0/+Jo/t/Xv+&#10;gtJ/37T/AOJoA7HPpRXD2HiXxDNHI0mryfLPIo/dp0DED+Gp/wC39e/6C0n/AH7T/wCJoA7GiuO/&#10;t/Xv+gtJ/wB+0/8AiaP7f17/AKC0n/ftP/iaAOxorjv7f17/AKC0n/ftP/iaP7f17/oLSf8AftP/&#10;AImgDscjOKK4e28R+IJJ7hW1eTEcoVf3acDYp/u+pqf+39e/6C0n/ftP/iaAOxorjv7f17/oLSf9&#10;+0/+Jo/t/Xv+gtJ/37T/AOJoA7GiuO/t/Xv+gtJ/37T/AOJo/t/Xv+gtJ/37T/4mgDsc5OBRXEp4&#10;k8QG+kh/teTasKMP3cfUls/w+wqX+39e/wCgtJ/37T/4mgDsaK47+39e/wCgtJ/37T/4mj+39e/6&#10;C0n/AH7T/wCJoA7GiuO/t/Xv+gtJ/wB+0/8AiaP7f17/AKC0n/ftP/iaAOxzijNcS/iTxAL2OH+1&#10;5NrROx/dx9QV/wBn3NS/2/r3/QWk/wC/af8AxNAHY0Vx39v69/0FpP8Av2n/AMTR/b+vf9BaT/v2&#10;n/xNAHY0Vx39v69/0FpP+/af/E0f2/r3/QWk/wC/af8AxNAHY5orh7nxN4ijvbeFdYk2yFt37uPn&#10;C5/u1P8A2/r3/QWk/wC/af8AxNAHY0Vx39v69/0FpP8Av2n/AMTR/b+vf9BaT/v2n/xNAHY0Vx39&#10;v69/0FpP+/af/E0f2/r3/QWk/wC/af8AxNAHY5GcUVw994l8QwtAE1eT57hVb93HyMH/AGan/t/X&#10;v+gtJ/37T/4mgDsaK47+39e/6C0n/ftP/iaP7f17/oLSf9+0/wDiaAOxorjv7f17/oLSf9+0/wDi&#10;aP7f17/oLSf9+0/+JoA7GiuF1TxP4jtbMzQ6xIG8yMf6uPu4B/h9DVn+39e/6C0n/ftP/iaAOxor&#10;jv7f17/oLSf9+0/+Jo/t/Xv+gtJ/37T/AOJoA7GiuO/t/Xv+gtJ/37T/AOJo/t/Xv+gtJ/37T/4m&#10;gDsScc0AnHSuH1PxL4it9NuLiLV5N0cDsv7uPqAT/dqZfEGvFQTq8n/ftP8A4mgDsqK47+39e/6C&#10;0n/ftP8A4mj+39e/6C0n/ftP/iaAOxorjv7f17/oLSf9+0/+Jo/t/Xv+gtJ/37T/AOJoA7EnFFcd&#10;/b+unrq0n/ftP/iag0zxL4huNOt55dXk3SQqzfu06kD/AGaAO4orjv7f17/oLSf9+0/+Jo/t/Xv+&#10;gtJ/37T/AOJoA7GiuO/t/Xv+gtJ/37T/AOJo/t/Xv+gtJ/37T/4mgDsaM84rjv7f17/oLSf9+0/+&#10;JqCw8SeIJ4Gkk1eTImkX/Vp0DsB/D6CgDuKK47+39e/6C0n/AH7T/wCJo/t/Xv8AoLSf9+0/+JoA&#10;7GiuO/t/Xv8AoLSf9+0/+Jo/t/Xv+gtJ/wB+0/8AiaAOxoBz2rjv7f17/oLSf9+0/wDiar2HibxF&#10;M9wsmsSfu7gqv7uPgbR/s+9AHc0Vx39v69/0FpP+/af/ABNH9v69/wBBaT/v2n/xNAHY0Vx39v69&#10;/wBBaT/v2n/xNH9v69/0FpP+/af/ABNAHY0Vx39v69/0FpP+/af/ABNV7bxP4jkv7iBtYk2x7No8&#10;uPjI/wB2gDuaK47+39e/6C0n/ftP/iaP7f17/oLSf9+0/wDiaAOxorjv7f17/oLSf9+0/wDiaP7f&#10;17/oLSf9+0/+JoA7GgnFcd/b+vf9BaT/AL9p/wDE1WXxP4iOrNanWJNgt1fHlx9dxH932oA7qiuO&#10;/t/Xv+gvJ/37T/4mj+39e/6C0n/ftP8A4mgDsaK47+39e/6C0n/ftP8A4mj+39e/6C0n/ftP/iaA&#10;OxozziuO/t/Xv+gtJ/37T/4moJPEniAalDANXk2tDIzfu06gpj+H3NAHcUVx39v69/0FpP8Av2n/&#10;AMTR/b+vf9BaT/v2n/xNAHY0Vx39v69/0FpP+/af/E0f2/r3/QWk/wC/af8AxNAHY0A5PFcd/b+v&#10;f9BaT/v2n/xNQXXiXxDFcWqJq8mJJyrfu4+nluf7vqBQB3FFcd/b+vf9BaT/AL9p/wDE0f2/r3/Q&#10;Wk/79p/8TQB2NFcd/b+vf9BaT/v2n/xNH9v69/0FpP8Av2n/AMTQB2NBOBmuO/t/Xv8AoLSf9+0/&#10;+JqvqXibxFBAjxaxJk3ESn93H0LgH+H0NAHciiuO/t/Xv+gtJ/37T/4mj+39e/6C0n/ftP8A4mgD&#10;saK47+39e/6C0n/ftP8A4mj+39e/6C0n/ftP/iaAOxozXHf2/r3/AEFpP+/af/E1W1bxP4jtdNmu&#10;YdYkDJGSp8uP/wCJoA7qiuO/t/Xv+gtJ/wB+0/8AiaP7f17/AKC0n/ftP/iaAOxorjv7f17/AKC0&#10;n/ftP/iaP7f17/oLSf8AftP/AImgDsaM84rjv7f17/oLSf8AftP/AImmXPiLX47eSVdXk3LGSP3a&#10;en+7QB2mecUVxNn4j8QTWkUr6vJuaNS37tPT/dqX+39e/wCgtJ/37T/4mgDsaK47+39e/wCgtJ/3&#10;7T/4mj+39e/6C0n/AH7T/wCJoA7GiuO/t/Xv+gtJ/wB+0/8AiaP7f17/AKC0n/ftP/iaAOxBycUV&#10;xGn+JfENxZRzy6vJuZct+7T/AOJqb+39e/6C0n/ftP8A4mgDsaK47+39e/6C0n/ftP8A4mj+39e/&#10;6C0n/ftP/iaAOxozjrXHf2/r3/QWk/79p/8AE0f2/r3/AEFpP+/af/E0AdiDmiuJsvEniCWFnfV5&#10;M+dIv+rj6ByB/D6Cpf7f17/oLSf9+0/+JoA7GiuO/t/Xv+gtJ/37T/4mj+39e/6C0n/ftP8A4mgD&#10;saK47+39e/6C0n/ftP8A4mj+39e/6C0n/ftP/iaAOxyB1oribbxJ4hkmuFbV5P3cwVf3cfA2Kf7v&#10;qTUv9v69/wBBaT/v2n/xNAHY0Vx39v69/wBBaT/v2n/xNH9v69/0FpP+/af/ABNAHY0Vx39v69/0&#10;FpP+/af/ABNH9v69/wBBaT/v2n/xNAHY5orh4/EviFtQmgOrybVijK/u4+pLZ/h9hU/9v69/0FpP&#10;+/af/E0AdjRXHf2/r3/QWk/79p/8TR/b+vf9BaT/AL9p/wDE0AdjRXHf2/r3/QWk/wC/af8AxNH9&#10;v69/0FpP+/af/E0Adjn2orh28S+IV1FLcavJtaFmI8uPqCv+z71P/b+vf9BaT/v2n/xNAHY0Vx39&#10;v69/0FpP+/af/E0f2/r3/QWk/wC/af8AxNAHY0Vx39v69/0FpP8Av2n/AMTR/b+vf9BaT/v2n/xN&#10;AHY0Vw9x4m8RR3dvEusSbZGYN+7Tsuf7tT/2/r3/AEFpP+/af/E0AdjRXHf2/r3/AEFpP+/af/E0&#10;f2/r3/QWk/79p/8AE0AdjRXHf2/r3/QWk/79p/8AE0f2/r3/AEFpP+/af/E0AdiTg9KK4e88SeIY&#10;vJ2avJ80yq37uPp/3zU/9v69/wBBaT/v2n/xNAHY0Vx39v69/wBBaT/v2n/xNH9v69/0FpP+/af/&#10;ABNAHY0Vx39v69/0FpP+/af/ABNH9v69/wBBaT/v2n/xNAHY55xVa4tZEk+1Wn3/AOJezj39/euS&#10;vfEfiCKDzE1eTO5R/q0/vAf3al/t/Xv+gtJ/37T/AOJoA6y2uIp03IcEHDK3VT6GnsglXa4BB7EZ&#10;ri59Y1zf9oh1VhLtxkxpgj0Py0Q+J9ck+X+1ZFZfvIY04/8AHelAHWAvpvyuWa3/AIW6mP2Pt79q&#10;tAhhkVxp17XWGG1aT/v2n/xNQnXtfsRiLU5PJ7qsafL9Pl6e1AHZXNqJsSLJskXlXHb29xSWt0Xc&#10;wXC7ZVGdvYj1HtXIXHibXhZSXEOsvxGzKfLj9P8Adok1nWp41Z9Vk3DBVhGmQf8AvmgDteGqq0b2&#10;D+ZbruiJy8a/w+4/w/KuTj8TeIVbyJ9VcN/CwjTDf+O1L/b+u9f7Wk/79p/8TQB2EUqTIJI2DK3I&#10;IptzbJcrhiVZeVZeqmuLfW9ftiZbXUn+ZsyL5ac+4+Xr/OpIvEutTx+ZHrEhH/XNOPb7tAHWW1wy&#10;yfZroBZP4SOjj1H+FTn5ulcZcazrM8e2XVJDjkfInHv92q9h4s8RyW8RudVfMigq4jTB46fd4NAH&#10;ZPG9i/m26Fo85eNe3uv+Hf8AnYjljnRZIm3K3INcf/b+ukZ/taT/AL9p/wDE1C2s6/AxmtdTk+Y/&#10;Ovlp83v93r/OgDsbq1aQieB9sq/dbsfY+opba687McibJF+8n9R6iuRi8Ta3Mu6PV5P+/acf+O0k&#10;2r61KVk/taQOv3W8tOP/AB2gDs5Y1mUxyKCpHIPeq6u9gwjnctCeFkb+H2P+P51ycXijXy3kz6rI&#10;snp5aYYeo+Wm2XiPX7q3Yz6s7fvHX/VR8gMR/d9KAO2yGGKgntnik+1Wh+b+OPs/+B9647/hINes&#10;umqyeSOP9Wnyf+O9P5VOviDXnG46tJ7fu0/+JoA6+C5jnj3R/RlPUH0pLi1S4TDnkcqw6qa42XWN&#10;eDm4g1VvM6f6tPm9j8tOg8Ta5OCDqsisvDKY0yP/AB2gDrba4dH+y3QxJ/C3Zx6/X2qYjcpVhXGz&#10;axrE6eXLqkh7j92nHv8AdqvaeK/EPny29xrEnyy7UbyYwD8oOPu9aAOxKvpvKgtb+mOY/wD638qs&#10;q+5dy81yH9v66eurSf8AftP/AImoDruv2XMGpSeV1ZVjT5fcfL+lAHYXFrIG+1WxxJt+Zezj0Pv7&#10;0+1uEnXcoKnOGUjlT6VyCeI9blXcusSEH0jT/wCJps2r695nnwaq4k24yY0wfY/L/wDqoA7K4tku&#10;Uwxx3Vl6qfUVFbXLLL9luuJMfKw6OPUe/tXJQeJ9dlG3+1JFZThlMacf+O1G+u65c3MtvNq0hVAj&#10;L+7QEHnnO2gDuGUSDaRx0qsCdObY7brfsx/5Z+x9v5VyaeJvEMcnkT6s+T91vLTDf+O9albXtcYc&#10;6q5/7Zp/8TQB2IYEZzRXDNrniW2/d2uplk7Kyp8v/jtFADaKKKACq0v/ACFof+uEn81qzVaX/kLQ&#10;/wDXCT+a0AWaKKKACiiigAqvd/8AH1a/9dT/AOgGrFV7v/j6tf8Arqf/AEA0AWKKKKACiiigAqC/&#10;+5H/ANd0/wDQqnqC/wDuR/8AXdP/AEKgCeiiigAooooAKh1H/jxk/wB2pqh1H/jxk/3aAJqKKKAC&#10;iiigAqO8/wCPOb/rm38qkqO8/wCPOb/rm38qAC0/49Y/+ua/yqSo7T/j1j/65r/KpKACiiigAooo&#10;oAraP/yDIf8AcqzVbR/+QZD/ALlWaACiiigAooooAq6V/qZf+vqX/wBDNWqq6V/qZf8Ar6l/9DNW&#10;qACiiigAooooAr2f/Hzd/wDXcf8AotKsVXs/+Pm7/wCu4/8ARaVYoAKKKKACiiigCvH/AMhSb/r3&#10;j/8AQnqxVeP/AJCk3/XvH/6E9WKACiiigAooooAgk/5CUP8A1wk/9CSp6gk/5CUP/XCT/wBCSp6A&#10;CiiigAooooAq3n/ISs/96T/0GrVVbz/kJWf+9J/6DVqgAooooAKKKKAKup/etf8Ar6X+Rq1VXU/v&#10;Wv8A19L/ACNWqACiiigAooooAp65/wAg4/8AXaL/ANGLVyqeuf8AIOP/AF2i/wDRi1coAKKKKACi&#10;iigCrrX/ACBrv/r1k/8AQTVlPuD6VW1r/kDXf/XrJ/6Casp9wfSgBaKKKACiiigAqto3/IHtf+va&#10;P/0EVZqto3/IHtf+vaP/ANBFAFmiiigAooooAKraV/x6t/18zf8Ao1qs1W0r/j1b/r5m/wDRrUAW&#10;aKKKACiiigAqppf+svP+vtv/AEFat1U0v/WXn/X23/oK0AW6KKKACiiigAqpZ/8AIUvP+2f/AKDV&#10;uqln/wAhS8/7Z/8AoNAFuiiigAooooAKpr/yHpP+vNP/AEJquVTX/kPSf9eaf+hNQBcooooAKKKK&#10;ACq0v/IYg/69pf8A0KOrNVpf+QxB/wBe0v8A6FHQBZooooAKKKKACqt//wAfVl/19H/0VJVqqt//&#10;AMfVl/19H/0VJQBaooooAKKKKACqusf8e0f/AF9Q/wDoxatVV1j/AI9o/wDr6h/9GLQBaooooAKK&#10;KKACqev/APIGuf8AriauVT1//kDXP/XE0AXKKKKACiiigAqO8/485v8Arm38qkqO8/485v8Arm38&#10;qAG6d/yD4P8Ariv8qmqHTv8AkHwf9cV/lU1ABRRRQAUUUUAV9I/5BsP/AFzqxVfSP+QbD/1zqxQA&#10;UUUUAFFFFAFfTf8Aj3b/AK+Jf/RjVYqvpv8Ax7t/18S/+jGqxQAUUUUAFFFFAFez/wCPi6/6+B/6&#10;LSrFV7P/AI+Lr/r4H/otKsUAFFFFABRRRQBWh/5C1x/1wi/m9WarQ/8AIWuP+uEX83qzQAUUUUAF&#10;FFFAFZ/+QxH/ANez/wDoS1Zqs/8AyGI/+vZ//QlqzQAUUUUAFFFFAFW7/wCQhaf7z/8AoJq1VW7/&#10;AOQhaf7z/wDoJq1QAUUUUAFFFFAFfUOtv/18L/WrFV9Q62//AF8L/WrFABRRRQAUUUUAQaj/AMeh&#10;/wB9P/QhU9Qaj/x6H/fT/wBCFT0AFRTW/mnzFO11+6w/z0qWigCGCdnk8qZdsg7dj7iputRzW6Sp&#10;h85/hYdQfWmxztE/kXP3iflYdG/+vQBDqEMkNrM9sPlaNt0Z+nUVYt5Y5YVZWyuKbf8A/HjN/wBc&#10;W/lTTbuirPb/AH9vzL2b/wCv70ASSwLMNrjj+VRpNJA/k3BzuOFk9fY+9SRTpKp2g5XhlbqKc8ay&#10;LtdQQaAHdahlgZXM9v8AK/8AEp6N/n1poaSz4ky0fZu6/X296n3A9KAGQzrMp7Mv3lbqKh06NZdK&#10;gRlyPKHX6VJPbh/3qNtdf4sdfY+1Q6PPGbGGLBDLEvB7jHUe1AEgdrUqkz5j/hkPb2P+NWAQehpp&#10;VWHI61Dh7I5UFovQdV/xH8qAHTQNv8+34fuD0b6/406CdZhjG1l4ZW6inq6uoZGyD0I70ya38w+Y&#10;jbZB91v6fSgAnhSdMHtyrL1FVdLnMcTQy/8APaTa3975jVmGct+6lXbIvVfX3FQafEs1myuMqZpO&#10;P+BmgC4cEVXKSWnzQgmPPzRjqPcf4ULI1s2y4bcnRJPT2P8AjU3DHIoAEkSRQ6OGB6Go5oN7eZGd&#10;si/xevsfamvC0T+dbL3+dP73v9alhnWddyfQ57UANt59/wC7lG2QfeX+o9qhtI0me6SQZX7R/wCy&#10;rU80AmXrhl5Vh1FVdOm2XNxBMfnafqBwflWgCZZJLUiOc5Tosh7ex/xqxkY60jAOu1hx3FQfPZHB&#10;JaH8yn/1v5UADxPAxltxlW+9H/Ue9TQzRzJvjbNCurjg/QiopIJEfzrfbu/iXs3/ANegB08BdhJG&#10;drr91v8AH2qG0kZr+YSja2xMrn68/Sp4rhJhlQfRlPUVX8hZL+bnayqhVh260AWZo0mTYwyKiWWS&#10;3dYLhsqfuyevsff+dOguCG8icBZO3o3uKkeNZBhxuB7UAOoquGubX92sZlX+H5uR7UUAWKKKKACq&#10;0v8AyFof+uEn81qzVaX/AJC0P/XCT+a0AWaKKKACiiigAqvd/wDH1a/9dT/6AasVXu/+Pq1/66n/&#10;ANANAFiiiigAooooAKgv/uR/9d0/9CqeoL/7kf8A13T/ANCoAnooooAKKKKACodR/wCPGT/dqaod&#10;R/48ZP8AdoAmooooAKKKKACo7z/jzm/65t/KpKjvP+POb/rm38qAC0/49Y/+ua/yqSo7T/j1j/65&#10;r/KpKACiiigAooooAraP/wAgyH/cqzVbR/8AkGQ/7lWaACiiigAooooAq6V/qZf+vqX/ANDNWqq6&#10;V/qZf+vqX/0M1aoAKKKKACiiigCvZ/8AHzd/9dx/6LSrFV7P/j5u/wDruP8A0WlWKACiiigAoooo&#10;Arx/8hSb/r3j/wDQnqxVeP8A5Ck3/XvH/wChPVigAooooAKKKKAIJP8AkJQ/9cJP/QkqeoJP+QlD&#10;/wBcJP8A0JKnoAKKKKACiiigCref8hKz/wB6T/0GrVVbz/kJWf8AvSf+g1aoAKKKKACiiigCrqf3&#10;rX/r6X+Rq1VXU/vWv/X0v8jVqgAooooAKKKKAKeuf8g4/wDXaL/0YtXKp65/yDj/ANdov/Ri1coA&#10;KKKKACiiigCrrX/IGu/+vWT/ANBNWU+4PpVbWv8AkDXf/XrJ/wCgmrKfcH0oAWiiigAooooAKraN&#10;/wAge1/69o//AEEVZqto3/IHtf8Ar2j/APQRQBZooooAKKKKACq2lf8AHq3/AF8zf+jWqzVbSv8A&#10;j1b/AK+Zv/RrUAWaKKKACiiigAqppf8ArLz/AK+2/wDQVq3VTS/9Zef9fbf+grQBbooooAKKKKAC&#10;qln/AMhS8/7Z/wDoNW6qWf8AyFLz/tn/AOg0AW6KKKACiiigAqmv/Iek/wCvNP8A0JquVTX/AJD0&#10;n/Xmn/oTUAXKKKKACiiigAqtL/yGIP8Ar2l/9CjqzVaX/kMQf9e0v/oUdAFmiiigAooooAKq3/8A&#10;x9WX/X0f/RUlWqq3/wDx9WX/AF9H/wBFSUAWqKKKACiiigAqrrH/AB7R/wDX1D/6MWrVVdY/49o/&#10;+vqH/wBGLQBaooooAKKKKACqev8A/IGuf+uJq5VPX/8AkDXP/XE0AXKKKKACiiigAqO8/wCPOb/r&#10;m38qkqO8/wCPOb/rm38qAG6d/wAg+D/riv8AKpqh07/kHwf9cV/lU1ABRRRQAUUUUAV9I/5BsP8A&#10;1zqxVfSP+QbD/wBc6sUAFFFFABRRRQBX03/j3b/r4l/9GNViq+m/8e7f9fEv/oxqsUAFFFFABRRR&#10;QBXs/wDj4uv+vgf+i0qxVez/AOPi6/6+B/6LSrFABRRRQAUUUUAVof8AkLXH/XCL+b1ZqtD/AMha&#10;4/64RfzerNABRRRQAUUUUAVn/wCQxH/17P8A+hLVmqz/APIYj/69n/8AQlqzQAUUUUAFFFFAFW7/&#10;AOQhaf7z/wDoJq1VW7/5CFp/vP8A+gmrVABRRRQAUUUUAV9Q62//AF8L/WrFV9Q62/8A18L/AFqx&#10;QAUUUUAFFFFAEGo/8eh/30/9CFT1BqP/AB6H/fT/ANCFT0AFFFFAARng0yaJJl8uRMg0+igCneyS&#10;21lNHOdyeUwWT8Oh/wAatREGNf8AdFR3/wDx4zf9cm/lUaK9misNzRY5Xun+IoAkngLt5kJ2yL0b&#10;HX2PrRDcGRvKlGyQdV9fp6ipI5FkQOrAgjIIps1usw54xyrL1HvQBIcEYNVyklod0I3R94x1X6f4&#10;UsU7xv5Vz94/dYdG/wDr1PnjNAEaSpNHuRgykdRVexgSbS7fJ2sI1KsvUcVJNDJGzT2w5P3k7N/g&#10;abo0ivp0IU/djUMPTigB8c8iv5FzwTwrdm/+vU/HSmyxrMvluvFQh3s/lmbdH2k9PY/40AK8L27e&#10;bbD5T96P+o9DT4ZVnXcjZ9fb2p+4Y61FJbsG8+Ftsnf0b60AOmhjnXB7fdYHkVV0qcxwmKbIzNJt&#10;bsx3H9atW86y5UrtcfeU9v8A61Qaciy2jo65Uzyf+hmgCyyKy7SvtUJEtn93LRfqn+IoDNZcSktH&#10;/wA9O6/X/GrGe4oAajK671IYN3XvUcsB3edbttcfk3saa8MsBMlqMhvvR+v09DUkM0Uy70PsfagA&#10;huFlOxhtkX70Z/z0qvbQpO90jr/y8ce3yrViaATAENtZfusO1VdOm8u4uIJj8/ndR0PyigCZZZLY&#10;+Xct8p4WT19j71PgMORSOoddpGQeuahPmWZySzRfmU/xFAAY5LZt8Clo85aP09x/hUsMqTr5iMGF&#10;OVlZcoeCMg1FLA8b+fbn5v4l7N/n1oAJoGZ/MhO2Qfxdj7GobOQyX8wkXa2xMrn6/pViCdJlO0bW&#10;X7yt1FVxAJb+bnayqhVl6jrQBYmiWZdjD8R2NMjneF/JuT7JJ6+x9DSxTlX8m4GGJ+Vh0apJESRS&#10;sigr6GgB1FV8Xdv8kSeYv8OWAI9veigCxRVT7BqH/Qcm/wC/Mf8A8TR9g1D/AKDk3/fmP/4mgC3V&#10;aX/kLQ/9cJP5rTfsGof9Byb/AL8x/wDxNVnsr7+04l/tmbPkv83lp6r/ALNAGpRVT7BqH/Qcm/78&#10;x/8AxNH2DUP+g5N/35j/APiaALdFVPsGof8AQcm/78x//E0fYNQ/6Dk3/fmP/wCJoAt1Xu/+Pq1/&#10;66n/ANANM+wah/0HJv8AvzH/APE1Bd2V+Lm2B1mY5kP/ACyTj5T/ALNAGlRVQWOoH/mNzf8AfmP/&#10;AOJo+wah/wBByb/vzH/8TQBboqp9g1D/AKDk3/fmP/4mj7BqH/Qcm/78x/8AxNAFuoL/AO5H/wBd&#10;0/8AQqj+wah/0HJv+/Mf/wATUF9ZX6pGTrMx/fJ/yyj9f92gDSoqp9h1D/oNzf8AfmP/AOJo+wah&#10;/wBByb/vzH/8TQBboqp9g1D/AKDk3/fmP/4mj7BqH/Qcm/78x/8AxNAFuodR/wCPGT/dqL7BqH/Q&#10;cm/78x//ABNQX9lfi0kzrMzfL08qP/4mgDSoqp9g1D/oOTf9+Y//AImj7BqH/Qcm/wC/Mf8A8TQB&#10;boqp9g1D/oOTf9+Y/wD4mj7BqH/Qcm/78x//ABNAFuo7z/jzm/65t/KoPsGof9Byb/vzH/8AE1Hd&#10;2N+LWQnWpj+7bjyo+eP92gC3af8AHrH/ANc1/lUlULSxvzaxka1MP3a8eVHxx/u1J9g1D/oOTf8A&#10;fmP/AOJoAt0VU+wah/0HJv8AvzH/APE0fYNQ/wCg5N/35j/+JoAt0VU+wah/0HJv+/Mf/wATR9g1&#10;D/oOTf8AfmP/AOJoAdo//IMh/wByrNZek2V82nRMuszL8v3fKTj/AMdqz9g1D/oOTf8AfmP/AOJo&#10;At0VU+wah/0HJv8AvzH/APE0fYNQ/wCg5N/35j/+JoAt0VU+wah/0HJv+/Mf/wATSGx1Acf23N/3&#10;6j/+JoAdpX+pl/6+pf8A0M1arL02yv2ikI1mVf8ASJOkaf3z/s1Z+wah/wBByb/vzH/8TQBboqp9&#10;g1D/AKDk3/fmP/4mj7BqH/Qcm/78x/8AxNAFuiqn2DUP+g5N/wB+Y/8A4mj7BqH/AEHJv+/Mf/xN&#10;AD7P/j5u/wDruP8A0WlWKzbWyvzc3IXWJhiYbv3ac/IvP3an+wah/wBByb/vzH/8TQBboqp9g1D/&#10;AKDk3/fmP/4mj7BqH/Qcm/78x/8AxNAFuiqn2DUP+g5N/wB+Y/8A4mj7BqH/AEG5v+/Uf/xNAD4/&#10;+QpN/wBe8f8A6E9WKzY7K/OozD+2ps+THz5Ufq/+zU/2DUP+g5N/35j/APiaALdFVPsGof8AQcm/&#10;78x//E0fYNQ/6Dk3/fmP/wCJoAt0VU+wah/0HJv+/Mf/AMTR9g1D/oOTf9+Y/wD4mgCST/kJQ/8A&#10;XCT/ANCSp6zZLG//ALQiH9tTf6mT5vKj9U/2an+wah/0G5v+/Mf/AMTQBboqp9g1D/oOTf8AfmP/&#10;AOJo+wah/wBByb/vzH/8TQBboqp9g1D/AKDk3/fmP/4mj7BqH/Qcm/78x/8AxNAC3n/ISs/96T/0&#10;GrVZV3ZXw1C1X+2JiSXw3lpx8v8Au1aFjqGP+Q3N/wB+Y/8A4mgC3RVT7BqH/Qcm/wC/Mf8A8TR9&#10;g1D/AKDk3/fmP/4mgC3RVT7BqH/Qcm/78x//ABNH2DUP+g5N/wB+Y/8A4mgBdT+9a/8AX0v8jVqs&#10;vUbO+D24OsTNm5UDMSccHn7tWfsGof8AQcm/78x//E0AW6KqfYNQ/wCg5N/35j/+Jo+wah/0HJv+&#10;/Mf/AMTQBboqp9g1D/oOTf8AfmP/AOJo+wah/wBByb/vzH/8TQAmuf8AIOP/AF2i/wDRi1crK1my&#10;vlsCX1iZh5sfymNP76/7NWvsOoH/AJjc3/fmP/4mgC3RVT7BqH/Qcm/78x//ABNH2DUP+g5N/wB+&#10;Y/8A4mgC3RVT7BqH/Qcm/wC/Mf8A8TR9g1D/AKDk3/fmP/4mgBda/wCQNd/9esn/AKCasp9wfSsz&#10;WLK+TSbln1iZgLd8qY05+U8cLVhLDUNg/wCJ3N0/55R//E0AXKKqfYNQ/wCg5N/35j/+Jo+wah/0&#10;HJv+/Mf/AMTQBboqp9g1D/oOTf8AfmP/AOJo+wah/wBByb/vzH/8TQBbqto3/IHtf+vaP/0EUxrH&#10;UOg1ub/v1H/8TUGk2V82lWrLrMyg26YURR8fKOPu0AadFVPsGof9Byb/AL8x/wDxNH2DUP8AoOTf&#10;9+Y//iaALdFVPsGof9Byb/vzH/8AE0fYNQ/6Dk3/AH5j/wDiaALdVtK/49W/6+Zv/RrU37BqH/Qc&#10;m/78x/8AxNVtNsr8wNjWZlH2iUcRJ/z0b/ZoA1KKqfYNQ/6Dk3/fmP8A+Jo+wah/0HJv+/Mf/wAT&#10;QBboqp9g1D/oOTf9+Y//AImj7BqH/Qcm/wC/Mf8A8TQBbqppf+svP+vtv/QVo+wah/0G5v8Av1H/&#10;APE1U02yv2lusaxMuLog4jTn5V5+7QBrUVU+wah/0HJv+/Mf/wATR9g1D/oOTf8AfmP/AOJoAt0V&#10;U+wah/0HJv8AvzH/APE0fYNQ/wCg5N/35j/+JoAt1Us/+Qpef9s//QaPsGof9Byb/vzH/wDE1VtL&#10;K+OpXajWZuPLy3lpz8v+7QBq0VU+wah/0HJv+/Mf/wATR9g1D/oOTf8AfmP/AOJoAt0VU+wah/0H&#10;Jv8AvzH/APE0fYNQ/wCg5N/35j/+JoAt1TX/AJD0n/Xmn/oTUv2DUP8AoOTf9+Y//iaqLZX39tuv&#10;9sTZ+yqd3lx/3m4+7QBrUVU+wah/0HJv+/Mf/wATR9g1D/oOTf8AfmP/AOJoAt0VU+wah/0HJv8A&#10;vzH/APE0fYNQ/wCg5N/35j/+JoAt1Wl/5DEH/XtL/wChR037BqH/AEHJv+/Mf/xNVprO/GqwqNYl&#10;z9nk+byk4+aPj7v+cUAalFVPsGof9Byb/vzH/wDE0fYNQ/6Dk3/fmP8A+JoAt0VU+wah/wBByb/v&#10;zH/8TR9g1D/oOTf9+Y//AImgC3VW/wD+Pqy/6+j/AOipKT7BqH/Qcm/78x//ABNVryyvhc2YOsTH&#10;NwcZiTj92/P3f85oA1KKqfYNQ/6Dk3/fmP8A+Jo+wah/0HJv+/Mf/wATQBboqp9g1D/oOTf9+Y//&#10;AImj7BqH/Qcm/wC/Mf8A8TQBbqrrH/HtH/19Q/8AoxaT7BqH/Qcm/wC/Mf8A8TVbVrO+S3j3axM3&#10;+kwjBiT/AJ6Lz92gDUoqp9g1D/oNzf8AfmP/AOJo+wah/wBByb/vzH/8TQBboqp9g1D/AKDk3/fm&#10;P/4mj7BqH/Qcm/78x/8AxNAFuqev/wDIGuf+uJpfsGof9Byb/vzH/wDE1U1uzvk0q4L6vMw8s5Ux&#10;pz/47QBrUVU+w6h/0G5v+/Mf/wATR9g1D/oOTf8AfmP/AOJoAt0VU+wah/0HJv8AvzH/APE0fYNQ&#10;/wCg5N/35j/+JoAt1Hef8ec3/XNv5VB9g1D/AKDk3/fmP/4mo7uxvxaSk61Mf3bf8so/T/doAs6d&#10;/wAg+D/riv8AKpqz9Psb82MJGtTD90vHlR8cf7tS/YNQ/wCg5N/35j/+JoAt0VU+wah/0HJv+/Mf&#10;/wATR9g1D/oOTf8AfmP/AOJoAt0VU+wah/0HJv8AvzH/APE0fYdQHP8Abc3/AH5j/wDiaAH6R/yD&#10;Yf8ArnViszSrK/bT4SNYmX92PlEUfH/jtWPsGof9Byb/AL8x/wDxNAFuiqn2DUP+g5N/35j/APia&#10;PsGof9Byb/vzH/8AE0AW6KqfYNQ/6Dk3/fmP/wCJpDY6gP8AmNzf9+Y//iaAJNN/492/6+Jf/RjV&#10;YrN06yv2t2I1qYfvpP8AllH/AH2/2an+wah/0HJv+/Mf/wATQBboqp9g1D/oOTf9+Y//AImj7BqH&#10;/Qcm/wC/Mf8A8TQBboqp9g1D/oOTf9+Y/wD4mj7BqH/Qcm/78x//ABNAD7P/AI+Lr/r4H/otKsVm&#10;2tlffaLkf2zN/rhz5UfPyJ/s1P8AYNQ/6Dk3/fmP/wCJoAt0VU+wah/0HJv+/Mf/AMTR9g1D/oOT&#10;f9+Y/wD4mgC3RVT7BqH/AEHJv+/Mf/xNH2DUP+g5N/35j/8AiaAHQ/8AIWuP+uEX83qzWZFZX39q&#10;TL/bM2fJj+by055f/Z/zmrH2DUP+g5N/35j/APiaALdFVPsGof8AQcm/78x//E0fYNQ/6Dk3/fmP&#10;/wCJoAt0VU+wah/0HJv+/Mf/AMTR9g1D/oOTf9+Y/wD4mgBz/wDIYj/69n/9CWrNZZs786pGP7Zm&#10;z9nf5vKT+8vH3as/YNQ/6Dk3/fmP/wCJoAt0VU+wah/0HJv+/Mf/AMTR9g1D/oOTf9+Y/wD4mgC3&#10;RVT7BqH/AEHJv+/Mf/xNH2DUP+g5N/35j/8AiaAFu/8AkIWn+8//AKCatVl3VlfC+tQdZmOWbB8t&#10;OPlP+zVn7BqH/Qcm/wC/Uf8A8TQBboqp9g1D/oOTf9+Y/wD4mj7BqH/Qcm/78x//ABNAFuiqn2DU&#10;P+g5N/35j/8AiaPsGof9Byb/AL8x/wDxNAD9Q62//Xwv9asVmX9nfKYQdZmb9+uP3acdefu1YFhq&#10;H/Qbm/78x/8AxNAFuiqn2DUP+g5N/wB+Y/8A4mj7BqH/AEHJv+/Mf/xNAFuiqn2DUP8AoOTf9+Y/&#10;/iaPsGof9Byb/vzH/wDE0ASaj/x6H/fT/wBCFT1m39lfi3OdZmb5l6xR/wB4f7NT/YNQ/wCg5N/3&#10;5j/+JoAt0VU+wah/0HJv+/Mf/wATR9g1D/oOTf8AfmP/AOJoAt0VU+wah/0HJv8AvzH/APE0fYNQ&#10;/wCg5N/35j/+JoAlv/8Ajxm/64t/KpEBMa8/wiqN7Y34spidamP7puPKj54/3akjsdQKL/xO5vuj&#10;/llH/wDE0ASPA9u7S2vflo88H3HoamhmSZdyH2IPUVW+wah/0G5v+/Mf/wATTG0u9DmZNYk8zbgN&#10;5SfrheaALkkaSrskXcKhEklodszFo+z91+v+NV4IdQkYxSazMki9V8qPn3Hy8ipDYXxHOtzf9+Y/&#10;/iaALWQwqnYQb9Pt5IztkES4b+h9qY2n6lbx4ttVmK9WXy0z+HGPwpul2d5Lp0LLrUgHlgbRHHx7&#10;fdoAuw3OW8mVdsn9319xUxGRg1SfTLuUYfWpjtOR+7j4/wDHaYYdSikxPrEqqT8reVHj6H5aALHl&#10;vZnMQLR/xJ3X6f4VNFKsiB0YFaqiw1Dvrc3/AH5j/wDiajbTNQjLSQ6xJvb1jQA/+O/rQBcnt1lG&#10;clWX7rL1FVdJuFSIwS8N50m1uzfMelNht76clTrUysv3kMUeR/47UVhpt1PasravLt86Tjy0/vnn&#10;7tAGoRkYJqAxSWh3QDdH/FH6fT/Cqz2+pQHLavN5f94Rodv1yv61KLG/Ybhrk318qP8A+JoAtRzJ&#10;Mm+M5FRy22W86Ftsnr6+xqs2l36FpINYk3t6xpg/pSQwX8p2NrUyuv3kMUfH/jvNAFqG4Mh8p12y&#10;D+E/zHqKhtYkme6SRdw+0f8Asq02TS7uXb5mszHacr+7Tj/x2qtnBex3U8cmsTL++xv8pNpO0e3W&#10;gDQWV7Xi4bdH0Enp9f8AGrHDc1TbT79hg61N/wB+o/8A4mo2sNStkAt9VmKj7yiNM/hx+lAFloXt&#10;2M1qPl6tH6+49D+lSRTRTrvU/d657VVitb2ZPMj12Yj/AK5R/wDxNI2l3qsZk1ibfjGfLT9eOaAL&#10;M8AkPmxttcfdb+h9qr2k7/2hMky7ZNi8Z69eRTIodQZvKl1iZZP7vlR/mPl5qNdMu5r2aOTVpfuq&#10;dwjT39uKANJ40mTZIvFQrK9ofLuG3R9pfT6/41WaDUYJNs2syqp+64jjx9D8tS/YL5hzrU3P/TGP&#10;/wCJoAuAkjkUVntpupRKsdvrThR/ejX/AOJooA0KKKKACq0v/IWh/wCuEn81qzVaX/kLQ/8AXCT+&#10;a0AWaKKKACiiigAqvd/8fVr/ANdT/wCgGrFV7v8A4+rX/rqf/QDQBYooooAKKKKACoL/AO5H/wBd&#10;0/8AQqnqC/8AuR/9d0/9CoAnooooAKKKKACodR/48ZP92pqh1H/jxk/3aAJqKKKACiiigAqO8/48&#10;5v8Arm38qkqO8/485v8Arm38qAC0/wCPWP8A65r/ACqSo7T/AI9Y/wDrmv8AKpKACiiigAooooAr&#10;aP8A8gyH/cqzVbR/+QZD/uVZoAKKKKACiiigCrpX+pl/6+pf/QzVqqulf6mX/r6l/wDQzVqgAooo&#10;oAKKKKAK9n/x83f/AF3H/otKsVXs/wDj5u/+u4/9FpVigAooooAKKKKAK8f/ACFJv+veP/0J6sVX&#10;j/5Ck3/XvH/6E9WKACiiigAooooAgk/5CUP/AFwk/wDQkqeoJP8AkJQ/9cJP/QkqegAooooAKKKK&#10;AKt5/wAhKz/3pP8A0GrVVbz/AJCVn/vSf+g1aoAKKKKACiiigCrqf3rX/r6X+Rq1VXU/vWv/AF9L&#10;/I1aoAKKKKACiiigCnrn/IOP/XaL/wBGLVyqeuf8g4/9dov/AEYtXKACiiigAooooAq61/yBrv8A&#10;69ZP/QTVlPuD6VW1r/kDXf8A16yf+gmrKfcH0oAWiiigAooooAKraN/yB7X/AK9o/wD0EVZqto3/&#10;ACB7X/r2j/8AQRQBZooooAKKKKACq2lf8erf9fM3/o1qs1W0r/j1b/r5m/8ARrUAWaKKKACiiigA&#10;qppf+svP+vtv/QVq3VTS/wDWXn/X23/oK0AW6KKKACiiigAqpZ/8hS8/7Z/+g1bqpZ/8hS8/7Z/+&#10;g0AW6KKKACiiigAqmv8AyHpP+vNP/Qmq5VNf+Q9J/wBeaf8AoTUAXKKKKACiiigAqtL/AMhiD/r2&#10;l/8AQo6s1Wl/5DEH/XtL/wChR0AWaKKKACiiigAqrf8A/H1Zf9fR/wDRUlWqq3//AB9WX/X0f/RU&#10;lAFqiiigAooooAKq6x/x7R/9fUP/AKMWrVVdY/49o/8Ar6h/9GLQBaooooAKKKKACqev/wDIGuf+&#10;uJq5VPX/APkDXP8A1xNAFyiiigAooooAKjvP+POb/rm38qkqO8/485v+ubfyoAbp3/IPg/64r/Kp&#10;qh07/kHwf9cV/lU1ABRRRQAUUUUAV9I/5BsP/XOrFV9I/wCQbD/1zqxQAUUUUAFFFFAFfTf+Pdv+&#10;viX/ANGNViq+m/8AHu3/AF8S/wDoxqsUAFFFFABRRRQBXs/+Pi6/6+B/6LSrFV7P/j4uv+vgf+i0&#10;qxQAUUUUAFFFFAFaH/kLXH/XCL+b1ZqtD/yFrj/rhF/N6s0AFFFFABRRRQBWf/kMR/8AXs//AKEt&#10;WarP/wAhiP8A69n/APQlqzQAUUUUAFFFFAFW7/5CFp/vP/6CatVVu/8AkIWn+8//AKCatUAFFFFA&#10;BRRRQBX1Drb/APXwv9asVX1Drb/9fC/1qxQAUUUUAFFFFAEGo/8AHof99P8A0IVPUGo/8eh/30/9&#10;CFT0AFFFFABRRRQBDf8A/HjN/wBcW/lUkf8Aq1/3ajv/APjxm/64t/KpI/8AVr/u0AOooooAjngS&#10;cYbgj7rDqKjWZoX8q6/4DJ2P+BqxTXRZFKONytwQaAFbJXAqlp1ufsEM8J2v5S59G471LmWzGBmS&#10;L/x5f8RS6Tg6Zb/9c1/lQBJDcCQ+WylXX7ymnsoddrDg+tMmt45Rk5DLyrL1FMW4eJvJuBz/AAv2&#10;P+BoAQrLa/d3PH/d7r9PUVMkiSIGQ5VulLgNyRUTW7Rv5tqQrH7yt0agB09v53Ibay/dZeoqrpVw&#10;I4jBMMHzpNrdm+Y1ahuVl+VhtYfeVuoqDTo0ltHRxwZ5M/8AfZoAt9eMVXMMlsc243L/ABR5/l/h&#10;RultRlgXjz97qyfX1FTRusi7lYEHuO9ACQzRzJmNvb6Uk1uswySVZfusvUUkttlvNhbZJ/e9fY0R&#10;XBZvKmXa/p2PuKAESdom8q6GCT8rj7rf4Go7NVkkukdcqbjv/urViSNZV2OMr6VRs2ktZrjau6MT&#10;Y9WHyr+dAFj9/aeskf8A48v+I/WpkkSRQ6NkNyCKI5FlG9SCOoNRSQNExltjgk/Mp6N/9egBZLYq&#10;5ngba38Q7N9aWC4EhKONrjqrf55FEM6zfIVKsB8yt1FLPAkuN3VfusOooAJYEuB83/AWXqKq283k&#10;X8qXLfwoA+OO/X3qdJ3hIjufosg6H/A0yJFe+uFIyCiZ9+tAFh13qUI47571CY5bXmMF4/7vdfp6&#10;j2pdktpzEN8f93+Jfp61LHIki+ZG24e1AAk0cih0bINFRyWcbuXV2Qt97y2xmigCaiiigAqtL/yF&#10;of8ArhJ/Nas1Wl/5C0P/AFwk/mtAFmiiigAooooAKr3f/H1a/wDXU/8AoBqxVe7/AOPq1/66n/0A&#10;0AWKKKKACiiigAqC/wDuR/8AXdP/AEKp6gv/ALkf/XdP/QqAJ6KKKACiiigAqHUf+PGT/dqaodR/&#10;48ZP92gCaiiigAooooAKjvP+POb/AK5t/KpKjvP+POb/AK5t/KgAtP8Aj1j/AOua/wAqkqO0/wCP&#10;WP8A65r/ACqSgAooooAKKKKAK2j/APIMh/3Ks1W0f/kGQ/7lWaACiiigAooooAq6V/qZf+vqX/0M&#10;1aqrpX+pl/6+pf8A0M1aoAKKKKACiiigCvZ/8fN3/wBdx/6LSrFV7P8A4+bv/ruP/RaVYoAKKKKA&#10;CiiigCvH/wAhSb/r3j/9CerFV4/+QpN/17x/+hPVigAooooAKKKKAIJP+QlD/wBcJP8A0JKnqCT/&#10;AJCUP/XCT/0JKnoAKKKKACiiigCref8AISs/96T/ANBq1VW8/wCQlZ/70n/oNWqACiiigAooooAq&#10;6n961/6+l/katVV1P71r/wBfS/yNWqACiiigAooooAp65/yDj/12i/8ARi1cqnrn/IOP/XaL/wBG&#10;LVygAooooAKKKKAKutf8ga7/AOvWT/0E1ZT7g+lVta/5A13/ANesn/oJqyn3B9KAFooooAKKKKAC&#10;q2jf8ge1/wCvaP8A9BFWaraN/wAge1/69o//AEEUAWaKKKACiiigAqtpX/Hq3/XzN/6NarNVtK/4&#10;9W/6+Zv/AEa1AFmiiigAooooAKqaX/rLz/r7b/0Fat1U0v8A1l5/19t/6CtAFuiiigAooooAKqWf&#10;/IUvP+2f/oNW6qWf/IUvP+2f/oNAFuiiigAooooAKpr/AMh6T/rzT/0JquVTX/kPSf8AXmn/AKE1&#10;AFyiiigAooooAKrS/wDIYg/69pf/AEKOrNVpf+QxB/17S/8AoUdAFmiiigAooooAKq3/APx9WX/X&#10;0f8A0VJVqqt//wAfVl/19H/0VJQBaooooAKKKKACqusf8e0f/X1D/wCjFq1VXWP+PaP/AK+of/Ri&#10;0AWqKKKACiiigAqnr/8AyBrn/riauVT1/wD5A1z/ANcTQBcooooAKKKKACo7z/jzm/65t/KpKjvP&#10;+POb/rm38qAG6d/yD4P+uK/yqaodO/5B8H/XFf5VNQAUUUUAFFFFAFfSP+QbD/1zqxVfSP8AkGw/&#10;9c6sUAFFFFABRRRQBX03/j3b/r4l/wDRjVYqvpv/AB7t/wBfEv8A6MarFABRRRQAUUUUAV7P/j4u&#10;v+vgf+i0qxVez/4+Lr/r4H/otKsUAFFFFABRRRQBWh/5C1x/1wi/m9WarQ/8ha4/64RfzerNABRR&#10;RQAUUUUAVn/5DEf/AF7P/wChLVmqz/8AIYj/AOvZ/wD0Jas0AFFFFABRRRQBVu/+Qhaf7z/+gmrV&#10;Vbv/AJCFp/vP/wCgmrVABRRRQAUUUUAV9Q62/wD18L/WrFV9Q62//Xwv9asUAFFFFABRRRQBBqP/&#10;AB6H/fT/ANCFT1BqP/Hof99P/QhU9ABRRRQAUUUUAQ3/APx4zf8AXFv5VJH/AKtf92o7/wD48Zv+&#10;uLfyqSP/AFa/7tADqKKKACiiigBG+7VLToHjsIZ7U4YxjdGfutx+hq8elV9J/wCQZB/1yX+VAEkE&#10;6T/Lghl+8rdRTpEWRNjoGU9VNNnt1m+fdtdfuyL1FNjuHRvLuhtPRWH3W/woAb+9temWjz06lP8A&#10;EfrUySLIgdGyD6U4c81DJbsjedbNtbqy/wALUAOngWb5vusv3XXqKq6VP5UBjn4/fSbX7Md5/KrU&#10;NykvyFSrj7yN2qDTYkktXVxlWmkyP+BmgC2emBUBglhbzLXv96M9D/gaTbNZ8rmSP+7/ABL/AI1N&#10;HKkqb42yDQA2K4jm4+6y/eRuop00UcybZF9x6imyW6TfPkqw+6y9RTEndJNl0Ap6Bx91v8DQAhll&#10;tuJyWXtJ6fX/ABpunkNLdbW/5eOv/AVqzgNzVKzjkgluDbAbVnx5fQfdHT3oAsSQOredbHa3Vl/h&#10;b/A+9LBcLL+7I2sPvK3WlhnjnHyHkfeU9RRNAk4w2QR91h1FABNAk/OSrL91l6imrO8LeXdjGfuy&#10;D7rf4GkWeSA7br7vaQdD9fT+VSsFkUoQGB4IPegBWVXXawBBqjEJLS+m8pCy7UyueR16f4VOyy2v&#10;+rzJH/c/iH0/wptpLHNfzvG2RtQfzoAsRSpMu5GzUctu+/z4G2t39G+tEltk+dbttk9ezfWiO5Bb&#10;yZl2P6Hv9PWgBv2tEG2dvLb+6x/l60VMSv8AdzRQA6iqvlaz/wA/9r/4CN/8co8rWf8An/tf/ARv&#10;/jlAFqq0v/IWh/64SfzWk8rWf+f+1/8AARv/AI5Vd4tXGpwg3tvu8l8H7K3TK/7dAGlRVXytZ/5/&#10;7X/wEb/45R5Ws/8AP/a/+Ajf/HKALVFVfK1n/n/tf/ARv/jlHlaz/wA/9r/4CN/8coAtVXu/+Pq1&#10;/wCup/8AQDTfK1n/AJ/7X/wEb/45UF3Fq/2m2DXtv/rGxi1bj5T/ALdAGjRVURazjm/tf/ARv/jl&#10;Hlaz/wA/9r/4CN/8coAtUVV8rWf+f+1/8BG/+OUeVrP/AD/2v/gI3/xygC1UF/8Acj/67p/6FTPK&#10;1n/n/tf/AAEb/wCOVDfRawFjJvrc/vk6Wrf3v9+gDQoqr5Ws/wDP/a/+Ajf/AByjytZ/5/7X/wAB&#10;G/8AjlAFqiqvlaz/AM/9r/4CN/8AHKPK1n/n/tf/AAEb/wCOUAWqh1H/AI8ZP92o/K1n/n/tf/AR&#10;v/jlQ38WsfY5N19b7dv/AD6t/wDF0AaFFVfK1n/n/tf/AAEb/wCOUeVrP/P/AGv/AICN/wDHKALV&#10;FVfK1n/n/tf/AAEb/wCOUeVrP/P/AGv/AICN/wDHKALVR3n/AB5zf9c2/lUPlaz/AM/9r/4CN/8A&#10;HKju4tY+yS7r62/1bf8ALq3p/wBdKALVp/x6x/8AXNf5VJVK1i1j7NHi+tv9WP8Al1b0/wCulP8A&#10;K1n/AJ/7X/wEb/45QBaoqr5Ws/8AP/a/+Ajf/HKPK1n/AJ/7X/wEb/45QBaoqr5Ws/8AP/a/+Ajf&#10;/HKDFrP/AD/Wv/gI3/xygBdH/wCQZD/uVZrN0mLV/wCzodl7bhdvG61Y/wDs9WPK1n/n/tf/AAEb&#10;/wCOUAWqKq+VrP8Az/2v/gI3/wAco8rWf+f+1/8AARv/AI5QBaoqr5Ws/wDP/a/+Ajf/ABygw6yf&#10;+X+1/wDARv8A45QAaV/qZf8Ar6l/9DNWqzdMi1YxSFb23H+kSZzat13n/bqx5Ws/8/8Aa/8AgI3/&#10;AMcoAtUVV8rWf+f+1/8AARv/AI5R5Ws/8/8Aa/8AgI3/AMcoAtUVV8rWf+f+1/8AARv/AI5R5Ws/&#10;8/8Aa/8AgI3/AMcoAdZ/8fN3/wBdx/6LSrFZ1rDq5ubrF9b/AOuGf9Fbn5F/26n8rWf+f+1/8BG/&#10;+OUAWqKq+VrP/P8A2v8A4CN/8co8rWf+f+1/8BG/+OUAWqKq+VrP/P8A2v8A4CN/8coMWskY+32v&#10;/gI3/wAcoAdH/wAhSb/r3j/9CerFZ0UWsf2jMPttvnyY/wDl1b1f/bqfytZ/5/7X/wABG/8AjlAF&#10;qiqvlaz/AM/9r/4CN/8AHKPK1n/n/tf/AAEb/wCOUAWqKq+VrP8Az/2v/gI3/wAco8rWf+f+1/8A&#10;ARv/AI5QA+T/AJCUP/XCT/0JKnrPli1g6hEPt1tu8mTB+yt6p/t1MItZx/x/23/gI3/xygC1RVXy&#10;tZ/5/wC1/wDARv8A45R5Ws/8/wDa/wDgI3/xygC1RVXytZ/5/wC1/wDARv8A45R5Ws/8/wDa/wDg&#10;I3/xygAvP+QlZ/70n/oNWqy7uLVhqFrm9t92X2/6K3Hy/wC/VrytZ/5/7X/wEb/45QBaoqr5Ws/8&#10;/wDa/wDgI3/xyjytZ/5/7X/wEb/45QBaoqr5Ws/8/wDa/wDgI3/xyjytZ/5/7X/wEb/45QAan961&#10;/wCvpf5GrVZeoxauGt917bn/AEpduLVuOD/t1a8rWf8An/tf/ARv/jlAFqiqvlaz/wA/9r/4CN/8&#10;co8rWf8An/tf/ARv/jlAFqiqvlaz/wA/9r/4CN/8co8rWf8An/tf/ARv/jlADdc/5Bx/67Rf+jFq&#10;5WXrMerCwPmXtuR5sf3bVh/Gv+3VrytZ/wCf+1/8BG/+OUAWqKq+VrP/AD/2v/gI3/xyjytZ/wCf&#10;+1/8BG/+OUAWqKq+VrP/AD/2v/gI3/xyjytZ/wCf+1/8BG/+OUAGtf8AIGu/+vWT/wBBNWU+4PpW&#10;drEerjSbove27L9nfcFtWBI2n/bqdIdZCD/T7b/wEb/45QBboqr5Ws/8/wDa/wDgI3/xyjytZ/5/&#10;7X/wEb/45QBaoqr5Ws/8/wDa/wDgI3/xyjytZ/5/7X/wEb/45QBaqto3/IHtf+vaP/0EUhi1n/n/&#10;ALb/AMBG/wDjlV9Ii1c6ValL63C/Z02hrViR8o/26ANKiqvlaz/z/wBr/wCAjf8AxyjytZ/5/wC1&#10;/wDARv8A45QBaoqr5Ws/8/8Aa/8AgI3/AMco8rWf+f8Atf8AwEb/AOOUAWqraV/x6t/18zf+jWpP&#10;K1n/AJ/7X/wEb/45VfTItX+ztsvbcD7RN1tWPPmNn+OgDSoqr5Ws/wDP/a/+Ajf/AByjytZ/5/7X&#10;/wABG/8AjlAFqiqvlaz/AM/9r/4CN/8AHKPK1n/n/tf/AAEb/wCOUAWqqaX/AKy8/wCvtv8A0FaU&#10;xazj/j/tf/ARv/jlVdMi1fzLoLeW4/0o7t1qxydq/wC3QBqUVV8rWf8An/tf/ARv/jlHlaz/AM/9&#10;r/4CN/8AHKALVFVfK1n/AJ/7X/wEb/45R5Ws/wDP/a/+Ajf/ABygC1VSz/5Cl5/2z/8AQaUxa1ji&#10;/tf/AAEb/wCOVVtItX/tK7Avbfd+73H7K3Py/wC/QBqUVV8rWf8An/tf/ARv/jlHlaz/AM/9r/4C&#10;N/8AHKALVFVfK1n/AJ/7X/wEb/45R5Ws/wDP/a/+Ajf/ABygC1VNf+Q9J/15p/6E1O8rWf8An/tf&#10;/ARv/jlVRDqx1qQC+t932VefsrYxubj79AGpRVURaz/z/wBr/wCAjf8AxyjytZ/5/wC1/wDARv8A&#10;45QBaoqr5Ws/8/8Aa/8AgI3/AMco8rWf+f8Atf8AwEb/AOOUAWqrS/8AIYg/69pf/Qo6TytZ/wCf&#10;+1/8BG/+OVXli1carD/ptvu+zy4/0VsAbo/9ugDSoqr5Ws/8/wDa/wDgI3/xyjytZ/5/7X/wEb/4&#10;5QBaoqr5Ws/8/wDa/wDgI3/xyjytZ/5/7X/wEb/45QBaqrf/APH1Zf8AX0f/AEVJR5Ws/wDP/a/+&#10;Ajf/AByq15Fq4urPfe2//Hwdv+itx+7f/boA06Kq+VrP/P8A2v8A4CN/8co8rWf+f+1/8BG/+OUA&#10;WqKq+VrP/P8A2v8A4CN/8co8rWf+f+1/8BG/+OUAWqq6x/x7R/8AX1D/AOjFo8rWf+f+1/8AARv/&#10;AI5VbVo9WFvHvvbc/wClQ9LVhz5i4/joA06KqiLWf+f61/8AARv/AI5R5Ws/8/8Aa/8AgI3/AMco&#10;AtUVV8rWf+f+1/8AARv/AI5R5Ws/8/8Aa/8AgI3/AMcoAtVT1/8A5A1z/wBcTTvK1n/n/tf/AAEb&#10;/wCOVV1yLVhpNwZL23ZfLO4LasP/AGc0AalFVRFrWOb61/8AARv/AI5R5Ws/8/8Aa/8AgI3/AMco&#10;AtUVV8rWf+f+1/8AARv/AI5R5Ws/8/8Aa/8AgI3/AMcoAtVHef8AHnN/1zb+VQ+VrP8Az/2v/gI3&#10;/wAcqO8h1j7LJuvrfHltnFq3p/v0AWNO/wCQfB/1xX+VTVQ0+LWPsEO2+tseSuM2ren/AF0qXytZ&#10;/wCf+1/8BG/+OUAWqKq+VrP/AD/2v/gI3/xyjytZ/wCf+1/8BG/+OUAWqKq+VrP/AD/2v/gI3/xy&#10;gxazj/j/ALX/AMBG/wDjlADtI/5BsP8A1zqxWbpMOr/2fCVvrcDyxgG1Y/8As9WPK1n/AJ/7X/wE&#10;b/45QBaoqr5Ws/8AP/a/+Ajf/HKPK1n/AJ/7X/wEb/45QBaoqr5Ws/8AP/a/+Ajf/HKDDrJ/5frX&#10;/wABG/8AjlADtN/492/6+Jf/AEY1WKz9Oi1j7O22+tv9dJ1tWP8AG3+3U3laz/z/ANr/AOAjf/HK&#10;ALVFVfK1n/n/ALX/AMBG/wDjlHlaz/z/ANr/AOAjf/HKALVFVfK1n/n/ALX/AMBG/wDjlHlaz/z/&#10;ANr/AOAjf/HKAHWf/Hxdf9fA/wDRaVYrOtYdXNxc7b63/wBcN3+itz8i/wC3U/laz/z/ANr/AOAj&#10;f/HKALVFVfK1n/n/ALX/AMBG/wDjlHlaz/z/ANr/AOAjf/HKALVFVfK1n/n/ALX/AMBG/wDjlHla&#10;z/z/ANr/AOAjf/HKAFh/5C1x/wBcIv5vVms2KLVjqs2L233eTHk/ZWx1f/bqx5Ws/wDP/a/+Ajf/&#10;ABygC1RVXytZ/wCf+1/8BG/+OUeVrP8Az/2v/gI3/wAcoAtUVV8rWf8An/tf/ARv/jlHlaz/AM/9&#10;r/4CN/8AHKAFf/kMR/8AXs//AKEtWazWi1f+1owb233fZ3+b7K3Tcv8At1Y8rWf+f+1/8BG/+OUA&#10;WqKq+VrP/P8A2v8A4CN/8co8rWf+f+1/8BG/+OUAWqKq+VrP/P8A2v8A4CN/8co8rWf+f+1/8BG/&#10;+OUAF3/yELT/AHn/APQTVqs27i1b7dag31vnc23/AEVuPlP+3VgQ6yP+X+1/8BG/+OUAWqKq+VrP&#10;/P8A2v8A4CN/8co8rWf+f+1/8BG/+OUAWqKq+VrP/P8A2v8A4CN/8co8rWf+f+1/8BG/+OUAO1Dr&#10;b/8AXwv9asVm6hFq/wC53Xtuf9IXGLVuvP8At1Y8rWf+f+1/8BG/+OUAWqKq+VrP/P8A2v8A4CN/&#10;8co8rWf+f+1/8BG/+OUAWqKq+VrP/P8A2v8A4CN/8co8rWf+f+1/8BG/+OUAP1H/AI9D/vp/6EKn&#10;rP1CLV/s2WvrcjcvS1YfxD/bqbytZ/5/7X/wEb/45QBaoqr5Ws/8/wDa/wDgI3/xyjytZ/5/7X/w&#10;Eb/45QBaoqr5Ws/8/wDa/wDgI3/xyjytZ/5/7X/wEb/45QBJf/8AHjN/1xb+VSR/6tf92qd9FrH2&#10;KbdfW2PKbOLVvT/rpTootZ2D/Trbp/z6t/8AHKALlFVfK1n/AJ/7X/wEb/45R5Ws/wDP/a/+Ajf/&#10;ABygC1RVXytZ/wCf+1/8BG/+OUeVrP8Az/2v/gI3/wAcoAtHpVfSf+QZB/1yX+VNaLWdv/H/AGv/&#10;AICN/wDHKh0yLVzp0Oy9twPLXGbVj2/36ANCmvHHIhjdAynqDVfytZ/5/wC1/wDARv8A45R5Ws/8&#10;/wDa/wDgI3/xygBx86z6Zkj/ADZf8f51NHKkqB42DA9xVfytZ/5/7X/wDb/45UYstXjdpor23DEc&#10;qtqwDH3+c0AWriCOYAtwyn5WHUVT0ydoINkv3fOkAk9TvPX0p0TavIxje+tlcfwtaN/8c5qPTYdV&#10;e1YLe2+3zpOGtWOfnP8At0AaVQy2+GM0DbWP3vRvrVX7LrNqube8t2X/AJ5/Z24Ht8/9akiOqzLu&#10;j1C19x9jbI/8iUATRXG8+S67JP7rd/cetSNGjrtdcg9RVWa01SdcSXlse4ItGyP/ACJUbjWrbG+8&#10;tygGPMNqxP4/P0oAsss9oMxZkj/u/wAS/T1qPTWWSS5deVNx1/4CtKE1dgGXULXB6f6I3/xyqtpa&#10;ao91cSpfwqwmw223b5vlH+3QBoT26yEOp2uv3XXtTEuGibyroAH+Fx90/wCFV431jf5c17bI3bNq&#10;2G+h31K1vqzqUa9tSD1/0Nv/AI5QBZ2gjBHWoTFLa/Najcv/ADyPb6H+lV/s+t20X7u8hk+b7v2d&#10;uB7fP/WnxHVJV3R6jan/ALdG4/8AIlAFiKdJx8h/3lbqKr+Sz6hMY5CrBUx6Hr1FNlstWkcSC/t1&#10;YfxLatn/ANGVBE+qx6jMst7brlVwxtmIPXH8Y5oAvxXOX8qZdjdvRvpUksSTJskXPeqsttq0q7ZL&#10;21Zf+vRv/jlRsmt2yjF7DIv8TG2Ykfhv/wDr0AWPLu4vlTbIvYs2CP8AGimRjVZV3x6jasP+vRv/&#10;AI5RQBbooooAKrS/8haH/rhJ/Nas1Wl/5C0P/XCT+a0AWaKKKACiiigAqvd/8fVr/wBdT/6AasVX&#10;u/8Aj6tf+up/9ANAFiiiigAooooAKgv/ALkf/XdP/QqnqC/+5H/13T/0KgCeiiigAooooAKh1H/j&#10;xk/3amqHUf8Ajxk/3aAJqKKKACiiigAqO8/485v+ubfyqSo7z/jzm/65t/KgAtP+PWP/AK5r/KpK&#10;jtP+PWP/AK5r/KpKACiiigAooooAraP/AMgyH/cqzVbR/wDkGQ/7lWaACiiigAooooAq6V/qZf8A&#10;r6l/9DNWqq6V/qZf+vqX/wBDNWqACiiigAooooAr2f8Ax83f/Xcf+i0qxVez/wCPm7/67j/0WlWK&#10;ACiiigAooooArx/8hSb/AK94/wD0J6sVXj/5Ck3/AF7x/wDoT1YoAKKKKACiiigCCT/kJQ/9cJP/&#10;AEJKnqCT/kJQ/wDXCT/0JKnoAKKKKACiiigCref8hKz/AN6T/wBBq1VW8/5CVn/vSf8AoNWqACii&#10;igAooooAq6n961/6+l/katVV1P71r/19L/I1aoAKKKKACiiigCnrn/IOP/XaL/0YtXKp65/yDj/1&#10;2i/9GLVygAooooAKKKKAKutf8ga7/wCvWT/0E1ZT7g+lVta/5A13/wBesn/oJqyn3B9KAFooooAK&#10;KKKACq2jf8ge1/69o/8A0EVZqto3/IHtf+vaP/0EUAWaKKKACiiigAqtpX/Hq3/XzN/6NarNVtK/&#10;49W/6+Zv/RrUAWaKKKACiiigAqppf+svP+vtv/QVq3VTS/8AWXn/AF9t/wCgrQBbooooAKKKKACq&#10;ln/yFLz/ALZ/+g1bqpZ/8hS8/wC2f/oNAFuiiigAooooAKpr/wAh6T/rzT/0JquVTX/kPSf9eaf+&#10;hNQBcooooAKKKKACq0v/ACGIP+vaX/0KOrNVpf8AkMQf9e0v/oUdAFmiiigAooooAKq3/wDx9WX/&#10;AF9H/wBFSVaqrf8A/H1Zf9fR/wDRUlAFqiiigAooooAKq6x/x7R/9fUP/oxatVV1j/j2j/6+of8A&#10;0YtAFqiiigAooooAKp6//wAga5/64mrlU9f/AOQNc/8AXE0AXKKKKACiiigAqO8/485v+ubfyqSo&#10;7z/jzm/65t/KgBunf8g+D/riv8qmqHTv+QfB/wBcV/lU1ABRRRQAUUUUAV9I/wCQbD/1zqxVfSP+&#10;QbD/ANc6sUAFFFFABRRRQBX03/j3b/r4l/8ARjVYqvpv/Hu3/XxL/wCjGqxQAUUUUAFFFFAFez/4&#10;+Lr/AK+B/wCi0qxVez/4+Lr/AK+B/wCi0qxQAUUUUAFFFFAFaH/kLXH/AFwi/m9WarQ/8ha4/wCu&#10;EX83qzQAUUUUAFFFFAFZ/wDkMR/9ez/+hLVmqz/8hiP/AK9n/wDQlqzQAUUUUAFFFFAFW7/5CFp/&#10;vP8A+gmrVVbv/kIWn+8//oJq1QAUUUUAFFFFAFfUOtv/ANfC/wBasVX1Drb/APXwv9asUAFFFFAB&#10;RRRQBBqP/Hof99P/AEIVPUGo/wDHof8AfT/0IVPQAUUUUAFFFFAEN/8A8eM3/XFv5VJH/q1/3ajv&#10;/wDjxm/64t/KpI/9Wv8Au0AOooooAKKKKAA9Kr6T/wAgyD/rkv8AKrB6VX0n/kGQf9cl/lQBYooo&#10;oAKKKKAI5baOYYcdOVPcfSqemztbQsJlPl+dIBJ6fOevpWhVXSwDasCP+W8n/oZoAsBlccN1psts&#10;sjeajFZOzL/X1qMwyQNvtPu9TG3T8PSpILhJuPusPvI3UUANS5ZGEV0mxj91h91qlPPFJIiSIUdd&#10;wIxj1qELPb8pukj/ALv8S/T1oAVrd4D5lqQOctGfun/A1FpkgaW5Vhtbzs7SeR8q1ZiljnTehzVa&#10;3hjmkut45W4yrDqPlWgC1JDHKmyRdw96hzNanndJH/48P8f50CWe24uPmXtIO31/x/lU6lXXcOaA&#10;EWRJFyjbhUctsrN5kZKv03L/ACPrRJbHd5tudj9+OD9RQl0Q/lTpsbt6H6GgAS4ZD5Vyu1v4WHRv&#10;8KjhCvfzhhkGNBz+NWGVJF2uu4HsRVOFJYL6ZbdNyhV+UtyOvQ0ATGGW2/1B3J/zzY8j6H+hqSKZ&#10;J1+Q9OqnqPrRDPHOuVP1U9R9RRNbJKQ4O11+669aAEe0idzJllY/e2MVzRSedcxfLLbs/wDtR9/8&#10;KKAJqKKKACq0v/IWh/64SfzWrNVpf+QtD/1wk/mtAFmiiigAooooAKr3f/H1a/8AXU/+gGrFV7v/&#10;AI+rX/rqf/QDQBYooooAKKKKACoL/wC5H/13T/0Kp6gv/uR/9d0/9CoAnooooAKKKKACodR/48ZP&#10;92pqh1H/AI8ZP92gCaiiigAooooAKjvP+POb/rm38qkqO8/485v+ubfyoALT/j1j/wCua/yqSo7T&#10;/j1j/wCua/yqSgAooooAKKKKAK2j/wDIMh/3Ks1W0f8A5BkP+5VmgAooooAKKKKAKulf6mX/AK+p&#10;f/QzVqqulf6mX/r6l/8AQzVqgAooooAKKKKAK9n/AMfN3/13H/otKsVXs/8Aj5u/+u4/9FpVigAo&#10;oooAKKKKAK8f/IUm/wCveP8A9CerFV4/+QpN/wBe8f8A6E9WKACiiigAooooAgk/5CUP/XCT/wBC&#10;Sp6gk/5CUP8A1wk/9CSp6ACiiigAooooAq3n/ISs/wDek/8AQatVVvP+QlZ/70n/AKDVqgAooooA&#10;KKKKAKup/etf+vpf5GrVVdT+9a/9fS/yNWqACiiigAooooAp65/yDj/12i/9GLVyqeuf8g4/9dov&#10;/Ri1coAKKKKACiiigCrrX/IGu/8Ar1k/9BNWU+4PpVbWv+QNd/8AXrJ/6Casp9wfSgBaKKKACiii&#10;gAqto3/IHtf+vaP/ANBFWaraN/yB7X/r2j/9BFAFmiiigAooooAKraV/x6t/18zf+jWqzVbSv+PV&#10;v+vmb/0a1AFmiiigAooooAKqaX/rLz/r7b/0Fat1U0v/AFl5/wBfbf8AoK0AW6KKKACiiigAqpZ/&#10;8hS8/wC2f/oNW6qWf/IUvP8Atn/6DQBbooooAKKKKACqa/8AIek/680/9CarlU1/5D0n/Xmn/oTU&#10;AXKKKKACiiigAqtL/wAhiD/r2l/9CjqzVaX/AJDEH/XtL/6FHQBZooooAKKKKACqt/8A8fVl/wBf&#10;R/8ARUlWqq3/APx9WX/X0f8A0VJQBaooooAKKKKACqusf8e0f/X1D/6MWrVVdY/49o/+vqH/ANGL&#10;QBaooooAKKKKACqev/8AIGuf+uJq5VPX/wDkDXP/AFxNAFyiiigAooooAKjvP+POb/rm38qkqO8/&#10;485v+ubfyoAbp3/IPg/64r/Kpqh07/kHwf8AXFf5VNQAUUUUAFFFFAFfSP8AkGw/9c6sVX0j/kGw&#10;/wDXOrFABRRRQAUUUUAV9N/492/6+Jf/AEY1WKr6b/x7t/18S/8AoxqsUAFFFFABRRRQBXs/+Pi6&#10;/wCvgf8AotKsVXs/+Pi6/wCvgf8AotKsUAFFFFABRRRQBWh/5C1x/wBcIv5vVmq0P/IWuP8ArhF/&#10;N6s0AFFFFABRRRQBWf8A5DEf/Xs//oS1Zqs//IYj/wCvZ/8A0Jas0AFFFFABRRRQBVu/+Qhaf7z/&#10;APoJq1VW7/5CFp/vP/6CatUAFFFFABRRRQBX1Drb/wDXwv8AWrFV9Q62/wD18L/WrFABRRRQAUUU&#10;UAQaj/x6H/fT/wBCFT1BqP8Ax6H/AH0/9CFT0AFFFFABRRRQBDf/APHjN/1xb+VSR/6tf92o7/8A&#10;48Zv+uLfyqSP/Vr/ALtADqKKKACiiigAPSq+k/8AIMg/65L/ACqwelV9J/5BkH/XJf5UAWKKKKAC&#10;iiigAqtpX/Hs3/XeT/0M1ZqtpX/Hs3/XeT/0M0AWajmt0lAJyGX7rKcEVJRQBXE8tsdt1yuf9avT&#10;8fT+VWM5GVpCoPBFQfZ5LY7rT7veJun4en8qAHy2wdvNjPlyf3l7/X1qtp8wjuLhLg7WM3X+E/KO&#10;9WorlJvlA2sOGRuoqGzRZJLpXUMv2jp6/KtAFk4bjFRG2eM77U7fWM/dP+FHlzW3+p/eJ/zzY8j6&#10;GnRXEUy7o2+qnqKACO4WRvLYFWH8Lf55FOkjSZdjqGU9jTZoEmTbIv09RUe+e1++DJH/AHlHzD6j&#10;vQAFLi25UmSP+7n5h/jTbSVJr6Z4zxsT+tWElSUZRlYeoqqIBJqMzKxVlRMMv40AWJbZJGDjKsP4&#10;l61H50ludt0o25/1i9D9fSlW5eE+XdJjnHmL90/4VLgMOlAChlIyDRUX2QKT5MrIDztXGP1ooAmo&#10;qt5usf8APjbf+BTf/G6PN1j/AJ8bb/wKb/43QBZqtKf+JtD/ANcJP5rR5usf8+Nt/wCBTf8Axuq0&#10;kmrDU4c2dvu8l/8Al6b1X/YoA0qKrebrH/Pjbf8AgU3/AMbo83WP+fG2/wDApv8A43QBZoqt5usf&#10;8+Nt/wCBTf8AxujzdY/58bb/AMCm/wDjdAFmq93/AMfVr/11P/oBpPN1j/nxtv8AwKb/AON1Xu5N&#10;WNzbE2duP3jbf9Kbn5T/ALFAGjRVUSawB/x423/gU3/xul83WP8Anxtv/Apv/jdAFmiq3m6x/wA+&#10;Nt/4FN/8bo83WP8Anxtv/Apv/jdAFmoL8/JH/wBd0/8AQqb5usf8+Nt/4FN/8bqC+k1YrHus7cfv&#10;k6XLeo/2KANCiq3m6x/z423/AIFN/wDG6PN1j/nxtv8AwKb/AON0AWaKrebrH/Pjbf8AgU3/AMbo&#10;83WP+fG2/wDApv8A43QBZqHUf+PGX/dpnm6x/wA+Nt/4FN/8bqDUJNWNnIWsrcfL2um/+IoA0KKr&#10;ebrH/Pjbf+BTf/G6PN1j/nxtv/Apv/jdAFmiq3m6x/z423/gU3/xujzdY/58bb/wKb/43QBZqO8/&#10;485v+ubfyqLzdY/58bb/AMCm/wDjdR3kur/ZJc2Nv/q2/wCXpvT/AHKALNp/x6x/9c1/lUlUrSTV&#10;xax4srf/AFY/5em9P9ypPN1j/nxtv/Apv/jdAFmiq3m6x/z423/gU3/xujzdY/58bb/wKb/43QBZ&#10;ozVbzdY/58bb/wACm/8AjdIZNYP/AC423/gU3/xugBdHOdMhx/cqzWbpEmrLpsISztyNvBN0w/8A&#10;ZKs+brH/AD423/gU3/xugCzRVbzdY/58bb/wKb/43R5usf8APjbf+BTf/G6ALNFVvN1j/nxtv/Ap&#10;v/jdIZNYP/Ljbf8AgU3/AMboANK/1Mv/AF9S/wDoZq1WbpkmqiGQLZ25/wBIkzm6Yc7z/sVZ83WP&#10;+fG2/wDApv8A43QBZoqt5usf8+Nt/wCBTf8AxujzdY/58bb/AMCm/wDjdAFmiq3m6x/z423/AIFN&#10;/wDG6PN1j/nxtv8AwKb/AON0ALZn/Srr/ruP/RaVYrOtH1b7RdYs7f8A1wz/AKU39xf9irHm6x/z&#10;423/AIFN/wDG6ALNFVvN1j/nxtv/AAKb/wCN0ebrH/Pjbf8AgU3/AMboAs0VW83WP+fG2/8AApv/&#10;AI3QZdYIx9htv/Apv/jdACxn/iaTf9e8f/oT1YrPjk1UalNiyt8+THx9qb1f/YqfzdY/58bb/wAC&#10;m/8AjdAFmiq3m6x/z423/gU3/wAbo83WP+fG2/8AApv/AI3QBZoqt5usf8+Nt/4FN/8AG6PN1j/n&#10;xtv/AAKb/wCN0AOk/wCQlD/1wk/9CSp81nyyasdQi/0K3z5Mn/L03qn+xU4l1gDH2G2/8Cm/+N0A&#10;WaKrebrH/Pjbf+BTf/G6PN1j/nxtv/Apv/jdAFmiq3m6x/z423/gU3/xujzdY/58bb/wKb/43QAl&#10;4f8AiZWf+9J/6DVqsy7k1U6jak2Vvu3Pt/0lufl/3KtebrH/AD423/gU3/xugCzRVbzdY/58bb/w&#10;Kb/43R5usf8APjbf+BTf/G6ALNFVvN1j/nxtv/Apv/jdHm6x/wA+Nt/4FN/8boATU/vWv/X0v8jV&#10;qs3UZNW3W+6zt/8Aj6Xb/pTeh/2Ks+brH/Pjbf8AgU3/AMboAs0VW83WP+fG2/8AApv/AI3R5usf&#10;8+Nt/wCBTf8AxugCzRVbzdY/58bb/wACm/8AjdHm6x/z423/AIFN/wDG6AGa5/yDj/12i/8ARi1c&#10;rL1qTVTYHzLO3A82P7tyx/jX/Yq35usf8+Nt/wCBTf8AxugCzRVbzdY/58bb/wACm/8AjdHm6x/z&#10;423/AIFN/wDG6ALNFVvN1j/nxtv/AAKb/wCN0ebrH/Pjbf8AgU3/AMboATW/+QNd/wDXrJ/6Casp&#10;9wfSs7WZNVbSboSWduq/Z33FbpiR8p/2KsRyawEUfYbbp/z9N/8AEUAWqKrebrH/AD423/gU3/xu&#10;jzdY/wCfG2/8Cm/+N0AWaKrebrH/AD423/gU3/xujzdY/wCfG2/8Cm/+N0AWc1W0b/kD2v8A17R/&#10;+gikMmsH/lxtv/Apv/jdQaRJqo0q1CWVuV+zptJumGflH+xQBo0VW83WP+fG2/8AApv/AI3R5usf&#10;8+Nt/wCBTf8AxugCzRVbzdY/58bb/wACm/8AjdHm6x/z423/AIFN/wDG6ALNVtKP+it/18zf+jWo&#10;83WP+fG2/wDApv8A43VbTH1UW7FLO3/4+Jut0w/5aN/sUAaVFVvN1j/nxtv/AAKb/wCN0ebrH/Pj&#10;bf8AgU3/AMboAs0VW83WP+fG2/8AApv/AI3R5usf8+Nt/wCBTf8AxugCzVTSz+8vP+vs/wDoK07z&#10;dX/58bb/AMCm/wDjdVNMfVRJdbLO3P8ApR3ZuWGPlX/YoA1KKrebrH/Pjbf+BTf/ABujzdY/58bb&#10;/wACm/8AjdAFmiq3m6x/z423/gU3/wAbo83WP+fG2/8AApv/AI3QBZzVSz/5Cl5/2z/9Bp3m6x/z&#10;423/AIFN/wDG6qWb6qNSu8Wdvu/d7h9pbj5f9ygDUoqt5usf8+Nt/wCBTf8AxujzdY/58bb/AMCm&#10;/wDjdAFmiq3m6x/z423/AIFN/wDG6PN1j/nxtv8AwKb/AON0AWapr/yHpP8ArzX/ANCan+brH/Pj&#10;bf8AgU3/AMbqoJNVOtyf6Hb7vsq8faWxjc3fZQBqUVW83WP+fG2/8Cm/+N0ebrH/AD423/gU3/xu&#10;gCzRVbzdY/58bb/wKb/43R5usf8APjbf+BTf/G6ALNVZSP7Yg5/5dpf/AEKOl83WP+fG2/8AApv/&#10;AI3VaV9VOrQk2dvu+zy4H2psY3R/7FAGlRVbzdY/58bb/wACm/8AjdHm6x/z423/AIFN/wDG6ALN&#10;FVvN1j/nxtv/AAKb/wCN0ebrH/Pjbf8AgU3/AMboAs1Vv/8Aj6sv+vo/+ipKXzdY/wCfG2/8Cm/+&#10;N1WvX1UXVmTZ2/8Ax8HaPtTcny3/ANigDSoqt5usf8+Nt/4FN/8AG6PN1j/nxtv/AAKb/wCN0AWa&#10;KrebrH/Pjbf+BTf/ABujzdY/58bb/wACm/8AjdAFmqusf8e0f/X1D/6MWl83WP8Anxtv/Apv/jdV&#10;dWk1U28e+zt1/wBKh+7csefMXH8FAGnRVUSawP8Alxtv/Apv/jdL5usf8+Nt/wCBTf8AxugCzRVb&#10;zdY/58bb/wACm/8AjdHm6x/z423/AIFN/wDG6ALNU9fP/Emuf+uJp/m6x/z423/gU3/xuqmuSaod&#10;JuPMs7dV8o5K3LH/ANkoA1KKrCTVwMfYbb/wKb/43R5usf8APjbf+BTf/G6ALNFVvN1j/nxtv/Ap&#10;v/jdHm6x/wA+Nt/4FN/8boAs1Hen/RJR/wBM2/lUXm6x/wA+Nt/4FN/8bqK8k1c2sm6ytwPLbOLp&#10;vT/coAsacf8AiXwf9cV/lU1UNPk1YWMO2ytz+5XGbpvT/cqbzdY/58bb/wACm/8AjdAFmiq3m6x/&#10;z423/gU3/wAbo83WP+fG2/8AApv/AI3QBZoqt5usf8+Nt/4FN/8AG6DLrH/Pjbf+BTf/ABugBdI/&#10;5BsP/XOrFZulPqq6fDss7cjy+90w/wDZKs+brH/Pjbf+BTf/ABugCzRVbzdY/wCfG2/8Cm/+N0eb&#10;rH/Pjbf+BTf/ABugCzRVbzdY/wCfG2/8Cm/+N0hk1g/8uNt/4FN/8boAdpp/0dv+viX/ANGNVis/&#10;T5NWEDbLK3/10n/L0399v9ip/N1j/nxtv/Apv/jdAFmiq3m6x/z423/gU3/xujzdY/58bb/wKb/4&#10;3QBZoqt5usf8+Nt/4FN/8bo83WP+fG2/8Cm/+N0ALaH/AEi6/wCvgf8AotKsVn2smrfaLorZ2/8A&#10;rxnN03H7tP8AYqfzdY/58bb/AMCm/wDjdAFmiq3m6x/z423/AIFN/wDG6PN1j/nxtv8AwKb/AON0&#10;AWaKrebrH/Pjbf8AgU3/AMbo83WP+fG2/wDApv8A43QAQn/ibXH/AFwi/m9WazYn1X+1JyLK33eT&#10;Hx9qb1f/AGKs+brH/Pjbf+BTf/G6ALNFVvN1j/nxtv8AwKb/AON0ebrH/Pjbf+BTf/G6ALNFVvN1&#10;j/nxtv8AwKb/AON0ebrH/Pjbf+BTf/G6AB/+QxH/ANez/wDoS1ZrNZ9WGrRn7Hb7vs74H2pum5f9&#10;irPm6x/z423/AIFN/wDG6ALNFVvN1j/nxtv/AAKb/wCN0ebrH/Pjbf8AgU3/AMboAs0VW83WP+fG&#10;2/8AApv/AI3R5usf8+Nt/wCBTf8AxugBLz/j/tP95/8A0E1aznpWbdyaqb613WduDubbi6b+6f8A&#10;Yqz5ur/8+Ft/4FN/8boAs0VW83WP+fG2/wDApv8A43R5usf8+Nt/4FN/8boAs0VW83WP+fG2/wDA&#10;pv8A43R5usf8+Nt/4FN/8boAXUT/AMe//Xwv9asVm6hJqx8ndZ2//HwuP9Kbr/3xVnzdY/58bb/w&#10;Kb/43QBZoqt5usf8+Nt/4FN/8bo83WP+fG2/8Cm/+N0AWaKrebrH/Pjbf+BTf/G6PN1j/nxtv/Ap&#10;v/jdADtR/wCPQ/76f+hCp6z9Qk1Y22XsrfG5el0394f7FT+brH/Pjbf+BTf/ABugCzRVbzdY/wCf&#10;G2/8Cm/+N0ebrH/Pjbf+BTf/ABugCzRVbzdY/wCfG2/8Cm/+N0ebrH/Pjbf+BTf/ABugB9//AMeM&#10;3/XFv5VJGf3a/wC7VO+l1Y2U26xt8eU2f9Kb0/3KfFJrAjUfYbbp/wA/Tf8AxFAFuiq3m6x/z423&#10;/gU3/wAbo83WP+fG2/8AApv/AI3QBZoqt5usf8+Nt/4FN/8AG6PN1j/nxtv/AAKb/wCN0AWT0qvp&#10;P/IMg/65L/KmtJrBX/jxtv8AwKb/AON1Dpkurf2dDssrcjy163Ten+5QBoUVW83WP+fG2/8AApv/&#10;AI3R5usf8+Nt/wCBTf8AxugCzRVbzdY/58bb/wACm/8AjdHm6x/z423/AIFN/wDG6ALOaraV/wAe&#10;zf8AXeT/ANDNHm6x/wA+Nt/4FN/8bqvpkmqi3YJZ25/fSdbph/Gf9igDRoqt5usf8+Nt/wCBTf8A&#10;xujzdY/58bb/AMCm/wDjdAFmiq3m6x/z423/AIFN/wDG6PN1j/nxtv8AwKb/AON0ASzwJOPmHI+6&#10;w4IqnZTtay3AlDMvn8yf8BHUf1qfzdY/58bb/wACm/8AjdVrN9VM1zts7f8A1/zf6U390f7FAGir&#10;Bl3KwIPpUc1skp8xflcdGXrVbytWjk8yC1t4+fmX7SxB/DZ1ojv9TaQxPYW6N2Vrpufp8lAEwuHt&#10;ztuhxnAkHQ/X0qwCGGRVUy6s3H2G2/8AApv/AI3Uax6vC+YrW3VP4kFwxH4fJxQBYltvmM0D+W3t&#10;0P1FQW0+3UZkuV2syr9D170kd9qbN5RsbdWH8LXTZP8A45zUcbanJezK1hbnKLuVrhsd/wDYoA0i&#10;FIwRUBt5IDutDx1Mbfd/D0qBF1m3/wBXawFccR/amP5HYKWK91STKiytwy/eVrpsj/yHQBOl5D0l&#10;Plt/dkOP/wBdFQs2qv8Ae0+2b/t6b/43RQBcooooAKrS/wDIWh/64SfzWrNVpf8AkLQ/9cJP5rQB&#10;ZooooAKKKKACq93/AMfVr/11P/oBqxVe7/4+rX/rqf8A0A0AWKKKKACiiigAqC/+5H/13T/0Kp6g&#10;v/uR/wDXdP8A0KgCeiiigAooooAKh1H/AI8ZP92pqh1H/jxk/wB2gCaiiigAooooAKjvP+POb/rm&#10;38qkqO8/485v+ubfyoALT/j1j/65r/KpKjtP+PWP/rmv8qkoAKKKKACiiigCto//ACDIf9yrNVtH&#10;/wCQZD/uVZoAKKKKACiiigCrpX+pl/6+pf8A0M1aqrpX+pl/6+pf/QzVqgAooooAKKKKAK9n/wAf&#10;N3/13H/otKsVXs/+Pm7/AOu4/wDRaVYoAKKKKACiiigCvH/yFJv+veP/ANCerFV4/wDkKTf9e8f/&#10;AKE9WKACiiigAooooAgk/wCQlD/1wk/9CSp6gk/5CUP/AFwk/wDQkqegAooooAKKKKAKt5/yErP/&#10;AHpP/QatVVvP+QlZ/wC9J/6DVqgAooooAKKKKAKup/etf+vpf5GrVVdT+9a/9fS/yNWqACiiigAo&#10;oooAp65/yDj/ANdov/Ri1cqnrn/IOP8A12i/9GLVygAooooAKKKKAKutf8ga7/69ZP8A0E1ZT7g+&#10;lVta/wCQNd/9esn/AKCasp9wfSgBaKKKACiiigAqto3/ACB7X/r2j/8AQRVmq2jf8ge1/wCvaP8A&#10;9BFAFmiiigAooooAKraV/wAerf8AXzN/6NarNVtK/wCPVv8Ar5m/9GtQBZooooAKKKKACqml/wCs&#10;vP8Ar7b/ANBWrdVNL/1l5/19t/6CtAFuiiigAooooAKqWf8AyFLz/tn/AOg1bqpZ/wDIUvP+2f8A&#10;6DQBbooooAKKKKACqa/8h6T/AK80/wDQmq5VNf8AkPSf9eaf+hNQBcooooAKKKKACq0v/IYg/wCv&#10;aX/0KOrNVpf+QxB/17S/+hR0AWaKKKACiiigAqrf/wDH1Zf9fR/9FSVaqrf/APH1Zf8AX0f/AEVJ&#10;QBaooooAKKKKACqusf8AHtH/ANfUP/oxatVV1j/j2j/6+of/AEYtAFqiiigAooooAKp6/wD8ga5/&#10;64mrlU9f/wCQNc/9cTQBcooooAKKKKACo7z/AI85v+ubfyqSo7z/AI85v+ubfyoAbp3/ACD4P+uK&#10;/wAqmqHTv+QfB/1xX+VTUAFFFFABRRRQBX0j/kGw/wDXOrFV9I/5BsP/AFzqxQAUUUUAFFFFAFfT&#10;f+Pdv+viX/0Y1WKr6b/x7t/18S/+jGqxQAUUUUAFFFFAFez/AOPi6/6+B/6LSrFV7P8A4+Lr/r4H&#10;/otKsUAFFFFABRRRQBWh/wCQtcf9cIv5vVmq0P8AyFrj/rhF/N6s0AFFFFABRRRQBWf/AJDEf/Xs&#10;/wD6EtWarP8A8hiP/r2f/wBCWrNABRRRQAUUUUAVbv8A5CFp/vP/AOgmrVVbv/kIWn+8/wD6CatU&#10;AFFFFABRRRQBX1Drb/8AXwv9asVX1Drb/wDXwv8AWrFABRRRQAUUUUAQaj/x6H/fT/0IVPUGo/8A&#10;Hof99P8A0IVPQAUUUUAFFFFAEN//AMeM3/XFv5VJH/q1/wB2o7//AI8Zv+uLfyqSP/Vr/u0AOooo&#10;oAKKKKAA9Kr6T/yDIP8Arkv8qsHpVfSf+QZB/wBcl/lQBYooooAKKKKACq2lf8ezf9d5P/QzVmq2&#10;lf8AHs3/AF3k/wDQzQBZooooAKKKKACq1h/rrr/r4/8AZVqzVaw/111/18f+yrQBZIB602WGOZdk&#10;q7hTqKAK/wDpFqflzKnp/EP8f51LDPFcJujbP9KfUM1qsj+bGxST++v9fWgB80EUy4kTP9KqQGa3&#10;1CbAaRdq5P8AEOv51MLh7f5bsYHaRfu/j6fyogYNqEzKf+Waf1oAlinjmXdG+f6UTQRTj94vTow6&#10;imyWqs3mISr/AN5f8800XMkHF2vyj/lovT8fT+VACN9riO0BZB2YnaaKsBlIyGooAKKKKACq0v8A&#10;yFof+uEn81qzVaX/AJC0P/XCT+a0AWaKKKACiiigAqvd/wDH1a/9dT/6AasVXu/+Pq1/66n/ANAN&#10;AFiiiigAooooAKgv/uR/9d0/9CqeoL/7kf8A13T/ANCoAnooooAKKKKACodR/wCPGT/dqaodR/48&#10;ZP8AdoAmooooAKKKKACo7z/jzm/65t/KpKjvP+POb/rm38qAC0/49Y/+ua/yqSo7T/j1j/65r/Kp&#10;KACiiigAooooAraP/wAgyH/cqzVbR/8AkGQ/7lWaACiiigAooooAq6V/qZf+vqX/ANDNWqq6V/qZ&#10;f+vqX/0M1aoAKKKKACiiigCvZ/8AHzd/9dx/6LSrFV7P/j5u/wDruP8A0WlWKACiiigAooooArx/&#10;8hSb/r3j/wDQnqxVeP8A5Ck3/XvH/wChPVigAooooAKKKKAIJP8AkJQ/9cJP/QkqeoJP+QlD/wBc&#10;JP8A0JKnoAKKKKACiiigCref8hKz/wB6T/0GrVVbz/kJWf8AvSf+g1aoAKKKKACiiigCrqf3rX/r&#10;6X+Rq1VXU/vWv/X0v8jVqgAooooAKKKKAKeuf8g4/wDXaL/0YtXKp65/yDj/ANdov/Ri1coAKKKK&#10;ACiiigCrrX/IGu/+vWT/ANBNWU+4PpVbWv8AkDXf/XrJ/wCgmrKfcH0oAWiiigAooooAKraN/wAg&#10;e1/69o//AEEVZqto3/IHtf8Ar2j/APQRQBZooooAKKKKACq2lf8AHq3/AF8zf+jWqzVbSv8Aj1b/&#10;AK+Zv/RrUAWaKKKACiiigAqppf8ArLz/AK+2/wDQVq3VTS/9Zef9fbf+grQBbooooAKKKKACqln/&#10;AMhS8/7Z/wDoNW6qWf8AyFLz/tn/AOg0AW6KKKACiiigAqmv/Iek/wCvNP8A0JquVTX/AJD0n/Xm&#10;n/oTUAXKKKKACiiigAqtL/yGIP8Ar2l/9CjqzVaX/kMQf9e0v/oUdAFmiiigAooooAKq3/8Ax9WX&#10;/X0f/RUlWqq3/wDx9WX/AF9H/wBFSUAWqKKKACiiigAqrrH/AB7R/wDX1D/6MWrVVdY/49o/+vqH&#10;/wBGLQBaooooAKKKKACqev8A/IGuf+uJq5VPX/8AkDXP/XE0AXKKKKACiiigAqO8/wCPOb/rm38q&#10;kqO8/wCPOb/rm38qAG6d/wAg+D/riv8AKpqh07/kHwf9cV/lU1ABRRRQAUUUUAV9I/5BsP8A1zqx&#10;VfSP+QbD/wBc6sUAFFFFABRRRQBX03/j3b/r4l/9GNViq+m/8e7f9fEv/oxqsUAFFFFABRRRQBXs&#10;/wDj4uv+vgf+i0qxVez/AOPi6/6+B/6LSrFABRRRQAUUUUAVof8AkLXH/XCL+b1ZqtD/AMha4/64&#10;RfzerNABRRRQAUUUUAVn/wCQxH/17P8A+hLVmqz/APIYj/69n/8AQlqzQAUUUUAFFFFAFW7/AOQh&#10;af7z/wDoJq1VW7/5CFp/vP8A+gmrVABRRRQAUUUUAV9Q62//AF8L/WrFV9Q62/8A18L/AFqxQAUU&#10;UUAFFFFAEGo/8eh/30/9CFT1BqP/AB6H/fT/ANCFT0AFFFFABRRRQBDf/wDHjN/1xb+VSR/6tf8A&#10;dqO//wCPGb/ri38qkj/1a/7tADqKKKACiiigAPSq+k/8gyD/AK5L/KrB6VX0n/kGQf8AXJf5UAWK&#10;KKKACiiigAqtpX/Hs3/XeT/0M1ZqtpX/AB7N/wBd5P8A0M0AWaKKKACiiigAqtYf666/6+P/AGVa&#10;s1WsP9ddf9fH/sq0AWaKKKACiiigAIz1qikDx30/2VlXCqdrD5T1/Kr1V4f+QjP/ALif1oAdFdLv&#10;8mVfLb+63f6HvUm3cMmiSKOVdkiAg1EEuLYfum8xf7jfeH0P+NACmyQHMMrx+oTGKKdFdQyceZhl&#10;+8rcEUUASUVV+23v/QGm/wC/kf8A8VR9tvf+gNN/38j/APiqALVVpf8AkLQ/9cJP5rSfbb3/AKA0&#10;3/fyP/4qq73t4dUhb+yJv9S/y+ZHzyvP3qANKiqv229/6A03/fyP/wCKo+23v/QGm/7+R/8AxVAF&#10;qiqv229/6A03/fyP/wCKo+23v/QGm/7+R/8AxVAFqq93/wAfVr/11P8A6Aab9tvf+gNN/wB/I/8A&#10;4qoLu9u/tNtnSZh+8P8Ay0j5+U/7VAGjRVX7de/9Aab/AL+R/wDxVH229/6A03/fyP8A+KoAtUVV&#10;+23v/QGm/wC/kf8A8VR9tvf+gNN/38j/APiqALVQX/3I/wDrun/oVM+23v8A0Bpv+/kf/wAVUN9f&#10;XeyPOkTD98n/AC0j9f8AeoA0KKq/brz/AKA83/fyP/4qj7be/wDQGm/7+R//ABVAFqiqv229/wCg&#10;NN/38j/+Ko+23v8A0Bpv+/kf/wAVQBaqHUf+PGT/AHaj+23v/QGm/wC/kf8A8VUN/fXZs5AdImHy&#10;9fMj4/8AHqANCiqv229/6A03/fyP/wCKo+23v/QGm/7+R/8AxVAFqiqv229/6A03/fyP/wCKo+23&#10;v/QGm/7+R/8AxVAFqo7z/jzm/wCubfyqH7be/wDQGm/7+R//ABVR3d7eG1kB0iYfu258yPjj/eoA&#10;tWn/AB6x/wDXNf5VJVG0vrv7NGBpEx/dr/y0j9P96pPtt7/0Bpv+/kf/AMVQBaoqr9tvf+gNN/38&#10;j/8AiqPtt7/0Bpv+/kf/AMVQBaoqr9tvf+gNN/38j/8AiqDfXgGf7Gm/7+R//FUALo//ACDIf9yr&#10;NZuk3l4NOhA0mZvl6iROf/Hqsfbb3/oDTf8AfyP/AOKoAtUVV+23v/QGm/7+R/8AxVH229/6A03/&#10;AH8j/wDiqALVFVftt7/0Bpv+/kf/AMVQb68H/MHm/wC/kf8A8VQAaV/qZf8Ar6l/9DNWqzdMvbsR&#10;SAaTM3+kSH/WR/3j/tVY+23v/QGm/wC/kf8A8VQBaoqr9tvf+gNN/wB/I/8A4qj7be/9Aab/AL+R&#10;/wDxVAFqiqv229/6A03/AH8j/wDiqPtt7/0Bpv8Av5H/APFUAOs/+Pm7/wCu4/8ARaVYrOtL27Fz&#10;df8AEom5mHHmR8fIv+1U/wBtvf8AoDTf9/I//iqALVFVftt7/wBAab/v5H/8VR9tvf8AoDTf9/I/&#10;/iqALVFVftt7/wBAab/v5H/8VR9uvP8AoDzf9/I//iqAHR/8hSb/AK94/wD0J6sVnx3t5/aMrf2R&#10;N/qY+PMj45f/AGqm+23v/QGm/wC/kf8A8VQBaoqr9tvf+gNN/wB/I/8A4qj7be/9Aab/AL+R/wDx&#10;VAFqiqv229/6A03/AH8j/wDiqPtt7/0Bpv8Av5H/APFUAPk/5CUP/XCT/wBCSp6z5L27/tCJjpE3&#10;+pk48yP1T/aqYX14Rn+x5v8Av5H/APFUAWqKq/bb3/oDTf8AfyP/AOKo+23v/QGm/wC/kf8A8VQB&#10;aoqr9tvf+gNN/wB/I/8A4qj7be/9Aab/AL+R/wDxVABef8hKz/3pP/QatVmXd5dnULVjpU3DPtXe&#10;nPy/71Wftt7/ANAab/v5H/8AFUAWqKq/bb3/AKA03/fyP/4qj7be/wDQGm/7+R//ABVAFqiqv229&#10;/wCgNN/38j/+Ko+23v8A0Bpv+/kf/wAVQAan961/6+l/katVmale3Za33aTMuLlf+Wic8H/aqz9t&#10;vf8AoDTf9/I//iqALVFVftt7/wBAab/v5H/8VR9tvf8AoDTf9/I//iqALVFVftt7/wBAab/v5H/8&#10;VR9tvf8AoDTf9/I//iqAG65/yDj/ANdov/Ri1crL1m8u2sCG0mZf3kfJkT++v+1Vr7de/wDQGm/7&#10;+R//ABVAFqiqv229/wCgNN/38j/+Ko+23v8A0Bpv+/kf/wAVQBaoqr9tvf8AoDTf9/I//iqPtt7/&#10;ANAab/v5H/8AFUAGtf8AIGu/+vWT/wBBNWU+4PpWdrF7dnSbpW0mZQbdxuMicfKf9qrCX14UUjR5&#10;un/PSP8A+KoAtUVV+23v/QGm/wC/kf8A8VR9tvf+gNN/38j/APiqALVFVftt7/0Bpv8Av5H/APFU&#10;fbb3/oDTf9/I/wD4qgC1VbRv+QPa/wDXtH/6CKQ394P+YPN/38j/APiqr6TeXa6VaqukzMBbphhI&#10;nPyjn71AGlRVX7be/wDQGm/7+R//ABVH229/6A03/fyP/wCKoAtUVV+23v8A0Bpv+/kf/wAVR9tv&#10;f+gNN/38j/8AiqALVVtK/wCPVv8Ar5m/9GtSfbb3/oDTf9/I/wD4qq+mXt0LdlXSZm/0iY/fj/56&#10;Nx96gDSoqr9tvf8AoDTf9/I//iqPtt7/ANAab/v5H/8AFUAWqKq/bb3/AKA03/fyP/4qj7be/wDQ&#10;Gm/7+R//ABVAFqqml/6y8/6+2/8AQVpft15/0B5v+/kf/wAVVXTby7WS626TM2bok/vE4+VePvUA&#10;alFVftt7/wBAab/v5H/8VR9tvf8AoDTf9/I//iqALVFVftt7/wBAab/v5H/8VR9tvf8AoDTf9/I/&#10;/iqALVVLP/kKXn/bP/0Gl+23v/QGm/7+R/8AxVVbS8u/7Su2Gkzf8s8r5icfL/vUAalFVftt7/0B&#10;pv8Av5H/APFUfbb3/oDTf9/I/wD4qgC1RVX7be/9Aab/AL+R/wDxVH229/6A03/fyP8A+KoAtVTX&#10;/kPSf9eaf+hNTvtt7/0Bpv8Av5H/APFVVW9uv7akb+yps/ZVG3en95ufvUAalFVftt7/ANAab/v5&#10;H/8AFUfbb3/oDTf9/I//AIqgC1RVX7be/wDQGm/7+R//ABVH229/6A03/fyP/wCKoAtVWl/5DEH/&#10;AF7S/wDoUdJ9tvf+gNN/38j/APiqryXt2dWhP9kzZ+zyjb5ic/NH/tUAaVFVftt7/wBAab/v5H/8&#10;VR9tvf8AoDTf9/I//iqALVFVftt7/wBAab/v5H/8VR9tvf8AoDTf9/I//iqALVVb/wD4+rL/AK+j&#10;/wCipKPtt7/0Bpv+/kf/AMVVe9vbprqzzpUw23B43pz+7fj71AGlRVX7be/9Aab/AL+R/wDxVH22&#10;9/6A03/fyP8A+KoAtUVV+23v/QGm/wC/kf8A8VR9tvf+gNN/38j/APiqALVVdY/49o/+vqH/ANGL&#10;R9tvf+gNN/38j/8AiqrateXht486TMv+lQn/AFif89F/2qANOiqovrw/8web/v5H/wDFUfbb3/oD&#10;Tf8AfyP/AOKoAtUVV+23v/QGm/7+R/8AxVH229/6A03/AH8j/wDiqALVU9f/AOQNc/8AXE077be/&#10;9Aab/v5H/wDFVV1u8u20i4VtJmUeUfmMicf+PUAalFVftt730ab/AL+R/wDxVH229/6A03/fyP8A&#10;+KoAtUVV+23v/QGm/wC/kf8A8VR9tvf+gNN/38j/APiqALVR3n/HnN/1zb+VQ/bb3/oDTf8AfyP/&#10;AOKqO7vrw2soOkTf6tv+WkfHH+9QBY07/kHwf9cV/lU1Z+n3159hhA0iY/ulH+sj54/3qm+23v8A&#10;0Bpv+/kf/wAVQBaoqr9tvf8AoDTf9/I//iqPtt7/ANAab/v5H/8AFUAWqKq/bb3/AKA03/fyP/4q&#10;j7be/wDQGm/7+R//ABVADtI/5BsP/XOrFZulXt2LCFV0mZv3f3hInP8A49Vj7be/9Aab/v5H/wDF&#10;UAWqKq/bb3/oDTf9/I//AIqj7be/9Aab/v5H/wDFUAWqKq/bb3/oDTf9/I//AIqg314P+YNN/wB/&#10;I/8A4qgB2m/8e7f9fEv/AKMarFZ+n3l4IGA0iY/vpP8AlpH/AH2/2qm+23v/AEBpv+/kf/xVAFqi&#10;qv229/6A03/fyP8A+Ko+23v/AEBpv+/kf/xVAFqiqv229/6A03/fyP8A+Ko+23v/AEBpv+/kf/xV&#10;ADrP/j4uv+vgf+i0qxWda3t2s90RpE3+vGf3kfHyJ/tVP9uvP+gPN/38j/8AiqALVFVftt7/ANAa&#10;b/v5H/8AFUfbb3/oDTf9/I//AIqgC1RVX7be/wDQGm/7+R//ABVH229/6A03/fyP/wCKoAWH/kLX&#10;H/XCL+b1ZrNjvbsapMRpM2TDGNvmR8cv/tVY+23v/QGm/wC/kf8A8VQBaoqr9tvf+gNN/wB/I/8A&#10;4qj7be/9Aab/AL+R/wDxVAFqiqv229/6A03/AH8j/wDiqPtt7/0Bpv8Av5H/APFUAK//ACGI/wDr&#10;2f8A9CWrNZrXt2dVjb+yZv8Aj3b5fMj5+Zf9qrH229/6A03/AH8j/wDiqALVFVftt7/0Bpv+/kf/&#10;AMVR9tvf+gNN/wB/I/8A4qgC1RVX7be/9Aab/v5H/wDFUfbb3/oDTf8AfyP/AOKoALv/AJCFp/vP&#10;/wCgmrVZt3eXhvrU/wBkzcM/HmR8/Kf9qrAvrw/8wab/AL+R/wDxVAFqiqv229/6A03/AH8j/wDi&#10;qPtt7/0Bpv8Av5H/APFUAWqKq/bb3/oDTf8AfyP/AOKo+23v/QGm/wC/kf8A8VQA7UOtv/18L/Wr&#10;FZ1/eXh8nOkzD/SF/wCWkfP/AI9U4vr0jP8AY83/AH8j/wDiqALVFVftt7/0Bpv+/kf/AMVR9tvf&#10;+gNN/wB/I/8A4qgC1RVX7be/9Aab/v5H/wDFUfbb3/oDTf8AfyP/AOKoAfqP/Hof99P/AEIVPWfq&#10;F7dm2w2kTD5l58yP+8P9qpvtt7/0Bpv+/kf/AMVQBaoqr9tvf+gNN/38j/8AiqPtt7/0Bpv+/kf/&#10;AMVQBaoqr9tvf+gNN/38j/8AiqPtt7/0Bpv+/kf/AMVQBJf/APHjN/1xb+VSR/6tf92qd9e3hspg&#10;dImH7pufMj44/wB6nx315sXGjzfd/wCekf8A8VQBboqr9tvf+gNN/wB/I/8A4qj7be/9Aab/AL+R&#10;/wDxVAFqiqv229/6A03/AH8j/wDiqPtt7/0Bpv8Av5H/APFUAWj0qvpP/IMg/wCuS/yprX16B/yB&#10;5v8Av5H/APFVDpl5drp0IXSZm/dj5vMj54/3qANCiqv229/6A03/AH8j/wDiqPtt7/0Bpv8Av5H/&#10;APFUAWqKq/bb3/oDTf8AfyP/AOKo+23v/QGm/wC/kf8A8VQBaqtpX/Hs3/XeT/0M0n268/6A03/f&#10;yP8A+Kqvpl5eC3YDSJj++k/5aR/3z/tUAaVFVftt7/0Bpv8Av5H/APFUfbb3/oDTf9/I/wD4qgC1&#10;RVX7be/9Aab/AL+R/wDxVH229/6A03/fyP8A+KoAtVWsP9ddf9fH/sq0n229/wCgNN/38j/+KqvZ&#10;Xl4JrjGkzHNx/wA9I+PlHH3qANKiqv229/6A03/fyP8A+Ko+23v/AEBpv+/kf/xVAFqiqv229/6A&#10;03/fyP8A+Ko+23v/AEBpv+/kf/xVAFqq8P8AyEZ/9xP6037be/8AQGm/7+R//FVBDe3f2+Y/2TNk&#10;ovy+ZHx1/wBqgDRoqr9tvf8AoDTf9/I//iqPtt7/ANAab/v5H/8AFUAWJIIZTmWJW/3loqv9tvf+&#10;gNN/38j/APiqKALVFFFABVaTjVocD/lhJ/Nas1Wl/wCQtD/1wk/mtAFmiiigAooooAKr3n/H1a/9&#10;dW/9ANWKr3f/AB9Wv/XU/wDoBoAsUUUUAFFFFABVe/A2xn/pun/oVWKgv/uR/wDXdP8A0KgCeiii&#10;gAooooAKg1ED7DJ/u1PUOo/8eMn+7QBNRRRQAUUUUAFR3n/HnN/1zb+VSVHef8ec3/XNv5UAFmMW&#10;keB/yzX+VSVHaf8AHrH/ANc1/lUlABRRRQAUUUUAVtH/AOQZD/uVZqto/wDyDIf9yrNABRRRQAUU&#10;UUAVdLAMMmR/y9S/+hmrVVdK/wBTL/19S/8AoZq1QAUUUUAFFFFAFez/AOPq7/67r/6LSrFV7P8A&#10;4+bv/ruP/RaVYoAKKKKACiiigCvH/wAhSb/r3j/9CerFV4/+QpN/17x/+hPVigAooooAKKKKAIJB&#10;nUof+uMn/oSVPUEn/ISh/wCuEn/oSVPQAUUUUAFFFFAFW8/5CVn/AL0n/oNWqq3n/ISs/wDek/8A&#10;QatUAFFFFABRRRQBV1IYa2/6+l/katVV1P71r/19L/I1aoAKKKKACiiigCnrn/IOP/XaL/0YtXKp&#10;65/yDj/12i/9GLVygAooooAKKKKAKut/8ga7/wCvWT/0E1ZT7g+lVta/5A13/wBesn/oJqyn3B9K&#10;AFooooAKKKKACq2jf8ge1/69o/8A0EVZqto3/IHtf+vaP/0EUAWaKKKACiiigAqtpX/Hq3/XzN/6&#10;NarNVtK/49W/6+Zv/RrUAWaKKKACiiigAqppf+svP+vtv/QVq3VTS/8AWXn/AF9t/wCgrQBboooo&#10;AKKKKACqlnxql5j/AKZ/+g1bqpZ/8hS8/wC2f/oNAFuiiigAooooAKpp/wAh6T/rzT/0JquVTX/k&#10;PSf9eaf+hNQBcooooAKKKKACq0o/4nEH/XvN/wChR1ZqtL/yGIP+vaX/ANCjoAs0UUUAFFFFABVW&#10;/wD+PuyP/Tyf/RUlWqq3/wDx9WX/AF9H/wBFSUAWqKKKACiiigAqrrH/AB7R/wDX1D/6MWrVVdY/&#10;49o/+vqH/wBGLQBaooooAKKKKACqevf8ga5/64mrlU9f/wCQNc/9cTQBcooooAKKKKACo7z/AI85&#10;v+ubfyqSo7z/AI85v+ubfyoAbpwH2CDj/liv8qmqHTv+QfB/1xX+VTUAFFFFABRRRQBX0j/kGw/9&#10;c6sVX0j/AJBsP/XOrFABRRRQAUUUUAV9NH+jsf8Ap4l/9GNViq+m/wDHu3/XxL/6MarFABRRRQAU&#10;UUUAV7QA3N0cf8vA/wDRaVYqvZ/8fF1/18D/ANFpVigAooooAKKKKAK0P/IWuP8ArhF/N6s1Wh/5&#10;C1x/1wi/m9WaACiiigAooooAqsANYjwP+XZ//Qlq1VZ/+QxH/wBez/8AoS1ZoAKKKKACiiigCrd/&#10;8hC0/wB5/wD0E1aqrd/8hC0/3n/9BNWqACiiigAooooAr6j1t/8Ar4X+tWAMcCq+odbf/r4X+tWK&#10;ACiiigAooooAg1H/AI9D/vp/6EKnqDUf+PQ/76f+hCp6ACiiigAooooAhv8A/jxm/wCuLfyqSIYj&#10;X6VHf/8AHjN/1xb+VSR/6tf92gB1FFFABRRRQAMMiq+k/wDIMg/65L/KrB6VX0n/AJBkH/XJf5UA&#10;WKKKKACiiigAqtpX/Hs3/XeT/wBDNWaraV/x7N/13k/9DNAFmiiigAooooAKrWH+uuv+vj/2Vas1&#10;WsP9ddf9fH/sq0AWaKKKACiiigAqvD/yEZ/9xP61YqvD/wAhGf8A3E/rQBYooooAKKKKACiiigAq&#10;tL/yFof+uEn81qzVaX/kLQ/9cJP5rQBZooooAKKKKACq93/x9Wv/AF1P/oBqxVe7/wCPq1/66n/0&#10;A0AWKKKKACiiigAqC/8AuR/9d0/9CqeoL/7kf/XdP/QqAJ6KKKACiiigAqHUf+PGT/dqaodR/wCP&#10;GT/doAmooooAKKKKACo7z/jzm/65t/KpKjvP+POb/rm38qAC0/49Y/8Armv8qkqO0/49Y/8Armv8&#10;qkoAKKKKACiiigCto/8AyDIf9yrNVtH/AOQZD/uVZoAKKKKACiiigCrpX+pl/wCvqX/0M1aqrpX+&#10;pl/6+pf/AEM1aoAKKKKACiiigCvZ/wDHzd/9dx/6LSrFV7P/AI+bv/ruP/RaVYoAKKKKACiiigCv&#10;H/yFJv8Ar3j/APQnqxVeP/kKTf8AXvH/AOhPVigAooooAKKKKAIJP+QlD/1wk/8AQkqeoJP+QlD/&#10;ANcJP/QkqegAooooAKKKKAKt5/yErP8A3pP/AEGrVVbz/kJWf+9J/wCg1aoAKKKKACiiigCrqf3r&#10;X/r6X+Rq1VXU/vWv/X0v8jVqgAooooAKKKKAKeuf8g4/9dov/Ri1cqnrn/IOP/XaL/0YtXKACiii&#10;gAooooAq61/yBrv/AK9ZP/QTVlPuD6VW1r/kDXf/AF6yf+gmrKfcH0oAWiiigAooooAKraN/yB7X&#10;/r2j/wDQRVmq2jf8ge1/69o//QRQBZooooAKKKKACq2lf8erf9fM3/o1qs1W0r/j1b/r5m/9GtQB&#10;ZooooAKKKKACqml/6y8/6+2/9BWrdVNL/wBZef8AX23/AKCtAFuiiigAooooAKqWf/IUvP8Atn/6&#10;DVuqln/yFLz/ALZ/+g0AW6KKKACiiigAqmv/ACHpP+vNP/Qmq5VNf+Q9J/15p/6E1AFyiiigAooo&#10;oAKrS/8AIYg/69pf/Qo6s1Wl/wCQxB/17S/+hR0AWaKKKACiiigAqrf/APH1Zf8AX0f/AEVJVqqt&#10;/wD8fVl/19H/ANFSUAWqKKKACiiigAqrrH/HtH/19Q/+jFq1VXWP+PaP/r6h/wDRi0AWqKKKACii&#10;igAqnr//ACBrn/riauVT1/8A5A1z/wBcTQBcooooAKKKKACo7z/jzm/65t/KpKjvP+POb/rm38qA&#10;G6d/yD4P+uK/yqaodO/5B8H/AFxX+VTUAFFFFABRRRQBX0j/AJBsP/XOrFV9I/5BsP8A1zqxQAUU&#10;UUAFFFFAFfTf+Pdv+viX/wBGNViq+m/8e7f9fEv/AKMarFABRRRQAUUUUAV7P/j4uv8Ar4H/AKLS&#10;rFV7P/j4uv8Ar4H/AKLSrFABRRRQAUUUUAVof+Qtcf8AXCL+b1ZqtD/yFrj/AK4RfzerNABRRRQA&#10;UUUUAVn/AOQxH/17P/6EtWarP/yGI/8Ar2f/ANCWrNABRRRQAUUUUAVbv/kIWn+8/wD6CatVVu/+&#10;Qhaf7z/+gmrVABRRRQAUUUUAV9Q62/8A18L/AFqxVfUOtv8A9fC/1qxQAUUUUAFFFFAEGo/8eh/3&#10;0/8AQhU9Qaj/AMeh/wB9P/QhU9ABRRRQAUUUUAQ3/wDx4zf9cW/lUkf+rX/dqO//AOPGb/ri38qk&#10;j/1a/wC7QA6iiigAooooAD0qvpP/ACDIP+uS/wAqsHpVfSf+QZB/1yX+VAFiiiigAooooAKraV/x&#10;7N/13k/9DNWaraV/x7N/13k/9DNAFmiiigAooooAKrWH+uuv+vj/ANlWrNVrD/XXX/Xx/wCyrQBZ&#10;ooooAKKKKACq8P8AyEZ/9xP61YqvD/yEZ/8AcT+tAFiiiigAooooAKKq/wBqL/z43X/fg0f2ov8A&#10;z43X/fg0AWqrS/8AIWh/64SfzWk/tRf+fG6/78Gqz6mDqkTfYrn/AFLj/UnPVaANOiqv9qL/AM+N&#10;1/34NH9qL/z43X/fg0AWqKq/2ov/AD43X/fg0f2ov/Pjdf8Afg0AWqr3f/H1a/8AXU/+gGm/2ov/&#10;AD43X/fg1Xu9TBuLciyueJD1hP8AdNAGlRVX+1F/58br/vwaP7UX/nxuv+/BoAtUVV/tRf8Anxuv&#10;+/Bo/tRf+fG6/wC/BoAtVBf/AHI/+u6f+hUz+1F/58br/vwagvtTBSPFlc8TIf8AUn1oA0aKq/2o&#10;v/Pjdf8Afg0f2ov/AD43X/fg0AWqKq/2ov8Az43X/fg0f2ov/Pjdf9+DQBaqHUf+PGT/AHaj/tRf&#10;+fG6/wC/BqHUNUVrORfsVz93vCaANCiqv9qL/wA+N1/34NH9qL/z43X/AH4NAFqiqv8Aai/8+N1/&#10;34NH9qL/AM+N1/34NAFqo7z/AI85v+ubfyqH+1F/58br/vwaju9TU2ko+w3X+rb/AJYH0oAtWn/H&#10;rH/1zX+VSVRtNUUW0Y+xXX+rX/lgfSpP7UX/AJ8br/vwaALVFVf7UX/nxuv+/Bo/tRf+fG6/78Gg&#10;C1RVX+1F/wCfG6/78Gg6qv8Az4XX/fg0ALo//IMh/wByrNZuk6mo02EfYrk/L/DCasf2ov8Az43X&#10;/fg0AWqKq/2ov/Pjdf8Afg0f2ov/AD43X/fg0AWqKq/2ov8Az43X/fg0HVQOlhdf9+DQAaV/qZf+&#10;vqX/ANDNWqy9M1NVikzZXP8Ax8SHiE/3zVr+1F/58br/AL8GgC1RVX+1F/58br/vwaP7UX/nxuv+&#10;/BoAtUVV/tRf+fG6/wC/Bo/tRf8Anxuv+/BoAdZ/8fN3/wBdx/6LSrFZtpqgFzdEWN1zMP8AlieP&#10;kWrH9qL/AM+N1/34NAFqiqv9qL/z43X/AH4NH9qL/wA+N1/34NAFqiqv9qL/AM+N1/34NH9qL/z4&#10;3X/fg0AOj/5Ck3/XvH/6E9WKzYtUX+0Zm+xXP+pjH+pOer/41Y/tRf8Anxuv+/BoAtUVV/tRf+fG&#10;6/78Gj+1F/58br/vwaALVFVf7UX/AJ8br/vwaP7UX/nxuv8AvwaAHyf8hKH/AK4Sf+hJU9Z8mpr/&#10;AGhE32K5/wBTIP8AUn1Spv7VX/nxuv8AvwaALVFVf7UX/nxuv+/Bo/tRf+fG6/78GgC1RVX+1F/5&#10;8br/AL8Gj+1F/wCfG6/78GgAvP8AkJWf+9J/6DVqsu71MHUbVvsVz8pf/lieflq0NVXH/Hjdf9+D&#10;QBaoqr/ai/8APjdf9+DR/ai/8+N1/wB+DQBaoqr/AGov/Pjdf9+DR/ai/wDPjdf9+DQAan961/6+&#10;l/katVl6jqas1v8A6Fcf8fS/8sT6GrX9qL/z43X/AH4NAFqiqv8Aai/8+N1/34NH9qL/AM+N1/34&#10;NAFqiqv9qL/z43X/AH4NH9qL/wA+N1/34NADdc/5Bx/67Rf+jFq5WXrOpK9gV+xXI/ex/ehP99at&#10;f2qv/Phdf9+DQBaoqr/ai/8APjdf9+DR/ai/8+N1/wB+DQBaoqr/AGov/Pjdf9+DR/ai/wDPjdf9&#10;+DQAa1/yBrv/AK9ZP/QTVlPuD6VnaxqatpN0n2K5XdbuMtCcD5TUyaqpQf6DddP+eBoAuUVV/tRf&#10;+fG6/wC/Bo/tRf8Anxuv+/BoAtUVV/tRf+fG6/78Gj+1F/58br/vwaALVVtG/wCQPa/9e0f/AKCK&#10;Q6qo/wCXG6/78Gq+k6kqaVar9iuTi3QZWE8/KKANKiqv9qL/AM+N1/34NH9qL/z43X/fg0AWqKq/&#10;2ov/AD43X/fg0f2ov/Pjdf8Afg0AWqraV/x6t/18zf8Ao1qT+1F/58br/vwar6Zqapbspsrg/wCk&#10;THiE/wDPRqANKiqv9qL/AM+N1/34NH9qL/z43X/fg0AWqKq/2ov/AD43X/fg0f2ov/Pjdf8Afg0A&#10;WqqaX/rLz/r7b/0FaX+1F/58br/wHNVdM1ILJdZsrk5uieIT/dWgDUoqr/ai/wDPjdf9+DR/ai/8&#10;+N1/34NAFqiqv9qL/wA+N1/34NH9qL/z43X/AH4NAFqqln/yFLz/ALZ/+g0v9qL/AM+N1/34NVbP&#10;Ux/aV2xsrnny/wDlif7tAGpRVX+1F/58br/vwaP7UX/nxuv+/BoAtUVV/tRf+fG6/wC/Bo/tRf8A&#10;nxuv+/BoAtVTX/kPSf8AXmn/AKE1O/tRf+fG6/78Gqg1LGtyOLK4/wCPVRjyTn7zUAatFVf7UX/n&#10;xuv+/Bo/tRf+fG6/78GgC1RVX+1F/wCfG6/78Gj+1F/58br/AL8GgC1VaX/kMQf9e0v/AKFHSf2o&#10;v/Pjdf8Afg1Wl1Qf2rC32K4/495B/qT/AHo6ANOiqv8Aai/8+N1/34NH9qL/AM+N1/34NAFqiqv9&#10;qL/z43X/AH4NH9qL/wA+N1/34NAFqqt//wAfVl/19H/0VJR/ai/8+N1/34NVrzU1a6s/9DuPluCf&#10;9Sef3b0AadFVf7UX/nxuv+/Bo/tRf+fG6/78GgC1RVX+1F/58br/AL8Gj+1F/wCfG6/78GgC1VXW&#10;P+PaP/r6h/8ARi0f2ov/AD43X/fg1V1bU1a2jH2O4H+lQn5oT/z0WgDUoqqNUX/nxuv+/Bo/tRf+&#10;fG6/78GgC1RVX+1F/wCfG6/78Gj+1F/58br/AL8GgC1VPX/+QNc/9cTTv7UX/nxuv+/BqrrmpB9J&#10;uE+x3C5iPLQmgDUoqr/ai/8APjdf9+DR/ai/8+N1/wB+DQBaoqr/AGov/Pjdf9+DR/ai/wDPjdf9&#10;+DQBaqO8/wCPOb/rm38qh/tRf+fG6/78Go7zVFNpIPsN1/q2/wCWJ9KALGnf8g+D/riv8qmrP0/V&#10;ALKFTY3PESjiE+gqb+1F/wCfG6/78GgC1RVX+1F/58br/vwaP7UX/nxuv+/BoAtUVV/tRf8Anxuv&#10;+/Bo/tRf+fG6/wC/BoAdpH/INh/651YrN0rVFWwhT7Fc8J2hNWP7UX/nxuv+/BoAtUVV/tRf+fG6&#10;/wC/Bo/tRf8Anxuv+/BoAtUVV/tRf+fG6/78Gg6quP8Ajxuv+/BoAdpv/Hu3/XxL/wCjGqxWdp+p&#10;qLdh9iuv9dIeID/fap/7UX/nxuv+/BoAtUVV/tRf+fG6/wC/Bo/tRf8Anxuv+/BoAtUVV/tRf+fG&#10;6/78Gj+1F/58br/vwaAHWf8Ax8XX/XwP/RaVYrOtdURbi6zZ3PMwP+pP9xKn/tRf+fG6/wC/BoAt&#10;UVV/tRf+fG6/78Gj+1F/58br/vwaALVFVf7UX/nxuv8AvwaP7UX/AJ8br/vwaAFh/wCQtcf9cIv5&#10;vVms2HU1/tSdvsVzzDHx5J9Xqx/ai/8APjdf9+DQBaoqr/ai/wDPjdf9+DR/ai/8+N1/34NAFqiq&#10;v9qL/wA+N1/34NH9qL/z43X/AH4NACv/AMhiP/r2f/0Jas1mtqY/tWN/sdx/x7uMeSf7y1Y/tRf+&#10;fG6/78GgC1RVX+1F/wCfG6/78Gj+1F/58br/AL8GgC1RVX+1F/58br/vwaP7UX/nxuv+/BoALv8A&#10;5CFp/vP/AOgmrVZl5qYN9asLG54Zv+WJ5+U1ZGqqf+XG6/78GgC1RVX+1F/58br/AL8Gj+1F/wCf&#10;G6/78GgC1RVX+1F/58br/vwaP7UX/nxuv+/BoAdqHW3/AOvhf61YrN1DU1Pk/wChXIxcKeYTVgao&#10;Mc2N1/34NAFqiqv9qL/z43X/AH4NH9qL/wA+N1/34NAFqiqv9qL/AM+N1/34NH9qL/z43X/fg0AP&#10;1H/j0P8Avp/6EKnrO1DVFa32/Yrn7y9YT/eFT/2ov/Pjdf8Afg0AWqKq/wBqL/z43X/fg0f2ov8A&#10;z43X/fg0AWqKq/2ov/Pjdf8Afg0f2ov/AD43X/fg0ASX/wDx4zf9cW/lUkf+rX/dqlfamrWUw+w3&#10;X+qbrAfSnxaquxR9huvu/wDPA0AXKKq/2ov/AD43X/fg0f2ov/Pjdf8Afg0AWqKq/wBqL/z43X/f&#10;g0f2ov8Az43X/fg0AWj0qvpP/IMg/wCuS/ypjaqoXP2G6/78GoNL1NV06FfsVz/qx0hPpQBpUVV/&#10;tRf+fG6/78Gj+1F/58br/vwaALVFVf7UX/nxuv8AvwaP7UX/AJ8br/vwaALVVtK/49m/67yf+hmk&#10;Oqr2sLr/AL8Gq+makq2zA2Vz/rpDxCf75oA0qKq/2ov/AD43X/fg0f2ov/Pjdf8Afg0AWqKq/wBq&#10;L/z43X/fg0f2ov8Az43X/fg0AWqrWH+uuv8Ar4/9lWk/tRf+fG6/78Gq9lqarNc/6Fc8z/8APE/3&#10;VoA0qKq/2ov/AD43X/fg0f2ov/Pjdf8Afg0AWqKq/wBqL/z43X/fg0f2ov8Az43X/fg0AWqrw/8A&#10;IRn/ANxP603+1F/58br/AL8Gq8OpqNQmP2G65Vf+WJ96ANKiqv8Aai/8+N1/34NH9qL/AM+N1/34&#10;NAFqiqv9qL/z43X/AH4NFAFqiiigAqtL/wAhaH/rhJ/Nas1Wl/5C0P8A1wk/mtAFmiiigAooooAK&#10;r3n/AB9Wv/XU/wDoBqxVe7/4+rX/AK6n/wBANAFiiiigAooooAKgv/uR/wDXdP8A0Kp6gv8A7kf/&#10;AF3T/wBCoAnooooAKKKKACodR/48Zf8AdqaodR/48ZP92gCaiiigAooooAKjvP8Ajzm/65t/KpKj&#10;vP8Ajzm/65t/KgAtP+PWP/rmv8qkqO0/49Y/+ua/yqSgAooooAKKKKAK2j/8gyH/AHKs1W0f/kGQ&#10;/wC5VmgAooooAKKKKAKulf6mX/r6l/8AQzVqqulf6mX/AK+pf/QzVqgAooooAKKKKAK9n/x83f8A&#10;13H/AKLSrFV7P/j5u/8AruP/AEWlWKACiiigAooooArx/wDIUm/694//AEJ6sVXj/wCQpN/17x/+&#10;hPVigAooooAKKKKAIJP+QlD/ANcJP5pU9QSf8hKH/rhJ/wChJU9ABRRRQAUUUUAVbz/kJWf+9J/6&#10;DVqqt5/yErP/AHpP/QatUAFFFFABRRRQBV1P71rx/wAvS/yNWqq6n961/wCvpf5GrVABRRRQAUUU&#10;UAU9c/5Bx/67Rf8AoxauVT1z/kHH/rtF/wCjFq5QAUUUUAFFFFAFXW/+QNd/9esn/oJqyn3B9Kra&#10;1/yBrv8A69ZP/QTVlPuD6UALRRRQAUUUUAH4VW0b/kD2v/XtH/6CKs1W0b/kD2v/AF7R/wDoIoAs&#10;0UUUAFFFFABVbSh/orcf8vM3/o1qs1W0r/j1b/r5m/8ARrUAWaKKKACiiigAqppf+svP+vtv/QVq&#10;3VTS/wDWXn/X23/oK0AW6KKKACiiigAqpZ/8hS8/7Z/+g1bqpZ/8hS8/7Z/+g0AW6KKKACiiigAq&#10;mv8AyHpP+vNP/Qmq5VNf+Q9J/wBeaf8AoTUAXKKKKACiiigAqtL/AMhiD/r2l/8AQo6s1Wl/5DEH&#10;/XtL/wChR0AWaKKKACiiigAqrf8A/H1Zf9fR/wDRUlWqq3//AB9WX/X0f/RUlAFqiiigAooooAKq&#10;6x/x7R/9fUP/AKMWrVVdY/49o/8Ar6h/9GLQBaooooAKKKKACqev/wDIGuf+uJq5VPX/APkDXP8A&#10;1xNAFyiiigAooooAKjvP+POb/rm38qkqO8/485v+ubfyoAbp3/IPg/64r/Kpqh07/kHwf9cV/lU1&#10;ABRRRQAUUUUAV9I/5BsP/XMVYqvpH/INh/651YoAKKKKACiiigCvpv8Ax7t/18S/+jGqxVfTf+Pd&#10;v+viX/0Y1WKACiiigAooooAr2f8Ax8XXH/LwP/RaVYqvZ/8AHxdf9fA/9FpVigAooooAKKKKAK0P&#10;/IWuP+uEX83qzVaH/kLXH/XCL+b1ZoAKKKKACiiigCs//IXj/wCvZ/8A0Jas1Wf/AJDEf/Xs/wD6&#10;EtWaACiiigAooooAq3f/ACELT/ef/wBBNWqq3f8AyELT/ef/ANBNWqACiiigAooooAr6j/y7/wDX&#10;wv8AWrFV9Q62/wD18L/WrFABRRRQAUUUUAQaj/x6H/fT/wBCFT1BqP8Ax6H/AH0/9CFT0AFFFFAB&#10;RRRQBDf/APHjN/1xb+VSR/6tf92o7/8A48Zv+uLfyqSP/Vr/ALtADqKKKACiiigAbpVfSf8AkGQf&#10;9cl/lVg9Kr6T/wAgyD/rkv8AKgCxRRRQAUUUUAFVtK/49m/67yf+hmrNVtK/49m/67yf+hmgCzRR&#10;RQAUUUUAFVrD/XXX/Xx/7KtWarWH+uuv+vj/ANlWgCzRRRQAUUUUAFV4f+QjP/uJ/WrFV4f+QjP/&#10;ALif1oAsUUUUAFFFFABRRRQAVWl/5C0P/XCT+a1ZqtL/AMhaH/rhJ/NaALNFFFABRRRQAVXu/wDj&#10;6tf+up/9ANWKr3f/AB9Wv/XU/wDoBoAsUUUUAFFFFABUF/8Acj/67p/6FU9QX/3I/wDrun/oVAE9&#10;FFFABRRRQAVDqP8Ax4yf7tTVDqP/AB4yf7tAE1FFFABRRRQAVHef8ec3/XNv5VJUd5/x5zf9c2/l&#10;QAWn/HrH/wBc1/lUlR2n/HrH/wBc1/lUlABRRRQAUUUUAVtH/wCQZD/uVZqto/8AyDIf9yrNABRR&#10;RQAUUUUAVdK/1Mv/AF9S/wDoZq1VXSv9TL/19S/+hmrVABRRRQAUUUUAV7P/AI+bv/ruP/RaVYqv&#10;Z/8AHzd/9dx/6LSrFABRRRQAUUUUAV4/+QpN/wBe8f8A6E9WKrx/8hSb/r3j/wDQnqxQAUUUUAFF&#10;FFAEEn/ISh/64Sf+hJU9QSf8hKH/AK4Sf+hJU9ABRRRQAUUUUAVbz/kJWf8AvSf+g1aqref8hKz/&#10;AN6T/wBBq1QAUUUUAFFFFAFXU/vWv/X0v8jVqqup/etf+vpf5GrVABRRRQAUUUUAU9c/5Bx/67Rf&#10;+jFq5VPXP+Qcf+u0X/oxauUAFFFFABRRRQBV1r/kDXf/AF6yf+gmrKfcH0qtrX/IGu/+vWT/ANBN&#10;WU+4PpQAtFFFABRRRQAVW0b/AJA9r/17R/8AoIqzVbRv+QPa/wDXtH/6CKALNFFFABRRRQAVW0r/&#10;AI9W/wCvmb/0a1WaraV/x6t/18zf+jWoAs0UUUAFFFFABVTS/wDWXn/X23/oK1bqppf+svP+vtv/&#10;AEFaALdFFFABRRRQAVUs/wDkKXn/AGz/APQat1Us/wDkKXn/AGz/APQaALdFFFABRRRQAVTX/kPS&#10;f9eaf+hNVyqa/wDIek/680/9CagC5RRRQAUUUUAFVpf+QxB/17S/+hR1ZqtL/wAhiD/r2l/9CjoA&#10;s0UUUAFFFFABVW//AOPqy/6+j/6Kkq1VW/8A+Pqy/wCvo/8AoqSgC1RRRQAUUUUAFVdY/wCPaP8A&#10;6+of/Ri1aqrrH/HtH/19Q/8AoxaALVFFFABRRRQAVT1//kDXP/XE1cqnr/8AyBrn/riaALlFFFAB&#10;RRRQAVHef8ec3/XNv5VJUd5/x5zf9c2/lQA3Tv8AkHwf9cV/lU1Q6d/yD4P+uK/yqagAooooAKKK&#10;KAK+kf8AINh/651YqvpH/INh/wCudWKACiiigAooooAr6b/x7t/18S/+jGqxVfTf+Pdv+viX/wBG&#10;NVigAooooAKKKKAK9n/x8XX/AF8D/wBFpViq9n/x8XX/AF8D/wBFpVigAooooAKKKKAK0P8AyFrj&#10;/rhF/N6s1Wh/5C1x/wBcIv5vVmgAooooAKKKKAKz/wDIYj/69n/9CWrNVn/5DEf/AF7P/wChLVmg&#10;AooooAKKKKAKt3/yELT/AHn/APQTVqqt3/yELT/ef/0E1aoAKKKKACiiigCvqHW3/wCvhf61Yqvq&#10;HW3/AOvhf61YoAKKKKACiiigCDUf+PQ/76f+hCp6g1H/AI9D/vp/6EKnoAKKKKACiiigCG//AOPG&#10;b/ri38qkj/1a/wC7Ud//AMeM3/XFv5VJH/q1/wB2gB1FFFABRRRQAHpVfSf+QZB/1yX+VWD0qvpP&#10;/IMg/wCuS/yoAsUUUUAFFFFABVbSv+PZv+u8n/oZqzVbSv8Aj2b/AK7yf+hmgCzRRRQAUUUUAFVr&#10;D/XXX/Xx/wCyrVmq1h/rrr/r4/8AZVoAs0UUUAFFFFABVeH/AJCM/wDuJ/WrFV4f+QjP/uJ/WgCx&#10;RRRQAUUUUAFFU/7d0z/nu3/fl/8ACj+3dM/57t/35f8AwoAuVWl/5C0P/XCT+a0z+3dM/wCe7f8A&#10;fl/8KrvrenHU4XMzYELj/Ut6r7UAalFU/wC3dM/57t/35f8Awo/t3TP+e7f9+X/woAuUVT/t3TP+&#10;e7f9+X/wo/t3TP8Anu3/AH5f/CgC5Ve7/wCPq1/66n/0A1H/AG7pn/Pdv+/L/wCFQXet6cbi3ZZm&#10;+WQlv3Lf3T7UAadFUxrumY5nf/vy/wDhR/bumf8APdv+/L/4UAXKKp/27pn/AD3b/vy/+FH9u6Z/&#10;z3b/AL8v/hQBcqC/+5H/ANd0/wDQqi/t3TP+e7f9+X/wqG+1rTmWMrO/+uQ/6lvX6UAaVFU/7d0z&#10;/nu3/fl/8KP7d0z/AJ7t/wB+X/woAuUVT/t3TP8Anu3/AH5f/Cj+3dM/57t/35f/AAoAuVDqP/Hj&#10;J/u1D/bumf8APdv+/L/4VDqGt6c1nIqTtyv/ADxb/CgDSoqn/bumf892/wC/L/4Uf27pn/Pdv+/L&#10;/wCFAFyiqf8Abumf892/78v/AIUf27pn/Pdv+/L/AOFAFyo7z/jzm/65t/Kq/wDbumf892/78v8A&#10;4VHd63pjWsiiduY2/wCWL+n0oAuWn/HrH/1zX+VSVn2muaaLWMNM3+rX/li/p9Kk/t3TP+e7f9+X&#10;/wAKALlFU/7d0z/nu3/fl/8ACj+3dM/57t/35f8AwoAuUVT/ALd0z/nu3/fl/wDCj+3dM/57t/35&#10;f/CgB+j/APIMh/3Ks1l6RrenJpsKPM2Qn/PFv8Ksf27pn/Pdv+/L/wCFAFyiqf8Abumf892/78v/&#10;AIUf27pn/Pdv+/L/AOFAFyiqf9u6Z/z3b/vy/wDhQdd0z/nu3/fl/wDCgB2lf6mX/r6l/wDQzVqs&#10;vTNa05IZA0zf8fEh/wBS/wDfPtVj+3dM/wCe7f8Afl/8KALlFU/7d0z/AJ7t/wB+X/wo/t3TP+e7&#10;f9+X/wAKALlFU/7d0z/nu3/fl/8ACj+3dM/57t/35f8AwoAks/8Aj5u/+u4/9FpVisy11vTlublj&#10;M3zTAj9y39xfap/7d0z/AJ7t/wB+X/woAuUVT/t3TP8Anu3/AH5f/Cj+3dM/57t/35f/AAoAuUVT&#10;/t3TP+e7f9+X/wAKP7d0z/nu3/fl/wDCgCSP/kKTf9e8f/oT1YrNj1rThqMrmZsGGMf6l/V/apv7&#10;d0z/AJ7t/wB+X/woAuUVT/t3TP8Anu3/AH5f/Cj+3dM/57t/35f/AAoAuUVT/t3TP+e7f9+X/wAK&#10;P7d0z/nu3/fl/wDCgCWT/kJQ/wDXCT/0JKnrNk1vTv7QicTNjyZAf3Leqe3tUw13TMf69v8Avy/+&#10;FAFyiqf9u6Z/z3b/AL8v/hR/bumf892/78v/AIUAXKKp/wBu6Z/z3b/vy/8AhR/bumf892/78v8A&#10;4UAOvP8AkJWf+9J/6DVqsm71rTm1C1ZZmwrPn9y3Hy/SrX9u6Z/z3b/vy/8AhQBcoqn/AG7pn/Pd&#10;v+/L/wCFH9u6Z/z3b/vy/wDhQBcoqn/bumf892/78v8A4Uf27pn/AD3b/vy/+FADtT+9a/8AX0v8&#10;jVqsrUda052t8TNxcqf9U3ofarP9u6Z/z3b/AL8v/hQBcoqn/bumf892/wC/L/4Uf27pn/Pdv+/L&#10;/wCFAFyiqf8Abumf892/78v/AIUf27pn/Pdv+/L/AOFABrn/ACDj/wBdov8A0YtXKydZ1nTpbAok&#10;zZ82M/6lv76+1Whrumf892/78v8A4UAXKKp/27pn/Pdv+/L/AOFH9u6Z/wA92/78v/hQBcoqn/bu&#10;mf8APdv+/L/4Uf27pn/Pdv8Avy/+FADta/5A13/16yf+gmrKfcH0rM1jWtOk0m6jSZstbuB+5b+6&#10;farCa7pmwZnbp/zxf/CgC5RVP+3dM/57t/35f/Cj+3dM/wCe7f8Afl/8KALlFU/7d0z/AJ7t/wB+&#10;X/wo/t3TP+e7f9+X/wAKALlVtG/5A9r/ANe0f/oIph1zTTwJ2/78v/hVfSda02PSrWN5mytugP7l&#10;v7o9qANSiqf9u6Z/z3b/AL8v/hR/bumf892/78v/AIUAXKKp/wBu6Z/z3b/vy/8AhR/bumf892/7&#10;8v8A4UAXKraV/wAerf8AXzN/6Namf27pn/Pdv+/L/wCFV9N1rT44GDTN/wAfEp/1Tf8APRvagDUo&#10;qn/bumf892/78v8A4Uf27pn/AD3b/vy/+FAFyiqf9u6Z/wA92/78v/hR/bumf892/wC/L/4UAXKq&#10;aX/rLz/r7b/0FaT+3dM/57N/35f/AAqrpmtaekt1vmb5rokfuW/ur7UAa1FU/wC3dM/57t/35f8A&#10;wo/t3TP+e7f9+X/woAuUVT/t3TP+e7f9+X/wo/t3TP8Anu3/AH5f/CgC5VSz/wCQpef9s/8A0Gk/&#10;t3TP+e7f9+X/AMKq2mtacupXchmbDeXt/ct6fSgDWoqn/bumf892/wC/L/4Uf27pn/Pdv+/L/wCF&#10;AFyiqf8Abumf892/78v/AIUf27pn/Pdv+/L/AOFAFyqa/wDIek/680/9Caj+3dM/57t/35f/AAqq&#10;NZ0/+23k81tv2VRnyW67m9qANaiqf9u6Z/z3b/vy/wDhR/bumf8APdv+/L/4UAXKKp/27pn/AD3b&#10;/vy/+FH9u6Z/z3b/AL8v/hQBcqtL/wAhiD/r2l/9Cjpn9u6Z/wA92/78v/hVeXWdPOqwyCdsC3kB&#10;/ct3ZPb2oA1KKp/27pn/AD3b/vy/+FH9u6Z/z3b/AL8v/hQBcoqn/bumf892/wC/L/4Uf27pn/Pd&#10;v+/L/wCFAFyqt/8A8fVl/wBfR/8ARUlN/t3TP+e7f9+X/wAKr3ms6e11ZkTthbglv3Lf883Hp70A&#10;alFU/wC3dM/57t/35f8Awo/t3TP+e7f9+X/woAuUVT/t3TP+e7f9+X/wo/t3TP8Anu3/AH5f/CgC&#10;5VXWP+PaP/r6h/8ARi03+3dM/wCe7f8Afl/8KrarrWnSW8YSZv8Aj5hP+pbtIvtQBq0VTGu6Zjmd&#10;v+/L/wCFH9u6Z/z3b/vy/wDhQBcoqn/bumf892/78v8A4Uf27pn/AD3b/vy/+FAFyqev/wDIGuf+&#10;uJo/t3TP+e7f9+X/AMKq63rWnSaTcRpK2WiOP3Lf4UAa1FU/7d0z/nu3/fl/8KP7d0z/AJ7t/wB+&#10;X/woAuUVT/t3TP8Anu3/AH5f/Cj+3dM/57t/35f/AAoAuVHef8ec3/XNv5VX/t3TP+e7f9+X/wAK&#10;jvNc05rWRVlbmNv+WL+n0oAtad/yD4P+uK/yqas7T9c00WMKmZuIlH+pf0+lS/27pn/Pdv8Avy/+&#10;FAFyiqf9u6Z/z3b/AL8v/hR/bumf892/78v/AIUAXKKp/wBu6Z/z3b/vy/8AhR/bumf892/78v8A&#10;4UASaR/yDYf+udWKy9J1rTk06FXmb/Vj/li3+FWP7d0z/nu3/fl/8KALlFU/7d0z/nu3/fl/8KP7&#10;d0z/AJ7t/wB+X/woAuUVT/t3TP8Anu3/AH5f/Cg65ph/5bv/AN+X/wAKAJNN/wCPdv8Ar4l/9GNV&#10;is3T9b05IGDTN/rpD/qX7u3tU39u6Z/z3b/vy/8AhQBcoqn/AG7pn/Pdv+/L/wCFH9u6Z/z3b/vy&#10;/wDhQBcoqn/bumf892/78v8A4Uf27pn/AD3b/vy/+FAEln/x8XX/AF8D/wBFpVisy21rThPckzP8&#10;0wI/ctz8ie1T/wBu6Z/z3b/vy/8AhQBcoqn/AG7pn/Pdv+/L/wCFH9u6Z/z3b/vy/wDhQBcoqn/b&#10;umf892/78v8A4Uf27pn/AD3b/vy/+FAD4f8AkLXH/XCL+b1ZrLi1rThqk0nnNtMMY/1Ter+1WP7d&#10;0z/nu3/fl/8ACgC5RVP+3dM/57t/35f/AAo/t3TP+e7f9+X/AMKALlFU/wC3dM/57t/35f8Awo/t&#10;3TP+e7f9+X/woAe//IYj/wCvZ/8A0Jas1ltrWnf2qj+c2Ps7j/Ut/eX2qx/bumf892/78v8A4UAX&#10;KKp/27pn/Pdv+/L/AOFH9u6Z/wA92/78v/hQBcoqn/bumf8APdv+/L/4Uf27pn/Pdv8Avy/+FADr&#10;v/kIWn+8/wD6CatVl3et6cb21YTN8rNn9y390+1WP7d0z/nu3/fl/wDCgC5RVP8At3TP+e7f9+X/&#10;AMKP7d0z/nu3/fl/8KALlFU/7d0z/nu3/fl/8KP7d0z/AJ7t/wB+X/woAk1Drb/9fC/1qxWXqGt6&#10;c/khZm4uFP8AqX/wqx/bumf892/78v8A4UAXKKp/27pn/Pdv+/L/AOFH9u6Z/wA92/78v/hQBcoq&#10;n/bumf8APdv+/L/4Uf27pn/Pdv8Avy/+FAEuo/8AHof99P8A0IVPWbf61pz2+1Zm+8v/ACxb+8Pa&#10;pv7d0z/nu3/fl/8ACgC5RVP+3dM/57t/35f/AAo/t3TP+e7f9+X/AMKALlFU/wC3dM/57t/35f8A&#10;wo/t3TP+e7f9+X/woAmv/wDjxm/64t/KpI/9Wv8Au1Rvdb01rOZVmbJjYf6l/T6U6LXNNCKGnb7v&#10;/PF/8KAL1FU/7d0z/nu3/fl/8KP7d0z/AJ7t/wB+X/woAuUVT/t3TP8Anu3/AH5f/Cj+3dM/57t/&#10;35f/AAoAuHpVfSf+QZB/1yX+VRtrumbf9e3/AH5f/CodM1vTU0+FGmbIjA/1Len0oA0qKp/27pn/&#10;AD3b/vy/+FH9u6Z/z3b/AL8v/hQBcoqn/bumf892/wC/L/4Uf27pn/Pdv+/L/wCFAFyq2lf8ezf9&#10;d5P/AEM0w67pmP8AXt/35f8AwqvpmtaaluwaZv8AXSH/AFLf3z7UAalFU/7d0z/nu3/fl/8ACj+3&#10;dM/57t/35f8AwoAuUVT/ALd0z/nu3/fl/wDCj+3dM/57t/35f/CgC5Vaw/111/18f+yrTP7d0z/n&#10;u3/fl/8ACq9lrWnLNcMZm5nyP3L/AN1fagDUoqn/AG7pn/Pdv+/L/wCFH9u6Z/z3b/vy/wDhQBco&#10;qn/bumf892/78v8A4Uf27pn/AD3b/vy/+FAFyq8P/IRn/wBxP61H/bumf892/wC/L/4VBDrenC/m&#10;czNgqv8Ayxf39qANOiqf9u6Z/wA92/78v/hR/bumf892/wC/L/4UAXKKp/27pn/Pdv8Avy/+FFAF&#10;yiiigAqrIMatD/1wk/mtWqrS/wDIWh/64SfzWgCzRRRQAUUUUAFV7zm6tf8Arq3/AKA1WKr3f/H1&#10;a/8AXU/+gGgCwOBRRRQAUUUUAFV78fJGf+m6fzqxUF/9yP8A67p/6FQBPRRRQAUUUUAFQaiM2Uuf&#10;7tT1DqP/AB4yf7tAE1FFFABRRRQAVHe/8ec3/XNv5VJUd5/x5zf9c2/lQAWYItY/+ua/yqSo7T/j&#10;1j/65r/KpKACiiigAoIzRRQBV0bjTIeP4KtVW0f/AJBkP+5VmgAooooAKDzRRQBV0riGUAf8vUv/&#10;AKGatVV0r/Uy/wDX1L/6GatUAFFFFABRRRQBXsx/pV1j/nuP/RaVYqvZ/wDHzd/9dx/6LSrFABRR&#10;RQAUUUUAV4s/2pN/17x/+hPViq8f/IUm/wCveP8A9CerFABRRRQAUUUUAV5RnUof+uEn80qxUEn/&#10;ACEof+uEn/oSVPQAUUUUAFFFFAFS8H/Ezsz/ALUn/oNW6q3n/ISs/wDek/8AQatUAFFFFABRRRQB&#10;V1QZa1/6+l/katVV1P71r/19L/I1aoAKKKKACiiigCnrn/IOP/XaL/0YtXKp65/yDj/12i/9GLVy&#10;gAooooAKKKKAKutf8ga7/wCvWT/0E1ZThF+lVta/5A13/wBesn/oJqyn3B9KAFooooAKKKKACq2i&#10;/wDIHtf+vdP/AEEVZqto3/IHtf8Ar2j/APQRQBZooooAKKKKACquk8Wrf9fE3/o1qtVW0r/j1b/r&#10;5m/9GtQBZooooAKKKKACqelDEt4f+ns/+grVyqml/wCsvP8Ar7b/ANBWgC3RRRQAUUUUAFVLP/kK&#10;Xn/bP/0GrdVLP/kKXn/bP/0GgC3RRRQAUUUUAFU1/wCQ9J/15p/6E1XKpr/yHpP+vNP/AEJqALlF&#10;FFABRRRQAVWl/wCQxBx/y7S/+hR1ZqtL/wAhiD/r2l/9CjoAs0UUUAFFFFABVW+H+l2X/X0f/RUl&#10;Wqq3/wDx9WX/AF9H/wBFSUAWqKKKACiiigAqprP/AB7R/wDX1D/6MWrdVdY/49o/+vqH/wBGLQBa&#10;FFFFABRRRQAVT17/AJA1z/1yNXKp6/8A8ga5/wCuJoAudOKKKKACiiigAqK9/wCPOb/rm38qlqO8&#10;/wCPOb/rm38qAG6dxp8H/XFf5VNUOnf8g+D/AK4r/KpqACiiigAooooAr6QP+JbDx/yzFWKr6R/y&#10;DYf+udWKACiiigAoNFFAFfTc/Z2/6+Jf/RjVYqvpv/Hu3/XxL/6MarFABRRRQAUUUUAV7QZubr/r&#10;4H/otKsVXs/+Pi6/6+B/6LSrFABRRRQAUUUUAVYf+Qvcf9cYv5vVqq0P/IWuP+uEX83qzQAUUUUA&#10;FFFFAFVh/wATiP8A69n/APQlq1VZ/wDkMR/9ez/+hLVmgAooooAKKKKAKt5/x/2n+8//AKCatc96&#10;q3f/ACELT/ef/wBBNWqACiiigAooooAraiM+R/18L/WrNV9Q62//AF8L/WrFABRRRQAUUUUAQaj/&#10;AMep/wB9P/QhU9Qaj/x6H/fT/wBCFT0AFFFFABRRRQBDf/8AHjN/1xb+VSRAiNf90VHf/wDHjN/1&#10;xb+VSR/6tf8AdoAdRRRQAUUUUADfdqvpP/INg/65L/KrB6VX0n/kGQf9cl/lQBYooooAKKKKADmq&#10;2lf8ezf9d5P/AEM1ZqtpX/Hs3/XeT/0M0AWaKKKACiiigAqtYf666/6+P/ZVqzVaw/111/18f+yr&#10;QBZooooAKKKKACq8HGoz8fwJ/WrFV4f+QjP/ALif1oAsUUUUAFFFFABRRRQAVWl/5C0P/XCT+a1Z&#10;qtL/AMhaH/rhJ/NaALNFFFABRRRQAVXu/wDj6tf+up/9ANWKr3f/AB9Wv/XU/wDoBoAsUUUUAFFF&#10;FABUF/8Acj/67p/6FU9QX/3I/wDrun/oVAE9FFFABRRRQAVDqP8Ax4yf7tTVDqP/AB4yf7tAE1FF&#10;FABRRRQAVHef8ec3/XNv5VJUd5/x5zf9c2/lQAWn/HrH/wBc1/lUlR2n/HrH/wBc1/lUlABRRRQA&#10;UUUUAVtH/wCQZD/uVZqto/8AyDIf9yrNABRRRQAUUUUAVdK/1Mv/AF9S/wDoZq1VXSv9TL/19S/+&#10;hmrVABRRRQAUUUUAV7P/AI+bv/ruP/RaVYqvZ/8AHzd/9dx/6LSrFABRRRQAUUUUAV4/+QpN/wBe&#10;8f8A6E9WKrx/8hSb/r3j/wDQnqxQAUUUUAFFFFAEEn/ISh/64Sf+hJU9QSf8hKH/AK4Sf+hJU9AB&#10;RRRQAUUUUAVbz/kJWf8AvSf+g1aqref8hKz/AN6T/wBBq1QAUUUUAFFFFAFXU/vWv/X0v8jVqqup&#10;/etf+vpf5GrVABRRRQAUUUUAU9c/5Bx/67Rf+jFq5VPXP+Qcf+u0X/oxauUAFFFFABRRRQBV1r/k&#10;DXf/AF6yf+gmrKfcH0qtrX/IGu/+vWT/ANBNWU+4PpQAtFFFABRRRQAVW0b/AJA9r/17R/8AoIqz&#10;VbRv+QPa/wDXtH/6CKALNFFFABRRRQAVW0r/AI9W/wCvmb/0a1WaraV/x6t/18zf+jWoAs0UUUAF&#10;FFFABVTS/wDWXn/X23/oK1bqppf+svP+vtv/AEFaALdFFFABRRRQAVUs/wDkKXn/AGz/APQat1Us&#10;/wDkKXn/AGz/APQaALdFFFABRRRQAVTX/kPSf9eaf+hNVyqa/wDIek/680/9CagC5RRRQAUUUUAF&#10;Vpf+QxB/17S/+hR1ZqtL/wAhiD/r2l/9CjoAs0UUUAFFFFABVW//AOPqy/6+j/6Kkq1VW/8A+Pqy&#10;/wCvo/8AoqSgC1RRRQAUUUUAFVdY/wCPaP8A6+of/Ri1aqrrH/HtH/19Q/8AoxaALVFFFABRRRQA&#10;VT1//kDXP/XE1cqnr/8AyBrn/riaALlFFFABRRRQAVHef8ec3/XNv5VJUd5/x5zf9c2/lQA3Tv8A&#10;kHwf9cV/lU1Q6d/yD4P+uK/yqagAooooAKKKKAK+kf8AINh/651YqvpH/INh/wCudWKACiiigAoo&#10;ooAr6b/x7t/18S/+jGqxVfTf+Pdv+viX/wBGNVigAooooAKKKKAK9n/x8XX/AF8D/wBFpViq9n/x&#10;8XX/AF8D/wBFpVigAooooAKKKKAK0P8AyFrj/rhF/N6s1Wh/5C1x/wBcIv5vVmgAooooAKKKKAKz&#10;/wDIYj/69n/9CWrNVn/5DEf/AF7P/wChLVmgAooooAKKKKAKt3/yELT/AHn/APQTVqqt3/yELT/e&#10;f/0E1aoAKKKKACiiigCvqHW3/wCvhf61YqvqHW3/AOvhf61YoAKKKKACiiigCDUf+PQ/76f+hCp6&#10;g1H/AI9D/vp/6EKnoAKKKKACiiigCG//AOPGb/ri38qkj/1a/wC7Ud//AMeM3/XFv5VJH/q1/wB2&#10;gB1FFFABRRRQAHpVfSf+QZB/1yX+VWD0qvpP/IMg/wCuS/yoAsUUUUAFFFFABVbSv+PZv+u8n/oZ&#10;qzVbSv8Aj2b/AK7yf+hmgCzRRRQAUUUUAFVrD/XXX/Xx/wCyrVmq1h/rrr/r4/8AZVoAs0UUUAFF&#10;FFABVeH/AJCM/wDuJ/WrFV4f+QjP/uJ/WgCxRRRQAUUUUAFFVf7b0b/oLWv/AIEL/jR/bejf9Ba1&#10;/wDAhf8AGgC1VaX/AJC0P/XCT+a0n9t6N/0FrX/wIX/Gq8msaSdUhcapb7RC43ecvqvvQBpUVV/t&#10;vRv+gta/+BC/40f23o3/AEFrX/wIX/GgC1RVX+29G/6C1r/4EL/jR/bejf8AQWtf/Ahf8aALVV7v&#10;/j6tf+up/wDQDTf7b0b/AKC1r/4EL/jUF3rOkG5tiNUtziQ7v3y8fKfegDRoqr/bejf9Ba1/8CF/&#10;xo/tvRv+gta/+BC/40AWqKq/23o3/QWtf/Ahf8aP7b0b/oLWv/gQv+NAFqoL/wC5H/13T/0Kmf23&#10;o3/QWtf/AAIX/Gob7WdIZI9uqW5/fIeJ19frQBoUVV/tvRv+gta/+BC/40f23o3/AEFrX/wIX/Gg&#10;C1RVX+29G/6C1r/4EL/jR/bejf8AQWtf/Ahf8aALVQ6j/wAeMn+7Uf8Abejf9Ba1/wDAhf8AGodQ&#10;1rSGs5FXVLckr2mX/GgDQoqr/bejf9Ba1/8AAhf8aP7b0b/oLWv/AIEL/jQBaoqr/bejf9Ba1/8A&#10;Ahf8aP7b0b/oLWv/AIEL/jQBaqO8/wCPOb/rm38qh/tvRv8AoLWv/gQv+NR3mtaObSQLqtsf3bdJ&#10;19PrQBatP+PWP/rmv8qkqla6zo620atqtt/q1/5br6fWn/23o3/QWtf/AAIX/GgC1RVX+29G/wCg&#10;ta/+BC/40f23o3/QWtf/AAIX/GgC1RVX+29G/wCgta/+BC/40f23o3/QWtf/AAIX/GgBdH/5BkP+&#10;5Vms3StY0lNOhR9Ut1YLyDMvH61Y/tvRv+gta/8AgQv+NAFqiqv9t6N/0FrX/wACF/xo/tvRv+gt&#10;a/8AgQv+NAFqiqv9t6N/0FrX/wACF/xo/tvRv+gta/8AgQv+NABpX+pl/wCvqX/0M1arN03WNJSK&#10;QPqduubiQ8zL03n3qx/bejf9Ba1/8CF/xoAtUVV/tvRv+gta/wDgQv8AjR/bejf9Ba1/8CF/xoAt&#10;UVV/tvRv+gta/wDgQv8AjR/bejf9Ba1/8CF/xoAdZ/8AHzd/9dx/6LSrFZ1nrOkC4umOqW43TArm&#10;ZefkX3qf+29G/wCgta/+BC/40AWqKq/23o3/AEFrX/wIX/Gj+29G/wCgta/+BC/40AWqKq/23o3/&#10;AEFrX/wIX/Gj+29G/wCgta/+BC/40AOj/wCQpN/17x/+hPVis+PWdIGpTOdUt9phjAbzlweX9/ep&#10;v7b0b/oLWv8A4EL/AI0AWqKq/wBt6N/0FrX/AMCF/wAaP7b0b/oLWv8A4EL/AI0AWqKq/wBt6N/0&#10;FrX/AMCF/wAaP7b0b/oLWv8A4EL/AI0APk/5CUP/AFwk/wDQkqes+TWdI/tCJ/7Ut8eTIM+evqnv&#10;U39t6N/0FrX/AMCF/wAaALVFVf7b0b/oLWv/AIEL/jR/bejf9Ba1/wDAhf8AGgC1RVX+29G/6C1r&#10;/wCBC/40f23o3/QWtf8AwIX/ABoALz/kJWf+9J/6DVqsy71jSW1G1ZdUt8Kz7j5y8fL9as/23o3/&#10;AEFrX/wIX/GgC1RVX+29G/6C1r/4EL/jR/bejf8AQWtf/Ahf8aALVFVf7b0b/oLWv/gQv+NH9t6N&#10;/wBBa1/8CF/xoANT+9a/9fS/yNWqzdR1jSXa326pbnbcqWxMvAwferH9t6N/0FrX/wACF/xoAtUV&#10;V/tvRv8AoLWv/gQv+NH9t6N/0FrX/wACF/xoAtUVV/tvRv8AoLWv/gQv+NH9t6N/0FrX/wACF/xo&#10;Abrn/IOP/XaL/wBGLVysvWdX0qSwKR6nbsfNjOFmX++vvVr+29G/6C1r/wB/1/xoAtUVV/tvRv8A&#10;oLWv/gQv+NH9t6N/0FrX/wACF/xoAtUVV/tvRv8AoLWv/gQv+NH9t6N/0FrX/wACF/xoANa/5A13&#10;/wBesn/oJqyn3B9KztY1jSZNJuo01S3Zmt3Cqsy5J2n3qwmt6NsH/E2tun/Pdf8AGgC1RVX+29G/&#10;6C1r/wCBC/40f23o3/QWtf8AwIX/ABoAtUVV/tvRv+gta/8AgQv+NH9t6N/0FrX/AMCF/wAaALVV&#10;tG/5A9r/ANe0f/oIpDrejD/mLW3/AH/X/Gq+k6xpMelWqPqlurLboGVpl4+Ue9AGlRVX+29G/wCg&#10;ta/+BC/40f23o3/QWtf/AAIX/GgC1RVX+29G/wCgta/+BC/40f23o3/QWtf/AAIX/GgC1VbSv+PV&#10;v+vmb/0a1J/bejf9Ba1/8CF/xqvpmsaSluyvqluv+kTHmZe8jH1oA0qKq/23o3/QWtf/AAIX/Gj+&#10;29G/6C1r/wCBC/40AWqKq/23o3/QWtf/AAIX/Gj+29G/6C1r/wCBC/40AWqqaX/rLz/r7b/0FaX+&#10;29G/6C1r/wCBC/41V03V9JSS6L6nbruuiVzMvI2rz1oA1KKq/wBt6N/0FrX/AMCF/wAaP7b0b/oL&#10;Wv8A4EL/AI0AWqKq/wBt6N/0FrX/AMCF/wAaP7b0b/oLWv8A4EL/AI0AWqqWf/IUvP8Atn/6DS/2&#10;3o3/AEFrX/wIX/Gqtpq+kjUrtzqlvtby9recvPy/WgDUoqr/AG3o3/QWtf8AwIX/ABo/tvRv+gta&#10;/wDgQv8AjQBaoqr/AG3o3/QWtf8AwIX/ABo/tvRv+gta/wDgQv8AjQBaqmv/ACHpP+vNP/Qmp39t&#10;6N/0FrX/AMCF/wAaqrq+k/228n9p2+37Ko3ecuM7m460AalFVf7b0b/oLWv/AIEL/jR/bejf9Ba1&#10;/wDAhf8AGgC1RVX+29G/6C1r/wCBC/40f23o3/QWtf8AwIX/ABoAtVWl/wCQxB/17S/+hR0n9t6N&#10;/wBBa1/8CF/xqvJrGknVYXGqW+0W8oLecuB80fv7GgDSoqr/AG3o3/QWtf8AwIX/ABo/tvRv+gta&#10;/wDgQv8AjQBaoqr/AG3o3/QWtf8AwIX/ABo/tvRv+gta/wDgQv8AjQBaqrf/APH1Zf8AX0f/AEVJ&#10;R/bejf8AQWtf/Ahf8ar3usaS11ZldUtztuCWImXgeW49fU0AaVFVf7b0b/oLWv8A4EL/AI0f23o3&#10;/QWtf/Ahf8aALVFVf7b0b/oLWv8A4EL/AI0f23o3/QWtf/Ahf8aALVVdY/49o/8Ar6h/9GLR/bej&#10;f9Ba1/8AAhf8ararq+kyW8apqlu3+lQn5Zl6CRST1oA06Kq/23o3/QWtf/Ahf8aP7b0b/oLWv/gQ&#10;v+NAFqiqv9t6N/0FrX/wIX/Gj+29G/6C1r/4EL/jQBaqnr//ACBrn/riad/bejf9Ba1/8CF/xqrr&#10;er6TLpFxHHqduzNEQqrMvP60AalFVf7b0b/oLWv/AIEL/jR/bejf9Ba1/wDAhf8AGgC1RVX+29G/&#10;6C1r/wCBC/40f23o3/QWtf8AwIX/ABoAtVHef8ec3/XNv5VD/bejf9Ba1/8AAhf8aju9Z0drSRV1&#10;W2yY2/5br6fWgCxp3/IPg/64r/Kpqz7DWtIWxhRtUtwREoOZl44+tTf23o3/AEFrX/wIX/GgC1RV&#10;X+29G/6C1r/4EL/jR/bejf8AQWtf/Ahf8aALVFVf7b0b/oLWv/gQv+NH9t6N/wBBa1/8CF/xoAdp&#10;H/INh/651YrO0vWNJTT4UfVLdWCchpl/xqf+29G/6C1r/wCBC/40AWqKq/23o3/QWtf/AAIX/Gj+&#10;29G/6C1r/wCBC/40AWqKq/23o3/QWtf/AAIX/Gj+29G/6C1r/wCBC/40AO03/j3b/r4l/wDRjVYr&#10;P0/WdJWBg+qW6/vpDzMvd2PrU39t6N/0FrX/AMCF/wAaALVFVf7b0b/oLWv/AIEL/jR/bejf9Ba1&#10;/wDAhf8AGgC1RVX+29G/6C1r/wCBC/40f23o3/QWtf8AwIX/ABoAdZ/8fF1/18D/ANFpVis+11nS&#10;FuLotqlv80wK/vl5+RPepv7b0b/oLWv/AIEL/jQBaoqr/bejf9Ba1/8AAhf8aP7b0b/oLWv/AIEL&#10;/jQBaoqr/bejf9Ba1/8AAhf8aP7b0b/oLWv/AIEL/jQAsP8AyFrj/rhF/N6s1mxaxpI1SdzqlvtM&#10;MYDecvPL+9WP7b0b/oLWv/gQv+NAFqiqv9t6N/0FrX/wIX/Gj+29G/6C1r/4EL/jQBaoqr/bejf9&#10;Ba1/8CF/xo/tvRv+gta/+BC/40AK/wDyGI/+vZ//AEJas1mtrGk/2rG/9qW+37Ow3ecv95ferH9t&#10;6N/0FrX/AMCF/wAaALVFVf7b0b/oLWv/AIEL/jR/bejf9Ba1/wDAhf8AGgC1RVX+29G/6C1r/wCB&#10;C/40f23o3/QWtf8AwIX/ABoALv8A5CFp/vP/AOgmrVZt1rGktfWrLqlvhWfcfOXj5T71Y/tvRv8A&#10;oLWv/gQv+NAFqiqv9t6N/wBBa1/8CF/xo/tvRv8AoLWv/gQv+NAFqiqv9t6N/wBBa1/8CF/xo/tv&#10;Rv8AoLWv/gQv+NADtQ62/wD18L/WrFZ1/rGksYduqW5xcKTiZeOvvU/9t6N/0FrX/wACF/xoAtUV&#10;V/tvRv8AoLWv/gQv+NH9t6N/0FrX/wACF/xoAtUVV/tvRv8AoLWv/gQv+NH9t6N/0FrX/wACF/xo&#10;AfqP/Hof99P/AEIVPWff6xpD2xVdUtz8y9J1/vD3qb+29G/6C1r/AOBC/wCNAFqiqv8Abejf9Ba1&#10;/wDAhf8AGj+29G/6C1r/AOBC/wCNAFqiqv8Abejf9Ba1/wDAhf8AGj+29G/6C1r/AOBC/wCNAEl/&#10;/wAeM3/XFv5VJH/q1/3ap32s6Q1lMq6rbEmJgAJ154+tPj1rR/LX/ibWv3f+fhf8aALdFVf7b0b/&#10;AKC1r/4EL/jR/bejf9Ba1/8AAhf8aALVFVf7b0b/AKC1r/4EL/jR/bejf9Ba1/8AAhf8aALR6VX0&#10;n/kGQf8AXJf5U061o+P+Qta/+BC/41BpmsaQmnwo+qW6sI1BBmXjj60AaNFVf7b0b/oLWv8A4EL/&#10;AI0f23o3/QWtf/Ahf8aALVFVf7b0b/oLWv8A4EL/AI0f23o3/QWtf/Ahf8aALVVtK/49m/67yf8A&#10;oZpP7b0b/oLWv/gQv+NV9M1jSUt2V9Ut1PnSHmZf7596ANKiqv8Abejf9Ba1/wDAhf8AGj+29G/6&#10;C1r/AOBC/wCNAFqiqv8Abejf9Ba1/wDAhf8AGj+29G/6C1r/AOBC/wCNAFqq1h/rrr/r4/8AZVpP&#10;7b0b/oLWv/gQv+NV7HWNJWW5LapbjdPkfvl5+Ue9AGlRVX+29G/6C1r/AOBC/wCNH9t6N/0FrX/w&#10;IX/GgC1RVX+29G/6C1r/AOBC/wCNH9t6N/0FrX/wIX/GgC1VeH/kIz/7if1pv9t6N/0FrX/wIX/G&#10;oIdY0kX8znVLfaVXB85eevvQBo0VV/tvRv8AoLWv/gQv+NH9t6N/0FrX/wACF/xoAtUVV/tvRv8A&#10;oLWv/gQv+NFAFjyov+eS/wDfNHlRf88l/wC+adRQA3yYv+eS/wDfNVZIYhq0P7pf9RJ/D7rVyq0v&#10;/IWh/wCuEn81oAn8qL/nkv8A3zR5UX/PJf8AvmnUUAN8qL/nkv8A3zR5UX/PJf8AvmnUUAN8qL/n&#10;kv8A3zVe8hi+02o8tf8AWn+H/ZNWqr3f/H1a/wDXU/8AoBoAmEMQGPKX/vmjyov+eS/9806igBvl&#10;Rf8APJf++aPKi/55L/3zTqKAG+VF/wA8l/75qC/hi2R/u1/16fw/7VWagv8A7kf/AF3T/wBCoAlE&#10;MX/PJf8Avmjyov8Ankv/AHzTqKAG+VF/zyX/AL5o8qL/AJ5L/wB806igBvlRf88l/wC+ag1GGL7F&#10;IfLX7v8AdqzUOo/8eMn+7QBJ5UX/ADyX/vmjyov+eS/9806igBvlRf8APJf++aPKi/55L/3zTqKA&#10;G+VF/wA8l/75qO8ii+yS/ul/1bfw+1TVHef8ec3/AFzb+VADbOGIWkf7tf8AVr/D7VJ5UX/PJf8A&#10;vmm2n/HrH/1zX+VSUAN8qL/nkv8A3zR5UX/PJf8AvmnUUAN8qL/nkv8A3zR5MR/5ZL/3zTqKAKej&#10;wxDTIf3a/c/u1a8qL/nkv/fNQaP/AMgyH/cqzQA3yov+eS/980eVF/zyX/vmnUUAN8qL/nkv/fNB&#10;hi/55r/3zTqKAKelQxeTIfLX/j5l/h/2zVryov8Ankv/AHzVfSv9TL/19S/+hmrVADfKi/55L/3z&#10;R5UX/PJf++adRQA3yov+eS/980eVF/zyX/vmnUUAVbOGI3N1+7X/AF4/h/6ZpVjyov8Ankv/AHzU&#10;Nn/x83f/AF3H/otKsUAN8qL/AJ5L/wB80eVF/wA8l/75p1FADfKi/wCeS/8AfNHlRf8APJf++adR&#10;QBVihiGpzDy1/wCPeP8Ah93qx5UX/PJf++ahj/5Ck3/XvH/6E9WKAG+VF/zyX/vmjyov+eS/9806&#10;igBvlRf88l/75o8qL/nkv/fNOooAqywxHUoR5a/6mT+H/aSrHkxf88l/75qKT/kJQ/8AXCT/ANCS&#10;p6AG+VF/zyX/AL5o8qL/AJ5L/wB806igBvlRf88l/wC+aPKi/wCeS/8AfNOooAp3kUX9pWY8tfvP&#10;/D/s1a8qL/nkv/fNV7z/AJCVn/vSf+g1aoAb5UX/ADyX/vmjyov+eS/9806igBvlRf8APJf++aPK&#10;i/55L/3zTqKAKepQxB7UiJf+Ppf4fY1a8qL/AJ5L/wB81X1P71r/ANfS/wAjVqgBvlRf88l/75o8&#10;qL/nkv8A3zTqKAG+VF/zyX/vmjyov+eS/wDfNOooApa5FGNOJEa/66P+H/potWxDEP8Alkv/AHzV&#10;XXP+Qcf+u0X/AKMWrlADfKi/55L/AN80eVF/zyX/AL5p1FADfKi/55L/AN80eVF/zyX/AL5p1FAF&#10;PWoov7Huz5S/8e0n8P8AsmrEcMQRf3S9P7tQ61/yBrv/AK9ZP/QTVlPuD6UAJ5UX/PJf++aPKi/5&#10;5L/3zTqKAG+VF/zyX/vmjyov+eS/9806igBpgiP/ACyX/vmq2jRRf2Ra5jX/AI9o/wCH/ZFW6raN&#10;/wAge1/69o//AEEUAT+VF/zyX/vmjyov+eS/9806igBvlRf88l/75o8qL/nkv/fNOooAb5UX/PJf&#10;++aq6VDEbZiY1/4+Zv4f+mrVcqtpX/Hq3/XzN/6NagCfyov+eS/980eVF/zyX/vmnUUAN8qL/nkv&#10;/fNHlRf88l/75p1FADfJi/55L/3zVTS4o/MvMov/AB9H+H/ZWrtVNL/1l5/19t/6CtAFnyov+eS/&#10;980eVF/zyX/vmnUUAN8qL/nkv/fNHlRf88l/75p1FADfKi/55L/3zVSzhiGqXg8pf+Wf8P8As1dq&#10;pZ/8hS8/7Z/+g0AWfKi/55L/AN80eVF/zyX/AL5p1FADfKi/55L/AN80eVF/zyX/AL5p1FADfKi/&#10;55L/AN81TWKI69IPLX/j0T+H/aar1U1/5D0n/Xmn/oTUAWvKi/55L/3zR5UX/PJf++adRQA3yov+&#10;eS/980eVF/zyX/vmnUUAN8qL/nkv/fNVZYYzq8I2L/x7y/w/7UdXKrS/8hiD/r2l/wDQo6AJ/Ki/&#10;55L/AN80eVF/zyX/AL5p1FADfKi/55L/AN80eVF/zyX/AL5p1FADfKi/55L/AN81VvoohdWf7tf+&#10;Po/w/wDTJ6uVVv8A/j6sv+vo/wDoqSgCx5UX/PJf++aPKi/55L/3zTqKAG+VF/zyX/vmjyov+eS/&#10;9806igBvlRf88l/75qrrEUX2aPEa/wDH1D/D/wBNFq5VXWP+PaP/AK+of/Ri0AWPJi/55L/3zR5U&#10;X/PJf++adRQA3yov+eS/980eVF/zyX/vmnUUAN8qL/nkv/fNU9eiiGjXBEa/6o/w1eqnr/8AyBrn&#10;/riaALQhi/55L/3zR5UX/PJf++adRQA3yov+eS/980eVF/zyX/vmnUUAN8qL/nkv/fNRXsMRs5f3&#10;S/6tv4fap6jvP+POb/rm38qAI9Phi+wQHy1/1K/w+1TeVF/zyX/vmo9O/wCQfB/1xX+VTUAN8qL/&#10;AJ5L/wB80eVF/wA8l/75p1FADfKi/wCeS/8AfNHkxf8APJf++adRQBV0iGP+zYf3a/6v+7Vjyov+&#10;eS/981DpH/INh/651YoAb5UX/PJf++aPKi/55L/3zTqKAG+VF/zyX/vmgwxEf6tf++adRQBV02KL&#10;7O2Y1/4+Jf4f+mjVY8qL/nkv/fNQ6b/x7t/18S/+jGqxQA3yov8Ankv/AHzR5UX/ADyX/vmnUUAN&#10;8qL/AJ5L/wB80eVF/wA8l/75p1FAFW0giNxdZjX/AI+B/D/0zSrHkxf88l/75qGz/wCPi6/6+B/6&#10;LSrFADfKi/55L/3zR5UX/PJf++adRQA3yov+eS/980eVF/zyX/vmnUUAU4YYv7WuP3a/6mL+H3er&#10;XlRf88l/75qCH/kLXH/XCL+b1ZoAb5UX/PJf++aPKi/55L/3zTqKAG+VF/zyX/vmjyov+eS/9806&#10;igCm0MQ1eP8AdL/x7P8Aw/7S1a8qL/nkv/fNQP8A8hiP/r2f/wBCWrNADfKi/wCeS/8AfNHlRf8A&#10;PJf++adRQA3yov8Ankv/AHzR5UX/ADyX/vmnUUAU7yGL7faDyl+8/wDD/smrXkxf88l/75qvd/8A&#10;IQtP95//AEE1aoAb5UX/ADyX/vmjyov+eS/9806igBvlRf8APJf++aPKi/55L/3zTqKAKmowxZg/&#10;dr/x8L/D9as+TF/zyX/vmodQ62//AF8L/WrFADfKi/55L/3zR5UX/PJf++adRQA3yov+eS/980eV&#10;F/zyX/vmnUUAVtRhi+ykiNfvp/D/ALQqfyov+eS/981FqP8Ax6H/AH0/9CFT0AN8qL/nkv8A3zR5&#10;UX/PJf8AvmnUUAN8qL/nkv8A3zR5UX/PJf8AvmnUUAV7+KL7DN+6X/Ut/D7VJFBEI1/dr93+7Tb/&#10;AP48Zv8Ari38qkj/ANWv+7QAeVF/zyX/AL5o8qL/AJ5L/wB806igBvlRf88l/wC+aPKi/wCeS/8A&#10;fNOooAa0MRUjyl/75qvpUMX9mwExr/ql/h9qtHpVfSf+QZB/1yX+VAE3lRf88l/75o8qL/nkv/fN&#10;OooAb5UX/PJf++aPKi/55L/3zTqKAG+TF/zyX/vmq2lQxfZWHlL/AK6T+H/bNW6raV/x7N/13k/9&#10;DNAE/lRf88l/75o8qL/nkv8A3zTqKAG+VF/zyX/vmjyov+eS/wDfNOooAb5UX/PJf++arWMURmus&#10;xL/x8f3f9lat1WsP9ddf9fH/ALKtAE/lRf8APJf++aPKi/55L/3zTqKAG+VF/wA8l/75o8qL/nkv&#10;/fNOooAb5UX/ADyX/vmq8EMX9ozjy1+6n8P1q1VeH/kIz/7if1oAm8qL/nkv/fNHlRf88l/75p1F&#10;ADfKi/55L/3zRTqKACiiigAqtL/yFof+uEn81qzVaX/kLQ/9cJP5rQBZooooAKKKKACq93/x9Wv/&#10;AF1P/oBqxVe7/wCPq1/66n/0A0AWKKKKACiiigAqC/8AuR/9d0/9CqeoL/7kf/XdP/QqAJ6KKKAC&#10;iiigAqHUf+PGT/dqaodR/wCPGT/doAmooooAKKKKACo7z/jzm/65t/KpKjvP+POb/rm38qAC0/49&#10;Y/8Armv8qkqO0/49Y/8Armv8qkoAKKKKACiiigCto/8AyDIf9yrNVtH/AOQZD/uVZoAKKKKACiii&#10;gCrpX+pl/wCvqX/0M1aqrpX+pl/6+pf/AEM1aoAKKKKACiiigCvZ/wDHzd/9dx/6LSrFV7P/AI+b&#10;v/ruP/RaVYoAKKKKACiiigCvH/yFJv8Ar3j/APQnqxVeP/kKTf8AXvH/AOhPVigAooooAKKKKAIJ&#10;P+QlD/1wk/8AQkqeoJP+QlD/ANcJP/QkqegAooooAKKKKAKt5/yErP8A3pP/AEGrVVbz/kJWf+9J&#10;/wCg1aoAKKKKACiiigCrqf3rX/r6X+Rq1VXU/vWv/X0v8jVqgAooooAKKKKAKeuf8g4/9dov/Ri1&#10;cqnrn/IOP/XaL/0YtXKACiiigAooooAq61/yBrv/AK9ZP/QTVlPuD6VW1r/kDXf/AF6yf+gmrKfc&#10;H0oAWiiigAooooAKraN/yB7X/r2j/wDQRVmq2jf8ge1/69o//QRQBZooooAKKKKACq2lf8erf9fM&#10;3/o1qs1W0r/j1b/r5m/9GtQBZooooAKKKKACqml/6y8/6+2/9BWrdVNL/wBZef8AX23/AKCtAFui&#10;iigAooooAKqWf/IUvP8Atn/6DVuqln/yFLz/ALZ/+g0AW6KKKACiiigAqmv/ACHpP+vNP/Qmq5VN&#10;f+Q9J/15p/6E1AFyiiigAooooAKrS/8AIYg/69pf/Qo6s1Wl/wCQxB/17S/+hR0AWaKKKACiiigA&#10;qrf/APH1Zf8AX0f/AEVJVqqt/wD8fVl/19H/ANFSUAWqKKKACiiigAqrrH/HtH/19Q/+jFq1VXWP&#10;+PaP/r6h/wDRi0AWqKKKACiiigAqnr//ACBrn/riauVT1/8A5A1z/wBcTQBcooooAKKKKACo7z/j&#10;zm/65t/KpKjvP+POb/rm38qAG6d/yD4P+uK/yqaodO/5B8H/AFxX+VTUAFFFFABRRRQBX0j/AJBs&#10;P/XOrFV9I/5BsP8A1zqxQAUUUUAFFFFAFfTf+Pdv+viX/wBGNViq+m/8e7f9fEv/AKMarFABRRRQ&#10;AUUUUAV7P/j4uv8Ar4H/AKLSrFV7P/j4uv8Ar4H/AKLSrFABRRRQAUUUUAVof+Qtcf8AXCL+b1Zq&#10;tD/yFrj/AK4RfzerNABRRRQAUUUUAVn/AOQxH/17P/6EtWarP/yGI/8Ar2f/ANCWrNABRRRQAUUU&#10;UAVbv/kIWn+8/wD6CatVVu/+Qhaf7z/+gmrVABRRRQAUUUUAV9Q62/8A18L/AFqxVfUOtv8A9fC/&#10;1qxQAUUUUAFFFFAEGo/8eh/30/8AQhU9Qaj/AMeh/wB9P/QhU9ABRRRQAUUUUAQ3/wDx4zf9cW/l&#10;Ukf+rX/dqO//AOPGb/ri38qkj/1a/wC7QA6iiigAooooAD0qvpP/ACDIP+uS/wAqsHpVfSf+QZB/&#10;1yX+VAFiiiigAooooAKraV/x7N/13k/9DNWaraV/x7N/13k/9DNAFmiiigAooooAKrWH+uuv+vj/&#10;ANlWrNVrD/XXX/Xx/wCyrQBZooooAKKKKACq8P8AyEZ/9xP61YqvD/yEZ/8AcT+tAFiiiigAoooo&#10;AKKKKACq0v8AyFof+uEn81qzVaU/8TaH/rhJ/NaALNFFFABRRRQAVXu/+Pq1/wCup/8AQDViq94c&#10;XVr/ANdG/wDQDQBYooBz0ooAKKKKACoL/wC5H/13T/0Kp6r6gcJH/wBdk/nQBYooBzzRQAUUUUAF&#10;Q6j/AMeMn+7U1V9RJ+xSjH8NAFiiiigAooooAKjvP+POb/rm38qkqO8/485f+ubfyoALT/j1j/65&#10;r/KpKjszm1j/AOua/wAqkoAKKKKACiijNAFbR/8AkGQ/7lWaraOf+JZD/uVZoAKKKKACiijPOKAK&#10;ulf6mX/r6l/9DNWqq6WcRS/9fMv/AKGatUAFFFFABRRRQBXs/wDj5u/+u4/9FpViq9kc3V1j/nuv&#10;/otKsUAFFFFABRRRQBXj/wCQpN/17x/+hPViq8f/ACFJv+veP/0J6sUAFFFFABRRRQBBJ/yEof8A&#10;rhJ/6ElT1XlONShz/wA8JP5pVigAooooAKKKKAKt5/yErP8A3pP/AEGrVVLw/wDEzs/95/8A0Grd&#10;ABRRRQAUUUUAVdT+9a/9fS/yNWqq6mRvtf8Ar6X+Rq1QAUUUUAFFFFAFPXP+Qcf+u0X/AKMWrlU9&#10;c/5Bx/67Rf8AoxauA56UAFFFFABRRRQBV1r/AJA13/16yf8AoJqyn3B9Kra2caNd/wDXtJ/6CasR&#10;k7BkdqAHUUUUAFFFFABVbRv+QPa/9e0f/oIqyTjrVbRv+QRa/wDXtH/6CKALNFFFABRRRQAVW0r/&#10;AI9W/wCvmb/0a1Waq6Uf9GYf9PM3/o1qALVFFFABRRRQAVU0v/WXn/X23/oK1bqnpRBlvMf8/Z/9&#10;BWgC5RRRQAUUUUAFVLP/AJCl5/2z/wDQatk4qnZn/iaXnH/PP/0GgC5RRRQAUUUUAFU1/wCQ9J/1&#10;5p/6E1XKpqR/b0n/AF5p/wChNQBcooooAKKKKACq0v8AyGIP+vaX/wBCjqzVWVsaxBkf8u8v/oUd&#10;AFqiiigAooooAKq3/wDx9WX/AF9H/wBFSVaqretm7suP+Xpv/RUlAFqiiigAooooAKq6x/x7R/8A&#10;X1D/AOjFq1VTWT/o0f8A19Q/+jFoAt0UUUAFFFFABVPX/wDkDXP/AFxNXKp6/n+xrkY/5YmgC5RR&#10;nPSigAooooAKjvP+POb/AK5t/KpKivTizl/65t/KgBNO/wCQfB/1xX+VTVDpx/0CAf8ATFf5VNQA&#10;UUUUAFFFFAFfSP8AkGw/9c6sVW0g/wDEth/65irNABRRRQAUUUUAV9N/492/6+Jf/RjVYqvpp/0d&#10;h/08S/8AoxqsUAFFFFABRRRQBXs/+Pi6/wCvgf8AotKsVXtD/pN0Mf8ALwP/AEWlWKACiiigAooo&#10;oArQ/wDIWuP+uEX83qzVWE/8Te4/64xfzerVABRRRQAUUUUAVn/5DEf/AF7P/wChLVmqrHOsR/8A&#10;Xs//AKEtWqACiiigAooooAq3f/IQtP8Aef8A9BNWqq3hxf2mf7z/APoJq1QAUUUUAFFFFAFfUOtv&#10;/wBfC/1qxVfUetv/ANfC/wBasZoAKKKKACiiigCDUf8Aj0P++n/oQqeoNR/49T/vr/6EKnoAKKKK&#10;ACiiigCG/wD+PGb/AK4t/KpI/wDVr/u1Hf8A/HjN/wBcW/lUkRBjXH92gB1FFFABRRRQAHpVfSf+&#10;QZB/1yX+VTscLUGk/wDINg/65L/KgCxRRRQAUUUUAFVtK/49m/67yf8AoZqyTjrVbSv+PZv+u8n/&#10;AKGaALNFFFABRRRQAVWsP9ddf9fH/sq1ZqtYf666z/z8f+yrQBZooooAKKKKACq8P/IRn/3E/rVi&#10;q8B/4mM3+4n9aALFFFFABRRRQBV/sLRP+gNa/wDgOv8AhR/YWif9Aa1/8B1/wq1RQBV/sLRP+gNa&#10;/wDgOv8AhVeTRdHGpwxjSbXaYXJX7OuDyvtWlVaX/kLQ/wDXCT+a0AJ/YWif9Aa1/wDAdf8ACj+w&#10;tE/6A1r/AOA6/wCFWqKAKv8AYWif9Aa1/wDAdf8ACj+wtE/6A1r/AOA6/wCFWqKAKv8AYWif9Aa1&#10;/wDAdf8ACq91omjLc24XSLUbpCG/0deflPtWlVe7/wCPq1/66n/0A0AN/sLRP+gNa/8AgOv+FH9h&#10;aJ/0BrX/AMB1/wAKtUUAVf7C0T/oDWv/AIDr/hR/YWif9Aa1/wDAdf8ACrVFAFX+wtE/6A1r/wCA&#10;6/4VBe6JoyrGV0m1H75Bxbr6/StGoL/7kf8A13T/ANCoAZ/YWif9Aa1/8B1/wo/sLRP+gNa/+A6/&#10;4VaooAq/2Fon/QGtf/Adf8KP7C0T/oDWv/gOv+FWqKAKv9haJ/0BrX/wHX/Cob/RNGSzkZNItQdv&#10;UW6/4VoVDqP/AB4yf7tAEf8AYWif9Aa1/wDAdf8ACj+wtE/6A1r/AOA6/wCFWqKAKv8AYWif9Aa1&#10;/wDAdf8ACj+wtE/6A1r/AOA6/wCFWqKAKv8AYWif9Aa1/wDAdf8ACo7vQ9FW1kZdHtQRG2D9nX0+&#10;lXqjvP8Ajzm/65t/KgCra6HorW0bNpFqf3a9bdfT6VJ/YWif9Aa1/wDAdf8ACprT/j1j/wCua/yq&#10;SgCr/YWif9Aa1/8AAdf8KP7C0T/oDWv/AIDr/hVqigCr/YWif9Aa1/8AAdf8KP7C0T/oD2v/AIDr&#10;/hVqigDN0nRNHfToXk0m2ZivLNApJ/SrH9haJ/0BrX/wHX/Cl0f/AJBkP+5VmgCr/YWif9Aa1/8A&#10;Adf8KP7C0T/oDWv/AIDr/hVqigCr/YWif9Aa1/8AAdf8KP7B0M9dGtf/AAHX/CrVFAGZpui6O8Uh&#10;fSbZsXEgG6BegY8dKs/2Fon/AEBrX/wHX/CjSv8AUy/9fUv/AKGatUAVf7C0T/oDWv8A4Dr/AIUf&#10;2Fon/QGtf/Adf8KtUUAVf7C0T/oDWv8A4Dr/AIUf2Fon/QGtf/Adf8KtUUAZtpomjNcXStpFqdsw&#10;C5t14+RfarH9haJ/0BrX/wAB1/wp1n/x83f/AF3H/otKsUAVf7C0T/oDWv8A4Dr/AIUf2Fon/QGt&#10;f/Adf8KtUUAVf7C0T/oDWv8A4Dr/AIUf2Fon/QGtf/Adf8KtUUAZ0eiaN/aMyHSbXaIYyF+zrxy/&#10;tU/9haJ/0BrX/wAB1/wp0f8AyFJv+veP/wBCerFAFX+wtE/6A1r/AOA6/wCFH9haJ/0BrX/wHX/C&#10;rVFAFX+wtE/6A1r/AOA6/wCFH9haJ/0BrX/wHX/CrVFAGfJomjf2hEg0i12mGQlfs688p7VN/YWi&#10;f9Aa1/8AAdf8KfJ/yEof+uEn/oSVPQBV/sLRP+gNa/8AgOv+FH9haJ/0BrX/AMB1/wAKtUUAVf7C&#10;0T/oDWv/AIDr/hR/YWif9Aa1/wDAdf8ACrVFAGXd6Lo41C1RdJtgrF9wEC8/L9Ktf2Fon/QGtf8A&#10;wHX/AAovP+QlZ/70n/oNWqAKv9haJ/0BrX/wHX/Cj+wtE/6A1r/4Dr/hVqigCr/YWif9Aa1/8B1/&#10;wo/sLRP+gNa/+A6/4VaooAy9R0XR0NuE0m2XdcqG2wLyMH2q1/YWif8AQGtf/Adf8KNT+9a/9fS/&#10;yNWqAKv9haJ/0BrX/wAB1/wo/sLRP+gNa/8AgOv+FWqKAKv9haJ/0BrX/wAB1/wo/sLRP+gNa/8A&#10;gOv+FWqKAMvWdG0eKwLx6TbK3mxjKwKP419qtDQtEAx/Y9r/AOA6/wCFN1z/AJBx/wCu0X/oxauU&#10;AVf7C0T/AKA1r/4Dr/hR/YWif9Aa1/8AAdf8KtUUAVf7C0T/AKA1r/4Dr/hR/YWif9Aa1/8AAdf8&#10;KtUUAZmsaLo8ek3Ukek2ystu5Vlt1BB2n2qdNC0TaP8AiTWvT/n3X/Cna1/yBrv/AK9ZP/QTVlPu&#10;D6UAVv7C0T/oDWv/AIDr/hR/YWif9Aa1/wDAdf8ACrVFAFX+wtE/6A1r/wCA6/4Uf2Fon/QGtf8A&#10;wHX/AAq1RQBU/sHRD/zB7X/wHX/CoNJ0XR5NKtZJNJtWZrdCzNbrknaPatKq2jf8ge1/69o//QRQ&#10;An9haJ/0BrX/AMB1/wAKP7C0T/oDWv8A4Dr/AIVaooAq/wBhaJ/0BrX/AMB1/wAKP7C0T/oDWv8A&#10;4Dr/AIVaooAq/wBhaJ/0BrX/AMB1/wAKrabomjSW7M+k2zH7RKOYF6CRgB09K06raV/x6t/18zf+&#10;jWoAT+wtE/6A1r/4Dr/hR/YWif8AQGtf/Adf8KtUUAVf7C0T/oDWv/gOv+FH9haJ/wBAa1/8B1/w&#10;q1RQBV/sLRP+gNa/+A6/4VV03RdHeS636TbNtuiF3QLwNq+1alVNL/1l5/19t/6CtAC/2Fon/QGt&#10;f/Adf8KP7C0T/oDWv/gOv+FWqKAKv9haJ/0BrX/wHX/Cj+wtE/6A1r/4Dr/hVqigCr/YWif9Aa1/&#10;8B1/wqraaLo7aldRtpNsVXy9qmBeOPpWpVSz/wCQpef9s/8A0GgBf7C0T/oDWv8A4Dr/AIUf2Fon&#10;/QGtf/Adf8KtUUAVf7C0T/oDWv8A4Dr/AIUf2Fon/QGtf/Adf8KtUUAVf7C0T/oDWv8A4Dr/AIVV&#10;XRtHOtSRf2Vbbfsqnb5C4zubnpWpVNf+Q9J/15p/6E1ADv7C0T/oDWv/AIDr/hR/YWif9Aa1/wDA&#10;df8ACrVFAFX+wtE/6A1r/wCA6/4Uf2Fon/QGtf8AwHX/AAq1RQBV/sLRP+gNa/8AgOv+FV5dF0Ya&#10;rCg0m22m3lJX7OuCd0ft7mtKq0v/ACGIP+vaX/0KOgBP7C0T/oDWv/gOv+FH9haJ/wBAa1/8B1/w&#10;q1RQBV/sLRP+gNa/+A6/4Uf2Fon/AEBrX/wHX/CrVFAFX+wtE/6A1r/4Dr/hVa90TR0ubNV0m2Aa&#10;4Ib9wvI8tzzx6itOqt//AMfVl/19H/0VJQAf2Fon/QGtf/Adf8KP7C0T/oDWv/gOv+FWqKAKv9ha&#10;J/0BrX/wHX/Cj+wtE/6A1r/4Dr/hVqigCr/YWif9Aa1/8B1/wqrqui6PHbxtHpNqp+1Qj5bdehkU&#10;EdPStSqusf8AHtH/ANfUP/oxaAD+wtEH/MHtf/Adf8KP7C0T/oDWv/gOv+FWqKAKv9haJ/0BrX/w&#10;HX/Cj+wtE/6A1r/4Dr/hVqigCr/YWif9Aa1/8B1/wqrrejaPFpNxJFpNsrLESrLAoI/StSqev/8A&#10;IGuf+uJoAcNC0Qf8we1/8B1/wo/sLRP+gNa/+A6/4VaooAq/2Fon/QGtf/Adf8KP7C0T/oDWv/gO&#10;v+FWqKAKv9haJ/0BrX/wHX/Co7vQ9FW1kddItQRG2MW6+n0q9Ud5/wAec3/XNv5UAU7DQ9GaxhZ9&#10;JtmJiUktAvPH0qb+wtE/6A1r/wCA6/4VJp3/ACD4P+uK/wAqmoAq/wBhaJ/0BrX/AMB1/wAKP7C0&#10;T/oDWv8A4Dr/AIVaooAq/wBhaJ/0BrX/AMB1/wAKP7C0P/oDWv8A4Dr/AIVaooAzdK0TRn06Fn0m&#10;2YlOS1uvP6VY/sLRP+gNa/8AgOv+FO0j/kGw/wDXOrFAFX+wtE/6A1r/AOA6/wCFH9haJ/0BrX/w&#10;HX/CrVFAFX+wtE/6A1r/AOA6/wCFH9haJ/0BrX/wHX/CrVFAGdp+iaM8DF9JtW/fSDm3X++3tU/9&#10;haJ/0BrX/wAB1/wp2m/8e7f9fEv/AKMarFAFX+wtE/6A1r/4Dr/hR/YWif8AQGtf/Adf8KtUUAVf&#10;7C0T/oDWv/gOv+FH9haJ/wBAa1/8B1/wq1RQBm2uiaM090G0m2+WYBf9HXj5F9qsf2Fon/QGtf8A&#10;wHX/AAp1n/x8XX/XwP8A0WlWKAKv9haJ/wBAa1/8B1/wo/sLRP8AoDWv/gOv+FWqKAKv9haJ/wBA&#10;a1/8B1/wo/sLRP8AoDWv/gOv+FWqKAM2LRdHOpzxnSbXasMZC/Z1wOX9qsf2Fon/AEBrX/wHX/Cl&#10;h/5C1x/1wi/m9WaAKv8AYWif9Aa1/wDAdf8ACj+wtE/6A1r/AOA6/wCFWqKAKv8AYWif9Aa1/wDA&#10;df8ACj+wtE/6A1r/AOA6/wCFWqKAM1tE0YarHGNJtdv2dzt+zrjO5eelWP7C0T/oDWv/AIDr/hSv&#10;/wAhiP8A69n/APQlqzQBV/sLRP8AoDWv/gOv+FH9haJ/0BrX/wAB1/wq1RQBV/sLRP8AoDWv/gOv&#10;+FH9haJ/0BrX/wAB1/wq1RQBmXWi6Ot9aquk2wDM24C3Xn5T7VZ/sLRP+gNa/wDgOv8AhRd/8hC0&#10;/wB5/wD0E1aoAq/2Fon/AEBrX/wHX/Cj+wtE/wCgNa/+A6/4VaooAq/2Fon/AEBrX/wHX/Cj+wtE&#10;/wCgNa/+A6/4VaooAzb/AEXRk8nbpNqM3Cg4t156+1WP7C0T/oDWv/gOv+FO1Drb/wDXwv8AWrFA&#10;FX+wtE/6A1r/AOA6/wCFH9haJ/0BrX/wHX/CrVFAFX+wtE/6A1r/AOA6/wCFH9haJ/0BrX/wHX/C&#10;rVFAGdf6JoyWxdNJtQdy9Ldf7w9qn/sLRP8AoDWv/gOv+FP1H/j0P++n/oQqegCr/YWif9Aa1/8A&#10;Adf8KP7C0T/oDWv/AIDr/hVqigCr/YWif9Aa1/8AAdf8KP7C0T/oDWv/AIDr/hVqigDPvdE0VbKZ&#10;l0i1BEbEEW68cfSpI9C0TYp/sa1+7/z7r/hU1/8A8eM3/XFv5VJH/q1/3aAK/wDYWif9Aa1/8B1/&#10;wo/sLRP+gNa/+A6/4VaooAq/2Fon/QGtf/Adf8KP7C0T/oDWv/gOv+FWqKAKh0LRMf8AIGtf/Adf&#10;8Kg0zRNGfToXfSLVmMYJLW68/pWkelV9J/5BkH/XJf5UAN/sLRP+gNa/+A6/4Uf2Fon/AEBrX/wH&#10;X/CrVFAFX+wtE/6A1r/4Dr/hR/YWif8AQGtf/Adf8KtUUAVf7C0T/oDWv/gOv+FV9N0XR5LdmfSb&#10;Vj50g+a3X++fatKq2lf8ezf9d5P/AEM0AJ/YWif9Aa1/8B1/wo/sLRP+gNa/+A6/4VaooAq/2Fon&#10;/QGtf/Adf8KP7C0T/oDWv/gOv+FWqKAKv9haJ/0BrX/wHX/Cq9lomjvNcB9Ktjtnwv7heBtX2rSq&#10;tYf666/6+P8A2VaAE/sLRP8AoDWv/gOv+FH9haJ/0BrX/wAB1/wq1RQBV/sLRP8AoDWv/gOv+FH9&#10;haJ/0BrX/wAB1/wq1RQBV/sLRP8AoDWv/gOv+FV4dE0Y38yHSLXAVcD7OvHX2rSqvD/yEZ/9xP60&#10;AN/sLRP+gNa/+A6/4Uf2Fon/AEBrX/wHX/CrVFAFX+wtE/6A1r/4Dr/hRVqigAooooAKrS/8haH/&#10;AK4SfzWrNVpf+QtD/wBcJP5rQBZooooAKKKKACq93/x9Wv8A11P/AKAasVXu/wDj6tf+up/9ANAF&#10;iiiigAooooAKgv8A7kf/AF3T/wBCqeoL/wC5H/13T/0KgCeiiigAooooAKh1H/jxk/3amqHUf+PG&#10;T/doAmooooAKKKKACo7z/jzm/wCubfyqSo7z/jzm/wCubfyoALT/AI9Y/wDrmv8AKpKjtP8Aj1j/&#10;AOua/wAqkoAKKKKACiiigCto/wDyDIf9yrNVtH/5BkP+5VmgAooooAKKKKAKulf6mX/r6l/9DNWq&#10;q6V/qZf+vqX/ANDNWqACiiigAooooAr2f/Hzd/8AXcf+i0qxVez/AOPm7/67j/0WlWKACiiigAoo&#10;ooArx/8AIUm/694//QnqxVeP/kKTf9e8f/oT1YoAKKKKACiiigCCT/kJQ/8AXCT/ANCSp6gk/wCQ&#10;lD/1wk/9CSp6ACiiigAooooAq3n/ACErP/ek/wDQatVVvP8AkJWf+9J/6DVqgAooooAKKKKAKup/&#10;etf+vpf5GrVVdT+9a/8AX0v8jVqgAooooAKKKKAKeuf8g4/9dov/AEYtXKp65/yDj/12i/8ARi1c&#10;oAKKKKACiiigCrrX/IGu/wDr1k/9BNWU+4PpVbWv+QNd/wDXrJ/6Casp9wfSgBaKKKACiiigAqto&#10;3/IHtf8Ar2j/APQRVmq2jf8AIHtf+vaP/wBBFAFmiiigAooooAKraV/x6t/18zf+jWqzVbSv+PVv&#10;+vmb/wBGtQBZooooAKKKKACqml/6y8/6+2/9BWrdVNL/ANZef9fbf+grQBbooooAKKKKACqln/yF&#10;Lz/tn/6DVuqln/yFLz/tn/6DQBbooooAKKKKACqa/wDIek/680/9CarlU1/5D0n/AF5p/wChNQBc&#10;ooooAKKKKACq0v8AyGIP+vaX/wBCjqzVaX/kMQf9e0v/AKFHQBZooooAKKKKACqt/wD8fVl/19H/&#10;ANFSVaqrf/8AH1Zf9fR/9FSUAWqKKKACiiigAqrrH/HtH/19Q/8AoxatVV1j/j2j/wCvqH/0YtAF&#10;qiiigAooooAKp6//AMga5/64mrlU9f8A+QNc/wDXE0AXKKKKACiiigAqO8/485v+ubfyqSo7z/jz&#10;m/65t/KgBunf8g+D/riv8qmqHTv+QfB/1xX+VTUAFFFFABRRRQBX0j/kGw/9c6sVX0j/AJBsP/XO&#10;rFABRRRQAUUUUAV9N/492/6+Jf8A0Y1WKr6b/wAe7f8AXxL/AOjGqxQAUUUUAFFFFAFez/4+Lr/r&#10;4H/otKsVXs/+Pi6/6+B/6LSrFABRRRQAUUUUAVof+Qtcf9cIv5vVmq0P/IWuP+uEX83qzQAUUUUA&#10;FFFFAFZ/+QxH/wBez/8AoS1Zqs//ACGI/wDr2f8A9CWrNABRRRQAUUUUAVbv/kIWn+8//oJq1VW7&#10;/wCQhaf7z/8AoJq1QAUUUUAFFFFAFfUOtv8A9fC/1qxVfUOtv/18L/WrFABRRRQAUUUUAQaj/wAe&#10;h/30/wDQhU9Qaj/x6H/fT/0IVPQAUUUUAFFFFAEN/wD8eM3/AFxb+VSR/wCrX/dqO/8A+PGb/ri3&#10;8qkj/wBWv+7QA6iiigAooooAD0qvpP8AyDIP+uS/yqwelV9J/wCQZB/1yX+VAFiiiigAooooAKra&#10;V/x7N/13k/8AQzVmq2lf8ezf9d5P/QzQBZooooAKKKKACq1h/rrr/r4/9lWrNVrD/XXX/Xx/7KtA&#10;FmiiigAooooAKrw/8hGf/cT+tWKrw/8AIRn/ANxP60AWKKKKACiiigAooooAKrS/8haH/rhJ/Nas&#10;1Wl/5C0P/XCT+a0AWaKKKACiiigAqvd/8fVr/wBdT/6AasVXu/8Aj6tf+up/9ANAFiiiigAooooA&#10;Kgv/ALkf/XdP/QqnqC/+5H/13T/0KgCeiiigAooooAKh1H/jxk/3amqHUf8Ajxk/3aAJqKKKACii&#10;igAqO8/485v+ubfyqSo7z/jzm/65t/KgAtP+PWP/AK5r/KpKjtP+PWP/AK5r/KpKACiiigAooooA&#10;raP/AMgyH/cqzVbR/wDkGQ/7lWaACiiigAooooAq6V/qZf8Ar6l/9DNWqq6V/qZf+vqX/wBDNWqA&#10;CiiigAooooAr2f8Ax83f/Xcf+i0qxVez/wCPm7/67j/0WlWKACiiigAooooArx/8hSb/AK94/wD0&#10;J6sVXj/5Ck3/AF7x/wDoT1YoAKKKKACiiigCCT/kJQ/9cJP/AEJKnqCT/kJQ/wDXCT/0JKnoAKKK&#10;KACiiigCref8hKz/AN6T/wBBq1VW8/5CVn/vSf8AoNWqACiiigAooooAq6n961/6+l/katVV1P71&#10;r/19L/I1aoAKKKKACiiigCnrn/IOP/XaL/0YtXKp65/yDj/12i/9GLVygAooooAKKKKAKutf8ga7&#10;/wCvWT/0E1ZT7g+lVta/5A13/wBesn/oJqyn3B9KAFooooAKKKKACq2jf8ge1/69o/8A0EVZqto3&#10;/IHtf+vaP/0EUAWaKKKACiiigAqtpX/Hq3/XzN/6NarNVtK/49W/6+Zv/RrUAWaKKKACiiigAqpp&#10;f+svP+vtv/QVq3VTS/8AWXn/AF9t/wCgrQBbooooAKKKKACqln/yFLz/ALZ/+g1bqpZ/8hS8/wC2&#10;f/oNAFuiiigAooooAKpr/wAh6T/rzT/0JquVTX/kPSf9eaf+hNQBcooooAKKKKACq0v/ACGIP+va&#10;X/0KOrNVpf8AkMQf9e0v/oUdAFmiiigAooooAKq3/wDx9WX/AF9H/wBFSVaqrf8A/H1Zf9fR/wDR&#10;UlAFqiiigAooooAKq6x/x7R/9fUP/oxatVV1j/j2j/6+of8A0YtAFqiiigAooooAKp6//wAga5/6&#10;4mrlU9f/AOQNc/8AXE0AXKKKKACiiigAqO8/485v+ubfyqSo7z/jzm/65t/KgBunf8g+D/riv8qm&#10;qHTv+QfB/wBcV/lU1ABRRRQAUUUUAV9I/wCQbD/1zqxVfSP+QbD/ANc6sUAFFFFABRRRQBX03/j3&#10;b/r4l/8ARjVYqvpv/Hu3/XxL/wCjGqxQAUUUUAFFFFAFez/4+Lr/AK+B/wCi0qxVez/4+Lr/AK+B&#10;/wCi0qxQAUUUUAFFFFAFaH/kLXH/AFwi/m9WarQ/8ha4/wCuEX83qzQAUUUUAFFFFAFZ/wDkMR/9&#10;ez/+hLVmqz/8hiP/AK9n/wDQlqzQAUUUUAFFFFAFW7/5CFp/vP8A+gmrVVbv/kIWn+8//oJq1QAU&#10;UUUAFFFFAFfUOtv/ANfC/wBasVX1Drb/APXwv9asUAFFFFABRRRQBBqP/Hof99P/AEIVPUGo/wDH&#10;of8AfT/0IVPQAUUUUAFFFFAEN/8A8eM3/XFv5VJH/q1/3ajv/wDjxm/64t/KpI/9Wv8Au0AOoooo&#10;AKKKKAA9Kr6T/wAgyD/rkv8AKrB6VX0n/kGQf9cl/lQBYooooAKKKKACq2lf8ezf9d5P/QzVmq2l&#10;f8ezf9d5P/QzQBZooooAKKKKACq1h/rrr/r4/wDZVqzVaw/111/18f8Asq0AWaKKKACiiigAqvD/&#10;AMhGf/cT+tWKrw/8hGf/AHE/rQBYooooAKKKKAKv9jWn/Pa6/wDA6b/4qj+xrT/ntdf+B03/AMVV&#10;qigCr/Y1p/z2uv8AwOm/+KqvJpNsNTijMt1/qXP/AB+y+q991aVVpf8AkLQ/9cJP5rQAn9jWn/Pa&#10;6/8AA6b/AOKo/sa0/wCe11/4HTf/ABVWqKAKv9jWn/Pa6/8AA6b/AOKo/sa0/wCe11/4HTf/ABVW&#10;qKAKv9jWn/Pa6/8AA6b/AOKqvd6Rarc24E11zIR/x+y/3T/tVpVXu/8Aj6tf+up/9ANADBo9oRky&#10;3X/gdN/8VS/2Naf89rr/AMDpv/iqtUUAVf7GtP8Antdf+B03/wAVR/Y1p/z2uv8AwOm/+Kq1RQBV&#10;/sa0/wCe11/4HTf/ABVV77SLVUj2zXX+uQc30vr/AL1aVQX/ANyP/run/oVADP7GtP8Antdf+B0v&#10;/wAVR/Y1p/z2uv8AwOm/+Kq1RQBV/sa0/wCe11/4HTf/ABVH9jWn/Pa6/wDA6b/4qrVFAFX+xrT/&#10;AJ7XX/gdN/8AFVBqGk2y2cjLLdcL3vpT/wCzVo1DqP8Ax4yf7tAEf9jWn/Pa6/8AA6b/AOKo/sa0&#10;/wCe11/4HTf/ABVWqKAKv9jWn/Pa6/8AA6b/AOKo/sa0/wCe11/4HTf/ABVWqKAKv9jWn/Pa6/8A&#10;A6b/AOKqO80i1W0kYS3X+rbrfS+n+9V6o7z/AI85v+ubfyoAq2mkWzW0ZaW6/wBWv/L9L6f71Sf2&#10;Naf89rr/AMDpv/iqmtP+PWP/AK5r/KpKAKv9jWn/AD2uv/A6b/4qj+xrT/ntdf8AgdN/8VVqigCr&#10;/Y1p/wA9rr/wOm/+Ko/se0H/AC2uv/A6b/4qrVFAGZpOk2smmwu0t1kr2vZR+garP9jWn/Pa6/8A&#10;A6b/AOKpdH/5BkP+5VmgCr/Y1p/z2uv/AAOm/wDiqP7GtP8Antdf+B03/wAVVqigCr/Y1p/z2uv/&#10;AAOm/wDiqQ6Na44muv8AwOl/+Kq3RQBl6bpNs8MmZrr/AI+JBxeyj+M/7VWv7GtP+e11/wCB03/x&#10;VGlf6mX/AK+pf/QzVqgCr/Y1p/z2uv8AwOm/+Ko/sa0/57XX/gdN/wDFVaooAq/2Naf89rr/AMDp&#10;v/iqP7GtP+e11/4HTf8AxVWqKAM200i1a4uQZrr5ZgP+PyUfwL/tVY/sa0/57XX/AIHTf/FU6z/4&#10;+bv/AK7j/wBFpVigCr/Y1p/z2uv/AAOm/wDiqP7GtP8Antdf+B03/wAVVqigCr/Y1p/z2uv/AAOm&#10;/wDiqDo1p/z2uv8AwOl/+Kq1RQBmxaRbf2jKhluuIIz/AMf0vq/+1Vj+xrT/AJ7XX/gdN/8AFU6P&#10;/kKTf9e8f/oT1YoAq/2Naf8APa6/8Dpv/iqP7GtP+e11/wCB03/xVWqKAKv9jWn/AD2uv/A6b/4q&#10;j+xrT/ntdf8AgdN/8VVqigDOk0i1/tCJPOuv9TIf+P6X1T/aqcaNaf8APa6/8Dpf/iqfJ/yEof8A&#10;rhJ/6ElT0AVf7GtP+e11/wCB03/xVH9jWn/Pa6/8Dpv/AIqrVFAFX+xrT/ntdf8AgdN/8VR/Y1p/&#10;z2uv/A6b/wCKq1RQBl3elWy6jaoJLrBL/wDL7Ln7v+9xVoaPaf8APa6/8Dpv/iqLz/kJWf8AvSf+&#10;g1aoAq/2Naf89rr/AMDpv/iqP7GtP+e11/4HTf8AxVWqKAKv9jWn/Pa6/wDA6b/4qj+xrT/ntdf+&#10;B03/AMVVqigDL1HSrZGt8SXXNyo5vZfQ/wC1Vr+xrT/ntdf+B03/AMVRqf3rX/r6X+Rq1QBV/sa0&#10;/wCe11/4HTf/ABVH9jWn/Pa6/wDA6b/4qrVFAFX+xrT/AJ7XX/gdN/8AFUf2Naf89rr/AMDpv/iq&#10;tUUAZes6Tax2BZZbn/Wx/evJT/Gvq1Wv7GtMf666/wDA6X/4qm65/wAg4/8AXaL/ANGLVygCr/Y1&#10;p/z2uv8AwOm/+Ko/sa0/57XX/gdN/wDFVaooAq/2Naf89rr/AMDpv/iqP7GtP+e11/4HTf8AxVWq&#10;KAMzWNJtY9JunWa6+W3c/NeSkfdPYtU8ejWmwZmuun/P9L/8VTta/wCQNd/9esn/AKCasp9wfSgC&#10;t/Y1p/z2uv8AwOm/+Ko/sa0/57XX/gdN/wDFVaooAq/2Naf89rr/AMDpv/iqP7GtP+e11/4HTf8A&#10;xVWqKAKbaPa9BNd/+B0v/wAVUOk6TayaVbO0t1lrdD8t7KB90dg3FaVVtG/5A9r/ANe0f/oIoAT+&#10;xrT/AJ7XX/gdN/8AFUf2Naf89rr/AMDpv/iqtUUAVf7GtP8Antdf+B03/wAVR/Y1p/z2uv8AwOm/&#10;+Kq1RQBV/sa0/wCe11/4HTf/ABVVdN0q2eBi0t1/x8Sj5b2Uf8tG9GrUqtpX/Hq3/XzN/wCjWoAT&#10;+xrT/ntdf+B03/xVH9jWn/Pa6/8AA6b/AOKq1RQBV/sa0/57XX/gdN/8VR/Y1p/z2uv/AAOm/wDi&#10;qtUUAVTo9p/z2uv/AAOm/wDiqqaZpVu8l0GluvluiBi8lH8K/wC1zWrVTS/9Zef9fbf+grQAv9jW&#10;n/Pa6/8AA6b/AOKo/sa0/wCe11/4HTf/ABVWqKAKv9jWn/Pa6/8AA6b/AOKo/sa0/wCe11/4HTf/&#10;ABVWqKAKv9j2g/5bXX/gdL/8VVW00q1bUbpDLc/L5eP9Mlz0/wB7mtSqln/yFLz/ALZ/+g0AL/Y1&#10;p/z2uv8AwOm/+Ko/sa0/57XX/gdN/wDFVaooAq/2Naf89rr/AMDpv/iqP7GtP+e11/4HTf8AxVWq&#10;KAKv9jWn/Pa6/wDA6b/4qqY0q2GtSR+Zdf8AHqp/4/Jc/ebvuzWtVNf+Q9J/15p/6E1ADho9p/z2&#10;uv8AwOm/+Ko/sa0/57XX/gdN/wDFVaooAq/2Naf89rr/AMDpv/iqP7GtP+e11/4HTf8AxVWqKAKv&#10;9jWn/Pa6/wDA6b/4qq0ulWw1WGPzbrBt5D/x+y5+8nfdWnVaX/kMQf8AXtL/AOhR0AJ/Y1p/z2uv&#10;/A6b/wCKo/sa0/57XX/gdN/8VVqigCr/AGNaf89rr/wOm/8AiqP7GtP+e11/4HTf/FVaooAq/wBj&#10;Wn/Pa6/8Dpv/AIqqt5pVsLqzAkusNcEc3sv/ADzf/a4rUqrf/wDH1Zf9fR/9FSUAH9jWn/Pa6/8A&#10;A6b/AOKo/sa0/wCe11/4HTf/ABVWqKAKv9jWn/Pa6/8AA6b/AOKo/sa0/wCe11/4HTf/ABVWqKAK&#10;v9jWn/Pa6/8AA6b/AOKqrq+k2yW0ZWa6/wCPqEc3kp6yL/tVqVV1j/j2j/6+of8A0YtACDR7TvNd&#10;f+B03/xVL/Y1p/z2uv8AwOm/+Kq1RQBV/sa0/wCe11/4HTf/ABVH9jWn/Pa6/wDA6b/4qrVFAFX+&#10;xrT/AJ7XX/gdN/8AFVU1vSrWLSbh1kujiIn5ryUj8i1atU9f/wCQNc/9cTQAo0a0xzNdf+B0v/xV&#10;L/Y1p/z2uv8AwOm/+Kq1RQBV/sa0/wCe11/4HTf/ABVH9jWn/Pa6/wDA6b/4qrVFAFX+xrT/AJ7X&#10;X/gdN/8AFVFd6RarayMs11xGTzfS+n+9V+o7z/jzm/65t/KgCnYaRbPZQsZrr/VL0vpR2/3qm/sa&#10;0/57XX/gdN/8VUmnf8g+D/riv8qmoAq/2Naf89rr/wADpv8A4qj+xrT/AJ7XX/gdN/8AFVaooAq/&#10;2Naf89rr/wADpv8A4qg6NaY4muv/AAOl/wDiqtUUAZulaTbPp8LNNdf6vteSj+TVY/sa0/57XX/g&#10;dN/8VTtI/wCQbD/1zqxQBV/sa0/57XX/AIHTf/FUf2Naf89rr/wOm/8AiqtUUAVf7GtP+e11/wCB&#10;03/xVI2j2mOJrv8A8Dpf/iqt0UAZun6TatAxaW6/10g4vZR/G3+1Vj+xrT/ntdf+B03/AMVTtN/4&#10;92/6+Jf/AEY1WKAKv9jWn/Pa6/8AA6b/AOKo/sa0/wCe11/4HTf/ABVWqKAKv9jWn/Pa6/8AA6b/&#10;AOKo/sa0/wCe11/4HTf/ABVWqKAM210m1M90DNdfLMAMXsv9xf8Aa5qx/Y1p/wA9rr/wOl/+Kp1n&#10;/wAfF1/18D/0WlWKAKv9jWn/AD2uv/A6b/4qj+xrT/ntdf8AgdN/8VVqigCr/Y1p/wA9rr/wOm/+&#10;Ko/sa0/57XX/AIHTf/FVaooAy4tKtjqkyebdYEMf/L7Lnq/fdVr+xrT/AJ7XX/gdN/8AFUsP/IWu&#10;P+uEX83qzQBV/sa0/wCe11/4HTf/ABVH9jWn/Pa6/wDA6b/4qrVFAFX+xrT/AJ7XX/gdN/8AFUf2&#10;Naf89rr/AMDpv/iqtUUAZh0m2/tWNDLdY+zsf+P2XP3l77qs/wBjWn/Pa6/8Dpv/AIqlf/kMR/8A&#10;Xs//AKEtWaAKv9jWn/Pa6/8AA6b/AOKo/sa0/wCe11/4HTf/ABVWqKAKv9jWn/Pa6/8AA6b/AOKo&#10;/sa0/wCe11/4HTf/ABVWqKAMy70m1W9tVEt18zN/y+y/3T/tcVZ/sa0/57XX/gdL/wDFUXf/ACEL&#10;T/ef/wBBNWqAKv8AY1p/z2uv/A6b/wCKo/sa0/57XX/gdN/8VVqigCr/AGNaf89rr/wOm/8AiqP7&#10;GtP+e11/4HTf/FVaooAzNQ0m2Qw7ZbrmdRzeyn/2arA0a0xzNdf+B0v/AMVT9Q62/wD18L/WrFAF&#10;X+xrT/ntdf8AgdN/8VR/Y1p/z2uv/A6b/wCKq1RQBV/sa0/57XX/AIHTf/FUf2Naf89rr/wOm/8A&#10;iqtUUAZt/pNqkGRLdfeXreyn+If7VWP7GtP+e11/4HTf/FU/Uf8Aj0P++n/oQqegCr/Y1p/z2uv/&#10;AAOm/wDiqP7GtP8Antdf+B03/wAVVqigCr/Y1p/z2uv/AAOm/wDiqP7GtP8Antdf+B03/wAVVqig&#10;DPvdItFspmEt1xEx5vpT2/3qfFo9qUGZ7r7v/P8AS/8AxVT3/wDx4zf9cW/lUkf+rX/doAr/ANjW&#10;n/Pa6/8AA6b/AOKo/sa0/wCe11/4HTf/ABVWqKAKv9jWn/Pa6/8AA6b/AOKo/sa0/wCe11/4HTf/&#10;ABVWqKAKb6Na7cia6/8AA6X/AOKqHS9ItX0+F2luuYx92+lHb/erSPSq+k/8gyD/AK5L/KgBv9jW&#10;n/Pa6/8AA6b/AOKo/sa0/wCe11/4HTf/ABVWqKAKv9jWn/Pa6/8AA6b/AOKo/sa0/wCe11/4HTf/&#10;ABVWqKAKp0a07S3X/gdL/wDFVX0zSbV7di0t1/rpB8t7KP4z6NWlVbSv+PZv+u8n/oZoAT+xrT/n&#10;tdf+B03/AMVR/Y1p/wA9rr/wOm/+Kq1RQBV/sa0/57XX/gdN/wDFUf2Naf8APa6/8Dpv/iqtUUAV&#10;f7GtP+e11/4HTf8AxVVrLSbZprgGW64uMcX0o/hX/arTqtYf666/6+P/AGVaAE/sa0/57XX/AIHT&#10;f/FUf2Naf89rr/wOm/8AiqtUUAVf7GtP+e11/wCB03/xVH9jWn/Pa6/8Dpv/AIqrVFAFX+xrT/nt&#10;df8AgdL/APFVXh0i1+3zIZrr7q/8vsvv/tVpVXh/5CM/+4n9aAG/2Naf89rr/wADpv8A4qj+xrT/&#10;AJ7XX/gdN/8AFVaooAq/2Naf89rr/wADpv8A4qirVFABRRRQAVWl/wCQtD/1wk/mtWarS/8AIWh/&#10;64SfzWgCzRRRQAUUUUAFV7v/AI+rX/rqf/QDViq93/x9Wv8A11P/AKAaALFFFFABRRRQAVBf/cj/&#10;AOu6f+hVPUF/9yP/AK7p/wChUAT0UUUAFFFFABUOo/8AHjJ/u1NUOo/8eMn+7QBNRRRQAUUUUAFR&#10;3n/HnN/1zb+VSVHef8ec3/XNv5UAFp/x6x/9c1/lUlR2n/HrH/1zX+VSUAFFFFABRRRQBW0f/kGQ&#10;/wC5Vmq2j/8AIMh/3Ks0AFFFFABRRRQBV0r/AFMv/X1L/wChmrVVdK/1Mv8A19S/+hmrVABRRRQA&#10;UUUUAV7P/j5u/wDruP8A0WlWKr2f/Hzd/wDXcf8AotKsUAFFFFABRRRQBXj/AOQpN/17x/8AoT1Y&#10;qvH/AMhSb/r3j/8AQnqxQAUUUUAFFFFAEEn/ACEof+uEn/oSVPUEn/ISh/64Sf8AoSVPQAUUUUAF&#10;FFFAFW8/5CVn/vSf+g1aqref8hKz/wB6T/0GrVABRRRQAUUUUAVdT+9a/wDX0v8AI1aqrqf3rX/r&#10;6X+Rq1QAUUUUAFFFFAFPXP8AkHH/AK7Rf+jFq5VPXP8AkHH/AK7Rf+jFq5QAUUUUAFFFFAFXWv8A&#10;kDXf/XrJ/wCgmrKfcH0qtrX/ACBrv/r1k/8AQTVlPuD6UALRRRQAUUUUAFVtG/5A9r/17R/+girN&#10;VtG/5A9r/wBe0f8A6CKALNFFFABRRRQAVW0r/j1b/r5m/wDRrVZqtpX/AB6t/wBfM3/o1qALNFFF&#10;ABRRRQAVU0v/AFl5/wBfbf8AoK1bqppf+svP+vtv/QVoAt0UUUAFFFFABVSz/wCQpef9s/8A0Grd&#10;VLP/AJCl5/2z/wDQaALdFFFABRRRQAVTX/kPSf8AXmn/AKE1XKpr/wAh6T/rzT/0JqALlFFFABRR&#10;RQAVWl/5DEH/AF7S/wDoUdWarS/8hiD/AK9pf/Qo6ALNFFFABRRRQAVVv/8Aj6sv+vo/+ipKtVVv&#10;/wDj6sv+vo/+ipKALVFFFABRRRQAVV1j/j2j/wCvqH/0YtWqq6x/x7R/9fUP/oxaALVFFFABRRRQ&#10;AVT1/wD5A1z/ANcTVyqev/8AIGuf+uJoAuUUUUAFFFFABUd5/wAec3/XNv5VJUd5/wAec3/XNv5U&#10;AN07/kHwf9cV/lU1Q6d/yD4P+uK/yqagAooooAKKKKAK+kf8g2H/AK51YqvpH/INh/651YoAKKKK&#10;ACiiigCvpv8Ax7t/18S/+jGqxVfTf+Pdv+viX/0Y1WKACiiigAooooAr2f8Ax8XX/XwP/RaVYqvZ&#10;/wDHxdf9fA/9FpVigAooooAKKKKAK0P/ACFrj/rhF/N6s1Wh/wCQtcf9cIv5vVmgAooooAKKKKAK&#10;z/8AIYj/AOvZ/wD0Jas1Wf8A5DEf/Xs//oS1ZoAKKKKACiiigCrd/wDIQtP95/8A0E1aqrd/8hC0&#10;/wB5/wD0E1aoAKKKKACiiigCvqHW3/6+F/rViq+odbf/AK+F/rVigAooooAKKKKAINR/49D/AL6f&#10;+hCp6g1H/j0P++n/AKEKnoAKKKKACiiigCG//wCPGb/ri38qkj/1a/7tR3//AB4zf9cW/lUkf+rX&#10;/doAdRRRQAUUUUAB6VX0n/kGQf8AXJf5VYPSq+k/8gyD/rkv8qALFFFFABRRRQAVW0r/AI9m/wCu&#10;8n/oZqzVbSv+PZv+u8n/AKGaALNFFFABRRRQAVWsP9ddf9fH/sq1ZqtYf666/wCvj/2VaALNFFFA&#10;BRRRQAVXh/5CM/8AuJ/WrFV4f+QjP/uJ/WgCxRRRQAUUUUAFFFFABVaX/kLQ/wDXCT+a1ZqtL/yF&#10;of8ArhJ/NaALNFFFABRRRQAVXu/+Pq1/66n/ANANWKr3f/H1a/8AXU/+gGgCxRRRQAUUUUAFQX/3&#10;I/8Arun/AKFU9QX/ANyP/run/oVAE9FFFABRRRQAVDqP/HjJ/u1NUOo/8eMn+7QBNRRRQAUUUUAF&#10;R3n/AB5zf9c2/lUlR3n/AB5zf9c2/lQAWn/HrH/1zX+VSVHaf8esf/XNf5VJQAUUUUAFFFFAFbR/&#10;+QZD/uVZqto//IMh/wByrNABRRRQAUUUUAVdK/1Mv/X1L/6GatVV0r/Uy/8AX1L/AOhmrVABRRRQ&#10;AUUUUAV7P/j5u/8AruP/AEWlWKr2f/Hzd/8AXcf+i0qxQAUUUUAFFFFAFeP/AJCk3/XvH/6E9WKr&#10;x/8AIUm/694//QnqxQAUUUUAFFFFAEEn/ISh/wCuEn/oSVPUEn/ISh/64Sf+hJU9ABRRRQAUUUUA&#10;Vbz/AJCVn/vSf+g1aqref8hKz/3pP/QatUAFFFFABRRRQBV1P71r/wBfS/yNWqq6n961/wCvpf5G&#10;rVABRRRQAUUUUAU9c/5Bx/67Rf8AoxauVT1z/kHH/rtF/wCjFq5QAUUUUAFFFFAFXWv+QNd/9esn&#10;/oJqyn3B9Kra1/yBrv8A69ZP/QTVlPuD6UALRRRQAUUUUAFVtG/5A9r/ANe0f/oIqzVbRv8AkD2v&#10;/XtH/wCgigCzRRRQAUUUUAFVtK/49W/6+Zv/AEa1WaraV/x6t/18zf8Ao1qALNFFFABRRRQAVU0v&#10;/WXn/X23/oK1bqppf+svP+vtv/QVoAt0UUUAFFFFABVSz/5Cl5/2z/8AQat1Us/+Qpef9s//AEGg&#10;C3RRRQAUUUUAFU1/5D0n/Xmn/oTVcqmv/Iek/wCvNP8A0JqALlFFFABRRRQAVWl/5DEH/XtL/wCh&#10;R1ZqtL/yGIP+vaX/ANCjoAs0UUUAFFFFABVW/wD+Pqy/6+j/AOipKtVVv/8Aj6sv+vo/+ipKALVF&#10;FFABRRRQAVV1j/j2j/6+of8A0YtWqq6x/wAe0f8A19Q/+jFoAtUUUUAFFFFABVPX/wDkDXP/AFxN&#10;XKp6/wD8ga5/64mgC5RRRQAUUUUAFR3n/HnN/wBc2/lUlR3n/HnN/wBc2/lQA3Tv+QfB/wBcV/lU&#10;1Q6d/wAg+D/riv8AKpqACiiigAooooAr6R/yDYf+udWKr6R/yDYf+udWKACiiigAooooAr6b/wAe&#10;7f8AXxL/AOjGqxVfTf8Aj3b/AK+Jf/RjVYoAKKKKACiiigCvZ/8AHxdf9fA/9FpViq9n/wAfF1/1&#10;8D/0WlWKACiiigAooooArQ/8ha4/64RfzerNVof+Qtcf9cIv5vVmgAooooAKKKKAKz/8hiP/AK9n&#10;/wDQlqzVZ/8AkMR/9ez/APoS1ZoAKKKKACiiigCrd/8AIQtP95//AEE1aqrd/wDIQtP95/8A0E1a&#10;oAKKKKACiiigCvqHW3/6+F/rViq+odbf/r4X+tWKACiiigAooooAg1H/AI9D/vp/6EKnqDUf+PQ/&#10;76f+hCp6ACiiigAooooAhv8A/jxm/wCuLfyqSP8A1a/7tR3/APx4zf8AXFv5VJH/AKtf92gB1FFF&#10;ABRRRQAHpVfSf+QZB/1yX+VWD0qvpP8AyDIP+uS/yoAsUUUUAFFFFABVbSv+PZv+u8n/AKGas1W0&#10;r/j2b/rvJ/6GaALNFFFABRRRQAVWsP8AXXX/AF8f+yrVmq1h/rrr/r4/9lWgCzRRRQAUUUUAFV4f&#10;+QjP/uJ/WrFV4f8AkIz/AO4n9aALFFFFABRRRQBV/s2f/oM3X/jn/wATR/Zs/wD0Gbr/AMc/+Jq1&#10;RQBV/s2f/oM3X/jn/wATVV9NnGpwqdXuv9S/Pyccr/s1qVWl/wCQtD/1wk/mtACf2bP/ANBm6/8A&#10;HP8A4mj+zZ/+gzdf+Of/ABNWqKAKv9mz/wDQZuv/ABz/AOJo/s2f/oM3X/jn/wATVqigCr/Zs/8A&#10;0Gbr/wAc/wDiar3enTi5th/a91/rDydnHyn/AGa0qr3f/H1a/wDXU/8AoBoAaNNn/wCgzdf+Of8A&#10;xNH9mz/9Bm6/8c/+Jq1RQBV/s2f/AKDN1/45/wDE0f2bP/0Gbr/xz/4mrVFAFX+zZ/8AoM3X/jn/&#10;AMTVe+02cKmdWuj++Trs9f8AdrSqC/8AuR/9d0/9CoAZ/Zs//QZuv/HP/iaP7Nn/AOgzdf8Ajn/x&#10;NWqKAKv9mz/9Bm6/8c/+Jo/s2f8A6DN1/wCOf/E1aooAq/2bP/0Gbr/xz/4moL/TZ1tJGOr3R+Xo&#10;dnP/AI7WjUOo/wDHjJ/u0AR/2bP/ANBm6/8AHP8A4mj+zZ/+gzdf+Of/ABNWqKAKv9mz/wDQZuv/&#10;ABz/AOJo/s2f/oM3X/jn/wATVqigCr/Zs/8A0Gbr/wAc/wDiaju9NmFrITq90f3bcfJzx/u1eqO8&#10;/wCPOb/rm38qAKtpps/2WP8A4nF1/qxwNnp/u1J/Zs//AEGbr/xz/wCJqa0/49Y/+ua/yqSgCr/Z&#10;s/8A0Gbr/wAc/wDiaP7Nn/6DN1/45/8AE1aooAq/2bP/ANBm6/8AHP8A4mj+zJ/+gzdf+Of/ABNW&#10;qKAMzSdOmOmwkatdL8vRdn/xNWf7Nn/6DN1/45/8TS6P/wAgyH/cqzQBV/s2f/oM3X/jn/xNH9mz&#10;/wDQZuv/ABz/AOJq1RQBV/s2f/oM3X/jn/xNH9mz/wDQYuv/ACH/APE1aooAy9M06dopCNWuVxcS&#10;DjZ/ePP3atf2bP8A9Bm6/wDHP/iaNK/1Mv8A19S/+hmrVAFX+zZ/+gzdf+Of/E0f2bP/ANBm6/8A&#10;HP8A4mrVFAFX+zZ/+gzdf+Of/E0f2bP/ANBm6/8AHP8A4mrVFAGbaadObm6H9rXXEw/uc/Iv+zVj&#10;+zZ/+gzdf+Of/E06z/4+bv8A67j/ANFpVigCr/Zs/wD0Gbr/AMc/+Jo/s2f/AKDN1/45/wDE1aoo&#10;Aq/2bP8A9Bm6/wDHP/iaP7Nn/wCgzdf+Of8AxNWqKAM2PTpzqMq/2tdf6mPn5Mnl/wDZqx/Zs/8A&#10;0Gbr/wAc/wDiadH/AMhSb/r3j/8AQnqxQBV/s2f/AKDN1/45/wDE0f2bP/0Gbr/xz/4mrVFAFX+z&#10;Z/8AoM3X/jn/AMTR/Zs//QZuv/HP/iatUUAZ0mnT/wBoRL/a91/qZDn5PVP9mp/7Nn/6DN1/45/8&#10;TT5P+QlD/wBcJP8A0JKnoAq/2bP/ANBm6/8AHP8A4mj+zZ/+gzdf+Of/ABNWqKAKv9mz/wDQZuv/&#10;ABz/AOJo/s2f/oM3X/jn/wATVqigDLu9PnGoWq/2rcnJf5js4+X/AHatDTZ/+gzdf+Of/E0Xn/IS&#10;s/8Aek/9Bq1QBV/s2f8A6DN1/wCOf/E0f2bP/wBBm6/8c/8AiatUUAVf7Nn/AOgzdf8Ajn/xNH9m&#10;z/8AQZuv/HP/AImrVFAGXqOnTq1vnVro5ulHOzjg8/dq1/Zs/wD0Gbr/AMc/+Jo1P71r/wBfS/yN&#10;WqAKv9mz/wDQZuv/ABz/AOJo/s2f/oM3X/jn/wATVqigCr/Zs/8A0Gbr/wAc/wDiaP7Nn/6DN1/4&#10;5/8AE1aooAy9Z0+ZLAsdWuW/ex8Ns/vr/s1Z/s2f/oM3X/jn/wATSa5/yDj/ANdov/Ri1coAq/2b&#10;P/0Gbr/xz/4mj+zZ/wDoM3X/AI5/8TVqigCr/Zs//QZuv/HP/iaP7Nn/AOgzdf8Ajn/xNWqKAMzW&#10;NPnTSbp/7WuW227na2zB+U8fdqdNNn2j/ic3X/jn/wATTta/5A13/wBesn/oJqyn3B9KAK39mz/9&#10;Bm6/8c/+Jo/s2f8A6DN1/wCOf/E1aooAq/2bP/0Gbr/xz/4mj+zZ/wDoM3X/AI5/8TVqigCp/Zk/&#10;/QZuv/HP/iag0nTpm0q1YatdLm3Q7V2YHyj/AGa0qraN/wAge1/69o//AEEUAJ/Zs/8A0Gbr/wAc&#10;/wDiaP7Nn/6DN1/45/8AE1aooAq/2bP/ANBm6/8AHP8A4mj+zZ/+gzdf+Of/ABNWqKAKv9mz/wDQ&#10;Zuv/ABz/AOJqtpunTtbsw1a6X/SJhxs/56N/s1p1W0r/AI9W/wCvmb/0a1ACf2bP/wBBm6/8c/8A&#10;iaP7Nn/6DN1/45/8TVqigCr/AGbP/wBBm6/8c/8AiaP7Nn/6DN1/45/8TVqigCqdNn/6DF1/45/8&#10;TVTTNOmaS6/4mtyuLoj5dnPyrz92tWqml/6y8/6+2/8AQVoAX+zZ/wDoM3X/AI5/8TR/Zs//AEGb&#10;r/xz/wCJq1RQBV/s2f8A6DN1/wCOf/E0f2bP/wBBm6/8c/8AiatUUAVDptxjjWbr/wAc/wDiaq2m&#10;nTf2ldr/AGtdDHl/N8mTx/u1q1Us/wDkKXn/AGz/APQaAF/s2f8A6DN1/wCOf/E0f2bP/wBBm6/8&#10;c/8AiatUUAVf7Nn/AOgzdf8Ajn/xNH9mz/8AQZuv/HP/AImrVFAFX+zZ/wDoM3X/AI5/8TVNdOm/&#10;tuRP7Vuf+PVTu+TP3m4+7WtVNf8AkPSf9eaf+hNQA7+zZ/8AoM3X/jn/AMTR/Zs//QZuv/HP/iat&#10;UUAVf7Nn/wCgzdf+Of8AxNH9mz/9Bm6/8c/+Jq1RQBV/s2f/AKDN1/45/wDE1Vl02b+1IU/ta55t&#10;5DuymR80fH3f84rUqtL/AMhiD/r2l/8AQo6AE/s2f/oM3X/jn/xNH9mz/wDQZuv/ABz/AOJq1RQB&#10;V/s2f/oM3X/jn/xNH9mz/wDQZuv/ABz/AOJq1RQBV/s2f/oM3X/jn/xNVbzTplubMf2tdHdcEfwc&#10;fu35+7/nNalVb/8A4+rL/r6P/oqSgA/s2f8A6DN1/wCOf/E0f2bP/wBBm6/8c/8AiatUUAVf7Nn/&#10;AOgzdf8Ajn/xNH9mz/8AQZuv/HP/AImrVFAFX+zZ/wDoM3X/AI5/8TVXVtPmW3jJ1a6b/SoR82z/&#10;AJ6Lz92tSqusf8e0f/X1D/6MWgA/s2f/AKDN1/45/wDE0f2bP/0Gbr/xz/4mrVFAFX+zZ/8AoM3X&#10;/jn/AMTR/Zs//QZuv/HP/iatUUAVf7Nn/wCgzdf+Of8AxNVdb0+ZNJuGOrXLYiPytswf/Ha1Kp6/&#10;/wAga5/64mgBRptxjnWbr/xz/wCJpf7Nn/6DN1/45/8AE1aooAq/2bP/ANBm6/8AHP8A4mj+zZ/+&#10;gzdf+Of/ABNWqKAKv9mz/wDQZuv/ABz/AOJqK702cWsjf2xdH923Hyen+7V+o7z/AI85v+ubfyoA&#10;p6fps5sYT/a90MxKcfJxx/u1N/Zs/wD0Gbr/AMc/+JqTTv8AkHwf9cV/lU1AFX+zZ/8AoM3X/jn/&#10;AMTR/Zs//QZuv/HP/iatUUAVf7Nn/wCgzdf+Of8AxNH9mz/9Bm6/8c/+Jq1RQBm6Vp07afC39r3S&#10;/J0XZx/47Vj+zZ/+gzdf+Of/ABNO0j/kGw/9c6sUAVf7Nn/6DN1/45/8TR/Zs/8A0Gbr/wAc/wDi&#10;atUUAVf7Nn/6DN1/45/8TR/Zs/8A0Gbr/wAc/wDiatUUAZun6dO0DH+17ofvpOmz++3+zVj+zZ/+&#10;gzdf+Of/ABNO03/j3b/r4l/9GNVigCr/AGbP/wBBm6/8c/8AiaP7Nn/6DN1/45/8TVqigCr/AGbP&#10;/wBBm6/8c/8AiaP7Nn/6DN1/45/8TVqigDNtdNnNxc41e64mA/g5+ROfu1Y/s2f/AKDN1/45/wDE&#10;06z/AOPi6/6+B/6LSrFAFX+zZ/8AoM3X/jn/AMTR/Zs//QZuv/HP/iatUUAVf7Nn/wCgzdf+Of8A&#10;xNH9mz/9Bm6/8c/+Jq1RQBmRadN/akyjVrriGM7vkz1f/Zqz/Zs//QZuv/HP/iaWH/kLXH/XCL+b&#10;1ZoAq/2bP/0Gbr/xz/4mj+zZ/wDoM3X/AI5/8TVqigCr/Zs//QZuv/HP/iaP7Nn/AOgzdf8Ajn/x&#10;NWqKAMxtOnGqxr/a91/x7ud3yZ+8v+zVn+zZ/wDoM3X/AI5/8TSv/wAhiP8A69n/APQlqzQBV/s2&#10;f/oM3X/jn/xNH9mz/wDQZuv/ABz/AOJq1RQBV/s2f/oM3X/jn/xNH9mz/wDQZuv/ABz/AOJq1RQB&#10;l3enTfbrVf7WuuWbn5OPlP8As1aGm3HfWbr/AMc/+Jou/wDkIWn+8/8A6CatUAVf7Nn/AOgzdf8A&#10;jn/xNH9mz/8AQZuv/HP/AImrVFAFX+zZ/wDoM3X/AI5/8TR/Zs//AEGbr/xz/wCJq1RQBm6hp04M&#10;P/E2ujmdRzs46/7NWP7Nn/6DN1/45/8AE07UOtv/ANfC/wBasUAVf7Nn/wCgzdf+Of8AxNH9mz/9&#10;Bm6/8c/+Jq1RQBV/s2f/AKDN1/45/wDE0f2bP/0Gbr/xz/4mrVFAGdf6dMtvuOrXTfOvB2f3h/s1&#10;P/Zs/wD0Gbr/AMc/+Jp+o/8AHof99P8A0IVPQBV/s2f/AKDN1/45/wDE0f2bP/0Gbr/xz/4mrVFA&#10;FX+zZ/8AoM3X/jn/AMTR/Zs//QZuv/HP/iatUUAZ99p062Ux/te6P7puDs54/wB2pItMn2Kf7Yuv&#10;u/7H/wATU1//AMeM3/XFv5VJH/q1/wB2gCv/AGbP/wBBm6/8c/8AiaP7Nn/6DN1/45/8TVqigCr/&#10;AGbP/wBBm6/8c/8AiaP7Nn/6DN1/45/8TVqigCo2mz7f+Qzdf+Of/E1BpmnTNp8LDVrpcxrwuzjj&#10;/drSPSq+k/8AIMg/65L/ACoAb/Zs/wD0Gbr/AMc/+Jo/s2f/AKDN1/45/wDE1aooAq/2bP8A9Bm6&#10;/wDHP/iaP7Nn/wCgzdf+Of8AxNWqKAKh0y47azdf+Of/ABNQaZp0zW7EatdL++k4Gz++f9mtKq2l&#10;f8ezf9d5P/QzQAn9mz/9Bm6/8c/+Jo/s2f8A6DN1/wCOf/E1aooAq/2bP/0Gbr/xz/4mj+zZ/wDo&#10;M3X/AI5/8TVqigCr/Zs//QZuv/HP/iar2WnTNNcY1a6GJ8fwc/Kv+zWlVaw/111/18f+yrQAn9mz&#10;/wDQZuv/ABz/AOJo/s2f/oM3X/jn/wATVqigCr/Zs/8A0Gbr/wAc/wDiaP7Nn/6DN1/45/8AE1ao&#10;oAqnTZ/+gzdf+Of/ABNV4NOn+3zL/a9191efk56/7NaVV4f+QjP/ALif1oAb/Zs//QZuv/HP/iaP&#10;7Nn/AOgzdf8Ajn/xNWqKAKv9mz/9Bm6/8c/+Joq1RQAUUUUAFVpf+QtD/wBcJP5rVmq0v/IWh/64&#10;SfzWgCzRRRQAUUUUAFV7v/j6tf8Arqf/AEA1Yqvd/wDH1a/9dT/6AaALFFFFABRRRQAVBf8A3I/+&#10;u6f+hVPUF/8Acj/67p/6FQBPRRRQAUUUUAFQ6j/x4yf7tTVDqP8Ax4yf7tAE1FFFABRRRQAVHef8&#10;ec3/AFzb+VSVHef8ec3/AFzb+VABaf8AHrH/ANc1/lUlR2n/AB6x/wDXNf5VJQAUUUUAFFFFAFbR&#10;/wDkGQ/7lWaraP8A8gyH/cqzQAUUUUAFFFFAFXSv9TL/ANfUv/oZq1VXSv8AUy/9fUv/AKGatUAF&#10;FFFABRRRQBXs/wDj5u/+u4/9FpViq9n/AMfN3/13H/otKsUAFFFFABRRRQBXj/5Ck3/XvH/6E9WK&#10;rx/8hSb/AK94/wD0J6sUAFFFFABRRRQBBJ/yEof+uEn/AKElT1BJ/wAhKH/rhJ/6ElT0AFFFFABR&#10;RRQBVvP+QlZ/70n/AKDVqqt5/wAhKz/3pP8A0GrVABRRRQAUUUUAVdT+9a/9fS/yNWqq6n961/6+&#10;l/katUAFFFFABRRRQBT1z/kHH/rtF/6MWrlU9c/5Bx/67Rf+jFq5QAUUUUAFFFFAFXWv+QNd/wDX&#10;rJ/6Casp9wfSq2tf8ga7/wCvWT/0E1ZT7g+lAC0UUUAFFFFABVbRv+QPa/8AXtH/AOgirNVtG/5A&#10;9r/17R/+gigCzRRRQAUUUUAFVtK/49W/6+Zv/RrVZqtpX/Hq3/XzN/6NagCzRRRQAUUUUAFVNL/1&#10;l5/19t/6CtW6qaX/AKy8/wCvtv8A0FaALdFFFABRRRQAVUs/+Qpef9s//Qat1Us/+Qpef9s//QaA&#10;LdFFFABRRRQAVTX/AJD0n/Xmn/oTVcqmv/Iek/680/8AQmoAuUUUUAFFFFABVaX/AJDEH/XtL/6F&#10;HVmq0v8AyGIP+vaX/wBCjoAs0UUUAFFFFABVW/8A+Pqy/wCvo/8AoqSrVVb/AP4+rL/r6P8A6Kko&#10;AtUUUUAFFFFABVXWP+PaP/r6h/8ARi1aqrrH/HtH/wBfUP8A6MWgC1RRRQAUUUUAFU9f/wCQNc/9&#10;cTVyqev/APIGuf8AriaALlFFFABRRRQAVHef8ec3/XNv5VJUd5/x5zf9c2/lQA3Tv+QfB/1xX+VT&#10;VDp3/IPg/wCuK/yqagAooooAKKKKAK+kf8g2H/rnViq+kf8AINh/651YoAKKKKACiiigCvpv/Hu3&#10;/XxL/wCjGqxVfTf+Pdv+viX/ANGNVigAooooAKKKKAK9n/x8XX/XwP8A0WlWKr2f/Hxdf9fA/wDR&#10;aVYoAKKKKACiiigCtD/yFrj/AK4RfzerNVof+Qtcf9cIv5vVmgAooooAKKKKAKz/APIYj/69n/8A&#10;QlqzVZ/+QxH/ANez/wDoS1ZoAKKKKACiiigCrd/8hC0/3n/9BNWqq3f/ACELT/ef/wBBNWqACiii&#10;gAooooAr6h1t/wDr4X+tWKr6h1t/+vhf61YoAKKKKACiiigCDUf+PQ/76f8AoQqeoNR/49D/AL6f&#10;+hCp6ACiiigAooooAhv/APjxm/64t/KpI/8AVr/u1Hf/APHjN/1xb+VSR/6tf92gB1FFFABRRRQA&#10;HpVfSf8AkGQf9cl/lVg9Kr6T/wAgyD/rkv8AKgCxRRRQAUUUUAFVtK/49m/67yf+hmrNVtK/49m/&#10;67yf+hmgCzRRRQAUUUUAFVrD/XXX/Xx/7KtWarWH+uuv+vj/ANlWgCzRRRQAUUUUAFV4f+QjP/uJ&#10;/WrFV4f+QjP/ALif1oAsUUUUAFFFFABRRRQAVWl/5C0P/XCT+a1ZqtL/AMhaH/rhJ/NaALNFFFAB&#10;RRRQAVXu/wDj6tf+up/9ANWKr3n/AB9Wv/XU/wDoJoAsUUUUAFFFFABUF/8Acj/67p/6FU9V78jZ&#10;GP8Apun/AKFQBYooooAKKKKACodR/wCPGT/dqaoNSIFjJn+7QBPRRRQAUUUUAFR3n/HnN/1zb+VS&#10;VHef8ec3/XNv5UAFp/x6x/8AXNf5VJUdp/x6x/8AXNf5VJQAUUUUAFFFFAFbR/8AkGQ/7lWaraP/&#10;AMgyH/cqzQAUUUUAFFFFAFXSv9TL/wBfUv8A6GatVV0r/Uy/9fUv/oZq1QAUUUUAFFFFAFez/wCP&#10;m7/67j/0WlWKr2f/AB9Xf/Xdf/RaVYoAKKKKACiiigCvH/yFJv8Ar3j/APQnqxVeP/kKTf8AXvH/&#10;AOhPVigAooooAKKKKAIJP+QlD/1wk/8AQkqeoJP+QlD/ANcJP/QkqcHPSgAooooAKKKKAKt5/wAh&#10;Kz/3pP8A0GrVVbz/AJCVn/vSf+g1aoAKKKKACiiigCrqf3rX/r6X+Rq1VXU/vWv/AF9L/I1aoAKK&#10;KKACiiigCnrn/IOP/XaL/wBGLVyqeuf8g4/9dov/AEYtXKACiiigAooooAq61/yBrv8A69ZP/QTV&#10;lPuD6VW1s40a7z/z6yf+gmrKfcX6UALRRRQAUUUUAFVtG/5A9r/17R/+girNVtG/5A9r/wBe0f8A&#10;6CKALNFFFABRRRQAVW0r/j1b/r5m/wDRrVZqtpX/AB6t/wBfM3/o1qALNFFFABRRRQAVU0v/AFl5&#10;/wBfbf8AoK1bqppZ/eXn/X23/oK0AW6KKKACiiigAqpZ/wDIUvP+2f8A6DVuqln/AMhS8/7Z/wDo&#10;NAFuiiigAooooAKpr/yHpP8ArzT/ANCarlU0/wCQ9J/15p/6G1AFyiiigAooooAKrS/8hiD/AK9p&#10;f/Qo6s1VlI/tiHn/AJdpf/Qo6ALVFFFABRRRQAVVv/8Aj6sv+vo/+ipKtVVvz/pdkP8Ap6P/AKKk&#10;oAtUUUUAFFFFABVXWP8Aj2j/AOvqH/0YtWqq6wcWsef+fqH/ANGLQBaooBB6UUAFFFFABVPX/wDk&#10;DXP/AFxNXKp6+f8AiTXP/XE0AXKKKKACiiigAqO8/wCPOb/rm38qkqO9/wCPOb/rm38qAG6d/wAg&#10;+D/riv8AKpqh07/kHwf9cV/lU1ABRRRQAUUUUAV9I/5BsP8A1zqxVfSP+QZD/wBc6sUAFFFFABRR&#10;RQBX03/j3b/r4l/9GNViq+m/8e7f9fEv/oxqsUAFFFFABRRRQBXs/wDj4uv+vgf+i0qxVe0OLi6z&#10;/wA/A/8ARaVYoAKKKKACiiigCtD/AMha4/64RfzerNVYSP7WuP8ArjF/N6tUAFFFFABRRRQBWf8A&#10;5DEf/Xs//oS1Zqs5/wCJxH/17P8A+hLVmgAooooAKKKKAKt3/wAhC0/3n/8AQTVqqt3/AMhC0/3n&#10;/wDQTVqgAooooAKKKKAK+odbf/r4X+tWKr6iebf/AK+F/rVigAooooAKKKKAINR/49D/AL6f+hCp&#10;6g1H/j0P++n/AKEKnoAKKKKACiiigCG//wCPGb/ri38qkj/1a/7tR3//AB4zf9cW/lUkZ+Rf92gB&#10;1FFFABRRRQAHpVfSf+QZB/1yX+VWD0qvpP8AyDYP+uS/yoAsUUUUAFFFFABVbSv+PZv+u8n/AKGa&#10;s1W0r/j2b/rvJ/6GaALNFFFABRRRQAVWsP8AXXX/AF8f+yrVmq1h/rrr/r4/9lWgCzRRRQAUUUUA&#10;FV4f+QjP/uJ/WrFV4DnUZ8f3E/rQBYooooAKKKKAKv2TVP8AoLL/AOA4/wAaPsmqf9BZf/Acf41a&#10;ooAq/ZNU/wCgsv8A4Dj/ABqs9rqY1OFf7UXPkuc/Zx6r71p1Wl/5C0P/AFwk/mtACfZNU/6Cy/8A&#10;gOP8aPsmqf8AQWX/AMBx/jVqigCr9k1T/oLL/wCA4/xo+yap/wBBZf8AwHH+NWqKAKv2TVP+gsv/&#10;AIDj/Gq93a6n9otwdUX/AFhx/o44+U+9aVV7v/j6tf8Arqf/AEA0AN+yap/0Fl/8Bx/jR9k1T/oL&#10;L/4Dj/GrVFAFX7Jqn/QWX/wHH+NH2TVP+gsv/gOP8atUUAVfsmqf9BZf/Acf41XvrTU9se7VAf3y&#10;f8u49frWlUF/9yP/AK7p/wChUAM+yap/0Fl/8Bx/jR9k1T/oLL/4Dj/GrVFAFX7Jqn/QWX/wHH+N&#10;H2TVP+gsv/gOP8atUUAVfsmqf9BZf/Acf41DqFrqYs5C2qgjb0+zj/GtCodR/wCPGT/doAj+yap/&#10;0Fl/8Bx/jR9k1T/oLL/4Dj/GrVFAFX7Jqn/QWX/wHH+NH2TVP+gsv/gOP8atUUAVfsmqf9BZf/Ac&#10;f41Hd2uqC0lJ1Vf9W3/LuPT61eqO8/485v8Arm38qAKtra6obaMjVV/1a/8ALuPT61J9k1T/AKCy&#10;/wDgOP8AGprT/j1j/wCua/yqSgCr9k1T/oLL/wCA4/xo+yap/wBBZf8AwHH+NWqKAKv2TVP+gsv/&#10;AIDj/GkNpqh/5iy/+A4/xq3RQBm6Ta6kdOhKaoqjZ0+zj/GrH2TVP+gsv/gOP8aXR/8AkGQ/7lWa&#10;AKv2TVP+gsv/AIDj/Gj7Jqn/AEFl/wDAcf41aooAq/ZNU/6Cy/8AgOP8aPsmq/8AQWX/AMBx/jVq&#10;igDM0y11MwybdUA/0iT/AJdx/fPvVn7Jqn/QWX/wHH+NGlf6mX/r6l/9DNWqAKv2TVP+gsv/AIDj&#10;/Gj7Jqn/AEFl/wDAcf41aooAq/ZNU/6Cy/8AgOP8aPsmqf8AQWX/AMBx/jVqigDNtLXU/tN1jVF/&#10;1wz/AKOOfkX3qx9k1T/oLL/4Dj/GnWf/AB83f/Xcf+i0qxQBV+yap/0Fl/8AAcf40fZNU/6Cy/8A&#10;gOP8atUUAVfsmqf9BZf/AAHH+NH2TVP+gsv/AIDj/GrVFAGbHa6n/aMqjVFz5MfzfZxzy/vVj7Jq&#10;n/QWX/wHH+NOj/5Ck3/XvH/6E9WKAKv2TVP+gsv/AIDj/Gj7Jqn/AEFl/wDAcf41aooAq/ZNU/6C&#10;y/8AgOP8aPsmqf8AQWX/AMBx/jVqigDOktdT/tCIf2qufJkwfs49U96nFpqn/QWX/wABx/jT5P8A&#10;kJQ/9cJP/QkqegCr9k1T/oLL/wCA4/xo+yap/wBBZf8AwHH+NWqKAKv2TVP+gsv/AIDj/Gj7Jqn/&#10;AEFl/wDAcf41aooAy7u11L+0bUHVFzl8H7OOPl+tWvsmq/8AQWX/AMBx/jRef8hKz/3pP/QatUAV&#10;fsmqf9BZf/Acf40fZNU/6Cy/+A4/xq1RQBV+yap/0Fl/8Bx/jR9k1T/oLL/4Dj/GrVFAGXqNrqYa&#10;33aoD/pK4/0cccH3q19k1T/oLL/4Dj/GjU/vWv8A19L/ACNWqAKv2TVP+gsv/gOP8aPsmqf9BZf/&#10;AAHH+NWqKAKv2TVP+gsv/gOP8aPsmqf9BZf/AAHH+NWqKAMvWbbUlsCX1MMPNj4+zj++vvVr7Jqv&#10;/QWX/wABx/jTdc/5Bx/67Rf+jFq5QBV+yap/0Fl/8Bx/jR9k1T/oLL/4Dj/GrVFAFX7Jqn/QWX/w&#10;HH+NH2TVP+gsv/gOP8atUUAZmsWupDSbpn1RWUW75X7OOflPvU6WmqbB/wATZen/AD7j/Gna1/yB&#10;rv8A69ZP/QTVlPuD6UAVvsmqf9BZf/Acf40fZNU/6Cy/+A4/xq1RQBV+yap/0Fl/8Bx/jR9k1T/o&#10;LL/4Dj/GrVFAFQ2mqEf8hZf/AAHH+NQaTa6kdKtSmqKq/Z0wv2ccfKPetKq2jf8AIHtf+vaP/wBB&#10;FACfZNU/6Cy/+A4/xo+yap/0Fl/8Bx/jVqigCr9k1T/oLL/4Dj/Gj7Jqn/QWX/wHH+NWqKAKv2TV&#10;P+gsv/gOP8araZa6kbdiuqKv+kTf8sB/z0b3rTqtpX/Hq3/XzN/6NagBPsmqf9BZf/Acf40fZNU/&#10;6Cy/+A4/xq1RQBV+yap/0Fl/8Bx/jR9k1T/oLL/4Dj/GrVFAFX7Jqn/QWX/wHH+NVNMtdTMl1t1R&#10;R/pRz/o45+VfetWqml/6y8/6+2/9BWgBfsmqf9BZf/Acf40fZNU/6Cy/+A4/xq1RQBV+yap/0Fl/&#10;8Bx/jR9k1T/oLL/4Dj/GrVFAFX7Jqn/QWX/wHH+NVbS11L+0rsDVFz+7yfs454+talVLP/kKXn/b&#10;P/0GgBfsmqf9BZf/AAHH+NH2TVP+gsv/AIDj/GrVFAFX7Jqn/QWX/wABx/jR9k1T/oLL/wCA4/xq&#10;1RQBV+yap/0Fl/8AAcf41UW11L+25F/tNd32Vfm+zj+83HWtWqa/8h6T/rzT/wBCagB32TVP+gsv&#10;/gOP8aPsmqf9BZf/AAHH+NWqKAKv2TVP+gsv/gOP8aPsmqf9BZf/AAHH+NWqKAKv2TVP+gsv/gOP&#10;8arS2up/2rCp1Rc/Z5CG+zjj5o/etOq0v/IYg/69pf8A0KOgBPsmqf8AQWX/AMBx/jR9k1T/AKCy&#10;/wDgOP8AGrVFAFX7Jqn/AEFl/wDAcf40fZNU/wCgsv8A4Dj/ABq1RQBV+yap/wBBZf8AwHH+NVr2&#10;11MXVnnVFObg7f3A4/dv71p1Vv8A/j6sv+vo/wDoqSgA+yap/wBBZf8AwHH+NH2TVP8AoLL/AOA4&#10;/wAatUUAVfsmqf8AQWX/AMBx/jR9k1T/AKCy/wDgOP8AGrVFAFX7Jqn/AEFl/wDAcf41V1W21Nbe&#10;Mtqit/pUP/LuP+ei+9alVdY/49o/+vqH/wBGLQAfZNV/6Cy/+A4/xo+yap/0Fl/8Bx/jVqigCr9k&#10;1T/oLL/4Dj/Gj7Jqn/QWX/wHH+NWqKAKv2TVP+gsv/gOP8aqa3bakuk3DPqasvlncvkAZ/WtWqev&#10;/wDIGuf+uJoAd9k1T/oLL/4Dj/Gj7Jqn/QWX/wABx/jVqigCr9k1T/oLL/4Dj/Gj7Jqn/QWX/wAB&#10;x/jVqigCr9k1T/oLL/4Dj/Goru01MWspOqr/AKs/8u49PrV+o7z/AI85v+ubfyoAp6fa6obGEjVV&#10;A8lcf6OPT61N9k1T/oLL/wCA4/xqTTv+QfB/1xX+VTUAVfsmqf8AQWX/AMBx/jR9k1T/AKCy/wDg&#10;OP8AGrVFAFX7Jqn/AEFl/wDAcf40fZNU/wCgsv8A4Dj/ABq1RQBm6Va6kdPhKaoANnC/Zxx+tWPs&#10;mqf9BZf/AAHH+NO0j/kGw/8AXOrFAFX7Jqn/AEFl/wDAcf40fZNU/wCgsv8A4Dj/ABq1RQBV+yap&#10;/wBBZf8AwHH+NH2TVP8AoLL/AOA4/wAatUUAZ2n2upmBtuqKP30g/wCPcf3296n+yap/0Fl/8Bx/&#10;jTtN/wCPdv8Ar4l/9GNVigCr9k1T/oLL/wCA4/xo+yap/wBBZf8AwHH+NWqKAKv2TVP+gsv/AIDj&#10;/Gj7Jqn/AEFl/wDAcf41aooAzbW01Mz3ONUXicZ/0cc/InvVj7Jqn/QWX/wHH+NOs/8Aj4uv+vgf&#10;+i0qxQBV+yap/wBBZf8AwHH+NH2TVP8AoLL/AOA4/wAatUUAVfsmqf8AQWX/AMBx/jR9k1T/AKCy&#10;/wDgOP8AGrVFAGZDa6n/AGpOP7UXPkx8/Zx6v71Z+yap/wBBZf8AwHH+NLD/AMha4/64RfzerNAF&#10;X7Jqn/QWX/wHH+NH2TVP+gsv/gOP8atUUAVfsmqf9BZf/Acf40fZNU/6Cy/+A4/xq1RQBmNa6mNV&#10;jX+1Fz9nfn7OP7y+9Wfsmqf9BZf/AAHH+NK//IYj/wCvZ/8A0Jas0AVfsmqf9BZf/Acf40fZNU/6&#10;Cy/+A4/xq1RQBV+yap/0Fl/8Bx/jR9k1T/oLL/4Dj/GrVFAGXd2upfbrUHVFPzNj/Rxx8p96tfZN&#10;U/6Cy/8AgOP8aLv/AJCFp/vP/wCgmrVAFX7Jqn/QWX/wHH+NH2TVP+gsv/gOP8atUUAVfsmqf9BZ&#10;f/Acf40fZNU/6Cy/+A4/xq1RQBm39rqeYd2qKf8ASFx/o44/WrH2TVP+gsv/AIDj/Gnah1t/+vhf&#10;61YoAq/ZNU/6Cy/+A4/xo+yap/0Fl/8AAcf41aooAq/ZNU/6Cy/+A4/xo+yap/0Fl/8AAcf41aoo&#10;AztQtdTFtltUU/Mv/LuP7w96n+yap/0Fl/8AAcf40/Uf+PQ/76f+hCp6AKv2TVP+gsv/AIDj/Gj7&#10;Jqn/AEFl/wDAcf41aooAq/ZNU/6Cy/8AgOP8aPsmqf8AQWX/AMBx/jVqigDPvrXUxZTFtVU/um4+&#10;zjnj61JHaapsU/2sPu/8+4/xqa//AOPGb/ri38qkj/1a/wC7QBX+yap/0Fl/8Bx/jR9k1T/oLL/4&#10;Dj/GrVFAFX7Jqn/QWX/wHH+NH2TVP+gsv/gOP8atUUAVGtNVx/yFl/8AAcf41BpdrqZ06ErqigeW&#10;vH2cccfWtI9Kr6T/AMgyD/rkv8qAG/ZNU/6Cy/8AgOP8aPsmqf8AQWX/AMBx/jVqigCr9k1T/oLL&#10;/wCA4/xo+yap/wBBZf8AwHH+NWqKAKptNU/6Cq/+A4/xqvplrqZtm26oo/fSf8u4/vn3rSqtpX/H&#10;s3/XeT/0M0AJ9k1T/oLL/wCA4/xo+yap/wBBZf8AwHH+NWqKAKv2TVP+gsv/AIDj/Gj7Jqn/AEFl&#10;/wDAcf41aooAq/ZNU/6Cy/8AgOP8arWVrqZmuMaooxP/AM+45+Ue9adVrD/XXX/Xx/7KtACfZNU/&#10;6Cy/+A4/xo+yap/0Fl/8Bx/jVqigCr9k1T/oLL/4Dj/Gj7Jqn/QWX/wHH+NWqKAKv2TVP+gsv/gO&#10;P8arw2upnUJgNUXO1efs456+9aVV4f8AkIz/AO4n9aAG/ZNU/wCgsv8A4Dj/ABo+yap/0Fl/8Bx/&#10;jVqigCr9k1T/AKCy/wDgOP8AGirVFABRRRQAVWl/5C0P/XCT+a1ZqtL/AMhaH/rhJ/NaALNFFFAB&#10;RRRQAVXu/wDj6tf+up/9ANWKr3f/AB9Wv/XU/wDoBoAsUUUUAFFFFABUF/8Acj/67p/6FU9QX/3I&#10;/wDrun/oVAE9FFFABRRRQAVDqP8Ax4yf7tTVDqP/AB4yf7tAE1FFFABRRRQAVHef8ec3/XNv5VJU&#10;d5/x5zf9c2/lQAWn/HrH/wBc1/lUlR2n/HrH/wBc1/lUlABRRRQAUUUUAVtH/wCQZD/uVZqto/8A&#10;yDIf9yrNABRRRQAUUUUAVdK/1Mv/AF9S/wDoZq1VXSv9TL/19S/+hmrVABRRRQAUUUUAV7P/AI+b&#10;v/ruP/RaVYqvZ/8AHzd/9dx/6LSrFABRRRQAUUUUAV4/+QpN/wBe8f8A6E9WKrx/8hSb/r3j/wDQ&#10;nqxQAUUUUAFFFFAEEn/ISh/64Sf+hJU9QSf8hKH/AK4Sf+hJU9ABRRRQAUUUUAVbz/kJWf8AvSf+&#10;g1aqref8hKz/AN6T/wBBq1QAUUUUAFFFFAFXU/vWv/X0v8jVqqup/etf+vpf5GrVABRRRQAUUUUA&#10;U9c/5Bx/67Rf+jFq5VPXP+Qcf+u0X/oxauUAFFFFABRRRQBV1r/kDXf/AF6yf+gmrKfcH0qtrX/I&#10;Gu/+vWT/ANBNWU+4PpQAtFFFABRRRQAVW0b/AJA9r/17R/8AoIqzVbRv+QPa/wDXtH/6CKALNFFF&#10;ABRRRQAVW0r/AI9W/wCvmb/0a1WaraV/x6t/18zf+jWoAs0UUUAFFFFABVTS/wDWXn/X23/oK1bq&#10;ppf+svP+vtv/AEFaALdFFFABRRRQAVUs/wDkKXn/AGz/APQat1Us/wDkKXn/AGz/APQaALdFFFAB&#10;RRRQAVTX/kPSf9eaf+hNVyqa/wDIek/680/9CagC5RRRQAUUUUAFVpf+QxB/17S/+hR1ZqtL/wAh&#10;iD/r2l/9CjoAs0UUUAFFFFABVW//AOPqy/6+j/6Kkq1VW/8A+Pqy/wCvo/8AoqSgC1RRRQAUUUUA&#10;FVdY/wCPaP8A6+of/Ri1aqrrH/HtH/19Q/8AoxaALVFFFABRRRQAVT1//kDXP/XE1cqnr/8AyBrn&#10;/riaALlFFFABRRRQAVHef8ec3/XNv5VJUd5/x5zf9c2/lQA3Tv8AkHwf9cV/lU1Q6d/yD4P+uK/y&#10;qagAooooAKKKKAK+kf8AINh/651YqvpH/INh/wCudWKACiiigAooooAr6b/x7t/18S/+jGqxVfTf&#10;+Pdv+viX/wBGNVigAooooAKKKKAK9n/x8XX/AF8D/wBFpViq9n/x8XX/AF8D/wBFpVigAooooAKK&#10;KKAK0P8AyFrj/rhF/N6s1Wh/5C1x/wBcIv5vVmgAooooAKKKKAKz/wDIYj/69n/9CWrNVn/5DEf/&#10;AF7P/wChLVmgAooooAKKKKAKt3/yELT/AHn/APQTVqqt3/yELT/ef/0E1aoAKKKKACiiigCvqHW3&#10;/wCvhf61YqvqHW3/AOvhf61YoAKKKKACiiigCDUf+PQ/76f+hCp6g1H/AI9D/vp/6EKnoAKKKKAC&#10;iiigCG//AOPGb/ri38qkj/1a/wC7Ud//AMeM3/XFv5VJH/q1/wB2gB1FFFABRRRQAHpVfSf+QZB/&#10;1yX+VWD0qvpP/IMg/wCuS/yoAsUUUUAFFFFABVbSv+PZv+u8n/oZqzVbSv8Aj2b/AK7yf+hmgCzR&#10;RRQAUUUUAFVrD/XXX/Xx/wCyrVmq1h/rrr/r4/8AZVoAs0UUUAFFFFABVeH/AJCM/wDuJ/WrFV4f&#10;+QjP/uJ/WgCxRRRQAUUUUAFFFFABVaX/AJC0P/XCT+a1ZqtL/wAhaH/rhJ/NaALNFFFABRRRQAVX&#10;u/8Aj6tf+up/9ANWKr3f/H1a/wDXU/8AoBoAsUUUUAFFFFABUF/9yP8A67p/6FU9QX/3I/8Arun/&#10;AKFQBPRRRQAUUUUAFQ6j/wAeMn+7U1Q6j/x4yf7tAE1FFFABRRRQAVHef8ec3/XNv5VJUd5/x5zf&#10;9c2/lQAWn/HrH/1zX+VSVHaf8esf/XNf5VJQAUUUUAFFFFAFbR/+QZD/ALlWaraP/wAgyH/cqzQA&#10;UUUUAFFFFAFXSv8AUy/9fUv/AKGatVV0r/Uy/wDX1L/6GatUAFFFFABRRRQBXs/+Pm7/AOu4/wDR&#10;aVYqvZ/8fN3/ANdx/wCi0qxQAUUUUAFFFFAFeP8A5Ck3/XvH/wChPViq8f8AyFJv+veP/wBCerFA&#10;BRRRQAUUUUAQSf8AISh/64Sf+hJU9QSf8hKH/rhJ/wChJU9ABRRRQAUUUUAVbz/kJWf+9J/6DVqq&#10;t5/yErP/AHpP/QatUAFFFFABRRRQBV1P71r/ANfS/wAjVqqup/etf+vpf5GrVABRRRQAUUUUAU9c&#10;/wCQcf8ArtF/6MWrlU9c/wCQcf8ArtF/6MWrlABRRRQAUUUUAVda/wCQNd/9esn/AKCasp9wfSq2&#10;tf8AIGu/+vWT/wBBNWU+4PpQAtFFFABRRRQAVW0b/kD2v/XtH/6CKs1W0b/kD2v/AF7R/wDoIoAs&#10;0UUUAFFFFABVbSv+PVv+vmb/ANGtVmq2lf8AHq3/AF8zf+jWoAs0UUUAFFFFABVTS/8AWXn/AF9t&#10;/wCgrVuqml/6y8/6+2/9BWgC3RRRQAUUUUAFVLP/AJCl5/2z/wDQat1Us/8AkKXn/bP/ANBoAt0U&#10;UUAFFFFABVNf+Q9J/wBeaf8AoTVcqmv/ACHpP+vNP/QmoAuUUUUAFFFFABVaX/kMQf8AXtL/AOhR&#10;1ZqtL/yGIP8Ar2l/9CjoAs0UUUAFFFFABVW//wCPqy/6+j/6Kkq1VW//AOPqy/6+j/6KkoAtUUUU&#10;AFFFFABVXWP+PaP/AK+of/Ri1aqrrH/HtH/19Q/+jFoAtUUUUAFFFFABVPX/APkDXP8A1xNXKp6/&#10;/wAga5/64mgC5RRRQAUUUUAFR3n/AB5zf9c2/lUlR3n/AB5zf9c2/lQA3Tv+QfB/1xX+VTVDp3/I&#10;Pg/64r/KpqACiiigAooooAr6R/yDYf8ArnViq+kf8g2H/rnVigAooooAKKKKAK+m/wDHu3/XxL/6&#10;MarFV9N/492/6+Jf/RjVYoAKKKKACiiigCvZ/wDHxdf9fA/9FpViq9n/AMfF1/18D/0WlWKACiii&#10;gAooooArQ/8AIWuP+uEX83qzVaH/AJC1x/1wi/m9WaACiiigAooooArP/wAhiP8A69n/APQlqzVZ&#10;/wDkMR/9ez/+hLVmgAooooAKKKKAKt3/AMhC0/3n/wDQTVqqt3/yELT/AHn/APQTVqgAooooAKKK&#10;KAK+odbf/r4X+tWKr6h1t/8Ar4X+tWKACiiigAooooAg1H/j0P8Avp/6EKnqDUf+PQ/76f8AoQqe&#10;gAooooAKKKKAIb//AI8Zv+uLfyqSP/Vr/u1Hf/8AHjN/1xb+VSR/6tf92gB1FFFABRRRQAHpVfSf&#10;+QZB/wBcl/lVg9Kr6T/yDIP+uS/yoAsUUUUAFFFFABVbSv8Aj2b/AK7yf+hmrNVtK/49m/67yf8A&#10;oZoAs0UUUAFFFFABVaw/111/18f+yrVmq1h/rrr/AK+P/ZVoAs0UUUAFFFFABVeH/kIz/wC4n9as&#10;VXh/5CM/+4n9aALFFFFABRRRQBV265/z1tf+/bf40bdc/wCetr/37b/GrVFAFXbrn/PW1/79t/jV&#10;aQaydTh/e2u7yXx+7b1X3rTqtL/yFof+uEn81oATbrn/AD1tf+/bf40bdc/562v/AH7b/GrVFAFX&#10;brn/AD1tf+/bf40bdc/562v/AH7b/GrVFAFXbrn/AD1tf+/bf41XuxrIubfdLa/6w7f3bf3T71pV&#10;XvP+Pq1/66n/ANANADdut/8APa1/79t/jRt1z/nra/8Aftv8atUUAVduuf8APW1/79t/jRt1z/nr&#10;a/8Aftv8atUUAVduuf8APW1/79t/jUF8utbI90tr/rk/5Zt6/WtGoL/7kf8A13T/ANCoAZt1z/nr&#10;a/8Aftv8aNuuf89bX/v23+NWqKAKu3XP+etr/wB+2/xo265/z1tf+/bf41aooAq7dc/562v/AH7b&#10;/GoNQGtCzk3S2v3e0bf41o1DqP8Ax4yf7tAEe3XP+etr/wB+2/xo265/z1tf+/bf41aooAq7dc/5&#10;62v/AH7b/Gjbrn/PW1/79t/jVqigCrt1z/nra/8Aftv8aju11r7LJultceW2f3ben1q9Ud5/x5zf&#10;9c2/lQBVtBrRtY9str/q1/5Zt6fWpNuuf89bX/v23+NTWn/HrH/1zX+VSUAVduuf89bX/v23+NG3&#10;XP8Anra/9+2/xq1RQBV265/z1tf+/bf40bdc/wCetr/37b/GrVFAGZpI1k6bCY5bXG3+KNv8as7d&#10;c/562v8A37b/ABpdH/5BkP8AuVZoAq7dc/562v8A37b/ABo265/z1tf+/bf41aooAq7dc/562v8A&#10;37b/ABo263/z2tf+/bf41aooAzNMXWfKk2S2v/HxJ1jbrvPvVnbrn/PW1/79t/jRpX+pl/6+pf8A&#10;0M1aoAq7dc/562v/AH7b/Gjbrn/PW1/79t/jVqigCrt1z/nra/8Aftv8aNuuf89bX/v23+NWqKAM&#10;20Gs/abrbLa584bv3bf3F96sbdc/562v/ftv8adZ/wDH1d/9dx/6LSrFAFXbrn/PW1/79t/jRt1z&#10;/nra/wDftv8AGrVFAFXbrn/PW1/79t/jRt1z/nra/wDftv8AGrVFAGbGutf2lNiW13eTHn922Or+&#10;9WNuuf8APW1/79t/jTo/+QpN/wBe8f8A6E9WKAKu3XP+etr/AN+2/wAaNuuf89bX/v23+NWqKAKu&#10;3XP+etr/AN+2/wAaNuuf89bX/v23+NWqKAM6Rda/tCL97a58mT/lm3qnvU+3XP8Anra/9+2/xp8n&#10;/ISh/wCuEn80qegCrt1z/nra/wDftv8AGjbrn/PW1/79t/jVqigCrt1z/nra/wDftv8AGjbrn/PW&#10;1/79t/jVqigDLuxrP9o2oaW13Zfb+7b+79atbdc/562v/ftv8aLz/kJWf+9J/wCg1aoAq7dc/wCe&#10;tr/37b/Gjbrn/PW1/wC/bf41aooAq7dc/wCetr/37b/Gjbrn/PW1/wC/bf41aooAy9RXWd1vultf&#10;+PlduI264PvVrbrn/PW1/wC/bf40an961/6+l/katUAVduuf89bX/v23+NG3XP8Anra/9+2/xq1R&#10;QBV265/z1tf+/bf40bdc/wCetr/37b/GrVFAGXrK6x9gPmS223zY/uxt/fX3q1t1z/nra/8Aftv8&#10;abrn/IOP/XaL/wBGLVygCrt1z/nra/8Aftv8aNuuf89bX/v23+NWqKAKu3XP+etr/wB+2/xo265/&#10;z1tf+/bf41aooAzNYGsDSbrzZbbb9nfdtjbONp96nQa2UH7216f882/xp2tf8ga7/wCvWT/0E1ZT&#10;7g+lAFbbrn/PW1/79t/jRt1z/nra/wDftv8AGrVFAFXbrn/PW1/79t/jRt1z/nra/wDftv8AGrVF&#10;AFQjWx/y1tf+/bf41BpC6z/ZVrsltdv2dNu6Ns/dHvWlVbRv+QPa/wDXtH/6CKAE265/z1tf+/bf&#10;40bdc/562v8A37b/ABq1RQBV265/z1tf+/bf40bdc/562v8A37b/ABq1RQBV265/z1tf+/bf41X0&#10;waz9nbZLbY+0Tfejbr5jZ7+taVVtK/49W/6+Zv8A0a1ACbdc/wCetr/37b/Gjbrn/PW1/wC/bf41&#10;aooAq7dc/wCetr/37b/Gjbrn/PW1/wC/bf41aooAq7dc/wCetr/37b/GqumDWDJdbJbb/j6O7dG3&#10;XavvWpVTS/8AWXn/AF9n/wBBWgBduuf89bX/AL9t/jRt1z/nra/9+2/xq1RQBV265/z1tf8Av23+&#10;NG3XP+etr/37b/GrVFAFXbrn/PW1/wC/bf41VtBrP9p3YWW13fu937tv7v1rUqpZ/wDIUvP+2f8A&#10;6DQAu3XP+etr/wB+2/xo265/z1tf+/bf41aooAq7dc/562v/AH7b/Gjbrn/PW1/79t/jVqigCrt1&#10;z/nra/8Aftv8aqKNY/tuT97a7vsq/wDLNsY3N71q1TX/AJD0n/Xmn/oTUAO263/z2tf+/bf40bdc&#10;/wCetr/37b/GrVFAFXbrn/PW1/79t/jRt1z/AJ62v/ftv8atUUAVduuf89bX/v23+NVpRrI1WHMt&#10;tu+zyY/dtjG6P3+ladVpf+QxB/17S/8AoUdACbdc/wCetr/37b/Gjbrn/PW1/wC/bf41aooAq7dc&#10;/wCetr/37b/Gjbrn/PW1/wC/bf41aooAq7dc/wCetr/37b/Gq16NY+02e6W2z9oO3EbdfLf39K06&#10;q3//AB92X/X0f/RUlABt1z/nra/9+2/xo265/wA9bX/v23+NWqKAKu3XP+etr/37b/Gjbrn/AD1t&#10;f+/bf41aooAq7dc/562v/ftv8aq6qNYFvH5kttj7VD92NuvmLjv61qVV1j/j2j/6+of/AEYtABt1&#10;v/nta/8Aftv8aNuuf89bX/v23+NWqKAKu3XP+etr/wB+2/xo265/z1tf+/bf41aooAq7dc/562v/&#10;AH7b/GqutjWBpNx5sttt8s52xtn+dalU9f8A+QNc/wDXE0AO263/AM9rX/v23+NG3XP+etr/AN+2&#10;/wAatUUAVduuf89bX/v23+NG3XP+etr/AN+2/wAatUUAVduuf89bX/v23+NRXi639klzLa/6tv8A&#10;lm3p9av1Hef8ec3/AFzb+VAFOwGtGxh2y2uPJXGY29PrU23XP+etr/37b/GpNO/5B8H/AFxX+VTU&#10;AVduuf8APW1/79t/jRt1z/nra/8Aftv8atUUAVduuf8APW1/79t/jRt1z/nra/8Aftv8atUUAZul&#10;jWTp0OyW1xs7xt/jVjbrn/PW1/79t/jTtI/5BsP/AFzqxQBV265/z1tf+/bf40bdc/562v8A37b/&#10;ABq1RQBV265/z1tf+/bf40bdc/562v8A37b/ABq1RQBm6eutfZ22y2v+uk6xt/fb3qxt1z/nra/9&#10;+2/xp2m/8e7f9fEv/oxqsUAVduuf89bX/v23+NG3XP8Anra/9+2/xq1RQBV265/z1tf+/bf40bdc&#10;/wCetr/37b/GrVFAGbajWfPutstr/rxu/dt/cT3qxt1z/nra/wDftv8AGnWf/Hxdf9fA/wDRaVYo&#10;Aq7dc/562v8A37b/ABo265/z1tf+/bf41aooAq7dc/562v8A37b/ABo265/z1tf+/bf41aooAzIh&#10;rI1SYeba7vJjz+7bHV/erO3XP+etr/37b/Glh/5C1x/1wi/m9WaAKu3XP+etr/37b/Gjbrn/AD1t&#10;f+/bf41aooAq7dc/562v/ftv8aNuuf8APW1/79t/jVqigDMYaydVj/e2u77O/wDyzbH3l96s7dc/&#10;562v/ftv8aV/+QvH/wBez/8AoS1ZoAq7dc/562v/AH7b/Gjbrn/PW1/79t/jVqigCrt1z/nra/8A&#10;ftv8aNuuf89bX/v23+NWqKAMy7Gsi+td0trnc2392390+9Wduuf89bX/AL9t/jRd/wDIQtP95/8A&#10;0E1aoAq7dc/562v/AH7b/Gjbrn/PW1/79t/jVqigCrt1z/nra/8Aftv8aNuuf89bX/v23+NWqKAM&#10;2/Gsjyd0tr/x8LjEbe/vVjbrf/Pa1/79t/jTtR/5d/8Ar4X+tWKAKu3XP+etr/37b/Gjbrn/AD1t&#10;f+/bf41aooAq7dc/562v/ftv8aNuuf8APW1/79t/jVqigDOvxrX2b55bXG9ekbf3h71Pt1z/AJ62&#10;v/ftv8afqP8Ax6H/AH0/9CFT0AVduuf89bX/AL9t/jRt1z/nra/9+2/xq1RQBV265/z1tf8Av23+&#10;NG3XP+etr/37b/GrVFAGffLrX2KbdLa48ps4jb0+tSRjWzGuJbXp/wA82/xqa/8A+PGb/ri38qki&#10;GI1wP4aAK+3XP+etr/37b/Gjbrn/AD1tf+/bf41aooAq7dc/562v/ftv8aNuuf8APW1/79t/jVqi&#10;gCow1sD/AF1r/wB+2/xqDTBrJ0+Hy5bXb5YxmNvT61pN0qvpP/IMg/65L/KgBu3XP+etr/37b/Gj&#10;brn/AD1tf+/bf41aooAq7dc/562v/ftv8aNuuf8APW1/79t/jVqigCrt1z/nra/9+2/xqvpi6z9n&#10;bZLa/wCuk6xt/fPvWlVbSv8Aj2b/AK7yf+hmgBNuuf8APW1/79t/jRt1z/nra/8Aftv8atUUAVdu&#10;uf8APW1/79t/jRt1z/nra/8Aftv8atUUAVduuf8APW1/79t/jVeyXWfOudstr/r/AJsxt12j3rSq&#10;tYf666/6+P8A2VaAE265/wA9bX/v23+NG3XP+etr/wB+2/xq1RQBV265/wA9bX/v23+NG3XP+etr&#10;/wB+2/xq1RQBV265/wA9bX/v23+NV4RrJv5sS2udq5/dt7+9aVV4f+QjP/uJ/WgBu3XP+etr/wB+&#10;2/xo265/z1tf+/bf41aooAq7dc/562v/AH7b/GirVFABRRRQAVWl/wCQtD/1wk/mtWarS/8AIWh/&#10;64SfzWgCzRRRQAUUUUAFV7v/AI+rX/rqf/QDViq93/x9Wv8A11P/AKAaALFFFFABRRRQAVBf/cj/&#10;AOu6f+hVPUF/9yP/AK7p/wChUAT0UUUAFFFFABUOo/8AHjJ/u1NUOo/8eMn+7QBNRRRQAUUUUAFR&#10;3n/HnN/1zb+VSVHef8ec3/XNv5UAFp/x6x/9c1/lUlR2n/HrH/1zX+VSUAFFFFABRRRQBW0f/kGQ&#10;/wC5Vmq2j/8AIMh/3Ks0AFFFFABRRRQBV0r/AFMv/X1L/wChmrVVdK/1Mv8A19S/+hmrVABRRRQA&#10;UUUUAV7P/j5u/wDruP8A0WlWKr2f/Hzd/wDXcf8AotKsUAFFFFABRRRQBXj/AOQpN/17x/8AoT1Y&#10;qvH/AMhSb/r3j/8AQnqxQAUUUUAFFFFAEEn/ACEof+uEn/oSVPUEn/ISh/64Sf8AoSVPQAUUUUAF&#10;FFFAFW8/5CVn/vSf+g1aqref8hKz/wB6T/0GrVABRRRQAUUUUAVdT+9a/wDX0v8AI1aqrqf3rX/r&#10;6X+Rq1QAUUUUAFFFFAFPXP8AkHH/AK7Rf+jFq5VPXP8AkHH/AK7Rf+jFq5QAUUUUAFFFFAFXWv8A&#10;kDXf/XrJ/wCgmrKfcH0qtrX/ACBrv/r1k/8AQTVlPuD6UALRRRQAUUUUAFVtG/5A9r/17R/+girN&#10;VtG/5A9r/wBe0f8A6CKALNFFFABRRRQAVW0r/j1b/r5m/wDRrVZqtpX/AB6t/wBfM3/o1qALNFFF&#10;ABRRRQAVU0v/AFl5/wBfbf8AoK1bqppf+svP+vtv/QVoAt0UUUAFFFFABVSz/wCQpef9s/8A0Grd&#10;VLP/AJCl5/2z/wDQaALdFFFABRRRQAVTX/kPSf8AXmn/AKE1XKpr/wAh6T/rzT/0JqALlFFFABRR&#10;RQAVWl/5DEH/AF7S/wDoUdWarS/8hiD/AK9pf/Qo6ALNFFFABRRRQAVVv/8Aj6sv+vo/+ipKtVVv&#10;/wDj6sv+vo/+ipKALVFFFABRRRQAVV1j/j2j/wCvqH/0YtWqq6x/x7R/9fUP/oxaALVFFFABRRRQ&#10;AVT1/wD5A1z/ANcTVyqev/8AIGuf+uJoAuUUUUAFFFFABUd5/wAec3/XNv5VJUd5/wAec3/XNv5U&#10;AN07/kHwf9cV/lU1Q6d/yD4P+uK/yqagAooooAKKKKAK+kf8g2H/AK51YqvpH/INh/651YoAKKKK&#10;ACiiigCvpv8Ax7t/18S/+jGqxVfTf+Pdv+viX/0Y1WKACiiigAooooAr2f8Ax8XX/XwP/RaVYqvZ&#10;/wDHxdf9fA/9FpVigAooooAKKKKAK0P/ACFrj/rhF/N6s1Wh/wCQtcf9cIv5vVmgAooooAKKKKAK&#10;z/8AIYj/AOvZ/wD0Jas1Wf8A5DEf/Xs//oS1ZoAKKKKACiiigCrd/wDIQtP95/8A0E1aqrd/8hC0&#10;/wB5/wD0E1aoAKKKKACiiigCvqHW3/6+F/rViq+odbf/AK+F/rVigAooooAKKKKAINR/49D/AL6f&#10;+hCp6g1H/j0P++n/AKEKnoAKKKKACiiigCG//wCPGb/ri38qkj/1a/7tR3//AB4zf9cW/lUkf+rX&#10;/doAdRRRQAUUUUAB6VX0n/kGQf8AXJf5VYPSq+k/8gyD/rkv8qALFFFFABRRRQAVW0r/AI9m/wCu&#10;8n/oZqzVbSv+PZv+u8n/AKGaALNFFFABRRRQAVWsP9ddf9fH/sq1ZqtYf666/wCvj/2VaALNFFFA&#10;BRRRQAVXh/5CM/8AuJ/WrFV4f+QjP/uJ/WgCxRRRQAUUUUAFFFFABVaX/kLQ/wDXCT+a1ZqtL/yF&#10;of8ArhJ/NaALNFFFABRRRQAVXu/+Pq1/66n/ANANWKr3f/H1a/8AXU/+gGgCxRRRQAUUUUAFQX/3&#10;I/8Arun/AKFU9QX/ANyP/run/oVAE9FFFABRRRQAVDqP/HjJ/u1NUOo/8eMn+7QBNRRRQAUUUUAF&#10;R3n/AB5zf9c2/lUlR3n/AB5zf9c2/lQAWn/HrH/1zX+VSVHaf8esf/XNf5VJQAUUUUAFFFFAFbR/&#10;+QZD/uVZqto//IMh/wByrNABRRRQAUUUUAVdK/1Mv/X1L/6GatVV0r/Uy/8AX1L/AOhmrVABRRRQ&#10;AUUUUAV7P/j5u/8AruP/AEWlWKr2f/Hzd/8AXcf+i0qxQAUUUUAFFFFAFeP/AJCk3/XvH/6E9WKr&#10;x/8AIUm/694//QnqxQAUUUUAFFFFAEEn/ISh/wCuEn/oSVPUEn/ISh/64Sf+hJU9ABRRRQAUUUUA&#10;Vbz/AJCVn/vSf+g1aqref8hKz/3pP/QatUAFFFFABRRRQBV1P71r/wBfS/yNWqq6n961/wCvpf5G&#10;rVABRRRQAUUUUAU9c/5Bx/67Rf8AoxauVT1z/kHH/rtF/wCjFq5QAUUUUAFFFFAFXWv+QNd/9esn&#10;/oJqyn3B9Kra1/yBrv8A69ZP/QTVlPuD6UALRRRQAUUUUAFVtG/5A9r/ANe0f/oIqzVbRv8AkD2v&#10;/XtH/wCgigCzRRRQAUUUUAFVtK/49W/6+Zv/AEa1WaraV/x6t/18zf8Ao1qALNFFFABRRRQAVU0v&#10;/WXn/X23/oK1bqppf+svP+vtv/QVoAt0UUUAFFFFABVSz/5Cl5/2z/8AQat1Us/+Qpef9s//AEGg&#10;C3RRRQAUUUUAFU1/5D0n/Xmn/oTVcqmv/Iek/wCvNP8A0JqALlFFFABRRRQAVWl/5DEH/XtL/wCh&#10;R1ZqtL/yGIP+vaX/ANCjoAs0UUUAFFFFABVW/wD+Pqy/6+j/AOipKtVVv/8Aj6sv+vo/+ipKALVF&#10;FFABRRRQAVV1j/j2j/6+of8A0YtWqq6x/wAe0f8A19Q/+jFoAtUUUUAFFFFABVPX/wDkDXP/AFxN&#10;XKp6/wD8ga5/64mgC5RRRQAUUUUAFR3n/HnN/wBc2/lUlR3n/HnN/wBc2/lQA3Tv+QfB/wBcV/lU&#10;1Q6d/wAg+D/riv8AKpqACiiigAooooAr6R/yDYf+udWKr6R/yDYf+udWKACiiigAooooAr6b/wAe&#10;7f8AXxL/AOjGqxVfTf8Aj3b/AK+Jf/RjVYoAKKKKACiiigCvZ/8AHxdf9fA/9FpViq9n/wAfF1/1&#10;8D/0WlWKACiiigAooooArQ/8ha4/64RfzerNVof+Qtcf9cIv5vVmgAooooAKKKKAKz/8hiP/AK9n&#10;/wDQlqzVZ/8AkMR/9ez/APoS1ZoAKKKKACiiigCrd/8AIQtP95//AEE1aqrd/wDIQtP95/8A0E1a&#10;oAKKKKACiiigCvqHW3/6+F/rViq+odbf/r4X+tWKACiiigAooooAg1H/AI9D/vp/6EKnqDUf+PQ/&#10;76f+hCp6ACiiigAooooAhv8A/jxm/wCuLfyqSP8A1a/7tR3/APx4zf8AXFv5VJH/AKtf92gB1FFF&#10;ABRRRQAHpVfSf+QZB/1yX+VWD0qvpP8AyDIP+uS/yoAsUUUUAFFFFABVbSv+PZv+u8n/AKGas1W0&#10;r/j2b/rvJ/6GaALNFFFABRRRQAVWsP8AXXX/AF8f+yrVmq1h/rrr/r4/9lWgCzRRRQAUUUUAFV4f&#10;+QjP/uJ/WrFV4f8AkIz/AO4n9aALFFFFABRRRQBW83WP+fG2/wDApv8A43R5usf8+Nt/4FN/8bqz&#10;RQBW83WP+fG2/wDApv8A43VZ5dWOpwk2dvu8l8D7U3qv+xWlVaX/AJC0P/XCT+a0AHm6x/z423/g&#10;U3/xujzdY/58bb/wKb/43VmigCt5usf8+Nt/4FN/8bo83WP+fG2/8Cm/+N1ZooArebrH/Pjbf+BT&#10;f/G6gu5dW+02xNlb/wCsOMXTc/Kf9itCq93/AMfVr/11P/oBoAaJdYxzY23/AIFN/wDG6XzdY/58&#10;bb/wKb/43VmigCt5usf8+Nt/4FN/8bo83WP+fG2/8Cm/+N1ZooArebrH/Pjbf+BTf/G6gvpdWKxg&#10;2VuP3ydLpv73+5WhUF/9yP8A67p/6FQA3zdY/wCfG2/8Cm/+N0ebrH/Pjbf+BTf/ABurNFAFbzdY&#10;/wCfG2/8Cm/+N0ebrH/Pjbf+BTf/ABurNFAFbzdY/wCfG2/8Cm/+N1Bfy6v9jk3WVvt2/wDP03/x&#10;FaFQ6j/x4yf7tADPN1j/AJ8bb/wKb/43R5usf8+Nt/4FN/8AG6s0UAVvN1j/AJ8bb/wKb/43R5us&#10;f8+Nt/4FN/8AG6s0UAVvN1j/AJ8bb/wKb/43Ud3Lq/2SXNjb/wCrb/l6b0/3Ku1Hef8AHnN/1zb+&#10;VAFa1l1f7NHixt/9WP8Al6b0/wBypPN1j/nxtv8AwKb/AON1Laf8esf/AFzX+VSUAVvN1j/nxtv/&#10;AAKb/wCN0ebrH/Pjbf8AgU3/AMbqzRQBW83WP+fG2/8AApv/AI3QZdY/58bb/wACm/8AjdWaKAM3&#10;SZdWGnQhLK3K7eM3TD/2SrPm6x/z423/AIFN/wDG6NH/AOQZD/uVZoArebrH/Pjbf+BTf/G6PN1j&#10;/nxtv/Apv/jdWaKAK3m6x/z423/gU3/xukabWAP+PG2/8Cm/+N1aooAzdNl1URSbbO3P+kSdbpuu&#10;8/7FWfN1j/nxtv8AwKb/AON0mlf6mX/r6l/9DNWqAK3m6x/z423/AIFN/wDG6PN1j/nxtv8AwKb/&#10;AON1ZooArebrH/Pjbf8AgU3/AMbo83WP+fG2/wDApv8A43VmigDPtZdVFzdYsrfPnDP+lNx8i/7F&#10;T+brH/Pjbf8AgU3/AMbpbP8A4+bv/ruP/RaVYoArebrH/Pjbf+BTf/G6PN1j/nxtv/Apv/jdWaKA&#10;K3m6x/z423/gU3/xugy6wBn7Dbf+BTf/ABurNFAGfFLq39oyn7Hb58mP/l5b1f8A2Kn83WP+fG2/&#10;8Cm/+N0sf/IUm/694/8A0J6sUAVvN1j/AJ8bb/wKb/43R5usf8+Nt/4FN/8AG6s0UAVvN1j/AJ8b&#10;b/wKb/43R5usf8+Nt/4FN/8AG6s0UAZ8surDUIj9it93kyYH2pvVP9iphLq+P+PG2/8AApv/AI3T&#10;5P8AkJQ/9cJP/QkqegCt5usf8+Nt/wCBTf8AxujzdY/58bb/AMCm/wDjdWaKAK3m6x/z423/AIFN&#10;/wDG6PN1j/nxtv8AwKb/AON1ZooAzLuXVf7QtSbO33bn2j7S393/AHKtebrH/Pjbf+BTf/G6S8/5&#10;CVn/AL0n/oNWqAK3m6x/z423/gU3/wAbo83WP+fG2/8AApv/AI3VmigCt5usf8+Nt/4FN/8AG6PN&#10;1j/nxtv/AAKb/wCN1ZooAzNRl1Ytb7rO3H+lLt/0lueD/sVa83WP+fG2/wDApv8A43San961/wCv&#10;pf5GrVAFbzdY/wCfG2/8Cm/+N0ebrH/Pjbf+BTf/ABurNFAFbzdY/wCfG2/8Cm/+N0ebrH/Pjbf+&#10;BTf/ABurNFAGXrMmqmwPmWVuB5sf3bpj/Gv+xVvzdY/58bb/AMCm/wDjdM1z/kHH/rtF/wCjFq5Q&#10;BW83WP8Anxtv/Apv/jdHm6x/z423/gU3/wAbqzRQBW83WP8Anxtv/Apv/jdHm6x/z423/gU3/wAb&#10;qzRQBm6zLqp0m6D2duq/Z33Fblifun/Yqwk2rlBixt//AAKb/wCN0a1/yBrv/r1k/wDQTVlPuD6U&#10;AV/N1j/nxtv/AAKb/wCN0ebrH/Pjbf8AgU3/AMbqzRQBW83WP+fG2/8AApv/AI3R5usf8+Nt/wCB&#10;Tf8AxurNFAFUy6wB/wAeNt/4FN/8bqDSJdVGlWoSytyv2dNpa6YZ+Uf7FaNVtG/5A9r/ANe0f/oI&#10;oAPN1j/nxtv/AAKb/wCN0ebrH/Pjbf8AgU3/AMbqzRQBW83WP+fG2/8AApv/AI3R5usf8+Nt/wCB&#10;Tf8AxurNFAFbzdY/58bb/wACm/8AjdVtLl1b7O2yytyPtE3W5Yc+Y3+xWlVbSv8Aj1b/AK+Zv/Rr&#10;UAHm6x/z423/AIFN/wDG6PN1j/nxtv8AwKb/AON1ZooArebrH/Pjbf8AgU3/AMbo83WP+fG2/wDA&#10;pv8A43VmigCqZdYx/wAeNt/4FN/8bqrpcuq+ZdFbO3P+lHO65YYO1f8AYrUqppf+svP+vtv/AEFa&#10;AHebrH/Pjbf+BTf/ABujzdY/58bb/wACm/8AjdWaKAK3m6x/z423/gU3/wAbo83WP+fG2/8AApv/&#10;AI3VmigCqZdYx/x423/gU3/xuq1pLqv9pXZFlb7v3e4fam4+X/crTqpZ/wDIUvP+2f8A6DQA7zdY&#10;/wCfG2/8Cm/+N0ebrH/Pjbf+BTf/ABurNFAFbzdY/wCfG2/8Cm/+N0ebrH/Pjbf+BTf/ABurNFAF&#10;bzdY/wCfG2/8Cm/+N1UEuqjWpD9jt932VePtLdNzf7FalU1/5D0n/Xmn/oTUAOEusY/48bb/AMCm&#10;/wDjdL5usf8APjbf+BTf/G6s0UAVvN1j/nxtv/Apv/jdHm6x/wA+Nt/4FN/8bqzRQBW83WP+fG2/&#10;8Cm/+N1Wll1Y6rD/AKHb7vs8vH2lum6P/YrSqtL/AMhiD/r2l/8AQo6ADzdY/wCfG2/8Cm/+N0eb&#10;rH/Pjbf+BTf/ABurNFAFbzdY/wCfG2/8Cm/+N0ebrH/Pjbf+BTf/ABurNFAFbzdY/wCfG2/8Cm/+&#10;N1WvJdWNzZ7rO3/4+Dt/0luf3b/7FaVVb/8A4+rL/r6P/oqSgBfN1j/nxtv/AAKb/wCN0ebrH/Pj&#10;bf8AgU3/AMbqzRQBW83WP+fG2/8AApv/AI3R5usf8+Nt/wCBTf8AxurNFAFbzdY/58bb/wACm/8A&#10;jdVdWl1X7PGHsrcf6VD925Y8+Yv+xWnVXWP+PaP/AK+of/Ri0AAm1gj/AI8bb/wKb/43S+brH/Pj&#10;bf8AgU3/AMbqzRQBW83WP+fG2/8AApv/AI3R5usf8+Nt/wCBTf8AxurNFAFbzdY/58bb/wACm/8A&#10;jdVNcl1U6TcLJZ24Xyznbcsf/ZK1Kp6//wAga5/64mgBwl1jHNjbf+BTf/G6XzdY/wCfG2/8Cm/+&#10;N1ZooArebrH/AD423/gU3/xujzdY/wCfG2/8Cm/+N1ZooArebrH/AD423/gU3/xuorybV/ssm6yt&#10;8eW3/L03p/uVeqO8/wCPOb/rm38qAKuny6t9gh22VvjyVxm6b0/3Kl83WP8Anxtv/Apv/jdP07/k&#10;Hwf9cV/lU1AFbzdY/wCfG2/8Cm/+N0ebrH/Pjbf+BTf/ABurNFAFbzdY/wCfG2/8Cm/+N0GXWP8A&#10;nxtv/Apv/jdWaKAM7SpdVFhCEs7cjy+N1yw/9kqx5usf8+Nt/wCBTf8Axul0j/kGw/8AXOrFAFbz&#10;dY/58bb/AMCm/wDjdHm6x/z423/gU3/xurNFAFbzdY/58bb/AMCm/wDjdI02sD/lxtv/AAKb/wCN&#10;1aooAz9Ol1b7O22ytz++k63Tf32/2Kn83WP+fG2/8Cm/+N0um/8AHu3/AF8S/wDoxqsUAVvN1j/n&#10;xtv/AAKb/wCN0ebrH/Pjbf8AgU3/AMbqzRQBW83WP+fG2/8AApv/AI3R5usf8+Nt/wCBTf8AxurN&#10;FAGfazasLi6xZW/+uG7/AEpuP3a/7FT+bq//AD423/gU3/xuls/+Pi6/6+B/6LSrFAFbzdY/58bb&#10;/wACm/8AjdHm6x/z423/AIFN/wDG6s0UAVvN1j/nxtv/AAKb/wCN0ebrH/Pjbf8AgU3/AMbqzRQB&#10;mxS6qNVmxZ2+7yY8j7S2Or/7FWfN1j/nxtv/AAKb/wCN0Q/8ha4/64RfzerNAFbzdY/58bb/AMCm&#10;/wDjdHm6x/z423/gU3/xurNFAFbzdY/58bb/AMCm/wDjdHm6x/z423/gU3/xurNFAGa0urf2tGTZ&#10;2+77O/y/aW/vL/sVZ83WP+fG2/8AApv/AI3Q/wDyGI/+vZ//AEJas0AVvN1j/nxtv/Apv/jdHm6x&#10;/wA+Nt/4FN/8bqzRQBW83WP+fG2/8Cm/+N0ebrH/AD423/gU3/xurNFAGbdy6r9utd1lb53Nt/0p&#10;uflP+xVgTauf+XG2/wDApv8A43Rd/wDIQtP95/8A0E1aoArebrH/AD423/gU3/xujzdY/wCfG2/8&#10;Cm/+N1ZooArebrH/AD423/gU3/xujzdY/wCfG2/8Cm/+N1ZooAztQl1b9zus7cf6QuMXTe/+xVjz&#10;dY/58bb/AMCm/wDjdLqHW3/6+F/rVigCt5usf8+Nt/4FN/8AG6PN1j/nxtv/AAKb/wCN1ZooAreb&#10;rH/Pjbf+BTf/ABujzdY/58bb/wACm/8AjdWaKAM/UJdW+zYaytwN69Lpv7w/2Kn83WP+fG2/8Cm/&#10;+N07Uf8Aj0P++n/oQqegCt5usf8APjbf+BTf/G6PN1j/AJ8bb/wKb/43VmigCt5usf8APjbf+BTf&#10;/G6PN1j/AJ8bb/wKb/43VmigCjfS6t9im3WNvjymzi6b0/3KfFLrGxf9Bt+n/P03/wARUt//AMeM&#10;3/XFv5VJH/q1/wB2gCDzdY/58bb/AMCm/wDjdHm6x/z423/gU3/xurNFAFbzdY/58bb/AMCm/wDj&#10;dHm6x/z423/gU3/xurNFAFVpdY2/8eNt/wCBTf8AxuodMl1YadDssrcjy1xm6Ydv9ytA9Kr6T/yD&#10;IP8Arkv8qAE83WP+fG2/8Cm/+N0ebrH/AD423/gU3/xurNFAFbzdY/58bb/wKb/43R5usf8APjbf&#10;+BTf/G6s0UAVvN1j/nxtv/Apv/jdV9Ml1X7O2yytyPOk+9dMP4z/ALFaNVtK/wCPZv8ArvJ/6GaA&#10;DzdY/wCfG2/8Cm/+N0ebrH/Pjbf+BTf/ABurNFAFbzdY/wCfG2/8Cm/+N0ebrH/Pjbf+BTf/ABur&#10;NFAFbzdY/wCfG2/8Cm/+N1WsZdVE1xtsrf8A4+Pm/wBKb+6P9itKq1h/rrr/AK+P/ZVoAPN1j/nx&#10;tv8AwKb/AON0ebrH/Pjbf+BTf/G6s0UAVvN1j/nxtv8AwKb/AON0ebrH/Pjbf+BTf/G6s0UAVvN1&#10;j/nxtv8AwKb/AON1BDLq32+Yizt87Vz/AKU3v/sVoVXh/wCQjP8A7if1oATzdY/58bb/AMCm/wDj&#10;dHm6x/z423/gU3/xurNFAFbzdY/58bb/AMCm/wDjdFWaKACiiigAqtL/AMhaH/rhJ/Nas1Wl/wCQ&#10;tD/1wk/mtAFmiiigAooooAKr3f8Ax9Wv/XU/+gGrFV7v/j6tf+up/wDQDQBYooooAKKKKACoL/7k&#10;f/XdP/QqnqC/+5H/ANd0/wDQqAJ6KKKACiiigAqHUf8Ajxk/3amqHUf+PGT/AHaAJqKKKACiiigA&#10;qO8/485v+ubfyqSo7z/jzm/65t/KgAtP+PWP/rmv8qkqO0/49Y/+ua/yqSgAooooAKKKKAK2j/8A&#10;IMh/3Ks1W0f/AJBkP+5VmgAooooAKKKKAKulf6mX/r6l/wDQzVqqulf6mX/r6l/9DNWqACiiigAo&#10;oooAr2f/AB83f/Xcf+i0qxVez/4+bv8A67j/ANFpVigAooooAKKKKAK8f/IUm/694/8A0J6sVXj/&#10;AOQpN/17x/8AoT1YoAKKKKACiiigCCT/AJCUP/XCT/0JKnqCT/kJQ/8AXCT/ANCSp6ACiiigAooo&#10;oAq3n/ISs/8Aek/9Bq1VW8/5CVn/AL0n/oNWqACiiigAooooAq6n961/6+l/katVV1P71r/19L/I&#10;1aoAKKKKACiiigCnrn/IOP8A12i/9GLVyqeuf8g4/wDXaL/0YtXKACiiigAooooAq61/yBrv/r1k&#10;/wDQTVlPuD6VW1r/AJA13/16yf8AoJqyn3B9KAFooooAKKKKACq2jf8AIHtf+vaP/wBBFWaraN/y&#10;B7X/AK9o/wD0EUAWaKKKACiiigAqtpX/AB6t/wBfM3/o1qs1W0r/AI9W/wCvmb/0a1AFmiiigAoo&#10;ooAKqaX/AKy8/wCvtv8A0Fat1U0v/WXn/X23/oK0AW6KKKACiiigAqpZ/wDIUvP+2f8A6DVuqln/&#10;AMhS8/7Z/wDoNAFuiiigAooooAKpr/yHpP8ArzT/ANCarlU1/wCQ9J/15p/6E1AFyiiigAooooAK&#10;rS/8hiD/AK9pf/Qo6s1Wl/5DEH/XtL/6FHQBZooooAKKKKACqt//AMfVl/19H/0VJVqqt/8A8fVl&#10;/wBfR/8ARUlAFqiiigAooooAKq6x/wAe0f8A19Q/+jFq1VXWP+PaP/r6h/8ARi0AWqKKKACiiigA&#10;qnr/APyBrn/riauVT1//AJA1z/1xNAFyiiigAooooAKjvP8Ajzm/65t/KpKjvP8Ajzm/65t/KgBu&#10;nf8AIPg/64r/ACqaodO/5B8H/XFf5VNQAUUUUAFFFFAFfSP+QbD/ANc6sVX0j/kGw/8AXOrFABRR&#10;RQAUUUUAV9N/492/6+Jf/RjVYqvpv/Hu3/XxL/6MarFABRRRQAUUUUAV7P8A4+Lr/r4H/otKsVXs&#10;/wDj4uv+vgf+i0qxQAUUUUAFFFFAFaH/AJC1x/1wi/m9WarQ/wDIWuP+uEX83qzQAUUUUAFFFFAF&#10;Z/8AkMR/9ez/APoS1Zqs/wDyGI/+vZ//AEJas0AFFFFABRRRQBVu/wDkIWn+8/8A6CatVVu/+Qha&#10;f7z/APoJq1QAUUUUAFFFFAFfUOtv/wBfC/1qxVfUOtv/ANfC/wBasUAFFFFABRRRQBBqP/Hof99P&#10;/QhU9Qaj/wAeh/30/wDQhU9ABRRRQAUUUUAQ3/8Ax4zf9cW/lUkf+rX/AHajv/8Ajxm/64t/KpI/&#10;9Wv+7QA6iiigAooooAD0qvpP/IMg/wCuS/yqwelV9J/5BkH/AFyX+VAFiiiigAooooAKraV/x7N/&#10;13k/9DNWaraV/wAezf8AXeT/ANDNAFmiiigAooooAKrWH+uuv+vj/wBlWrNVrD/XXX/Xx/7KtAFm&#10;iiigAooooAKrw/8AIRn/ANxP61YqvD/yEZ/9xP60AWKKKKACiiigAooooAKrS/8AIWh/64SfzWrN&#10;Vpf+QtD/ANcJP5rQBZooooAKKKKACq93/wAfVr/11P8A6AasVXu/+Pq1/wCup/8AQDQBYooooAKK&#10;KKACoL/7kf8A13T/ANCqeoL/AO5H/wBd0/8AQqAJ6KKKACiiigAqHUf+PGT/AHamqHUf+PGT/doA&#10;mooooAKKKKACo7z/AI85v+ubfyqSo7z/AI85v+ubfyoALT/j1j/65r/KpKjtP+PWP/rmv8qkoAKK&#10;KKACiiigCto//IMh/wByrNVtH/5BkP8AuVZoAKKKKACiiigCrpX+pl/6+pf/AEM1aqrpX+pl/wCv&#10;qX/0M1aoAKKKKACiiigCvZ/8fN3/ANdx/wCi0qxVez/4+bv/AK7j/wBFpVigAooooAKKKKAK8f8A&#10;yFJv+veP/wBCerFV4/8AkKTf9e8f/oT1YoAKKKKACiiigCCT/kJQ/wDXCT/0JKnqCT/kJQ/9cJP/&#10;AEJKnoAKKKKACiiigCref8hKz/3pP/QatVVvP+QlZ/70n/oNWqACiiigAooooAq6n961/wCvpf5G&#10;rVVdT+9a/wDX0v8AI1aoAKKKKACiiigCnrn/ACDj/wBdov8A0YtXKp65/wAg4/8AXaL/ANGLVygA&#10;ooooAKKKKAKutf8AIGu/+vWT/wBBNWU+4PpVbWv+QNd/9esn/oJqyn3B9KAFooooAKKKKACq2jf8&#10;ge1/69o//QRVmq2jf8ge1/69o/8A0EUAWaKKKACiiigAqtpX/Hq3/XzN/wCjWqzVbSv+PVv+vmb/&#10;ANGtQBZooooAKKKKACqml/6y8/6+2/8AQVq3VTS/9Zef9fbf+grQBbooooAKKKKACqln/wAhS8/7&#10;Z/8AoNW6qWf/ACFLz/tn/wCg0AW6KKKACiiigAqmv/Iek/680/8AQmq5VNf+Q9J/15p/6E1AFyii&#10;igAooooAKrS/8hiD/r2l/wDQo6s1Wl/5DEH/AF7S/wDoUdAFmiiigAooooAKq3//AB9WX/X0f/RU&#10;lWqq3/8Ax9WX/X0f/RUlAFqiiigAooooAKq6x/x7R/8AX1D/AOjFq1VXWP8Aj2j/AOvqH/0YtAFq&#10;iiigAooooAKp6/8A8ga5/wCuJq5VPX/+QNc/9cTQBcooooAKKKKACo7z/jzm/wCubfyqSo7z/jzm&#10;/wCubfyoAbp3/IPg/wCuK/yqaodO/wCQfB/1xX+VTUAFFFFABRRRQBX0j/kGw/8AXOrFV9I/5BsP&#10;/XOrFABRRRQAUUUUAV9N/wCPdv8Ar4l/9GNViq+m/wDHu3/XxL/6MarFABRRRQAUUUUAV7P/AI+L&#10;r/r4H/otKsVXs/8Aj4uv+vgf+i0qxQAUUUUAFFFFAFaH/kLXH/XCL+b1ZqtD/wAha4/64RfzerNA&#10;BRRRQAUUUUAVn/5DEf8A17P/AOhLVmqz/wDIYj/69n/9CWrNABRRRQAUUUUAVbv/AJCFp/vP/wCg&#10;mrVVbv8A5CFp/vP/AOgmrVABRRRQAUUUUAV9Q62//Xwv9asVX1Drb/8AXwv9asUAFFFFABRRRQBB&#10;qP8Ax6H/AH0/9CFT1BqP/Hof99P/AEIVPQAUUUUAFFFFAEN//wAeM3/XFv5VJH/q1/3ajv8A/jxm&#10;/wCuLfyqSP8A1a/7tADqKKKACiiigAPSq+k/8gyD/rkv8qsHpVfSf+QZB/1yX+VAFiiiigAooooA&#10;KraV/wAezf8AXeT/ANDNWaraV/x7N/13k/8AQzQBZooooAKKKKACq1h/rrr/AK+P/ZVqzVaw/wBd&#10;df8AXx/7KtAFmiiigAooooAKrw/8hGf/AHE/rViq8P8AyEZ/9xP60AWKKKKACiiigAooooAKrS/8&#10;haH/AK4SfzWiigCzRRRQAUUUUAFV7v8A4+rX/rqf/QDRRQBYooooAKKKKACoL/7kf/XdP/QqKKAJ&#10;6KKKACiiigAqHUf+PGT/AHaKKAJqKKKACiiigAqO8/485v8Arm38qKKAC0/49Y/+ua/yqSiigAoo&#10;ooAKKKKAK2j/APIMh/3Ks0UUAFFFFABRRRQBV0r/AFMv/X1L/wChmrVFFABRRRQAUUUUAV7P/j5u&#10;/wDruP8A0WlWKKKACiiigAooooArx/8AIUm/694//QnqxRRQAUUUUAFFFFAEEn/ISh/64Sf+hJU9&#10;FFABRRRQAUUUUAVbz/kJWf8AvSf+g1aoooAKKKKACiiigCrqf3rX/r6X+Rq1RRQAUUUUAFFFFAFP&#10;XP8AkHH/AK7Rf+jFq5RRQAUUUUAFFFFAFXWv+QNd/wDXrJ/6Casp9wfSiigBaKKKACiiigAqto3/&#10;ACB7X/r2j/8AQRRRQBZooooAKKKKACq2lf8AHq3/AF8zf+jWoooAs0UUUAFFFFABVTS/9Zef9fbf&#10;+grRRQBbooooAKKKKACqln/yFLz/ALZ/+g0UUAW6KKKACiiigAqmv/Iek/680/8AQmoooAuUUUUA&#10;FFFFABVaX/kMQf8AXtL/AOhR0UUAWaKKKACiiigAqrf/APH1Zf8AX0f/AEVJRRQBaooooAKKKKAC&#10;qusf8e0f/X1D/wCjFoooAtUUUUAFFFFABVPX/wDkDXP/AFxNFFAFyiiigAooooAKjvP+POb/AK5t&#10;/KiigBunf8g+D/riv8qmoooAKKKKACiiigCvpH/INh/651YoooAKKKKACiiigCvpv/Hu3/XxL/6M&#10;arFFFABRRRQAUUUUAV7P/j4uv+vgf+i0qxRRQAUUUUAFFFFAFaH/AJC1x/1wi/m9WaKKACiiigAo&#10;oooArP8A8hiP/r2f/wBCWrNFFABRRRQAUUUUAVbv/kIWn+8//oJq1RRQAUUUUAFFFFAFfUOtv/18&#10;L/WrFFFABRRRQAUUUUAQaj/x6H/fT/0IVPRRQAUUUUAFFFFAEN//AMeM3/XFv5VJH/q1/wB2iigB&#10;1FFFABRRRQAHpVfSf+QZB/1yX+VFFAFiiiigAooooAKraV/x7N/13k/9DNFFAFmiiigAooooAKrW&#10;H+uuv+vj/wBlWiigCzRRRQAUUUUAFV4f+QjP/uJ/WiigCxRRRQAUUUUAf//ZUEsDBBQABgAIAAAA&#10;IQAJ05fb4wAAAAwBAAAPAAAAZHJzL2Rvd25yZXYueG1sTI/BbsIwDIbvk/YOkSftBmnoYKU0RQht&#10;O6FJg0kTt9CYtqJxqia05e0XTtvNlj/9/v5sPZqG9di52pIEMY2AIRVW11RK+D68TxJgzivSqrGE&#10;Em7oYJ0/PmQq1XagL+z3vmQhhFyqJFTetynnrqjQKDe1LVK4nW1nlA9rV3LdqSGEm4bPomjBjaop&#10;fKhUi9sKi8v+aiR8DGrYxOKt313O29vxMP/82QmU8vlp3KyAeRz9Hwx3/aAOeXA62StpxxoJsziA&#10;EibiJVoAuwMiWS6BncI0j5NX4HnG/5fIfwEAAP//AwBQSwECLQAUAAYACAAAACEAIMULJBYBAABJ&#10;AgAAEwAAAAAAAAAAAAAAAAAAAAAAW0NvbnRlbnRfVHlwZXNdLnhtbFBLAQItABQABgAIAAAAIQA4&#10;/SH/1gAAAJQBAAALAAAAAAAAAAAAAAAAAEcBAABfcmVscy8ucmVsc1BLAQItABQABgAIAAAAIQCy&#10;YD7hewUAAJIVAAAOAAAAAAAAAAAAAAAAAEYCAABkcnMvZTJvRG9jLnhtbFBLAQItABQABgAIAAAA&#10;IQCzrr1N0AAAACoCAAAZAAAAAAAAAAAAAAAAAO0HAABkcnMvX3JlbHMvZTJvRG9jLnhtbC5yZWxz&#10;UEsBAi0AFAAGAAgAAAAhAOKmsmV3CgAAZBcAABQAAAAAAAAAAAAAAAAA9AgAAGRycy9tZWRpYS9p&#10;bWFnZTMuZW1mUEsBAi0AFAAGAAgAAAAhAN/DjApWBgAA1A8AABQAAAAAAAAAAAAAAAAAnRMAAGRy&#10;cy9tZWRpYS9pbWFnZTIuZW1mUEsBAi0ACgAAAAAAAAAhAPjjv4aJbAQAiWwEABUAAAAAAAAAAAAA&#10;AAAAJRoAAGRycy9tZWRpYS9pbWFnZTEuanBlZ1BLAQItABQABgAIAAAAIQAJ05fb4wAAAAwBAAAP&#10;AAAAAAAAAAAAAAAAAOGGBABkcnMvZG93bnJldi54bWxQSwUGAAAAAAgACAABAgAA8YcEAAAA&#10;">
                    <v:shape id="图片 1222" o:spid="_x0000_s1027" type="#_x0000_t75" style="position:absolute;left:-3351;top:-5563;width:75412;height:10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Q5bEAAAA3QAAAA8AAABkcnMvZG93bnJldi54bWxEj0FrwzAMhe+F/QejwW6t00CbNa1b2nWB&#10;XdcNdhW2moTGchJ7Sfbv58JgN4n33qen3WGyjRio97VjBctFAoJYO1NzqeDzo5g/g/AB2WDjmBT8&#10;kIfD/mG2w9y4kd9puIRSRAj7HBVUIbS5lF5XZNEvXEsctavrLYa49qU0PY4RbhuZJslaWqw5Xqiw&#10;pZeK9O3ybSPlVWcyy87dBldTV5wMbfQXKfX0OB23IAJN4d/8l34zsX6apnD/Jo4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Q5bEAAAA3QAAAA8AAAAAAAAAAAAAAAAA&#10;nwIAAGRycy9kb3ducmV2LnhtbFBLBQYAAAAABAAEAPcAAACQAwAAAAA=&#10;">
                      <v:imagedata r:id="rId11" o:title=""/>
                      <v:path arrowok="t"/>
                    </v:shape>
                    <v:rect id="矩形 1220" o:spid="_x0000_s1028" style="position:absolute;left:6477;top:-486;width:29908;height:2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0yMcA&#10;AADdAAAADwAAAGRycy9kb3ducmV2LnhtbESPTWvCQBCG74L/YRmhF6mbRrBt6ipiKxQPQm2LeBuy&#10;0ySYnQ3Z1aT/3jkI3maY9+OZ+bJ3tbpQGyrPBp4mCSji3NuKCwM/35vHF1AhIlusPZOBfwqwXAwH&#10;c8ys7/iLLvtYKAnhkKGBMsYm0zrkJTkME98Qy+3Ptw6jrG2hbYudhLtap0ky0w4rloYSG1qXlJ/2&#10;Zyclv9O1Pa5S9/zeHcbN7vV82n6MjXkY9as3UJH6eBff3J9W8NNU+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dMjHAAAA3QAAAA8AAAAAAAAAAAAAAAAAmAIAAGRy&#10;cy9kb3ducmV2LnhtbFBLBQYAAAAABAAEAPUAAACMAwAAAAA=&#10;" fillcolor="#003b90" stroked="f" strokeweight="2pt"/>
                    <v:rect id="矩形 1221" o:spid="_x0000_s1029" style="position:absolute;left:6477;top:23812;width:29927;height:25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VdcAA&#10;AADdAAAADwAAAGRycy9kb3ducmV2LnhtbERPTYvCMBC9C/6HMII3Te2ClK5RRBC8ydbiebYZ22Iz&#10;KUnU7v56Iwje5vE+Z7UZTCfu5HxrWcFinoAgrqxuuVZQnvazDIQPyBo7y6Tgjzxs1uPRCnNtH/xD&#10;9yLUIoawz1FBE0KfS+mrhgz6ue2JI3exzmCI0NVSO3zEcNPJNEmW0mDLsaHBnnYNVdfiZhQcL/Lr&#10;lJW3srDn3/9MD9ft2SVKTSfD9htEoCF8xG/3Qcf5abqA1zfx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wVdcAAAADdAAAADwAAAAAAAAAAAAAAAACYAgAAZHJzL2Rvd25y&#10;ZXYueG1sUEsFBgAAAAAEAAQA9QAAAIUDAAAAAA==&#10;" fillcolor="#f2f2f2 [3052]" stroked="f" strokeweight="2pt">
                      <v:fill color2="white [3212]" o:opacity2="43253f" focus="100%" type="gradient"/>
                    </v:rect>
                    <v:shape id="图片 1225" o:spid="_x0000_s1030" type="#_x0000_t75" style="position:absolute;left:47148;top:6096;width:22790;height: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YAvEAAAA3QAAAA8AAABkcnMvZG93bnJldi54bWxET01rwkAQvQv+h2WE3ppN0lZsmo2IReih&#10;IMYiPQ7ZMQlmZ0N2jem/7xYK3ubxPidfT6YTIw2utawgiWIQxJXVLdcKvo67xxUI55E1dpZJwQ85&#10;WBfzWY6Ztjc+0Fj6WoQQdhkqaLzvMyld1ZBBF9meOHBnOxj0AQ611APeQrjpZBrHS2mw5dDQYE/b&#10;hqpLeTUK3vvkZPY7+nwaV6/bZ1Mm+9N3otTDYtq8gfA0+bv43/2hw/w0fYG/b8IJ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nYAvEAAAA3QAAAA8AAAAAAAAAAAAAAAAA&#10;nwIAAGRycy9kb3ducmV2LnhtbFBLBQYAAAAABAAEAPcAAACQAwAAAAA=&#10;">
                      <v:imagedata r:id="rId12" o:title=""/>
                      <v:path arrowok="t"/>
                    </v:shape>
                    <v:shape id="图片 1226" o:spid="_x0000_s1031" type="#_x0000_t75" style="position:absolute;left:36766;top:93584;width:33865;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YPEAAAA3QAAAA8AAABkcnMvZG93bnJldi54bWxET01rwkAQvQv9D8sIXqRumtJQYjZiK4Lt&#10;qY3ieZIdk2B2NmS3mv77bkHwNo/3OdlqNJ240OBaywqeFhEI4srqlmsFh/328RWE88gaO8uk4Jcc&#10;rPKHSYaptlf+pkvhaxFC2KWooPG+T6V0VUMG3cL2xIE72cGgD3CopR7wGsJNJ+MoSqTBlkNDgz29&#10;N1Sdix+jYLsu58eXj+fks/zqynrztov3vVVqNh3XSxCeRn8X39w7HebHcQL/34QT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SYPEAAAA3QAAAA8AAAAAAAAAAAAAAAAA&#10;nwIAAGRycy9kb3ducmV2LnhtbFBLBQYAAAAABAAEAPcAAACQAwAAAAA=&#10;">
                      <v:imagedata r:id="rId13" o:title=""/>
                      <v:path arrowok="t"/>
                    </v:shape>
                    <w10:wrap anchorx="page"/>
                  </v:group>
                </w:pict>
              </mc:Fallback>
            </mc:AlternateContent>
          </w:r>
          <w:r w:rsidR="00851EFD">
            <w:rPr>
              <w:rFonts w:cs="Arial"/>
              <w:noProof/>
            </w:rPr>
            <mc:AlternateContent>
              <mc:Choice Requires="wps">
                <w:drawing>
                  <wp:anchor distT="0" distB="0" distL="114300" distR="114300" simplePos="0" relativeHeight="251687936" behindDoc="0" locked="0" layoutInCell="1" allowOverlap="1" wp14:anchorId="0D87328C" wp14:editId="3B688E62">
                    <wp:simplePos x="0" y="0"/>
                    <wp:positionH relativeFrom="column">
                      <wp:posOffset>-19253</wp:posOffset>
                    </wp:positionH>
                    <wp:positionV relativeFrom="paragraph">
                      <wp:posOffset>-282575</wp:posOffset>
                    </wp:positionV>
                    <wp:extent cx="2990850" cy="1384300"/>
                    <wp:effectExtent l="0" t="0" r="0" b="6350"/>
                    <wp:wrapNone/>
                    <wp:docPr id="8" name="文本框 8"/>
                    <wp:cNvGraphicFramePr/>
                    <a:graphic xmlns:a="http://schemas.openxmlformats.org/drawingml/2006/main">
                      <a:graphicData uri="http://schemas.microsoft.com/office/word/2010/wordprocessingShape">
                        <wps:wsp>
                          <wps:cNvSpPr txBox="1"/>
                          <wps:spPr>
                            <a:xfrm>
                              <a:off x="0" y="0"/>
                              <a:ext cx="2990850" cy="138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3534F" w14:textId="23AF5A7D" w:rsidR="001F788E" w:rsidRPr="001F788E" w:rsidRDefault="001F788E" w:rsidP="001F788E">
                                <w:pPr>
                                  <w:spacing w:afterLines="0"/>
                                  <w:ind w:leftChars="150" w:left="310"/>
                                  <w:rPr>
                                    <w:rStyle w:val="aff2"/>
                                  </w:rPr>
                                </w:pPr>
                                <w:r w:rsidRPr="001F788E">
                                  <w:rPr>
                                    <w:rStyle w:val="aff2"/>
                                    <w:rFonts w:hint="eastAsia"/>
                                  </w:rPr>
                                  <w:t>SNA5000A Series</w:t>
                                </w:r>
                              </w:p>
                              <w:p w14:paraId="15456E91" w14:textId="45893E34" w:rsidR="001F788E" w:rsidRPr="001F788E" w:rsidRDefault="001F788E" w:rsidP="001F788E">
                                <w:pPr>
                                  <w:spacing w:afterLines="0"/>
                                  <w:ind w:leftChars="150" w:left="310"/>
                                  <w:jc w:val="left"/>
                                  <w:rPr>
                                    <w:rStyle w:val="aff2"/>
                                  </w:rPr>
                                </w:pPr>
                                <w:r w:rsidRPr="001F788E">
                                  <w:rPr>
                                    <w:rStyle w:val="aff2"/>
                                  </w:rPr>
                                  <w:t>Vector Network 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87328C" id="_x0000_t202" coordsize="21600,21600" o:spt="202" path="m,l,21600r21600,l21600,xe">
                    <v:stroke joinstyle="miter"/>
                    <v:path gradientshapeok="t" o:connecttype="rect"/>
                  </v:shapetype>
                  <v:shape id="文本框 8" o:spid="_x0000_s1026" type="#_x0000_t202" style="position:absolute;left:0;text-align:left;margin-left:-1.5pt;margin-top:-22.25pt;width:235.5pt;height:10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DxaQIAAD4FAAAOAAAAZHJzL2Uyb0RvYy54bWysVEtv2zAMvg/YfxB0X5xXuySoU2QtMgwo&#10;2mLt0LMiS4kxWdQkJnb260fJzmPdLh12sSnx4+sjqavrpjJsp3woweZ80OtzpqyEorTrnH97Xn6Y&#10;cBZQ2EIYsCrnexX49fz9u6vazdQQNmAK5Rk5sWFWu5xvEN0sy4LcqEqEHjhlSanBVwLp6NdZ4UVN&#10;3iuTDfv9y6wGXzgPUoVAt7etks+Tf62VxAetg0Jmck65Yfr69F3Fbza/ErO1F25Tyi4N8Q9ZVKK0&#10;FPTo6lagYFtf/uGqKqWHABp7EqoMtC6lSjVQNYP+q2qeNsKpVAuRE9yRpvD/3Mr73ZN79AybT9BQ&#10;AyMhtQuzQJexnkb7Kv4pU0Z6onB/pE01yCRdDqfT/uSCVJJ0g9FkPOonYrOTufMBPyuoWBRy7qkv&#10;iS6xuwtIIQl6gMRoFpalMak3xrI655cj8v+bhiyMjTcqdblzc0o9Sbg3KmKM/ao0K4tUQbxI86Vu&#10;jGc7QZMhpFQWU/HJL6EjSlMSbzHs8Kes3mLc1nGIDBaPxlVpwafqX6VdfD+krFs8EXlWdxSxWTVd&#10;S1dQ7KnTHtolCE4uS+rGnQj4KDxNPXWQNhkf6KMNEOvQSZxtwP/8233E0zCSlrOatijn4cdWeMWZ&#10;+WJpTKeD8TiuXTqMLz4O6eDPNatzjd1WN0DtGNCb4WQSIx7NQdQeqhda+EWMSiphJcXOOR7EG2x3&#10;mx4MqRaLBKJFcwLv7JOT0XXsTpy15+ZFeNcNJNIs38Nh38Ts1Vy22GhpYbFF0GUa2khwy2pHPC1p&#10;muXuQYmvwPk5oU7P3vwXAAAA//8DAFBLAwQUAAYACAAAACEAHWgQvOIAAAAKAQAADwAAAGRycy9k&#10;b3ducmV2LnhtbEyPQU/DMAyF70j8h8hI3LaUrR1VaTpNlSYkBIeNXbi5TdZWNE5psq3w6zGncbLs&#10;9/T8vXw92V6czeg7Rwoe5hEIQ7XTHTUKDu/bWQrCBySNvSOj4Nt4WBe3Nzlm2l1oZ8770AgOIZ+h&#10;gjaEIZPS162x6OduMMTa0Y0WA69jI/WIFw63vVxE0Upa7Ig/tDiYsjX15/5kFbyU2zfcVQub/vTl&#10;8+txM3wdPhKl7u+mzROIYKZwNcMfPqNDwUyVO5H2olcwW3KVwDOOExBsiFcpXyp2Pi4TkEUu/1co&#10;fgEAAP//AwBQSwECLQAUAAYACAAAACEAtoM4kv4AAADhAQAAEwAAAAAAAAAAAAAAAAAAAAAAW0Nv&#10;bnRlbnRfVHlwZXNdLnhtbFBLAQItABQABgAIAAAAIQA4/SH/1gAAAJQBAAALAAAAAAAAAAAAAAAA&#10;AC8BAABfcmVscy8ucmVsc1BLAQItABQABgAIAAAAIQDZR0DxaQIAAD4FAAAOAAAAAAAAAAAAAAAA&#10;AC4CAABkcnMvZTJvRG9jLnhtbFBLAQItABQABgAIAAAAIQAdaBC84gAAAAoBAAAPAAAAAAAAAAAA&#10;AAAAAMMEAABkcnMvZG93bnJldi54bWxQSwUGAAAAAAQABADzAAAA0gUAAAAA&#10;" filled="f" stroked="f" strokeweight=".5pt">
                    <v:textbox>
                      <w:txbxContent>
                        <w:p w14:paraId="3573534F" w14:textId="23AF5A7D" w:rsidR="001F788E" w:rsidRPr="001F788E" w:rsidRDefault="001F788E" w:rsidP="001F788E">
                          <w:pPr>
                            <w:spacing w:afterLines="0"/>
                            <w:ind w:leftChars="150" w:left="310"/>
                            <w:rPr>
                              <w:rStyle w:val="aff2"/>
                            </w:rPr>
                          </w:pPr>
                          <w:r w:rsidRPr="001F788E">
                            <w:rPr>
                              <w:rStyle w:val="aff2"/>
                              <w:rFonts w:hint="eastAsia"/>
                            </w:rPr>
                            <w:t>SNA5000A Series</w:t>
                          </w:r>
                        </w:p>
                        <w:p w14:paraId="15456E91" w14:textId="45893E34" w:rsidR="001F788E" w:rsidRPr="001F788E" w:rsidRDefault="001F788E" w:rsidP="001F788E">
                          <w:pPr>
                            <w:spacing w:afterLines="0"/>
                            <w:ind w:leftChars="150" w:left="310"/>
                            <w:jc w:val="left"/>
                            <w:rPr>
                              <w:rStyle w:val="aff2"/>
                            </w:rPr>
                          </w:pPr>
                          <w:r w:rsidRPr="001F788E">
                            <w:rPr>
                              <w:rStyle w:val="aff2"/>
                            </w:rPr>
                            <w:t>Vector Network Analyzer</w:t>
                          </w:r>
                        </w:p>
                      </w:txbxContent>
                    </v:textbox>
                  </v:shape>
                </w:pict>
              </mc:Fallback>
            </mc:AlternateContent>
          </w:r>
        </w:p>
        <w:p w14:paraId="5B529B2D" w14:textId="6108C8B6" w:rsidR="00203D47" w:rsidRDefault="00D746F8">
          <w:pPr>
            <w:widowControl/>
            <w:spacing w:after="163"/>
            <w:jc w:val="left"/>
            <w:rPr>
              <w:rFonts w:eastAsia="Arial Unicode MS" w:cs="Arial"/>
              <w:b/>
              <w:sz w:val="28"/>
              <w:szCs w:val="28"/>
            </w:rPr>
          </w:pPr>
          <w:r>
            <w:rPr>
              <w:rFonts w:eastAsia="Arial Unicode MS" w:cs="Arial"/>
              <w:b/>
              <w:noProof/>
              <w:sz w:val="28"/>
              <w:szCs w:val="28"/>
            </w:rPr>
            <w:drawing>
              <wp:anchor distT="0" distB="0" distL="114300" distR="114300" simplePos="0" relativeHeight="251692032" behindDoc="0" locked="0" layoutInCell="1" allowOverlap="1" wp14:anchorId="58AEC2CD" wp14:editId="63888D6D">
                <wp:simplePos x="0" y="0"/>
                <wp:positionH relativeFrom="column">
                  <wp:posOffset>129210</wp:posOffset>
                </wp:positionH>
                <wp:positionV relativeFrom="paragraph">
                  <wp:posOffset>4743450</wp:posOffset>
                </wp:positionV>
                <wp:extent cx="5896800" cy="2973600"/>
                <wp:effectExtent l="0" t="0" r="0" b="0"/>
                <wp:wrapNone/>
                <wp:docPr id="21" name="图片 21" descr="\\10.11.0.249\产品图片及视频\4 矢量网络分析仪\SNA5000A\SNA5032A&amp;5022A\组合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1.0.249\产品图片及视频\4 矢量网络分析仪\SNA5000A\SNA5032A&amp;5022A\组合图.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6800" cy="29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EFD">
            <w:rPr>
              <w:rFonts w:eastAsia="Arial Unicode MS" w:cs="Arial"/>
              <w:b/>
              <w:noProof/>
              <w:sz w:val="28"/>
              <w:szCs w:val="28"/>
            </w:rPr>
            <mc:AlternateContent>
              <mc:Choice Requires="wps">
                <w:drawing>
                  <wp:anchor distT="0" distB="0" distL="114300" distR="114300" simplePos="0" relativeHeight="251688960" behindDoc="0" locked="0" layoutInCell="1" allowOverlap="1" wp14:anchorId="2BC602FD" wp14:editId="2908E76E">
                    <wp:simplePos x="0" y="0"/>
                    <wp:positionH relativeFrom="column">
                      <wp:posOffset>3175</wp:posOffset>
                    </wp:positionH>
                    <wp:positionV relativeFrom="paragraph">
                      <wp:posOffset>1283538</wp:posOffset>
                    </wp:positionV>
                    <wp:extent cx="2986405" cy="11283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86405" cy="1128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B98AF" w14:textId="33846E14" w:rsidR="001F788E" w:rsidRPr="001F788E" w:rsidRDefault="001F788E" w:rsidP="001F788E">
                                <w:pPr>
                                  <w:spacing w:afterLines="0"/>
                                  <w:ind w:leftChars="150" w:left="310"/>
                                  <w:rPr>
                                    <w:color w:val="003B90"/>
                                    <w:sz w:val="32"/>
                                    <w:szCs w:val="32"/>
                                  </w:rPr>
                                </w:pPr>
                                <w:r w:rsidRPr="001F788E">
                                  <w:rPr>
                                    <w:rFonts w:hint="eastAsia"/>
                                    <w:color w:val="003B90"/>
                                    <w:sz w:val="32"/>
                                    <w:szCs w:val="32"/>
                                  </w:rPr>
                                  <w:t>Data</w:t>
                                </w:r>
                                <w:r w:rsidRPr="001F788E">
                                  <w:rPr>
                                    <w:color w:val="003B90"/>
                                    <w:sz w:val="32"/>
                                    <w:szCs w:val="32"/>
                                  </w:rPr>
                                  <w:t>sheet</w:t>
                                </w:r>
                              </w:p>
                              <w:p w14:paraId="064C2DC4" w14:textId="4BF730AB" w:rsidR="001F788E" w:rsidRPr="001F788E" w:rsidRDefault="001F788E" w:rsidP="001F788E">
                                <w:pPr>
                                  <w:spacing w:afterLines="0"/>
                                  <w:ind w:leftChars="150" w:left="310"/>
                                  <w:rPr>
                                    <w:color w:val="003B90"/>
                                    <w:sz w:val="28"/>
                                    <w:szCs w:val="28"/>
                                  </w:rPr>
                                </w:pPr>
                                <w:r w:rsidRPr="001F788E">
                                  <w:rPr>
                                    <w:color w:val="003B90"/>
                                    <w:sz w:val="28"/>
                                    <w:szCs w:val="28"/>
                                  </w:rPr>
                                  <w:t>DS09050_E0</w:t>
                                </w:r>
                                <w:r w:rsidR="00877F5B">
                                  <w:rPr>
                                    <w:rFonts w:hint="eastAsia"/>
                                    <w:color w:val="003B90"/>
                                    <w:sz w:val="28"/>
                                    <w:szCs w:val="28"/>
                                  </w:rPr>
                                  <w:t>4</w:t>
                                </w:r>
                                <w:r w:rsidR="00683F9C">
                                  <w:rPr>
                                    <w:rFonts w:hint="eastAsia"/>
                                    <w:color w:val="003B9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602FD" id="文本框 9" o:spid="_x0000_s1027" type="#_x0000_t202" style="position:absolute;margin-left:.25pt;margin-top:101.05pt;width:235.15pt;height:88.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KObQIAAEUFAAAOAAAAZHJzL2Uyb0RvYy54bWysVEtvGyEQvlfqf0Dcm7Ud27WtrCM3UapK&#10;VhLVqXLGLMSrsgyFsXfdX5+BXT+U9pKqFxiYb4b55sHVdVMZtlM+lGBz3r/ocaashKK0Lzn/8XT3&#10;acJZQGELYcCqnO9V4Nfzjx+uajdTA9iAKZRn5MSGWe1yvkF0sywLcqMqES7AKUtKDb4SSEf/khVe&#10;1OS9Mtmg1xtnNfjCeZAqBLq9bZV8nvxrrSQ+aB0UMpNzig3T6tO6jms2vxKzFy/cppRdGOIfoqhE&#10;aenRo6tbgYJtffmHq6qUHgJovJBQZaB1KVXiQGz6vTdsVhvhVOJCyQnumKbw/9zK+93KPXqGzRdo&#10;qIAxIbULs0CXkU+jfRV3ipSRnlK4P6ZNNcgkXQ6mk/GwN+JMkq7fH0wup6PoJzuZOx/wq4KKRSHn&#10;nuqS0iV2y4At9ACJr1m4K41JtTGW1TkfX456yeCoIefGRqxKVe7cnEJPEu6NihhjvyvNyiIxiBep&#10;v9SN8WwnqDOElMpiIp/8EjqiNAXxHsMOf4rqPcYtj8PLYPFoXJUWfGL/Juzi5yFk3eIp52e8o4jN&#10;uiHiZ5VdQ7GngntoZyE4eVdSUZYi4KPw1PxUYxpofKBFG6DkQydxtgH/+2/3EU89SVrOahqmnIdf&#10;W+EVZ+abpW6d9ofDOH3pMBx9HtDBn2vW5xq7rW6AqtKnr8PJJEY8moOoPVTPNPeL+CqphJX0ds7x&#10;IN5gO+L0b0i1WCQQzZsTuLQrJ6PrWKTYck/Ns/Cu60uklr6Hw9iJ2Zv2bLHR0sJii6DL1Lsxz21W&#10;u/zTrKbu7/6V+BmcnxPq9PvNXwEAAP//AwBQSwMEFAAGAAgAAAAhAP1CjuzgAAAACAEAAA8AAABk&#10;cnMvZG93bnJldi54bWxMj8FOwzAQRO9I/IO1SNyo3UBpCNlUVaQKCcGhpRduTrxNIuJ1iN028PWY&#10;ExxHM5p5k68m24sTjb5zjDCfKRDEtTMdNwj7t81NCsIHzUb3jgnhizysisuLXGfGnXlLp11oRCxh&#10;n2mENoQhk9LXLVntZ24gjt7BjVaHKMdGmlGfY7ntZaLUvbS647jQ6oHKluqP3dEiPJebV72tEpt+&#10;9+XTy2E9fO7fF4jXV9P6EUSgKfyF4Rc/okMRmSp3ZONFj7CIOYREJXMQ0b5bqvikQrhdPqQgi1z+&#10;P1D8AAAA//8DAFBLAQItABQABgAIAAAAIQC2gziS/gAAAOEBAAATAAAAAAAAAAAAAAAAAAAAAABb&#10;Q29udGVudF9UeXBlc10ueG1sUEsBAi0AFAAGAAgAAAAhADj9If/WAAAAlAEAAAsAAAAAAAAAAAAA&#10;AAAALwEAAF9yZWxzLy5yZWxzUEsBAi0AFAAGAAgAAAAhAFjo0o5tAgAARQUAAA4AAAAAAAAAAAAA&#10;AAAALgIAAGRycy9lMm9Eb2MueG1sUEsBAi0AFAAGAAgAAAAhAP1CjuzgAAAACAEAAA8AAAAAAAAA&#10;AAAAAAAAxwQAAGRycy9kb3ducmV2LnhtbFBLBQYAAAAABAAEAPMAAADUBQAAAAA=&#10;" filled="f" stroked="f" strokeweight=".5pt">
                    <v:textbox>
                      <w:txbxContent>
                        <w:p w14:paraId="0C9B98AF" w14:textId="33846E14" w:rsidR="001F788E" w:rsidRPr="001F788E" w:rsidRDefault="001F788E" w:rsidP="001F788E">
                          <w:pPr>
                            <w:spacing w:afterLines="0"/>
                            <w:ind w:leftChars="150" w:left="310"/>
                            <w:rPr>
                              <w:color w:val="003B90"/>
                              <w:sz w:val="32"/>
                              <w:szCs w:val="32"/>
                            </w:rPr>
                          </w:pPr>
                          <w:r w:rsidRPr="001F788E">
                            <w:rPr>
                              <w:rFonts w:hint="eastAsia"/>
                              <w:color w:val="003B90"/>
                              <w:sz w:val="32"/>
                              <w:szCs w:val="32"/>
                            </w:rPr>
                            <w:t>Data</w:t>
                          </w:r>
                          <w:r w:rsidRPr="001F788E">
                            <w:rPr>
                              <w:color w:val="003B90"/>
                              <w:sz w:val="32"/>
                              <w:szCs w:val="32"/>
                            </w:rPr>
                            <w:t>sheet</w:t>
                          </w:r>
                        </w:p>
                        <w:p w14:paraId="064C2DC4" w14:textId="4BF730AB" w:rsidR="001F788E" w:rsidRPr="001F788E" w:rsidRDefault="001F788E" w:rsidP="001F788E">
                          <w:pPr>
                            <w:spacing w:afterLines="0"/>
                            <w:ind w:leftChars="150" w:left="310"/>
                            <w:rPr>
                              <w:color w:val="003B90"/>
                              <w:sz w:val="28"/>
                              <w:szCs w:val="28"/>
                            </w:rPr>
                          </w:pPr>
                          <w:r w:rsidRPr="001F788E">
                            <w:rPr>
                              <w:color w:val="003B90"/>
                              <w:sz w:val="28"/>
                              <w:szCs w:val="28"/>
                            </w:rPr>
                            <w:t>DS09050_E0</w:t>
                          </w:r>
                          <w:r w:rsidR="00877F5B">
                            <w:rPr>
                              <w:rFonts w:hint="eastAsia"/>
                              <w:color w:val="003B90"/>
                              <w:sz w:val="28"/>
                              <w:szCs w:val="28"/>
                            </w:rPr>
                            <w:t>4</w:t>
                          </w:r>
                          <w:r w:rsidR="00683F9C">
                            <w:rPr>
                              <w:rFonts w:hint="eastAsia"/>
                              <w:color w:val="003B90"/>
                              <w:sz w:val="28"/>
                              <w:szCs w:val="28"/>
                            </w:rPr>
                            <w:t>B</w:t>
                          </w:r>
                        </w:p>
                      </w:txbxContent>
                    </v:textbox>
                  </v:shape>
                </w:pict>
              </mc:Fallback>
            </mc:AlternateContent>
          </w:r>
          <w:r w:rsidR="006F2950" w:rsidRPr="00347614">
            <w:rPr>
              <w:rFonts w:eastAsia="Arial Unicode MS" w:cs="Arial"/>
              <w:b/>
              <w:sz w:val="28"/>
              <w:szCs w:val="28"/>
            </w:rPr>
            <w:br w:type="page"/>
          </w:r>
        </w:p>
      </w:sdtContent>
    </w:sdt>
    <w:p w14:paraId="510BD94A" w14:textId="77777777" w:rsidR="00203D47" w:rsidRDefault="00203D47">
      <w:pPr>
        <w:widowControl/>
        <w:spacing w:after="163"/>
        <w:jc w:val="left"/>
        <w:rPr>
          <w:rFonts w:eastAsia="Arial Unicode MS" w:cs="Arial"/>
          <w:b/>
          <w:sz w:val="28"/>
          <w:szCs w:val="28"/>
        </w:rPr>
        <w:sectPr w:rsidR="00203D47" w:rsidSect="005F6FBB">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418" w:right="1304" w:bottom="1418" w:left="1304" w:header="851" w:footer="851" w:gutter="0"/>
          <w:pgNumType w:start="0"/>
          <w:cols w:space="425"/>
          <w:titlePg/>
          <w:docGrid w:type="lines" w:linePitch="326"/>
        </w:sectPr>
      </w:pPr>
    </w:p>
    <w:p w14:paraId="46DE1CA1" w14:textId="116E84CC" w:rsidR="00203D47" w:rsidRDefault="002B3C1D" w:rsidP="00CC4578">
      <w:pPr>
        <w:spacing w:after="163"/>
        <w:ind w:leftChars="-205" w:left="-424"/>
      </w:pPr>
      <w:r>
        <w:rPr>
          <w:noProof/>
        </w:rPr>
        <w:lastRenderedPageBreak/>
        <mc:AlternateContent>
          <mc:Choice Requires="wpg">
            <w:drawing>
              <wp:inline distT="0" distB="0" distL="0" distR="0" wp14:anchorId="24F165AA" wp14:editId="1F30C992">
                <wp:extent cx="2927985" cy="1517015"/>
                <wp:effectExtent l="0" t="0" r="5715" b="6985"/>
                <wp:docPr id="51" name="组合 51"/>
                <wp:cNvGraphicFramePr/>
                <a:graphic xmlns:a="http://schemas.openxmlformats.org/drawingml/2006/main">
                  <a:graphicData uri="http://schemas.microsoft.com/office/word/2010/wordprocessingGroup">
                    <wpg:wgp>
                      <wpg:cNvGrpSpPr/>
                      <wpg:grpSpPr>
                        <a:xfrm>
                          <a:off x="0" y="0"/>
                          <a:ext cx="2927985" cy="1517015"/>
                          <a:chOff x="0" y="0"/>
                          <a:chExt cx="2927985" cy="1517015"/>
                        </a:xfrm>
                      </wpg:grpSpPr>
                      <wps:wsp>
                        <wps:cNvPr id="40" name="矩形 40"/>
                        <wps:cNvSpPr/>
                        <wps:spPr>
                          <a:xfrm>
                            <a:off x="0" y="0"/>
                            <a:ext cx="2927985" cy="1517015"/>
                          </a:xfrm>
                          <a:prstGeom prst="rect">
                            <a:avLst/>
                          </a:prstGeom>
                          <a:solidFill>
                            <a:srgbClr val="003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文本框 49"/>
                        <wps:cNvSpPr txBox="1"/>
                        <wps:spPr>
                          <a:xfrm>
                            <a:off x="680936" y="447472"/>
                            <a:ext cx="1887166" cy="544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293CA" w14:textId="05079F1C" w:rsidR="00203D47" w:rsidRPr="00203D47" w:rsidRDefault="00203D47" w:rsidP="00CC4578">
                              <w:pPr>
                                <w:spacing w:after="163"/>
                                <w:rPr>
                                  <w:rStyle w:val="aff3"/>
                                  <w:sz w:val="30"/>
                                  <w:szCs w:val="30"/>
                                </w:rPr>
                              </w:pPr>
                              <w:r w:rsidRPr="00203D47">
                                <w:rPr>
                                  <w:rStyle w:val="aff3"/>
                                  <w:rFonts w:hint="eastAsia"/>
                                  <w:sz w:val="30"/>
                                  <w:szCs w:val="30"/>
                                </w:rPr>
                                <w:t>SNA5000A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F165AA" id="组合 51" o:spid="_x0000_s1028" style="width:230.55pt;height:119.45pt;mso-position-horizontal-relative:char;mso-position-vertical-relative:line" coordsize="29279,1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SdAMAAHkKAAAOAAAAZHJzL2Uyb0RvYy54bWzcVstu3DYU3RfoPxDcx5LG8xQsB45TGwWM&#10;xKgTZM2hqJFQiWRJjjXuB7R/0FWBot0V6C/0c+r+Ru69ethxBkngAEHRWXBI3hd5dM6Vjp7umppd&#10;K+crozOeHMScKS1NXulNxl+/Onuy5MwHoXNRG60yfqM8f3r89VdHrU3VxJSmzpVjkET7tLUZL0Ow&#10;aRR5WapG+ANjlQZjYVwjAizdJsqdaCF7U0eTOJ5HrXG5dUYq72H3eWfkx5S/KJQML4vCq8DqjMPZ&#10;Ao2OxjWO0fGRSDdO2LKS/THEI07RiEpD0THVcxEE27rqvVRNJZ3xpggH0jSRKYpKKroD3CaJH9zm&#10;3Jmtpbts0nZjR5gA2gc4PTqtfHF97uyVvXSARGs3gAWt8C67wjX4D6dkO4LsZoRM7QKTsDlZTRar&#10;5YwzCbZkliziZNaBKktA/r04WX7zkchoKBy9c5zWAkH8HQb+8zC4KoVVBK1PAYNLx6o841OgiBYN&#10;8PTf3/785+8/GGwQLuQ0ouRTD4B9LkTjRUVqnQ/nyjQMJxl3QFtik7i+8AEOAK6DC1b1pq7ys6qu&#10;aeE269PasWuBFI8Pn63ozBDyjlut0VkbDOsy4g5gPFyGZuGmVuhX6+9UAZDgE6aTkCDVWEdIqXRI&#10;OlMpctWVn8XwQ8SwOkoYI2hFCTFzAfXH3H2CwbNLMuTu0vT+GKpIz2Nw/KGDdcFjBFU2OozBTaWN&#10;25eghlv1lTv/AaQOGkRpbfIbIIwzXTfxVp5V8NwuhA+XwkH7ABZBSwwvYShq02bc9DPOSuN+3LeP&#10;/sBosHLWQjvKuP9hK5zirP5WA9dXyRTJGWgxnS0msHD3Lev7Fr1tTg3QIYHmayVN0T/Uw7RwpnkD&#10;nfMEq4JJaAm1My6DGxanoWuT0HulOjkhN+hZVoQLfWUlJkdUkZevdm+Esz15A7SGF2bQl0gfcLjz&#10;xUhtTrbBFBUR/A7XHm/QOjakLyH61SD6219+vv31r9vff2LT1QPds7B7ZkANRA6Syv4OMF/Gq8M5&#10;Z9ANp9PFdDHBPEDdvukly+UimYMd2+UMPajQ41vBKGjULAOqzQ9nnTBGCyTvxN+poe8od3eg2R7h&#10;f4K+9qv6EwK/tKrz7z+q6rBb7+glQI8MQfkf6zz8l1ROL3r4vqEXRf8thh9Q99fUFe6+GI/fAgAA&#10;//8DAFBLAwQUAAYACAAAACEAie+i890AAAAFAQAADwAAAGRycy9kb3ducmV2LnhtbEyPQUvDQBCF&#10;74L/YRnBm91sq6WN2ZRS1FMRbAXpbZqdJqHZ2ZDdJum/d/Wil4HHe7z3TbYabSN66nztWIOaJCCI&#10;C2dqLjV87l8fFiB8QDbYOCYNV/Kwym9vMkyNG/iD+l0oRSxhn6KGKoQ2ldIXFVn0E9cSR+/kOosh&#10;yq6UpsMhlttGTpNkLi3WHBcqbGlTUXHeXayGtwGH9Uy99NvzaXM97J/ev7aKtL6/G9fPIAKN4S8M&#10;P/gRHfLIdHQXNl40GuIj4fdG73GuFIijhulssQSZZ/I/ff4NAAD//wMAUEsBAi0AFAAGAAgAAAAh&#10;ALaDOJL+AAAA4QEAABMAAAAAAAAAAAAAAAAAAAAAAFtDb250ZW50X1R5cGVzXS54bWxQSwECLQAU&#10;AAYACAAAACEAOP0h/9YAAACUAQAACwAAAAAAAAAAAAAAAAAvAQAAX3JlbHMvLnJlbHNQSwECLQAU&#10;AAYACAAAACEAaP+50nQDAAB5CgAADgAAAAAAAAAAAAAAAAAuAgAAZHJzL2Uyb0RvYy54bWxQSwEC&#10;LQAUAAYACAAAACEAie+i890AAAAFAQAADwAAAAAAAAAAAAAAAADOBQAAZHJzL2Rvd25yZXYueG1s&#10;UEsFBgAAAAAEAAQA8wAAANgGAAAAAA==&#10;">
                <v:rect id="矩形 40" o:spid="_x0000_s1029" style="position:absolute;width:29279;height:15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gPwwAAANsAAAAPAAAAZHJzL2Rvd25yZXYueG1sRE9La8JA&#10;EL4X+h+WEXoR3VSL2tRVxCqUHgq+KL0N2TEJZmdDdjXx33cOhR4/vvd82blK3agJpWcDz8MEFHHm&#10;bcm5geNhO5iBChHZYuWZDNwpwHLx+DDH1PqWd3Tbx1xJCIcUDRQx1qnWISvIYRj6mli4s28cRoFN&#10;rm2DrYS7So+SZKIdliwNBda0Lii77K9OSk7jtf1Zjdz0vf3u11+v18vnpm/MU69bvYGK1MV/8Z/7&#10;wxp4kfXyRX6AXvwCAAD//wMAUEsBAi0AFAAGAAgAAAAhANvh9svuAAAAhQEAABMAAAAAAAAAAAAA&#10;AAAAAAAAAFtDb250ZW50X1R5cGVzXS54bWxQSwECLQAUAAYACAAAACEAWvQsW78AAAAVAQAACwAA&#10;AAAAAAAAAAAAAAAfAQAAX3JlbHMvLnJlbHNQSwECLQAUAAYACAAAACEAFBO4D8MAAADbAAAADwAA&#10;AAAAAAAAAAAAAAAHAgAAZHJzL2Rvd25yZXYueG1sUEsFBgAAAAADAAMAtwAAAPcCAAAAAA==&#10;" fillcolor="#003b90" stroked="f" strokeweight="2pt"/>
                <v:shape id="文本框 49" o:spid="_x0000_s1030" type="#_x0000_t202" style="position:absolute;left:6809;top:4474;width:1887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9F293CA" w14:textId="05079F1C" w:rsidR="00203D47" w:rsidRPr="00203D47" w:rsidRDefault="00203D47" w:rsidP="00CC4578">
                        <w:pPr>
                          <w:spacing w:after="163"/>
                          <w:rPr>
                            <w:rStyle w:val="aff3"/>
                            <w:sz w:val="30"/>
                            <w:szCs w:val="30"/>
                          </w:rPr>
                        </w:pPr>
                        <w:r w:rsidRPr="00203D47">
                          <w:rPr>
                            <w:rStyle w:val="aff3"/>
                            <w:rFonts w:hint="eastAsia"/>
                            <w:sz w:val="30"/>
                            <w:szCs w:val="30"/>
                          </w:rPr>
                          <w:t>SNA5000A</w:t>
                        </w:r>
                      </w:p>
                    </w:txbxContent>
                  </v:textbox>
                </v:shape>
                <w10:anchorlock/>
              </v:group>
            </w:pict>
          </mc:Fallback>
        </mc:AlternateContent>
      </w:r>
    </w:p>
    <w:p w14:paraId="32F2AB77" w14:textId="77777777" w:rsidR="00203D47" w:rsidRDefault="00203D47" w:rsidP="00203D47">
      <w:pPr>
        <w:spacing w:after="163"/>
      </w:pPr>
    </w:p>
    <w:p w14:paraId="7B1E060C" w14:textId="21DE2CEA" w:rsidR="00686A0A" w:rsidRPr="00894BB9" w:rsidRDefault="00F13D7B" w:rsidP="00134AD3">
      <w:pPr>
        <w:pStyle w:val="1"/>
        <w:spacing w:before="326" w:after="326"/>
      </w:pPr>
      <w:r w:rsidRPr="00894BB9">
        <w:t>General Description</w:t>
      </w:r>
    </w:p>
    <w:p w14:paraId="49DAFA90" w14:textId="35E33619" w:rsidR="006B1E52" w:rsidRDefault="00984875" w:rsidP="00CC4578">
      <w:pPr>
        <w:spacing w:after="163"/>
      </w:pPr>
      <w:r>
        <w:t xml:space="preserve">The SIGLENT </w:t>
      </w:r>
      <w:r w:rsidR="00686A0A" w:rsidRPr="002C461E">
        <w:t>SNA5000</w:t>
      </w:r>
      <w:r w:rsidR="004E5839">
        <w:t>A</w:t>
      </w:r>
      <w:r w:rsidR="00F13D7B" w:rsidRPr="002C461E">
        <w:t xml:space="preserve"> </w:t>
      </w:r>
      <w:r w:rsidR="00773A57" w:rsidRPr="002C461E">
        <w:t xml:space="preserve">series </w:t>
      </w:r>
      <w:r>
        <w:t xml:space="preserve">of </w:t>
      </w:r>
      <w:r w:rsidR="00F13D7B" w:rsidRPr="002C461E">
        <w:t>Vector Network Analyzer</w:t>
      </w:r>
      <w:r>
        <w:t>s</w:t>
      </w:r>
      <w:r w:rsidR="00972B61">
        <w:t xml:space="preserve"> </w:t>
      </w:r>
      <w:r w:rsidR="00FF7676" w:rsidRPr="002C461E">
        <w:t>have a frequency range of 9 kHz to 8.5 GHz</w:t>
      </w:r>
      <w:r w:rsidR="009F3B22">
        <w:t xml:space="preserve"> and 100 kHz to 26.5 GHz</w:t>
      </w:r>
      <w:r w:rsidR="00773A57" w:rsidRPr="002C461E">
        <w:t xml:space="preserve">, </w:t>
      </w:r>
      <w:r w:rsidR="00FF7676" w:rsidRPr="002C461E">
        <w:t>w</w:t>
      </w:r>
      <w:r w:rsidR="00773A57" w:rsidRPr="002C461E">
        <w:t>hich support 2/4-port scattering</w:t>
      </w:r>
      <w:r w:rsidR="00B410BD">
        <w:t xml:space="preserve"> </w:t>
      </w:r>
      <w:r w:rsidR="00773A57" w:rsidRPr="002C461E">
        <w:t xml:space="preserve">parameter, differential-parameter, </w:t>
      </w:r>
      <w:r w:rsidR="00DB5BB3">
        <w:t xml:space="preserve">and </w:t>
      </w:r>
      <w:r w:rsidR="0066320E" w:rsidRPr="002C461E">
        <w:t>time-domain parameter measurement</w:t>
      </w:r>
      <w:r w:rsidR="00DB5BB3">
        <w:t>s</w:t>
      </w:r>
      <w:r w:rsidR="0066320E" w:rsidRPr="002C461E">
        <w:t>. The SNA5000</w:t>
      </w:r>
      <w:r w:rsidR="004E5839">
        <w:t>A</w:t>
      </w:r>
      <w:r w:rsidR="0066320E" w:rsidRPr="002C461E">
        <w:t xml:space="preserve"> series </w:t>
      </w:r>
      <w:r w:rsidR="00DB5BB3">
        <w:t xml:space="preserve">of </w:t>
      </w:r>
      <w:r w:rsidR="0066320E" w:rsidRPr="002C461E">
        <w:t>VNA</w:t>
      </w:r>
      <w:r w:rsidR="00DB5BB3">
        <w:t>s</w:t>
      </w:r>
      <w:r w:rsidR="0066320E" w:rsidRPr="002C461E">
        <w:t xml:space="preserve"> </w:t>
      </w:r>
      <w:r w:rsidR="006D10CF" w:rsidRPr="002C461E">
        <w:t xml:space="preserve">are effective </w:t>
      </w:r>
      <w:r>
        <w:t>instrumentation for determining</w:t>
      </w:r>
      <w:r w:rsidR="006D10CF" w:rsidRPr="002C461E">
        <w:t xml:space="preserve"> the</w:t>
      </w:r>
      <w:r w:rsidR="0066320E" w:rsidRPr="002C461E">
        <w:t xml:space="preserve"> </w:t>
      </w:r>
      <w:r w:rsidR="006D10CF" w:rsidRPr="002C461E">
        <w:t>Q-factor, bandwidth</w:t>
      </w:r>
      <w:r w:rsidR="00B410BD">
        <w:t>,</w:t>
      </w:r>
      <w:r w:rsidR="006D10CF" w:rsidRPr="002C461E">
        <w:t xml:space="preserve"> and insertion loss of a filter</w:t>
      </w:r>
      <w:r w:rsidR="00972B61">
        <w:t xml:space="preserve">, </w:t>
      </w:r>
      <w:proofErr w:type="gramStart"/>
      <w:r w:rsidR="00972B61">
        <w:t>They</w:t>
      </w:r>
      <w:proofErr w:type="gramEnd"/>
      <w:r w:rsidR="00972B61">
        <w:t xml:space="preserve"> feature</w:t>
      </w:r>
      <w:r w:rsidR="005A1AD3" w:rsidRPr="002C461E">
        <w:t xml:space="preserve"> impedance conversion, movement of measurement plane, limit test</w:t>
      </w:r>
      <w:r>
        <w:t>ing</w:t>
      </w:r>
      <w:r w:rsidR="005A1AD3" w:rsidRPr="002C461E">
        <w:t>, ripple test, fixture simulat</w:t>
      </w:r>
      <w:r>
        <w:t>ion</w:t>
      </w:r>
      <w:r w:rsidR="00B410BD">
        <w:t>,</w:t>
      </w:r>
      <w:r w:rsidR="00004741" w:rsidRPr="002C461E">
        <w:t xml:space="preserve"> and adapter removal</w:t>
      </w:r>
      <w:r w:rsidR="00B410BD">
        <w:t>/</w:t>
      </w:r>
      <w:r w:rsidR="00004741" w:rsidRPr="002C461E">
        <w:t>insertion</w:t>
      </w:r>
      <w:r>
        <w:t xml:space="preserve"> adjustments</w:t>
      </w:r>
      <w:r w:rsidR="00004741" w:rsidRPr="002C461E">
        <w:t>.</w:t>
      </w:r>
      <w:r w:rsidR="00880F9B" w:rsidRPr="002C461E">
        <w:t xml:space="preserve"> The VNA</w:t>
      </w:r>
      <w:r>
        <w:t>s</w:t>
      </w:r>
      <w:r w:rsidR="00880F9B" w:rsidRPr="002C461E">
        <w:t xml:space="preserve"> have five sweep types</w:t>
      </w:r>
      <w:r>
        <w:t>:</w:t>
      </w:r>
      <w:r w:rsidR="00880F9B" w:rsidRPr="002C461E">
        <w:t xml:space="preserve"> Linear-Frequency mode, Log-Frequency mode, Power-Sweep mode, CW-Time mode</w:t>
      </w:r>
      <w:r w:rsidR="00B410BD">
        <w:t>,</w:t>
      </w:r>
      <w:r w:rsidR="00880F9B" w:rsidRPr="002C461E">
        <w:t xml:space="preserve"> and Segment-Sweep mode. The SNA5000</w:t>
      </w:r>
      <w:r w:rsidR="004E5839">
        <w:t>A</w:t>
      </w:r>
      <w:r w:rsidR="00880F9B" w:rsidRPr="002C461E">
        <w:t xml:space="preserve"> series VNA</w:t>
      </w:r>
      <w:r>
        <w:t>s also</w:t>
      </w:r>
      <w:r w:rsidR="00A2671B" w:rsidRPr="002C461E">
        <w:t xml:space="preserve"> support</w:t>
      </w:r>
      <w:r w:rsidR="00880F9B" w:rsidRPr="002C461E">
        <w:t xml:space="preserve"> </w:t>
      </w:r>
      <w:r w:rsidR="00A2671B" w:rsidRPr="002C461E">
        <w:t xml:space="preserve">scattering-parameter correction of </w:t>
      </w:r>
      <w:r w:rsidR="00686A0A" w:rsidRPr="002C461E">
        <w:t>S</w:t>
      </w:r>
      <w:r w:rsidR="00304D56" w:rsidRPr="002C461E">
        <w:t>O</w:t>
      </w:r>
      <w:r w:rsidR="00686A0A" w:rsidRPr="002C461E">
        <w:t>LT</w:t>
      </w:r>
      <w:r w:rsidR="00A2671B" w:rsidRPr="002C461E">
        <w:t xml:space="preserve">, </w:t>
      </w:r>
      <w:r w:rsidR="00686A0A" w:rsidRPr="002C461E">
        <w:t>S</w:t>
      </w:r>
      <w:r w:rsidR="00304D56" w:rsidRPr="002C461E">
        <w:t>O</w:t>
      </w:r>
      <w:r w:rsidR="00686A0A" w:rsidRPr="002C461E">
        <w:t>LR</w:t>
      </w:r>
      <w:r w:rsidR="00A2671B" w:rsidRPr="002C461E">
        <w:t xml:space="preserve">, </w:t>
      </w:r>
      <w:r w:rsidR="00686A0A" w:rsidRPr="002C461E">
        <w:t>TRL</w:t>
      </w:r>
      <w:r w:rsidR="00A2671B" w:rsidRPr="002C461E">
        <w:t>, R</w:t>
      </w:r>
      <w:r w:rsidR="00304D56" w:rsidRPr="002C461E">
        <w:t>esponse</w:t>
      </w:r>
      <w:r w:rsidR="00B410BD">
        <w:t>,</w:t>
      </w:r>
      <w:r w:rsidR="00A2671B" w:rsidRPr="002C461E">
        <w:t xml:space="preserve"> and </w:t>
      </w:r>
      <w:r w:rsidR="00304D56" w:rsidRPr="002C461E">
        <w:t>Enhanced Response</w:t>
      </w:r>
      <w:r>
        <w:t xml:space="preserve"> for increased flexibilit</w:t>
      </w:r>
      <w:r w:rsidR="00972B61">
        <w:t>y</w:t>
      </w:r>
      <w:r w:rsidR="00A2671B" w:rsidRPr="002C461E">
        <w:t xml:space="preserve"> in R&amp;D and manufacturing</w:t>
      </w:r>
      <w:r>
        <w:t xml:space="preserve"> applications.</w:t>
      </w:r>
    </w:p>
    <w:p w14:paraId="636DDBE8" w14:textId="2ECEDD48" w:rsidR="00134AD3" w:rsidRPr="002C461E" w:rsidRDefault="00203D47" w:rsidP="00134AD3">
      <w:pPr>
        <w:spacing w:after="163"/>
      </w:pPr>
      <w:r>
        <w:br w:type="column"/>
      </w:r>
    </w:p>
    <w:p w14:paraId="70CB380E" w14:textId="089A3764" w:rsidR="00A76309" w:rsidRPr="00855FC4" w:rsidRDefault="005C5DD4" w:rsidP="00134AD3">
      <w:pPr>
        <w:pStyle w:val="1"/>
        <w:spacing w:before="326" w:after="326"/>
      </w:pPr>
      <w:r w:rsidRPr="00855FC4">
        <w:t>Features</w:t>
      </w:r>
    </w:p>
    <w:p w14:paraId="3F3277CF" w14:textId="2ECC6577" w:rsidR="00A76309" w:rsidRPr="00203D47" w:rsidRDefault="00D20339">
      <w:pPr>
        <w:pStyle w:val="afa"/>
        <w:numPr>
          <w:ilvl w:val="0"/>
          <w:numId w:val="2"/>
        </w:numPr>
        <w:spacing w:after="163"/>
        <w:ind w:firstLineChars="0"/>
        <w:jc w:val="left"/>
      </w:pPr>
      <w:bookmarkStart w:id="0" w:name="OLE_LINK11"/>
      <w:bookmarkStart w:id="1" w:name="OLE_LINK12"/>
      <w:r w:rsidRPr="00203D47">
        <w:t>F</w:t>
      </w:r>
      <w:r w:rsidR="00C24247" w:rsidRPr="00203D47">
        <w:t>requency</w:t>
      </w:r>
      <w:r w:rsidRPr="00203D47">
        <w:t xml:space="preserve"> range</w:t>
      </w:r>
      <w:r w:rsidR="005C5DD4" w:rsidRPr="00203D47">
        <w:t xml:space="preserve">: </w:t>
      </w:r>
      <w:r w:rsidRPr="00203D47">
        <w:t xml:space="preserve">9 kHz - </w:t>
      </w:r>
      <w:r w:rsidR="009C16D3" w:rsidRPr="00203D47">
        <w:t>8.5</w:t>
      </w:r>
      <w:r w:rsidR="00821831" w:rsidRPr="00203D47">
        <w:t xml:space="preserve"> </w:t>
      </w:r>
      <w:r w:rsidR="00A76309" w:rsidRPr="00203D47">
        <w:t>GHz</w:t>
      </w:r>
      <w:r w:rsidR="009F3B22">
        <w:t xml:space="preserve"> and 100 kHz </w:t>
      </w:r>
      <w:r w:rsidR="008C4530">
        <w:t>-</w:t>
      </w:r>
      <w:r w:rsidR="009F3B22">
        <w:t xml:space="preserve"> 26.5 GHz</w:t>
      </w:r>
    </w:p>
    <w:p w14:paraId="0E2B0A75" w14:textId="77777777" w:rsidR="00A76309" w:rsidRPr="00203D47" w:rsidRDefault="00BD42C2">
      <w:pPr>
        <w:pStyle w:val="afa"/>
        <w:numPr>
          <w:ilvl w:val="0"/>
          <w:numId w:val="2"/>
        </w:numPr>
        <w:spacing w:after="163"/>
        <w:ind w:firstLineChars="0"/>
        <w:jc w:val="left"/>
      </w:pPr>
      <w:r w:rsidRPr="00203D47">
        <w:t>Frequency resolution</w:t>
      </w:r>
      <w:r w:rsidR="005C5DD4" w:rsidRPr="00203D47">
        <w:t xml:space="preserve">: </w:t>
      </w:r>
      <w:r w:rsidR="00BD7843" w:rsidRPr="00203D47">
        <w:t>1</w:t>
      </w:r>
      <w:r w:rsidR="00821831" w:rsidRPr="00203D47">
        <w:t xml:space="preserve"> </w:t>
      </w:r>
      <w:r w:rsidR="00A76309" w:rsidRPr="00203D47">
        <w:t>Hz</w:t>
      </w:r>
    </w:p>
    <w:p w14:paraId="243CDE35" w14:textId="77777777" w:rsidR="00A04766" w:rsidRPr="00203D47" w:rsidRDefault="00BD42C2">
      <w:pPr>
        <w:pStyle w:val="afa"/>
        <w:numPr>
          <w:ilvl w:val="0"/>
          <w:numId w:val="2"/>
        </w:numPr>
        <w:spacing w:after="163"/>
        <w:ind w:firstLineChars="0"/>
        <w:jc w:val="left"/>
      </w:pPr>
      <w:r w:rsidRPr="00203D47">
        <w:t>Level resolution</w:t>
      </w:r>
      <w:r w:rsidR="005C5DD4" w:rsidRPr="00203D47">
        <w:t xml:space="preserve">: </w:t>
      </w:r>
      <w:r w:rsidR="00A04766" w:rsidRPr="00203D47">
        <w:t>0.05</w:t>
      </w:r>
      <w:r w:rsidR="00821831" w:rsidRPr="00203D47">
        <w:t xml:space="preserve"> </w:t>
      </w:r>
      <w:r w:rsidR="00A04766" w:rsidRPr="00203D47">
        <w:t>dB</w:t>
      </w:r>
    </w:p>
    <w:p w14:paraId="4E255778" w14:textId="4F697E65" w:rsidR="009C16D3" w:rsidRPr="00203D47" w:rsidRDefault="00BD42C2">
      <w:pPr>
        <w:pStyle w:val="afa"/>
        <w:numPr>
          <w:ilvl w:val="0"/>
          <w:numId w:val="2"/>
        </w:numPr>
        <w:spacing w:after="163"/>
        <w:ind w:firstLineChars="0"/>
        <w:jc w:val="left"/>
      </w:pPr>
      <w:r w:rsidRPr="00203D47">
        <w:t>Range of IFBW</w:t>
      </w:r>
      <w:r w:rsidR="005C5DD4" w:rsidRPr="00203D47">
        <w:t xml:space="preserve">: </w:t>
      </w:r>
      <w:r w:rsidR="005777AB" w:rsidRPr="00203D47">
        <w:t>1</w:t>
      </w:r>
      <w:r w:rsidR="00821831" w:rsidRPr="00203D47">
        <w:t xml:space="preserve"> </w:t>
      </w:r>
      <w:r w:rsidR="005777AB" w:rsidRPr="00203D47">
        <w:t>H</w:t>
      </w:r>
      <w:r w:rsidR="00F4518B" w:rsidRPr="00203D47">
        <w:t>z~</w:t>
      </w:r>
      <w:r w:rsidR="006525F7">
        <w:t>10</w:t>
      </w:r>
      <w:r w:rsidR="00821831" w:rsidRPr="00203D47">
        <w:t xml:space="preserve"> </w:t>
      </w:r>
      <w:r w:rsidR="005777AB" w:rsidRPr="00203D47">
        <w:t>MHz</w:t>
      </w:r>
    </w:p>
    <w:p w14:paraId="099963A0" w14:textId="2DA03786" w:rsidR="00A76309" w:rsidRPr="00203D47" w:rsidRDefault="00BD42C2">
      <w:pPr>
        <w:pStyle w:val="afa"/>
        <w:numPr>
          <w:ilvl w:val="0"/>
          <w:numId w:val="2"/>
        </w:numPr>
        <w:spacing w:after="163"/>
        <w:ind w:firstLineChars="0"/>
        <w:jc w:val="left"/>
      </w:pPr>
      <w:r w:rsidRPr="00203D47">
        <w:t>Setting range of output level</w:t>
      </w:r>
      <w:r w:rsidR="005C5DD4" w:rsidRPr="00203D47">
        <w:t xml:space="preserve">: </w:t>
      </w:r>
      <w:r w:rsidR="00CC4578">
        <w:br/>
      </w:r>
      <w:r w:rsidR="00A76309" w:rsidRPr="00203D47">
        <w:t>-</w:t>
      </w:r>
      <w:r w:rsidR="005777AB" w:rsidRPr="00203D47">
        <w:t>55</w:t>
      </w:r>
      <w:r w:rsidR="00821831" w:rsidRPr="00203D47">
        <w:t xml:space="preserve"> </w:t>
      </w:r>
      <w:r w:rsidR="00BD7843" w:rsidRPr="00203D47">
        <w:t xml:space="preserve">dBm ~ </w:t>
      </w:r>
      <w:r w:rsidR="002B542B" w:rsidRPr="00203D47">
        <w:t>+</w:t>
      </w:r>
      <w:r w:rsidR="005777AB" w:rsidRPr="00203D47">
        <w:t>10</w:t>
      </w:r>
      <w:r w:rsidR="00821831" w:rsidRPr="00203D47">
        <w:t xml:space="preserve"> </w:t>
      </w:r>
      <w:r w:rsidR="00A76309" w:rsidRPr="00203D47">
        <w:t xml:space="preserve">dBm </w:t>
      </w:r>
    </w:p>
    <w:p w14:paraId="5C8F9A1C" w14:textId="77777777" w:rsidR="006B1E52" w:rsidRPr="00203D47" w:rsidRDefault="00BD42C2">
      <w:pPr>
        <w:pStyle w:val="afa"/>
        <w:numPr>
          <w:ilvl w:val="0"/>
          <w:numId w:val="2"/>
        </w:numPr>
        <w:spacing w:after="163"/>
        <w:ind w:firstLineChars="0"/>
        <w:jc w:val="left"/>
      </w:pPr>
      <w:r w:rsidRPr="00203D47">
        <w:t>Dynamic range</w:t>
      </w:r>
      <w:r w:rsidR="005C5DD4" w:rsidRPr="00203D47">
        <w:t xml:space="preserve">: </w:t>
      </w:r>
      <w:r w:rsidR="006B1E52" w:rsidRPr="00203D47">
        <w:t>1</w:t>
      </w:r>
      <w:r w:rsidR="0061006E" w:rsidRPr="00203D47">
        <w:t>2</w:t>
      </w:r>
      <w:r w:rsidR="002B542B" w:rsidRPr="00203D47">
        <w:t>5</w:t>
      </w:r>
      <w:r w:rsidR="00821831" w:rsidRPr="00203D47">
        <w:t xml:space="preserve"> </w:t>
      </w:r>
      <w:r w:rsidR="009E71AA" w:rsidRPr="00203D47">
        <w:t>dB</w:t>
      </w:r>
      <w:r w:rsidR="00585CA3" w:rsidRPr="00203D47">
        <w:t xml:space="preserve"> </w:t>
      </w:r>
    </w:p>
    <w:p w14:paraId="11869319" w14:textId="1D4C9D06" w:rsidR="008C52FB" w:rsidRPr="00203D47" w:rsidRDefault="00BD42C2">
      <w:pPr>
        <w:pStyle w:val="afa"/>
        <w:numPr>
          <w:ilvl w:val="0"/>
          <w:numId w:val="2"/>
        </w:numPr>
        <w:spacing w:after="163"/>
        <w:ind w:firstLineChars="0"/>
        <w:jc w:val="left"/>
      </w:pPr>
      <w:r w:rsidRPr="00203D47">
        <w:t>Types of calibration</w:t>
      </w:r>
      <w:r w:rsidR="005C5DD4" w:rsidRPr="00203D47">
        <w:t xml:space="preserve">: </w:t>
      </w:r>
      <w:r w:rsidRPr="00203D47">
        <w:t>Response calibration, Enhanced Response calibration, Full-one port</w:t>
      </w:r>
      <w:r w:rsidR="00134AD3" w:rsidRPr="00203D47">
        <w:t xml:space="preserve"> </w:t>
      </w:r>
      <w:r w:rsidRPr="00203D47">
        <w:t xml:space="preserve">calibration, Full-two port calibration, Full-three port calibration, Full-four port calibration, </w:t>
      </w:r>
      <w:r w:rsidR="008C52FB" w:rsidRPr="00203D47">
        <w:t>TRL</w:t>
      </w:r>
      <w:r w:rsidRPr="00203D47">
        <w:t xml:space="preserve"> calibration</w:t>
      </w:r>
    </w:p>
    <w:p w14:paraId="2D1DDEC4" w14:textId="401A3323" w:rsidR="008C52FB" w:rsidRPr="00203D47" w:rsidRDefault="00FB3E59">
      <w:pPr>
        <w:pStyle w:val="afa"/>
        <w:numPr>
          <w:ilvl w:val="0"/>
          <w:numId w:val="2"/>
        </w:numPr>
        <w:spacing w:after="163"/>
        <w:ind w:firstLineChars="0"/>
        <w:jc w:val="left"/>
      </w:pPr>
      <w:r w:rsidRPr="00203D47">
        <w:t>Types of measurement</w:t>
      </w:r>
      <w:r w:rsidR="005C5DD4" w:rsidRPr="00203D47">
        <w:t xml:space="preserve">: </w:t>
      </w:r>
      <w:r w:rsidR="00984875" w:rsidRPr="00203D47">
        <w:t>S</w:t>
      </w:r>
      <w:r w:rsidR="005C5DD4" w:rsidRPr="00203D47">
        <w:t>cattering-parameter measurement, differ</w:t>
      </w:r>
      <w:r w:rsidR="00134AD3" w:rsidRPr="00203D47">
        <w:t>ential-parameter measurement,</w:t>
      </w:r>
      <w:r w:rsidR="00E174D1">
        <w:t xml:space="preserve"> </w:t>
      </w:r>
      <w:r w:rsidR="005C5DD4" w:rsidRPr="00203D47">
        <w:t>receiver measurement, time-domain parameter analysis, limit test, ripple test, impedance conversion, fixture simulat</w:t>
      </w:r>
      <w:r w:rsidR="00984875" w:rsidRPr="00203D47">
        <w:t>ion</w:t>
      </w:r>
      <w:r w:rsidR="005C5DD4" w:rsidRPr="00203D47">
        <w:t>, adapter removal</w:t>
      </w:r>
      <w:r w:rsidR="00B410BD">
        <w:t>/</w:t>
      </w:r>
      <w:r w:rsidR="005C5DD4" w:rsidRPr="00203D47">
        <w:t>insertion</w:t>
      </w:r>
      <w:r w:rsidR="006A338C" w:rsidRPr="00203D47">
        <w:t>, spectrum analysis</w:t>
      </w:r>
      <w:r w:rsidR="005C5DD4" w:rsidRPr="00203D47">
        <w:t xml:space="preserve"> </w:t>
      </w:r>
      <w:r w:rsidR="00C00353" w:rsidRPr="00203D47">
        <w:t>frequency offset, scalar mixer measurement</w:t>
      </w:r>
      <w:r w:rsidR="006D0DCC">
        <w:t>, pulse measurement</w:t>
      </w:r>
      <w:r w:rsidR="006B3F01">
        <w:t>,</w:t>
      </w:r>
      <w:r w:rsidR="007819A1" w:rsidRPr="007819A1">
        <w:rPr>
          <w:rFonts w:cs="Arial"/>
          <w:szCs w:val="21"/>
        </w:rPr>
        <w:t xml:space="preserve"> </w:t>
      </w:r>
      <w:r w:rsidR="007819A1">
        <w:rPr>
          <w:rFonts w:cs="Arial"/>
          <w:szCs w:val="21"/>
        </w:rPr>
        <w:t>Material Measurement</w:t>
      </w:r>
      <w:r w:rsidR="00877F5B">
        <w:t>,</w:t>
      </w:r>
      <w:r w:rsidR="00877F5B" w:rsidRPr="00F86E0B">
        <w:rPr>
          <w:color w:val="333333"/>
          <w:szCs w:val="21"/>
          <w:shd w:val="clear" w:color="auto" w:fill="FFFFFF"/>
        </w:rPr>
        <w:t xml:space="preserve"> </w:t>
      </w:r>
      <w:r w:rsidR="00877F5B">
        <w:rPr>
          <w:color w:val="333333"/>
          <w:szCs w:val="21"/>
          <w:shd w:val="clear" w:color="auto" w:fill="FFFFFF"/>
        </w:rPr>
        <w:t>Gain Compression</w:t>
      </w:r>
      <w:r w:rsidR="00877F5B" w:rsidRPr="00FB7E1E">
        <w:rPr>
          <w:color w:val="333333"/>
          <w:szCs w:val="21"/>
          <w:shd w:val="clear" w:color="auto" w:fill="FFFFFF"/>
        </w:rPr>
        <w:t xml:space="preserve"> measurement</w:t>
      </w:r>
      <w:r w:rsidR="00877F5B">
        <w:rPr>
          <w:rFonts w:hint="eastAsia"/>
          <w:color w:val="333333"/>
          <w:szCs w:val="21"/>
          <w:shd w:val="clear" w:color="auto" w:fill="FFFFFF"/>
        </w:rPr>
        <w:t>,</w:t>
      </w:r>
      <w:r w:rsidR="00877F5B" w:rsidRPr="00F86E0B">
        <w:rPr>
          <w:color w:val="000000"/>
          <w:shd w:val="clear" w:color="auto" w:fill="FFFFFF"/>
        </w:rPr>
        <w:t xml:space="preserve"> </w:t>
      </w:r>
      <w:r w:rsidR="00877F5B">
        <w:rPr>
          <w:color w:val="000000"/>
          <w:shd w:val="clear" w:color="auto" w:fill="FFFFFF"/>
        </w:rPr>
        <w:t>Vector mixer</w:t>
      </w:r>
      <w:r w:rsidR="00877F5B">
        <w:rPr>
          <w:rFonts w:hint="eastAsia"/>
          <w:color w:val="000000"/>
          <w:shd w:val="clear" w:color="auto" w:fill="FFFFFF"/>
        </w:rPr>
        <w:t xml:space="preserve"> </w:t>
      </w:r>
      <w:r w:rsidR="00877F5B">
        <w:t>measurement</w:t>
      </w:r>
    </w:p>
    <w:p w14:paraId="6DF7D8BF" w14:textId="0F2C2484" w:rsidR="00A76309" w:rsidRPr="00203D47" w:rsidRDefault="00B410BD">
      <w:pPr>
        <w:pStyle w:val="afa"/>
        <w:numPr>
          <w:ilvl w:val="0"/>
          <w:numId w:val="2"/>
        </w:numPr>
        <w:spacing w:after="163"/>
        <w:ind w:firstLineChars="0"/>
        <w:jc w:val="left"/>
      </w:pPr>
      <w:r>
        <w:t>Internal</w:t>
      </w:r>
      <w:r w:rsidR="00376C26" w:rsidRPr="00203D47">
        <w:t xml:space="preserve"> Bias-Tee</w:t>
      </w:r>
      <w:r>
        <w:t xml:space="preserve"> connections</w:t>
      </w:r>
    </w:p>
    <w:p w14:paraId="58430588" w14:textId="1F908E9C" w:rsidR="008C52FB" w:rsidRPr="00203D47" w:rsidRDefault="00376C26">
      <w:pPr>
        <w:pStyle w:val="afa"/>
        <w:numPr>
          <w:ilvl w:val="0"/>
          <w:numId w:val="2"/>
        </w:numPr>
        <w:spacing w:after="163"/>
        <w:ind w:firstLineChars="0"/>
        <w:jc w:val="left"/>
      </w:pPr>
      <w:r w:rsidRPr="00203D47">
        <w:t xml:space="preserve">Interface: </w:t>
      </w:r>
      <w:r w:rsidR="008C52FB" w:rsidRPr="00203D47">
        <w:t>LAN</w:t>
      </w:r>
      <w:r w:rsidRPr="00203D47">
        <w:t xml:space="preserve">, </w:t>
      </w:r>
      <w:r w:rsidR="008C52FB" w:rsidRPr="00203D47">
        <w:t>USB Device</w:t>
      </w:r>
      <w:r w:rsidRPr="00203D47">
        <w:t xml:space="preserve">, </w:t>
      </w:r>
      <w:r w:rsidR="008C52FB" w:rsidRPr="00203D47">
        <w:t>USB Host</w:t>
      </w:r>
      <w:r w:rsidR="00E174D1">
        <w:t xml:space="preserve"> </w:t>
      </w:r>
      <w:r w:rsidR="008C52FB" w:rsidRPr="00203D47">
        <w:t>(USB-GPIB)</w:t>
      </w:r>
    </w:p>
    <w:p w14:paraId="1E380CD9" w14:textId="767ED55C" w:rsidR="008C52FB" w:rsidRPr="00203D47" w:rsidRDefault="00376C26">
      <w:pPr>
        <w:pStyle w:val="afa"/>
        <w:numPr>
          <w:ilvl w:val="0"/>
          <w:numId w:val="2"/>
        </w:numPr>
        <w:spacing w:after="163"/>
        <w:ind w:firstLineChars="0"/>
        <w:jc w:val="left"/>
      </w:pPr>
      <w:r w:rsidRPr="00203D47">
        <w:t xml:space="preserve">Remote control: </w:t>
      </w:r>
      <w:r w:rsidR="008C52FB" w:rsidRPr="00203D47">
        <w:t>SCPI/</w:t>
      </w:r>
      <w:r w:rsidR="00CC4578">
        <w:t xml:space="preserve"> </w:t>
      </w:r>
      <w:proofErr w:type="spellStart"/>
      <w:r w:rsidR="008C52FB" w:rsidRPr="00203D47">
        <w:t>Labview</w:t>
      </w:r>
      <w:proofErr w:type="spellEnd"/>
      <w:r w:rsidR="008C52FB" w:rsidRPr="00203D47">
        <w:t>/</w:t>
      </w:r>
      <w:r w:rsidR="00CC4578">
        <w:t xml:space="preserve"> </w:t>
      </w:r>
      <w:r w:rsidR="008C52FB" w:rsidRPr="00203D47">
        <w:t>IVI based on USB-TMC</w:t>
      </w:r>
      <w:r w:rsidR="00CC4578">
        <w:t xml:space="preserve"> </w:t>
      </w:r>
      <w:r w:rsidR="008C52FB" w:rsidRPr="00203D47">
        <w:t>/</w:t>
      </w:r>
      <w:r w:rsidR="00CC4578">
        <w:t xml:space="preserve"> </w:t>
      </w:r>
      <w:r w:rsidR="008C52FB" w:rsidRPr="00203D47">
        <w:t>VXI-11</w:t>
      </w:r>
      <w:r w:rsidR="00CC4578">
        <w:t xml:space="preserve"> </w:t>
      </w:r>
      <w:r w:rsidR="008C52FB" w:rsidRPr="00203D47">
        <w:t>/</w:t>
      </w:r>
      <w:r w:rsidR="00CC4578">
        <w:t xml:space="preserve"> </w:t>
      </w:r>
      <w:r w:rsidR="008C52FB" w:rsidRPr="00203D47">
        <w:t>Soc</w:t>
      </w:r>
      <w:r w:rsidR="00B86157" w:rsidRPr="00203D47">
        <w:t>k</w:t>
      </w:r>
      <w:r w:rsidR="008C52FB" w:rsidRPr="00203D47">
        <w:t>et</w:t>
      </w:r>
      <w:r w:rsidR="00CC4578">
        <w:t xml:space="preserve"> </w:t>
      </w:r>
      <w:r w:rsidR="008C52FB" w:rsidRPr="00203D47">
        <w:t>/Telnet</w:t>
      </w:r>
      <w:r w:rsidR="00CC4578">
        <w:t xml:space="preserve"> </w:t>
      </w:r>
      <w:r w:rsidR="004A0089" w:rsidRPr="00203D47">
        <w:t>/</w:t>
      </w:r>
      <w:r w:rsidR="00CC4578">
        <w:t xml:space="preserve"> </w:t>
      </w:r>
      <w:proofErr w:type="spellStart"/>
      <w:r w:rsidR="004A0089" w:rsidRPr="00203D47">
        <w:t>WebServer</w:t>
      </w:r>
      <w:proofErr w:type="spellEnd"/>
    </w:p>
    <w:p w14:paraId="67519D86" w14:textId="77777777" w:rsidR="00855FC4" w:rsidRPr="00203D47" w:rsidRDefault="008C52FB">
      <w:pPr>
        <w:pStyle w:val="afa"/>
        <w:numPr>
          <w:ilvl w:val="0"/>
          <w:numId w:val="2"/>
        </w:numPr>
        <w:spacing w:after="163"/>
        <w:ind w:firstLineChars="0"/>
        <w:jc w:val="left"/>
      </w:pPr>
      <w:r w:rsidRPr="00203D47">
        <w:t>12.1</w:t>
      </w:r>
      <w:r w:rsidR="00376C26" w:rsidRPr="00203D47">
        <w:t>-inch touch screen</w:t>
      </w:r>
    </w:p>
    <w:p w14:paraId="6BFF82AE" w14:textId="0A4D9716" w:rsidR="00203D47" w:rsidRPr="007819A1" w:rsidRDefault="0050107F" w:rsidP="007819A1">
      <w:pPr>
        <w:pStyle w:val="afa"/>
        <w:numPr>
          <w:ilvl w:val="0"/>
          <w:numId w:val="2"/>
        </w:numPr>
        <w:spacing w:after="163"/>
        <w:ind w:firstLineChars="0"/>
        <w:jc w:val="left"/>
        <w:sectPr w:rsidR="00203D47" w:rsidRPr="007819A1" w:rsidSect="005F6FBB">
          <w:headerReference w:type="even" r:id="rId21"/>
          <w:headerReference w:type="default" r:id="rId22"/>
          <w:footerReference w:type="default" r:id="rId23"/>
          <w:pgSz w:w="11906" w:h="16838" w:code="9"/>
          <w:pgMar w:top="1247" w:right="1304" w:bottom="1418" w:left="1304" w:header="851" w:footer="851" w:gutter="0"/>
          <w:pgNumType w:start="1"/>
          <w:cols w:num="2" w:space="725" w:equalWidth="0">
            <w:col w:w="4140" w:space="725"/>
            <w:col w:w="4433"/>
          </w:cols>
          <w:docGrid w:type="lines" w:linePitch="326"/>
        </w:sectPr>
      </w:pPr>
      <w:r w:rsidRPr="00203D47">
        <w:t>Video output: HDMI</w:t>
      </w:r>
    </w:p>
    <w:p w14:paraId="5D263274" w14:textId="4B74C6B0" w:rsidR="004F0EB1" w:rsidRPr="00855FC4" w:rsidRDefault="00181198" w:rsidP="00134AD3">
      <w:pPr>
        <w:pStyle w:val="1"/>
        <w:spacing w:before="326" w:after="326"/>
      </w:pPr>
      <w:r w:rsidRPr="00855FC4">
        <w:lastRenderedPageBreak/>
        <w:t>Models and key specifications</w:t>
      </w:r>
    </w:p>
    <w:tbl>
      <w:tblPr>
        <w:tblStyle w:val="4-1"/>
        <w:tblW w:w="9209" w:type="dxa"/>
        <w:tblLayout w:type="fixed"/>
        <w:tblLook w:val="0420" w:firstRow="1" w:lastRow="0" w:firstColumn="0" w:lastColumn="0" w:noHBand="0" w:noVBand="1"/>
      </w:tblPr>
      <w:tblGrid>
        <w:gridCol w:w="2263"/>
        <w:gridCol w:w="1560"/>
        <w:gridCol w:w="1559"/>
        <w:gridCol w:w="1843"/>
        <w:gridCol w:w="1984"/>
      </w:tblGrid>
      <w:tr w:rsidR="00521508" w:rsidRPr="00521508" w14:paraId="12951B3E"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tcW w:w="2263" w:type="dxa"/>
            <w:shd w:val="clear" w:color="auto" w:fill="003B90"/>
          </w:tcPr>
          <w:p w14:paraId="1D6A6216" w14:textId="77777777" w:rsidR="00181198" w:rsidRPr="00521508" w:rsidRDefault="00181198" w:rsidP="004D2508">
            <w:pPr>
              <w:spacing w:afterLines="0" w:after="0" w:line="440" w:lineRule="exact"/>
              <w:rPr>
                <w:rFonts w:cs="Arial"/>
                <w:b w:val="0"/>
                <w:szCs w:val="21"/>
              </w:rPr>
            </w:pPr>
            <w:r w:rsidRPr="00521508">
              <w:rPr>
                <w:rFonts w:cs="Arial"/>
                <w:szCs w:val="21"/>
              </w:rPr>
              <w:t>Model</w:t>
            </w:r>
          </w:p>
        </w:tc>
        <w:tc>
          <w:tcPr>
            <w:tcW w:w="1560" w:type="dxa"/>
            <w:shd w:val="clear" w:color="auto" w:fill="003B90"/>
            <w:vAlign w:val="center"/>
          </w:tcPr>
          <w:p w14:paraId="1541A695" w14:textId="0412DF3F" w:rsidR="00181198" w:rsidRPr="00521508" w:rsidRDefault="00181198" w:rsidP="00D6394B">
            <w:pPr>
              <w:spacing w:afterLines="0" w:after="0" w:line="440" w:lineRule="exact"/>
              <w:jc w:val="center"/>
              <w:rPr>
                <w:rFonts w:cs="Arial"/>
                <w:b w:val="0"/>
                <w:szCs w:val="21"/>
              </w:rPr>
            </w:pPr>
            <w:r w:rsidRPr="00521508">
              <w:rPr>
                <w:rFonts w:cs="Arial"/>
                <w:szCs w:val="21"/>
              </w:rPr>
              <w:t>SNA50</w:t>
            </w:r>
            <w:r w:rsidR="004E5839">
              <w:rPr>
                <w:rFonts w:cs="Arial"/>
                <w:szCs w:val="21"/>
              </w:rPr>
              <w:t>0</w:t>
            </w:r>
            <w:r w:rsidRPr="00521508">
              <w:rPr>
                <w:rFonts w:cs="Arial"/>
                <w:szCs w:val="21"/>
              </w:rPr>
              <w:t>2</w:t>
            </w:r>
            <w:r w:rsidR="004E5839">
              <w:rPr>
                <w:rFonts w:cs="Arial"/>
                <w:szCs w:val="21"/>
              </w:rPr>
              <w:t>A</w:t>
            </w:r>
            <w:r w:rsidR="009F3B22">
              <w:rPr>
                <w:rFonts w:cs="Arial"/>
                <w:szCs w:val="21"/>
              </w:rPr>
              <w:t>/</w:t>
            </w:r>
            <w:r w:rsidR="009F3B22" w:rsidRPr="00521508">
              <w:rPr>
                <w:rFonts w:cs="Arial"/>
                <w:szCs w:val="21"/>
              </w:rPr>
              <w:t xml:space="preserve"> SNA50</w:t>
            </w:r>
            <w:r w:rsidR="009F3B22">
              <w:rPr>
                <w:rFonts w:cs="Arial"/>
                <w:szCs w:val="21"/>
              </w:rPr>
              <w:t>0</w:t>
            </w:r>
            <w:r w:rsidR="009F3B22" w:rsidRPr="00521508">
              <w:rPr>
                <w:rFonts w:cs="Arial"/>
                <w:szCs w:val="21"/>
              </w:rPr>
              <w:t>4</w:t>
            </w:r>
            <w:r w:rsidR="009F3B22">
              <w:rPr>
                <w:rFonts w:cs="Arial"/>
                <w:szCs w:val="21"/>
              </w:rPr>
              <w:t>A</w:t>
            </w:r>
          </w:p>
        </w:tc>
        <w:tc>
          <w:tcPr>
            <w:tcW w:w="1559" w:type="dxa"/>
            <w:shd w:val="clear" w:color="auto" w:fill="003B90"/>
            <w:vAlign w:val="center"/>
          </w:tcPr>
          <w:p w14:paraId="12A06BA3" w14:textId="65EC32C2" w:rsidR="00181198" w:rsidRPr="00521508" w:rsidRDefault="00181198" w:rsidP="00D6394B">
            <w:pPr>
              <w:spacing w:afterLines="0" w:after="0" w:line="440" w:lineRule="exact"/>
              <w:jc w:val="center"/>
              <w:rPr>
                <w:rFonts w:cs="Arial"/>
                <w:b w:val="0"/>
                <w:szCs w:val="21"/>
              </w:rPr>
            </w:pPr>
            <w:r w:rsidRPr="00521508">
              <w:rPr>
                <w:rFonts w:cs="Arial"/>
                <w:szCs w:val="21"/>
              </w:rPr>
              <w:t>SNA50</w:t>
            </w:r>
            <w:r w:rsidR="004E5839">
              <w:rPr>
                <w:rFonts w:cs="Arial"/>
                <w:szCs w:val="21"/>
              </w:rPr>
              <w:t>1</w:t>
            </w:r>
            <w:r w:rsidRPr="00521508">
              <w:rPr>
                <w:rFonts w:cs="Arial"/>
                <w:szCs w:val="21"/>
              </w:rPr>
              <w:t>2</w:t>
            </w:r>
            <w:r w:rsidR="004E5839">
              <w:rPr>
                <w:rFonts w:cs="Arial"/>
                <w:szCs w:val="21"/>
              </w:rPr>
              <w:t>A</w:t>
            </w:r>
            <w:r w:rsidR="009F3B22">
              <w:rPr>
                <w:rFonts w:cs="Arial"/>
                <w:szCs w:val="21"/>
              </w:rPr>
              <w:t>/</w:t>
            </w:r>
            <w:r w:rsidR="009F3B22" w:rsidRPr="00521508">
              <w:rPr>
                <w:rFonts w:cs="Arial"/>
                <w:szCs w:val="21"/>
              </w:rPr>
              <w:t xml:space="preserve"> SNA50</w:t>
            </w:r>
            <w:r w:rsidR="009F3B22">
              <w:rPr>
                <w:rFonts w:cs="Arial"/>
                <w:szCs w:val="21"/>
              </w:rPr>
              <w:t>1</w:t>
            </w:r>
            <w:r w:rsidR="009F3B22" w:rsidRPr="00521508">
              <w:rPr>
                <w:rFonts w:cs="Arial"/>
                <w:szCs w:val="21"/>
              </w:rPr>
              <w:t>4</w:t>
            </w:r>
            <w:r w:rsidR="009F3B22">
              <w:rPr>
                <w:rFonts w:cs="Arial"/>
                <w:szCs w:val="21"/>
              </w:rPr>
              <w:t>A</w:t>
            </w:r>
          </w:p>
        </w:tc>
        <w:tc>
          <w:tcPr>
            <w:tcW w:w="1843" w:type="dxa"/>
            <w:shd w:val="clear" w:color="auto" w:fill="003B90"/>
            <w:vAlign w:val="center"/>
          </w:tcPr>
          <w:p w14:paraId="2F4E06F6" w14:textId="4B6BE3DD" w:rsidR="00181198" w:rsidRPr="00521508" w:rsidRDefault="00181198" w:rsidP="00D6394B">
            <w:pPr>
              <w:spacing w:afterLines="0" w:after="0" w:line="440" w:lineRule="exact"/>
              <w:jc w:val="center"/>
              <w:rPr>
                <w:rFonts w:cs="Arial"/>
                <w:b w:val="0"/>
                <w:szCs w:val="21"/>
              </w:rPr>
            </w:pPr>
            <w:r w:rsidRPr="00521508">
              <w:rPr>
                <w:rFonts w:cs="Arial"/>
                <w:szCs w:val="21"/>
              </w:rPr>
              <w:t>SNA50</w:t>
            </w:r>
            <w:r w:rsidR="009F3B22">
              <w:rPr>
                <w:rFonts w:cs="Arial"/>
                <w:szCs w:val="21"/>
              </w:rPr>
              <w:t>22</w:t>
            </w:r>
            <w:r w:rsidR="004E5839">
              <w:rPr>
                <w:rFonts w:cs="Arial"/>
                <w:szCs w:val="21"/>
              </w:rPr>
              <w:t>A</w:t>
            </w:r>
          </w:p>
        </w:tc>
        <w:tc>
          <w:tcPr>
            <w:tcW w:w="1984" w:type="dxa"/>
            <w:shd w:val="clear" w:color="auto" w:fill="003B90"/>
            <w:vAlign w:val="center"/>
          </w:tcPr>
          <w:p w14:paraId="5F6DCE6D" w14:textId="53AB776D" w:rsidR="00181198" w:rsidRPr="00521508" w:rsidRDefault="00181198" w:rsidP="00D6394B">
            <w:pPr>
              <w:spacing w:afterLines="0" w:after="0" w:line="440" w:lineRule="exact"/>
              <w:jc w:val="center"/>
              <w:rPr>
                <w:rFonts w:cs="Arial"/>
                <w:b w:val="0"/>
                <w:szCs w:val="21"/>
              </w:rPr>
            </w:pPr>
            <w:r w:rsidRPr="00521508">
              <w:rPr>
                <w:rFonts w:cs="Arial"/>
                <w:szCs w:val="21"/>
              </w:rPr>
              <w:t>SNA50</w:t>
            </w:r>
            <w:r w:rsidR="009F3B22">
              <w:rPr>
                <w:rFonts w:cs="Arial"/>
                <w:szCs w:val="21"/>
              </w:rPr>
              <w:t>32</w:t>
            </w:r>
            <w:r w:rsidR="004E5839">
              <w:rPr>
                <w:rFonts w:cs="Arial"/>
                <w:szCs w:val="21"/>
              </w:rPr>
              <w:t>A</w:t>
            </w:r>
          </w:p>
        </w:tc>
      </w:tr>
      <w:tr w:rsidR="00521508" w:rsidRPr="00521508" w14:paraId="0C91FD22" w14:textId="77777777" w:rsidTr="009F3B22">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7D42E5B9" w14:textId="77777777" w:rsidR="00181198" w:rsidRPr="00521508" w:rsidRDefault="00181198" w:rsidP="004D2508">
            <w:pPr>
              <w:spacing w:afterLines="0" w:after="0" w:line="440" w:lineRule="exact"/>
              <w:rPr>
                <w:rFonts w:cs="Arial"/>
                <w:szCs w:val="21"/>
              </w:rPr>
            </w:pPr>
            <w:r w:rsidRPr="00521508">
              <w:rPr>
                <w:rFonts w:cs="Arial"/>
                <w:szCs w:val="21"/>
              </w:rPr>
              <w:t>Frequency range</w:t>
            </w:r>
          </w:p>
        </w:tc>
        <w:tc>
          <w:tcPr>
            <w:tcW w:w="1560" w:type="dxa"/>
            <w:vAlign w:val="center"/>
          </w:tcPr>
          <w:p w14:paraId="0A73DFFF" w14:textId="42E3F8A8" w:rsidR="00181198" w:rsidRPr="00521508" w:rsidRDefault="009F3B22" w:rsidP="00D6394B">
            <w:pPr>
              <w:spacing w:afterLines="0" w:after="0" w:line="440" w:lineRule="exact"/>
              <w:jc w:val="center"/>
              <w:rPr>
                <w:rFonts w:cs="Arial"/>
                <w:szCs w:val="21"/>
              </w:rPr>
            </w:pPr>
            <w:r>
              <w:rPr>
                <w:rFonts w:cs="Arial"/>
                <w:szCs w:val="21"/>
              </w:rPr>
              <w:t>9kHz-</w:t>
            </w:r>
            <w:r w:rsidR="00181198" w:rsidRPr="00521508">
              <w:rPr>
                <w:rFonts w:cs="Arial"/>
                <w:szCs w:val="21"/>
              </w:rPr>
              <w:t>4.5GHz</w:t>
            </w:r>
          </w:p>
        </w:tc>
        <w:tc>
          <w:tcPr>
            <w:tcW w:w="1559" w:type="dxa"/>
            <w:vAlign w:val="center"/>
          </w:tcPr>
          <w:p w14:paraId="1A6501CC" w14:textId="784D2727" w:rsidR="00181198" w:rsidRPr="00521508" w:rsidRDefault="009F3B22" w:rsidP="00D6394B">
            <w:pPr>
              <w:spacing w:afterLines="0" w:after="0" w:line="440" w:lineRule="exact"/>
              <w:jc w:val="center"/>
              <w:rPr>
                <w:rFonts w:cs="Arial"/>
                <w:szCs w:val="21"/>
              </w:rPr>
            </w:pPr>
            <w:r>
              <w:rPr>
                <w:rFonts w:cs="Arial"/>
                <w:szCs w:val="21"/>
              </w:rPr>
              <w:t>9kHz-8.5</w:t>
            </w:r>
            <w:r w:rsidR="00181198" w:rsidRPr="00521508">
              <w:rPr>
                <w:rFonts w:cs="Arial"/>
                <w:szCs w:val="21"/>
              </w:rPr>
              <w:t>GHz</w:t>
            </w:r>
          </w:p>
        </w:tc>
        <w:tc>
          <w:tcPr>
            <w:tcW w:w="1843" w:type="dxa"/>
            <w:vAlign w:val="center"/>
          </w:tcPr>
          <w:p w14:paraId="30029F84" w14:textId="2DFBBDEB" w:rsidR="00181198" w:rsidRPr="00521508" w:rsidRDefault="009F3B22" w:rsidP="00D6394B">
            <w:pPr>
              <w:spacing w:afterLines="0" w:after="0" w:line="440" w:lineRule="exact"/>
              <w:jc w:val="center"/>
              <w:rPr>
                <w:rFonts w:cs="Arial"/>
                <w:szCs w:val="21"/>
              </w:rPr>
            </w:pPr>
            <w:r>
              <w:rPr>
                <w:rFonts w:cs="Arial"/>
                <w:szCs w:val="21"/>
              </w:rPr>
              <w:t>100</w:t>
            </w:r>
            <w:r w:rsidR="00181198" w:rsidRPr="00521508">
              <w:rPr>
                <w:rFonts w:cs="Arial"/>
                <w:szCs w:val="21"/>
              </w:rPr>
              <w:t>kHz-</w:t>
            </w:r>
            <w:r w:rsidR="008C4530">
              <w:rPr>
                <w:rFonts w:cs="Arial"/>
                <w:szCs w:val="21"/>
              </w:rPr>
              <w:t>13</w:t>
            </w:r>
            <w:r>
              <w:rPr>
                <w:rFonts w:cs="Arial"/>
                <w:szCs w:val="21"/>
              </w:rPr>
              <w:t>.5</w:t>
            </w:r>
            <w:r w:rsidR="00181198" w:rsidRPr="00521508">
              <w:rPr>
                <w:rFonts w:cs="Arial"/>
                <w:szCs w:val="21"/>
              </w:rPr>
              <w:t>GHz</w:t>
            </w:r>
          </w:p>
        </w:tc>
        <w:tc>
          <w:tcPr>
            <w:tcW w:w="1984" w:type="dxa"/>
            <w:vAlign w:val="center"/>
          </w:tcPr>
          <w:p w14:paraId="6FAE4B77" w14:textId="3E9E8EB6" w:rsidR="00181198" w:rsidRPr="00521508" w:rsidRDefault="009F3B22" w:rsidP="00D6394B">
            <w:pPr>
              <w:spacing w:afterLines="0" w:after="0" w:line="440" w:lineRule="exact"/>
              <w:jc w:val="center"/>
              <w:rPr>
                <w:rFonts w:cs="Arial"/>
                <w:szCs w:val="21"/>
              </w:rPr>
            </w:pPr>
            <w:r>
              <w:rPr>
                <w:rFonts w:cs="Arial"/>
                <w:szCs w:val="21"/>
              </w:rPr>
              <w:t>100</w:t>
            </w:r>
            <w:r w:rsidR="00181198" w:rsidRPr="00521508">
              <w:rPr>
                <w:rFonts w:cs="Arial"/>
                <w:szCs w:val="21"/>
              </w:rPr>
              <w:t>kHz-</w:t>
            </w:r>
            <w:r>
              <w:rPr>
                <w:rFonts w:cs="Arial"/>
                <w:szCs w:val="21"/>
              </w:rPr>
              <w:t>26.5</w:t>
            </w:r>
            <w:r w:rsidR="00181198" w:rsidRPr="00521508">
              <w:rPr>
                <w:rFonts w:cs="Arial"/>
                <w:szCs w:val="21"/>
              </w:rPr>
              <w:t>GHz</w:t>
            </w:r>
          </w:p>
        </w:tc>
      </w:tr>
      <w:tr w:rsidR="00521508" w:rsidRPr="00521508" w14:paraId="106D30F1" w14:textId="77777777" w:rsidTr="009F3B22">
        <w:trPr>
          <w:trHeight w:val="20"/>
        </w:trPr>
        <w:tc>
          <w:tcPr>
            <w:tcW w:w="2263" w:type="dxa"/>
          </w:tcPr>
          <w:p w14:paraId="57A8C037" w14:textId="77777777" w:rsidR="00181198" w:rsidRPr="00521508" w:rsidRDefault="00181198" w:rsidP="004D2508">
            <w:pPr>
              <w:spacing w:afterLines="0" w:after="0" w:line="440" w:lineRule="exact"/>
              <w:rPr>
                <w:rFonts w:cs="Arial"/>
                <w:szCs w:val="21"/>
              </w:rPr>
            </w:pPr>
            <w:r w:rsidRPr="00521508">
              <w:rPr>
                <w:rFonts w:cs="Arial"/>
                <w:szCs w:val="21"/>
              </w:rPr>
              <w:t>Ports</w:t>
            </w:r>
          </w:p>
        </w:tc>
        <w:tc>
          <w:tcPr>
            <w:tcW w:w="1560" w:type="dxa"/>
            <w:vAlign w:val="center"/>
          </w:tcPr>
          <w:p w14:paraId="7FE2E707" w14:textId="630B16E0" w:rsidR="00181198" w:rsidRPr="00521508" w:rsidRDefault="00181198" w:rsidP="00D6394B">
            <w:pPr>
              <w:spacing w:afterLines="0" w:after="0" w:line="440" w:lineRule="exact"/>
              <w:jc w:val="center"/>
              <w:rPr>
                <w:rFonts w:cs="Arial"/>
                <w:szCs w:val="21"/>
              </w:rPr>
            </w:pPr>
            <w:r w:rsidRPr="00521508">
              <w:rPr>
                <w:rFonts w:cs="Arial"/>
                <w:szCs w:val="21"/>
              </w:rPr>
              <w:t>2</w:t>
            </w:r>
            <w:r w:rsidR="009F3B22">
              <w:rPr>
                <w:rFonts w:cs="Arial"/>
                <w:szCs w:val="21"/>
              </w:rPr>
              <w:t>/4</w:t>
            </w:r>
          </w:p>
        </w:tc>
        <w:tc>
          <w:tcPr>
            <w:tcW w:w="1559" w:type="dxa"/>
            <w:vAlign w:val="center"/>
          </w:tcPr>
          <w:p w14:paraId="3EC5EAB5" w14:textId="31642E38" w:rsidR="00181198" w:rsidRPr="00521508" w:rsidRDefault="00181198" w:rsidP="00D6394B">
            <w:pPr>
              <w:spacing w:afterLines="0" w:after="0" w:line="440" w:lineRule="exact"/>
              <w:jc w:val="center"/>
              <w:rPr>
                <w:rFonts w:cs="Arial"/>
                <w:szCs w:val="21"/>
              </w:rPr>
            </w:pPr>
            <w:r w:rsidRPr="00521508">
              <w:rPr>
                <w:rFonts w:cs="Arial"/>
                <w:szCs w:val="21"/>
              </w:rPr>
              <w:t>2</w:t>
            </w:r>
            <w:r w:rsidR="009F3B22">
              <w:rPr>
                <w:rFonts w:cs="Arial"/>
                <w:szCs w:val="21"/>
              </w:rPr>
              <w:t>/4</w:t>
            </w:r>
          </w:p>
        </w:tc>
        <w:tc>
          <w:tcPr>
            <w:tcW w:w="1843" w:type="dxa"/>
            <w:vAlign w:val="center"/>
          </w:tcPr>
          <w:p w14:paraId="49CA02A3" w14:textId="5DBC7EDF" w:rsidR="00181198" w:rsidRPr="00521508" w:rsidRDefault="009F3B22" w:rsidP="00D6394B">
            <w:pPr>
              <w:spacing w:afterLines="0" w:after="0" w:line="440" w:lineRule="exact"/>
              <w:jc w:val="center"/>
              <w:rPr>
                <w:rFonts w:cs="Arial"/>
                <w:szCs w:val="21"/>
              </w:rPr>
            </w:pPr>
            <w:r>
              <w:rPr>
                <w:rFonts w:cs="Arial"/>
                <w:szCs w:val="21"/>
              </w:rPr>
              <w:t>2</w:t>
            </w:r>
          </w:p>
        </w:tc>
        <w:tc>
          <w:tcPr>
            <w:tcW w:w="1984" w:type="dxa"/>
            <w:vAlign w:val="center"/>
          </w:tcPr>
          <w:p w14:paraId="65D3FBBB" w14:textId="1FF8FDC3" w:rsidR="00181198" w:rsidRPr="00521508" w:rsidRDefault="009F3B22" w:rsidP="00D6394B">
            <w:pPr>
              <w:spacing w:afterLines="0" w:after="0" w:line="440" w:lineRule="exact"/>
              <w:jc w:val="center"/>
              <w:rPr>
                <w:rFonts w:cs="Arial"/>
                <w:szCs w:val="21"/>
              </w:rPr>
            </w:pPr>
            <w:r>
              <w:rPr>
                <w:rFonts w:cs="Arial"/>
                <w:szCs w:val="21"/>
              </w:rPr>
              <w:t>2</w:t>
            </w:r>
          </w:p>
        </w:tc>
      </w:tr>
      <w:tr w:rsidR="00521508" w:rsidRPr="00521508" w14:paraId="30FA11EE"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47FB58A1" w14:textId="77777777" w:rsidR="00181198" w:rsidRPr="00521508" w:rsidRDefault="00181198" w:rsidP="004D2508">
            <w:pPr>
              <w:spacing w:afterLines="0" w:after="0" w:line="440" w:lineRule="exact"/>
              <w:rPr>
                <w:rFonts w:cs="Arial"/>
                <w:szCs w:val="21"/>
              </w:rPr>
            </w:pPr>
            <w:r w:rsidRPr="00521508">
              <w:rPr>
                <w:rFonts w:cs="Arial"/>
                <w:szCs w:val="21"/>
              </w:rPr>
              <w:t>Frequency resolution</w:t>
            </w:r>
          </w:p>
        </w:tc>
        <w:tc>
          <w:tcPr>
            <w:tcW w:w="6946" w:type="dxa"/>
            <w:gridSpan w:val="4"/>
          </w:tcPr>
          <w:p w14:paraId="1083F27B" w14:textId="0A86CB05" w:rsidR="00181198" w:rsidRPr="00521508" w:rsidRDefault="00181198" w:rsidP="004D2508">
            <w:pPr>
              <w:spacing w:afterLines="0" w:after="0" w:line="440" w:lineRule="exact"/>
              <w:rPr>
                <w:rFonts w:cs="Arial"/>
                <w:szCs w:val="21"/>
              </w:rPr>
            </w:pPr>
            <w:r w:rsidRPr="00521508">
              <w:rPr>
                <w:rFonts w:cs="Arial"/>
                <w:szCs w:val="21"/>
              </w:rPr>
              <w:t>1</w:t>
            </w:r>
            <w:r w:rsidR="005C0363">
              <w:rPr>
                <w:rFonts w:cs="Arial"/>
                <w:szCs w:val="21"/>
              </w:rPr>
              <w:t xml:space="preserve"> </w:t>
            </w:r>
            <w:r w:rsidRPr="00521508">
              <w:rPr>
                <w:rFonts w:cs="Arial"/>
                <w:szCs w:val="21"/>
              </w:rPr>
              <w:t>Hz</w:t>
            </w:r>
          </w:p>
        </w:tc>
      </w:tr>
      <w:tr w:rsidR="00521508" w:rsidRPr="00521508" w14:paraId="144EA004" w14:textId="77777777" w:rsidTr="00E174D1">
        <w:trPr>
          <w:trHeight w:val="20"/>
        </w:trPr>
        <w:tc>
          <w:tcPr>
            <w:tcW w:w="2263" w:type="dxa"/>
          </w:tcPr>
          <w:p w14:paraId="048EA89D" w14:textId="77777777" w:rsidR="00181198" w:rsidRPr="00521508" w:rsidRDefault="00181198" w:rsidP="004D2508">
            <w:pPr>
              <w:spacing w:afterLines="0" w:after="0" w:line="440" w:lineRule="exact"/>
              <w:rPr>
                <w:rFonts w:cs="Arial"/>
                <w:szCs w:val="21"/>
              </w:rPr>
            </w:pPr>
            <w:r w:rsidRPr="00521508">
              <w:rPr>
                <w:rFonts w:cs="Arial"/>
                <w:szCs w:val="21"/>
              </w:rPr>
              <w:t>Level resolution</w:t>
            </w:r>
          </w:p>
        </w:tc>
        <w:tc>
          <w:tcPr>
            <w:tcW w:w="6946" w:type="dxa"/>
            <w:gridSpan w:val="4"/>
          </w:tcPr>
          <w:p w14:paraId="6FE737A5" w14:textId="2C748521" w:rsidR="00181198" w:rsidRPr="00521508" w:rsidRDefault="00181198" w:rsidP="004D2508">
            <w:pPr>
              <w:spacing w:afterLines="0" w:after="0" w:line="440" w:lineRule="exact"/>
              <w:rPr>
                <w:rFonts w:cs="Arial"/>
                <w:szCs w:val="21"/>
              </w:rPr>
            </w:pPr>
            <w:r w:rsidRPr="00521508">
              <w:rPr>
                <w:rFonts w:cs="Arial"/>
                <w:szCs w:val="21"/>
              </w:rPr>
              <w:t>0.05</w:t>
            </w:r>
            <w:r w:rsidR="00984875">
              <w:rPr>
                <w:rFonts w:cs="Arial"/>
                <w:szCs w:val="21"/>
              </w:rPr>
              <w:t xml:space="preserve"> </w:t>
            </w:r>
            <w:r w:rsidRPr="00521508">
              <w:rPr>
                <w:rFonts w:cs="Arial"/>
                <w:szCs w:val="21"/>
              </w:rPr>
              <w:t>dB</w:t>
            </w:r>
          </w:p>
        </w:tc>
      </w:tr>
      <w:tr w:rsidR="00521508" w:rsidRPr="00521508" w14:paraId="0EF0BE09"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275D82A9" w14:textId="77777777" w:rsidR="00181198" w:rsidRPr="00521508" w:rsidRDefault="00181198" w:rsidP="004D2508">
            <w:pPr>
              <w:spacing w:afterLines="0" w:after="0" w:line="440" w:lineRule="exact"/>
              <w:rPr>
                <w:rFonts w:cs="Arial"/>
                <w:szCs w:val="21"/>
              </w:rPr>
            </w:pPr>
            <w:r w:rsidRPr="00521508">
              <w:rPr>
                <w:rFonts w:cs="Arial"/>
                <w:szCs w:val="21"/>
              </w:rPr>
              <w:t>Range of IFBW</w:t>
            </w:r>
          </w:p>
        </w:tc>
        <w:tc>
          <w:tcPr>
            <w:tcW w:w="6946" w:type="dxa"/>
            <w:gridSpan w:val="4"/>
          </w:tcPr>
          <w:p w14:paraId="496A52A1" w14:textId="0E7D450C" w:rsidR="00181198" w:rsidRPr="00521508" w:rsidRDefault="00274B86" w:rsidP="006525F7">
            <w:pPr>
              <w:spacing w:afterLines="0" w:after="0" w:line="440" w:lineRule="exact"/>
              <w:rPr>
                <w:rFonts w:cs="Arial"/>
                <w:szCs w:val="21"/>
              </w:rPr>
            </w:pPr>
            <w:r>
              <w:rPr>
                <w:rFonts w:cs="Arial"/>
                <w:szCs w:val="21"/>
              </w:rPr>
              <w:t>1</w:t>
            </w:r>
            <w:r w:rsidR="00181198" w:rsidRPr="00521508">
              <w:rPr>
                <w:rFonts w:cs="Arial"/>
                <w:szCs w:val="21"/>
              </w:rPr>
              <w:t xml:space="preserve"> Hz~</w:t>
            </w:r>
            <w:r w:rsidR="006525F7">
              <w:rPr>
                <w:rFonts w:cs="Arial"/>
                <w:szCs w:val="21"/>
              </w:rPr>
              <w:t>10</w:t>
            </w:r>
            <w:r w:rsidR="00181198" w:rsidRPr="00521508">
              <w:rPr>
                <w:rFonts w:cs="Arial"/>
                <w:szCs w:val="21"/>
              </w:rPr>
              <w:t xml:space="preserve"> MHz</w:t>
            </w:r>
          </w:p>
        </w:tc>
      </w:tr>
      <w:tr w:rsidR="007E1C8D" w:rsidRPr="00521508" w14:paraId="2341CA46" w14:textId="77777777" w:rsidTr="00E174D1">
        <w:trPr>
          <w:trHeight w:val="20"/>
        </w:trPr>
        <w:tc>
          <w:tcPr>
            <w:tcW w:w="2263" w:type="dxa"/>
          </w:tcPr>
          <w:p w14:paraId="7136122F" w14:textId="0EF3482D" w:rsidR="007E1C8D" w:rsidRPr="007E1C8D" w:rsidRDefault="007E1C8D" w:rsidP="007E1C8D">
            <w:pPr>
              <w:spacing w:afterLines="0" w:after="0" w:line="440" w:lineRule="exact"/>
              <w:rPr>
                <w:rFonts w:cs="Arial"/>
                <w:sz w:val="18"/>
                <w:szCs w:val="18"/>
              </w:rPr>
            </w:pPr>
            <w:r w:rsidRPr="007E1C8D">
              <w:rPr>
                <w:rFonts w:cs="Arial"/>
                <w:szCs w:val="21"/>
              </w:rPr>
              <w:t xml:space="preserve">Number of points </w:t>
            </w:r>
          </w:p>
        </w:tc>
        <w:tc>
          <w:tcPr>
            <w:tcW w:w="6946" w:type="dxa"/>
            <w:gridSpan w:val="4"/>
          </w:tcPr>
          <w:p w14:paraId="4264774E" w14:textId="48BDFCBC" w:rsidR="007E1C8D" w:rsidRDefault="007E1C8D" w:rsidP="001154AB">
            <w:pPr>
              <w:spacing w:afterLines="0" w:after="0" w:line="440" w:lineRule="exact"/>
              <w:rPr>
                <w:rFonts w:cs="Arial"/>
                <w:szCs w:val="21"/>
              </w:rPr>
            </w:pPr>
            <w:r>
              <w:rPr>
                <w:rFonts w:cs="Arial" w:hint="eastAsia"/>
                <w:szCs w:val="21"/>
              </w:rPr>
              <w:t>2</w:t>
            </w:r>
            <w:r>
              <w:rPr>
                <w:rFonts w:cs="Arial"/>
                <w:szCs w:val="21"/>
              </w:rPr>
              <w:t xml:space="preserve"> to </w:t>
            </w:r>
            <w:r w:rsidR="001154AB">
              <w:rPr>
                <w:rFonts w:cs="Arial"/>
                <w:szCs w:val="21"/>
              </w:rPr>
              <w:t>2</w:t>
            </w:r>
            <w:r>
              <w:rPr>
                <w:rFonts w:cs="Arial"/>
                <w:szCs w:val="21"/>
              </w:rPr>
              <w:t>0,001</w:t>
            </w:r>
          </w:p>
        </w:tc>
      </w:tr>
      <w:tr w:rsidR="00521508" w:rsidRPr="00521508" w14:paraId="66746035"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44B7270D" w14:textId="16D3E7C4" w:rsidR="00181198" w:rsidRPr="00521508" w:rsidRDefault="00181198" w:rsidP="004D2508">
            <w:pPr>
              <w:spacing w:afterLines="0" w:after="0" w:line="440" w:lineRule="exact"/>
              <w:rPr>
                <w:rFonts w:cs="Arial"/>
                <w:szCs w:val="21"/>
              </w:rPr>
            </w:pPr>
            <w:r w:rsidRPr="00521508">
              <w:rPr>
                <w:rFonts w:cs="Arial"/>
                <w:szCs w:val="21"/>
              </w:rPr>
              <w:t xml:space="preserve">Setting range of </w:t>
            </w:r>
            <w:r w:rsidR="00E174D1">
              <w:rPr>
                <w:rFonts w:cs="Arial"/>
                <w:szCs w:val="21"/>
              </w:rPr>
              <w:br/>
            </w:r>
            <w:r w:rsidRPr="00521508">
              <w:rPr>
                <w:rFonts w:cs="Arial"/>
                <w:szCs w:val="21"/>
              </w:rPr>
              <w:t>output level</w:t>
            </w:r>
          </w:p>
        </w:tc>
        <w:tc>
          <w:tcPr>
            <w:tcW w:w="6946" w:type="dxa"/>
            <w:gridSpan w:val="4"/>
            <w:vAlign w:val="center"/>
          </w:tcPr>
          <w:p w14:paraId="4161F803" w14:textId="77777777" w:rsidR="00181198" w:rsidRPr="00521508" w:rsidRDefault="00181198" w:rsidP="004D2508">
            <w:pPr>
              <w:spacing w:afterLines="0" w:after="0" w:line="440" w:lineRule="exact"/>
              <w:rPr>
                <w:rFonts w:cs="Arial"/>
                <w:szCs w:val="21"/>
              </w:rPr>
            </w:pPr>
            <w:r w:rsidRPr="00521508">
              <w:rPr>
                <w:rFonts w:cs="Arial"/>
                <w:szCs w:val="21"/>
              </w:rPr>
              <w:t>-55 dBm ~ +10 dBm</w:t>
            </w:r>
          </w:p>
        </w:tc>
      </w:tr>
      <w:tr w:rsidR="00521508" w:rsidRPr="00521508" w14:paraId="4DAF6779" w14:textId="77777777" w:rsidTr="00E174D1">
        <w:trPr>
          <w:trHeight w:val="20"/>
        </w:trPr>
        <w:tc>
          <w:tcPr>
            <w:tcW w:w="2263" w:type="dxa"/>
          </w:tcPr>
          <w:p w14:paraId="199BB848" w14:textId="77777777" w:rsidR="00181198" w:rsidRPr="00521508" w:rsidRDefault="00181198" w:rsidP="004D2508">
            <w:pPr>
              <w:spacing w:afterLines="0" w:after="0" w:line="440" w:lineRule="exact"/>
              <w:rPr>
                <w:rFonts w:cs="Arial"/>
                <w:szCs w:val="21"/>
              </w:rPr>
            </w:pPr>
            <w:r w:rsidRPr="00521508">
              <w:rPr>
                <w:rFonts w:eastAsia="Arial Unicode MS" w:cs="Arial"/>
                <w:szCs w:val="21"/>
              </w:rPr>
              <w:t>Dynamic range</w:t>
            </w:r>
          </w:p>
        </w:tc>
        <w:tc>
          <w:tcPr>
            <w:tcW w:w="6946" w:type="dxa"/>
            <w:gridSpan w:val="4"/>
          </w:tcPr>
          <w:p w14:paraId="05F972A2" w14:textId="0D2401EE" w:rsidR="00181198" w:rsidRPr="00521508" w:rsidRDefault="00181198" w:rsidP="004D2508">
            <w:pPr>
              <w:spacing w:afterLines="0" w:after="0" w:line="440" w:lineRule="exact"/>
              <w:rPr>
                <w:rFonts w:cs="Arial"/>
                <w:szCs w:val="21"/>
              </w:rPr>
            </w:pPr>
            <w:r w:rsidRPr="00521508">
              <w:rPr>
                <w:rFonts w:cs="Arial"/>
                <w:szCs w:val="21"/>
              </w:rPr>
              <w:t>125</w:t>
            </w:r>
            <w:r w:rsidR="00984875">
              <w:rPr>
                <w:rFonts w:cs="Arial"/>
                <w:szCs w:val="21"/>
              </w:rPr>
              <w:t xml:space="preserve"> </w:t>
            </w:r>
            <w:r w:rsidRPr="00521508">
              <w:rPr>
                <w:rFonts w:cs="Arial"/>
                <w:szCs w:val="21"/>
              </w:rPr>
              <w:t>dB</w:t>
            </w:r>
          </w:p>
        </w:tc>
      </w:tr>
      <w:tr w:rsidR="00521508" w:rsidRPr="00521508" w14:paraId="48C658C6"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5D2176C1" w14:textId="77777777" w:rsidR="00181198" w:rsidRPr="00521508" w:rsidRDefault="00181198" w:rsidP="004D2508">
            <w:pPr>
              <w:spacing w:afterLines="0" w:after="0" w:line="440" w:lineRule="exact"/>
              <w:rPr>
                <w:rFonts w:cs="Arial"/>
                <w:szCs w:val="21"/>
              </w:rPr>
            </w:pPr>
            <w:r w:rsidRPr="00521508">
              <w:rPr>
                <w:rFonts w:cs="Arial"/>
                <w:szCs w:val="21"/>
              </w:rPr>
              <w:t>Types of calibration</w:t>
            </w:r>
          </w:p>
        </w:tc>
        <w:tc>
          <w:tcPr>
            <w:tcW w:w="6946" w:type="dxa"/>
            <w:gridSpan w:val="4"/>
          </w:tcPr>
          <w:p w14:paraId="0CBCF9C3" w14:textId="29E688C4" w:rsidR="00181198" w:rsidRPr="00521508" w:rsidRDefault="00181198" w:rsidP="004D2508">
            <w:pPr>
              <w:spacing w:afterLines="0" w:after="0" w:line="440" w:lineRule="exact"/>
              <w:rPr>
                <w:rFonts w:cs="Arial"/>
                <w:szCs w:val="21"/>
              </w:rPr>
            </w:pPr>
            <w:r w:rsidRPr="00521508">
              <w:rPr>
                <w:rFonts w:cs="Arial"/>
                <w:szCs w:val="21"/>
              </w:rPr>
              <w:t>Response calibration, Enhanced Response calibration, Full-one port</w:t>
            </w:r>
            <w:r w:rsidR="004D2508">
              <w:rPr>
                <w:rFonts w:cs="Arial"/>
                <w:szCs w:val="21"/>
              </w:rPr>
              <w:br/>
            </w:r>
            <w:r w:rsidRPr="00521508">
              <w:rPr>
                <w:rFonts w:cs="Arial"/>
                <w:szCs w:val="21"/>
              </w:rPr>
              <w:t>calibration, Full-two port calibration, Full-three port calibration, Full-four port calibration, TRL calibration</w:t>
            </w:r>
          </w:p>
        </w:tc>
      </w:tr>
      <w:tr w:rsidR="00521508" w:rsidRPr="00521508" w14:paraId="47DBB324" w14:textId="77777777" w:rsidTr="00E174D1">
        <w:trPr>
          <w:trHeight w:val="20"/>
        </w:trPr>
        <w:tc>
          <w:tcPr>
            <w:tcW w:w="2263" w:type="dxa"/>
          </w:tcPr>
          <w:p w14:paraId="7C4880D6" w14:textId="2E4B38EF" w:rsidR="00181198" w:rsidRPr="00521508" w:rsidRDefault="00181198" w:rsidP="004D2508">
            <w:pPr>
              <w:spacing w:afterLines="0" w:after="0" w:line="440" w:lineRule="exact"/>
              <w:rPr>
                <w:rFonts w:cs="Arial"/>
                <w:szCs w:val="21"/>
              </w:rPr>
            </w:pPr>
            <w:r w:rsidRPr="00521508">
              <w:rPr>
                <w:rFonts w:cs="Arial"/>
                <w:szCs w:val="21"/>
              </w:rPr>
              <w:t xml:space="preserve">Types of </w:t>
            </w:r>
            <w:r w:rsidR="00E174D1">
              <w:rPr>
                <w:rFonts w:cs="Arial"/>
                <w:szCs w:val="21"/>
              </w:rPr>
              <w:br/>
            </w:r>
            <w:r w:rsidRPr="00521508">
              <w:rPr>
                <w:rFonts w:cs="Arial"/>
                <w:szCs w:val="21"/>
              </w:rPr>
              <w:t>measurement</w:t>
            </w:r>
          </w:p>
        </w:tc>
        <w:tc>
          <w:tcPr>
            <w:tcW w:w="6946" w:type="dxa"/>
            <w:gridSpan w:val="4"/>
          </w:tcPr>
          <w:p w14:paraId="04839AF1" w14:textId="11C6C25D" w:rsidR="00181198" w:rsidRPr="00521508" w:rsidRDefault="00984875" w:rsidP="00E174D1">
            <w:pPr>
              <w:spacing w:afterLines="0" w:after="0" w:line="440" w:lineRule="exact"/>
              <w:jc w:val="left"/>
              <w:rPr>
                <w:rFonts w:cs="Arial"/>
                <w:szCs w:val="21"/>
              </w:rPr>
            </w:pPr>
            <w:r>
              <w:rPr>
                <w:rFonts w:cs="Arial"/>
                <w:szCs w:val="21"/>
              </w:rPr>
              <w:t>S</w:t>
            </w:r>
            <w:r w:rsidR="00181198" w:rsidRPr="00521508">
              <w:rPr>
                <w:rFonts w:cs="Arial"/>
                <w:szCs w:val="21"/>
              </w:rPr>
              <w:t>cattering-parameter measurement, differential-parameter measurement, receiver measurement, time-domain parameter analysis, limit test, ripple test, impedance conversion, fixture simulat</w:t>
            </w:r>
            <w:r>
              <w:rPr>
                <w:rFonts w:cs="Arial"/>
                <w:szCs w:val="21"/>
              </w:rPr>
              <w:t>ion</w:t>
            </w:r>
            <w:r w:rsidR="00181198" w:rsidRPr="00521508">
              <w:rPr>
                <w:rFonts w:cs="Arial"/>
                <w:szCs w:val="21"/>
              </w:rPr>
              <w:t>, adapter removal</w:t>
            </w:r>
            <w:r w:rsidR="008B768C">
              <w:rPr>
                <w:rFonts w:cs="Arial"/>
                <w:szCs w:val="21"/>
              </w:rPr>
              <w:t>/</w:t>
            </w:r>
            <w:r w:rsidR="00181198" w:rsidRPr="00521508">
              <w:rPr>
                <w:rFonts w:cs="Arial"/>
                <w:szCs w:val="21"/>
              </w:rPr>
              <w:t>insertion</w:t>
            </w:r>
            <w:r w:rsidR="00D34844">
              <w:rPr>
                <w:rFonts w:cs="Arial" w:hint="eastAsia"/>
                <w:szCs w:val="21"/>
              </w:rPr>
              <w:t>,</w:t>
            </w:r>
            <w:r w:rsidR="004D2508">
              <w:rPr>
                <w:rFonts w:cs="Arial"/>
                <w:szCs w:val="21"/>
              </w:rPr>
              <w:t xml:space="preserve"> </w:t>
            </w:r>
            <w:r w:rsidR="00D34844">
              <w:rPr>
                <w:rFonts w:cs="Arial"/>
                <w:szCs w:val="21"/>
              </w:rPr>
              <w:t>enhanced time-domain parameter analysis</w:t>
            </w:r>
            <w:r w:rsidR="00E174D1">
              <w:rPr>
                <w:rFonts w:cs="Arial"/>
                <w:szCs w:val="21"/>
              </w:rPr>
              <w:t xml:space="preserve"> </w:t>
            </w:r>
            <w:r w:rsidR="00D34844">
              <w:rPr>
                <w:rFonts w:cs="Arial"/>
                <w:szCs w:val="21"/>
              </w:rPr>
              <w:t>(</w:t>
            </w:r>
            <w:r w:rsidR="00D34844">
              <w:rPr>
                <w:rFonts w:cs="Arial" w:hint="eastAsia"/>
                <w:szCs w:val="21"/>
              </w:rPr>
              <w:t>TDR</w:t>
            </w:r>
            <w:r w:rsidR="00D34844">
              <w:rPr>
                <w:rFonts w:cs="Arial"/>
                <w:szCs w:val="21"/>
              </w:rPr>
              <w:t>)</w:t>
            </w:r>
            <w:r w:rsidR="006A338C">
              <w:rPr>
                <w:rFonts w:cs="Arial"/>
                <w:szCs w:val="21"/>
              </w:rPr>
              <w:t>,</w:t>
            </w:r>
            <w:r w:rsidR="004D2508">
              <w:rPr>
                <w:rFonts w:cs="Arial"/>
                <w:szCs w:val="21"/>
              </w:rPr>
              <w:t xml:space="preserve"> </w:t>
            </w:r>
            <w:r w:rsidR="006A338C">
              <w:rPr>
                <w:rFonts w:cs="Arial"/>
                <w:szCs w:val="21"/>
              </w:rPr>
              <w:t>spectrum analysis</w:t>
            </w:r>
            <w:r w:rsidR="00C00353">
              <w:rPr>
                <w:rFonts w:cs="Arial"/>
                <w:szCs w:val="21"/>
              </w:rPr>
              <w:t>,</w:t>
            </w:r>
            <w:r w:rsidR="00C00353" w:rsidRPr="00493F84">
              <w:rPr>
                <w:rFonts w:eastAsia="Arial Unicode MS" w:cs="Arial"/>
                <w:kern w:val="0"/>
                <w:szCs w:val="21"/>
              </w:rPr>
              <w:t xml:space="preserve"> frequency offset</w:t>
            </w:r>
            <w:r w:rsidR="00C00353">
              <w:rPr>
                <w:rFonts w:eastAsia="Arial Unicode MS" w:cs="Arial"/>
                <w:kern w:val="0"/>
                <w:szCs w:val="21"/>
              </w:rPr>
              <w:t>, s</w:t>
            </w:r>
            <w:r w:rsidR="00C00353" w:rsidRPr="00493F84">
              <w:rPr>
                <w:rFonts w:eastAsia="Arial Unicode MS" w:cs="Arial"/>
                <w:kern w:val="0"/>
                <w:szCs w:val="21"/>
              </w:rPr>
              <w:t>calar mixer measurement</w:t>
            </w:r>
            <w:r w:rsidR="00835CAD">
              <w:rPr>
                <w:rFonts w:eastAsia="Arial Unicode MS" w:cs="Arial"/>
                <w:kern w:val="0"/>
                <w:szCs w:val="21"/>
              </w:rPr>
              <w:t>, pulse measurement</w:t>
            </w:r>
            <w:r w:rsidR="00EB576A">
              <w:rPr>
                <w:rFonts w:eastAsia="Arial Unicode MS" w:cs="Arial"/>
                <w:kern w:val="0"/>
                <w:szCs w:val="21"/>
              </w:rPr>
              <w:t>,</w:t>
            </w:r>
            <w:r w:rsidR="00EB576A">
              <w:rPr>
                <w:rFonts w:cs="Arial"/>
                <w:szCs w:val="21"/>
              </w:rPr>
              <w:t xml:space="preserve"> Material Measurement</w:t>
            </w:r>
            <w:r w:rsidR="006F6579">
              <w:t>,</w:t>
            </w:r>
            <w:r w:rsidR="006F6579" w:rsidRPr="00F86E0B">
              <w:rPr>
                <w:color w:val="333333"/>
                <w:szCs w:val="21"/>
                <w:shd w:val="clear" w:color="auto" w:fill="FFFFFF"/>
              </w:rPr>
              <w:t xml:space="preserve"> </w:t>
            </w:r>
            <w:r w:rsidR="006F6579">
              <w:rPr>
                <w:color w:val="333333"/>
                <w:szCs w:val="21"/>
                <w:shd w:val="clear" w:color="auto" w:fill="FFFFFF"/>
              </w:rPr>
              <w:t>Gain Compression</w:t>
            </w:r>
            <w:r w:rsidR="006F6579" w:rsidRPr="00FB7E1E">
              <w:rPr>
                <w:color w:val="333333"/>
                <w:szCs w:val="21"/>
                <w:shd w:val="clear" w:color="auto" w:fill="FFFFFF"/>
              </w:rPr>
              <w:t xml:space="preserve"> measurement</w:t>
            </w:r>
            <w:r w:rsidR="006F6579">
              <w:rPr>
                <w:rFonts w:hint="eastAsia"/>
                <w:color w:val="333333"/>
                <w:szCs w:val="21"/>
                <w:shd w:val="clear" w:color="auto" w:fill="FFFFFF"/>
              </w:rPr>
              <w:t>,</w:t>
            </w:r>
            <w:r w:rsidR="006F6579" w:rsidRPr="00F86E0B">
              <w:rPr>
                <w:color w:val="000000"/>
                <w:shd w:val="clear" w:color="auto" w:fill="FFFFFF"/>
              </w:rPr>
              <w:t xml:space="preserve"> </w:t>
            </w:r>
            <w:r w:rsidR="006F6579">
              <w:rPr>
                <w:color w:val="000000"/>
                <w:shd w:val="clear" w:color="auto" w:fill="FFFFFF"/>
              </w:rPr>
              <w:t>Vector mixer</w:t>
            </w:r>
            <w:r w:rsidR="006F6579">
              <w:rPr>
                <w:rFonts w:hint="eastAsia"/>
                <w:color w:val="000000"/>
                <w:shd w:val="clear" w:color="auto" w:fill="FFFFFF"/>
              </w:rPr>
              <w:t xml:space="preserve"> </w:t>
            </w:r>
            <w:r w:rsidR="006F6579">
              <w:t>measurement</w:t>
            </w:r>
          </w:p>
        </w:tc>
      </w:tr>
      <w:tr w:rsidR="00521508" w:rsidRPr="00521508" w14:paraId="456817C0"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527450A2" w14:textId="77777777" w:rsidR="00181198" w:rsidRPr="00521508" w:rsidRDefault="00181198" w:rsidP="004D2508">
            <w:pPr>
              <w:spacing w:afterLines="0" w:after="0" w:line="440" w:lineRule="exact"/>
              <w:rPr>
                <w:rFonts w:cs="Arial"/>
                <w:szCs w:val="21"/>
              </w:rPr>
            </w:pPr>
            <w:r w:rsidRPr="00521508">
              <w:rPr>
                <w:rFonts w:eastAsia="Arial Unicode MS" w:cs="Arial"/>
                <w:szCs w:val="21"/>
              </w:rPr>
              <w:t>Bias-Tees</w:t>
            </w:r>
          </w:p>
        </w:tc>
        <w:tc>
          <w:tcPr>
            <w:tcW w:w="6946" w:type="dxa"/>
            <w:gridSpan w:val="4"/>
          </w:tcPr>
          <w:p w14:paraId="5346278C" w14:textId="77777777" w:rsidR="00181198" w:rsidRPr="00521508" w:rsidRDefault="00181198" w:rsidP="004D2508">
            <w:pPr>
              <w:spacing w:afterLines="0" w:after="0" w:line="440" w:lineRule="exact"/>
              <w:rPr>
                <w:rFonts w:cs="Arial"/>
                <w:szCs w:val="21"/>
              </w:rPr>
            </w:pPr>
            <w:r w:rsidRPr="00521508">
              <w:rPr>
                <w:rFonts w:cs="Arial"/>
                <w:szCs w:val="21"/>
              </w:rPr>
              <w:t>Support</w:t>
            </w:r>
          </w:p>
        </w:tc>
      </w:tr>
      <w:tr w:rsidR="00521508" w:rsidRPr="00521508" w14:paraId="3832A32F" w14:textId="77777777" w:rsidTr="00E174D1">
        <w:trPr>
          <w:trHeight w:val="20"/>
        </w:trPr>
        <w:tc>
          <w:tcPr>
            <w:tcW w:w="2263" w:type="dxa"/>
          </w:tcPr>
          <w:p w14:paraId="4563FE30" w14:textId="77777777" w:rsidR="00181198" w:rsidRPr="00521508" w:rsidRDefault="00181198" w:rsidP="004D2508">
            <w:pPr>
              <w:spacing w:afterLines="0" w:after="0" w:line="440" w:lineRule="exact"/>
              <w:rPr>
                <w:rFonts w:cs="Arial"/>
                <w:szCs w:val="21"/>
              </w:rPr>
            </w:pPr>
            <w:r w:rsidRPr="00521508">
              <w:rPr>
                <w:rFonts w:eastAsia="Arial Unicode MS" w:cs="Arial"/>
                <w:szCs w:val="21"/>
              </w:rPr>
              <w:t>Interface</w:t>
            </w:r>
          </w:p>
        </w:tc>
        <w:tc>
          <w:tcPr>
            <w:tcW w:w="6946" w:type="dxa"/>
            <w:gridSpan w:val="4"/>
          </w:tcPr>
          <w:p w14:paraId="281B3E52" w14:textId="3C6E6139" w:rsidR="00181198" w:rsidRPr="00521508" w:rsidRDefault="00181198" w:rsidP="00F82EB9">
            <w:pPr>
              <w:spacing w:afterLines="0" w:after="0" w:line="440" w:lineRule="exact"/>
              <w:rPr>
                <w:rFonts w:cs="Arial"/>
                <w:szCs w:val="21"/>
              </w:rPr>
            </w:pPr>
            <w:r w:rsidRPr="00521508">
              <w:rPr>
                <w:rFonts w:cs="Arial"/>
                <w:szCs w:val="21"/>
              </w:rPr>
              <w:t>LAN</w:t>
            </w:r>
            <w:r w:rsidR="004D2508">
              <w:rPr>
                <w:rFonts w:cs="Arial" w:hint="eastAsia"/>
                <w:szCs w:val="21"/>
              </w:rPr>
              <w:t>,</w:t>
            </w:r>
            <w:r w:rsidR="004D2508">
              <w:rPr>
                <w:rFonts w:cs="Arial"/>
                <w:szCs w:val="21"/>
              </w:rPr>
              <w:t xml:space="preserve"> </w:t>
            </w:r>
            <w:r w:rsidRPr="00521508">
              <w:rPr>
                <w:rFonts w:cs="Arial"/>
                <w:szCs w:val="21"/>
              </w:rPr>
              <w:t>USB Device</w:t>
            </w:r>
            <w:r w:rsidR="00F82EB9">
              <w:rPr>
                <w:rFonts w:cs="Arial" w:hint="eastAsia"/>
                <w:szCs w:val="21"/>
              </w:rPr>
              <w:t>,</w:t>
            </w:r>
            <w:r w:rsidR="00F82EB9">
              <w:rPr>
                <w:rFonts w:cs="Arial"/>
                <w:szCs w:val="21"/>
              </w:rPr>
              <w:t xml:space="preserve"> </w:t>
            </w:r>
            <w:r w:rsidRPr="00521508">
              <w:rPr>
                <w:rFonts w:cs="Arial"/>
                <w:szCs w:val="21"/>
              </w:rPr>
              <w:t xml:space="preserve">USB </w:t>
            </w:r>
            <w:proofErr w:type="gramStart"/>
            <w:r w:rsidRPr="00521508">
              <w:rPr>
                <w:rFonts w:cs="Arial"/>
                <w:szCs w:val="21"/>
              </w:rPr>
              <w:t>Host(</w:t>
            </w:r>
            <w:proofErr w:type="gramEnd"/>
            <w:r w:rsidRPr="00521508">
              <w:rPr>
                <w:rFonts w:cs="Arial"/>
                <w:szCs w:val="21"/>
              </w:rPr>
              <w:t>USB-GPIB)</w:t>
            </w:r>
          </w:p>
        </w:tc>
      </w:tr>
      <w:tr w:rsidR="00521508" w:rsidRPr="00521508" w14:paraId="43C0624F"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09AB2249" w14:textId="77777777" w:rsidR="0050107F" w:rsidRPr="00521508" w:rsidRDefault="00181198" w:rsidP="004D2508">
            <w:pPr>
              <w:spacing w:afterLines="0" w:after="0" w:line="440" w:lineRule="exact"/>
              <w:rPr>
                <w:rFonts w:cs="Arial"/>
                <w:szCs w:val="21"/>
              </w:rPr>
            </w:pPr>
            <w:r w:rsidRPr="00521508">
              <w:rPr>
                <w:rFonts w:eastAsia="Arial Unicode MS" w:cs="Arial"/>
                <w:szCs w:val="21"/>
              </w:rPr>
              <w:t>Remote control</w:t>
            </w:r>
          </w:p>
        </w:tc>
        <w:tc>
          <w:tcPr>
            <w:tcW w:w="6946" w:type="dxa"/>
            <w:gridSpan w:val="4"/>
          </w:tcPr>
          <w:p w14:paraId="054F06B1" w14:textId="6F119D80" w:rsidR="0050107F" w:rsidRPr="0050107F" w:rsidRDefault="0050107F" w:rsidP="004D2508">
            <w:pPr>
              <w:spacing w:afterLines="0" w:after="0" w:line="440" w:lineRule="exact"/>
              <w:jc w:val="left"/>
              <w:rPr>
                <w:rFonts w:cs="Arial"/>
                <w:szCs w:val="21"/>
              </w:rPr>
            </w:pPr>
            <w:r w:rsidRPr="00521508">
              <w:rPr>
                <w:rFonts w:cs="Arial"/>
                <w:szCs w:val="21"/>
              </w:rPr>
              <w:t>SCPI/</w:t>
            </w:r>
            <w:r w:rsidR="00F82EB9">
              <w:rPr>
                <w:rFonts w:cs="Arial"/>
                <w:szCs w:val="21"/>
              </w:rPr>
              <w:t xml:space="preserve"> </w:t>
            </w:r>
            <w:proofErr w:type="spellStart"/>
            <w:r w:rsidRPr="00521508">
              <w:rPr>
                <w:rFonts w:cs="Arial"/>
                <w:szCs w:val="21"/>
              </w:rPr>
              <w:t>Labview</w:t>
            </w:r>
            <w:proofErr w:type="spellEnd"/>
            <w:r w:rsidRPr="00521508">
              <w:rPr>
                <w:rFonts w:cs="Arial"/>
                <w:szCs w:val="21"/>
              </w:rPr>
              <w:t>/</w:t>
            </w:r>
            <w:r w:rsidR="00F82EB9">
              <w:rPr>
                <w:rFonts w:cs="Arial"/>
                <w:szCs w:val="21"/>
              </w:rPr>
              <w:t xml:space="preserve"> </w:t>
            </w:r>
            <w:r w:rsidRPr="00521508">
              <w:rPr>
                <w:rFonts w:cs="Arial"/>
                <w:szCs w:val="21"/>
              </w:rPr>
              <w:t>IVI based on USB-TMC/</w:t>
            </w:r>
            <w:r w:rsidR="004D2508">
              <w:rPr>
                <w:rFonts w:cs="Arial"/>
                <w:szCs w:val="21"/>
              </w:rPr>
              <w:t xml:space="preserve"> </w:t>
            </w:r>
            <w:r w:rsidRPr="00521508">
              <w:rPr>
                <w:rFonts w:cs="Arial"/>
                <w:szCs w:val="21"/>
              </w:rPr>
              <w:t>VXI-11/</w:t>
            </w:r>
            <w:r w:rsidR="004D2508">
              <w:rPr>
                <w:rFonts w:cs="Arial"/>
                <w:szCs w:val="21"/>
              </w:rPr>
              <w:t xml:space="preserve"> </w:t>
            </w:r>
            <w:r w:rsidRPr="00521508">
              <w:rPr>
                <w:rFonts w:cs="Arial"/>
                <w:szCs w:val="21"/>
              </w:rPr>
              <w:t>Socket/</w:t>
            </w:r>
            <w:r w:rsidR="004D2508">
              <w:rPr>
                <w:rFonts w:cs="Arial"/>
                <w:szCs w:val="21"/>
              </w:rPr>
              <w:t xml:space="preserve"> </w:t>
            </w:r>
            <w:r w:rsidRPr="00521508">
              <w:rPr>
                <w:rFonts w:cs="Arial"/>
                <w:szCs w:val="21"/>
              </w:rPr>
              <w:t>Telnet</w:t>
            </w:r>
            <w:r>
              <w:rPr>
                <w:rFonts w:cs="Arial"/>
                <w:szCs w:val="21"/>
              </w:rPr>
              <w:t>/</w:t>
            </w:r>
            <w:r w:rsidR="004D2508">
              <w:rPr>
                <w:rFonts w:cs="Arial"/>
                <w:szCs w:val="21"/>
              </w:rPr>
              <w:t xml:space="preserve"> </w:t>
            </w:r>
            <w:proofErr w:type="spellStart"/>
            <w:r>
              <w:rPr>
                <w:rFonts w:cs="Arial"/>
                <w:szCs w:val="21"/>
              </w:rPr>
              <w:t>WebServer</w:t>
            </w:r>
            <w:proofErr w:type="spellEnd"/>
          </w:p>
        </w:tc>
      </w:tr>
      <w:tr w:rsidR="0050107F" w:rsidRPr="00521508" w14:paraId="6644DBAF" w14:textId="77777777" w:rsidTr="00E174D1">
        <w:trPr>
          <w:trHeight w:val="20"/>
        </w:trPr>
        <w:tc>
          <w:tcPr>
            <w:tcW w:w="2263" w:type="dxa"/>
          </w:tcPr>
          <w:p w14:paraId="46883868" w14:textId="0F667ACC" w:rsidR="0050107F" w:rsidRPr="00D729F0" w:rsidRDefault="00D729F0" w:rsidP="004D2508">
            <w:pPr>
              <w:autoSpaceDE w:val="0"/>
              <w:autoSpaceDN w:val="0"/>
              <w:adjustRightInd w:val="0"/>
              <w:spacing w:afterLines="0" w:after="0" w:line="181" w:lineRule="atLeast"/>
              <w:rPr>
                <w:rFonts w:eastAsia="Arial Unicode MS" w:cs="Arial"/>
                <w:kern w:val="0"/>
                <w:szCs w:val="21"/>
              </w:rPr>
            </w:pPr>
            <w:r w:rsidRPr="00D729F0">
              <w:rPr>
                <w:rFonts w:eastAsia="Arial Unicode MS" w:cs="Arial"/>
                <w:kern w:val="0"/>
                <w:szCs w:val="21"/>
              </w:rPr>
              <w:t>Display</w:t>
            </w:r>
          </w:p>
        </w:tc>
        <w:tc>
          <w:tcPr>
            <w:tcW w:w="6946" w:type="dxa"/>
            <w:gridSpan w:val="4"/>
          </w:tcPr>
          <w:p w14:paraId="72E8C119" w14:textId="77777777" w:rsidR="0050107F" w:rsidRPr="0050107F" w:rsidRDefault="0050107F" w:rsidP="004D2508">
            <w:pPr>
              <w:autoSpaceDE w:val="0"/>
              <w:autoSpaceDN w:val="0"/>
              <w:adjustRightInd w:val="0"/>
              <w:spacing w:afterLines="0" w:after="0" w:line="181" w:lineRule="atLeast"/>
              <w:rPr>
                <w:rFonts w:eastAsia="Arial Unicode MS" w:cs="Arial"/>
                <w:kern w:val="0"/>
                <w:szCs w:val="21"/>
              </w:rPr>
            </w:pPr>
            <w:r w:rsidRPr="0050107F">
              <w:rPr>
                <w:rFonts w:eastAsia="Arial Unicode MS" w:cs="Arial"/>
                <w:kern w:val="0"/>
                <w:szCs w:val="21"/>
              </w:rPr>
              <w:t>12.1-inch touch screen</w:t>
            </w:r>
          </w:p>
        </w:tc>
      </w:tr>
      <w:tr w:rsidR="0050107F" w:rsidRPr="00521508" w14:paraId="71AD7971" w14:textId="77777777" w:rsidTr="00E174D1">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7AACAF4C" w14:textId="77777777" w:rsidR="0050107F" w:rsidRPr="00521508" w:rsidRDefault="0050107F" w:rsidP="004D2508">
            <w:pPr>
              <w:spacing w:afterLines="0" w:after="0" w:line="440" w:lineRule="exact"/>
              <w:rPr>
                <w:rFonts w:eastAsia="Arial Unicode MS" w:cs="Arial"/>
                <w:szCs w:val="21"/>
              </w:rPr>
            </w:pPr>
            <w:r>
              <w:rPr>
                <w:rFonts w:eastAsia="Arial Unicode MS" w:cs="Arial"/>
                <w:kern w:val="0"/>
                <w:szCs w:val="21"/>
              </w:rPr>
              <w:t>Video output</w:t>
            </w:r>
          </w:p>
        </w:tc>
        <w:tc>
          <w:tcPr>
            <w:tcW w:w="6946" w:type="dxa"/>
            <w:gridSpan w:val="4"/>
          </w:tcPr>
          <w:p w14:paraId="4DCDF7EF" w14:textId="77777777" w:rsidR="0050107F" w:rsidRPr="00521508" w:rsidRDefault="0050107F" w:rsidP="004D2508">
            <w:pPr>
              <w:spacing w:afterLines="0" w:after="0" w:line="440" w:lineRule="exact"/>
              <w:rPr>
                <w:rFonts w:cs="Arial"/>
                <w:szCs w:val="21"/>
              </w:rPr>
            </w:pPr>
            <w:r>
              <w:rPr>
                <w:rFonts w:eastAsia="Arial Unicode MS" w:cs="Arial"/>
                <w:kern w:val="0"/>
                <w:szCs w:val="21"/>
              </w:rPr>
              <w:t>HDMI</w:t>
            </w:r>
          </w:p>
        </w:tc>
      </w:tr>
    </w:tbl>
    <w:p w14:paraId="6E930FC4" w14:textId="77777777" w:rsidR="00A41558" w:rsidRDefault="00A41558" w:rsidP="00134AD3">
      <w:pPr>
        <w:spacing w:after="163"/>
      </w:pPr>
      <w:r>
        <w:br w:type="page"/>
      </w:r>
    </w:p>
    <w:p w14:paraId="2718DA4A" w14:textId="16D8C592" w:rsidR="00E17191" w:rsidRPr="00134AD3" w:rsidRDefault="00905B98" w:rsidP="00134AD3">
      <w:pPr>
        <w:pStyle w:val="1"/>
        <w:spacing w:before="326" w:after="326"/>
      </w:pPr>
      <w:r w:rsidRPr="00134AD3">
        <w:lastRenderedPageBreak/>
        <w:t>Design Features</w:t>
      </w:r>
    </w:p>
    <w:p w14:paraId="7F7B14A2" w14:textId="75E9C6AD" w:rsidR="00E17191" w:rsidRPr="00521508" w:rsidRDefault="00905B98" w:rsidP="00134AD3">
      <w:pPr>
        <w:spacing w:after="163"/>
      </w:pPr>
      <w:r w:rsidRPr="00521508">
        <w:t>Multi-window display:</w:t>
      </w:r>
    </w:p>
    <w:p w14:paraId="2FD37D32" w14:textId="77777777" w:rsidR="00F41A00" w:rsidRPr="00F82EB9" w:rsidRDefault="00F41A00" w:rsidP="006525F7">
      <w:pPr>
        <w:spacing w:after="163"/>
        <w:jc w:val="center"/>
        <w:rPr>
          <w:rFonts w:cs="Arial"/>
        </w:rPr>
      </w:pPr>
      <w:r w:rsidRPr="00347614">
        <w:rPr>
          <w:noProof/>
        </w:rPr>
        <w:drawing>
          <wp:inline distT="0" distB="0" distL="0" distR="0" wp14:anchorId="487BA254" wp14:editId="35C2B2D3">
            <wp:extent cx="5544000" cy="3286800"/>
            <wp:effectExtent l="0" t="0" r="0" b="8890"/>
            <wp:docPr id="19" name="图片 19" descr="C:\Users\Administrator\Desktop\网分测试对比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网分测试对比图\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000" cy="3286800"/>
                    </a:xfrm>
                    <a:prstGeom prst="rect">
                      <a:avLst/>
                    </a:prstGeom>
                    <a:noFill/>
                    <a:ln>
                      <a:noFill/>
                    </a:ln>
                  </pic:spPr>
                </pic:pic>
              </a:graphicData>
            </a:graphic>
          </wp:inline>
        </w:drawing>
      </w:r>
    </w:p>
    <w:p w14:paraId="5F76A1D5" w14:textId="77777777" w:rsidR="001D0C06" w:rsidRPr="00F82EB9" w:rsidRDefault="001D0C06" w:rsidP="00F82EB9">
      <w:pPr>
        <w:spacing w:after="163"/>
        <w:rPr>
          <w:rFonts w:cs="Arial"/>
        </w:rPr>
      </w:pPr>
    </w:p>
    <w:p w14:paraId="4B314E03" w14:textId="2477CA45" w:rsidR="009075C7" w:rsidRPr="00521508" w:rsidRDefault="00905B98" w:rsidP="00F82EB9">
      <w:pPr>
        <w:spacing w:after="163"/>
      </w:pPr>
      <w:r w:rsidRPr="00521508">
        <w:t>Multi-format display:</w:t>
      </w:r>
    </w:p>
    <w:p w14:paraId="3D8AA5DA" w14:textId="77777777" w:rsidR="00843C6E" w:rsidRPr="00347614" w:rsidRDefault="00843C6E" w:rsidP="006525F7">
      <w:pPr>
        <w:spacing w:after="163"/>
        <w:jc w:val="center"/>
      </w:pPr>
      <w:r w:rsidRPr="00347614">
        <w:rPr>
          <w:noProof/>
        </w:rPr>
        <w:drawing>
          <wp:inline distT="0" distB="0" distL="0" distR="0" wp14:anchorId="4970420A" wp14:editId="3C7E89E7">
            <wp:extent cx="5543345" cy="3562597"/>
            <wp:effectExtent l="0" t="0" r="635" b="0"/>
            <wp:docPr id="30" name="图片 30" descr="C:\Users\Administrator\Desktop\New Folder\自研\新建文件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New Folder\自研\新建文件夹\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3253"/>
                    <a:stretch/>
                  </pic:blipFill>
                  <pic:spPr bwMode="auto">
                    <a:xfrm>
                      <a:off x="0" y="0"/>
                      <a:ext cx="5544000" cy="3563018"/>
                    </a:xfrm>
                    <a:prstGeom prst="rect">
                      <a:avLst/>
                    </a:prstGeom>
                    <a:noFill/>
                    <a:ln>
                      <a:noFill/>
                    </a:ln>
                    <a:extLst>
                      <a:ext uri="{53640926-AAD7-44D8-BBD7-CCE9431645EC}">
                        <a14:shadowObscured xmlns:a14="http://schemas.microsoft.com/office/drawing/2010/main"/>
                      </a:ext>
                    </a:extLst>
                  </pic:spPr>
                </pic:pic>
              </a:graphicData>
            </a:graphic>
          </wp:inline>
        </w:drawing>
      </w:r>
    </w:p>
    <w:p w14:paraId="07251B84" w14:textId="77777777" w:rsidR="0072351A" w:rsidRDefault="0072351A">
      <w:pPr>
        <w:widowControl/>
        <w:spacing w:afterLines="0" w:after="0"/>
        <w:jc w:val="left"/>
      </w:pPr>
      <w:r>
        <w:br w:type="page"/>
      </w:r>
    </w:p>
    <w:p w14:paraId="0B097118" w14:textId="3FB7BEF2" w:rsidR="001671DF" w:rsidRPr="00521508" w:rsidRDefault="00984875" w:rsidP="00F82EB9">
      <w:pPr>
        <w:spacing w:after="163"/>
      </w:pPr>
      <w:r>
        <w:lastRenderedPageBreak/>
        <w:t xml:space="preserve">Display and compare </w:t>
      </w:r>
      <w:r w:rsidR="007D59F9">
        <w:t>m</w:t>
      </w:r>
      <w:r w:rsidR="00905B98" w:rsidRPr="00521508">
        <w:t>emory and current</w:t>
      </w:r>
      <w:r>
        <w:t xml:space="preserve"> </w:t>
      </w:r>
      <w:r w:rsidR="00905B98" w:rsidRPr="00521508">
        <w:t>data</w:t>
      </w:r>
      <w:r w:rsidR="00983255" w:rsidRPr="00521508">
        <w:t>:</w:t>
      </w:r>
    </w:p>
    <w:p w14:paraId="0444517B" w14:textId="77777777" w:rsidR="000C40F6" w:rsidRPr="00347614" w:rsidRDefault="00ED403D" w:rsidP="006525F7">
      <w:pPr>
        <w:spacing w:after="163"/>
        <w:jc w:val="center"/>
      </w:pPr>
      <w:r w:rsidRPr="00347614">
        <w:rPr>
          <w:noProof/>
        </w:rPr>
        <w:drawing>
          <wp:inline distT="0" distB="0" distL="0" distR="0" wp14:anchorId="5743E7D2" wp14:editId="27D018D1">
            <wp:extent cx="5543550" cy="3562597"/>
            <wp:effectExtent l="0" t="0" r="0" b="0"/>
            <wp:docPr id="37" name="图片 37" descr="G:\New Folder\New Folder\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 Folder\New Folder\New folder\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3350"/>
                    <a:stretch/>
                  </pic:blipFill>
                  <pic:spPr bwMode="auto">
                    <a:xfrm>
                      <a:off x="0" y="0"/>
                      <a:ext cx="5544000" cy="3562886"/>
                    </a:xfrm>
                    <a:prstGeom prst="rect">
                      <a:avLst/>
                    </a:prstGeom>
                    <a:noFill/>
                    <a:ln>
                      <a:noFill/>
                    </a:ln>
                    <a:extLst>
                      <a:ext uri="{53640926-AAD7-44D8-BBD7-CCE9431645EC}">
                        <a14:shadowObscured xmlns:a14="http://schemas.microsoft.com/office/drawing/2010/main"/>
                      </a:ext>
                    </a:extLst>
                  </pic:spPr>
                </pic:pic>
              </a:graphicData>
            </a:graphic>
          </wp:inline>
        </w:drawing>
      </w:r>
    </w:p>
    <w:p w14:paraId="54369ECB" w14:textId="77777777" w:rsidR="00A41558" w:rsidRDefault="00A41558" w:rsidP="00F82EB9">
      <w:pPr>
        <w:spacing w:after="163"/>
      </w:pPr>
    </w:p>
    <w:p w14:paraId="4BF69228" w14:textId="77777777" w:rsidR="001671DF" w:rsidRPr="00521508" w:rsidRDefault="00905B98" w:rsidP="00F82EB9">
      <w:pPr>
        <w:spacing w:after="163"/>
      </w:pPr>
      <w:r w:rsidRPr="00521508">
        <w:t>Display data hold</w:t>
      </w:r>
      <w:r w:rsidR="00983255" w:rsidRPr="00521508">
        <w:t>:</w:t>
      </w:r>
    </w:p>
    <w:p w14:paraId="4D51E465" w14:textId="77777777" w:rsidR="00F41A00" w:rsidRPr="00347614" w:rsidRDefault="00F41A00" w:rsidP="006525F7">
      <w:pPr>
        <w:spacing w:after="163"/>
        <w:jc w:val="center"/>
      </w:pPr>
      <w:r w:rsidRPr="00347614">
        <w:rPr>
          <w:noProof/>
        </w:rPr>
        <w:drawing>
          <wp:inline distT="0" distB="0" distL="0" distR="0" wp14:anchorId="0CE27049" wp14:editId="7E098F6E">
            <wp:extent cx="5544000" cy="3304800"/>
            <wp:effectExtent l="0" t="0" r="0" b="0"/>
            <wp:docPr id="22" name="图片 22" descr="C:\Users\Administrator\Desktop\网分测试对比图\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网分测试对比图\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4000" cy="3304800"/>
                    </a:xfrm>
                    <a:prstGeom prst="rect">
                      <a:avLst/>
                    </a:prstGeom>
                    <a:noFill/>
                    <a:ln>
                      <a:noFill/>
                    </a:ln>
                  </pic:spPr>
                </pic:pic>
              </a:graphicData>
            </a:graphic>
          </wp:inline>
        </w:drawing>
      </w:r>
    </w:p>
    <w:p w14:paraId="5E3BBA19" w14:textId="77777777" w:rsidR="00134AD3" w:rsidRDefault="00134AD3">
      <w:pPr>
        <w:widowControl/>
        <w:spacing w:afterLines="0" w:after="0"/>
        <w:jc w:val="left"/>
      </w:pPr>
      <w:r>
        <w:br w:type="page"/>
      </w:r>
    </w:p>
    <w:p w14:paraId="59B3C4B1" w14:textId="60A9695B" w:rsidR="00F41A00" w:rsidRPr="00521508" w:rsidRDefault="004C63B1" w:rsidP="00134AD3">
      <w:pPr>
        <w:spacing w:after="163"/>
      </w:pPr>
      <w:r w:rsidRPr="00521508">
        <w:lastRenderedPageBreak/>
        <w:t>I</w:t>
      </w:r>
      <w:r w:rsidR="00905B98" w:rsidRPr="00521508">
        <w:t>mpedance conversion:</w:t>
      </w:r>
    </w:p>
    <w:p w14:paraId="608D9783" w14:textId="77777777" w:rsidR="00105C43" w:rsidRPr="00347614" w:rsidRDefault="00F41A00" w:rsidP="006525F7">
      <w:pPr>
        <w:spacing w:after="163"/>
        <w:jc w:val="center"/>
      </w:pPr>
      <w:r w:rsidRPr="00347614">
        <w:rPr>
          <w:noProof/>
        </w:rPr>
        <w:drawing>
          <wp:inline distT="0" distB="0" distL="0" distR="0" wp14:anchorId="4F6F6F91" wp14:editId="4FD0711C">
            <wp:extent cx="5544000" cy="3290400"/>
            <wp:effectExtent l="0" t="0" r="0" b="5715"/>
            <wp:docPr id="23" name="图片 23" descr="C:\Users\Administrator\Desktop\网分测试对比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网分测试对比图\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4000" cy="3290400"/>
                    </a:xfrm>
                    <a:prstGeom prst="rect">
                      <a:avLst/>
                    </a:prstGeom>
                    <a:noFill/>
                    <a:ln>
                      <a:noFill/>
                    </a:ln>
                  </pic:spPr>
                </pic:pic>
              </a:graphicData>
            </a:graphic>
          </wp:inline>
        </w:drawing>
      </w:r>
    </w:p>
    <w:p w14:paraId="32FA54EE" w14:textId="77777777" w:rsidR="00730922" w:rsidRDefault="00730922" w:rsidP="00134AD3">
      <w:pPr>
        <w:spacing w:after="163"/>
      </w:pPr>
    </w:p>
    <w:p w14:paraId="47AA4D1F" w14:textId="77777777" w:rsidR="00F41A00" w:rsidRPr="00521508" w:rsidRDefault="007265F3" w:rsidP="00134AD3">
      <w:pPr>
        <w:spacing w:after="163"/>
      </w:pPr>
      <w:r w:rsidRPr="00521508">
        <w:t>Equation Editor</w:t>
      </w:r>
      <w:r w:rsidR="00983255" w:rsidRPr="00521508">
        <w:t>:</w:t>
      </w:r>
    </w:p>
    <w:p w14:paraId="6B5D86B6" w14:textId="77777777" w:rsidR="001E613F" w:rsidRPr="00521508" w:rsidRDefault="00F41A00" w:rsidP="006525F7">
      <w:pPr>
        <w:spacing w:after="163"/>
        <w:jc w:val="center"/>
      </w:pPr>
      <w:r w:rsidRPr="00347614">
        <w:rPr>
          <w:noProof/>
        </w:rPr>
        <w:drawing>
          <wp:inline distT="0" distB="0" distL="0" distR="0" wp14:anchorId="0E44772E" wp14:editId="0A902CA5">
            <wp:extent cx="5544000" cy="3272400"/>
            <wp:effectExtent l="0" t="0" r="0" b="4445"/>
            <wp:docPr id="24" name="图片 24" descr="C:\Users\Administrator\Desktop\网分测试对比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网分测试对比图\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4000" cy="3272400"/>
                    </a:xfrm>
                    <a:prstGeom prst="rect">
                      <a:avLst/>
                    </a:prstGeom>
                    <a:noFill/>
                    <a:ln>
                      <a:noFill/>
                    </a:ln>
                  </pic:spPr>
                </pic:pic>
              </a:graphicData>
            </a:graphic>
          </wp:inline>
        </w:drawing>
      </w:r>
    </w:p>
    <w:p w14:paraId="15CCD79C" w14:textId="77777777" w:rsidR="00134AD3" w:rsidRDefault="00134AD3">
      <w:pPr>
        <w:widowControl/>
        <w:spacing w:afterLines="0" w:after="0"/>
        <w:jc w:val="left"/>
        <w:rPr>
          <w:rFonts w:eastAsia="Arial Unicode MS" w:cs="Arial"/>
          <w:szCs w:val="21"/>
        </w:rPr>
      </w:pPr>
      <w:r>
        <w:rPr>
          <w:rFonts w:eastAsia="Arial Unicode MS" w:cs="Arial"/>
          <w:szCs w:val="21"/>
        </w:rPr>
        <w:br w:type="page"/>
      </w:r>
    </w:p>
    <w:p w14:paraId="7E05D5E5" w14:textId="713B94EA" w:rsidR="00F41A00" w:rsidRPr="00521508" w:rsidRDefault="00983255" w:rsidP="00134AD3">
      <w:pPr>
        <w:spacing w:after="163"/>
      </w:pPr>
      <w:r w:rsidRPr="00521508">
        <w:lastRenderedPageBreak/>
        <w:t>Port Extensions:</w:t>
      </w:r>
    </w:p>
    <w:p w14:paraId="40EBB40B" w14:textId="77777777" w:rsidR="000C40F6" w:rsidRPr="00347614" w:rsidRDefault="00F41A00" w:rsidP="006525F7">
      <w:pPr>
        <w:spacing w:after="163"/>
        <w:jc w:val="center"/>
      </w:pPr>
      <w:r w:rsidRPr="00347614">
        <w:rPr>
          <w:noProof/>
        </w:rPr>
        <w:drawing>
          <wp:inline distT="0" distB="0" distL="0" distR="0" wp14:anchorId="615081C4" wp14:editId="580D77E1">
            <wp:extent cx="5544000" cy="3290400"/>
            <wp:effectExtent l="0" t="0" r="0" b="5715"/>
            <wp:docPr id="26" name="图片 26" descr="C:\Users\Administrator\Desktop\网分测试对比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网分测试对比图\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4000" cy="3290400"/>
                    </a:xfrm>
                    <a:prstGeom prst="rect">
                      <a:avLst/>
                    </a:prstGeom>
                    <a:noFill/>
                    <a:ln>
                      <a:noFill/>
                    </a:ln>
                  </pic:spPr>
                </pic:pic>
              </a:graphicData>
            </a:graphic>
          </wp:inline>
        </w:drawing>
      </w:r>
    </w:p>
    <w:p w14:paraId="01C6687B" w14:textId="77777777" w:rsidR="00730922" w:rsidRDefault="00730922" w:rsidP="00134AD3">
      <w:pPr>
        <w:spacing w:after="163"/>
      </w:pPr>
    </w:p>
    <w:p w14:paraId="33A2DFD2" w14:textId="77777777" w:rsidR="00F41A00" w:rsidRPr="00521508" w:rsidRDefault="00983255" w:rsidP="00134AD3">
      <w:pPr>
        <w:spacing w:after="163"/>
      </w:pPr>
      <w:r w:rsidRPr="00521508">
        <w:t>Embedding and De-Embedding:</w:t>
      </w:r>
    </w:p>
    <w:p w14:paraId="0A714A6B" w14:textId="77777777" w:rsidR="001E613F" w:rsidRPr="00521508" w:rsidRDefault="00F41A00" w:rsidP="006525F7">
      <w:pPr>
        <w:spacing w:after="163"/>
        <w:jc w:val="center"/>
      </w:pPr>
      <w:r w:rsidRPr="00347614">
        <w:rPr>
          <w:noProof/>
        </w:rPr>
        <w:drawing>
          <wp:inline distT="0" distB="0" distL="0" distR="0" wp14:anchorId="56FF56A1" wp14:editId="2A2A000A">
            <wp:extent cx="5543550" cy="3432489"/>
            <wp:effectExtent l="0" t="0" r="0" b="0"/>
            <wp:docPr id="27" name="图片 27" descr="C:\Users\Administrator\Desktop\网分测试对比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网分测试对比图\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232" cy="3436007"/>
                    </a:xfrm>
                    <a:prstGeom prst="rect">
                      <a:avLst/>
                    </a:prstGeom>
                    <a:noFill/>
                    <a:ln>
                      <a:noFill/>
                    </a:ln>
                  </pic:spPr>
                </pic:pic>
              </a:graphicData>
            </a:graphic>
          </wp:inline>
        </w:drawing>
      </w:r>
    </w:p>
    <w:p w14:paraId="172AEEA6" w14:textId="77777777" w:rsidR="00134AD3" w:rsidRDefault="00134AD3">
      <w:pPr>
        <w:widowControl/>
        <w:spacing w:afterLines="0" w:after="0"/>
        <w:jc w:val="left"/>
        <w:rPr>
          <w:rFonts w:eastAsia="Arial Unicode MS" w:cs="Arial"/>
          <w:szCs w:val="21"/>
        </w:rPr>
      </w:pPr>
      <w:r>
        <w:rPr>
          <w:rFonts w:eastAsia="Arial Unicode MS" w:cs="Arial"/>
          <w:szCs w:val="21"/>
        </w:rPr>
        <w:br w:type="page"/>
      </w:r>
    </w:p>
    <w:p w14:paraId="47AAF1A7" w14:textId="6512062F" w:rsidR="00C00353" w:rsidRPr="00521508" w:rsidRDefault="00C00353" w:rsidP="00134AD3">
      <w:pPr>
        <w:spacing w:after="163"/>
      </w:pPr>
      <w:r>
        <w:lastRenderedPageBreak/>
        <w:t>Time-Domain analysis</w:t>
      </w:r>
    </w:p>
    <w:p w14:paraId="476612B7" w14:textId="77777777" w:rsidR="003E7D70" w:rsidRDefault="00064025" w:rsidP="006525F7">
      <w:pPr>
        <w:spacing w:after="163"/>
        <w:jc w:val="center"/>
        <w:rPr>
          <w:rFonts w:eastAsia="Arial Unicode MS"/>
        </w:rPr>
      </w:pPr>
      <w:r w:rsidRPr="00347614">
        <w:rPr>
          <w:noProof/>
        </w:rPr>
        <w:drawing>
          <wp:inline distT="0" distB="0" distL="0" distR="0" wp14:anchorId="70CD727A" wp14:editId="2754CCC9">
            <wp:extent cx="5542153" cy="3569817"/>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32">
                      <a:extLst>
                        <a:ext uri="{28A0092B-C50C-407E-A947-70E740481C1C}">
                          <a14:useLocalDpi xmlns:a14="http://schemas.microsoft.com/office/drawing/2010/main" val="0"/>
                        </a:ext>
                      </a:extLst>
                    </a:blip>
                    <a:srcRect b="3116"/>
                    <a:stretch/>
                  </pic:blipFill>
                  <pic:spPr bwMode="auto">
                    <a:xfrm>
                      <a:off x="0" y="0"/>
                      <a:ext cx="5551264" cy="3575686"/>
                    </a:xfrm>
                    <a:prstGeom prst="rect">
                      <a:avLst/>
                    </a:prstGeom>
                    <a:ln>
                      <a:noFill/>
                    </a:ln>
                    <a:extLst>
                      <a:ext uri="{53640926-AAD7-44D8-BBD7-CCE9431645EC}">
                        <a14:shadowObscured xmlns:a14="http://schemas.microsoft.com/office/drawing/2010/main"/>
                      </a:ext>
                    </a:extLst>
                  </pic:spPr>
                </pic:pic>
              </a:graphicData>
            </a:graphic>
          </wp:inline>
        </w:drawing>
      </w:r>
    </w:p>
    <w:p w14:paraId="3577BABC" w14:textId="77777777" w:rsidR="00135C5A" w:rsidRDefault="00135C5A" w:rsidP="00134AD3">
      <w:pPr>
        <w:spacing w:after="163"/>
      </w:pPr>
    </w:p>
    <w:p w14:paraId="509E0E24" w14:textId="71A80EA0" w:rsidR="00A41558" w:rsidRPr="00A41558" w:rsidRDefault="00A41558" w:rsidP="00134AD3">
      <w:pPr>
        <w:spacing w:after="163"/>
      </w:pPr>
      <w:r>
        <w:t>Enhance</w:t>
      </w:r>
      <w:r w:rsidR="00D34844">
        <w:t>d</w:t>
      </w:r>
      <w:r>
        <w:t xml:space="preserve"> </w:t>
      </w:r>
      <w:r w:rsidRPr="00521508">
        <w:t xml:space="preserve">Time-Domain </w:t>
      </w:r>
      <w:proofErr w:type="gramStart"/>
      <w:r w:rsidRPr="00521508">
        <w:t>analysis</w:t>
      </w:r>
      <w:r>
        <w:t>(</w:t>
      </w:r>
      <w:proofErr w:type="gramEnd"/>
      <w:r>
        <w:t>TDR)</w:t>
      </w:r>
    </w:p>
    <w:p w14:paraId="6421BB02" w14:textId="77777777" w:rsidR="006A338C" w:rsidRDefault="00A41558" w:rsidP="006525F7">
      <w:pPr>
        <w:spacing w:after="163"/>
        <w:jc w:val="center"/>
        <w:rPr>
          <w:rFonts w:eastAsia="Arial Unicode MS" w:cs="Arial"/>
          <w:b/>
          <w:sz w:val="28"/>
          <w:szCs w:val="28"/>
        </w:rPr>
      </w:pPr>
      <w:r>
        <w:rPr>
          <w:noProof/>
        </w:rPr>
        <w:drawing>
          <wp:inline distT="0" distB="0" distL="0" distR="0" wp14:anchorId="4319A3FE" wp14:editId="1F5CDBAA">
            <wp:extent cx="5544000" cy="33610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33">
                      <a:extLst>
                        <a:ext uri="{28A0092B-C50C-407E-A947-70E740481C1C}">
                          <a14:useLocalDpi xmlns:a14="http://schemas.microsoft.com/office/drawing/2010/main" val="0"/>
                        </a:ext>
                      </a:extLst>
                    </a:blip>
                    <a:srcRect t="1474" b="1474"/>
                    <a:stretch>
                      <a:fillRect/>
                    </a:stretch>
                  </pic:blipFill>
                  <pic:spPr bwMode="auto">
                    <a:xfrm>
                      <a:off x="0" y="0"/>
                      <a:ext cx="5544000" cy="3361042"/>
                    </a:xfrm>
                    <a:prstGeom prst="rect">
                      <a:avLst/>
                    </a:prstGeom>
                    <a:ln>
                      <a:noFill/>
                    </a:ln>
                    <a:extLst>
                      <a:ext uri="{53640926-AAD7-44D8-BBD7-CCE9431645EC}">
                        <a14:shadowObscured xmlns:a14="http://schemas.microsoft.com/office/drawing/2010/main"/>
                      </a:ext>
                    </a:extLst>
                  </pic:spPr>
                </pic:pic>
              </a:graphicData>
            </a:graphic>
          </wp:inline>
        </w:drawing>
      </w:r>
    </w:p>
    <w:p w14:paraId="71EC35BC" w14:textId="77777777" w:rsidR="006A338C" w:rsidRDefault="006A338C">
      <w:pPr>
        <w:widowControl/>
        <w:spacing w:after="163"/>
        <w:jc w:val="left"/>
        <w:rPr>
          <w:rFonts w:eastAsia="Arial Unicode MS" w:cs="Arial"/>
          <w:b/>
          <w:sz w:val="28"/>
          <w:szCs w:val="28"/>
        </w:rPr>
      </w:pPr>
      <w:r>
        <w:rPr>
          <w:rFonts w:eastAsia="Arial Unicode MS" w:cs="Arial"/>
          <w:b/>
          <w:sz w:val="28"/>
          <w:szCs w:val="28"/>
        </w:rPr>
        <w:br w:type="page"/>
      </w:r>
    </w:p>
    <w:p w14:paraId="7508A6B2" w14:textId="05E469AF" w:rsidR="006A338C" w:rsidRDefault="006A338C" w:rsidP="00134AD3">
      <w:pPr>
        <w:spacing w:after="163"/>
      </w:pPr>
      <w:r>
        <w:lastRenderedPageBreak/>
        <w:t>Spectrum</w:t>
      </w:r>
      <w:r w:rsidRPr="00521508">
        <w:t xml:space="preserve"> analysis</w:t>
      </w:r>
    </w:p>
    <w:p w14:paraId="00C0647F" w14:textId="77777777" w:rsidR="00C00353" w:rsidRDefault="00C00353" w:rsidP="006525F7">
      <w:pPr>
        <w:spacing w:after="163"/>
        <w:jc w:val="center"/>
        <w:rPr>
          <w:rFonts w:eastAsia="Arial Unicode MS" w:cs="Arial"/>
          <w:sz w:val="28"/>
          <w:szCs w:val="28"/>
        </w:rPr>
      </w:pPr>
      <w:r>
        <w:rPr>
          <w:noProof/>
        </w:rPr>
        <w:drawing>
          <wp:inline distT="0" distB="0" distL="0" distR="0" wp14:anchorId="02CA8C40" wp14:editId="4F03F696">
            <wp:extent cx="5036023" cy="3058475"/>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2879"/>
                    <a:stretch/>
                  </pic:blipFill>
                  <pic:spPr bwMode="auto">
                    <a:xfrm>
                      <a:off x="0" y="0"/>
                      <a:ext cx="5052721" cy="3068616"/>
                    </a:xfrm>
                    <a:prstGeom prst="rect">
                      <a:avLst/>
                    </a:prstGeom>
                    <a:ln>
                      <a:noFill/>
                    </a:ln>
                    <a:extLst>
                      <a:ext uri="{53640926-AAD7-44D8-BBD7-CCE9431645EC}">
                        <a14:shadowObscured xmlns:a14="http://schemas.microsoft.com/office/drawing/2010/main"/>
                      </a:ext>
                    </a:extLst>
                  </pic:spPr>
                </pic:pic>
              </a:graphicData>
            </a:graphic>
          </wp:inline>
        </w:drawing>
      </w:r>
    </w:p>
    <w:p w14:paraId="2816595A" w14:textId="77777777" w:rsidR="00C00353" w:rsidRDefault="00C00353" w:rsidP="00134AD3">
      <w:pPr>
        <w:spacing w:after="163"/>
      </w:pPr>
    </w:p>
    <w:p w14:paraId="69B15BCD" w14:textId="7EBD7838" w:rsidR="00C00353" w:rsidRPr="00C00353" w:rsidRDefault="00C00353" w:rsidP="00134AD3">
      <w:pPr>
        <w:spacing w:after="163"/>
      </w:pPr>
      <w:r w:rsidRPr="00C00353">
        <w:t>Scalar mixer measurement</w:t>
      </w:r>
    </w:p>
    <w:p w14:paraId="291CD5EF" w14:textId="72A8EAC7" w:rsidR="006B06BB" w:rsidRDefault="00C00353" w:rsidP="006525F7">
      <w:pPr>
        <w:spacing w:after="163"/>
        <w:jc w:val="center"/>
        <w:rPr>
          <w:rFonts w:eastAsia="Arial Unicode MS" w:cs="Arial"/>
          <w:b/>
          <w:sz w:val="28"/>
          <w:szCs w:val="28"/>
        </w:rPr>
      </w:pPr>
      <w:r>
        <w:rPr>
          <w:noProof/>
        </w:rPr>
        <w:drawing>
          <wp:inline distT="0" distB="0" distL="0" distR="0" wp14:anchorId="5AC06D93" wp14:editId="22039202">
            <wp:extent cx="4922658" cy="3936711"/>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2684" cy="3944729"/>
                    </a:xfrm>
                    <a:prstGeom prst="rect">
                      <a:avLst/>
                    </a:prstGeom>
                  </pic:spPr>
                </pic:pic>
              </a:graphicData>
            </a:graphic>
          </wp:inline>
        </w:drawing>
      </w:r>
    </w:p>
    <w:p w14:paraId="5543D5EB" w14:textId="77777777" w:rsidR="006B06BB" w:rsidRDefault="006B06BB">
      <w:pPr>
        <w:widowControl/>
        <w:spacing w:afterLines="0" w:after="0"/>
        <w:jc w:val="left"/>
        <w:rPr>
          <w:rFonts w:eastAsia="Arial Unicode MS" w:cs="Arial"/>
          <w:b/>
          <w:sz w:val="28"/>
          <w:szCs w:val="28"/>
        </w:rPr>
      </w:pPr>
      <w:r>
        <w:rPr>
          <w:rFonts w:eastAsia="Arial Unicode MS" w:cs="Arial"/>
          <w:b/>
          <w:sz w:val="28"/>
          <w:szCs w:val="28"/>
        </w:rPr>
        <w:br w:type="page"/>
      </w:r>
    </w:p>
    <w:p w14:paraId="71945A08" w14:textId="77777777" w:rsidR="006B06BB" w:rsidRPr="00C00353" w:rsidRDefault="006B06BB" w:rsidP="006B06BB">
      <w:pPr>
        <w:spacing w:after="163"/>
      </w:pPr>
      <w:r>
        <w:rPr>
          <w:color w:val="000000"/>
          <w:shd w:val="clear" w:color="auto" w:fill="FFFFFF"/>
        </w:rPr>
        <w:lastRenderedPageBreak/>
        <w:t>Vector mixer</w:t>
      </w:r>
      <w:r>
        <w:rPr>
          <w:rFonts w:hint="eastAsia"/>
          <w:color w:val="000000"/>
          <w:shd w:val="clear" w:color="auto" w:fill="FFFFFF"/>
        </w:rPr>
        <w:t xml:space="preserve"> </w:t>
      </w:r>
      <w:r>
        <w:t>measurement</w:t>
      </w:r>
    </w:p>
    <w:p w14:paraId="634EE688" w14:textId="77777777" w:rsidR="006B06BB" w:rsidRDefault="006B06BB" w:rsidP="006B06BB">
      <w:pPr>
        <w:spacing w:after="163"/>
        <w:jc w:val="center"/>
        <w:rPr>
          <w:rFonts w:eastAsia="Arial Unicode MS" w:cs="Arial"/>
          <w:b/>
          <w:sz w:val="28"/>
          <w:szCs w:val="28"/>
        </w:rPr>
      </w:pPr>
      <w:r>
        <w:rPr>
          <w:noProof/>
        </w:rPr>
        <w:drawing>
          <wp:inline distT="0" distB="0" distL="0" distR="0" wp14:anchorId="2B005CC8" wp14:editId="47F43AF9">
            <wp:extent cx="4865427" cy="4135613"/>
            <wp:effectExtent l="0" t="0" r="0" b="0"/>
            <wp:docPr id="1136892305" name="图片 113689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0083" cy="4139570"/>
                    </a:xfrm>
                    <a:prstGeom prst="rect">
                      <a:avLst/>
                    </a:prstGeom>
                  </pic:spPr>
                </pic:pic>
              </a:graphicData>
            </a:graphic>
          </wp:inline>
        </w:drawing>
      </w:r>
    </w:p>
    <w:p w14:paraId="64EED289" w14:textId="580B66AE" w:rsidR="006B06BB" w:rsidRPr="00C00353" w:rsidRDefault="00494B11" w:rsidP="006B06BB">
      <w:pPr>
        <w:spacing w:after="163"/>
      </w:pPr>
      <w:r>
        <w:rPr>
          <w:color w:val="333333"/>
          <w:szCs w:val="21"/>
          <w:shd w:val="clear" w:color="auto" w:fill="FFFFFF"/>
        </w:rPr>
        <w:t>Gain Compression</w:t>
      </w:r>
      <w:r w:rsidRPr="00FB7E1E">
        <w:rPr>
          <w:color w:val="333333"/>
          <w:szCs w:val="21"/>
          <w:shd w:val="clear" w:color="auto" w:fill="FFFFFF"/>
        </w:rPr>
        <w:t xml:space="preserve"> measurement</w:t>
      </w:r>
    </w:p>
    <w:p w14:paraId="390FB786" w14:textId="77777777" w:rsidR="006B06BB" w:rsidRDefault="006B06BB" w:rsidP="006B06BB">
      <w:pPr>
        <w:spacing w:after="163"/>
        <w:jc w:val="center"/>
        <w:rPr>
          <w:rFonts w:eastAsia="Arial Unicode MS" w:cs="Arial"/>
          <w:b/>
          <w:sz w:val="28"/>
          <w:szCs w:val="28"/>
        </w:rPr>
      </w:pPr>
      <w:r>
        <w:rPr>
          <w:noProof/>
        </w:rPr>
        <w:drawing>
          <wp:inline distT="0" distB="0" distL="0" distR="0" wp14:anchorId="7F8745E2" wp14:editId="0390F0BB">
            <wp:extent cx="5075274" cy="3158197"/>
            <wp:effectExtent l="0" t="0" r="0" b="4445"/>
            <wp:docPr id="1136892292" name="图片 113689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0605" cy="3173960"/>
                    </a:xfrm>
                    <a:prstGeom prst="rect">
                      <a:avLst/>
                    </a:prstGeom>
                  </pic:spPr>
                </pic:pic>
              </a:graphicData>
            </a:graphic>
          </wp:inline>
        </w:drawing>
      </w:r>
    </w:p>
    <w:p w14:paraId="40435157" w14:textId="77777777" w:rsidR="006B06BB" w:rsidRDefault="006B06BB" w:rsidP="006525F7">
      <w:pPr>
        <w:spacing w:after="163"/>
        <w:jc w:val="center"/>
        <w:rPr>
          <w:rFonts w:eastAsia="Arial Unicode MS" w:cs="Arial"/>
          <w:b/>
          <w:sz w:val="28"/>
          <w:szCs w:val="28"/>
        </w:rPr>
      </w:pPr>
    </w:p>
    <w:p w14:paraId="6517DDE6" w14:textId="246671FA" w:rsidR="00E459B7" w:rsidRDefault="00E459B7">
      <w:pPr>
        <w:widowControl/>
        <w:spacing w:afterLines="0" w:after="0"/>
        <w:jc w:val="left"/>
        <w:rPr>
          <w:rFonts w:eastAsia="Arial Unicode MS" w:cs="Arial"/>
          <w:b/>
          <w:sz w:val="28"/>
          <w:szCs w:val="28"/>
        </w:rPr>
      </w:pPr>
      <w:r>
        <w:rPr>
          <w:rFonts w:eastAsia="Arial Unicode MS" w:cs="Arial"/>
          <w:b/>
          <w:sz w:val="28"/>
          <w:szCs w:val="28"/>
        </w:rPr>
        <w:br w:type="page"/>
      </w:r>
    </w:p>
    <w:p w14:paraId="092F466F" w14:textId="2527F91F" w:rsidR="00E459B7" w:rsidRPr="00E459B7" w:rsidRDefault="00E459B7" w:rsidP="00134AD3">
      <w:pPr>
        <w:spacing w:after="163"/>
        <w:rPr>
          <w:rFonts w:eastAsia="Arial Unicode MS" w:cs="Arial"/>
          <w:sz w:val="28"/>
          <w:szCs w:val="28"/>
        </w:rPr>
      </w:pPr>
      <w:r>
        <w:rPr>
          <w:rFonts w:eastAsia="Arial Unicode MS" w:cs="Arial" w:hint="eastAsia"/>
          <w:szCs w:val="21"/>
        </w:rPr>
        <w:lastRenderedPageBreak/>
        <w:t>P</w:t>
      </w:r>
      <w:r>
        <w:rPr>
          <w:rFonts w:eastAsia="Arial Unicode MS" w:cs="Arial"/>
          <w:szCs w:val="21"/>
        </w:rPr>
        <w:t>ulse Modulation</w:t>
      </w:r>
    </w:p>
    <w:p w14:paraId="3AB99E18" w14:textId="77777777" w:rsidR="00E459B7" w:rsidRDefault="00E459B7" w:rsidP="006525F7">
      <w:pPr>
        <w:spacing w:after="163"/>
        <w:jc w:val="center"/>
        <w:rPr>
          <w:rFonts w:eastAsia="Arial Unicode MS" w:cs="Arial"/>
          <w:b/>
          <w:sz w:val="28"/>
          <w:szCs w:val="28"/>
        </w:rPr>
      </w:pPr>
      <w:r>
        <w:rPr>
          <w:rFonts w:eastAsia="Arial Unicode MS" w:cs="Arial"/>
          <w:noProof/>
          <w:szCs w:val="21"/>
        </w:rPr>
        <w:drawing>
          <wp:inline distT="0" distB="0" distL="0" distR="0" wp14:anchorId="6FC490F5" wp14:editId="5641F0A4">
            <wp:extent cx="5904230" cy="3950970"/>
            <wp:effectExtent l="0" t="0" r="127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23379" name="图片 2084423379"/>
                    <pic:cNvPicPr/>
                  </pic:nvPicPr>
                  <pic:blipFill>
                    <a:blip r:embed="rId38">
                      <a:extLst>
                        <a:ext uri="{28A0092B-C50C-407E-A947-70E740481C1C}">
                          <a14:useLocalDpi xmlns:a14="http://schemas.microsoft.com/office/drawing/2010/main" val="0"/>
                        </a:ext>
                      </a:extLst>
                    </a:blip>
                    <a:stretch>
                      <a:fillRect/>
                    </a:stretch>
                  </pic:blipFill>
                  <pic:spPr>
                    <a:xfrm>
                      <a:off x="0" y="0"/>
                      <a:ext cx="5904230" cy="3950970"/>
                    </a:xfrm>
                    <a:prstGeom prst="rect">
                      <a:avLst/>
                    </a:prstGeom>
                  </pic:spPr>
                </pic:pic>
              </a:graphicData>
            </a:graphic>
          </wp:inline>
        </w:drawing>
      </w:r>
    </w:p>
    <w:p w14:paraId="607BFC13" w14:textId="7335DC61" w:rsidR="00F52058" w:rsidRPr="00FA3AAD" w:rsidRDefault="00F52058" w:rsidP="00134AD3">
      <w:pPr>
        <w:spacing w:after="163"/>
        <w:rPr>
          <w:rFonts w:eastAsia="Arial Unicode MS" w:cs="Arial"/>
          <w:szCs w:val="21"/>
        </w:rPr>
      </w:pPr>
      <w:r w:rsidRPr="00FA3AAD">
        <w:rPr>
          <w:rFonts w:eastAsia="Arial Unicode MS" w:cs="Arial"/>
          <w:szCs w:val="21"/>
        </w:rPr>
        <w:t>Material Measurement</w:t>
      </w:r>
    </w:p>
    <w:p w14:paraId="66164E36" w14:textId="0EEF07A2" w:rsidR="00F52058" w:rsidRDefault="00F52058" w:rsidP="006525F7">
      <w:pPr>
        <w:spacing w:after="163"/>
        <w:jc w:val="center"/>
        <w:rPr>
          <w:rFonts w:eastAsia="Arial Unicode MS" w:cs="Arial"/>
          <w:b/>
          <w:sz w:val="28"/>
          <w:szCs w:val="28"/>
        </w:rPr>
      </w:pPr>
      <w:r>
        <w:rPr>
          <w:noProof/>
        </w:rPr>
        <w:drawing>
          <wp:inline distT="0" distB="0" distL="0" distR="0" wp14:anchorId="03047E37" wp14:editId="41757D94">
            <wp:extent cx="5904230" cy="3699510"/>
            <wp:effectExtent l="0" t="0" r="1270" b="0"/>
            <wp:docPr id="1864986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86126" name=""/>
                    <pic:cNvPicPr/>
                  </pic:nvPicPr>
                  <pic:blipFill>
                    <a:blip r:embed="rId39"/>
                    <a:stretch>
                      <a:fillRect/>
                    </a:stretch>
                  </pic:blipFill>
                  <pic:spPr>
                    <a:xfrm>
                      <a:off x="0" y="0"/>
                      <a:ext cx="5904230" cy="3699510"/>
                    </a:xfrm>
                    <a:prstGeom prst="rect">
                      <a:avLst/>
                    </a:prstGeom>
                  </pic:spPr>
                </pic:pic>
              </a:graphicData>
            </a:graphic>
          </wp:inline>
        </w:drawing>
      </w:r>
    </w:p>
    <w:p w14:paraId="72E58495" w14:textId="77777777" w:rsidR="00F52058" w:rsidRDefault="00F52058" w:rsidP="00F52058">
      <w:pPr>
        <w:spacing w:after="163"/>
        <w:rPr>
          <w:rFonts w:cs="Arial"/>
          <w:szCs w:val="21"/>
        </w:rPr>
      </w:pPr>
    </w:p>
    <w:p w14:paraId="7C299D3D" w14:textId="17D64825" w:rsidR="00F52058" w:rsidRPr="00FA3AAD" w:rsidRDefault="00A2704F" w:rsidP="00F52058">
      <w:pPr>
        <w:spacing w:after="163"/>
        <w:rPr>
          <w:rFonts w:eastAsia="Arial Unicode MS" w:cs="Arial"/>
          <w:szCs w:val="21"/>
        </w:rPr>
      </w:pPr>
      <w:r w:rsidRPr="00FA3AAD">
        <w:rPr>
          <w:rFonts w:eastAsia="Arial Unicode MS" w:cs="Arial"/>
          <w:szCs w:val="21"/>
        </w:rPr>
        <w:lastRenderedPageBreak/>
        <w:t>Switch matrix measurement</w:t>
      </w:r>
    </w:p>
    <w:p w14:paraId="0C64BF08" w14:textId="29BDEDCC" w:rsidR="00F52058" w:rsidRDefault="00A2704F" w:rsidP="006525F7">
      <w:pPr>
        <w:spacing w:after="163"/>
        <w:jc w:val="center"/>
        <w:rPr>
          <w:rFonts w:eastAsia="Arial Unicode MS" w:cs="Arial"/>
          <w:b/>
          <w:sz w:val="28"/>
          <w:szCs w:val="28"/>
        </w:rPr>
      </w:pPr>
      <w:r>
        <w:rPr>
          <w:noProof/>
        </w:rPr>
        <w:drawing>
          <wp:inline distT="0" distB="0" distL="0" distR="0" wp14:anchorId="7658615B" wp14:editId="24D881CD">
            <wp:extent cx="5904230" cy="3698875"/>
            <wp:effectExtent l="0" t="0" r="1270" b="0"/>
            <wp:docPr id="1039712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2250" name=""/>
                    <pic:cNvPicPr/>
                  </pic:nvPicPr>
                  <pic:blipFill>
                    <a:blip r:embed="rId40"/>
                    <a:stretch>
                      <a:fillRect/>
                    </a:stretch>
                  </pic:blipFill>
                  <pic:spPr>
                    <a:xfrm>
                      <a:off x="0" y="0"/>
                      <a:ext cx="5904230" cy="3698875"/>
                    </a:xfrm>
                    <a:prstGeom prst="rect">
                      <a:avLst/>
                    </a:prstGeom>
                  </pic:spPr>
                </pic:pic>
              </a:graphicData>
            </a:graphic>
          </wp:inline>
        </w:drawing>
      </w:r>
    </w:p>
    <w:p w14:paraId="570F64F9" w14:textId="7DF2C260" w:rsidR="006A338C" w:rsidRDefault="006A338C" w:rsidP="00134AD3">
      <w:pPr>
        <w:spacing w:after="163"/>
        <w:rPr>
          <w:rFonts w:eastAsia="Arial Unicode MS" w:cs="Arial"/>
          <w:b/>
          <w:sz w:val="28"/>
          <w:szCs w:val="28"/>
        </w:rPr>
      </w:pPr>
      <w:r>
        <w:rPr>
          <w:rFonts w:eastAsia="Arial Unicode MS" w:cs="Arial"/>
          <w:b/>
          <w:sz w:val="28"/>
          <w:szCs w:val="28"/>
        </w:rPr>
        <w:br w:type="page"/>
      </w:r>
    </w:p>
    <w:p w14:paraId="4D66F61F" w14:textId="15201E06" w:rsidR="008A4B99" w:rsidRPr="00855FC4" w:rsidRDefault="00476542" w:rsidP="00134AD3">
      <w:pPr>
        <w:pStyle w:val="1"/>
        <w:spacing w:before="326" w:after="326"/>
      </w:pPr>
      <w:r w:rsidRPr="00855FC4">
        <w:lastRenderedPageBreak/>
        <w:t>Definitions</w:t>
      </w:r>
    </w:p>
    <w:p w14:paraId="01FCE738" w14:textId="725CB654" w:rsidR="00476542" w:rsidRPr="00134AD3" w:rsidRDefault="00476542" w:rsidP="00134AD3">
      <w:pPr>
        <w:spacing w:after="163"/>
        <w:rPr>
          <w:rFonts w:cs="Arial"/>
        </w:rPr>
      </w:pPr>
      <w:r w:rsidRPr="00134AD3">
        <w:rPr>
          <w:rFonts w:cs="Arial"/>
        </w:rPr>
        <w:t>Specifications are valid under the following condition</w:t>
      </w:r>
      <w:r w:rsidR="00984875" w:rsidRPr="00134AD3">
        <w:rPr>
          <w:rFonts w:cs="Arial"/>
        </w:rPr>
        <w:t>s</w:t>
      </w:r>
      <w:r w:rsidRPr="00134AD3">
        <w:rPr>
          <w:rFonts w:cs="Arial"/>
        </w:rPr>
        <w:t>: The instrument is within the calibration period, has been stored between 0 and 40</w:t>
      </w:r>
      <w:r w:rsidRPr="008B768C">
        <w:rPr>
          <w:rFonts w:ascii="Cambria Math" w:eastAsia="宋体" w:hAnsi="Cambria Math" w:cs="Cambria Math"/>
        </w:rPr>
        <w:t>℃</w:t>
      </w:r>
      <w:r w:rsidRPr="00134AD3">
        <w:rPr>
          <w:rFonts w:cs="Arial"/>
        </w:rPr>
        <w:t xml:space="preserve"> for at least 2 hours </w:t>
      </w:r>
      <w:r w:rsidR="00984875" w:rsidRPr="00134AD3">
        <w:rPr>
          <w:rFonts w:cs="Arial"/>
        </w:rPr>
        <w:t>before</w:t>
      </w:r>
      <w:r w:rsidRPr="00134AD3">
        <w:rPr>
          <w:rFonts w:cs="Arial"/>
        </w:rPr>
        <w:t xml:space="preserve"> use, and has been powered on and warmed up for at least 90 minutes. The specifications include the measurement uncertainty unless otherwise noted.</w:t>
      </w:r>
    </w:p>
    <w:p w14:paraId="5E3F0EA8" w14:textId="0A751280" w:rsidR="00476542" w:rsidRPr="00134AD3" w:rsidRDefault="00476542" w:rsidP="00134AD3">
      <w:pPr>
        <w:spacing w:after="163"/>
        <w:rPr>
          <w:rFonts w:cs="Arial"/>
        </w:rPr>
      </w:pPr>
      <w:proofErr w:type="gramStart"/>
      <w:r w:rsidRPr="00134AD3">
        <w:rPr>
          <w:rFonts w:cs="Arial"/>
          <w:b/>
        </w:rPr>
        <w:t>Specifications</w:t>
      </w:r>
      <w:r w:rsidR="0071136E">
        <w:rPr>
          <w:rFonts w:cs="Arial" w:hint="eastAsia"/>
          <w:b/>
        </w:rPr>
        <w:t>(</w:t>
      </w:r>
      <w:proofErr w:type="gramEnd"/>
      <w:r w:rsidR="0071136E">
        <w:rPr>
          <w:rFonts w:cs="Arial" w:hint="eastAsia"/>
          <w:b/>
        </w:rPr>
        <w:t>Spec.)</w:t>
      </w:r>
      <w:r w:rsidRPr="00134AD3">
        <w:rPr>
          <w:rFonts w:cs="Arial"/>
        </w:rPr>
        <w:t xml:space="preserve">: All products are guaranteed to meet published specifications at </w:t>
      </w:r>
      <w:r w:rsidRPr="00134AD3">
        <w:rPr>
          <w:rFonts w:cs="Arial"/>
          <w:spacing w:val="-1"/>
        </w:rPr>
        <w:t>r</w:t>
      </w:r>
      <w:r w:rsidRPr="00134AD3">
        <w:rPr>
          <w:rFonts w:cs="Arial"/>
        </w:rPr>
        <w:t>oom tempe</w:t>
      </w:r>
      <w:r w:rsidRPr="00134AD3">
        <w:rPr>
          <w:rFonts w:cs="Arial"/>
          <w:spacing w:val="-2"/>
        </w:rPr>
        <w:t>r</w:t>
      </w:r>
      <w:r w:rsidRPr="00134AD3">
        <w:rPr>
          <w:rFonts w:cs="Arial"/>
        </w:rPr>
        <w:t>atu</w:t>
      </w:r>
      <w:r w:rsidRPr="00134AD3">
        <w:rPr>
          <w:rFonts w:cs="Arial"/>
          <w:spacing w:val="-1"/>
        </w:rPr>
        <w:t>r</w:t>
      </w:r>
      <w:r w:rsidRPr="00134AD3">
        <w:rPr>
          <w:rFonts w:cs="Arial"/>
        </w:rPr>
        <w:t>e (app</w:t>
      </w:r>
      <w:r w:rsidRPr="00134AD3">
        <w:rPr>
          <w:rFonts w:cs="Arial"/>
          <w:spacing w:val="-1"/>
        </w:rPr>
        <w:t>ro</w:t>
      </w:r>
      <w:r w:rsidRPr="00134AD3">
        <w:rPr>
          <w:rFonts w:cs="Arial"/>
        </w:rPr>
        <w:t>ximately 25</w:t>
      </w:r>
      <w:r w:rsidRPr="008B768C">
        <w:rPr>
          <w:rFonts w:ascii="Cambria Math" w:eastAsia="宋体" w:hAnsi="Cambria Math" w:cs="Cambria Math"/>
        </w:rPr>
        <w:t>℃</w:t>
      </w:r>
      <w:r w:rsidRPr="008B768C">
        <w:rPr>
          <w:rFonts w:cs="Arial"/>
        </w:rPr>
        <w:t>)</w:t>
      </w:r>
      <w:r w:rsidRPr="00134AD3">
        <w:rPr>
          <w:rFonts w:cs="Arial"/>
        </w:rPr>
        <w:t>, unless otherwise noted.</w:t>
      </w:r>
    </w:p>
    <w:p w14:paraId="34222F88" w14:textId="73CB0822" w:rsidR="00476542" w:rsidRPr="00134AD3" w:rsidRDefault="00476542" w:rsidP="00134AD3">
      <w:pPr>
        <w:spacing w:after="163"/>
        <w:rPr>
          <w:rFonts w:cs="Arial"/>
        </w:rPr>
      </w:pPr>
      <w:proofErr w:type="gramStart"/>
      <w:r w:rsidRPr="00134AD3">
        <w:rPr>
          <w:rFonts w:cs="Arial"/>
          <w:b/>
          <w:bCs/>
        </w:rPr>
        <w:t>Typical</w:t>
      </w:r>
      <w:r w:rsidR="0071136E">
        <w:rPr>
          <w:rFonts w:cs="Arial" w:hint="eastAsia"/>
          <w:b/>
          <w:bCs/>
        </w:rPr>
        <w:t>(</w:t>
      </w:r>
      <w:proofErr w:type="gramEnd"/>
      <w:r w:rsidR="0071136E">
        <w:rPr>
          <w:rFonts w:cs="Arial" w:hint="eastAsia"/>
          <w:b/>
          <w:bCs/>
        </w:rPr>
        <w:t>Typ.)</w:t>
      </w:r>
      <w:r w:rsidRPr="00134AD3">
        <w:rPr>
          <w:rFonts w:cs="Arial"/>
          <w:bCs/>
        </w:rPr>
        <w:t>:</w:t>
      </w:r>
      <w:r w:rsidRPr="00134AD3">
        <w:rPr>
          <w:rFonts w:cs="Arial"/>
          <w:bCs/>
          <w:spacing w:val="11"/>
        </w:rPr>
        <w:t xml:space="preserve"> </w:t>
      </w:r>
      <w:r w:rsidRPr="00134AD3">
        <w:rPr>
          <w:rFonts w:cs="Arial"/>
          <w:spacing w:val="-3"/>
        </w:rPr>
        <w:t>P</w:t>
      </w:r>
      <w:r w:rsidRPr="00134AD3">
        <w:rPr>
          <w:rFonts w:cs="Arial"/>
        </w:rPr>
        <w:t>er</w:t>
      </w:r>
      <w:r w:rsidRPr="00134AD3">
        <w:rPr>
          <w:rFonts w:cs="Arial"/>
          <w:spacing w:val="-1"/>
        </w:rPr>
        <w:t>f</w:t>
      </w:r>
      <w:r w:rsidRPr="00134AD3">
        <w:rPr>
          <w:rFonts w:cs="Arial"/>
        </w:rPr>
        <w:t>ormance</w:t>
      </w:r>
      <w:r w:rsidRPr="00134AD3">
        <w:rPr>
          <w:rFonts w:cs="Arial"/>
          <w:spacing w:val="12"/>
        </w:rPr>
        <w:t xml:space="preserve"> </w:t>
      </w:r>
      <w:r w:rsidRPr="00134AD3">
        <w:rPr>
          <w:rFonts w:cs="Arial"/>
        </w:rPr>
        <w:t>deemed</w:t>
      </w:r>
      <w:r w:rsidRPr="00134AD3">
        <w:rPr>
          <w:rFonts w:cs="Arial"/>
          <w:spacing w:val="12"/>
        </w:rPr>
        <w:t xml:space="preserve"> </w:t>
      </w:r>
      <w:r w:rsidRPr="00134AD3">
        <w:rPr>
          <w:rFonts w:cs="Arial"/>
          <w:spacing w:val="-1"/>
        </w:rPr>
        <w:t>t</w:t>
      </w:r>
      <w:r w:rsidRPr="00134AD3">
        <w:rPr>
          <w:rFonts w:cs="Arial"/>
        </w:rPr>
        <w:t>ypical</w:t>
      </w:r>
      <w:r w:rsidRPr="00134AD3">
        <w:rPr>
          <w:rFonts w:cs="Arial"/>
          <w:spacing w:val="8"/>
        </w:rPr>
        <w:t xml:space="preserve"> </w:t>
      </w:r>
      <w:r w:rsidRPr="00134AD3">
        <w:rPr>
          <w:rFonts w:cs="Arial"/>
        </w:rPr>
        <w:t>implies</w:t>
      </w:r>
      <w:r w:rsidRPr="00134AD3">
        <w:rPr>
          <w:rFonts w:cs="Arial"/>
          <w:spacing w:val="9"/>
        </w:rPr>
        <w:t xml:space="preserve"> </w:t>
      </w:r>
      <w:r w:rsidRPr="00134AD3">
        <w:rPr>
          <w:rFonts w:cs="Arial"/>
        </w:rPr>
        <w:t>that</w:t>
      </w:r>
      <w:r w:rsidRPr="00134AD3">
        <w:rPr>
          <w:rFonts w:cs="Arial"/>
          <w:spacing w:val="12"/>
        </w:rPr>
        <w:t xml:space="preserve"> </w:t>
      </w:r>
      <w:r w:rsidRPr="00134AD3">
        <w:rPr>
          <w:rFonts w:cs="Arial"/>
        </w:rPr>
        <w:t>80</w:t>
      </w:r>
      <w:r w:rsidRPr="00134AD3">
        <w:rPr>
          <w:rFonts w:cs="Arial"/>
          <w:spacing w:val="10"/>
        </w:rPr>
        <w:t xml:space="preserve"> </w:t>
      </w:r>
      <w:r w:rsidRPr="00134AD3">
        <w:rPr>
          <w:rFonts w:cs="Arial"/>
        </w:rPr>
        <w:t>pe</w:t>
      </w:r>
      <w:r w:rsidRPr="00134AD3">
        <w:rPr>
          <w:rFonts w:cs="Arial"/>
          <w:spacing w:val="-1"/>
        </w:rPr>
        <w:t>r</w:t>
      </w:r>
      <w:r w:rsidRPr="00134AD3">
        <w:rPr>
          <w:rFonts w:cs="Arial"/>
        </w:rPr>
        <w:t>cent</w:t>
      </w:r>
      <w:r w:rsidRPr="00134AD3">
        <w:rPr>
          <w:rFonts w:cs="Arial"/>
          <w:spacing w:val="12"/>
        </w:rPr>
        <w:t xml:space="preserve"> </w:t>
      </w:r>
      <w:r w:rsidRPr="00134AD3">
        <w:rPr>
          <w:rFonts w:cs="Arial"/>
        </w:rPr>
        <w:t>of</w:t>
      </w:r>
      <w:r w:rsidRPr="00134AD3">
        <w:rPr>
          <w:rFonts w:cs="Arial"/>
          <w:spacing w:val="12"/>
        </w:rPr>
        <w:t xml:space="preserve"> </w:t>
      </w:r>
      <w:r w:rsidRPr="00134AD3">
        <w:rPr>
          <w:rFonts w:cs="Arial"/>
        </w:rPr>
        <w:t>the</w:t>
      </w:r>
      <w:r w:rsidRPr="00134AD3">
        <w:rPr>
          <w:rFonts w:cs="Arial"/>
          <w:spacing w:val="12"/>
        </w:rPr>
        <w:t xml:space="preserve"> </w:t>
      </w:r>
      <w:r w:rsidRPr="00134AD3">
        <w:rPr>
          <w:rFonts w:cs="Arial"/>
        </w:rPr>
        <w:t>measu</w:t>
      </w:r>
      <w:r w:rsidRPr="00134AD3">
        <w:rPr>
          <w:rFonts w:cs="Arial"/>
          <w:spacing w:val="-1"/>
        </w:rPr>
        <w:t>r</w:t>
      </w:r>
      <w:r w:rsidRPr="00134AD3">
        <w:rPr>
          <w:rFonts w:cs="Arial"/>
        </w:rPr>
        <w:t>ement</w:t>
      </w:r>
      <w:r w:rsidRPr="00134AD3">
        <w:rPr>
          <w:rFonts w:cs="Arial"/>
          <w:spacing w:val="12"/>
        </w:rPr>
        <w:t xml:space="preserve"> </w:t>
      </w:r>
      <w:r w:rsidRPr="00134AD3">
        <w:rPr>
          <w:rFonts w:cs="Arial"/>
          <w:spacing w:val="-1"/>
        </w:rPr>
        <w:t>r</w:t>
      </w:r>
      <w:r w:rsidRPr="00134AD3">
        <w:rPr>
          <w:rFonts w:cs="Arial"/>
        </w:rPr>
        <w:t>esults</w:t>
      </w:r>
      <w:r w:rsidRPr="00134AD3">
        <w:rPr>
          <w:rFonts w:cs="Arial"/>
          <w:spacing w:val="10"/>
        </w:rPr>
        <w:t xml:space="preserve"> </w:t>
      </w:r>
      <w:r w:rsidRPr="00134AD3">
        <w:rPr>
          <w:rFonts w:cs="Arial"/>
        </w:rPr>
        <w:t>will</w:t>
      </w:r>
      <w:r w:rsidRPr="00134AD3">
        <w:rPr>
          <w:rFonts w:cs="Arial"/>
          <w:spacing w:val="10"/>
        </w:rPr>
        <w:t xml:space="preserve"> </w:t>
      </w:r>
      <w:r w:rsidRPr="00134AD3">
        <w:rPr>
          <w:rFonts w:cs="Arial"/>
        </w:rPr>
        <w:t>meet</w:t>
      </w:r>
      <w:r w:rsidRPr="00134AD3">
        <w:rPr>
          <w:rFonts w:cs="Arial"/>
          <w:spacing w:val="12"/>
        </w:rPr>
        <w:t xml:space="preserve"> </w:t>
      </w:r>
      <w:r w:rsidRPr="00134AD3">
        <w:rPr>
          <w:rFonts w:cs="Arial"/>
        </w:rPr>
        <w:t>the</w:t>
      </w:r>
      <w:r w:rsidRPr="00134AD3">
        <w:rPr>
          <w:rFonts w:cs="Arial"/>
          <w:spacing w:val="12"/>
        </w:rPr>
        <w:t xml:space="preserve"> </w:t>
      </w:r>
      <w:r w:rsidRPr="00134AD3">
        <w:rPr>
          <w:rFonts w:cs="Arial"/>
          <w:spacing w:val="-1"/>
        </w:rPr>
        <w:t>t</w:t>
      </w:r>
      <w:r w:rsidRPr="00134AD3">
        <w:rPr>
          <w:rFonts w:cs="Arial"/>
        </w:rPr>
        <w:t>ypical</w:t>
      </w:r>
      <w:r w:rsidRPr="00134AD3">
        <w:rPr>
          <w:rFonts w:cs="Arial"/>
          <w:spacing w:val="8"/>
        </w:rPr>
        <w:t xml:space="preserve"> </w:t>
      </w:r>
      <w:r w:rsidRPr="00134AD3">
        <w:rPr>
          <w:rFonts w:cs="Arial"/>
        </w:rPr>
        <w:t>published</w:t>
      </w:r>
      <w:r w:rsidRPr="00134AD3">
        <w:rPr>
          <w:rFonts w:cs="Arial"/>
          <w:spacing w:val="6"/>
        </w:rPr>
        <w:t xml:space="preserve"> </w:t>
      </w:r>
      <w:r w:rsidRPr="00134AD3">
        <w:rPr>
          <w:rFonts w:cs="Arial"/>
        </w:rPr>
        <w:t>per</w:t>
      </w:r>
      <w:r w:rsidRPr="00134AD3">
        <w:rPr>
          <w:rFonts w:cs="Arial"/>
          <w:spacing w:val="-1"/>
        </w:rPr>
        <w:t>f</w:t>
      </w:r>
      <w:r w:rsidRPr="00134AD3">
        <w:rPr>
          <w:rFonts w:cs="Arial"/>
        </w:rPr>
        <w:t>ormance</w:t>
      </w:r>
      <w:r w:rsidRPr="00134AD3">
        <w:rPr>
          <w:rFonts w:cs="Arial"/>
          <w:spacing w:val="12"/>
        </w:rPr>
        <w:t xml:space="preserve"> </w:t>
      </w:r>
      <w:r w:rsidRPr="00134AD3">
        <w:rPr>
          <w:rFonts w:cs="Arial"/>
        </w:rPr>
        <w:t>with</w:t>
      </w:r>
      <w:r w:rsidRPr="00134AD3">
        <w:rPr>
          <w:rFonts w:cs="Arial"/>
          <w:spacing w:val="11"/>
        </w:rPr>
        <w:t xml:space="preserve"> </w:t>
      </w:r>
      <w:r w:rsidRPr="00134AD3">
        <w:rPr>
          <w:rFonts w:cs="Arial"/>
        </w:rPr>
        <w:t>a</w:t>
      </w:r>
      <w:r w:rsidRPr="00134AD3">
        <w:rPr>
          <w:rFonts w:cs="Arial"/>
          <w:spacing w:val="11"/>
        </w:rPr>
        <w:t xml:space="preserve"> </w:t>
      </w:r>
      <w:r w:rsidRPr="00134AD3">
        <w:rPr>
          <w:rFonts w:cs="Arial"/>
        </w:rPr>
        <w:t>95th</w:t>
      </w:r>
      <w:r w:rsidRPr="00134AD3">
        <w:rPr>
          <w:rFonts w:cs="Arial"/>
          <w:spacing w:val="9"/>
        </w:rPr>
        <w:t xml:space="preserve"> </w:t>
      </w:r>
      <w:r w:rsidRPr="00134AD3">
        <w:rPr>
          <w:rFonts w:cs="Arial"/>
        </w:rPr>
        <w:t>pe</w:t>
      </w:r>
      <w:r w:rsidRPr="00134AD3">
        <w:rPr>
          <w:rFonts w:cs="Arial"/>
          <w:spacing w:val="-1"/>
        </w:rPr>
        <w:t>r</w:t>
      </w:r>
      <w:r w:rsidRPr="00134AD3">
        <w:rPr>
          <w:rFonts w:cs="Arial"/>
        </w:rPr>
        <w:t>centile confidence</w:t>
      </w:r>
      <w:r w:rsidRPr="00134AD3">
        <w:rPr>
          <w:rFonts w:cs="Arial"/>
          <w:spacing w:val="-7"/>
        </w:rPr>
        <w:t xml:space="preserve"> </w:t>
      </w:r>
      <w:r w:rsidRPr="00134AD3">
        <w:rPr>
          <w:rFonts w:cs="Arial"/>
        </w:rPr>
        <w:t>le</w:t>
      </w:r>
      <w:r w:rsidRPr="00134AD3">
        <w:rPr>
          <w:rFonts w:cs="Arial"/>
          <w:spacing w:val="-1"/>
        </w:rPr>
        <w:t>v</w:t>
      </w:r>
      <w:r w:rsidRPr="00134AD3">
        <w:rPr>
          <w:rFonts w:cs="Arial"/>
        </w:rPr>
        <w:t xml:space="preserve">el at </w:t>
      </w:r>
      <w:r w:rsidRPr="00134AD3">
        <w:rPr>
          <w:rFonts w:cs="Arial"/>
          <w:spacing w:val="-1"/>
        </w:rPr>
        <w:t>r</w:t>
      </w:r>
      <w:r w:rsidRPr="00134AD3">
        <w:rPr>
          <w:rFonts w:cs="Arial"/>
        </w:rPr>
        <w:t>oom tempe</w:t>
      </w:r>
      <w:r w:rsidRPr="00134AD3">
        <w:rPr>
          <w:rFonts w:cs="Arial"/>
          <w:spacing w:val="-2"/>
        </w:rPr>
        <w:t>r</w:t>
      </w:r>
      <w:r w:rsidRPr="00134AD3">
        <w:rPr>
          <w:rFonts w:cs="Arial"/>
        </w:rPr>
        <w:t>atu</w:t>
      </w:r>
      <w:r w:rsidRPr="00134AD3">
        <w:rPr>
          <w:rFonts w:cs="Arial"/>
          <w:spacing w:val="-1"/>
        </w:rPr>
        <w:t>r</w:t>
      </w:r>
      <w:r w:rsidRPr="00134AD3">
        <w:rPr>
          <w:rFonts w:cs="Arial"/>
        </w:rPr>
        <w:t>e (app</w:t>
      </w:r>
      <w:r w:rsidRPr="00134AD3">
        <w:rPr>
          <w:rFonts w:cs="Arial"/>
          <w:spacing w:val="-1"/>
        </w:rPr>
        <w:t>ro</w:t>
      </w:r>
      <w:r w:rsidRPr="00134AD3">
        <w:rPr>
          <w:rFonts w:cs="Arial"/>
        </w:rPr>
        <w:t>ximately 25</w:t>
      </w:r>
      <w:r w:rsidRPr="008B768C">
        <w:rPr>
          <w:rFonts w:ascii="Cambria Math" w:eastAsia="宋体" w:hAnsi="Cambria Math" w:cs="Cambria Math"/>
        </w:rPr>
        <w:t>℃</w:t>
      </w:r>
      <w:r w:rsidRPr="00134AD3">
        <w:rPr>
          <w:rFonts w:cs="Arial"/>
        </w:rPr>
        <w:t>).</w:t>
      </w:r>
      <w:r w:rsidRPr="00134AD3">
        <w:rPr>
          <w:rFonts w:cs="Arial"/>
          <w:spacing w:val="-1"/>
        </w:rPr>
        <w:t xml:space="preserve"> </w:t>
      </w:r>
      <w:r w:rsidRPr="00134AD3">
        <w:rPr>
          <w:rFonts w:cs="Arial"/>
          <w:spacing w:val="-13"/>
        </w:rPr>
        <w:t>T</w:t>
      </w:r>
      <w:r w:rsidRPr="00134AD3">
        <w:rPr>
          <w:rFonts w:cs="Arial"/>
        </w:rPr>
        <w:t>ypical</w:t>
      </w:r>
      <w:r w:rsidRPr="00134AD3">
        <w:rPr>
          <w:rFonts w:cs="Arial"/>
          <w:spacing w:val="-4"/>
        </w:rPr>
        <w:t xml:space="preserve"> </w:t>
      </w:r>
      <w:r w:rsidRPr="00134AD3">
        <w:rPr>
          <w:rFonts w:cs="Arial"/>
        </w:rPr>
        <w:t>per</w:t>
      </w:r>
      <w:r w:rsidRPr="00134AD3">
        <w:rPr>
          <w:rFonts w:cs="Arial"/>
          <w:spacing w:val="-2"/>
        </w:rPr>
        <w:t>f</w:t>
      </w:r>
      <w:r w:rsidRPr="00134AD3">
        <w:rPr>
          <w:rFonts w:cs="Arial"/>
        </w:rPr>
        <w:t>ormance is</w:t>
      </w:r>
      <w:r w:rsidRPr="00134AD3">
        <w:rPr>
          <w:rFonts w:cs="Arial"/>
          <w:spacing w:val="-1"/>
        </w:rPr>
        <w:t xml:space="preserve"> </w:t>
      </w:r>
      <w:r w:rsidRPr="00134AD3">
        <w:rPr>
          <w:rFonts w:cs="Arial"/>
        </w:rPr>
        <w:t xml:space="preserve">not </w:t>
      </w:r>
      <w:r w:rsidRPr="00134AD3">
        <w:rPr>
          <w:rFonts w:cs="Arial"/>
          <w:spacing w:val="-1"/>
        </w:rPr>
        <w:t>w</w:t>
      </w:r>
      <w:r w:rsidRPr="00134AD3">
        <w:rPr>
          <w:rFonts w:cs="Arial"/>
        </w:rPr>
        <w:t>ar</w:t>
      </w:r>
      <w:r w:rsidRPr="00134AD3">
        <w:rPr>
          <w:rFonts w:cs="Arial"/>
          <w:spacing w:val="-2"/>
        </w:rPr>
        <w:t>r</w:t>
      </w:r>
      <w:r w:rsidRPr="00134AD3">
        <w:rPr>
          <w:rFonts w:cs="Arial"/>
        </w:rPr>
        <w:t>anted and</w:t>
      </w:r>
      <w:r w:rsidRPr="00134AD3">
        <w:rPr>
          <w:rFonts w:cs="Arial"/>
          <w:spacing w:val="-2"/>
        </w:rPr>
        <w:t xml:space="preserve"> </w:t>
      </w:r>
      <w:r w:rsidRPr="00134AD3">
        <w:rPr>
          <w:rFonts w:cs="Arial"/>
        </w:rPr>
        <w:t>does not include</w:t>
      </w:r>
      <w:r w:rsidRPr="00134AD3">
        <w:rPr>
          <w:rFonts w:cs="Arial"/>
          <w:spacing w:val="-4"/>
        </w:rPr>
        <w:t xml:space="preserve"> </w:t>
      </w:r>
      <w:r w:rsidRPr="00134AD3">
        <w:rPr>
          <w:rFonts w:cs="Arial"/>
        </w:rPr>
        <w:t>measu</w:t>
      </w:r>
      <w:r w:rsidRPr="00134AD3">
        <w:rPr>
          <w:rFonts w:cs="Arial"/>
          <w:spacing w:val="-1"/>
        </w:rPr>
        <w:t>r</w:t>
      </w:r>
      <w:r w:rsidRPr="00134AD3">
        <w:rPr>
          <w:rFonts w:cs="Arial"/>
        </w:rPr>
        <w:t>ement uncertain</w:t>
      </w:r>
      <w:r w:rsidRPr="00134AD3">
        <w:rPr>
          <w:rFonts w:cs="Arial"/>
          <w:spacing w:val="-1"/>
        </w:rPr>
        <w:t>t</w:t>
      </w:r>
      <w:r w:rsidRPr="00134AD3">
        <w:rPr>
          <w:rFonts w:cs="Arial"/>
          <w:spacing w:val="-12"/>
        </w:rPr>
        <w:t>y</w:t>
      </w:r>
      <w:r w:rsidRPr="00134AD3">
        <w:rPr>
          <w:rFonts w:cs="Arial"/>
        </w:rPr>
        <w:t>.</w:t>
      </w:r>
    </w:p>
    <w:p w14:paraId="1F3E520A" w14:textId="688AFE20" w:rsidR="00476542" w:rsidRDefault="00476542" w:rsidP="00134AD3">
      <w:pPr>
        <w:spacing w:after="163"/>
        <w:rPr>
          <w:rFonts w:cs="Arial"/>
        </w:rPr>
      </w:pPr>
      <w:r w:rsidRPr="00134AD3">
        <w:rPr>
          <w:rFonts w:cs="Arial"/>
          <w:b/>
          <w:bCs/>
        </w:rPr>
        <w:t>Nominal</w:t>
      </w:r>
      <w:r w:rsidRPr="00134AD3">
        <w:rPr>
          <w:rFonts w:cs="Arial"/>
          <w:bCs/>
        </w:rPr>
        <w:t xml:space="preserve">: </w:t>
      </w:r>
      <w:r w:rsidRPr="00134AD3">
        <w:rPr>
          <w:rFonts w:cs="Arial"/>
        </w:rPr>
        <w:t>This</w:t>
      </w:r>
      <w:r w:rsidRPr="00134AD3">
        <w:rPr>
          <w:rFonts w:cs="Arial"/>
          <w:spacing w:val="-3"/>
        </w:rPr>
        <w:t xml:space="preserve"> v</w:t>
      </w:r>
      <w:r w:rsidRPr="00134AD3">
        <w:rPr>
          <w:rFonts w:cs="Arial"/>
        </w:rPr>
        <w:t>alue</w:t>
      </w:r>
      <w:r w:rsidRPr="00134AD3">
        <w:rPr>
          <w:rFonts w:cs="Arial"/>
          <w:spacing w:val="-3"/>
        </w:rPr>
        <w:t xml:space="preserve"> </w:t>
      </w:r>
      <w:r w:rsidRPr="00134AD3">
        <w:rPr>
          <w:rFonts w:cs="Arial"/>
        </w:rPr>
        <w:t>indicate</w:t>
      </w:r>
      <w:r w:rsidRPr="00134AD3">
        <w:rPr>
          <w:rFonts w:cs="Arial"/>
          <w:spacing w:val="-5"/>
        </w:rPr>
        <w:t xml:space="preserve">s </w:t>
      </w:r>
      <w:r w:rsidRPr="00134AD3">
        <w:rPr>
          <w:rFonts w:cs="Arial"/>
        </w:rPr>
        <w:t>the expected mean</w:t>
      </w:r>
      <w:r w:rsidRPr="00134AD3">
        <w:rPr>
          <w:rFonts w:cs="Arial"/>
          <w:spacing w:val="-3"/>
        </w:rPr>
        <w:t xml:space="preserve"> </w:t>
      </w:r>
      <w:r w:rsidRPr="00134AD3">
        <w:rPr>
          <w:rFonts w:cs="Arial"/>
        </w:rPr>
        <w:t xml:space="preserve">or </w:t>
      </w:r>
      <w:r w:rsidRPr="00134AD3">
        <w:rPr>
          <w:rFonts w:cs="Arial"/>
          <w:spacing w:val="-1"/>
        </w:rPr>
        <w:t>av</w:t>
      </w:r>
      <w:r w:rsidRPr="00134AD3">
        <w:rPr>
          <w:rFonts w:cs="Arial"/>
        </w:rPr>
        <w:t>e</w:t>
      </w:r>
      <w:r w:rsidRPr="00134AD3">
        <w:rPr>
          <w:rFonts w:cs="Arial"/>
          <w:spacing w:val="-2"/>
        </w:rPr>
        <w:t>r</w:t>
      </w:r>
      <w:r w:rsidRPr="00134AD3">
        <w:rPr>
          <w:rFonts w:cs="Arial"/>
        </w:rPr>
        <w:t>age</w:t>
      </w:r>
      <w:r w:rsidRPr="00134AD3">
        <w:rPr>
          <w:rFonts w:cs="Arial"/>
          <w:spacing w:val="-1"/>
        </w:rPr>
        <w:t xml:space="preserve"> </w:t>
      </w:r>
      <w:r w:rsidRPr="00134AD3">
        <w:rPr>
          <w:rFonts w:cs="Arial"/>
        </w:rPr>
        <w:t>per</w:t>
      </w:r>
      <w:r w:rsidRPr="00134AD3">
        <w:rPr>
          <w:rFonts w:cs="Arial"/>
          <w:spacing w:val="-1"/>
        </w:rPr>
        <w:t>f</w:t>
      </w:r>
      <w:r w:rsidRPr="00134AD3">
        <w:rPr>
          <w:rFonts w:cs="Arial"/>
        </w:rPr>
        <w:t>ormance, or an</w:t>
      </w:r>
      <w:r w:rsidRPr="00134AD3">
        <w:rPr>
          <w:rFonts w:cs="Arial"/>
          <w:spacing w:val="-2"/>
        </w:rPr>
        <w:t xml:space="preserve"> </w:t>
      </w:r>
      <w:r w:rsidRPr="00134AD3">
        <w:rPr>
          <w:rFonts w:cs="Arial"/>
        </w:rPr>
        <w:t>a</w:t>
      </w:r>
      <w:r w:rsidRPr="00134AD3">
        <w:rPr>
          <w:rFonts w:cs="Arial"/>
          <w:spacing w:val="-1"/>
        </w:rPr>
        <w:t>t</w:t>
      </w:r>
      <w:r w:rsidR="00521DEE" w:rsidRPr="00134AD3">
        <w:rPr>
          <w:rFonts w:cs="Arial"/>
        </w:rPr>
        <w:t xml:space="preserve">tribute whose </w:t>
      </w:r>
      <w:r w:rsidRPr="00134AD3">
        <w:rPr>
          <w:rFonts w:cs="Arial"/>
        </w:rPr>
        <w:t>per</w:t>
      </w:r>
      <w:r w:rsidRPr="00134AD3">
        <w:rPr>
          <w:rFonts w:cs="Arial"/>
          <w:spacing w:val="-1"/>
        </w:rPr>
        <w:t>f</w:t>
      </w:r>
      <w:r w:rsidRPr="00134AD3">
        <w:rPr>
          <w:rFonts w:cs="Arial"/>
        </w:rPr>
        <w:t>ormance is</w:t>
      </w:r>
      <w:r w:rsidRPr="00134AD3">
        <w:rPr>
          <w:rFonts w:cs="Arial"/>
          <w:spacing w:val="-1"/>
        </w:rPr>
        <w:t xml:space="preserve"> </w:t>
      </w:r>
      <w:r w:rsidRPr="00134AD3">
        <w:rPr>
          <w:rFonts w:cs="Arial"/>
        </w:rPr>
        <w:t>by</w:t>
      </w:r>
      <w:r w:rsidRPr="00134AD3">
        <w:rPr>
          <w:rFonts w:cs="Arial"/>
          <w:spacing w:val="-1"/>
        </w:rPr>
        <w:t xml:space="preserve"> </w:t>
      </w:r>
      <w:r w:rsidRPr="00134AD3">
        <w:rPr>
          <w:rFonts w:cs="Arial"/>
        </w:rPr>
        <w:t>design,</w:t>
      </w:r>
      <w:r w:rsidRPr="00134AD3">
        <w:rPr>
          <w:rFonts w:cs="Arial"/>
          <w:spacing w:val="-4"/>
        </w:rPr>
        <w:t xml:space="preserve"> </w:t>
      </w:r>
      <w:r w:rsidRPr="00134AD3">
        <w:rPr>
          <w:rFonts w:cs="Arial"/>
        </w:rPr>
        <w:t>such</w:t>
      </w:r>
      <w:r w:rsidRPr="00134AD3">
        <w:rPr>
          <w:rFonts w:cs="Arial"/>
          <w:spacing w:val="-3"/>
        </w:rPr>
        <w:t xml:space="preserve"> </w:t>
      </w:r>
      <w:r w:rsidRPr="00134AD3">
        <w:rPr>
          <w:rFonts w:cs="Arial"/>
        </w:rPr>
        <w:t>as the 50</w:t>
      </w:r>
      <w:r w:rsidRPr="00134AD3">
        <w:rPr>
          <w:rFonts w:cs="Arial"/>
          <w:spacing w:val="-2"/>
        </w:rPr>
        <w:t xml:space="preserve"> </w:t>
      </w:r>
      <w:r w:rsidRPr="00134AD3">
        <w:rPr>
          <w:rFonts w:cs="Arial"/>
        </w:rPr>
        <w:t>Ohm</w:t>
      </w:r>
      <w:r w:rsidRPr="00134AD3">
        <w:rPr>
          <w:rFonts w:cs="Arial"/>
          <w:spacing w:val="-3"/>
        </w:rPr>
        <w:t xml:space="preserve"> </w:t>
      </w:r>
      <w:r w:rsidRPr="00134AD3">
        <w:rPr>
          <w:rFonts w:cs="Arial"/>
        </w:rPr>
        <w:t>connecto</w:t>
      </w:r>
      <w:r w:rsidRPr="00134AD3">
        <w:rPr>
          <w:rFonts w:cs="Arial"/>
          <w:spacing w:val="-20"/>
        </w:rPr>
        <w:t>r</w:t>
      </w:r>
      <w:r w:rsidRPr="00134AD3">
        <w:rPr>
          <w:rFonts w:cs="Arial"/>
        </w:rPr>
        <w:t>.</w:t>
      </w:r>
    </w:p>
    <w:p w14:paraId="1E3AD83E" w14:textId="6EDA0224" w:rsidR="004E73B3" w:rsidRDefault="004E73B3">
      <w:pPr>
        <w:widowControl/>
        <w:spacing w:afterLines="0" w:after="0"/>
        <w:jc w:val="left"/>
        <w:rPr>
          <w:rFonts w:cs="Arial"/>
        </w:rPr>
      </w:pPr>
      <w:r>
        <w:rPr>
          <w:rFonts w:cs="Arial"/>
        </w:rPr>
        <w:br w:type="page"/>
      </w:r>
    </w:p>
    <w:p w14:paraId="34DE02E1" w14:textId="7C0DA85C" w:rsidR="008A4B99" w:rsidRPr="00855FC4" w:rsidRDefault="00C963AD" w:rsidP="00134AD3">
      <w:pPr>
        <w:pStyle w:val="1"/>
        <w:spacing w:before="326" w:after="326"/>
      </w:pPr>
      <w:r w:rsidRPr="00855FC4">
        <w:lastRenderedPageBreak/>
        <w:t>Specifications</w:t>
      </w:r>
    </w:p>
    <w:bookmarkEnd w:id="0"/>
    <w:bookmarkEnd w:id="1"/>
    <w:p w14:paraId="442142E3" w14:textId="102C0C4A" w:rsidR="00D85B16" w:rsidRDefault="00C963AD" w:rsidP="004D2508">
      <w:pPr>
        <w:pStyle w:val="2"/>
        <w:spacing w:before="163" w:after="163"/>
        <w:ind w:left="662" w:hanging="662"/>
      </w:pPr>
      <w:r w:rsidRPr="004D2508">
        <w:t>Dynamic range</w:t>
      </w:r>
    </w:p>
    <w:p w14:paraId="6D05571D" w14:textId="00EBECD9" w:rsidR="009F3B22" w:rsidRPr="009F3B22" w:rsidRDefault="009F3B22" w:rsidP="009F3B22">
      <w:pPr>
        <w:spacing w:after="163"/>
      </w:pPr>
      <w:r>
        <w:rPr>
          <w:rFonts w:eastAsia="Arial Unicode MS" w:cs="Arial"/>
          <w:b/>
          <w:szCs w:val="21"/>
        </w:rPr>
        <w:t>SNA5002A/SNA5012A/SNA5004A/SNA5014A</w:t>
      </w:r>
    </w:p>
    <w:tbl>
      <w:tblPr>
        <w:tblStyle w:val="4-1"/>
        <w:tblW w:w="9209" w:type="dxa"/>
        <w:tblLayout w:type="fixed"/>
        <w:tblLook w:val="0020" w:firstRow="1" w:lastRow="0" w:firstColumn="0" w:lastColumn="0" w:noHBand="0" w:noVBand="0"/>
      </w:tblPr>
      <w:tblGrid>
        <w:gridCol w:w="2405"/>
        <w:gridCol w:w="2268"/>
        <w:gridCol w:w="2410"/>
        <w:gridCol w:w="2126"/>
      </w:tblGrid>
      <w:tr w:rsidR="00845FCF" w:rsidRPr="003E6766" w14:paraId="41165520"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003B90"/>
            <w:vAlign w:val="center"/>
          </w:tcPr>
          <w:p w14:paraId="0A146E04" w14:textId="04212102" w:rsidR="00845FCF" w:rsidRPr="00AC7B7A" w:rsidRDefault="00845FCF" w:rsidP="004D2508">
            <w:pPr>
              <w:spacing w:afterLines="0" w:after="0" w:line="400" w:lineRule="exact"/>
              <w:rPr>
                <w:rFonts w:cs="Arial"/>
                <w:b w:val="0"/>
                <w:szCs w:val="21"/>
              </w:rPr>
            </w:pPr>
            <w:r w:rsidRPr="00AC7B7A">
              <w:rPr>
                <w:rFonts w:eastAsia="Arial Unicode MS" w:cs="Arial"/>
                <w:szCs w:val="21"/>
              </w:rPr>
              <w:t>Frequency range</w:t>
            </w:r>
          </w:p>
        </w:tc>
        <w:tc>
          <w:tcPr>
            <w:tcW w:w="2268" w:type="dxa"/>
            <w:shd w:val="clear" w:color="auto" w:fill="003B90"/>
            <w:vAlign w:val="center"/>
          </w:tcPr>
          <w:p w14:paraId="4CCD58A8" w14:textId="7A33355B" w:rsidR="00845FCF" w:rsidRPr="00AC7B7A" w:rsidRDefault="00845FCF" w:rsidP="00B36F9C">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sidRPr="00AC7B7A">
              <w:rPr>
                <w:rFonts w:eastAsia="Arial Unicode MS" w:cs="Arial"/>
                <w:szCs w:val="21"/>
              </w:rPr>
              <w:t>IFBW</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003B90"/>
            <w:vAlign w:val="center"/>
          </w:tcPr>
          <w:p w14:paraId="7CCF10A0" w14:textId="6F05CD7D" w:rsidR="00845FCF" w:rsidRPr="00AC7B7A" w:rsidRDefault="00845FCF" w:rsidP="00B36F9C">
            <w:pPr>
              <w:spacing w:afterLines="0" w:after="0" w:line="400" w:lineRule="exact"/>
              <w:jc w:val="center"/>
              <w:rPr>
                <w:rFonts w:cs="Arial"/>
                <w:b w:val="0"/>
                <w:szCs w:val="21"/>
              </w:rPr>
            </w:pPr>
            <w:r w:rsidRPr="00AC7B7A">
              <w:rPr>
                <w:rFonts w:eastAsia="Arial Unicode MS" w:cs="Arial"/>
                <w:szCs w:val="21"/>
              </w:rPr>
              <w:t>Specification</w:t>
            </w:r>
            <w:r w:rsidRPr="00AC7B7A">
              <w:rPr>
                <w:rFonts w:cs="Arial"/>
                <w:szCs w:val="21"/>
              </w:rPr>
              <w:t>(dB)</w:t>
            </w:r>
          </w:p>
        </w:tc>
        <w:tc>
          <w:tcPr>
            <w:tcW w:w="2126" w:type="dxa"/>
            <w:shd w:val="clear" w:color="auto" w:fill="003B90"/>
            <w:vAlign w:val="center"/>
          </w:tcPr>
          <w:p w14:paraId="2EBDC409" w14:textId="6EA1F74E" w:rsidR="00845FCF" w:rsidRPr="00AC7B7A" w:rsidRDefault="0071136E" w:rsidP="00B36F9C">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Pr>
                <w:rFonts w:cs="Arial" w:hint="eastAsia"/>
                <w:szCs w:val="21"/>
              </w:rPr>
              <w:t>Typ</w:t>
            </w:r>
            <w:r w:rsidR="00E30614">
              <w:rPr>
                <w:rFonts w:cs="Arial" w:hint="eastAsia"/>
                <w:szCs w:val="21"/>
              </w:rPr>
              <w:t>ical</w:t>
            </w:r>
            <w:r w:rsidR="00AC7B7A">
              <w:rPr>
                <w:rFonts w:cs="Arial"/>
                <w:szCs w:val="21"/>
              </w:rPr>
              <w:t xml:space="preserve"> </w:t>
            </w:r>
            <w:r w:rsidR="00AC7B7A">
              <w:rPr>
                <w:rFonts w:cs="Arial" w:hint="eastAsia"/>
                <w:szCs w:val="21"/>
              </w:rPr>
              <w:t>(</w:t>
            </w:r>
            <w:r w:rsidR="00AC7B7A" w:rsidRPr="00AC7B7A">
              <w:rPr>
                <w:rFonts w:cs="Arial"/>
                <w:szCs w:val="21"/>
              </w:rPr>
              <w:t>dB</w:t>
            </w:r>
            <w:r w:rsidR="00AC7B7A">
              <w:rPr>
                <w:rFonts w:cs="Arial"/>
                <w:szCs w:val="21"/>
              </w:rPr>
              <w:t>)</w:t>
            </w:r>
          </w:p>
        </w:tc>
      </w:tr>
      <w:tr w:rsidR="00AC7B7A" w:rsidRPr="003E6766" w14:paraId="1C673A93"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vAlign w:val="center"/>
          </w:tcPr>
          <w:p w14:paraId="48F23E44" w14:textId="5D5C395D" w:rsidR="00AC7B7A" w:rsidRPr="006C45E4" w:rsidRDefault="00AC7B7A" w:rsidP="004D2508">
            <w:pPr>
              <w:spacing w:afterLines="0" w:after="0" w:line="400" w:lineRule="exact"/>
              <w:rPr>
                <w:rFonts w:eastAsia="Arial Unicode MS" w:cs="Arial"/>
                <w:b/>
                <w:bCs/>
                <w:szCs w:val="21"/>
              </w:rPr>
            </w:pPr>
            <w:r w:rsidRPr="00845FCF">
              <w:rPr>
                <w:rFonts w:cs="Arial" w:hint="eastAsia"/>
                <w:szCs w:val="21"/>
              </w:rPr>
              <w:t>9</w:t>
            </w:r>
            <w:r w:rsidRPr="00845FCF">
              <w:rPr>
                <w:rFonts w:cs="Arial"/>
                <w:szCs w:val="21"/>
              </w:rPr>
              <w:t xml:space="preserve"> kHz</w:t>
            </w:r>
            <w:r w:rsidRPr="00845FCF">
              <w:rPr>
                <w:rFonts w:cs="Arial" w:hint="eastAsia"/>
                <w:szCs w:val="21"/>
              </w:rPr>
              <w:t>-</w:t>
            </w:r>
            <w:r w:rsidRPr="00845FCF">
              <w:rPr>
                <w:rFonts w:cs="Arial"/>
                <w:szCs w:val="21"/>
              </w:rPr>
              <w:t>1</w:t>
            </w:r>
            <w:r>
              <w:rPr>
                <w:rFonts w:cs="Arial"/>
                <w:szCs w:val="21"/>
              </w:rPr>
              <w:t>8</w:t>
            </w:r>
            <w:r w:rsidRPr="00845FCF">
              <w:rPr>
                <w:rFonts w:cs="Arial"/>
                <w:szCs w:val="21"/>
              </w:rPr>
              <w:t xml:space="preserve"> kHz</w:t>
            </w:r>
          </w:p>
        </w:tc>
        <w:tc>
          <w:tcPr>
            <w:tcW w:w="2268" w:type="dxa"/>
            <w:vMerge w:val="restart"/>
            <w:vAlign w:val="center"/>
          </w:tcPr>
          <w:p w14:paraId="104B921E" w14:textId="7143A83D" w:rsidR="00AC7B7A" w:rsidRPr="00AC7B7A"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r w:rsidRPr="00AC7B7A">
              <w:rPr>
                <w:rFonts w:cs="Arial"/>
                <w:szCs w:val="21"/>
              </w:rPr>
              <w:t>10Hz</w:t>
            </w: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3E315374" w14:textId="2AF63E1F" w:rsidR="00AC7B7A" w:rsidRPr="00AC7B7A" w:rsidRDefault="00AC7B7A" w:rsidP="008C4530">
            <w:pPr>
              <w:spacing w:afterLines="0" w:after="0" w:line="400" w:lineRule="exact"/>
              <w:jc w:val="center"/>
              <w:rPr>
                <w:rFonts w:cs="Arial"/>
                <w:szCs w:val="21"/>
              </w:rPr>
            </w:pPr>
            <w:r w:rsidRPr="00845FCF">
              <w:rPr>
                <w:rFonts w:cs="Arial" w:hint="eastAsia"/>
                <w:szCs w:val="21"/>
              </w:rPr>
              <w:t>8</w:t>
            </w:r>
            <w:r w:rsidR="008C4530">
              <w:rPr>
                <w:rFonts w:cs="Arial"/>
                <w:szCs w:val="21"/>
              </w:rPr>
              <w:t>5</w:t>
            </w:r>
          </w:p>
        </w:tc>
        <w:tc>
          <w:tcPr>
            <w:tcW w:w="2126" w:type="dxa"/>
            <w:vAlign w:val="center"/>
          </w:tcPr>
          <w:p w14:paraId="055B58B8" w14:textId="4779CB25" w:rsidR="00AC7B7A"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ascii="阿里巴巴普惠体 R" w:hAnsi="阿里巴巴普惠体 R" w:cs="阿里巴巴普惠体 R" w:hint="eastAsia"/>
                <w:b/>
                <w:szCs w:val="21"/>
              </w:rPr>
            </w:pPr>
            <w:r>
              <w:rPr>
                <w:rFonts w:cs="Arial"/>
                <w:szCs w:val="21"/>
              </w:rPr>
              <w:t>102</w:t>
            </w:r>
          </w:p>
        </w:tc>
      </w:tr>
      <w:tr w:rsidR="00AC7B7A" w:rsidRPr="003E6766" w14:paraId="166D08C3"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vAlign w:val="center"/>
          </w:tcPr>
          <w:p w14:paraId="047D8D58" w14:textId="5F7142F4" w:rsidR="00AC7B7A" w:rsidRPr="00AC7B7A" w:rsidRDefault="00AC7B7A" w:rsidP="004D2508">
            <w:pPr>
              <w:spacing w:afterLines="0" w:after="0" w:line="400" w:lineRule="exact"/>
              <w:rPr>
                <w:rFonts w:cs="Arial"/>
                <w:szCs w:val="21"/>
              </w:rPr>
            </w:pPr>
            <w:r w:rsidRPr="00845FCF">
              <w:rPr>
                <w:rFonts w:cs="Arial"/>
                <w:szCs w:val="21"/>
              </w:rPr>
              <w:t>1</w:t>
            </w:r>
            <w:r>
              <w:rPr>
                <w:rFonts w:cs="Arial"/>
                <w:szCs w:val="21"/>
              </w:rPr>
              <w:t>8</w:t>
            </w:r>
            <w:r w:rsidRPr="00845FCF">
              <w:rPr>
                <w:rFonts w:cs="Arial"/>
                <w:szCs w:val="21"/>
              </w:rPr>
              <w:t xml:space="preserve"> kHz-30 kHz</w:t>
            </w:r>
          </w:p>
        </w:tc>
        <w:tc>
          <w:tcPr>
            <w:tcW w:w="2268" w:type="dxa"/>
            <w:vMerge/>
            <w:shd w:val="clear" w:color="auto" w:fill="DBE5F1" w:themeFill="accent1" w:themeFillTint="33"/>
            <w:vAlign w:val="center"/>
          </w:tcPr>
          <w:p w14:paraId="5FA40A4F" w14:textId="6EFCBF4C" w:rsidR="00AC7B7A" w:rsidRPr="006C45E4"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vAlign w:val="center"/>
          </w:tcPr>
          <w:p w14:paraId="332C7262" w14:textId="50CD3A5A" w:rsidR="00AC7B7A" w:rsidRPr="00AC7B7A" w:rsidRDefault="00AC7B7A" w:rsidP="008C4530">
            <w:pPr>
              <w:spacing w:afterLines="0" w:after="0" w:line="400" w:lineRule="exact"/>
              <w:jc w:val="center"/>
              <w:rPr>
                <w:rFonts w:cs="Arial"/>
                <w:szCs w:val="21"/>
              </w:rPr>
            </w:pPr>
            <w:r w:rsidRPr="00845FCF">
              <w:rPr>
                <w:rFonts w:cs="Arial"/>
                <w:szCs w:val="21"/>
              </w:rPr>
              <w:t>9</w:t>
            </w:r>
            <w:r w:rsidR="008C4530">
              <w:rPr>
                <w:rFonts w:cs="Arial"/>
                <w:szCs w:val="21"/>
              </w:rPr>
              <w:t>0</w:t>
            </w:r>
          </w:p>
        </w:tc>
        <w:tc>
          <w:tcPr>
            <w:tcW w:w="2126" w:type="dxa"/>
            <w:vAlign w:val="center"/>
          </w:tcPr>
          <w:p w14:paraId="4B2CF2D7" w14:textId="0CDAE88C" w:rsidR="00AC7B7A" w:rsidRPr="00AC7B7A"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hint="eastAsia"/>
                <w:szCs w:val="21"/>
              </w:rPr>
              <w:t>10</w:t>
            </w:r>
            <w:r>
              <w:rPr>
                <w:rFonts w:cs="Arial"/>
                <w:szCs w:val="21"/>
              </w:rPr>
              <w:t>5</w:t>
            </w:r>
          </w:p>
        </w:tc>
      </w:tr>
      <w:tr w:rsidR="00AC7B7A" w:rsidRPr="003E6766" w14:paraId="0B3496EF"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vAlign w:val="center"/>
          </w:tcPr>
          <w:p w14:paraId="154C0CA5" w14:textId="2C361ABD" w:rsidR="00AC7B7A" w:rsidRPr="00845FCF" w:rsidRDefault="00AC7B7A" w:rsidP="004D2508">
            <w:pPr>
              <w:spacing w:afterLines="0" w:after="0" w:line="400" w:lineRule="exact"/>
              <w:rPr>
                <w:rFonts w:cs="Arial"/>
                <w:szCs w:val="21"/>
              </w:rPr>
            </w:pPr>
            <w:r w:rsidRPr="00845FCF">
              <w:rPr>
                <w:rFonts w:cs="Arial"/>
                <w:szCs w:val="21"/>
              </w:rPr>
              <w:t>30 kHz</w:t>
            </w:r>
            <w:r w:rsidRPr="00845FCF">
              <w:rPr>
                <w:rFonts w:cs="Arial" w:hint="eastAsia"/>
                <w:szCs w:val="21"/>
              </w:rPr>
              <w:t>-</w:t>
            </w:r>
            <w:r w:rsidRPr="00845FCF">
              <w:rPr>
                <w:rFonts w:cs="Arial"/>
                <w:szCs w:val="21"/>
              </w:rPr>
              <w:t>100 kHz</w:t>
            </w:r>
          </w:p>
        </w:tc>
        <w:tc>
          <w:tcPr>
            <w:tcW w:w="2268" w:type="dxa"/>
            <w:vMerge/>
            <w:vAlign w:val="center"/>
          </w:tcPr>
          <w:p w14:paraId="218DC513" w14:textId="4F22ABD0" w:rsidR="00AC7B7A" w:rsidRPr="006C45E4"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56CE270B" w14:textId="2AFDE25A" w:rsidR="00AC7B7A" w:rsidRPr="00845FCF" w:rsidRDefault="00AC7B7A" w:rsidP="00B36F9C">
            <w:pPr>
              <w:spacing w:afterLines="0" w:after="0" w:line="400" w:lineRule="exact"/>
              <w:jc w:val="center"/>
              <w:rPr>
                <w:rFonts w:cs="Arial"/>
                <w:szCs w:val="21"/>
              </w:rPr>
            </w:pPr>
            <w:r w:rsidRPr="00845FCF">
              <w:rPr>
                <w:rFonts w:cs="Arial"/>
                <w:szCs w:val="21"/>
              </w:rPr>
              <w:t>95</w:t>
            </w:r>
          </w:p>
        </w:tc>
        <w:tc>
          <w:tcPr>
            <w:tcW w:w="2126" w:type="dxa"/>
            <w:vAlign w:val="center"/>
          </w:tcPr>
          <w:p w14:paraId="3DBCB33A" w14:textId="4F7B99D0" w:rsidR="00AC7B7A" w:rsidRPr="00845FCF"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845FCF">
              <w:rPr>
                <w:rFonts w:cs="Arial"/>
                <w:szCs w:val="21"/>
              </w:rPr>
              <w:t>10</w:t>
            </w:r>
            <w:r>
              <w:rPr>
                <w:rFonts w:cs="Arial"/>
                <w:szCs w:val="21"/>
              </w:rPr>
              <w:t>7</w:t>
            </w:r>
          </w:p>
        </w:tc>
      </w:tr>
      <w:tr w:rsidR="00AC7B7A" w:rsidRPr="003E6766" w14:paraId="6048D009"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vAlign w:val="center"/>
          </w:tcPr>
          <w:p w14:paraId="6BEDCEC6" w14:textId="55CDEB00" w:rsidR="00AC7B7A" w:rsidRPr="00845FCF" w:rsidRDefault="00AC7B7A" w:rsidP="004D2508">
            <w:pPr>
              <w:spacing w:afterLines="0" w:after="0" w:line="400" w:lineRule="exact"/>
              <w:rPr>
                <w:rFonts w:cs="Arial"/>
                <w:szCs w:val="21"/>
              </w:rPr>
            </w:pPr>
            <w:r w:rsidRPr="00845FCF">
              <w:rPr>
                <w:rFonts w:cs="Arial"/>
                <w:szCs w:val="21"/>
              </w:rPr>
              <w:t>100 kHz</w:t>
            </w:r>
            <w:r w:rsidRPr="00845FCF">
              <w:rPr>
                <w:rFonts w:cs="Arial" w:hint="eastAsia"/>
                <w:szCs w:val="21"/>
              </w:rPr>
              <w:t>-</w:t>
            </w:r>
            <w:r w:rsidRPr="00845FCF">
              <w:rPr>
                <w:rFonts w:cs="Arial"/>
                <w:szCs w:val="21"/>
              </w:rPr>
              <w:t>300 kHz</w:t>
            </w:r>
          </w:p>
        </w:tc>
        <w:tc>
          <w:tcPr>
            <w:tcW w:w="2268" w:type="dxa"/>
            <w:vMerge/>
            <w:shd w:val="clear" w:color="auto" w:fill="DBE5F1" w:themeFill="accent1" w:themeFillTint="33"/>
            <w:vAlign w:val="center"/>
          </w:tcPr>
          <w:p w14:paraId="1D2266C9" w14:textId="203CEE19" w:rsidR="00AC7B7A" w:rsidRPr="006C45E4"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vAlign w:val="center"/>
          </w:tcPr>
          <w:p w14:paraId="4BCDF360" w14:textId="38895159" w:rsidR="00AC7B7A" w:rsidRPr="00845FCF" w:rsidRDefault="00AC7B7A" w:rsidP="00B36F9C">
            <w:pPr>
              <w:spacing w:afterLines="0" w:after="0" w:line="400" w:lineRule="exact"/>
              <w:jc w:val="center"/>
              <w:rPr>
                <w:rFonts w:cs="Arial"/>
                <w:szCs w:val="21"/>
              </w:rPr>
            </w:pPr>
            <w:r w:rsidRPr="00845FCF">
              <w:rPr>
                <w:rFonts w:cs="Arial"/>
                <w:szCs w:val="21"/>
              </w:rPr>
              <w:t>105</w:t>
            </w:r>
          </w:p>
        </w:tc>
        <w:tc>
          <w:tcPr>
            <w:tcW w:w="2126" w:type="dxa"/>
            <w:vAlign w:val="center"/>
          </w:tcPr>
          <w:p w14:paraId="36FE9938" w14:textId="7A46CEA8" w:rsidR="00AC7B7A" w:rsidRPr="00845FCF"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szCs w:val="21"/>
              </w:rPr>
              <w:t>117</w:t>
            </w:r>
          </w:p>
        </w:tc>
      </w:tr>
      <w:tr w:rsidR="00AC7B7A" w:rsidRPr="003E6766" w14:paraId="67CE0928"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vAlign w:val="center"/>
          </w:tcPr>
          <w:p w14:paraId="324CEBC2" w14:textId="1A9C5A9E" w:rsidR="00AC7B7A" w:rsidRPr="00845FCF" w:rsidRDefault="00AC7B7A" w:rsidP="004D2508">
            <w:pPr>
              <w:spacing w:afterLines="0" w:after="0" w:line="400" w:lineRule="exact"/>
              <w:rPr>
                <w:rFonts w:cs="Arial"/>
                <w:szCs w:val="21"/>
              </w:rPr>
            </w:pPr>
            <w:r>
              <w:rPr>
                <w:rFonts w:cs="Arial" w:hint="eastAsia"/>
                <w:szCs w:val="21"/>
              </w:rPr>
              <w:t>300 kHz-500 kHz</w:t>
            </w:r>
          </w:p>
        </w:tc>
        <w:tc>
          <w:tcPr>
            <w:tcW w:w="2268" w:type="dxa"/>
            <w:vMerge/>
            <w:vAlign w:val="center"/>
          </w:tcPr>
          <w:p w14:paraId="4BFD501C" w14:textId="76E61F4A" w:rsidR="00AC7B7A" w:rsidRPr="006C45E4"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4FF72BD2" w14:textId="1B71481A" w:rsidR="00AC7B7A" w:rsidRPr="00845FCF" w:rsidRDefault="00AC7B7A" w:rsidP="00B36F9C">
            <w:pPr>
              <w:spacing w:afterLines="0" w:after="0" w:line="400" w:lineRule="exact"/>
              <w:jc w:val="center"/>
              <w:rPr>
                <w:rFonts w:cs="Arial"/>
                <w:szCs w:val="21"/>
              </w:rPr>
            </w:pPr>
            <w:r w:rsidRPr="00845FCF">
              <w:rPr>
                <w:rFonts w:cs="Arial"/>
                <w:szCs w:val="21"/>
              </w:rPr>
              <w:t>1</w:t>
            </w:r>
            <w:r>
              <w:rPr>
                <w:rFonts w:cs="Arial"/>
                <w:szCs w:val="21"/>
              </w:rPr>
              <w:t>20</w:t>
            </w:r>
          </w:p>
        </w:tc>
        <w:tc>
          <w:tcPr>
            <w:tcW w:w="2126" w:type="dxa"/>
            <w:vAlign w:val="center"/>
          </w:tcPr>
          <w:p w14:paraId="5858F579" w14:textId="73799C62" w:rsidR="00AC7B7A" w:rsidRPr="00845FCF"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845FCF">
              <w:rPr>
                <w:rFonts w:cs="Arial"/>
                <w:szCs w:val="21"/>
              </w:rPr>
              <w:t>1</w:t>
            </w:r>
            <w:r>
              <w:rPr>
                <w:rFonts w:cs="Arial"/>
                <w:szCs w:val="21"/>
              </w:rPr>
              <w:t>3</w:t>
            </w:r>
            <w:r w:rsidRPr="00845FCF">
              <w:rPr>
                <w:rFonts w:cs="Arial"/>
                <w:szCs w:val="21"/>
              </w:rPr>
              <w:t>0</w:t>
            </w:r>
          </w:p>
        </w:tc>
      </w:tr>
      <w:tr w:rsidR="00AC7B7A" w:rsidRPr="003E6766" w14:paraId="3685673B"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vAlign w:val="center"/>
          </w:tcPr>
          <w:p w14:paraId="57AE7E52" w14:textId="3A410400" w:rsidR="00AC7B7A" w:rsidRDefault="00AC7B7A" w:rsidP="004D2508">
            <w:pPr>
              <w:spacing w:afterLines="0" w:after="0" w:line="400" w:lineRule="exact"/>
              <w:rPr>
                <w:rFonts w:cs="Arial"/>
                <w:szCs w:val="21"/>
              </w:rPr>
            </w:pPr>
            <w:r>
              <w:rPr>
                <w:rFonts w:cs="Arial"/>
                <w:szCs w:val="21"/>
              </w:rPr>
              <w:t>5</w:t>
            </w:r>
            <w:r w:rsidRPr="00845FCF">
              <w:rPr>
                <w:rFonts w:cs="Arial"/>
                <w:szCs w:val="21"/>
              </w:rPr>
              <w:t>00 kHz</w:t>
            </w:r>
            <w:r w:rsidRPr="00845FCF">
              <w:rPr>
                <w:rFonts w:cs="Arial" w:hint="eastAsia"/>
                <w:szCs w:val="21"/>
              </w:rPr>
              <w:t>-1 MHz</w:t>
            </w:r>
          </w:p>
        </w:tc>
        <w:tc>
          <w:tcPr>
            <w:tcW w:w="2268" w:type="dxa"/>
            <w:vMerge/>
            <w:shd w:val="clear" w:color="auto" w:fill="DBE5F1" w:themeFill="accent1" w:themeFillTint="33"/>
            <w:vAlign w:val="center"/>
          </w:tcPr>
          <w:p w14:paraId="5C30F6BD" w14:textId="15FF5374" w:rsidR="00AC7B7A" w:rsidRPr="006C45E4"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vAlign w:val="center"/>
          </w:tcPr>
          <w:p w14:paraId="5D76A087" w14:textId="5BA3C7A2" w:rsidR="00AC7B7A" w:rsidRPr="00845FCF" w:rsidRDefault="00AC7B7A" w:rsidP="00B36F9C">
            <w:pPr>
              <w:spacing w:afterLines="0" w:after="0" w:line="400" w:lineRule="exact"/>
              <w:jc w:val="center"/>
              <w:rPr>
                <w:rFonts w:cs="Arial"/>
                <w:szCs w:val="21"/>
              </w:rPr>
            </w:pPr>
            <w:r w:rsidRPr="00845FCF">
              <w:rPr>
                <w:rFonts w:cs="Arial"/>
                <w:szCs w:val="21"/>
              </w:rPr>
              <w:t>125</w:t>
            </w:r>
          </w:p>
        </w:tc>
        <w:tc>
          <w:tcPr>
            <w:tcW w:w="2126" w:type="dxa"/>
            <w:vAlign w:val="center"/>
          </w:tcPr>
          <w:p w14:paraId="2AF93C27" w14:textId="2F77DC87" w:rsidR="00AC7B7A" w:rsidRPr="00845FCF"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szCs w:val="21"/>
              </w:rPr>
              <w:t>13</w:t>
            </w:r>
            <w:r>
              <w:rPr>
                <w:rFonts w:cs="Arial"/>
                <w:szCs w:val="21"/>
              </w:rPr>
              <w:t>6</w:t>
            </w:r>
          </w:p>
        </w:tc>
      </w:tr>
      <w:tr w:rsidR="00AC7B7A" w:rsidRPr="003E6766" w14:paraId="10256184"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vAlign w:val="center"/>
          </w:tcPr>
          <w:p w14:paraId="3F123A80" w14:textId="7A751784" w:rsidR="00AC7B7A" w:rsidRDefault="00AC7B7A" w:rsidP="004D2508">
            <w:pPr>
              <w:spacing w:afterLines="0" w:after="0" w:line="400" w:lineRule="exact"/>
              <w:rPr>
                <w:rFonts w:cs="Arial"/>
                <w:szCs w:val="21"/>
              </w:rPr>
            </w:pPr>
            <w:r>
              <w:rPr>
                <w:rFonts w:cs="Arial"/>
                <w:szCs w:val="21"/>
              </w:rPr>
              <w:t>1</w:t>
            </w:r>
            <w:r w:rsidRPr="00845FCF">
              <w:rPr>
                <w:rFonts w:cs="Arial"/>
                <w:szCs w:val="21"/>
              </w:rPr>
              <w:t xml:space="preserve"> MHz</w:t>
            </w:r>
            <w:r w:rsidRPr="00845FCF">
              <w:rPr>
                <w:rFonts w:cs="Arial" w:hint="eastAsia"/>
                <w:szCs w:val="21"/>
              </w:rPr>
              <w:t>-</w:t>
            </w:r>
            <w:r w:rsidRPr="00845FCF">
              <w:rPr>
                <w:rFonts w:cs="Arial"/>
                <w:szCs w:val="21"/>
              </w:rPr>
              <w:t xml:space="preserve">5 </w:t>
            </w:r>
            <w:r w:rsidRPr="00845FCF">
              <w:rPr>
                <w:rFonts w:cs="Arial" w:hint="eastAsia"/>
                <w:szCs w:val="21"/>
              </w:rPr>
              <w:t>G</w:t>
            </w:r>
            <w:r w:rsidRPr="00845FCF">
              <w:rPr>
                <w:rFonts w:cs="Arial"/>
                <w:szCs w:val="21"/>
              </w:rPr>
              <w:t>Hz</w:t>
            </w:r>
          </w:p>
        </w:tc>
        <w:tc>
          <w:tcPr>
            <w:tcW w:w="2268" w:type="dxa"/>
            <w:vMerge/>
            <w:vAlign w:val="center"/>
          </w:tcPr>
          <w:p w14:paraId="395B1E16" w14:textId="2C658013" w:rsidR="00AC7B7A" w:rsidRPr="006C45E4"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779E06CF" w14:textId="18076CC3" w:rsidR="00AC7B7A" w:rsidRPr="00845FCF" w:rsidRDefault="00AC7B7A" w:rsidP="00B36F9C">
            <w:pPr>
              <w:spacing w:afterLines="0" w:after="0" w:line="400" w:lineRule="exact"/>
              <w:jc w:val="center"/>
              <w:rPr>
                <w:rFonts w:cs="Arial"/>
                <w:szCs w:val="21"/>
              </w:rPr>
            </w:pPr>
            <w:r>
              <w:rPr>
                <w:rFonts w:cs="Arial" w:hint="eastAsia"/>
                <w:szCs w:val="21"/>
              </w:rPr>
              <w:t>125</w:t>
            </w:r>
          </w:p>
        </w:tc>
        <w:tc>
          <w:tcPr>
            <w:tcW w:w="2126" w:type="dxa"/>
            <w:vAlign w:val="center"/>
          </w:tcPr>
          <w:p w14:paraId="047824B8" w14:textId="053D893C" w:rsidR="00AC7B7A" w:rsidRPr="00845FCF"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hint="eastAsia"/>
                <w:szCs w:val="21"/>
              </w:rPr>
              <w:t>140</w:t>
            </w:r>
          </w:p>
        </w:tc>
      </w:tr>
      <w:tr w:rsidR="00AC7B7A" w:rsidRPr="003E6766" w14:paraId="56385B1C"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vAlign w:val="center"/>
          </w:tcPr>
          <w:p w14:paraId="28595F8C" w14:textId="791416F1" w:rsidR="00AC7B7A" w:rsidRDefault="00AC7B7A" w:rsidP="004D2508">
            <w:pPr>
              <w:spacing w:afterLines="0" w:after="0" w:line="400" w:lineRule="exact"/>
              <w:rPr>
                <w:rFonts w:cs="Arial"/>
                <w:szCs w:val="21"/>
              </w:rPr>
            </w:pPr>
            <w:r w:rsidRPr="00845FCF">
              <w:rPr>
                <w:rFonts w:cs="Arial"/>
                <w:szCs w:val="21"/>
              </w:rPr>
              <w:t>5 GHz</w:t>
            </w:r>
            <w:r w:rsidRPr="00845FCF">
              <w:rPr>
                <w:rFonts w:cs="Arial" w:hint="eastAsia"/>
                <w:szCs w:val="21"/>
              </w:rPr>
              <w:t>-</w:t>
            </w:r>
            <w:r w:rsidRPr="00845FCF">
              <w:rPr>
                <w:rFonts w:cs="Arial"/>
                <w:szCs w:val="21"/>
              </w:rPr>
              <w:t xml:space="preserve">6.8 </w:t>
            </w:r>
            <w:r w:rsidRPr="00845FCF">
              <w:rPr>
                <w:rFonts w:cs="Arial" w:hint="eastAsia"/>
                <w:szCs w:val="21"/>
              </w:rPr>
              <w:t>G</w:t>
            </w:r>
            <w:r w:rsidRPr="00845FCF">
              <w:rPr>
                <w:rFonts w:cs="Arial"/>
                <w:szCs w:val="21"/>
              </w:rPr>
              <w:t>Hz</w:t>
            </w:r>
          </w:p>
        </w:tc>
        <w:tc>
          <w:tcPr>
            <w:tcW w:w="2268" w:type="dxa"/>
            <w:vMerge/>
            <w:shd w:val="clear" w:color="auto" w:fill="DBE5F1" w:themeFill="accent1" w:themeFillTint="33"/>
            <w:vAlign w:val="center"/>
          </w:tcPr>
          <w:p w14:paraId="07B35814" w14:textId="359D4BAE" w:rsidR="00AC7B7A" w:rsidRPr="006C45E4"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vAlign w:val="center"/>
          </w:tcPr>
          <w:p w14:paraId="06469F0E" w14:textId="3BDF70FD" w:rsidR="00AC7B7A" w:rsidRDefault="00AC7B7A" w:rsidP="00B36F9C">
            <w:pPr>
              <w:spacing w:afterLines="0" w:after="0" w:line="400" w:lineRule="exact"/>
              <w:jc w:val="center"/>
              <w:rPr>
                <w:rFonts w:cs="Arial"/>
                <w:szCs w:val="21"/>
              </w:rPr>
            </w:pPr>
            <w:r w:rsidRPr="00845FCF">
              <w:rPr>
                <w:rFonts w:cs="Arial"/>
                <w:szCs w:val="21"/>
              </w:rPr>
              <w:t>123</w:t>
            </w:r>
          </w:p>
        </w:tc>
        <w:tc>
          <w:tcPr>
            <w:tcW w:w="2126" w:type="dxa"/>
            <w:vAlign w:val="center"/>
          </w:tcPr>
          <w:p w14:paraId="5E50A0DE" w14:textId="10C92D52" w:rsidR="00AC7B7A"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szCs w:val="21"/>
              </w:rPr>
              <w:t>1</w:t>
            </w:r>
            <w:r>
              <w:rPr>
                <w:rFonts w:cs="Arial"/>
                <w:szCs w:val="21"/>
              </w:rPr>
              <w:t>33</w:t>
            </w:r>
          </w:p>
        </w:tc>
      </w:tr>
      <w:tr w:rsidR="00AC7B7A" w:rsidRPr="003E6766" w14:paraId="334EA497"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vAlign w:val="center"/>
          </w:tcPr>
          <w:p w14:paraId="64030907" w14:textId="790592B8" w:rsidR="00AC7B7A" w:rsidRPr="00845FCF" w:rsidRDefault="00AC7B7A" w:rsidP="004D2508">
            <w:pPr>
              <w:spacing w:afterLines="0" w:after="0" w:line="400" w:lineRule="exact"/>
              <w:rPr>
                <w:rFonts w:cs="Arial"/>
                <w:szCs w:val="21"/>
              </w:rPr>
            </w:pPr>
            <w:r w:rsidRPr="00845FCF">
              <w:rPr>
                <w:rFonts w:cs="Arial"/>
                <w:szCs w:val="21"/>
              </w:rPr>
              <w:t>6.8 GHz-7.7 GHz</w:t>
            </w:r>
          </w:p>
        </w:tc>
        <w:tc>
          <w:tcPr>
            <w:tcW w:w="2268" w:type="dxa"/>
            <w:vMerge/>
            <w:vAlign w:val="center"/>
          </w:tcPr>
          <w:p w14:paraId="637E2B61" w14:textId="6BDB841C" w:rsidR="00AC7B7A" w:rsidRPr="006C45E4"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7A532045" w14:textId="13BDF088" w:rsidR="00AC7B7A" w:rsidRPr="00845FCF" w:rsidRDefault="00AC7B7A" w:rsidP="00B36F9C">
            <w:pPr>
              <w:spacing w:afterLines="0" w:after="0" w:line="400" w:lineRule="exact"/>
              <w:jc w:val="center"/>
              <w:rPr>
                <w:rFonts w:cs="Arial"/>
                <w:szCs w:val="21"/>
              </w:rPr>
            </w:pPr>
            <w:r w:rsidRPr="00845FCF">
              <w:rPr>
                <w:rFonts w:cs="Arial" w:hint="eastAsia"/>
                <w:szCs w:val="21"/>
              </w:rPr>
              <w:t>120</w:t>
            </w:r>
          </w:p>
        </w:tc>
        <w:tc>
          <w:tcPr>
            <w:tcW w:w="2126" w:type="dxa"/>
            <w:vAlign w:val="center"/>
          </w:tcPr>
          <w:p w14:paraId="6209F6D1" w14:textId="74F1BDA6" w:rsidR="00AC7B7A" w:rsidRPr="00845FCF"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845FCF">
              <w:rPr>
                <w:rFonts w:cs="Arial"/>
                <w:szCs w:val="21"/>
              </w:rPr>
              <w:t>1</w:t>
            </w:r>
            <w:r>
              <w:rPr>
                <w:rFonts w:cs="Arial"/>
                <w:szCs w:val="21"/>
              </w:rPr>
              <w:t>30</w:t>
            </w:r>
          </w:p>
        </w:tc>
      </w:tr>
      <w:tr w:rsidR="00AC7B7A" w:rsidRPr="003E6766" w14:paraId="41F26026"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vAlign w:val="center"/>
          </w:tcPr>
          <w:p w14:paraId="4A83DECA" w14:textId="14509CAB" w:rsidR="00AC7B7A" w:rsidRPr="00845FCF" w:rsidRDefault="00AC7B7A" w:rsidP="004D2508">
            <w:pPr>
              <w:spacing w:afterLines="0" w:after="0" w:line="400" w:lineRule="exact"/>
              <w:rPr>
                <w:rFonts w:cs="Arial"/>
                <w:szCs w:val="21"/>
              </w:rPr>
            </w:pPr>
            <w:r w:rsidRPr="00845FCF">
              <w:rPr>
                <w:rFonts w:cs="Arial"/>
                <w:szCs w:val="21"/>
              </w:rPr>
              <w:t>7.7 GHz-8 GHz</w:t>
            </w:r>
          </w:p>
        </w:tc>
        <w:tc>
          <w:tcPr>
            <w:tcW w:w="2268" w:type="dxa"/>
            <w:vMerge/>
            <w:shd w:val="clear" w:color="auto" w:fill="DBE5F1" w:themeFill="accent1" w:themeFillTint="33"/>
            <w:vAlign w:val="center"/>
          </w:tcPr>
          <w:p w14:paraId="4006C61F" w14:textId="793A06D9" w:rsidR="00AC7B7A" w:rsidRPr="006C45E4"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vAlign w:val="center"/>
          </w:tcPr>
          <w:p w14:paraId="5EEB6BD3" w14:textId="3A070F4A" w:rsidR="00AC7B7A" w:rsidRPr="00845FCF" w:rsidRDefault="00AC7B7A" w:rsidP="00B36F9C">
            <w:pPr>
              <w:spacing w:afterLines="0" w:after="0" w:line="400" w:lineRule="exact"/>
              <w:jc w:val="center"/>
              <w:rPr>
                <w:rFonts w:cs="Arial"/>
                <w:szCs w:val="21"/>
              </w:rPr>
            </w:pPr>
            <w:r w:rsidRPr="00845FCF">
              <w:rPr>
                <w:rFonts w:cs="Arial"/>
                <w:szCs w:val="21"/>
              </w:rPr>
              <w:t>119</w:t>
            </w:r>
          </w:p>
        </w:tc>
        <w:tc>
          <w:tcPr>
            <w:tcW w:w="2126" w:type="dxa"/>
            <w:vAlign w:val="center"/>
          </w:tcPr>
          <w:p w14:paraId="08947252" w14:textId="0A728FEC" w:rsidR="00AC7B7A" w:rsidRPr="00845FCF" w:rsidRDefault="00AC7B7A" w:rsidP="00B36F9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Pr>
                <w:rFonts w:cs="Arial" w:hint="eastAsia"/>
                <w:szCs w:val="21"/>
              </w:rPr>
              <w:t>129</w:t>
            </w:r>
          </w:p>
        </w:tc>
      </w:tr>
      <w:tr w:rsidR="00AC7B7A" w:rsidRPr="003E6766" w14:paraId="3049E315"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vAlign w:val="center"/>
          </w:tcPr>
          <w:p w14:paraId="4F2FB7D9" w14:textId="77777777" w:rsidR="00AC7B7A" w:rsidRPr="003E6766" w:rsidRDefault="00AC7B7A" w:rsidP="004D2508">
            <w:pPr>
              <w:spacing w:afterLines="0" w:after="0" w:line="400" w:lineRule="exact"/>
              <w:rPr>
                <w:rFonts w:ascii="阿里巴巴普惠体 R" w:hAnsi="阿里巴巴普惠体 R" w:cs="阿里巴巴普惠体 R" w:hint="eastAsia"/>
                <w:szCs w:val="21"/>
              </w:rPr>
            </w:pPr>
            <w:r w:rsidRPr="00845FCF">
              <w:rPr>
                <w:rFonts w:cs="Arial"/>
                <w:szCs w:val="21"/>
              </w:rPr>
              <w:t>8 GHz</w:t>
            </w:r>
            <w:r w:rsidRPr="00845FCF">
              <w:rPr>
                <w:rFonts w:cs="Arial" w:hint="eastAsia"/>
                <w:szCs w:val="21"/>
              </w:rPr>
              <w:t xml:space="preserve"> -</w:t>
            </w:r>
            <w:r w:rsidRPr="00845FCF">
              <w:rPr>
                <w:rFonts w:cs="Arial"/>
                <w:szCs w:val="21"/>
              </w:rPr>
              <w:t xml:space="preserve">8.5 </w:t>
            </w:r>
            <w:r w:rsidRPr="00845FCF">
              <w:rPr>
                <w:rFonts w:cs="Arial" w:hint="eastAsia"/>
                <w:szCs w:val="21"/>
              </w:rPr>
              <w:t>G</w:t>
            </w:r>
            <w:r w:rsidRPr="00845FCF">
              <w:rPr>
                <w:rFonts w:cs="Arial"/>
                <w:szCs w:val="21"/>
              </w:rPr>
              <w:t>Hz</w:t>
            </w:r>
          </w:p>
        </w:tc>
        <w:tc>
          <w:tcPr>
            <w:tcW w:w="2268" w:type="dxa"/>
            <w:vMerge/>
            <w:vAlign w:val="center"/>
          </w:tcPr>
          <w:p w14:paraId="73E439B4" w14:textId="6B9C7F30" w:rsidR="00AC7B7A" w:rsidRPr="003E6766"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ascii="阿里巴巴普惠体 R" w:hAnsi="阿里巴巴普惠体 R" w:cs="阿里巴巴普惠体 R" w:hint="eastAsia"/>
                <w:szCs w:val="21"/>
              </w:rPr>
            </w:pP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5479863D" w14:textId="77777777" w:rsidR="00AC7B7A" w:rsidRPr="003E6766" w:rsidRDefault="00AC7B7A" w:rsidP="00B36F9C">
            <w:pPr>
              <w:spacing w:afterLines="0" w:after="0" w:line="400" w:lineRule="exact"/>
              <w:jc w:val="center"/>
              <w:rPr>
                <w:rFonts w:ascii="阿里巴巴普惠体 R" w:hAnsi="阿里巴巴普惠体 R" w:cs="阿里巴巴普惠体 R" w:hint="eastAsia"/>
                <w:szCs w:val="21"/>
              </w:rPr>
            </w:pPr>
            <w:r w:rsidRPr="00845FCF">
              <w:rPr>
                <w:rFonts w:cs="Arial"/>
                <w:szCs w:val="21"/>
              </w:rPr>
              <w:t>117</w:t>
            </w:r>
          </w:p>
        </w:tc>
        <w:tc>
          <w:tcPr>
            <w:tcW w:w="2126" w:type="dxa"/>
            <w:vAlign w:val="center"/>
          </w:tcPr>
          <w:p w14:paraId="28E9E6D9" w14:textId="310C11BF" w:rsidR="00AC7B7A" w:rsidRPr="003E6766" w:rsidRDefault="00AC7B7A" w:rsidP="00B36F9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ascii="阿里巴巴普惠体 R" w:hAnsi="阿里巴巴普惠体 R" w:cs="阿里巴巴普惠体 R" w:hint="eastAsia"/>
                <w:szCs w:val="21"/>
              </w:rPr>
            </w:pPr>
            <w:r>
              <w:rPr>
                <w:rFonts w:cs="Arial"/>
                <w:szCs w:val="21"/>
              </w:rPr>
              <w:t>127</w:t>
            </w:r>
          </w:p>
        </w:tc>
      </w:tr>
    </w:tbl>
    <w:p w14:paraId="06977ABE" w14:textId="7D0211D5" w:rsidR="009F3B22" w:rsidRPr="0092009F" w:rsidRDefault="009F3B22" w:rsidP="0092009F">
      <w:pPr>
        <w:spacing w:beforeLines="50" w:before="163" w:after="163"/>
        <w:rPr>
          <w:rFonts w:eastAsia="Arial Unicode MS" w:cs="Arial"/>
          <w:b/>
          <w:szCs w:val="21"/>
        </w:rPr>
      </w:pPr>
      <w:r>
        <w:rPr>
          <w:rFonts w:eastAsia="Arial Unicode MS" w:cs="Arial"/>
          <w:b/>
          <w:szCs w:val="21"/>
        </w:rPr>
        <w:t>SNA5022A/SNA5032A</w:t>
      </w:r>
    </w:p>
    <w:tbl>
      <w:tblPr>
        <w:tblStyle w:val="4-1"/>
        <w:tblW w:w="9209" w:type="dxa"/>
        <w:tblLayout w:type="fixed"/>
        <w:tblLook w:val="0020" w:firstRow="1" w:lastRow="0" w:firstColumn="0" w:lastColumn="0" w:noHBand="0" w:noVBand="0"/>
      </w:tblPr>
      <w:tblGrid>
        <w:gridCol w:w="2405"/>
        <w:gridCol w:w="2268"/>
        <w:gridCol w:w="2410"/>
        <w:gridCol w:w="2126"/>
      </w:tblGrid>
      <w:tr w:rsidR="009F3B22" w:rsidRPr="003E6766" w14:paraId="30464276"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003B90"/>
            <w:vAlign w:val="center"/>
          </w:tcPr>
          <w:p w14:paraId="7C4C8670" w14:textId="77777777" w:rsidR="009F3B22" w:rsidRPr="00AC7B7A" w:rsidRDefault="009F3B22" w:rsidP="0044510C">
            <w:pPr>
              <w:spacing w:afterLines="0" w:after="0" w:line="400" w:lineRule="exact"/>
              <w:rPr>
                <w:rFonts w:cs="Arial"/>
                <w:b w:val="0"/>
                <w:szCs w:val="21"/>
              </w:rPr>
            </w:pPr>
            <w:r w:rsidRPr="00AC7B7A">
              <w:rPr>
                <w:rFonts w:eastAsia="Arial Unicode MS" w:cs="Arial"/>
                <w:szCs w:val="21"/>
              </w:rPr>
              <w:t>Frequency range</w:t>
            </w:r>
          </w:p>
        </w:tc>
        <w:tc>
          <w:tcPr>
            <w:tcW w:w="2268" w:type="dxa"/>
            <w:shd w:val="clear" w:color="auto" w:fill="003B90"/>
            <w:vAlign w:val="center"/>
          </w:tcPr>
          <w:p w14:paraId="1ECE7877" w14:textId="77777777" w:rsidR="009F3B22" w:rsidRPr="00AC7B7A" w:rsidRDefault="009F3B22" w:rsidP="0044510C">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sidRPr="00AC7B7A">
              <w:rPr>
                <w:rFonts w:eastAsia="Arial Unicode MS" w:cs="Arial"/>
                <w:szCs w:val="21"/>
              </w:rPr>
              <w:t>IFBW</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003B90"/>
            <w:vAlign w:val="center"/>
          </w:tcPr>
          <w:p w14:paraId="71F037C8" w14:textId="77777777" w:rsidR="009F3B22" w:rsidRPr="00AC7B7A" w:rsidRDefault="009F3B22" w:rsidP="0044510C">
            <w:pPr>
              <w:spacing w:afterLines="0" w:after="0" w:line="400" w:lineRule="exact"/>
              <w:jc w:val="center"/>
              <w:rPr>
                <w:rFonts w:cs="Arial"/>
                <w:b w:val="0"/>
                <w:szCs w:val="21"/>
              </w:rPr>
            </w:pPr>
            <w:r w:rsidRPr="00AC7B7A">
              <w:rPr>
                <w:rFonts w:eastAsia="Arial Unicode MS" w:cs="Arial"/>
                <w:szCs w:val="21"/>
              </w:rPr>
              <w:t>Specification</w:t>
            </w:r>
            <w:r w:rsidRPr="00AC7B7A">
              <w:rPr>
                <w:rFonts w:cs="Arial"/>
                <w:szCs w:val="21"/>
              </w:rPr>
              <w:t>(dB)</w:t>
            </w:r>
          </w:p>
        </w:tc>
        <w:tc>
          <w:tcPr>
            <w:tcW w:w="2126" w:type="dxa"/>
            <w:shd w:val="clear" w:color="auto" w:fill="003B90"/>
            <w:vAlign w:val="center"/>
          </w:tcPr>
          <w:p w14:paraId="2798E998" w14:textId="44F73E14" w:rsidR="009F3B22" w:rsidRPr="00AC7B7A" w:rsidRDefault="00E30614" w:rsidP="0044510C">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Pr>
                <w:rFonts w:cs="Arial" w:hint="eastAsia"/>
                <w:szCs w:val="21"/>
              </w:rPr>
              <w:t>Typical</w:t>
            </w:r>
            <w:r w:rsidR="0071136E">
              <w:rPr>
                <w:rFonts w:cs="Arial"/>
                <w:szCs w:val="21"/>
              </w:rPr>
              <w:t xml:space="preserve"> </w:t>
            </w:r>
            <w:r w:rsidR="009F3B22">
              <w:rPr>
                <w:rFonts w:cs="Arial" w:hint="eastAsia"/>
                <w:szCs w:val="21"/>
              </w:rPr>
              <w:t>(</w:t>
            </w:r>
            <w:r w:rsidR="009F3B22" w:rsidRPr="00AC7B7A">
              <w:rPr>
                <w:rFonts w:cs="Arial"/>
                <w:szCs w:val="21"/>
              </w:rPr>
              <w:t>dB</w:t>
            </w:r>
            <w:r w:rsidR="009F3B22">
              <w:rPr>
                <w:rFonts w:cs="Arial"/>
                <w:szCs w:val="21"/>
              </w:rPr>
              <w:t>)</w:t>
            </w:r>
          </w:p>
        </w:tc>
      </w:tr>
      <w:tr w:rsidR="009F3B22" w:rsidRPr="003E6766" w14:paraId="03E36062" w14:textId="77777777" w:rsidTr="00F42AC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tcPr>
          <w:p w14:paraId="12708555" w14:textId="32E9B381" w:rsidR="009F3B22" w:rsidRPr="006C45E4" w:rsidRDefault="009F3B22" w:rsidP="009F3B22">
            <w:pPr>
              <w:spacing w:afterLines="0" w:after="0" w:line="400" w:lineRule="exact"/>
              <w:rPr>
                <w:rFonts w:eastAsia="Arial Unicode MS" w:cs="Arial"/>
                <w:b/>
                <w:bCs/>
                <w:szCs w:val="21"/>
              </w:rPr>
            </w:pPr>
            <w:r w:rsidRPr="003E6766">
              <w:t>100 kHz</w:t>
            </w:r>
            <w:r w:rsidRPr="003E6766">
              <w:rPr>
                <w:rFonts w:hint="eastAsia"/>
              </w:rPr>
              <w:t>-</w:t>
            </w:r>
            <w:r>
              <w:t>1</w:t>
            </w:r>
            <w:r w:rsidRPr="003E6766">
              <w:t>0 MHz</w:t>
            </w:r>
          </w:p>
        </w:tc>
        <w:tc>
          <w:tcPr>
            <w:tcW w:w="2268" w:type="dxa"/>
            <w:vMerge w:val="restart"/>
            <w:vAlign w:val="center"/>
          </w:tcPr>
          <w:p w14:paraId="01B7C6E7" w14:textId="77777777" w:rsidR="009F3B22" w:rsidRPr="00AC7B7A"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r w:rsidRPr="00AC7B7A">
              <w:rPr>
                <w:rFonts w:cs="Arial"/>
                <w:szCs w:val="21"/>
              </w:rPr>
              <w:t>10Hz</w:t>
            </w:r>
          </w:p>
        </w:tc>
        <w:tc>
          <w:tcPr>
            <w:cnfStyle w:val="000010000000" w:firstRow="0" w:lastRow="0" w:firstColumn="0" w:lastColumn="0" w:oddVBand="1" w:evenVBand="0" w:oddHBand="0" w:evenHBand="0" w:firstRowFirstColumn="0" w:firstRowLastColumn="0" w:lastRowFirstColumn="0" w:lastRowLastColumn="0"/>
            <w:tcW w:w="2410" w:type="dxa"/>
          </w:tcPr>
          <w:p w14:paraId="0256482A" w14:textId="15FEFEA2" w:rsidR="009F3B22" w:rsidRPr="00AC7B7A" w:rsidRDefault="009F3B22" w:rsidP="009F3B22">
            <w:pPr>
              <w:spacing w:afterLines="0" w:after="0" w:line="400" w:lineRule="exact"/>
              <w:jc w:val="center"/>
              <w:rPr>
                <w:rFonts w:cs="Arial"/>
                <w:szCs w:val="21"/>
              </w:rPr>
            </w:pPr>
            <w:r>
              <w:t>115</w:t>
            </w:r>
          </w:p>
        </w:tc>
        <w:tc>
          <w:tcPr>
            <w:tcW w:w="2126" w:type="dxa"/>
            <w:vAlign w:val="center"/>
          </w:tcPr>
          <w:p w14:paraId="431B283C" w14:textId="0B05AF8E" w:rsidR="009F3B22"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ascii="阿里巴巴普惠体 R" w:hAnsi="阿里巴巴普惠体 R" w:cs="阿里巴巴普惠体 R" w:hint="eastAsia"/>
                <w:b/>
                <w:szCs w:val="21"/>
              </w:rPr>
            </w:pPr>
            <w:r>
              <w:rPr>
                <w:rFonts w:cs="Arial"/>
                <w:szCs w:val="21"/>
              </w:rPr>
              <w:t>125</w:t>
            </w:r>
          </w:p>
        </w:tc>
      </w:tr>
      <w:tr w:rsidR="009F3B22" w:rsidRPr="003E6766" w14:paraId="431B4368" w14:textId="77777777" w:rsidTr="00F42ACD">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14:paraId="44F55296" w14:textId="12C107D3" w:rsidR="009F3B22" w:rsidRPr="00AC7B7A" w:rsidRDefault="009F3B22" w:rsidP="009F3B22">
            <w:pPr>
              <w:spacing w:afterLines="0" w:after="0" w:line="400" w:lineRule="exact"/>
              <w:rPr>
                <w:rFonts w:cs="Arial"/>
                <w:szCs w:val="21"/>
              </w:rPr>
            </w:pPr>
            <w:r>
              <w:t>1</w:t>
            </w:r>
            <w:r w:rsidRPr="003E6766">
              <w:t>0 MHz</w:t>
            </w:r>
            <w:r w:rsidRPr="003E6766">
              <w:rPr>
                <w:rFonts w:hint="eastAsia"/>
              </w:rPr>
              <w:t>-</w:t>
            </w:r>
            <w:r>
              <w:t>3 G</w:t>
            </w:r>
            <w:r w:rsidRPr="003E6766">
              <w:t>Hz</w:t>
            </w:r>
          </w:p>
        </w:tc>
        <w:tc>
          <w:tcPr>
            <w:tcW w:w="2268" w:type="dxa"/>
            <w:vMerge/>
            <w:shd w:val="clear" w:color="auto" w:fill="DBE5F1" w:themeFill="accent1" w:themeFillTint="33"/>
            <w:vAlign w:val="center"/>
          </w:tcPr>
          <w:p w14:paraId="126E2D2C" w14:textId="77777777" w:rsidR="009F3B22" w:rsidRPr="006C45E4"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27C79AF2" w14:textId="7F98CE94" w:rsidR="009F3B22" w:rsidRPr="00AC7B7A" w:rsidRDefault="009F3B22" w:rsidP="009F3B22">
            <w:pPr>
              <w:spacing w:afterLines="0" w:after="0" w:line="400" w:lineRule="exact"/>
              <w:jc w:val="center"/>
              <w:rPr>
                <w:rFonts w:cs="Arial"/>
                <w:szCs w:val="21"/>
              </w:rPr>
            </w:pPr>
            <w:r>
              <w:t>125</w:t>
            </w:r>
          </w:p>
        </w:tc>
        <w:tc>
          <w:tcPr>
            <w:tcW w:w="2126" w:type="dxa"/>
            <w:vAlign w:val="center"/>
          </w:tcPr>
          <w:p w14:paraId="2F9004F7" w14:textId="550A28B7" w:rsidR="009F3B22" w:rsidRPr="00AC7B7A"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hint="eastAsia"/>
                <w:szCs w:val="21"/>
              </w:rPr>
              <w:t>1</w:t>
            </w:r>
            <w:r>
              <w:rPr>
                <w:rFonts w:cs="Arial"/>
                <w:szCs w:val="21"/>
              </w:rPr>
              <w:t>35</w:t>
            </w:r>
          </w:p>
        </w:tc>
      </w:tr>
      <w:tr w:rsidR="009F3B22" w:rsidRPr="003E6766" w14:paraId="1D4D2BB9" w14:textId="77777777" w:rsidTr="00F42AC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tcPr>
          <w:p w14:paraId="07F5D828" w14:textId="1255EF44" w:rsidR="009F3B22" w:rsidRPr="00845FCF" w:rsidRDefault="009F3B22" w:rsidP="009F3B22">
            <w:pPr>
              <w:spacing w:afterLines="0" w:after="0" w:line="400" w:lineRule="exact"/>
              <w:rPr>
                <w:rFonts w:cs="Arial"/>
                <w:szCs w:val="21"/>
              </w:rPr>
            </w:pPr>
            <w:r>
              <w:t>3 G</w:t>
            </w:r>
            <w:r w:rsidRPr="003E6766">
              <w:t>Hz</w:t>
            </w:r>
            <w:r w:rsidRPr="003E6766">
              <w:rPr>
                <w:rFonts w:hint="eastAsia"/>
              </w:rPr>
              <w:t>-</w:t>
            </w:r>
            <w:r>
              <w:t>9 G</w:t>
            </w:r>
            <w:r w:rsidRPr="003E6766">
              <w:t>Hz</w:t>
            </w:r>
          </w:p>
        </w:tc>
        <w:tc>
          <w:tcPr>
            <w:tcW w:w="2268" w:type="dxa"/>
            <w:vMerge/>
            <w:vAlign w:val="center"/>
          </w:tcPr>
          <w:p w14:paraId="7D72352B" w14:textId="77777777" w:rsidR="009F3B22" w:rsidRPr="006C45E4"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tcPr>
          <w:p w14:paraId="216EAD22" w14:textId="5F192576" w:rsidR="009F3B22" w:rsidRPr="00845FCF" w:rsidRDefault="009F3B22" w:rsidP="009F3B22">
            <w:pPr>
              <w:spacing w:afterLines="0" w:after="0" w:line="400" w:lineRule="exact"/>
              <w:jc w:val="center"/>
              <w:rPr>
                <w:rFonts w:cs="Arial"/>
                <w:szCs w:val="21"/>
              </w:rPr>
            </w:pPr>
            <w:r>
              <w:t>125</w:t>
            </w:r>
          </w:p>
        </w:tc>
        <w:tc>
          <w:tcPr>
            <w:tcW w:w="2126" w:type="dxa"/>
            <w:vAlign w:val="center"/>
          </w:tcPr>
          <w:p w14:paraId="2DF4A43B" w14:textId="2D01CF65" w:rsidR="009F3B22" w:rsidRPr="00845FCF"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845FCF">
              <w:rPr>
                <w:rFonts w:cs="Arial"/>
                <w:szCs w:val="21"/>
              </w:rPr>
              <w:t>1</w:t>
            </w:r>
            <w:r>
              <w:rPr>
                <w:rFonts w:cs="Arial"/>
                <w:szCs w:val="21"/>
              </w:rPr>
              <w:t>35</w:t>
            </w:r>
          </w:p>
        </w:tc>
      </w:tr>
      <w:tr w:rsidR="009F3B22" w:rsidRPr="003E6766" w14:paraId="28215FB7" w14:textId="77777777" w:rsidTr="00F42ACD">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14:paraId="34932C34" w14:textId="05C8AD5E" w:rsidR="009F3B22" w:rsidRPr="00845FCF" w:rsidRDefault="009F3B22" w:rsidP="009F3B22">
            <w:pPr>
              <w:spacing w:afterLines="0" w:after="0" w:line="400" w:lineRule="exact"/>
              <w:rPr>
                <w:rFonts w:cs="Arial"/>
                <w:szCs w:val="21"/>
              </w:rPr>
            </w:pPr>
            <w:r>
              <w:t>9 G</w:t>
            </w:r>
            <w:r w:rsidRPr="003E6766">
              <w:t>Hz</w:t>
            </w:r>
            <w:r w:rsidRPr="003E6766">
              <w:rPr>
                <w:rFonts w:hint="eastAsia"/>
              </w:rPr>
              <w:t>-</w:t>
            </w:r>
            <w:r>
              <w:t>13.5</w:t>
            </w:r>
            <w:r w:rsidRPr="003E6766">
              <w:t xml:space="preserve"> </w:t>
            </w:r>
            <w:r w:rsidRPr="003E6766">
              <w:rPr>
                <w:rFonts w:hint="eastAsia"/>
              </w:rPr>
              <w:t>G</w:t>
            </w:r>
            <w:r w:rsidRPr="003E6766">
              <w:t>Hz</w:t>
            </w:r>
          </w:p>
        </w:tc>
        <w:tc>
          <w:tcPr>
            <w:tcW w:w="2268" w:type="dxa"/>
            <w:vMerge/>
            <w:shd w:val="clear" w:color="auto" w:fill="DBE5F1" w:themeFill="accent1" w:themeFillTint="33"/>
            <w:vAlign w:val="center"/>
          </w:tcPr>
          <w:p w14:paraId="0D13921F" w14:textId="77777777" w:rsidR="009F3B22" w:rsidRPr="006C45E4"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42D970D3" w14:textId="572A5C23" w:rsidR="009F3B22" w:rsidRPr="00845FCF" w:rsidRDefault="009F3B22" w:rsidP="009F3B22">
            <w:pPr>
              <w:spacing w:afterLines="0" w:after="0" w:line="400" w:lineRule="exact"/>
              <w:jc w:val="center"/>
              <w:rPr>
                <w:rFonts w:cs="Arial"/>
                <w:szCs w:val="21"/>
              </w:rPr>
            </w:pPr>
            <w:r>
              <w:t>118</w:t>
            </w:r>
          </w:p>
        </w:tc>
        <w:tc>
          <w:tcPr>
            <w:tcW w:w="2126" w:type="dxa"/>
            <w:vAlign w:val="center"/>
          </w:tcPr>
          <w:p w14:paraId="2ACA2605" w14:textId="57D870A4" w:rsidR="009F3B22" w:rsidRPr="00845FCF"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szCs w:val="21"/>
              </w:rPr>
              <w:t>1</w:t>
            </w:r>
            <w:r>
              <w:rPr>
                <w:rFonts w:cs="Arial"/>
                <w:szCs w:val="21"/>
              </w:rPr>
              <w:t>25</w:t>
            </w:r>
          </w:p>
        </w:tc>
      </w:tr>
      <w:tr w:rsidR="009F3B22" w:rsidRPr="003E6766" w14:paraId="2E465732" w14:textId="77777777" w:rsidTr="00F42AC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405" w:type="dxa"/>
          </w:tcPr>
          <w:p w14:paraId="2361B76A" w14:textId="7EAFA252" w:rsidR="009F3B22" w:rsidRPr="00845FCF" w:rsidRDefault="009F3B22" w:rsidP="009F3B22">
            <w:pPr>
              <w:spacing w:afterLines="0" w:after="0" w:line="400" w:lineRule="exact"/>
              <w:rPr>
                <w:rFonts w:cs="Arial"/>
                <w:szCs w:val="21"/>
              </w:rPr>
            </w:pPr>
            <w:r>
              <w:t>13.5</w:t>
            </w:r>
            <w:r w:rsidRPr="003E6766">
              <w:t xml:space="preserve"> GHz</w:t>
            </w:r>
            <w:r w:rsidRPr="003E6766">
              <w:rPr>
                <w:rFonts w:hint="eastAsia"/>
              </w:rPr>
              <w:t>-</w:t>
            </w:r>
            <w:r>
              <w:t>20</w:t>
            </w:r>
            <w:r w:rsidRPr="003E6766">
              <w:t xml:space="preserve"> </w:t>
            </w:r>
            <w:r w:rsidRPr="003E6766">
              <w:rPr>
                <w:rFonts w:hint="eastAsia"/>
              </w:rPr>
              <w:t>G</w:t>
            </w:r>
            <w:r w:rsidRPr="003E6766">
              <w:t>Hz</w:t>
            </w:r>
          </w:p>
        </w:tc>
        <w:tc>
          <w:tcPr>
            <w:tcW w:w="2268" w:type="dxa"/>
            <w:vMerge/>
            <w:vAlign w:val="center"/>
          </w:tcPr>
          <w:p w14:paraId="76C61F5E" w14:textId="77777777" w:rsidR="009F3B22" w:rsidRPr="006C45E4"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tcPr>
          <w:p w14:paraId="29AE4C64" w14:textId="79A6F670" w:rsidR="009F3B22" w:rsidRPr="00845FCF" w:rsidRDefault="009F3B22" w:rsidP="009F3B22">
            <w:pPr>
              <w:spacing w:afterLines="0" w:after="0" w:line="400" w:lineRule="exact"/>
              <w:jc w:val="center"/>
              <w:rPr>
                <w:rFonts w:cs="Arial"/>
                <w:szCs w:val="21"/>
              </w:rPr>
            </w:pPr>
            <w:r>
              <w:t>115</w:t>
            </w:r>
          </w:p>
        </w:tc>
        <w:tc>
          <w:tcPr>
            <w:tcW w:w="2126" w:type="dxa"/>
            <w:vAlign w:val="center"/>
          </w:tcPr>
          <w:p w14:paraId="1EB559E5" w14:textId="7F2179D6" w:rsidR="009F3B22" w:rsidRPr="00845FCF"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845FCF">
              <w:rPr>
                <w:rFonts w:cs="Arial"/>
                <w:szCs w:val="21"/>
              </w:rPr>
              <w:t>1</w:t>
            </w:r>
            <w:r>
              <w:rPr>
                <w:rFonts w:cs="Arial"/>
                <w:szCs w:val="21"/>
              </w:rPr>
              <w:t>25</w:t>
            </w:r>
          </w:p>
        </w:tc>
      </w:tr>
      <w:tr w:rsidR="009F3B22" w:rsidRPr="003E6766" w14:paraId="6661EC66" w14:textId="77777777" w:rsidTr="00F42ACD">
        <w:trPr>
          <w:trHeight w:val="2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14:paraId="5B8BEB0F" w14:textId="32F32651" w:rsidR="009F3B22" w:rsidRDefault="009F3B22" w:rsidP="009F3B22">
            <w:pPr>
              <w:spacing w:afterLines="0" w:after="0" w:line="400" w:lineRule="exact"/>
              <w:rPr>
                <w:rFonts w:cs="Arial"/>
                <w:szCs w:val="21"/>
              </w:rPr>
            </w:pPr>
            <w:r>
              <w:t>20</w:t>
            </w:r>
            <w:r w:rsidRPr="003E6766">
              <w:t xml:space="preserve"> GHz</w:t>
            </w:r>
            <w:r w:rsidRPr="003E6766">
              <w:rPr>
                <w:rFonts w:hint="eastAsia"/>
              </w:rPr>
              <w:t>-</w:t>
            </w:r>
            <w:r>
              <w:t>26.5</w:t>
            </w:r>
            <w:r w:rsidRPr="003E6766">
              <w:t xml:space="preserve"> </w:t>
            </w:r>
            <w:r w:rsidRPr="003E6766">
              <w:rPr>
                <w:rFonts w:hint="eastAsia"/>
              </w:rPr>
              <w:t>G</w:t>
            </w:r>
            <w:r w:rsidRPr="003E6766">
              <w:t>Hz</w:t>
            </w:r>
          </w:p>
        </w:tc>
        <w:tc>
          <w:tcPr>
            <w:tcW w:w="2268" w:type="dxa"/>
            <w:vMerge/>
            <w:shd w:val="clear" w:color="auto" w:fill="DBE5F1" w:themeFill="accent1" w:themeFillTint="33"/>
            <w:vAlign w:val="center"/>
          </w:tcPr>
          <w:p w14:paraId="21C58CBF" w14:textId="77777777" w:rsidR="009F3B22" w:rsidRPr="006C45E4"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b/>
                <w:bCs/>
                <w:szCs w:val="21"/>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32B53D40" w14:textId="6AC48C63" w:rsidR="009F3B22" w:rsidRPr="00845FCF" w:rsidRDefault="009F3B22" w:rsidP="009F3B22">
            <w:pPr>
              <w:spacing w:afterLines="0" w:after="0" w:line="400" w:lineRule="exact"/>
              <w:jc w:val="center"/>
              <w:rPr>
                <w:rFonts w:cs="Arial"/>
                <w:szCs w:val="21"/>
              </w:rPr>
            </w:pPr>
            <w:r>
              <w:t>1</w:t>
            </w:r>
            <w:r w:rsidR="006F1C1B">
              <w:t>10</w:t>
            </w:r>
          </w:p>
        </w:tc>
        <w:tc>
          <w:tcPr>
            <w:tcW w:w="2126" w:type="dxa"/>
            <w:vAlign w:val="center"/>
          </w:tcPr>
          <w:p w14:paraId="6DFB8D20" w14:textId="75C494E5" w:rsidR="009F3B22" w:rsidRPr="00845FCF"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845FCF">
              <w:rPr>
                <w:rFonts w:cs="Arial"/>
                <w:szCs w:val="21"/>
              </w:rPr>
              <w:t>1</w:t>
            </w:r>
            <w:r w:rsidR="006F1C1B">
              <w:rPr>
                <w:rFonts w:cs="Arial"/>
                <w:szCs w:val="21"/>
              </w:rPr>
              <w:t>20</w:t>
            </w:r>
          </w:p>
        </w:tc>
      </w:tr>
    </w:tbl>
    <w:p w14:paraId="2D4C8F67" w14:textId="77777777" w:rsidR="009F3B22" w:rsidRDefault="009F3B22" w:rsidP="009F3B22">
      <w:pPr>
        <w:spacing w:after="163"/>
      </w:pPr>
      <w:r>
        <w:br w:type="page"/>
      </w:r>
    </w:p>
    <w:p w14:paraId="652F4BBD" w14:textId="19A9FF1C" w:rsidR="009715A0" w:rsidRPr="00E174D1" w:rsidRDefault="00950B3F" w:rsidP="00E174D1">
      <w:pPr>
        <w:pStyle w:val="2"/>
        <w:spacing w:before="163" w:after="163"/>
        <w:ind w:left="662" w:hanging="662"/>
      </w:pPr>
      <w:r w:rsidRPr="00E174D1">
        <w:lastRenderedPageBreak/>
        <w:t>Corrected system performance with calibration kit</w:t>
      </w:r>
    </w:p>
    <w:p w14:paraId="7BDECE92" w14:textId="3572692F" w:rsidR="00D85495" w:rsidRDefault="00950B3F" w:rsidP="00D85495">
      <w:pPr>
        <w:spacing w:after="163"/>
        <w:rPr>
          <w:rFonts w:cs="Arial"/>
        </w:rPr>
      </w:pPr>
      <w:r w:rsidRPr="00D85495">
        <w:rPr>
          <w:rFonts w:cs="Arial"/>
        </w:rPr>
        <w:t xml:space="preserve">User correction: </w:t>
      </w:r>
      <w:r w:rsidR="005C0363" w:rsidRPr="00D85495">
        <w:rPr>
          <w:rFonts w:cs="Arial"/>
        </w:rPr>
        <w:t>O</w:t>
      </w:r>
      <w:r w:rsidRPr="00D85495">
        <w:rPr>
          <w:rFonts w:cs="Arial"/>
        </w:rPr>
        <w:t xml:space="preserve">n, system correction: </w:t>
      </w:r>
      <w:r w:rsidR="005C0363" w:rsidRPr="00D85495">
        <w:rPr>
          <w:rFonts w:cs="Arial"/>
        </w:rPr>
        <w:t>O</w:t>
      </w:r>
      <w:r w:rsidRPr="00D85495">
        <w:rPr>
          <w:rFonts w:cs="Arial"/>
        </w:rPr>
        <w:t xml:space="preserve">n; Corrected system performance with </w:t>
      </w:r>
      <w:r w:rsidR="00800CA1" w:rsidRPr="00D85495">
        <w:rPr>
          <w:rFonts w:cs="Arial"/>
        </w:rPr>
        <w:t xml:space="preserve">Keysight </w:t>
      </w:r>
      <w:r w:rsidR="00946460" w:rsidRPr="00D85495">
        <w:rPr>
          <w:rFonts w:cs="Arial"/>
        </w:rPr>
        <w:t>85052D</w:t>
      </w:r>
      <w:r w:rsidRPr="00D85495">
        <w:rPr>
          <w:rFonts w:cs="Arial"/>
        </w:rPr>
        <w:t xml:space="preserve"> 3.5mm calibration kit, isolation calibration </w:t>
      </w:r>
      <w:proofErr w:type="spellStart"/>
      <w:proofErr w:type="gramStart"/>
      <w:r w:rsidRPr="00D85495">
        <w:rPr>
          <w:rFonts w:cs="Arial"/>
        </w:rPr>
        <w:t>performed</w:t>
      </w:r>
      <w:r w:rsidR="005C0363" w:rsidRPr="00D85495">
        <w:rPr>
          <w:rFonts w:cs="Arial"/>
        </w:rPr>
        <w:t>.</w:t>
      </w:r>
      <w:r w:rsidRPr="00D85495">
        <w:rPr>
          <w:rFonts w:cs="Arial"/>
        </w:rPr>
        <w:t>IFBW</w:t>
      </w:r>
      <w:proofErr w:type="spellEnd"/>
      <w:proofErr w:type="gramEnd"/>
      <w:r w:rsidRPr="00D85495">
        <w:rPr>
          <w:rFonts w:cs="Arial"/>
        </w:rPr>
        <w:t xml:space="preserve"> is </w:t>
      </w:r>
      <w:r w:rsidR="00946460" w:rsidRPr="00D85495">
        <w:rPr>
          <w:rFonts w:cs="Arial"/>
        </w:rPr>
        <w:t>10</w:t>
      </w:r>
      <w:r w:rsidR="00821831" w:rsidRPr="00D85495">
        <w:rPr>
          <w:rFonts w:cs="Arial"/>
        </w:rPr>
        <w:t xml:space="preserve"> </w:t>
      </w:r>
      <w:r w:rsidR="00946460" w:rsidRPr="00D85495">
        <w:rPr>
          <w:rFonts w:cs="Arial"/>
        </w:rPr>
        <w:t>Hz</w:t>
      </w:r>
      <w:r w:rsidR="00ED2F2C">
        <w:rPr>
          <w:rFonts w:cs="Arial" w:hint="eastAsia"/>
        </w:rPr>
        <w:t>,</w:t>
      </w:r>
      <w:r w:rsidR="00ED2F2C">
        <w:rPr>
          <w:rFonts w:cs="Arial"/>
        </w:rPr>
        <w:t xml:space="preserve"> </w:t>
      </w:r>
      <w:r w:rsidRPr="00D85495">
        <w:rPr>
          <w:rFonts w:cs="Arial"/>
        </w:rPr>
        <w:t xml:space="preserve">no averaging applied to data, </w:t>
      </w:r>
      <w:r w:rsidR="007F3866">
        <w:rPr>
          <w:rFonts w:cs="Arial"/>
        </w:rPr>
        <w:t xml:space="preserve">and </w:t>
      </w:r>
      <w:r w:rsidRPr="00D85495">
        <w:rPr>
          <w:rFonts w:cs="Arial"/>
        </w:rPr>
        <w:t>environmental temperature is 25</w:t>
      </w:r>
      <w:r w:rsidRPr="007F3866">
        <w:rPr>
          <w:rFonts w:ascii="Cambria Math" w:eastAsia="宋体" w:hAnsi="Cambria Math" w:cs="Cambria Math"/>
        </w:rPr>
        <w:t>℃</w:t>
      </w:r>
      <w:r w:rsidR="005C0363" w:rsidRPr="00D85495">
        <w:rPr>
          <w:rFonts w:cs="Arial"/>
        </w:rPr>
        <w:t xml:space="preserve"> </w:t>
      </w:r>
      <w:r w:rsidRPr="00D85495">
        <w:rPr>
          <w:rFonts w:cs="Arial"/>
        </w:rPr>
        <w:t>(±</w:t>
      </w:r>
      <w:r w:rsidR="005C0363" w:rsidRPr="00D85495">
        <w:rPr>
          <w:rFonts w:cs="Arial"/>
        </w:rPr>
        <w:t xml:space="preserve"> </w:t>
      </w:r>
      <w:r w:rsidRPr="00D85495">
        <w:rPr>
          <w:rFonts w:cs="Arial"/>
        </w:rPr>
        <w:t>5</w:t>
      </w:r>
      <w:r w:rsidRPr="007F3866">
        <w:rPr>
          <w:rFonts w:ascii="Cambria Math" w:eastAsia="宋体" w:hAnsi="Cambria Math" w:cs="Cambria Math"/>
        </w:rPr>
        <w:t>℃</w:t>
      </w:r>
      <w:r w:rsidRPr="00D85495">
        <w:rPr>
          <w:rFonts w:cs="Arial"/>
        </w:rPr>
        <w:t>), with</w:t>
      </w:r>
      <w:r w:rsidR="00D85495">
        <w:rPr>
          <w:rFonts w:cs="Arial"/>
        </w:rPr>
        <w:t xml:space="preserve"> </w:t>
      </w:r>
      <w:r w:rsidR="00D85495">
        <w:rPr>
          <w:rFonts w:cs="Arial" w:hint="eastAsia"/>
        </w:rPr>
        <w:t>&lt;</w:t>
      </w:r>
      <w:r w:rsidR="00D85495">
        <w:rPr>
          <w:rFonts w:cs="Arial"/>
        </w:rPr>
        <w:t xml:space="preserve"> </w:t>
      </w:r>
      <w:r w:rsidRPr="00D85495">
        <w:rPr>
          <w:rFonts w:cs="Arial"/>
        </w:rPr>
        <w:t>1</w:t>
      </w:r>
      <w:r w:rsidRPr="007F3866">
        <w:rPr>
          <w:rFonts w:ascii="Cambria Math" w:eastAsia="宋体" w:hAnsi="Cambria Math" w:cs="Cambria Math"/>
        </w:rPr>
        <w:t>℃</w:t>
      </w:r>
      <w:r w:rsidRPr="00D85495">
        <w:rPr>
          <w:rFonts w:cs="Arial"/>
        </w:rPr>
        <w:t xml:space="preserve"> deviation from calibration temperature.</w:t>
      </w:r>
    </w:p>
    <w:p w14:paraId="5F89AF76" w14:textId="401D3302" w:rsidR="009F3B22" w:rsidRPr="00D85495" w:rsidRDefault="009F3B22" w:rsidP="00D85495">
      <w:pPr>
        <w:spacing w:after="163"/>
        <w:rPr>
          <w:rFonts w:cs="Arial"/>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2830"/>
        <w:gridCol w:w="2126"/>
        <w:gridCol w:w="2126"/>
        <w:gridCol w:w="2127"/>
      </w:tblGrid>
      <w:tr w:rsidR="00AC7E9D" w:rsidRPr="006C45E4" w14:paraId="4F4ED4A9"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shd w:val="clear" w:color="auto" w:fill="003B90"/>
          </w:tcPr>
          <w:p w14:paraId="6737BE01" w14:textId="1202AE5E" w:rsidR="00AC7E9D" w:rsidRPr="006C45E4" w:rsidRDefault="00AC7E9D" w:rsidP="00ED2214">
            <w:pPr>
              <w:spacing w:afterLines="0" w:after="0" w:line="400" w:lineRule="exact"/>
              <w:rPr>
                <w:rFonts w:cs="Arial"/>
                <w:b w:val="0"/>
                <w:szCs w:val="21"/>
              </w:rPr>
            </w:pPr>
            <w:r w:rsidRPr="006C45E4">
              <w:rPr>
                <w:rFonts w:cs="Arial"/>
                <w:szCs w:val="21"/>
              </w:rPr>
              <w:t>Specification</w:t>
            </w:r>
            <w:r w:rsidR="005C0363">
              <w:rPr>
                <w:rFonts w:cs="Arial"/>
                <w:szCs w:val="21"/>
              </w:rPr>
              <w:t xml:space="preserve"> </w:t>
            </w:r>
            <w:r w:rsidRPr="006C45E4">
              <w:rPr>
                <w:rFonts w:cs="Arial"/>
                <w:szCs w:val="21"/>
              </w:rPr>
              <w:t>(dB)</w:t>
            </w:r>
          </w:p>
        </w:tc>
        <w:tc>
          <w:tcPr>
            <w:tcW w:w="2126" w:type="dxa"/>
            <w:shd w:val="clear" w:color="auto" w:fill="003B90"/>
          </w:tcPr>
          <w:p w14:paraId="60812D63" w14:textId="77777777" w:rsidR="00AC7E9D" w:rsidRPr="006C45E4" w:rsidRDefault="00AC7E9D" w:rsidP="00ED2214">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sidRPr="006C45E4">
              <w:rPr>
                <w:rFonts w:cs="Arial"/>
                <w:szCs w:val="21"/>
              </w:rPr>
              <w:t>9 kHz-3 GHz</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003B90"/>
          </w:tcPr>
          <w:p w14:paraId="56B726ED" w14:textId="77777777" w:rsidR="00AC7E9D" w:rsidRPr="006C45E4" w:rsidRDefault="00AC7E9D" w:rsidP="00ED2214">
            <w:pPr>
              <w:spacing w:afterLines="0" w:after="0" w:line="400" w:lineRule="exact"/>
              <w:jc w:val="center"/>
              <w:rPr>
                <w:rFonts w:cs="Arial"/>
                <w:b w:val="0"/>
                <w:szCs w:val="21"/>
              </w:rPr>
            </w:pPr>
            <w:r w:rsidRPr="006C45E4">
              <w:rPr>
                <w:rFonts w:cs="Arial"/>
                <w:szCs w:val="21"/>
              </w:rPr>
              <w:t>3 GHz-6 GHz</w:t>
            </w:r>
          </w:p>
        </w:tc>
        <w:tc>
          <w:tcPr>
            <w:tcW w:w="2127" w:type="dxa"/>
            <w:shd w:val="clear" w:color="auto" w:fill="003B90"/>
          </w:tcPr>
          <w:p w14:paraId="4B5D2485" w14:textId="77777777" w:rsidR="00AC7E9D" w:rsidRPr="006C45E4" w:rsidRDefault="00AC7E9D" w:rsidP="00ED2214">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sidRPr="006C45E4">
              <w:rPr>
                <w:rFonts w:cs="Arial"/>
                <w:szCs w:val="21"/>
              </w:rPr>
              <w:t>6 GHz-8.5 GHz</w:t>
            </w:r>
          </w:p>
        </w:tc>
      </w:tr>
      <w:tr w:rsidR="00AC7E9D" w:rsidRPr="006C45E4" w14:paraId="5A11AFE5" w14:textId="77777777" w:rsidTr="00ED221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tcPr>
          <w:p w14:paraId="36490365" w14:textId="4E80D414" w:rsidR="00AC7E9D" w:rsidRPr="006C45E4" w:rsidRDefault="00AC7E9D" w:rsidP="00ED2214">
            <w:pPr>
              <w:spacing w:afterLines="0" w:after="0" w:line="400" w:lineRule="exact"/>
              <w:rPr>
                <w:rFonts w:cs="Arial"/>
                <w:szCs w:val="21"/>
              </w:rPr>
            </w:pPr>
            <w:r w:rsidRPr="006C45E4">
              <w:rPr>
                <w:rFonts w:cs="Arial"/>
                <w:szCs w:val="21"/>
              </w:rPr>
              <w:t>Directivity</w:t>
            </w:r>
          </w:p>
        </w:tc>
        <w:tc>
          <w:tcPr>
            <w:tcW w:w="2126" w:type="dxa"/>
          </w:tcPr>
          <w:p w14:paraId="3EA6CAA1" w14:textId="097729A0" w:rsidR="00AC7E9D" w:rsidRPr="006C45E4" w:rsidRDefault="00AC7E9D" w:rsidP="00ED2214">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41</w:t>
            </w:r>
          </w:p>
        </w:tc>
        <w:tc>
          <w:tcPr>
            <w:cnfStyle w:val="000010000000" w:firstRow="0" w:lastRow="0" w:firstColumn="0" w:lastColumn="0" w:oddVBand="1" w:evenVBand="0" w:oddHBand="0" w:evenHBand="0" w:firstRowFirstColumn="0" w:firstRowLastColumn="0" w:lastRowFirstColumn="0" w:lastRowLastColumn="0"/>
            <w:tcW w:w="2126" w:type="dxa"/>
          </w:tcPr>
          <w:p w14:paraId="45026BA0" w14:textId="0CACBA43" w:rsidR="00AC7E9D" w:rsidRPr="006C45E4" w:rsidRDefault="00AC7E9D" w:rsidP="00ED2214">
            <w:pPr>
              <w:spacing w:afterLines="0" w:after="0" w:line="400" w:lineRule="exact"/>
              <w:jc w:val="center"/>
              <w:rPr>
                <w:rFonts w:cs="Arial"/>
                <w:szCs w:val="21"/>
              </w:rPr>
            </w:pPr>
            <w:r w:rsidRPr="006C45E4">
              <w:rPr>
                <w:rFonts w:cs="Arial"/>
                <w:szCs w:val="21"/>
              </w:rPr>
              <w:t>39</w:t>
            </w:r>
          </w:p>
        </w:tc>
        <w:tc>
          <w:tcPr>
            <w:tcW w:w="2127" w:type="dxa"/>
          </w:tcPr>
          <w:p w14:paraId="0C3EA376" w14:textId="0DE45894" w:rsidR="00AC7E9D" w:rsidRPr="006C45E4" w:rsidRDefault="00AC7E9D" w:rsidP="00ED2214">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37</w:t>
            </w:r>
          </w:p>
        </w:tc>
      </w:tr>
      <w:tr w:rsidR="00D85495" w:rsidRPr="006C45E4" w14:paraId="11724AC9" w14:textId="77777777" w:rsidTr="00ED2214">
        <w:trPr>
          <w:trHeight w:val="20"/>
        </w:trPr>
        <w:tc>
          <w:tcPr>
            <w:cnfStyle w:val="000010000000" w:firstRow="0" w:lastRow="0" w:firstColumn="0" w:lastColumn="0" w:oddVBand="1" w:evenVBand="0" w:oddHBand="0" w:evenHBand="0" w:firstRowFirstColumn="0" w:firstRowLastColumn="0" w:lastRowFirstColumn="0" w:lastRowLastColumn="0"/>
            <w:tcW w:w="2830" w:type="dxa"/>
            <w:shd w:val="clear" w:color="auto" w:fill="DBE5F1" w:themeFill="accent1" w:themeFillTint="33"/>
          </w:tcPr>
          <w:p w14:paraId="5C3A5617" w14:textId="33E760FF" w:rsidR="00D85495" w:rsidRPr="006C45E4" w:rsidRDefault="00D85495" w:rsidP="00ED2214">
            <w:pPr>
              <w:spacing w:afterLines="0" w:after="0" w:line="400" w:lineRule="exact"/>
              <w:rPr>
                <w:rFonts w:cs="Arial"/>
                <w:szCs w:val="21"/>
              </w:rPr>
            </w:pPr>
            <w:r w:rsidRPr="006C45E4">
              <w:rPr>
                <w:rFonts w:cs="Arial"/>
                <w:szCs w:val="21"/>
              </w:rPr>
              <w:t>Source match</w:t>
            </w:r>
          </w:p>
        </w:tc>
        <w:tc>
          <w:tcPr>
            <w:tcW w:w="2126" w:type="dxa"/>
            <w:shd w:val="clear" w:color="auto" w:fill="DBE5F1" w:themeFill="accent1" w:themeFillTint="33"/>
          </w:tcPr>
          <w:p w14:paraId="45059A87" w14:textId="78DB2068" w:rsidR="00D85495" w:rsidRPr="006C45E4" w:rsidRDefault="00D85495" w:rsidP="00ED2214">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36</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030615A6" w14:textId="3CFE8E7A" w:rsidR="00D85495" w:rsidRPr="006C45E4" w:rsidRDefault="00D85495" w:rsidP="00ED2214">
            <w:pPr>
              <w:spacing w:afterLines="0" w:after="0" w:line="400" w:lineRule="exact"/>
              <w:jc w:val="center"/>
              <w:rPr>
                <w:rFonts w:cs="Arial"/>
                <w:szCs w:val="21"/>
              </w:rPr>
            </w:pPr>
            <w:r w:rsidRPr="006C45E4">
              <w:rPr>
                <w:rFonts w:cs="Arial"/>
                <w:szCs w:val="21"/>
              </w:rPr>
              <w:t>30</w:t>
            </w:r>
          </w:p>
        </w:tc>
        <w:tc>
          <w:tcPr>
            <w:tcW w:w="2127" w:type="dxa"/>
            <w:shd w:val="clear" w:color="auto" w:fill="DBE5F1" w:themeFill="accent1" w:themeFillTint="33"/>
          </w:tcPr>
          <w:p w14:paraId="1B79244C" w14:textId="708DE057" w:rsidR="00D85495" w:rsidRPr="006C45E4" w:rsidRDefault="00D85495" w:rsidP="00ED2214">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29</w:t>
            </w:r>
          </w:p>
        </w:tc>
      </w:tr>
      <w:tr w:rsidR="00D85495" w:rsidRPr="006C45E4" w14:paraId="3144CB57" w14:textId="77777777" w:rsidTr="00ED221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tcPr>
          <w:p w14:paraId="57CCBBC8" w14:textId="29EE26C7" w:rsidR="00D85495" w:rsidRPr="006C45E4" w:rsidRDefault="00D85495" w:rsidP="00ED2214">
            <w:pPr>
              <w:spacing w:afterLines="0" w:after="0" w:line="400" w:lineRule="exact"/>
              <w:rPr>
                <w:rFonts w:cs="Arial"/>
                <w:szCs w:val="21"/>
              </w:rPr>
            </w:pPr>
            <w:r w:rsidRPr="006C45E4">
              <w:rPr>
                <w:rFonts w:cs="Arial"/>
                <w:szCs w:val="21"/>
              </w:rPr>
              <w:t>Load match</w:t>
            </w:r>
          </w:p>
        </w:tc>
        <w:tc>
          <w:tcPr>
            <w:tcW w:w="2126" w:type="dxa"/>
          </w:tcPr>
          <w:p w14:paraId="644CBBA6" w14:textId="6CE8DE73" w:rsidR="00D85495" w:rsidRPr="006C45E4" w:rsidRDefault="00D85495" w:rsidP="00ED2214">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41</w:t>
            </w:r>
          </w:p>
        </w:tc>
        <w:tc>
          <w:tcPr>
            <w:cnfStyle w:val="000010000000" w:firstRow="0" w:lastRow="0" w:firstColumn="0" w:lastColumn="0" w:oddVBand="1" w:evenVBand="0" w:oddHBand="0" w:evenHBand="0" w:firstRowFirstColumn="0" w:firstRowLastColumn="0" w:lastRowFirstColumn="0" w:lastRowLastColumn="0"/>
            <w:tcW w:w="2126" w:type="dxa"/>
          </w:tcPr>
          <w:p w14:paraId="6EC7C0E5" w14:textId="69B75AE7" w:rsidR="00D85495" w:rsidRPr="006C45E4" w:rsidRDefault="00D85495" w:rsidP="00ED2214">
            <w:pPr>
              <w:spacing w:afterLines="0" w:after="0" w:line="400" w:lineRule="exact"/>
              <w:jc w:val="center"/>
              <w:rPr>
                <w:rFonts w:cs="Arial"/>
                <w:szCs w:val="21"/>
              </w:rPr>
            </w:pPr>
            <w:r w:rsidRPr="006C45E4">
              <w:rPr>
                <w:rFonts w:cs="Arial"/>
                <w:szCs w:val="21"/>
              </w:rPr>
              <w:t>37</w:t>
            </w:r>
          </w:p>
        </w:tc>
        <w:tc>
          <w:tcPr>
            <w:tcW w:w="2127" w:type="dxa"/>
          </w:tcPr>
          <w:p w14:paraId="003FF91F" w14:textId="3614D564" w:rsidR="00D85495" w:rsidRPr="006C45E4" w:rsidRDefault="00D85495" w:rsidP="00ED2214">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35</w:t>
            </w:r>
          </w:p>
        </w:tc>
      </w:tr>
      <w:tr w:rsidR="00D85495" w:rsidRPr="006C45E4" w14:paraId="08B8BE7A" w14:textId="77777777" w:rsidTr="00ED2214">
        <w:trPr>
          <w:trHeight w:val="20"/>
        </w:trPr>
        <w:tc>
          <w:tcPr>
            <w:cnfStyle w:val="000010000000" w:firstRow="0" w:lastRow="0" w:firstColumn="0" w:lastColumn="0" w:oddVBand="1" w:evenVBand="0" w:oddHBand="0" w:evenHBand="0" w:firstRowFirstColumn="0" w:firstRowLastColumn="0" w:lastRowFirstColumn="0" w:lastRowLastColumn="0"/>
            <w:tcW w:w="2830" w:type="dxa"/>
            <w:shd w:val="clear" w:color="auto" w:fill="DBE5F1" w:themeFill="accent1" w:themeFillTint="33"/>
          </w:tcPr>
          <w:p w14:paraId="5A6FA075" w14:textId="27A2C1B6" w:rsidR="00D85495" w:rsidRPr="006C45E4" w:rsidRDefault="00D85495" w:rsidP="00ED2214">
            <w:pPr>
              <w:spacing w:afterLines="0" w:after="0" w:line="400" w:lineRule="exact"/>
              <w:rPr>
                <w:rFonts w:cs="Arial"/>
                <w:szCs w:val="21"/>
              </w:rPr>
            </w:pPr>
            <w:r w:rsidRPr="006C45E4">
              <w:rPr>
                <w:rFonts w:cs="Arial"/>
                <w:szCs w:val="21"/>
              </w:rPr>
              <w:t>Reflect tracking</w:t>
            </w:r>
          </w:p>
        </w:tc>
        <w:tc>
          <w:tcPr>
            <w:tcW w:w="2126" w:type="dxa"/>
            <w:shd w:val="clear" w:color="auto" w:fill="DBE5F1" w:themeFill="accent1" w:themeFillTint="33"/>
          </w:tcPr>
          <w:p w14:paraId="076B96BA" w14:textId="10F6F385" w:rsidR="00D85495" w:rsidRPr="006C45E4" w:rsidRDefault="00D85495" w:rsidP="00ED2214">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±0.004</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45821877" w14:textId="79CA8759" w:rsidR="00D85495" w:rsidRPr="006C45E4" w:rsidRDefault="00D85495" w:rsidP="00ED2214">
            <w:pPr>
              <w:spacing w:afterLines="0" w:after="0" w:line="400" w:lineRule="exact"/>
              <w:jc w:val="center"/>
              <w:rPr>
                <w:rFonts w:cs="Arial"/>
                <w:szCs w:val="21"/>
              </w:rPr>
            </w:pPr>
            <w:r w:rsidRPr="006C45E4">
              <w:rPr>
                <w:rFonts w:cs="Arial"/>
                <w:szCs w:val="21"/>
              </w:rPr>
              <w:t>±0.003</w:t>
            </w:r>
          </w:p>
        </w:tc>
        <w:tc>
          <w:tcPr>
            <w:tcW w:w="2127" w:type="dxa"/>
            <w:shd w:val="clear" w:color="auto" w:fill="DBE5F1" w:themeFill="accent1" w:themeFillTint="33"/>
          </w:tcPr>
          <w:p w14:paraId="2AF15E3B" w14:textId="7E76FEAB" w:rsidR="00D85495" w:rsidRPr="006C45E4" w:rsidRDefault="00D85495" w:rsidP="00ED2214">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±0.004</w:t>
            </w:r>
          </w:p>
        </w:tc>
      </w:tr>
      <w:tr w:rsidR="00D85495" w:rsidRPr="006C45E4" w14:paraId="07935B28" w14:textId="77777777" w:rsidTr="00ED221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tcPr>
          <w:p w14:paraId="4084B7E0" w14:textId="7C19ADD6" w:rsidR="00D85495" w:rsidRPr="006C45E4" w:rsidRDefault="00D85495" w:rsidP="00ED2214">
            <w:pPr>
              <w:spacing w:afterLines="0" w:after="0" w:line="400" w:lineRule="exact"/>
              <w:rPr>
                <w:rFonts w:cs="Arial"/>
                <w:szCs w:val="21"/>
              </w:rPr>
            </w:pPr>
            <w:r w:rsidRPr="006C45E4">
              <w:rPr>
                <w:rFonts w:cs="Arial"/>
                <w:szCs w:val="21"/>
              </w:rPr>
              <w:t>Transmission tracking</w:t>
            </w:r>
          </w:p>
        </w:tc>
        <w:tc>
          <w:tcPr>
            <w:tcW w:w="2126" w:type="dxa"/>
          </w:tcPr>
          <w:p w14:paraId="3E8EDD86" w14:textId="036B097E" w:rsidR="00D85495" w:rsidRPr="006C45E4" w:rsidRDefault="00D85495" w:rsidP="00ED2214">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±0.06</w:t>
            </w:r>
          </w:p>
        </w:tc>
        <w:tc>
          <w:tcPr>
            <w:cnfStyle w:val="000010000000" w:firstRow="0" w:lastRow="0" w:firstColumn="0" w:lastColumn="0" w:oddVBand="1" w:evenVBand="0" w:oddHBand="0" w:evenHBand="0" w:firstRowFirstColumn="0" w:firstRowLastColumn="0" w:lastRowFirstColumn="0" w:lastRowLastColumn="0"/>
            <w:tcW w:w="2126" w:type="dxa"/>
          </w:tcPr>
          <w:p w14:paraId="09D52CA8" w14:textId="3CE7483E" w:rsidR="00D85495" w:rsidRPr="006C45E4" w:rsidRDefault="00D85495" w:rsidP="00ED2214">
            <w:pPr>
              <w:spacing w:afterLines="0" w:after="0" w:line="400" w:lineRule="exact"/>
              <w:jc w:val="center"/>
              <w:rPr>
                <w:rFonts w:cs="Arial"/>
                <w:szCs w:val="21"/>
              </w:rPr>
            </w:pPr>
            <w:r w:rsidRPr="006C45E4">
              <w:rPr>
                <w:rFonts w:cs="Arial"/>
                <w:szCs w:val="21"/>
              </w:rPr>
              <w:t>±0.09</w:t>
            </w:r>
          </w:p>
        </w:tc>
        <w:tc>
          <w:tcPr>
            <w:tcW w:w="2127" w:type="dxa"/>
          </w:tcPr>
          <w:p w14:paraId="521EEDBD" w14:textId="59A4501B" w:rsidR="00D85495" w:rsidRPr="006C45E4" w:rsidRDefault="00D85495" w:rsidP="00ED2214">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±0.11</w:t>
            </w:r>
          </w:p>
        </w:tc>
      </w:tr>
    </w:tbl>
    <w:p w14:paraId="169AD25C" w14:textId="77777777" w:rsidR="00D85495" w:rsidRDefault="00D85495" w:rsidP="00D85495">
      <w:pPr>
        <w:spacing w:after="163"/>
      </w:pPr>
    </w:p>
    <w:p w14:paraId="7395CFB6" w14:textId="77777777" w:rsidR="00257753" w:rsidRPr="00521DEE" w:rsidRDefault="002801AB" w:rsidP="00D85495">
      <w:pPr>
        <w:spacing w:after="163"/>
      </w:pPr>
      <w:r w:rsidRPr="00521DEE">
        <w:t xml:space="preserve">Reflection uncertainty </w:t>
      </w:r>
      <w:r w:rsidR="00257753" w:rsidRPr="00521DEE">
        <w:t>(</w:t>
      </w:r>
      <w:r w:rsidRPr="00521DEE">
        <w:t xml:space="preserve">Specification, Power: </w:t>
      </w:r>
      <w:r w:rsidR="00257753" w:rsidRPr="00521DEE">
        <w:t>-10</w:t>
      </w:r>
      <w:r w:rsidR="00821831" w:rsidRPr="00521DEE">
        <w:t xml:space="preserve"> </w:t>
      </w:r>
      <w:r w:rsidR="00257753" w:rsidRPr="00521DEE">
        <w:t>dBm</w:t>
      </w:r>
      <w:r w:rsidRPr="00521DEE">
        <w:t xml:space="preserve">, </w:t>
      </w:r>
      <w:r w:rsidR="00257753" w:rsidRPr="00521DEE">
        <w:t>IFBW</w:t>
      </w:r>
      <w:r w:rsidRPr="00521DEE">
        <w:t>:</w:t>
      </w:r>
      <w:r w:rsidR="00257753" w:rsidRPr="00521DEE">
        <w:t>10</w:t>
      </w:r>
      <w:r w:rsidR="00821831" w:rsidRPr="00521DEE">
        <w:t xml:space="preserve"> </w:t>
      </w:r>
      <w:r w:rsidR="00257753" w:rsidRPr="00521DEE">
        <w:t>Hz)</w:t>
      </w:r>
      <w:r w:rsidR="00900D04" w:rsidRPr="00521DEE">
        <w:t>:</w:t>
      </w:r>
    </w:p>
    <w:p w14:paraId="554E6C0E" w14:textId="77777777" w:rsidR="009E20E8" w:rsidRPr="00347614" w:rsidRDefault="009E20E8" w:rsidP="00D85495">
      <w:pPr>
        <w:spacing w:after="163"/>
        <w:rPr>
          <w:color w:val="FF0000"/>
          <w:kern w:val="0"/>
          <w:szCs w:val="21"/>
        </w:rPr>
      </w:pPr>
      <w:r w:rsidRPr="00347614">
        <w:rPr>
          <w:noProof/>
        </w:rPr>
        <w:drawing>
          <wp:inline distT="0" distB="0" distL="0" distR="0" wp14:anchorId="2AF2E8BF" wp14:editId="7E052180">
            <wp:extent cx="5760000" cy="1724400"/>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00" cy="1724400"/>
                    </a:xfrm>
                    <a:prstGeom prst="rect">
                      <a:avLst/>
                    </a:prstGeom>
                  </pic:spPr>
                </pic:pic>
              </a:graphicData>
            </a:graphic>
          </wp:inline>
        </w:drawing>
      </w:r>
    </w:p>
    <w:p w14:paraId="59FC9BB7" w14:textId="77777777" w:rsidR="00ED2214" w:rsidRDefault="00ED2214" w:rsidP="00D85495">
      <w:pPr>
        <w:spacing w:after="163"/>
      </w:pPr>
    </w:p>
    <w:p w14:paraId="1F87E15A" w14:textId="77777777" w:rsidR="00257753" w:rsidRPr="00521DEE" w:rsidRDefault="002801AB" w:rsidP="00D85495">
      <w:pPr>
        <w:spacing w:after="163"/>
      </w:pPr>
      <w:r w:rsidRPr="00347614">
        <w:t>Transmission uncertainty</w:t>
      </w:r>
      <w:r w:rsidRPr="00521DEE">
        <w:t xml:space="preserve"> </w:t>
      </w:r>
      <w:r w:rsidR="00257753" w:rsidRPr="00521DEE">
        <w:t>(</w:t>
      </w:r>
      <w:r w:rsidRPr="00521DEE">
        <w:t>Specification, Power: -10 dBm, IFBW:10 Hz</w:t>
      </w:r>
      <w:r w:rsidR="00257753" w:rsidRPr="00521DEE">
        <w:t>)</w:t>
      </w:r>
      <w:r w:rsidR="00900D04" w:rsidRPr="00521DEE">
        <w:t>:</w:t>
      </w:r>
    </w:p>
    <w:p w14:paraId="3ADD0A18" w14:textId="77777777" w:rsidR="009E20E8" w:rsidRDefault="009E20E8" w:rsidP="00D85495">
      <w:pPr>
        <w:spacing w:after="163"/>
        <w:rPr>
          <w:kern w:val="0"/>
          <w:szCs w:val="21"/>
        </w:rPr>
      </w:pPr>
      <w:r w:rsidRPr="00347614">
        <w:rPr>
          <w:noProof/>
        </w:rPr>
        <w:drawing>
          <wp:inline distT="0" distB="0" distL="0" distR="0" wp14:anchorId="437C2984" wp14:editId="25E33658">
            <wp:extent cx="5760000" cy="1850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00" cy="1850400"/>
                    </a:xfrm>
                    <a:prstGeom prst="rect">
                      <a:avLst/>
                    </a:prstGeom>
                  </pic:spPr>
                </pic:pic>
              </a:graphicData>
            </a:graphic>
          </wp:inline>
        </w:drawing>
      </w:r>
    </w:p>
    <w:p w14:paraId="4DB39D82" w14:textId="2011A68B" w:rsidR="009F3B22" w:rsidRPr="00D85495" w:rsidRDefault="00ED2214" w:rsidP="009F3B22">
      <w:pPr>
        <w:spacing w:after="163"/>
        <w:rPr>
          <w:rFonts w:cs="Arial"/>
        </w:rPr>
      </w:pPr>
      <w:r>
        <w:rPr>
          <w:kern w:val="0"/>
          <w:szCs w:val="21"/>
        </w:rPr>
        <w:br w:type="page"/>
      </w:r>
      <w:r w:rsidR="009F3B22">
        <w:rPr>
          <w:rFonts w:eastAsia="Arial Unicode MS" w:cs="Arial"/>
          <w:szCs w:val="21"/>
        </w:rPr>
        <w:lastRenderedPageBreak/>
        <w:t>SNA5022A/SNA5032A</w:t>
      </w:r>
    </w:p>
    <w:tbl>
      <w:tblPr>
        <w:tblStyle w:val="3-1"/>
        <w:tblW w:w="9209" w:type="dxa"/>
        <w:tblLayout w:type="fixed"/>
        <w:tblLook w:val="0020" w:firstRow="1" w:lastRow="0" w:firstColumn="0" w:lastColumn="0" w:noHBand="0" w:noVBand="0"/>
      </w:tblPr>
      <w:tblGrid>
        <w:gridCol w:w="2830"/>
        <w:gridCol w:w="2126"/>
        <w:gridCol w:w="2126"/>
        <w:gridCol w:w="2127"/>
      </w:tblGrid>
      <w:tr w:rsidR="009F3B22" w:rsidRPr="006C45E4" w14:paraId="069CD41F"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shd w:val="clear" w:color="auto" w:fill="003B90"/>
          </w:tcPr>
          <w:p w14:paraId="7EAE53F2" w14:textId="77777777" w:rsidR="009F3B22" w:rsidRPr="006C45E4" w:rsidRDefault="009F3B22" w:rsidP="0044510C">
            <w:pPr>
              <w:spacing w:afterLines="0" w:after="0" w:line="400" w:lineRule="exact"/>
              <w:rPr>
                <w:rFonts w:cs="Arial"/>
                <w:b w:val="0"/>
                <w:szCs w:val="21"/>
              </w:rPr>
            </w:pPr>
            <w:r w:rsidRPr="006C45E4">
              <w:rPr>
                <w:rFonts w:cs="Arial"/>
                <w:szCs w:val="21"/>
              </w:rPr>
              <w:t>Specification</w:t>
            </w:r>
            <w:r>
              <w:rPr>
                <w:rFonts w:cs="Arial"/>
                <w:szCs w:val="21"/>
              </w:rPr>
              <w:t xml:space="preserve"> </w:t>
            </w:r>
            <w:r w:rsidRPr="006C45E4">
              <w:rPr>
                <w:rFonts w:cs="Arial"/>
                <w:szCs w:val="21"/>
              </w:rPr>
              <w:t>(dB)</w:t>
            </w:r>
          </w:p>
        </w:tc>
        <w:tc>
          <w:tcPr>
            <w:tcW w:w="2126" w:type="dxa"/>
            <w:shd w:val="clear" w:color="auto" w:fill="003B90"/>
          </w:tcPr>
          <w:p w14:paraId="00D77550" w14:textId="57F314DC" w:rsidR="009F3B22" w:rsidRPr="006C45E4" w:rsidRDefault="009F3B22" w:rsidP="009F3B22">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Pr>
                <w:rFonts w:cs="Arial"/>
                <w:szCs w:val="21"/>
              </w:rPr>
              <w:t>100</w:t>
            </w:r>
            <w:r w:rsidRPr="006C45E4">
              <w:rPr>
                <w:rFonts w:cs="Arial"/>
                <w:szCs w:val="21"/>
              </w:rPr>
              <w:t xml:space="preserve"> kHz-</w:t>
            </w:r>
            <w:r>
              <w:rPr>
                <w:rFonts w:cs="Arial"/>
                <w:szCs w:val="21"/>
              </w:rPr>
              <w:t>9</w:t>
            </w:r>
            <w:r w:rsidRPr="006C45E4">
              <w:rPr>
                <w:rFonts w:cs="Arial"/>
                <w:szCs w:val="21"/>
              </w:rPr>
              <w:t xml:space="preserve"> GHz</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003B90"/>
          </w:tcPr>
          <w:p w14:paraId="64BC1E0E" w14:textId="3BE06C39" w:rsidR="009F3B22" w:rsidRPr="006C45E4" w:rsidRDefault="009F3B22" w:rsidP="009F3B22">
            <w:pPr>
              <w:spacing w:afterLines="0" w:after="0" w:line="400" w:lineRule="exact"/>
              <w:jc w:val="center"/>
              <w:rPr>
                <w:rFonts w:cs="Arial"/>
                <w:b w:val="0"/>
                <w:szCs w:val="21"/>
              </w:rPr>
            </w:pPr>
            <w:r>
              <w:rPr>
                <w:rFonts w:cs="Arial"/>
                <w:szCs w:val="21"/>
              </w:rPr>
              <w:t>9</w:t>
            </w:r>
            <w:r w:rsidRPr="006C45E4">
              <w:rPr>
                <w:rFonts w:cs="Arial"/>
                <w:szCs w:val="21"/>
              </w:rPr>
              <w:t xml:space="preserve"> GHz-</w:t>
            </w:r>
            <w:r>
              <w:rPr>
                <w:rFonts w:cs="Arial"/>
                <w:szCs w:val="21"/>
              </w:rPr>
              <w:t>20</w:t>
            </w:r>
            <w:r w:rsidRPr="006C45E4">
              <w:rPr>
                <w:rFonts w:cs="Arial"/>
                <w:szCs w:val="21"/>
              </w:rPr>
              <w:t xml:space="preserve"> GHz</w:t>
            </w:r>
          </w:p>
        </w:tc>
        <w:tc>
          <w:tcPr>
            <w:tcW w:w="2127" w:type="dxa"/>
            <w:shd w:val="clear" w:color="auto" w:fill="003B90"/>
          </w:tcPr>
          <w:p w14:paraId="1FD9EE6F" w14:textId="6C007605" w:rsidR="009F3B22" w:rsidRPr="006C45E4" w:rsidRDefault="009F3B22" w:rsidP="009F3B22">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Pr>
                <w:rFonts w:cs="Arial"/>
                <w:szCs w:val="21"/>
              </w:rPr>
              <w:t>20</w:t>
            </w:r>
            <w:r w:rsidRPr="006C45E4">
              <w:rPr>
                <w:rFonts w:cs="Arial"/>
                <w:szCs w:val="21"/>
              </w:rPr>
              <w:t xml:space="preserve"> GHz-</w:t>
            </w:r>
            <w:r>
              <w:rPr>
                <w:rFonts w:cs="Arial"/>
                <w:szCs w:val="21"/>
              </w:rPr>
              <w:t>26</w:t>
            </w:r>
            <w:r w:rsidRPr="006C45E4">
              <w:rPr>
                <w:rFonts w:cs="Arial"/>
                <w:szCs w:val="21"/>
              </w:rPr>
              <w:t>.5 GHz</w:t>
            </w:r>
          </w:p>
        </w:tc>
      </w:tr>
      <w:tr w:rsidR="009F3B22" w:rsidRPr="006C45E4" w14:paraId="18DC308F"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tcPr>
          <w:p w14:paraId="49825ACA" w14:textId="77777777" w:rsidR="009F3B22" w:rsidRPr="006C45E4" w:rsidRDefault="009F3B22" w:rsidP="0044510C">
            <w:pPr>
              <w:spacing w:afterLines="0" w:after="0" w:line="400" w:lineRule="exact"/>
              <w:rPr>
                <w:rFonts w:cs="Arial"/>
                <w:szCs w:val="21"/>
              </w:rPr>
            </w:pPr>
            <w:r w:rsidRPr="006C45E4">
              <w:rPr>
                <w:rFonts w:cs="Arial"/>
                <w:szCs w:val="21"/>
              </w:rPr>
              <w:t>Directivity</w:t>
            </w:r>
          </w:p>
        </w:tc>
        <w:tc>
          <w:tcPr>
            <w:tcW w:w="2126" w:type="dxa"/>
          </w:tcPr>
          <w:p w14:paraId="28E1D3B2" w14:textId="24CF4112" w:rsidR="009F3B22" w:rsidRPr="006C45E4"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4</w:t>
            </w:r>
            <w:r>
              <w:rPr>
                <w:rFonts w:cs="Arial"/>
                <w:szCs w:val="21"/>
              </w:rPr>
              <w:t>0</w:t>
            </w:r>
          </w:p>
        </w:tc>
        <w:tc>
          <w:tcPr>
            <w:cnfStyle w:val="000010000000" w:firstRow="0" w:lastRow="0" w:firstColumn="0" w:lastColumn="0" w:oddVBand="1" w:evenVBand="0" w:oddHBand="0" w:evenHBand="0" w:firstRowFirstColumn="0" w:firstRowLastColumn="0" w:lastRowFirstColumn="0" w:lastRowLastColumn="0"/>
            <w:tcW w:w="2126" w:type="dxa"/>
          </w:tcPr>
          <w:p w14:paraId="7A83251C" w14:textId="23328E99" w:rsidR="009F3B22" w:rsidRPr="006C45E4" w:rsidRDefault="009F3B22" w:rsidP="009F3B22">
            <w:pPr>
              <w:spacing w:afterLines="0" w:after="0" w:line="400" w:lineRule="exact"/>
              <w:jc w:val="center"/>
              <w:rPr>
                <w:rFonts w:cs="Arial"/>
                <w:szCs w:val="21"/>
              </w:rPr>
            </w:pPr>
            <w:r w:rsidRPr="006C45E4">
              <w:rPr>
                <w:rFonts w:cs="Arial"/>
                <w:szCs w:val="21"/>
              </w:rPr>
              <w:t>3</w:t>
            </w:r>
            <w:r>
              <w:rPr>
                <w:rFonts w:cs="Arial"/>
                <w:szCs w:val="21"/>
              </w:rPr>
              <w:t>6</w:t>
            </w:r>
          </w:p>
        </w:tc>
        <w:tc>
          <w:tcPr>
            <w:tcW w:w="2127" w:type="dxa"/>
          </w:tcPr>
          <w:p w14:paraId="14338E06" w14:textId="2CD7B94C" w:rsidR="009F3B22" w:rsidRPr="006C45E4"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3</w:t>
            </w:r>
            <w:r>
              <w:rPr>
                <w:rFonts w:cs="Arial"/>
                <w:szCs w:val="21"/>
              </w:rPr>
              <w:t>5</w:t>
            </w:r>
          </w:p>
        </w:tc>
      </w:tr>
      <w:tr w:rsidR="009F3B22" w:rsidRPr="006C45E4" w14:paraId="052E966B"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2830" w:type="dxa"/>
            <w:shd w:val="clear" w:color="auto" w:fill="DBE5F1" w:themeFill="accent1" w:themeFillTint="33"/>
          </w:tcPr>
          <w:p w14:paraId="523F9027" w14:textId="77777777" w:rsidR="009F3B22" w:rsidRPr="006C45E4" w:rsidRDefault="009F3B22" w:rsidP="0044510C">
            <w:pPr>
              <w:spacing w:afterLines="0" w:after="0" w:line="400" w:lineRule="exact"/>
              <w:rPr>
                <w:rFonts w:cs="Arial"/>
                <w:szCs w:val="21"/>
              </w:rPr>
            </w:pPr>
            <w:r w:rsidRPr="006C45E4">
              <w:rPr>
                <w:rFonts w:cs="Arial"/>
                <w:szCs w:val="21"/>
              </w:rPr>
              <w:t>Source match</w:t>
            </w:r>
          </w:p>
        </w:tc>
        <w:tc>
          <w:tcPr>
            <w:tcW w:w="2126" w:type="dxa"/>
            <w:shd w:val="clear" w:color="auto" w:fill="DBE5F1" w:themeFill="accent1" w:themeFillTint="33"/>
          </w:tcPr>
          <w:p w14:paraId="6B89F677" w14:textId="0A9F2695" w:rsidR="009F3B22" w:rsidRPr="006C45E4"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3</w:t>
            </w:r>
            <w:r>
              <w:rPr>
                <w:rFonts w:cs="Arial"/>
                <w:szCs w:val="21"/>
              </w:rPr>
              <w:t>5</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26C12C51" w14:textId="440DFF4E" w:rsidR="009F3B22" w:rsidRPr="006C45E4" w:rsidRDefault="009F3B22" w:rsidP="0044510C">
            <w:pPr>
              <w:spacing w:afterLines="0" w:after="0" w:line="400" w:lineRule="exact"/>
              <w:jc w:val="center"/>
              <w:rPr>
                <w:rFonts w:cs="Arial"/>
                <w:szCs w:val="21"/>
              </w:rPr>
            </w:pPr>
            <w:r>
              <w:rPr>
                <w:rFonts w:cs="Arial"/>
                <w:szCs w:val="21"/>
              </w:rPr>
              <w:t>29</w:t>
            </w:r>
          </w:p>
        </w:tc>
        <w:tc>
          <w:tcPr>
            <w:tcW w:w="2127" w:type="dxa"/>
            <w:shd w:val="clear" w:color="auto" w:fill="DBE5F1" w:themeFill="accent1" w:themeFillTint="33"/>
          </w:tcPr>
          <w:p w14:paraId="5BCDE748" w14:textId="19CBAAC7" w:rsidR="009F3B22" w:rsidRPr="006C45E4"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2</w:t>
            </w:r>
            <w:r>
              <w:rPr>
                <w:rFonts w:cs="Arial"/>
                <w:szCs w:val="21"/>
              </w:rPr>
              <w:t>7</w:t>
            </w:r>
          </w:p>
        </w:tc>
      </w:tr>
      <w:tr w:rsidR="009F3B22" w:rsidRPr="006C45E4" w14:paraId="4A577AD1"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tcPr>
          <w:p w14:paraId="674D3181" w14:textId="77777777" w:rsidR="009F3B22" w:rsidRPr="006C45E4" w:rsidRDefault="009F3B22" w:rsidP="0044510C">
            <w:pPr>
              <w:spacing w:afterLines="0" w:after="0" w:line="400" w:lineRule="exact"/>
              <w:rPr>
                <w:rFonts w:cs="Arial"/>
                <w:szCs w:val="21"/>
              </w:rPr>
            </w:pPr>
            <w:r w:rsidRPr="006C45E4">
              <w:rPr>
                <w:rFonts w:cs="Arial"/>
                <w:szCs w:val="21"/>
              </w:rPr>
              <w:t>Load match</w:t>
            </w:r>
          </w:p>
        </w:tc>
        <w:tc>
          <w:tcPr>
            <w:tcW w:w="2126" w:type="dxa"/>
          </w:tcPr>
          <w:p w14:paraId="17710944" w14:textId="0B52B822" w:rsidR="009F3B22" w:rsidRPr="006C45E4" w:rsidRDefault="009F3B22" w:rsidP="0044510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39</w:t>
            </w:r>
          </w:p>
        </w:tc>
        <w:tc>
          <w:tcPr>
            <w:cnfStyle w:val="000010000000" w:firstRow="0" w:lastRow="0" w:firstColumn="0" w:lastColumn="0" w:oddVBand="1" w:evenVBand="0" w:oddHBand="0" w:evenHBand="0" w:firstRowFirstColumn="0" w:firstRowLastColumn="0" w:lastRowFirstColumn="0" w:lastRowLastColumn="0"/>
            <w:tcW w:w="2126" w:type="dxa"/>
          </w:tcPr>
          <w:p w14:paraId="667D42A7" w14:textId="518D1953" w:rsidR="009F3B22" w:rsidRPr="006C45E4" w:rsidRDefault="009F3B22" w:rsidP="009F3B22">
            <w:pPr>
              <w:spacing w:afterLines="0" w:after="0" w:line="400" w:lineRule="exact"/>
              <w:jc w:val="center"/>
              <w:rPr>
                <w:rFonts w:cs="Arial"/>
                <w:szCs w:val="21"/>
              </w:rPr>
            </w:pPr>
            <w:r w:rsidRPr="006C45E4">
              <w:rPr>
                <w:rFonts w:cs="Arial"/>
                <w:szCs w:val="21"/>
              </w:rPr>
              <w:t>3</w:t>
            </w:r>
            <w:r>
              <w:rPr>
                <w:rFonts w:cs="Arial"/>
                <w:szCs w:val="21"/>
              </w:rPr>
              <w:t>6</w:t>
            </w:r>
          </w:p>
        </w:tc>
        <w:tc>
          <w:tcPr>
            <w:tcW w:w="2127" w:type="dxa"/>
          </w:tcPr>
          <w:p w14:paraId="6E72EF69" w14:textId="123BDC7F" w:rsidR="009F3B22" w:rsidRPr="006C45E4"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3</w:t>
            </w:r>
            <w:r>
              <w:rPr>
                <w:rFonts w:cs="Arial"/>
                <w:szCs w:val="21"/>
              </w:rPr>
              <w:t>3</w:t>
            </w:r>
          </w:p>
        </w:tc>
      </w:tr>
      <w:tr w:rsidR="009F3B22" w:rsidRPr="006C45E4" w14:paraId="0E5C587C"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2830" w:type="dxa"/>
            <w:shd w:val="clear" w:color="auto" w:fill="DBE5F1" w:themeFill="accent1" w:themeFillTint="33"/>
          </w:tcPr>
          <w:p w14:paraId="190F7E84" w14:textId="77777777" w:rsidR="009F3B22" w:rsidRPr="006C45E4" w:rsidRDefault="009F3B22" w:rsidP="0044510C">
            <w:pPr>
              <w:spacing w:afterLines="0" w:after="0" w:line="400" w:lineRule="exact"/>
              <w:rPr>
                <w:rFonts w:cs="Arial"/>
                <w:szCs w:val="21"/>
              </w:rPr>
            </w:pPr>
            <w:r w:rsidRPr="006C45E4">
              <w:rPr>
                <w:rFonts w:cs="Arial"/>
                <w:szCs w:val="21"/>
              </w:rPr>
              <w:t>Reflect tracking</w:t>
            </w:r>
          </w:p>
        </w:tc>
        <w:tc>
          <w:tcPr>
            <w:tcW w:w="2126" w:type="dxa"/>
            <w:shd w:val="clear" w:color="auto" w:fill="DBE5F1" w:themeFill="accent1" w:themeFillTint="33"/>
          </w:tcPr>
          <w:p w14:paraId="02755896" w14:textId="77777777" w:rsidR="009F3B22" w:rsidRPr="006C45E4" w:rsidRDefault="009F3B22" w:rsidP="0044510C">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±0.004</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BE5F1" w:themeFill="accent1" w:themeFillTint="33"/>
          </w:tcPr>
          <w:p w14:paraId="6AD422AB" w14:textId="77777777" w:rsidR="009F3B22" w:rsidRPr="006C45E4" w:rsidRDefault="009F3B22" w:rsidP="0044510C">
            <w:pPr>
              <w:spacing w:afterLines="0" w:after="0" w:line="400" w:lineRule="exact"/>
              <w:jc w:val="center"/>
              <w:rPr>
                <w:rFonts w:cs="Arial"/>
                <w:szCs w:val="21"/>
              </w:rPr>
            </w:pPr>
            <w:r w:rsidRPr="006C45E4">
              <w:rPr>
                <w:rFonts w:cs="Arial"/>
                <w:szCs w:val="21"/>
              </w:rPr>
              <w:t>±0.003</w:t>
            </w:r>
          </w:p>
        </w:tc>
        <w:tc>
          <w:tcPr>
            <w:tcW w:w="2127" w:type="dxa"/>
            <w:shd w:val="clear" w:color="auto" w:fill="DBE5F1" w:themeFill="accent1" w:themeFillTint="33"/>
          </w:tcPr>
          <w:p w14:paraId="6742F275" w14:textId="513DCAB1" w:rsidR="009F3B22" w:rsidRPr="006C45E4" w:rsidRDefault="009F3B22" w:rsidP="009F3B22">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±0.0</w:t>
            </w:r>
            <w:r>
              <w:rPr>
                <w:rFonts w:cs="Arial"/>
                <w:szCs w:val="21"/>
              </w:rPr>
              <w:t>1</w:t>
            </w:r>
          </w:p>
        </w:tc>
      </w:tr>
      <w:tr w:rsidR="009F3B22" w:rsidRPr="006C45E4" w14:paraId="7D659950"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830" w:type="dxa"/>
          </w:tcPr>
          <w:p w14:paraId="07BB48B2" w14:textId="77777777" w:rsidR="009F3B22" w:rsidRPr="006C45E4" w:rsidRDefault="009F3B22" w:rsidP="0044510C">
            <w:pPr>
              <w:spacing w:afterLines="0" w:after="0" w:line="400" w:lineRule="exact"/>
              <w:rPr>
                <w:rFonts w:cs="Arial"/>
                <w:szCs w:val="21"/>
              </w:rPr>
            </w:pPr>
            <w:r w:rsidRPr="006C45E4">
              <w:rPr>
                <w:rFonts w:cs="Arial"/>
                <w:szCs w:val="21"/>
              </w:rPr>
              <w:t>Transmission tracking</w:t>
            </w:r>
          </w:p>
        </w:tc>
        <w:tc>
          <w:tcPr>
            <w:tcW w:w="2126" w:type="dxa"/>
          </w:tcPr>
          <w:p w14:paraId="36E07842" w14:textId="77777777" w:rsidR="009F3B22" w:rsidRPr="006C45E4" w:rsidRDefault="009F3B22" w:rsidP="0044510C">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±0.06</w:t>
            </w:r>
          </w:p>
        </w:tc>
        <w:tc>
          <w:tcPr>
            <w:cnfStyle w:val="000010000000" w:firstRow="0" w:lastRow="0" w:firstColumn="0" w:lastColumn="0" w:oddVBand="1" w:evenVBand="0" w:oddHBand="0" w:evenHBand="0" w:firstRowFirstColumn="0" w:firstRowLastColumn="0" w:lastRowFirstColumn="0" w:lastRowLastColumn="0"/>
            <w:tcW w:w="2126" w:type="dxa"/>
          </w:tcPr>
          <w:p w14:paraId="5C723A2A" w14:textId="77777777" w:rsidR="009F3B22" w:rsidRPr="006C45E4" w:rsidRDefault="009F3B22" w:rsidP="0044510C">
            <w:pPr>
              <w:spacing w:afterLines="0" w:after="0" w:line="400" w:lineRule="exact"/>
              <w:jc w:val="center"/>
              <w:rPr>
                <w:rFonts w:cs="Arial"/>
                <w:szCs w:val="21"/>
              </w:rPr>
            </w:pPr>
            <w:r w:rsidRPr="006C45E4">
              <w:rPr>
                <w:rFonts w:cs="Arial"/>
                <w:szCs w:val="21"/>
              </w:rPr>
              <w:t>±0.09</w:t>
            </w:r>
          </w:p>
        </w:tc>
        <w:tc>
          <w:tcPr>
            <w:tcW w:w="2127" w:type="dxa"/>
          </w:tcPr>
          <w:p w14:paraId="252E5452" w14:textId="6D0F3EB7" w:rsidR="009F3B22" w:rsidRPr="006C45E4" w:rsidRDefault="009F3B22" w:rsidP="009F3B22">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±0.</w:t>
            </w:r>
            <w:r>
              <w:rPr>
                <w:rFonts w:cs="Arial"/>
                <w:szCs w:val="21"/>
              </w:rPr>
              <w:t>5</w:t>
            </w:r>
          </w:p>
        </w:tc>
      </w:tr>
    </w:tbl>
    <w:p w14:paraId="097E9F68" w14:textId="77777777" w:rsidR="009F3B22" w:rsidRPr="00521DEE" w:rsidRDefault="009F3B22" w:rsidP="009F3B22">
      <w:pPr>
        <w:spacing w:after="163" w:line="400" w:lineRule="exact"/>
        <w:rPr>
          <w:rFonts w:eastAsia="Arial Unicode MS" w:cs="Arial"/>
          <w:b/>
          <w:szCs w:val="21"/>
        </w:rPr>
      </w:pPr>
      <w:r w:rsidRPr="00521DEE">
        <w:rPr>
          <w:rFonts w:eastAsia="Arial Unicode MS" w:cs="Arial"/>
          <w:b/>
          <w:szCs w:val="21"/>
        </w:rPr>
        <w:t>Reflection uncertainty (Specification, Power: -10 dBm, IFBW:10 Hz):</w:t>
      </w:r>
    </w:p>
    <w:p w14:paraId="59B611A7" w14:textId="77777777" w:rsidR="009F3B22" w:rsidRPr="003E6766" w:rsidRDefault="009F3B22" w:rsidP="009F3B22">
      <w:pPr>
        <w:spacing w:after="163"/>
        <w:rPr>
          <w:rFonts w:ascii="阿里巴巴普惠体 R" w:hAnsi="阿里巴巴普惠体 R" w:cs="阿里巴巴普惠体 R" w:hint="eastAsia"/>
          <w:color w:val="FF0000"/>
          <w:kern w:val="0"/>
          <w:szCs w:val="21"/>
        </w:rPr>
      </w:pPr>
      <w:r>
        <w:rPr>
          <w:noProof/>
        </w:rPr>
        <w:drawing>
          <wp:inline distT="0" distB="0" distL="0" distR="0" wp14:anchorId="702B977C" wp14:editId="535F7126">
            <wp:extent cx="6188710" cy="17773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1777365"/>
                    </a:xfrm>
                    <a:prstGeom prst="rect">
                      <a:avLst/>
                    </a:prstGeom>
                  </pic:spPr>
                </pic:pic>
              </a:graphicData>
            </a:graphic>
          </wp:inline>
        </w:drawing>
      </w:r>
      <w:r w:rsidRPr="003E6766">
        <w:rPr>
          <w:rFonts w:ascii="阿里巴巴普惠体 R" w:hAnsi="阿里巴巴普惠体 R" w:cs="阿里巴巴普惠体 R"/>
          <w:noProof/>
        </w:rPr>
        <w:t xml:space="preserve"> </w:t>
      </w:r>
    </w:p>
    <w:p w14:paraId="38D00856" w14:textId="77777777" w:rsidR="009F3B22" w:rsidRPr="00521DEE" w:rsidRDefault="009F3B22" w:rsidP="009F3B22">
      <w:pPr>
        <w:spacing w:after="163" w:line="400" w:lineRule="exact"/>
        <w:rPr>
          <w:rFonts w:eastAsia="Arial Unicode MS" w:cs="Arial"/>
          <w:b/>
          <w:szCs w:val="21"/>
        </w:rPr>
      </w:pPr>
      <w:r w:rsidRPr="00347614">
        <w:rPr>
          <w:rFonts w:eastAsia="Arial Unicode MS" w:cs="Arial"/>
          <w:b/>
          <w:szCs w:val="21"/>
        </w:rPr>
        <w:t>Transmission uncertainty</w:t>
      </w:r>
      <w:r w:rsidRPr="00521DEE">
        <w:rPr>
          <w:rFonts w:eastAsia="Arial Unicode MS" w:cs="Arial"/>
          <w:b/>
          <w:szCs w:val="21"/>
        </w:rPr>
        <w:t xml:space="preserve"> (Specification, Power: -10 dBm, IFBW:10 Hz):</w:t>
      </w:r>
    </w:p>
    <w:p w14:paraId="1FDCAED3" w14:textId="77777777" w:rsidR="009F3B22" w:rsidRPr="003E6766" w:rsidRDefault="009F3B22" w:rsidP="009F3B22">
      <w:pPr>
        <w:spacing w:after="163"/>
        <w:rPr>
          <w:rFonts w:ascii="阿里巴巴普惠体 R" w:hAnsi="阿里巴巴普惠体 R" w:cs="阿里巴巴普惠体 R" w:hint="eastAsia"/>
          <w:kern w:val="0"/>
          <w:szCs w:val="21"/>
        </w:rPr>
      </w:pPr>
      <w:r>
        <w:rPr>
          <w:noProof/>
        </w:rPr>
        <w:drawing>
          <wp:inline distT="0" distB="0" distL="0" distR="0" wp14:anchorId="0F849773" wp14:editId="6CB2C5AE">
            <wp:extent cx="6188710" cy="18053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805305"/>
                    </a:xfrm>
                    <a:prstGeom prst="rect">
                      <a:avLst/>
                    </a:prstGeom>
                  </pic:spPr>
                </pic:pic>
              </a:graphicData>
            </a:graphic>
          </wp:inline>
        </w:drawing>
      </w:r>
      <w:r w:rsidRPr="003E6766">
        <w:rPr>
          <w:rFonts w:ascii="阿里巴巴普惠体 R" w:hAnsi="阿里巴巴普惠体 R" w:cs="阿里巴巴普惠体 R"/>
          <w:noProof/>
        </w:rPr>
        <w:t xml:space="preserve"> </w:t>
      </w:r>
    </w:p>
    <w:p w14:paraId="23834394" w14:textId="7DC45A1B" w:rsidR="00ED2214" w:rsidRPr="00347614" w:rsidRDefault="00ED2214" w:rsidP="00ED2214">
      <w:pPr>
        <w:widowControl/>
        <w:spacing w:afterLines="0" w:after="0"/>
        <w:jc w:val="left"/>
        <w:rPr>
          <w:kern w:val="0"/>
          <w:szCs w:val="21"/>
        </w:rPr>
      </w:pPr>
    </w:p>
    <w:p w14:paraId="4CD910BC" w14:textId="107C33E5" w:rsidR="00901C22" w:rsidRPr="00E174D1" w:rsidRDefault="00230DEB" w:rsidP="00E174D1">
      <w:pPr>
        <w:pStyle w:val="2"/>
        <w:spacing w:before="163" w:after="163"/>
        <w:ind w:left="662" w:hanging="662"/>
      </w:pPr>
      <w:r w:rsidRPr="00E174D1">
        <w:t>Uncorrected system performance</w:t>
      </w:r>
    </w:p>
    <w:p w14:paraId="3E63EA38" w14:textId="427A4101" w:rsidR="00DB5769" w:rsidRDefault="00230DEB" w:rsidP="00521DEE">
      <w:pPr>
        <w:spacing w:after="163" w:line="400" w:lineRule="exact"/>
        <w:rPr>
          <w:rFonts w:eastAsia="Arial Unicode MS" w:cs="Arial"/>
          <w:szCs w:val="21"/>
        </w:rPr>
      </w:pPr>
      <w:r w:rsidRPr="00521DEE">
        <w:rPr>
          <w:rFonts w:eastAsia="Arial Unicode MS" w:cs="Arial"/>
          <w:szCs w:val="21"/>
        </w:rPr>
        <w:t xml:space="preserve">User correction: </w:t>
      </w:r>
      <w:r w:rsidR="005C0363">
        <w:rPr>
          <w:rFonts w:eastAsia="Arial Unicode MS" w:cs="Arial"/>
          <w:szCs w:val="21"/>
        </w:rPr>
        <w:t>O</w:t>
      </w:r>
      <w:r w:rsidRPr="00521DEE">
        <w:rPr>
          <w:rFonts w:eastAsia="Arial Unicode MS" w:cs="Arial"/>
          <w:szCs w:val="21"/>
        </w:rPr>
        <w:t xml:space="preserve">ff, </w:t>
      </w:r>
      <w:r w:rsidR="00024456">
        <w:rPr>
          <w:rFonts w:eastAsia="Arial Unicode MS" w:cs="Arial"/>
          <w:szCs w:val="21"/>
        </w:rPr>
        <w:t>system correction: O</w:t>
      </w:r>
      <w:r w:rsidRPr="00521DEE">
        <w:rPr>
          <w:rFonts w:eastAsia="Arial Unicode MS" w:cs="Arial"/>
          <w:szCs w:val="21"/>
        </w:rPr>
        <w:t>n; IFBW is 10 Hz, no averaging applied to data.</w:t>
      </w:r>
    </w:p>
    <w:p w14:paraId="060DE5AF" w14:textId="5E311D99" w:rsidR="009F3B22" w:rsidRPr="00521DEE" w:rsidRDefault="009F3B22" w:rsidP="00521DEE">
      <w:pPr>
        <w:spacing w:after="163" w:line="400" w:lineRule="exact"/>
        <w:rPr>
          <w:rFonts w:eastAsia="Arial Unicode MS" w:cs="Arial"/>
          <w:szCs w:val="21"/>
        </w:rPr>
      </w:pPr>
      <w:r>
        <w:rPr>
          <w:rFonts w:eastAsia="Arial Unicode MS" w:cs="Arial"/>
          <w:szCs w:val="21"/>
        </w:rPr>
        <w:t>SNA5002A/SNA5012A/SNA5004A/SNA5014A</w:t>
      </w:r>
    </w:p>
    <w:tbl>
      <w:tblPr>
        <w:tblStyle w:val="3-1"/>
        <w:tblW w:w="9288" w:type="dxa"/>
        <w:tblLayout w:type="fixed"/>
        <w:tblLook w:val="0020" w:firstRow="1" w:lastRow="0" w:firstColumn="0" w:lastColumn="0" w:noHBand="0" w:noVBand="0"/>
      </w:tblPr>
      <w:tblGrid>
        <w:gridCol w:w="2280"/>
        <w:gridCol w:w="1752"/>
        <w:gridCol w:w="1752"/>
        <w:gridCol w:w="1752"/>
        <w:gridCol w:w="1752"/>
      </w:tblGrid>
      <w:tr w:rsidR="00B92DE0" w:rsidRPr="006C45E4" w14:paraId="2AE2F256"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80" w:type="dxa"/>
            <w:shd w:val="clear" w:color="auto" w:fill="003B90"/>
          </w:tcPr>
          <w:p w14:paraId="1A1D2BBB" w14:textId="77777777" w:rsidR="00B92DE0" w:rsidRPr="006C45E4" w:rsidRDefault="00B92DE0" w:rsidP="00CE70DD">
            <w:pPr>
              <w:spacing w:afterLines="0" w:after="0" w:line="400" w:lineRule="exact"/>
              <w:rPr>
                <w:rFonts w:cs="Arial"/>
                <w:b w:val="0"/>
                <w:szCs w:val="21"/>
              </w:rPr>
            </w:pPr>
            <w:r w:rsidRPr="006C45E4">
              <w:rPr>
                <w:rFonts w:eastAsia="Arial Unicode MS" w:cs="Arial"/>
                <w:szCs w:val="21"/>
              </w:rPr>
              <w:t>Specification (dB)</w:t>
            </w:r>
          </w:p>
        </w:tc>
        <w:tc>
          <w:tcPr>
            <w:tcW w:w="1752" w:type="dxa"/>
            <w:shd w:val="clear" w:color="auto" w:fill="003B90"/>
          </w:tcPr>
          <w:p w14:paraId="14DC933F" w14:textId="3D358C64" w:rsidR="00B92DE0" w:rsidRPr="006C45E4" w:rsidRDefault="00B92DE0" w:rsidP="00B92DE0">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szCs w:val="21"/>
              </w:rPr>
            </w:pPr>
            <w:r w:rsidRPr="006C45E4">
              <w:rPr>
                <w:rFonts w:cs="Arial"/>
                <w:szCs w:val="21"/>
              </w:rPr>
              <w:t>9 kHz-3</w:t>
            </w:r>
            <w:r>
              <w:rPr>
                <w:rFonts w:cs="Arial"/>
                <w:szCs w:val="21"/>
              </w:rPr>
              <w:t>0</w:t>
            </w:r>
            <w:r w:rsidRPr="006C45E4">
              <w:rPr>
                <w:rFonts w:cs="Arial"/>
                <w:szCs w:val="21"/>
              </w:rPr>
              <w:t xml:space="preserve"> </w:t>
            </w:r>
            <w:r>
              <w:rPr>
                <w:rFonts w:cs="Arial"/>
                <w:szCs w:val="21"/>
              </w:rPr>
              <w:t>M</w:t>
            </w:r>
            <w:r w:rsidRPr="006C45E4">
              <w:rPr>
                <w:rFonts w:cs="Arial"/>
                <w:szCs w:val="21"/>
              </w:rPr>
              <w:t>Hz</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003B90"/>
          </w:tcPr>
          <w:p w14:paraId="6C23600D" w14:textId="1A0F7245" w:rsidR="00B92DE0" w:rsidRPr="006C45E4" w:rsidRDefault="00B92DE0" w:rsidP="00B92DE0">
            <w:pPr>
              <w:spacing w:afterLines="0" w:after="0" w:line="400" w:lineRule="exact"/>
              <w:jc w:val="center"/>
              <w:rPr>
                <w:rFonts w:cs="Arial"/>
                <w:b w:val="0"/>
                <w:szCs w:val="21"/>
              </w:rPr>
            </w:pPr>
            <w:r>
              <w:rPr>
                <w:rFonts w:cs="Arial"/>
                <w:szCs w:val="21"/>
              </w:rPr>
              <w:t>30</w:t>
            </w:r>
            <w:r w:rsidRPr="006C45E4">
              <w:rPr>
                <w:rFonts w:cs="Arial"/>
                <w:szCs w:val="21"/>
              </w:rPr>
              <w:t xml:space="preserve"> </w:t>
            </w:r>
            <w:r>
              <w:rPr>
                <w:rFonts w:cs="Arial"/>
                <w:szCs w:val="21"/>
              </w:rPr>
              <w:t>M</w:t>
            </w:r>
            <w:r w:rsidRPr="006C45E4">
              <w:rPr>
                <w:rFonts w:cs="Arial"/>
                <w:szCs w:val="21"/>
              </w:rPr>
              <w:t>Hz-3 GHz</w:t>
            </w:r>
          </w:p>
        </w:tc>
        <w:tc>
          <w:tcPr>
            <w:tcW w:w="1752" w:type="dxa"/>
            <w:shd w:val="clear" w:color="auto" w:fill="003B90"/>
          </w:tcPr>
          <w:p w14:paraId="2428B8A1" w14:textId="77777777" w:rsidR="00B92DE0" w:rsidRPr="006C45E4" w:rsidRDefault="00B92DE0" w:rsidP="00CE70DD">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sidRPr="006C45E4">
              <w:rPr>
                <w:rFonts w:cs="Arial"/>
                <w:szCs w:val="21"/>
              </w:rPr>
              <w:t>3 GHz-6 GHz</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003B90"/>
          </w:tcPr>
          <w:p w14:paraId="493FAD2A" w14:textId="77777777" w:rsidR="00B92DE0" w:rsidRPr="006C45E4" w:rsidRDefault="00B92DE0" w:rsidP="00CE70DD">
            <w:pPr>
              <w:spacing w:afterLines="0" w:after="0" w:line="400" w:lineRule="exact"/>
              <w:jc w:val="center"/>
              <w:rPr>
                <w:rFonts w:cs="Arial"/>
                <w:b w:val="0"/>
                <w:szCs w:val="21"/>
              </w:rPr>
            </w:pPr>
            <w:r w:rsidRPr="006C45E4">
              <w:rPr>
                <w:rFonts w:cs="Arial"/>
                <w:szCs w:val="21"/>
              </w:rPr>
              <w:t>6 GHz-8.5 GHz</w:t>
            </w:r>
          </w:p>
        </w:tc>
      </w:tr>
      <w:tr w:rsidR="00B92DE0" w:rsidRPr="006C45E4" w14:paraId="139DF0FD" w14:textId="77777777" w:rsidTr="00B92DE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80" w:type="dxa"/>
          </w:tcPr>
          <w:p w14:paraId="6A0A9898" w14:textId="25B7F56D" w:rsidR="00B92DE0" w:rsidRPr="00CE70DD" w:rsidRDefault="00B92DE0" w:rsidP="00B92DE0">
            <w:pPr>
              <w:spacing w:afterLines="0" w:after="0" w:line="400" w:lineRule="exact"/>
              <w:rPr>
                <w:rFonts w:cs="Arial"/>
                <w:szCs w:val="21"/>
              </w:rPr>
            </w:pPr>
            <w:r w:rsidRPr="006C45E4">
              <w:rPr>
                <w:rFonts w:cs="Arial"/>
                <w:szCs w:val="21"/>
              </w:rPr>
              <w:t>Directivity</w:t>
            </w:r>
          </w:p>
        </w:tc>
        <w:tc>
          <w:tcPr>
            <w:tcW w:w="1752" w:type="dxa"/>
          </w:tcPr>
          <w:p w14:paraId="236AB27E" w14:textId="0545D361" w:rsidR="00B92DE0" w:rsidRPr="006C45E4" w:rsidRDefault="00B92DE0" w:rsidP="00B92DE0">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22</w:t>
            </w:r>
          </w:p>
        </w:tc>
        <w:tc>
          <w:tcPr>
            <w:cnfStyle w:val="000010000000" w:firstRow="0" w:lastRow="0" w:firstColumn="0" w:lastColumn="0" w:oddVBand="1" w:evenVBand="0" w:oddHBand="0" w:evenHBand="0" w:firstRowFirstColumn="0" w:firstRowLastColumn="0" w:lastRowFirstColumn="0" w:lastRowLastColumn="0"/>
            <w:tcW w:w="1752" w:type="dxa"/>
          </w:tcPr>
          <w:p w14:paraId="338CF6A8" w14:textId="6D099374" w:rsidR="00B92DE0" w:rsidRPr="006C45E4" w:rsidRDefault="00B92DE0" w:rsidP="00B92DE0">
            <w:pPr>
              <w:spacing w:afterLines="0" w:after="0" w:line="400" w:lineRule="exact"/>
              <w:jc w:val="center"/>
              <w:rPr>
                <w:rFonts w:cs="Arial"/>
                <w:b/>
                <w:szCs w:val="21"/>
              </w:rPr>
            </w:pPr>
            <w:r w:rsidRPr="006C45E4">
              <w:rPr>
                <w:rFonts w:cs="Arial"/>
                <w:szCs w:val="21"/>
              </w:rPr>
              <w:t>22</w:t>
            </w:r>
          </w:p>
        </w:tc>
        <w:tc>
          <w:tcPr>
            <w:tcW w:w="1752" w:type="dxa"/>
          </w:tcPr>
          <w:p w14:paraId="41DF530A" w14:textId="1D4F0E92" w:rsidR="00B92DE0" w:rsidRPr="00CE70DD" w:rsidRDefault="00B92DE0" w:rsidP="00B92DE0">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20</w:t>
            </w:r>
          </w:p>
        </w:tc>
        <w:tc>
          <w:tcPr>
            <w:cnfStyle w:val="000010000000" w:firstRow="0" w:lastRow="0" w:firstColumn="0" w:lastColumn="0" w:oddVBand="1" w:evenVBand="0" w:oddHBand="0" w:evenHBand="0" w:firstRowFirstColumn="0" w:firstRowLastColumn="0" w:lastRowFirstColumn="0" w:lastRowLastColumn="0"/>
            <w:tcW w:w="1752" w:type="dxa"/>
          </w:tcPr>
          <w:p w14:paraId="2F816F77" w14:textId="7CEEC4D0" w:rsidR="00B92DE0" w:rsidRPr="00CE70DD" w:rsidRDefault="00B92DE0" w:rsidP="00B92DE0">
            <w:pPr>
              <w:spacing w:afterLines="0" w:after="0" w:line="400" w:lineRule="exact"/>
              <w:jc w:val="center"/>
              <w:rPr>
                <w:rFonts w:cs="Arial"/>
                <w:szCs w:val="21"/>
              </w:rPr>
            </w:pPr>
            <w:r w:rsidRPr="006C45E4">
              <w:rPr>
                <w:rFonts w:cs="Arial"/>
                <w:szCs w:val="21"/>
              </w:rPr>
              <w:t>16</w:t>
            </w:r>
          </w:p>
        </w:tc>
      </w:tr>
      <w:tr w:rsidR="00B92DE0" w:rsidRPr="006C45E4" w14:paraId="6C27BEF4" w14:textId="77777777" w:rsidTr="00B92DE0">
        <w:trPr>
          <w:trHeight w:val="107"/>
        </w:trPr>
        <w:tc>
          <w:tcPr>
            <w:cnfStyle w:val="000010000000" w:firstRow="0" w:lastRow="0" w:firstColumn="0" w:lastColumn="0" w:oddVBand="1" w:evenVBand="0" w:oddHBand="0" w:evenHBand="0" w:firstRowFirstColumn="0" w:firstRowLastColumn="0" w:lastRowFirstColumn="0" w:lastRowLastColumn="0"/>
            <w:tcW w:w="2280" w:type="dxa"/>
            <w:shd w:val="clear" w:color="auto" w:fill="DBE5F1" w:themeFill="accent1" w:themeFillTint="33"/>
          </w:tcPr>
          <w:p w14:paraId="317F8062" w14:textId="7C7E874B" w:rsidR="00B92DE0" w:rsidRPr="006C45E4" w:rsidRDefault="00B92DE0" w:rsidP="00B92DE0">
            <w:pPr>
              <w:spacing w:afterLines="0" w:after="0" w:line="400" w:lineRule="exact"/>
              <w:rPr>
                <w:rFonts w:eastAsia="Arial Unicode MS" w:cs="Arial"/>
                <w:b/>
                <w:bCs/>
                <w:szCs w:val="21"/>
              </w:rPr>
            </w:pPr>
            <w:r w:rsidRPr="006C45E4">
              <w:rPr>
                <w:rFonts w:cs="Arial"/>
                <w:szCs w:val="21"/>
              </w:rPr>
              <w:t>Source match</w:t>
            </w:r>
          </w:p>
        </w:tc>
        <w:tc>
          <w:tcPr>
            <w:tcW w:w="1752" w:type="dxa"/>
            <w:shd w:val="clear" w:color="auto" w:fill="DBE5F1" w:themeFill="accent1" w:themeFillTint="33"/>
          </w:tcPr>
          <w:p w14:paraId="0A1C320F" w14:textId="62CAD2A1" w:rsidR="00B92DE0" w:rsidRPr="006C45E4" w:rsidRDefault="00B92DE0" w:rsidP="00B92DE0">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22</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DBE5F1" w:themeFill="accent1" w:themeFillTint="33"/>
          </w:tcPr>
          <w:p w14:paraId="036D0805" w14:textId="4F4E4E3C" w:rsidR="00B92DE0" w:rsidRPr="00CE70DD" w:rsidRDefault="00B92DE0" w:rsidP="00B92DE0">
            <w:pPr>
              <w:spacing w:afterLines="0" w:after="0" w:line="400" w:lineRule="exact"/>
              <w:jc w:val="center"/>
              <w:rPr>
                <w:rFonts w:cs="Arial"/>
                <w:szCs w:val="21"/>
              </w:rPr>
            </w:pPr>
            <w:r w:rsidRPr="006C45E4">
              <w:rPr>
                <w:rFonts w:cs="Arial"/>
                <w:szCs w:val="21"/>
              </w:rPr>
              <w:t>22</w:t>
            </w:r>
          </w:p>
        </w:tc>
        <w:tc>
          <w:tcPr>
            <w:tcW w:w="1752" w:type="dxa"/>
            <w:shd w:val="clear" w:color="auto" w:fill="DBE5F1" w:themeFill="accent1" w:themeFillTint="33"/>
          </w:tcPr>
          <w:p w14:paraId="08D9682F" w14:textId="6A2EC342" w:rsidR="00B92DE0" w:rsidRPr="00CE70DD" w:rsidRDefault="00B92DE0" w:rsidP="00B92DE0">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20</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DBE5F1" w:themeFill="accent1" w:themeFillTint="33"/>
          </w:tcPr>
          <w:p w14:paraId="177E87AD" w14:textId="14066C1B" w:rsidR="00B92DE0" w:rsidRPr="00CE70DD" w:rsidRDefault="00B92DE0" w:rsidP="00B92DE0">
            <w:pPr>
              <w:spacing w:afterLines="0" w:after="0" w:line="400" w:lineRule="exact"/>
              <w:jc w:val="center"/>
              <w:rPr>
                <w:rFonts w:cs="Arial"/>
                <w:szCs w:val="21"/>
              </w:rPr>
            </w:pPr>
            <w:r w:rsidRPr="006C45E4">
              <w:rPr>
                <w:rFonts w:cs="Arial"/>
                <w:szCs w:val="21"/>
              </w:rPr>
              <w:t>16</w:t>
            </w:r>
          </w:p>
        </w:tc>
      </w:tr>
      <w:tr w:rsidR="00B92DE0" w:rsidRPr="006C45E4" w14:paraId="4A03EB12" w14:textId="77777777" w:rsidTr="00B92DE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80" w:type="dxa"/>
          </w:tcPr>
          <w:p w14:paraId="0F518101" w14:textId="75C27BC7" w:rsidR="00B92DE0" w:rsidRPr="00CE70DD" w:rsidRDefault="00B92DE0" w:rsidP="00B92DE0">
            <w:pPr>
              <w:spacing w:afterLines="0" w:after="0" w:line="400" w:lineRule="exact"/>
              <w:rPr>
                <w:rFonts w:cs="Arial"/>
                <w:szCs w:val="21"/>
              </w:rPr>
            </w:pPr>
            <w:r w:rsidRPr="006C45E4">
              <w:rPr>
                <w:rFonts w:cs="Arial"/>
                <w:szCs w:val="21"/>
              </w:rPr>
              <w:lastRenderedPageBreak/>
              <w:t>Load match</w:t>
            </w:r>
          </w:p>
        </w:tc>
        <w:tc>
          <w:tcPr>
            <w:tcW w:w="1752" w:type="dxa"/>
          </w:tcPr>
          <w:p w14:paraId="397D2067" w14:textId="2368329A" w:rsidR="00B92DE0" w:rsidRPr="006C45E4" w:rsidRDefault="0019531B" w:rsidP="00B92DE0">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6</w:t>
            </w:r>
          </w:p>
        </w:tc>
        <w:tc>
          <w:tcPr>
            <w:cnfStyle w:val="000010000000" w:firstRow="0" w:lastRow="0" w:firstColumn="0" w:lastColumn="0" w:oddVBand="1" w:evenVBand="0" w:oddHBand="0" w:evenHBand="0" w:firstRowFirstColumn="0" w:firstRowLastColumn="0" w:lastRowFirstColumn="0" w:lastRowLastColumn="0"/>
            <w:tcW w:w="1752" w:type="dxa"/>
          </w:tcPr>
          <w:p w14:paraId="44CEB8CA" w14:textId="51538BE5" w:rsidR="00B92DE0" w:rsidRPr="006C45E4" w:rsidRDefault="00B92DE0" w:rsidP="00B92DE0">
            <w:pPr>
              <w:spacing w:afterLines="0" w:after="0" w:line="400" w:lineRule="exact"/>
              <w:jc w:val="center"/>
              <w:rPr>
                <w:rFonts w:cs="Arial"/>
                <w:b/>
                <w:szCs w:val="21"/>
              </w:rPr>
            </w:pPr>
            <w:r w:rsidRPr="006C45E4">
              <w:rPr>
                <w:rFonts w:cs="Arial"/>
                <w:szCs w:val="21"/>
              </w:rPr>
              <w:t>1</w:t>
            </w:r>
            <w:r w:rsidR="0019531B">
              <w:rPr>
                <w:rFonts w:cs="Arial"/>
                <w:szCs w:val="21"/>
              </w:rPr>
              <w:t>2</w:t>
            </w:r>
          </w:p>
        </w:tc>
        <w:tc>
          <w:tcPr>
            <w:tcW w:w="1752" w:type="dxa"/>
          </w:tcPr>
          <w:p w14:paraId="4993E46A" w14:textId="188B85DC" w:rsidR="00B92DE0" w:rsidRPr="00CE70DD" w:rsidRDefault="00B92DE0" w:rsidP="00B92DE0">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11</w:t>
            </w:r>
          </w:p>
        </w:tc>
        <w:tc>
          <w:tcPr>
            <w:cnfStyle w:val="000010000000" w:firstRow="0" w:lastRow="0" w:firstColumn="0" w:lastColumn="0" w:oddVBand="1" w:evenVBand="0" w:oddHBand="0" w:evenHBand="0" w:firstRowFirstColumn="0" w:firstRowLastColumn="0" w:lastRowFirstColumn="0" w:lastRowLastColumn="0"/>
            <w:tcW w:w="1752" w:type="dxa"/>
          </w:tcPr>
          <w:p w14:paraId="49AE97D7" w14:textId="39193ED0" w:rsidR="00B92DE0" w:rsidRPr="00CE70DD" w:rsidRDefault="00B92DE0" w:rsidP="00B92DE0">
            <w:pPr>
              <w:spacing w:afterLines="0" w:after="0" w:line="400" w:lineRule="exact"/>
              <w:jc w:val="center"/>
              <w:rPr>
                <w:rFonts w:cs="Arial"/>
                <w:szCs w:val="21"/>
              </w:rPr>
            </w:pPr>
            <w:r w:rsidRPr="006C45E4">
              <w:rPr>
                <w:rFonts w:cs="Arial"/>
                <w:szCs w:val="21"/>
              </w:rPr>
              <w:t>10</w:t>
            </w:r>
          </w:p>
        </w:tc>
      </w:tr>
      <w:tr w:rsidR="00B92DE0" w:rsidRPr="006C45E4" w14:paraId="212A72DE" w14:textId="77777777" w:rsidTr="00B92DE0">
        <w:trPr>
          <w:trHeight w:val="107"/>
        </w:trPr>
        <w:tc>
          <w:tcPr>
            <w:cnfStyle w:val="000010000000" w:firstRow="0" w:lastRow="0" w:firstColumn="0" w:lastColumn="0" w:oddVBand="1" w:evenVBand="0" w:oddHBand="0" w:evenHBand="0" w:firstRowFirstColumn="0" w:firstRowLastColumn="0" w:lastRowFirstColumn="0" w:lastRowLastColumn="0"/>
            <w:tcW w:w="2280" w:type="dxa"/>
            <w:shd w:val="clear" w:color="auto" w:fill="DBE5F1" w:themeFill="accent1" w:themeFillTint="33"/>
          </w:tcPr>
          <w:p w14:paraId="0A5E5049" w14:textId="36EF9D73" w:rsidR="00B92DE0" w:rsidRPr="006C45E4" w:rsidRDefault="00B92DE0" w:rsidP="00B92DE0">
            <w:pPr>
              <w:spacing w:afterLines="0" w:after="0" w:line="400" w:lineRule="exact"/>
              <w:rPr>
                <w:rFonts w:cs="Arial"/>
                <w:szCs w:val="21"/>
              </w:rPr>
            </w:pPr>
            <w:r w:rsidRPr="006C45E4">
              <w:rPr>
                <w:rFonts w:cs="Arial"/>
                <w:szCs w:val="21"/>
              </w:rPr>
              <w:t>Reflect tracking</w:t>
            </w:r>
          </w:p>
        </w:tc>
        <w:tc>
          <w:tcPr>
            <w:tcW w:w="1752" w:type="dxa"/>
            <w:shd w:val="clear" w:color="auto" w:fill="DBE5F1" w:themeFill="accent1" w:themeFillTint="33"/>
          </w:tcPr>
          <w:p w14:paraId="0CA3C88C" w14:textId="6607A27F" w:rsidR="00B92DE0" w:rsidRPr="006C45E4" w:rsidRDefault="00B92DE0" w:rsidP="00B92DE0">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±1.</w:t>
            </w:r>
            <w:r>
              <w:rPr>
                <w:rFonts w:cs="Arial"/>
                <w:szCs w:val="21"/>
              </w:rPr>
              <w:t>0</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DBE5F1" w:themeFill="accent1" w:themeFillTint="33"/>
          </w:tcPr>
          <w:p w14:paraId="5F3AC9DF" w14:textId="27481A6F" w:rsidR="00B92DE0" w:rsidRPr="006C45E4" w:rsidRDefault="00B92DE0" w:rsidP="00B92DE0">
            <w:pPr>
              <w:spacing w:afterLines="0" w:after="0" w:line="400" w:lineRule="exact"/>
              <w:jc w:val="center"/>
              <w:rPr>
                <w:rFonts w:cs="Arial"/>
                <w:szCs w:val="21"/>
              </w:rPr>
            </w:pPr>
            <w:r w:rsidRPr="006C45E4">
              <w:rPr>
                <w:rFonts w:cs="Arial"/>
                <w:szCs w:val="21"/>
              </w:rPr>
              <w:t>±1.</w:t>
            </w:r>
            <w:r>
              <w:rPr>
                <w:rFonts w:cs="Arial"/>
                <w:szCs w:val="21"/>
              </w:rPr>
              <w:t>0</w:t>
            </w:r>
          </w:p>
        </w:tc>
        <w:tc>
          <w:tcPr>
            <w:tcW w:w="1752" w:type="dxa"/>
            <w:shd w:val="clear" w:color="auto" w:fill="DBE5F1" w:themeFill="accent1" w:themeFillTint="33"/>
          </w:tcPr>
          <w:p w14:paraId="6D5F698B" w14:textId="3199CF09" w:rsidR="00B92DE0" w:rsidRPr="006C45E4" w:rsidRDefault="00B92DE0" w:rsidP="00B92DE0">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±1</w:t>
            </w:r>
            <w:r>
              <w:rPr>
                <w:rFonts w:cs="Arial"/>
                <w:szCs w:val="21"/>
              </w:rPr>
              <w:t>.0</w:t>
            </w:r>
          </w:p>
        </w:tc>
        <w:tc>
          <w:tcPr>
            <w:cnfStyle w:val="000010000000" w:firstRow="0" w:lastRow="0" w:firstColumn="0" w:lastColumn="0" w:oddVBand="1" w:evenVBand="0" w:oddHBand="0" w:evenHBand="0" w:firstRowFirstColumn="0" w:firstRowLastColumn="0" w:lastRowFirstColumn="0" w:lastRowLastColumn="0"/>
            <w:tcW w:w="1752" w:type="dxa"/>
            <w:shd w:val="clear" w:color="auto" w:fill="DBE5F1" w:themeFill="accent1" w:themeFillTint="33"/>
          </w:tcPr>
          <w:p w14:paraId="0060EB2B" w14:textId="7AACF9FD" w:rsidR="00B92DE0" w:rsidRPr="006C45E4" w:rsidRDefault="00B92DE0" w:rsidP="00B92DE0">
            <w:pPr>
              <w:spacing w:afterLines="0" w:after="0" w:line="400" w:lineRule="exact"/>
              <w:jc w:val="center"/>
              <w:rPr>
                <w:rFonts w:cs="Arial"/>
                <w:szCs w:val="21"/>
              </w:rPr>
            </w:pPr>
            <w:r w:rsidRPr="006C45E4">
              <w:rPr>
                <w:rFonts w:cs="Arial"/>
                <w:szCs w:val="21"/>
              </w:rPr>
              <w:t>±1</w:t>
            </w:r>
            <w:r>
              <w:rPr>
                <w:rFonts w:cs="Arial"/>
                <w:szCs w:val="21"/>
              </w:rPr>
              <w:t>.0</w:t>
            </w:r>
          </w:p>
        </w:tc>
      </w:tr>
      <w:tr w:rsidR="00B92DE0" w:rsidRPr="006C45E4" w14:paraId="0952569B" w14:textId="77777777" w:rsidTr="00B92DE0">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280" w:type="dxa"/>
          </w:tcPr>
          <w:p w14:paraId="6B6285D6" w14:textId="77777777" w:rsidR="00B92DE0" w:rsidRPr="006C45E4" w:rsidRDefault="00B92DE0" w:rsidP="00B92DE0">
            <w:pPr>
              <w:spacing w:afterLines="0" w:after="0" w:line="400" w:lineRule="exact"/>
              <w:rPr>
                <w:rFonts w:cs="Arial"/>
                <w:szCs w:val="21"/>
              </w:rPr>
            </w:pPr>
            <w:r w:rsidRPr="006C45E4">
              <w:rPr>
                <w:rFonts w:cs="Arial"/>
                <w:szCs w:val="21"/>
              </w:rPr>
              <w:t>Transmission tracking</w:t>
            </w:r>
          </w:p>
        </w:tc>
        <w:tc>
          <w:tcPr>
            <w:tcW w:w="1752" w:type="dxa"/>
          </w:tcPr>
          <w:p w14:paraId="051F3648" w14:textId="533FF861" w:rsidR="00B92DE0" w:rsidRPr="006C45E4" w:rsidRDefault="00B92DE0" w:rsidP="00B92DE0">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±1.</w:t>
            </w:r>
            <w:r>
              <w:rPr>
                <w:rFonts w:cs="Arial"/>
                <w:szCs w:val="21"/>
              </w:rPr>
              <w:t>0</w:t>
            </w:r>
          </w:p>
        </w:tc>
        <w:tc>
          <w:tcPr>
            <w:cnfStyle w:val="000010000000" w:firstRow="0" w:lastRow="0" w:firstColumn="0" w:lastColumn="0" w:oddVBand="1" w:evenVBand="0" w:oddHBand="0" w:evenHBand="0" w:firstRowFirstColumn="0" w:firstRowLastColumn="0" w:lastRowFirstColumn="0" w:lastRowLastColumn="0"/>
            <w:tcW w:w="1752" w:type="dxa"/>
          </w:tcPr>
          <w:p w14:paraId="1E4F67DF" w14:textId="4D0E1DCB" w:rsidR="00B92DE0" w:rsidRPr="006C45E4" w:rsidRDefault="00B92DE0" w:rsidP="00B92DE0">
            <w:pPr>
              <w:spacing w:afterLines="0" w:after="0" w:line="400" w:lineRule="exact"/>
              <w:jc w:val="center"/>
              <w:rPr>
                <w:rFonts w:cs="Arial"/>
                <w:szCs w:val="21"/>
              </w:rPr>
            </w:pPr>
            <w:r w:rsidRPr="006C45E4">
              <w:rPr>
                <w:rFonts w:cs="Arial"/>
                <w:szCs w:val="21"/>
              </w:rPr>
              <w:t>±1.</w:t>
            </w:r>
            <w:r>
              <w:rPr>
                <w:rFonts w:cs="Arial"/>
                <w:szCs w:val="21"/>
              </w:rPr>
              <w:t>0</w:t>
            </w:r>
          </w:p>
        </w:tc>
        <w:tc>
          <w:tcPr>
            <w:tcW w:w="1752" w:type="dxa"/>
          </w:tcPr>
          <w:p w14:paraId="44AE3A76" w14:textId="74A86163" w:rsidR="00B92DE0" w:rsidRPr="006C45E4" w:rsidRDefault="00B92DE0" w:rsidP="00B92DE0">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±1</w:t>
            </w:r>
            <w:r>
              <w:rPr>
                <w:rFonts w:cs="Arial"/>
                <w:szCs w:val="21"/>
              </w:rPr>
              <w:t>.0</w:t>
            </w:r>
          </w:p>
        </w:tc>
        <w:tc>
          <w:tcPr>
            <w:cnfStyle w:val="000010000000" w:firstRow="0" w:lastRow="0" w:firstColumn="0" w:lastColumn="0" w:oddVBand="1" w:evenVBand="0" w:oddHBand="0" w:evenHBand="0" w:firstRowFirstColumn="0" w:firstRowLastColumn="0" w:lastRowFirstColumn="0" w:lastRowLastColumn="0"/>
            <w:tcW w:w="1752" w:type="dxa"/>
          </w:tcPr>
          <w:p w14:paraId="74AF6F6B" w14:textId="58FF55D2" w:rsidR="00B92DE0" w:rsidRPr="006C45E4" w:rsidRDefault="00B92DE0" w:rsidP="00B92DE0">
            <w:pPr>
              <w:spacing w:afterLines="0" w:after="0" w:line="400" w:lineRule="exact"/>
              <w:jc w:val="center"/>
              <w:rPr>
                <w:rFonts w:cs="Arial"/>
                <w:szCs w:val="21"/>
              </w:rPr>
            </w:pPr>
            <w:r w:rsidRPr="006C45E4">
              <w:rPr>
                <w:rFonts w:cs="Arial"/>
                <w:szCs w:val="21"/>
              </w:rPr>
              <w:t>±1</w:t>
            </w:r>
            <w:r>
              <w:rPr>
                <w:rFonts w:cs="Arial"/>
                <w:szCs w:val="21"/>
              </w:rPr>
              <w:t>.0</w:t>
            </w:r>
          </w:p>
        </w:tc>
      </w:tr>
    </w:tbl>
    <w:p w14:paraId="64DC60D6" w14:textId="77777777" w:rsidR="009F3B22" w:rsidRDefault="009F3B22" w:rsidP="009F3B22">
      <w:pPr>
        <w:spacing w:after="163"/>
        <w:rPr>
          <w:rFonts w:eastAsia="Arial Unicode MS" w:cs="Arial"/>
          <w:szCs w:val="21"/>
        </w:rPr>
      </w:pPr>
    </w:p>
    <w:p w14:paraId="27FD381A" w14:textId="77777777" w:rsidR="009F3B22" w:rsidRPr="00D85495" w:rsidRDefault="009F3B22" w:rsidP="009F3B22">
      <w:pPr>
        <w:spacing w:after="163"/>
        <w:rPr>
          <w:rFonts w:cs="Arial"/>
        </w:rPr>
      </w:pPr>
      <w:r>
        <w:rPr>
          <w:rFonts w:eastAsia="Arial Unicode MS" w:cs="Arial"/>
          <w:szCs w:val="21"/>
        </w:rPr>
        <w:t>SNA5022A/SNA5032A</w:t>
      </w:r>
    </w:p>
    <w:tbl>
      <w:tblPr>
        <w:tblStyle w:val="3-1"/>
        <w:tblW w:w="9288" w:type="dxa"/>
        <w:tblLayout w:type="fixed"/>
        <w:tblLook w:val="0020" w:firstRow="1" w:lastRow="0" w:firstColumn="0" w:lastColumn="0" w:noHBand="0" w:noVBand="0"/>
      </w:tblPr>
      <w:tblGrid>
        <w:gridCol w:w="2307"/>
        <w:gridCol w:w="1799"/>
        <w:gridCol w:w="1559"/>
        <w:gridCol w:w="1701"/>
        <w:gridCol w:w="1922"/>
      </w:tblGrid>
      <w:tr w:rsidR="0074705D" w:rsidRPr="006C45E4" w14:paraId="69AEF7DA" w14:textId="77777777" w:rsidTr="0074705D">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307" w:type="dxa"/>
            <w:shd w:val="clear" w:color="auto" w:fill="003B90"/>
          </w:tcPr>
          <w:p w14:paraId="385DF8F0" w14:textId="77777777" w:rsidR="0074705D" w:rsidRPr="006C45E4" w:rsidRDefault="0074705D" w:rsidP="0044510C">
            <w:pPr>
              <w:spacing w:afterLines="0" w:after="0" w:line="400" w:lineRule="exact"/>
              <w:rPr>
                <w:rFonts w:cs="Arial"/>
                <w:b w:val="0"/>
                <w:szCs w:val="21"/>
              </w:rPr>
            </w:pPr>
            <w:r w:rsidRPr="006C45E4">
              <w:rPr>
                <w:rFonts w:cs="Arial"/>
                <w:szCs w:val="21"/>
              </w:rPr>
              <w:t>Specification</w:t>
            </w:r>
            <w:r>
              <w:rPr>
                <w:rFonts w:cs="Arial"/>
                <w:szCs w:val="21"/>
              </w:rPr>
              <w:t xml:space="preserve"> </w:t>
            </w:r>
            <w:r w:rsidRPr="006C45E4">
              <w:rPr>
                <w:rFonts w:cs="Arial"/>
                <w:szCs w:val="21"/>
              </w:rPr>
              <w:t>(dB)</w:t>
            </w:r>
          </w:p>
        </w:tc>
        <w:tc>
          <w:tcPr>
            <w:tcW w:w="1799" w:type="dxa"/>
            <w:shd w:val="clear" w:color="auto" w:fill="003B90"/>
          </w:tcPr>
          <w:p w14:paraId="728438CA" w14:textId="41E2A6F2" w:rsidR="0074705D" w:rsidRDefault="0074705D" w:rsidP="0044510C">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szCs w:val="21"/>
              </w:rPr>
            </w:pPr>
            <w:r>
              <w:rPr>
                <w:rFonts w:cs="Arial" w:hint="eastAsia"/>
                <w:szCs w:val="21"/>
              </w:rPr>
              <w:t>1</w:t>
            </w:r>
            <w:r>
              <w:rPr>
                <w:rFonts w:cs="Arial"/>
                <w:szCs w:val="21"/>
              </w:rPr>
              <w:t>00 KHz-1 GHz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003B90"/>
          </w:tcPr>
          <w:p w14:paraId="0823F192" w14:textId="023F6325" w:rsidR="0074705D" w:rsidRPr="006C45E4" w:rsidRDefault="0074705D" w:rsidP="0044510C">
            <w:pPr>
              <w:spacing w:afterLines="0" w:after="0" w:line="400" w:lineRule="exact"/>
              <w:jc w:val="center"/>
              <w:rPr>
                <w:rFonts w:cs="Arial"/>
                <w:b w:val="0"/>
                <w:szCs w:val="21"/>
              </w:rPr>
            </w:pPr>
            <w:r>
              <w:rPr>
                <w:rFonts w:cs="Arial"/>
                <w:szCs w:val="21"/>
              </w:rPr>
              <w:t>1</w:t>
            </w:r>
            <w:r w:rsidRPr="006C45E4">
              <w:rPr>
                <w:rFonts w:cs="Arial"/>
                <w:szCs w:val="21"/>
              </w:rPr>
              <w:t xml:space="preserve"> </w:t>
            </w:r>
            <w:r>
              <w:rPr>
                <w:rFonts w:cs="Arial"/>
                <w:szCs w:val="21"/>
              </w:rPr>
              <w:t>G</w:t>
            </w:r>
            <w:r w:rsidRPr="006C45E4">
              <w:rPr>
                <w:rFonts w:cs="Arial"/>
                <w:szCs w:val="21"/>
              </w:rPr>
              <w:t>Hz-</w:t>
            </w:r>
            <w:r>
              <w:rPr>
                <w:rFonts w:cs="Arial"/>
                <w:szCs w:val="21"/>
              </w:rPr>
              <w:t>9</w:t>
            </w:r>
            <w:r w:rsidRPr="006C45E4">
              <w:rPr>
                <w:rFonts w:cs="Arial"/>
                <w:szCs w:val="21"/>
              </w:rPr>
              <w:t xml:space="preserve"> GHz</w:t>
            </w:r>
          </w:p>
        </w:tc>
        <w:tc>
          <w:tcPr>
            <w:tcW w:w="1701" w:type="dxa"/>
            <w:shd w:val="clear" w:color="auto" w:fill="003B90"/>
          </w:tcPr>
          <w:p w14:paraId="65F73478" w14:textId="77777777" w:rsidR="0074705D" w:rsidRPr="006C45E4" w:rsidRDefault="0074705D" w:rsidP="0044510C">
            <w:pPr>
              <w:spacing w:afterLines="0" w:after="0" w:line="400" w:lineRule="exact"/>
              <w:jc w:val="center"/>
              <w:cnfStyle w:val="100000000000" w:firstRow="1" w:lastRow="0" w:firstColumn="0" w:lastColumn="0" w:oddVBand="0" w:evenVBand="0" w:oddHBand="0" w:evenHBand="0" w:firstRowFirstColumn="0" w:firstRowLastColumn="0" w:lastRowFirstColumn="0" w:lastRowLastColumn="0"/>
              <w:rPr>
                <w:rFonts w:cs="Arial"/>
                <w:b w:val="0"/>
                <w:szCs w:val="21"/>
              </w:rPr>
            </w:pPr>
            <w:r>
              <w:rPr>
                <w:rFonts w:cs="Arial"/>
                <w:szCs w:val="21"/>
              </w:rPr>
              <w:t>9</w:t>
            </w:r>
            <w:r w:rsidRPr="006C45E4">
              <w:rPr>
                <w:rFonts w:cs="Arial"/>
                <w:szCs w:val="21"/>
              </w:rPr>
              <w:t xml:space="preserve"> GHz-</w:t>
            </w:r>
            <w:r>
              <w:rPr>
                <w:rFonts w:cs="Arial"/>
                <w:szCs w:val="21"/>
              </w:rPr>
              <w:t>20</w:t>
            </w:r>
            <w:r w:rsidRPr="006C45E4">
              <w:rPr>
                <w:rFonts w:cs="Arial"/>
                <w:szCs w:val="21"/>
              </w:rPr>
              <w:t xml:space="preserve"> GHz</w:t>
            </w:r>
          </w:p>
        </w:tc>
        <w:tc>
          <w:tcPr>
            <w:cnfStyle w:val="000010000000" w:firstRow="0" w:lastRow="0" w:firstColumn="0" w:lastColumn="0" w:oddVBand="1" w:evenVBand="0" w:oddHBand="0" w:evenHBand="0" w:firstRowFirstColumn="0" w:firstRowLastColumn="0" w:lastRowFirstColumn="0" w:lastRowLastColumn="0"/>
            <w:tcW w:w="1922" w:type="dxa"/>
            <w:shd w:val="clear" w:color="auto" w:fill="003B90"/>
          </w:tcPr>
          <w:p w14:paraId="57A4D5E8" w14:textId="77777777" w:rsidR="0074705D" w:rsidRPr="006C45E4" w:rsidRDefault="0074705D" w:rsidP="0044510C">
            <w:pPr>
              <w:spacing w:afterLines="0" w:after="0" w:line="400" w:lineRule="exact"/>
              <w:jc w:val="center"/>
              <w:rPr>
                <w:rFonts w:cs="Arial"/>
                <w:b w:val="0"/>
                <w:szCs w:val="21"/>
              </w:rPr>
            </w:pPr>
            <w:r>
              <w:rPr>
                <w:rFonts w:cs="Arial"/>
                <w:szCs w:val="21"/>
              </w:rPr>
              <w:t>20</w:t>
            </w:r>
            <w:r w:rsidRPr="006C45E4">
              <w:rPr>
                <w:rFonts w:cs="Arial"/>
                <w:szCs w:val="21"/>
              </w:rPr>
              <w:t xml:space="preserve"> GHz-</w:t>
            </w:r>
            <w:r>
              <w:rPr>
                <w:rFonts w:cs="Arial"/>
                <w:szCs w:val="21"/>
              </w:rPr>
              <w:t>26</w:t>
            </w:r>
            <w:r w:rsidRPr="006C45E4">
              <w:rPr>
                <w:rFonts w:cs="Arial"/>
                <w:szCs w:val="21"/>
              </w:rPr>
              <w:t>.5 GHz</w:t>
            </w:r>
          </w:p>
        </w:tc>
      </w:tr>
      <w:tr w:rsidR="0074705D" w:rsidRPr="006C45E4" w14:paraId="0F0B8EC8" w14:textId="77777777" w:rsidTr="0074705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307" w:type="dxa"/>
          </w:tcPr>
          <w:p w14:paraId="7867467A" w14:textId="77777777" w:rsidR="0074705D" w:rsidRPr="006C45E4" w:rsidRDefault="0074705D" w:rsidP="0074705D">
            <w:pPr>
              <w:spacing w:afterLines="0" w:after="0" w:line="400" w:lineRule="exact"/>
              <w:rPr>
                <w:rFonts w:cs="Arial"/>
                <w:szCs w:val="21"/>
              </w:rPr>
            </w:pPr>
            <w:r w:rsidRPr="006C45E4">
              <w:rPr>
                <w:rFonts w:cs="Arial"/>
                <w:szCs w:val="21"/>
              </w:rPr>
              <w:t>Directivity</w:t>
            </w:r>
          </w:p>
        </w:tc>
        <w:tc>
          <w:tcPr>
            <w:tcW w:w="1799" w:type="dxa"/>
          </w:tcPr>
          <w:p w14:paraId="322AD8BB" w14:textId="50946753" w:rsidR="0074705D" w:rsidRDefault="0074705D" w:rsidP="0074705D">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20</w:t>
            </w:r>
          </w:p>
        </w:tc>
        <w:tc>
          <w:tcPr>
            <w:cnfStyle w:val="000010000000" w:firstRow="0" w:lastRow="0" w:firstColumn="0" w:lastColumn="0" w:oddVBand="1" w:evenVBand="0" w:oddHBand="0" w:evenHBand="0" w:firstRowFirstColumn="0" w:firstRowLastColumn="0" w:lastRowFirstColumn="0" w:lastRowLastColumn="0"/>
            <w:tcW w:w="1559" w:type="dxa"/>
          </w:tcPr>
          <w:p w14:paraId="2D079FD2" w14:textId="558388FB" w:rsidR="0074705D" w:rsidRPr="006C45E4" w:rsidRDefault="0074705D" w:rsidP="0074705D">
            <w:pPr>
              <w:spacing w:afterLines="0" w:after="0" w:line="400" w:lineRule="exact"/>
              <w:jc w:val="center"/>
              <w:rPr>
                <w:rFonts w:cs="Arial"/>
                <w:szCs w:val="21"/>
              </w:rPr>
            </w:pPr>
            <w:r>
              <w:rPr>
                <w:rFonts w:cs="Arial"/>
                <w:szCs w:val="21"/>
              </w:rPr>
              <w:t>20</w:t>
            </w:r>
          </w:p>
        </w:tc>
        <w:tc>
          <w:tcPr>
            <w:tcW w:w="1701" w:type="dxa"/>
          </w:tcPr>
          <w:p w14:paraId="188B0B8A" w14:textId="5EF53892" w:rsidR="0074705D" w:rsidRPr="006C45E4" w:rsidRDefault="0074705D" w:rsidP="0074705D">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16</w:t>
            </w:r>
          </w:p>
        </w:tc>
        <w:tc>
          <w:tcPr>
            <w:cnfStyle w:val="000010000000" w:firstRow="0" w:lastRow="0" w:firstColumn="0" w:lastColumn="0" w:oddVBand="1" w:evenVBand="0" w:oddHBand="0" w:evenHBand="0" w:firstRowFirstColumn="0" w:firstRowLastColumn="0" w:lastRowFirstColumn="0" w:lastRowLastColumn="0"/>
            <w:tcW w:w="1922" w:type="dxa"/>
          </w:tcPr>
          <w:p w14:paraId="29467537" w14:textId="29A0B211" w:rsidR="0074705D" w:rsidRPr="006C45E4" w:rsidRDefault="0074705D" w:rsidP="0074705D">
            <w:pPr>
              <w:spacing w:afterLines="0" w:after="0" w:line="400" w:lineRule="exact"/>
              <w:jc w:val="center"/>
              <w:rPr>
                <w:rFonts w:cs="Arial"/>
                <w:szCs w:val="21"/>
              </w:rPr>
            </w:pPr>
            <w:r>
              <w:rPr>
                <w:rFonts w:cs="Arial"/>
                <w:szCs w:val="21"/>
              </w:rPr>
              <w:t>13</w:t>
            </w:r>
          </w:p>
        </w:tc>
      </w:tr>
      <w:tr w:rsidR="0074705D" w:rsidRPr="006C45E4" w14:paraId="1A87A1F5" w14:textId="77777777" w:rsidTr="0074705D">
        <w:trPr>
          <w:trHeight w:val="20"/>
        </w:trPr>
        <w:tc>
          <w:tcPr>
            <w:cnfStyle w:val="000010000000" w:firstRow="0" w:lastRow="0" w:firstColumn="0" w:lastColumn="0" w:oddVBand="1" w:evenVBand="0" w:oddHBand="0" w:evenHBand="0" w:firstRowFirstColumn="0" w:firstRowLastColumn="0" w:lastRowFirstColumn="0" w:lastRowLastColumn="0"/>
            <w:tcW w:w="2307" w:type="dxa"/>
            <w:shd w:val="clear" w:color="auto" w:fill="DBE5F1" w:themeFill="accent1" w:themeFillTint="33"/>
          </w:tcPr>
          <w:p w14:paraId="4971534A" w14:textId="77777777" w:rsidR="0074705D" w:rsidRPr="006C45E4" w:rsidRDefault="0074705D" w:rsidP="0074705D">
            <w:pPr>
              <w:spacing w:afterLines="0" w:after="0" w:line="400" w:lineRule="exact"/>
              <w:rPr>
                <w:rFonts w:cs="Arial"/>
                <w:szCs w:val="21"/>
              </w:rPr>
            </w:pPr>
            <w:r w:rsidRPr="006C45E4">
              <w:rPr>
                <w:rFonts w:cs="Arial"/>
                <w:szCs w:val="21"/>
              </w:rPr>
              <w:t>Source match</w:t>
            </w:r>
          </w:p>
        </w:tc>
        <w:tc>
          <w:tcPr>
            <w:tcW w:w="1799" w:type="dxa"/>
            <w:shd w:val="clear" w:color="auto" w:fill="DBE5F1" w:themeFill="accent1" w:themeFillTint="33"/>
          </w:tcPr>
          <w:p w14:paraId="348457C5" w14:textId="684CC77F" w:rsidR="0074705D" w:rsidRDefault="0074705D" w:rsidP="0074705D">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20</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DBE5F1" w:themeFill="accent1" w:themeFillTint="33"/>
          </w:tcPr>
          <w:p w14:paraId="1B952669" w14:textId="30C945B7" w:rsidR="0074705D" w:rsidRPr="006C45E4" w:rsidRDefault="0074705D" w:rsidP="0074705D">
            <w:pPr>
              <w:spacing w:afterLines="0" w:after="0" w:line="400" w:lineRule="exact"/>
              <w:jc w:val="center"/>
              <w:rPr>
                <w:rFonts w:cs="Arial"/>
                <w:szCs w:val="21"/>
              </w:rPr>
            </w:pPr>
            <w:r>
              <w:rPr>
                <w:rFonts w:cs="Arial"/>
                <w:szCs w:val="21"/>
              </w:rPr>
              <w:t>20</w:t>
            </w:r>
          </w:p>
        </w:tc>
        <w:tc>
          <w:tcPr>
            <w:tcW w:w="1701" w:type="dxa"/>
            <w:shd w:val="clear" w:color="auto" w:fill="DBE5F1" w:themeFill="accent1" w:themeFillTint="33"/>
          </w:tcPr>
          <w:p w14:paraId="43EF4C88" w14:textId="639B6D41" w:rsidR="0074705D" w:rsidRPr="006C45E4" w:rsidRDefault="0074705D" w:rsidP="0074705D">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16</w:t>
            </w:r>
          </w:p>
        </w:tc>
        <w:tc>
          <w:tcPr>
            <w:cnfStyle w:val="000010000000" w:firstRow="0" w:lastRow="0" w:firstColumn="0" w:lastColumn="0" w:oddVBand="1" w:evenVBand="0" w:oddHBand="0" w:evenHBand="0" w:firstRowFirstColumn="0" w:firstRowLastColumn="0" w:lastRowFirstColumn="0" w:lastRowLastColumn="0"/>
            <w:tcW w:w="1922" w:type="dxa"/>
            <w:shd w:val="clear" w:color="auto" w:fill="DBE5F1" w:themeFill="accent1" w:themeFillTint="33"/>
          </w:tcPr>
          <w:p w14:paraId="4E57D4B2" w14:textId="1DF16118" w:rsidR="0074705D" w:rsidRPr="006C45E4" w:rsidRDefault="0074705D" w:rsidP="0074705D">
            <w:pPr>
              <w:spacing w:afterLines="0" w:after="0" w:line="400" w:lineRule="exact"/>
              <w:jc w:val="center"/>
              <w:rPr>
                <w:rFonts w:cs="Arial"/>
                <w:szCs w:val="21"/>
              </w:rPr>
            </w:pPr>
            <w:r>
              <w:rPr>
                <w:rFonts w:cs="Arial"/>
                <w:szCs w:val="21"/>
              </w:rPr>
              <w:t>13</w:t>
            </w:r>
          </w:p>
        </w:tc>
      </w:tr>
      <w:tr w:rsidR="0074705D" w:rsidRPr="006C45E4" w14:paraId="60469817" w14:textId="77777777" w:rsidTr="0074705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307" w:type="dxa"/>
          </w:tcPr>
          <w:p w14:paraId="605D000E" w14:textId="77777777" w:rsidR="0074705D" w:rsidRPr="006C45E4" w:rsidRDefault="0074705D" w:rsidP="0074705D">
            <w:pPr>
              <w:spacing w:afterLines="0" w:after="0" w:line="400" w:lineRule="exact"/>
              <w:rPr>
                <w:rFonts w:cs="Arial"/>
                <w:szCs w:val="21"/>
              </w:rPr>
            </w:pPr>
            <w:r w:rsidRPr="006C45E4">
              <w:rPr>
                <w:rFonts w:cs="Arial"/>
                <w:szCs w:val="21"/>
              </w:rPr>
              <w:t>Load match</w:t>
            </w:r>
          </w:p>
        </w:tc>
        <w:tc>
          <w:tcPr>
            <w:tcW w:w="1799" w:type="dxa"/>
          </w:tcPr>
          <w:p w14:paraId="1C09219A" w14:textId="21D2A7EA" w:rsidR="0074705D" w:rsidRDefault="00DD7475" w:rsidP="0074705D">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8</w:t>
            </w:r>
          </w:p>
        </w:tc>
        <w:tc>
          <w:tcPr>
            <w:cnfStyle w:val="000010000000" w:firstRow="0" w:lastRow="0" w:firstColumn="0" w:lastColumn="0" w:oddVBand="1" w:evenVBand="0" w:oddHBand="0" w:evenHBand="0" w:firstRowFirstColumn="0" w:firstRowLastColumn="0" w:lastRowFirstColumn="0" w:lastRowLastColumn="0"/>
            <w:tcW w:w="1559" w:type="dxa"/>
          </w:tcPr>
          <w:p w14:paraId="6AD800EF" w14:textId="27B361A7" w:rsidR="0074705D" w:rsidRPr="006C45E4" w:rsidRDefault="0074705D" w:rsidP="0074705D">
            <w:pPr>
              <w:spacing w:afterLines="0" w:after="0" w:line="400" w:lineRule="exact"/>
              <w:jc w:val="center"/>
              <w:rPr>
                <w:rFonts w:cs="Arial"/>
                <w:szCs w:val="21"/>
              </w:rPr>
            </w:pPr>
            <w:r>
              <w:rPr>
                <w:rFonts w:cs="Arial"/>
                <w:szCs w:val="21"/>
              </w:rPr>
              <w:t>11</w:t>
            </w:r>
          </w:p>
        </w:tc>
        <w:tc>
          <w:tcPr>
            <w:tcW w:w="1701" w:type="dxa"/>
          </w:tcPr>
          <w:p w14:paraId="7BA8C795" w14:textId="043C56E0" w:rsidR="0074705D" w:rsidRPr="006C45E4" w:rsidRDefault="0074705D" w:rsidP="0074705D">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7</w:t>
            </w:r>
          </w:p>
        </w:tc>
        <w:tc>
          <w:tcPr>
            <w:cnfStyle w:val="000010000000" w:firstRow="0" w:lastRow="0" w:firstColumn="0" w:lastColumn="0" w:oddVBand="1" w:evenVBand="0" w:oddHBand="0" w:evenHBand="0" w:firstRowFirstColumn="0" w:firstRowLastColumn="0" w:lastRowFirstColumn="0" w:lastRowLastColumn="0"/>
            <w:tcW w:w="1922" w:type="dxa"/>
          </w:tcPr>
          <w:p w14:paraId="14FD9B96" w14:textId="37B60220" w:rsidR="0074705D" w:rsidRPr="006C45E4" w:rsidRDefault="0074705D" w:rsidP="0074705D">
            <w:pPr>
              <w:spacing w:afterLines="0" w:after="0" w:line="400" w:lineRule="exact"/>
              <w:jc w:val="center"/>
              <w:rPr>
                <w:rFonts w:cs="Arial"/>
                <w:szCs w:val="21"/>
              </w:rPr>
            </w:pPr>
            <w:r>
              <w:rPr>
                <w:rFonts w:cs="Arial"/>
                <w:szCs w:val="21"/>
              </w:rPr>
              <w:t>7</w:t>
            </w:r>
          </w:p>
        </w:tc>
      </w:tr>
      <w:tr w:rsidR="0074705D" w:rsidRPr="006C45E4" w14:paraId="0B94227A" w14:textId="77777777" w:rsidTr="0074705D">
        <w:trPr>
          <w:trHeight w:val="20"/>
        </w:trPr>
        <w:tc>
          <w:tcPr>
            <w:cnfStyle w:val="000010000000" w:firstRow="0" w:lastRow="0" w:firstColumn="0" w:lastColumn="0" w:oddVBand="1" w:evenVBand="0" w:oddHBand="0" w:evenHBand="0" w:firstRowFirstColumn="0" w:firstRowLastColumn="0" w:lastRowFirstColumn="0" w:lastRowLastColumn="0"/>
            <w:tcW w:w="2307" w:type="dxa"/>
            <w:shd w:val="clear" w:color="auto" w:fill="DBE5F1" w:themeFill="accent1" w:themeFillTint="33"/>
          </w:tcPr>
          <w:p w14:paraId="0F4598F4" w14:textId="77777777" w:rsidR="0074705D" w:rsidRPr="006C45E4" w:rsidRDefault="0074705D" w:rsidP="0074705D">
            <w:pPr>
              <w:spacing w:afterLines="0" w:after="0" w:line="400" w:lineRule="exact"/>
              <w:rPr>
                <w:rFonts w:cs="Arial"/>
                <w:szCs w:val="21"/>
              </w:rPr>
            </w:pPr>
            <w:r w:rsidRPr="006C45E4">
              <w:rPr>
                <w:rFonts w:cs="Arial"/>
                <w:szCs w:val="21"/>
              </w:rPr>
              <w:t>Reflect tracking</w:t>
            </w:r>
          </w:p>
        </w:tc>
        <w:tc>
          <w:tcPr>
            <w:tcW w:w="1799" w:type="dxa"/>
            <w:shd w:val="clear" w:color="auto" w:fill="DBE5F1" w:themeFill="accent1" w:themeFillTint="33"/>
          </w:tcPr>
          <w:p w14:paraId="2A86A2DC" w14:textId="4120594C" w:rsidR="0074705D" w:rsidRPr="006C45E4" w:rsidRDefault="0074705D" w:rsidP="0074705D">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w:t>
            </w:r>
            <w:r>
              <w:rPr>
                <w:rFonts w:cs="Arial"/>
                <w:szCs w:val="21"/>
              </w:rPr>
              <w:t>1.4</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DBE5F1" w:themeFill="accent1" w:themeFillTint="33"/>
          </w:tcPr>
          <w:p w14:paraId="7C098002" w14:textId="255AE16C" w:rsidR="0074705D" w:rsidRPr="006C45E4" w:rsidRDefault="0074705D" w:rsidP="0074705D">
            <w:pPr>
              <w:spacing w:afterLines="0" w:after="0" w:line="400" w:lineRule="exact"/>
              <w:jc w:val="center"/>
              <w:rPr>
                <w:rFonts w:cs="Arial"/>
                <w:szCs w:val="21"/>
              </w:rPr>
            </w:pPr>
            <w:r w:rsidRPr="006C45E4">
              <w:rPr>
                <w:rFonts w:cs="Arial"/>
                <w:szCs w:val="21"/>
              </w:rPr>
              <w:t>±</w:t>
            </w:r>
            <w:r>
              <w:rPr>
                <w:rFonts w:cs="Arial"/>
                <w:szCs w:val="21"/>
              </w:rPr>
              <w:t>1.4</w:t>
            </w:r>
          </w:p>
        </w:tc>
        <w:tc>
          <w:tcPr>
            <w:tcW w:w="1701" w:type="dxa"/>
            <w:shd w:val="clear" w:color="auto" w:fill="DBE5F1" w:themeFill="accent1" w:themeFillTint="33"/>
          </w:tcPr>
          <w:p w14:paraId="1380D5D9" w14:textId="2811BA6B" w:rsidR="0074705D" w:rsidRPr="006C45E4" w:rsidRDefault="0074705D" w:rsidP="0074705D">
            <w:pPr>
              <w:spacing w:afterLines="0" w:after="0" w:line="400" w:lineRule="exact"/>
              <w:jc w:val="center"/>
              <w:cnfStyle w:val="000000000000" w:firstRow="0" w:lastRow="0" w:firstColumn="0" w:lastColumn="0" w:oddVBand="0" w:evenVBand="0" w:oddHBand="0" w:evenHBand="0" w:firstRowFirstColumn="0" w:firstRowLastColumn="0" w:lastRowFirstColumn="0" w:lastRowLastColumn="0"/>
              <w:rPr>
                <w:rFonts w:cs="Arial"/>
                <w:szCs w:val="21"/>
              </w:rPr>
            </w:pPr>
            <w:r w:rsidRPr="006C45E4">
              <w:rPr>
                <w:rFonts w:cs="Arial"/>
                <w:szCs w:val="21"/>
              </w:rPr>
              <w:t>±</w:t>
            </w:r>
            <w:r>
              <w:rPr>
                <w:rFonts w:cs="Arial"/>
                <w:szCs w:val="21"/>
              </w:rPr>
              <w:t>1.0</w:t>
            </w:r>
          </w:p>
        </w:tc>
        <w:tc>
          <w:tcPr>
            <w:cnfStyle w:val="000010000000" w:firstRow="0" w:lastRow="0" w:firstColumn="0" w:lastColumn="0" w:oddVBand="1" w:evenVBand="0" w:oddHBand="0" w:evenHBand="0" w:firstRowFirstColumn="0" w:firstRowLastColumn="0" w:lastRowFirstColumn="0" w:lastRowLastColumn="0"/>
            <w:tcW w:w="1922" w:type="dxa"/>
            <w:shd w:val="clear" w:color="auto" w:fill="DBE5F1" w:themeFill="accent1" w:themeFillTint="33"/>
          </w:tcPr>
          <w:p w14:paraId="5098A8E4" w14:textId="215D5EE1" w:rsidR="0074705D" w:rsidRPr="006C45E4" w:rsidRDefault="0074705D" w:rsidP="0074705D">
            <w:pPr>
              <w:spacing w:afterLines="0" w:after="0" w:line="400" w:lineRule="exact"/>
              <w:jc w:val="center"/>
              <w:rPr>
                <w:rFonts w:cs="Arial"/>
                <w:szCs w:val="21"/>
              </w:rPr>
            </w:pPr>
            <w:r w:rsidRPr="006C45E4">
              <w:rPr>
                <w:rFonts w:cs="Arial"/>
                <w:szCs w:val="21"/>
              </w:rPr>
              <w:t>±</w:t>
            </w:r>
            <w:r>
              <w:rPr>
                <w:rFonts w:cs="Arial"/>
                <w:szCs w:val="21"/>
              </w:rPr>
              <w:t>1.0</w:t>
            </w:r>
          </w:p>
        </w:tc>
      </w:tr>
      <w:tr w:rsidR="0074705D" w:rsidRPr="006C45E4" w14:paraId="2231513D" w14:textId="77777777" w:rsidTr="0074705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307" w:type="dxa"/>
          </w:tcPr>
          <w:p w14:paraId="4CFB4829" w14:textId="77777777" w:rsidR="0074705D" w:rsidRPr="006C45E4" w:rsidRDefault="0074705D" w:rsidP="0074705D">
            <w:pPr>
              <w:spacing w:afterLines="0" w:after="0" w:line="400" w:lineRule="exact"/>
              <w:rPr>
                <w:rFonts w:cs="Arial"/>
                <w:szCs w:val="21"/>
              </w:rPr>
            </w:pPr>
            <w:r w:rsidRPr="006C45E4">
              <w:rPr>
                <w:rFonts w:cs="Arial"/>
                <w:szCs w:val="21"/>
              </w:rPr>
              <w:t>Transmission tracking</w:t>
            </w:r>
          </w:p>
        </w:tc>
        <w:tc>
          <w:tcPr>
            <w:tcW w:w="1799" w:type="dxa"/>
          </w:tcPr>
          <w:p w14:paraId="6BC8B02E" w14:textId="110E96A6" w:rsidR="0074705D" w:rsidRPr="006C45E4" w:rsidRDefault="0074705D" w:rsidP="0074705D">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w:t>
            </w:r>
            <w:r>
              <w:rPr>
                <w:rFonts w:cs="Arial"/>
                <w:szCs w:val="21"/>
              </w:rPr>
              <w:t>1.4</w:t>
            </w:r>
          </w:p>
        </w:tc>
        <w:tc>
          <w:tcPr>
            <w:cnfStyle w:val="000010000000" w:firstRow="0" w:lastRow="0" w:firstColumn="0" w:lastColumn="0" w:oddVBand="1" w:evenVBand="0" w:oddHBand="0" w:evenHBand="0" w:firstRowFirstColumn="0" w:firstRowLastColumn="0" w:lastRowFirstColumn="0" w:lastRowLastColumn="0"/>
            <w:tcW w:w="1559" w:type="dxa"/>
          </w:tcPr>
          <w:p w14:paraId="5F0C1C51" w14:textId="0A22955C" w:rsidR="0074705D" w:rsidRPr="006C45E4" w:rsidRDefault="0074705D" w:rsidP="0074705D">
            <w:pPr>
              <w:spacing w:afterLines="0" w:after="0" w:line="400" w:lineRule="exact"/>
              <w:jc w:val="center"/>
              <w:rPr>
                <w:rFonts w:cs="Arial"/>
                <w:szCs w:val="21"/>
              </w:rPr>
            </w:pPr>
            <w:r w:rsidRPr="006C45E4">
              <w:rPr>
                <w:rFonts w:cs="Arial"/>
                <w:szCs w:val="21"/>
              </w:rPr>
              <w:t>±</w:t>
            </w:r>
            <w:r>
              <w:rPr>
                <w:rFonts w:cs="Arial"/>
                <w:szCs w:val="21"/>
              </w:rPr>
              <w:t>1.4</w:t>
            </w:r>
          </w:p>
        </w:tc>
        <w:tc>
          <w:tcPr>
            <w:tcW w:w="1701" w:type="dxa"/>
          </w:tcPr>
          <w:p w14:paraId="6EA73DF1" w14:textId="0F4FC8BA" w:rsidR="0074705D" w:rsidRPr="006C45E4" w:rsidRDefault="0074705D" w:rsidP="0074705D">
            <w:pPr>
              <w:spacing w:afterLines="0" w:after="0" w:line="400" w:lineRule="exact"/>
              <w:jc w:val="center"/>
              <w:cnfStyle w:val="000000100000" w:firstRow="0" w:lastRow="0" w:firstColumn="0" w:lastColumn="0" w:oddVBand="0" w:evenVBand="0" w:oddHBand="1" w:evenHBand="0" w:firstRowFirstColumn="0" w:firstRowLastColumn="0" w:lastRowFirstColumn="0" w:lastRowLastColumn="0"/>
              <w:rPr>
                <w:rFonts w:cs="Arial"/>
                <w:szCs w:val="21"/>
              </w:rPr>
            </w:pPr>
            <w:r w:rsidRPr="006C45E4">
              <w:rPr>
                <w:rFonts w:cs="Arial"/>
                <w:szCs w:val="21"/>
              </w:rPr>
              <w:t>±</w:t>
            </w:r>
            <w:r>
              <w:rPr>
                <w:rFonts w:cs="Arial"/>
                <w:szCs w:val="21"/>
              </w:rPr>
              <w:t>1.0</w:t>
            </w:r>
          </w:p>
        </w:tc>
        <w:tc>
          <w:tcPr>
            <w:cnfStyle w:val="000010000000" w:firstRow="0" w:lastRow="0" w:firstColumn="0" w:lastColumn="0" w:oddVBand="1" w:evenVBand="0" w:oddHBand="0" w:evenHBand="0" w:firstRowFirstColumn="0" w:firstRowLastColumn="0" w:lastRowFirstColumn="0" w:lastRowLastColumn="0"/>
            <w:tcW w:w="1922" w:type="dxa"/>
          </w:tcPr>
          <w:p w14:paraId="210043AF" w14:textId="26349DDC" w:rsidR="0074705D" w:rsidRPr="006C45E4" w:rsidRDefault="0074705D" w:rsidP="0074705D">
            <w:pPr>
              <w:spacing w:afterLines="0" w:after="0" w:line="400" w:lineRule="exact"/>
              <w:jc w:val="center"/>
              <w:rPr>
                <w:rFonts w:cs="Arial"/>
                <w:szCs w:val="21"/>
              </w:rPr>
            </w:pPr>
            <w:r w:rsidRPr="006C45E4">
              <w:rPr>
                <w:rFonts w:cs="Arial"/>
                <w:szCs w:val="21"/>
              </w:rPr>
              <w:t>±</w:t>
            </w:r>
            <w:r>
              <w:rPr>
                <w:rFonts w:cs="Arial"/>
                <w:szCs w:val="21"/>
              </w:rPr>
              <w:t>1.0</w:t>
            </w:r>
          </w:p>
        </w:tc>
      </w:tr>
    </w:tbl>
    <w:p w14:paraId="21781C85" w14:textId="4D716B07" w:rsidR="00437CEF" w:rsidRDefault="00437CEF" w:rsidP="00B1147F">
      <w:pPr>
        <w:spacing w:afterLines="0" w:after="0"/>
      </w:pPr>
    </w:p>
    <w:p w14:paraId="1323D5DF" w14:textId="77777777" w:rsidR="00437CEF" w:rsidRDefault="00437CEF">
      <w:pPr>
        <w:widowControl/>
        <w:spacing w:afterLines="0" w:after="0"/>
        <w:jc w:val="left"/>
      </w:pPr>
      <w:r>
        <w:br w:type="page"/>
      </w:r>
    </w:p>
    <w:p w14:paraId="36D1402A" w14:textId="07DF7F9C" w:rsidR="00B35E30" w:rsidRPr="00521DEE" w:rsidRDefault="000A7373" w:rsidP="00473C35">
      <w:pPr>
        <w:pStyle w:val="2"/>
        <w:spacing w:before="163" w:after="163"/>
        <w:ind w:left="662" w:hanging="662"/>
      </w:pPr>
      <w:r w:rsidRPr="00347614">
        <w:lastRenderedPageBreak/>
        <w:t>Test port output</w:t>
      </w:r>
      <w:r w:rsidR="005C0363">
        <w:t xml:space="preserve"> </w:t>
      </w:r>
      <w:r w:rsidR="00B35E30" w:rsidRPr="00347614">
        <w:t>(</w:t>
      </w:r>
      <w:r w:rsidRPr="00347614">
        <w:t>Source</w:t>
      </w:r>
      <w:r w:rsidR="00B35E30" w:rsidRPr="00347614">
        <w:t>)</w:t>
      </w:r>
    </w:p>
    <w:p w14:paraId="14976C85" w14:textId="7176B237" w:rsidR="00B15C3E" w:rsidRPr="00521DEE" w:rsidRDefault="000A7373" w:rsidP="00473C35">
      <w:pPr>
        <w:pStyle w:val="3"/>
        <w:spacing w:after="163"/>
      </w:pPr>
      <w:r w:rsidRPr="00521DEE">
        <w:t>Test port output frequency</w:t>
      </w:r>
      <w:r w:rsidR="00B15C3E" w:rsidRPr="00521DEE">
        <w:t xml:space="preserve"> </w:t>
      </w:r>
    </w:p>
    <w:tbl>
      <w:tblPr>
        <w:tblStyle w:val="3-1"/>
        <w:tblW w:w="9209" w:type="dxa"/>
        <w:tblLayout w:type="fixed"/>
        <w:tblLook w:val="0020" w:firstRow="1" w:lastRow="0" w:firstColumn="0" w:lastColumn="0" w:noHBand="0" w:noVBand="0"/>
      </w:tblPr>
      <w:tblGrid>
        <w:gridCol w:w="3256"/>
        <w:gridCol w:w="5953"/>
      </w:tblGrid>
      <w:tr w:rsidR="00CE70DD" w:rsidRPr="006C45E4" w14:paraId="716E30A3"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003B90"/>
          </w:tcPr>
          <w:p w14:paraId="102AD4F4" w14:textId="77777777" w:rsidR="00CE70DD" w:rsidRPr="00CE70DD" w:rsidRDefault="00CE70DD" w:rsidP="00CE70DD">
            <w:pPr>
              <w:spacing w:afterLines="0" w:after="0" w:line="400" w:lineRule="exact"/>
            </w:pPr>
            <w:r w:rsidRPr="00CE70DD">
              <w:t xml:space="preserve">Description </w:t>
            </w:r>
          </w:p>
        </w:tc>
        <w:tc>
          <w:tcPr>
            <w:tcW w:w="5953" w:type="dxa"/>
            <w:shd w:val="clear" w:color="auto" w:fill="003B90"/>
          </w:tcPr>
          <w:p w14:paraId="4A3BC129" w14:textId="6B538619" w:rsidR="00CE70DD" w:rsidRPr="00CE70DD" w:rsidRDefault="00CE70DD" w:rsidP="00CE70DD">
            <w:pPr>
              <w:spacing w:afterLines="0" w:after="0" w:line="400" w:lineRule="exact"/>
              <w:cnfStyle w:val="100000000000" w:firstRow="1" w:lastRow="0" w:firstColumn="0" w:lastColumn="0" w:oddVBand="0" w:evenVBand="0" w:oddHBand="0" w:evenHBand="0" w:firstRowFirstColumn="0" w:firstRowLastColumn="0" w:lastRowFirstColumn="0" w:lastRowLastColumn="0"/>
            </w:pPr>
            <w:r w:rsidRPr="00CE70DD">
              <w:t xml:space="preserve">Specification </w:t>
            </w:r>
          </w:p>
        </w:tc>
      </w:tr>
      <w:tr w:rsidR="00CE70DD" w:rsidRPr="006C45E4" w14:paraId="6E67E434"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69654DD5" w14:textId="489ED414" w:rsidR="00CE70DD" w:rsidRPr="00CE70DD" w:rsidRDefault="00CE70DD" w:rsidP="00CE70DD">
            <w:pPr>
              <w:spacing w:afterLines="0" w:after="0" w:line="400" w:lineRule="exact"/>
              <w:rPr>
                <w:b/>
              </w:rPr>
            </w:pPr>
            <w:r w:rsidRPr="00CE70DD">
              <w:rPr>
                <w:b/>
              </w:rPr>
              <w:t>Frequency range</w:t>
            </w:r>
          </w:p>
        </w:tc>
      </w:tr>
      <w:tr w:rsidR="00411CC1" w:rsidRPr="006C45E4" w14:paraId="33033048"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5720EEB7" w14:textId="6AE413E5" w:rsidR="00B15C3E" w:rsidRPr="006C45E4" w:rsidRDefault="00B15C3E" w:rsidP="00CE70DD">
            <w:pPr>
              <w:spacing w:afterLines="0" w:after="0" w:line="400" w:lineRule="exact"/>
            </w:pPr>
            <w:r w:rsidRPr="006C45E4">
              <w:t>SNA50</w:t>
            </w:r>
            <w:r w:rsidR="004E5839">
              <w:t>0</w:t>
            </w:r>
            <w:r w:rsidRPr="006C45E4">
              <w:t>2</w:t>
            </w:r>
            <w:r w:rsidR="004E5839">
              <w:t>A</w:t>
            </w:r>
            <w:r w:rsidR="00CE70DD" w:rsidRPr="00CE70DD">
              <w:rPr>
                <w:rFonts w:ascii="阿里巴巴普惠体 R" w:hAnsi="阿里巴巴普惠体 R" w:cs="阿里巴巴普惠体 R" w:hint="eastAsia"/>
              </w:rPr>
              <w:t>，</w:t>
            </w:r>
            <w:r w:rsidRPr="006C45E4">
              <w:t>SNA50</w:t>
            </w:r>
            <w:r w:rsidR="004E5839">
              <w:t>0</w:t>
            </w:r>
            <w:r w:rsidRPr="006C45E4">
              <w:t>4</w:t>
            </w:r>
            <w:r w:rsidR="004E5839">
              <w:t>A</w:t>
            </w:r>
            <w:r w:rsidRPr="006C45E4">
              <w:t xml:space="preserve"> </w:t>
            </w:r>
          </w:p>
        </w:tc>
        <w:tc>
          <w:tcPr>
            <w:tcW w:w="5953" w:type="dxa"/>
            <w:shd w:val="clear" w:color="auto" w:fill="DBE5F1" w:themeFill="accent1" w:themeFillTint="33"/>
          </w:tcPr>
          <w:p w14:paraId="1906C012" w14:textId="76FC3487" w:rsidR="00B15C3E" w:rsidRPr="006C45E4" w:rsidRDefault="00BD7843" w:rsidP="00CE70DD">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9</w:t>
            </w:r>
            <w:r w:rsidR="00CB2718" w:rsidRPr="006C45E4">
              <w:t xml:space="preserve"> k</w:t>
            </w:r>
            <w:r w:rsidR="00B35E30" w:rsidRPr="006C45E4">
              <w:t>Hz</w:t>
            </w:r>
            <w:r w:rsidRPr="006C45E4">
              <w:t xml:space="preserve"> to 4.5</w:t>
            </w:r>
            <w:r w:rsidR="00CB2718" w:rsidRPr="006C45E4">
              <w:t xml:space="preserve"> </w:t>
            </w:r>
            <w:r w:rsidR="00B15C3E" w:rsidRPr="006C45E4">
              <w:t xml:space="preserve">GHz </w:t>
            </w:r>
          </w:p>
        </w:tc>
      </w:tr>
      <w:tr w:rsidR="00CE70DD" w:rsidRPr="006C45E4" w14:paraId="0D9CD194"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tcPr>
          <w:p w14:paraId="7A566143" w14:textId="4ADC3146" w:rsidR="00CE70DD" w:rsidRPr="006C45E4" w:rsidRDefault="00CE70DD" w:rsidP="00CE70DD">
            <w:pPr>
              <w:spacing w:afterLines="0" w:after="0" w:line="400" w:lineRule="exact"/>
            </w:pPr>
            <w:r w:rsidRPr="006C45E4">
              <w:t>SNA50</w:t>
            </w:r>
            <w:r>
              <w:t>1</w:t>
            </w:r>
            <w:r w:rsidRPr="006C45E4">
              <w:t>2</w:t>
            </w:r>
            <w:r>
              <w:t>A</w:t>
            </w:r>
            <w:r w:rsidRPr="00CE70DD">
              <w:rPr>
                <w:rFonts w:ascii="阿里巴巴普惠体 R" w:hAnsi="阿里巴巴普惠体 R" w:cs="阿里巴巴普惠体 R" w:hint="eastAsia"/>
              </w:rPr>
              <w:t>，</w:t>
            </w:r>
            <w:r w:rsidRPr="006C45E4">
              <w:t>SNA50</w:t>
            </w:r>
            <w:r>
              <w:t>1</w:t>
            </w:r>
            <w:r w:rsidRPr="006C45E4">
              <w:t>4</w:t>
            </w:r>
            <w:r>
              <w:t>A</w:t>
            </w:r>
          </w:p>
        </w:tc>
        <w:tc>
          <w:tcPr>
            <w:tcW w:w="5953" w:type="dxa"/>
          </w:tcPr>
          <w:p w14:paraId="5EDE34CF" w14:textId="3D1202A4" w:rsidR="00CE70DD" w:rsidRPr="006C45E4" w:rsidRDefault="00CE70DD" w:rsidP="00CE70DD">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6C45E4">
              <w:t>9 kHz to 8.5 GHz</w:t>
            </w:r>
          </w:p>
        </w:tc>
      </w:tr>
      <w:tr w:rsidR="009F3B22" w:rsidRPr="006C45E4" w14:paraId="670C3071" w14:textId="77777777" w:rsidTr="009D6242">
        <w:trPr>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33F8FBA4" w14:textId="2BC28E01" w:rsidR="009F3B22" w:rsidRPr="006C45E4" w:rsidRDefault="009F3B22" w:rsidP="009F3B22">
            <w:pPr>
              <w:spacing w:afterLines="0" w:after="0" w:line="400" w:lineRule="exact"/>
            </w:pPr>
            <w:r w:rsidRPr="006C45E4">
              <w:t>SNA50</w:t>
            </w:r>
            <w:r>
              <w:t>2</w:t>
            </w:r>
            <w:r w:rsidRPr="006C45E4">
              <w:t>2</w:t>
            </w:r>
            <w:r>
              <w:t>A</w:t>
            </w:r>
          </w:p>
        </w:tc>
        <w:tc>
          <w:tcPr>
            <w:tcW w:w="5953" w:type="dxa"/>
            <w:shd w:val="clear" w:color="auto" w:fill="DBE5F1" w:themeFill="accent1" w:themeFillTint="33"/>
          </w:tcPr>
          <w:p w14:paraId="71DA8423" w14:textId="5EF15982" w:rsidR="009F3B22" w:rsidRPr="006C45E4" w:rsidRDefault="009F3B22" w:rsidP="009F3B22">
            <w:pPr>
              <w:spacing w:afterLines="0" w:after="0" w:line="400" w:lineRule="exact"/>
              <w:cnfStyle w:val="000000000000" w:firstRow="0" w:lastRow="0" w:firstColumn="0" w:lastColumn="0" w:oddVBand="0" w:evenVBand="0" w:oddHBand="0" w:evenHBand="0" w:firstRowFirstColumn="0" w:firstRowLastColumn="0" w:lastRowFirstColumn="0" w:lastRowLastColumn="0"/>
            </w:pPr>
            <w:r>
              <w:t>100</w:t>
            </w:r>
            <w:r w:rsidRPr="006C45E4">
              <w:t xml:space="preserve"> kHz to </w:t>
            </w:r>
            <w:r>
              <w:t>13</w:t>
            </w:r>
            <w:r w:rsidRPr="006C45E4">
              <w:t xml:space="preserve">.5 GHz </w:t>
            </w:r>
          </w:p>
        </w:tc>
      </w:tr>
      <w:tr w:rsidR="009F3B22" w:rsidRPr="006C45E4" w14:paraId="37D8BB64"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tcPr>
          <w:p w14:paraId="4C994F48" w14:textId="2720AE11" w:rsidR="009F3B22" w:rsidRPr="006C45E4" w:rsidRDefault="009F3B22" w:rsidP="009F3B22">
            <w:pPr>
              <w:spacing w:afterLines="0" w:after="0" w:line="400" w:lineRule="exact"/>
            </w:pPr>
            <w:r w:rsidRPr="006C45E4">
              <w:t>SNA50</w:t>
            </w:r>
            <w:r>
              <w:t>3</w:t>
            </w:r>
            <w:r w:rsidRPr="006C45E4">
              <w:t>2</w:t>
            </w:r>
            <w:r>
              <w:t>A</w:t>
            </w:r>
          </w:p>
        </w:tc>
        <w:tc>
          <w:tcPr>
            <w:tcW w:w="5953" w:type="dxa"/>
          </w:tcPr>
          <w:p w14:paraId="30834AC9" w14:textId="676D7190" w:rsidR="009F3B22" w:rsidRPr="006C45E4" w:rsidRDefault="009F3B22" w:rsidP="009F3B22">
            <w:pPr>
              <w:spacing w:afterLines="0" w:after="0" w:line="400" w:lineRule="exact"/>
              <w:cnfStyle w:val="000000100000" w:firstRow="0" w:lastRow="0" w:firstColumn="0" w:lastColumn="0" w:oddVBand="0" w:evenVBand="0" w:oddHBand="1" w:evenHBand="0" w:firstRowFirstColumn="0" w:firstRowLastColumn="0" w:lastRowFirstColumn="0" w:lastRowLastColumn="0"/>
            </w:pPr>
            <w:r>
              <w:t>100</w:t>
            </w:r>
            <w:r w:rsidRPr="006C45E4">
              <w:t xml:space="preserve"> kHz to </w:t>
            </w:r>
            <w:r>
              <w:t>26</w:t>
            </w:r>
            <w:r w:rsidRPr="006C45E4">
              <w:t>.5 GHz</w:t>
            </w:r>
          </w:p>
        </w:tc>
      </w:tr>
      <w:tr w:rsidR="009D6242" w:rsidRPr="006C45E4" w14:paraId="14130576" w14:textId="77777777" w:rsidTr="009D6242">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shd w:val="clear" w:color="auto" w:fill="auto"/>
          </w:tcPr>
          <w:p w14:paraId="2B090509" w14:textId="72377306" w:rsidR="009D6242" w:rsidRPr="006C45E4" w:rsidRDefault="009D6242" w:rsidP="009F3B22">
            <w:pPr>
              <w:spacing w:afterLines="0" w:after="0" w:line="400" w:lineRule="exact"/>
            </w:pPr>
            <w:r w:rsidRPr="009D6242">
              <w:rPr>
                <w:b/>
              </w:rPr>
              <w:t>Frequency resolution</w:t>
            </w:r>
            <w:r w:rsidR="00FD0FAF" w:rsidRPr="00FD0FAF">
              <w:rPr>
                <w:rFonts w:hint="eastAsia"/>
                <w:b/>
                <w:vertAlign w:val="superscript"/>
              </w:rPr>
              <w:t>1</w:t>
            </w:r>
            <w:r w:rsidRPr="00FD0FAF">
              <w:rPr>
                <w:b/>
                <w:vertAlign w:val="superscript"/>
              </w:rPr>
              <w:t xml:space="preserve"> </w:t>
            </w:r>
          </w:p>
        </w:tc>
      </w:tr>
      <w:tr w:rsidR="00020398" w:rsidRPr="006C45E4" w14:paraId="6958E4CC" w14:textId="77777777" w:rsidTr="009D62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auto"/>
          </w:tcPr>
          <w:p w14:paraId="21BBDA38" w14:textId="7520B134" w:rsidR="00020398" w:rsidRPr="006C45E4" w:rsidRDefault="00452603" w:rsidP="00020398">
            <w:pPr>
              <w:spacing w:afterLines="0" w:after="0" w:line="400" w:lineRule="exact"/>
            </w:pPr>
            <w:r>
              <w:rPr>
                <w:rFonts w:hint="eastAsia"/>
              </w:rPr>
              <w:t>9</w:t>
            </w:r>
            <w:r w:rsidR="00020398" w:rsidRPr="003E6766">
              <w:t xml:space="preserve"> </w:t>
            </w:r>
            <w:proofErr w:type="spellStart"/>
            <w:r>
              <w:rPr>
                <w:rFonts w:hint="eastAsia"/>
              </w:rPr>
              <w:t>K</w:t>
            </w:r>
            <w:r w:rsidR="00020398" w:rsidRPr="003E6766">
              <w:t>Hz</w:t>
            </w:r>
            <w:proofErr w:type="spellEnd"/>
            <w:r w:rsidR="00020398" w:rsidRPr="003E6766">
              <w:t xml:space="preserve"> </w:t>
            </w:r>
            <w:r w:rsidR="00020398">
              <w:t>–</w:t>
            </w:r>
            <w:r w:rsidR="00020398" w:rsidRPr="003E6766">
              <w:t xml:space="preserve"> </w:t>
            </w:r>
            <w:r w:rsidR="00020398">
              <w:rPr>
                <w:rFonts w:hint="eastAsia"/>
              </w:rPr>
              <w:t>3.8</w:t>
            </w:r>
            <w:r w:rsidR="00020398" w:rsidRPr="003E6766">
              <w:t xml:space="preserve"> </w:t>
            </w:r>
            <w:r w:rsidR="00020398">
              <w:rPr>
                <w:rFonts w:hint="eastAsia"/>
              </w:rPr>
              <w:t>G</w:t>
            </w:r>
            <w:r w:rsidR="00020398" w:rsidRPr="003E6766">
              <w:t>Hz</w:t>
            </w:r>
          </w:p>
        </w:tc>
        <w:tc>
          <w:tcPr>
            <w:tcW w:w="5953" w:type="dxa"/>
            <w:shd w:val="clear" w:color="auto" w:fill="auto"/>
          </w:tcPr>
          <w:p w14:paraId="3EAF623F" w14:textId="22F6168B" w:rsidR="00020398" w:rsidRPr="006C45E4" w:rsidRDefault="00020398" w:rsidP="00020398">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1 Hz</w:t>
            </w:r>
          </w:p>
        </w:tc>
      </w:tr>
      <w:tr w:rsidR="00020398" w:rsidRPr="006C45E4" w14:paraId="2572901C"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18355370" w14:textId="55CB9C00" w:rsidR="00020398" w:rsidRPr="006C45E4" w:rsidRDefault="00020398" w:rsidP="00020398">
            <w:pPr>
              <w:spacing w:afterLines="0" w:after="0" w:line="400" w:lineRule="exact"/>
            </w:pPr>
            <w:r>
              <w:rPr>
                <w:rFonts w:hint="eastAsia"/>
              </w:rPr>
              <w:t>3.8</w:t>
            </w:r>
            <w:r w:rsidRPr="003E6766">
              <w:t xml:space="preserve"> </w:t>
            </w:r>
            <w:r>
              <w:rPr>
                <w:rFonts w:hint="eastAsia"/>
              </w:rPr>
              <w:t>G</w:t>
            </w:r>
            <w:r w:rsidRPr="003E6766">
              <w:t xml:space="preserve">Hz </w:t>
            </w:r>
            <w:r>
              <w:t>–</w:t>
            </w:r>
            <w:r w:rsidRPr="003E6766">
              <w:t xml:space="preserve"> </w:t>
            </w:r>
            <w:r>
              <w:rPr>
                <w:rFonts w:hint="eastAsia"/>
              </w:rPr>
              <w:t>7.8</w:t>
            </w:r>
            <w:r w:rsidRPr="003E6766">
              <w:t xml:space="preserve"> </w:t>
            </w:r>
            <w:r>
              <w:rPr>
                <w:rFonts w:hint="eastAsia"/>
              </w:rPr>
              <w:t>G</w:t>
            </w:r>
            <w:r w:rsidRPr="003E6766">
              <w:t>Hz</w:t>
            </w:r>
          </w:p>
        </w:tc>
        <w:tc>
          <w:tcPr>
            <w:tcW w:w="5953" w:type="dxa"/>
            <w:shd w:val="clear" w:color="auto" w:fill="DBE5F1" w:themeFill="accent1" w:themeFillTint="33"/>
          </w:tcPr>
          <w:p w14:paraId="50CEB7EB" w14:textId="7F2C8D1B" w:rsidR="00020398" w:rsidRPr="006C45E4" w:rsidRDefault="00020398" w:rsidP="00020398">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2 Hz</w:t>
            </w:r>
          </w:p>
        </w:tc>
      </w:tr>
      <w:tr w:rsidR="00020398" w:rsidRPr="006C45E4" w14:paraId="5ED90221" w14:textId="77777777" w:rsidTr="009D62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auto"/>
          </w:tcPr>
          <w:p w14:paraId="52F67333" w14:textId="6B2E2E3B" w:rsidR="00020398" w:rsidRPr="006C45E4" w:rsidRDefault="00020398" w:rsidP="00020398">
            <w:pPr>
              <w:spacing w:afterLines="0" w:after="0" w:line="400" w:lineRule="exact"/>
            </w:pPr>
            <w:r>
              <w:rPr>
                <w:rFonts w:hint="eastAsia"/>
              </w:rPr>
              <w:t>7.8</w:t>
            </w:r>
            <w:r w:rsidRPr="003E6766">
              <w:t xml:space="preserve"> </w:t>
            </w:r>
            <w:r>
              <w:rPr>
                <w:rFonts w:hint="eastAsia"/>
              </w:rPr>
              <w:t>G</w:t>
            </w:r>
            <w:r w:rsidRPr="003E6766">
              <w:t xml:space="preserve">Hz </w:t>
            </w:r>
            <w:r>
              <w:t>–</w:t>
            </w:r>
            <w:r w:rsidRPr="003E6766">
              <w:t xml:space="preserve"> </w:t>
            </w:r>
            <w:r>
              <w:rPr>
                <w:rFonts w:hint="eastAsia"/>
              </w:rPr>
              <w:t>13.5</w:t>
            </w:r>
            <w:r w:rsidRPr="003E6766">
              <w:t xml:space="preserve"> </w:t>
            </w:r>
            <w:r>
              <w:rPr>
                <w:rFonts w:hint="eastAsia"/>
              </w:rPr>
              <w:t>G</w:t>
            </w:r>
            <w:r w:rsidRPr="003E6766">
              <w:t>Hz</w:t>
            </w:r>
          </w:p>
        </w:tc>
        <w:tc>
          <w:tcPr>
            <w:tcW w:w="5953" w:type="dxa"/>
            <w:shd w:val="clear" w:color="auto" w:fill="auto"/>
          </w:tcPr>
          <w:p w14:paraId="53AE3FF8" w14:textId="65B07D26" w:rsidR="00020398" w:rsidRPr="006C45E4" w:rsidRDefault="00020398" w:rsidP="00020398">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4 Hz</w:t>
            </w:r>
          </w:p>
        </w:tc>
      </w:tr>
      <w:tr w:rsidR="00020398" w:rsidRPr="006C45E4" w14:paraId="54B69DD5"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6CDD3A3E" w14:textId="3EBE146A" w:rsidR="00020398" w:rsidRPr="006C45E4" w:rsidRDefault="00020398" w:rsidP="00020398">
            <w:pPr>
              <w:spacing w:afterLines="0" w:after="0" w:line="400" w:lineRule="exact"/>
            </w:pPr>
            <w:r>
              <w:rPr>
                <w:rFonts w:hint="eastAsia"/>
              </w:rPr>
              <w:t>13.5</w:t>
            </w:r>
            <w:r w:rsidRPr="003E6766">
              <w:t xml:space="preserve"> </w:t>
            </w:r>
            <w:r>
              <w:rPr>
                <w:rFonts w:hint="eastAsia"/>
              </w:rPr>
              <w:t>G</w:t>
            </w:r>
            <w:r w:rsidRPr="003E6766">
              <w:t xml:space="preserve">Hz </w:t>
            </w:r>
            <w:r>
              <w:t>–</w:t>
            </w:r>
            <w:r w:rsidRPr="003E6766">
              <w:t xml:space="preserve"> </w:t>
            </w:r>
            <w:r>
              <w:rPr>
                <w:rFonts w:hint="eastAsia"/>
              </w:rPr>
              <w:t>26.5</w:t>
            </w:r>
            <w:r w:rsidRPr="003E6766">
              <w:t xml:space="preserve"> </w:t>
            </w:r>
            <w:r>
              <w:rPr>
                <w:rFonts w:hint="eastAsia"/>
              </w:rPr>
              <w:t>G</w:t>
            </w:r>
            <w:r w:rsidRPr="003E6766">
              <w:t>Hz</w:t>
            </w:r>
          </w:p>
        </w:tc>
        <w:tc>
          <w:tcPr>
            <w:tcW w:w="5953" w:type="dxa"/>
            <w:shd w:val="clear" w:color="auto" w:fill="DBE5F1" w:themeFill="accent1" w:themeFillTint="33"/>
          </w:tcPr>
          <w:p w14:paraId="7E105C6C" w14:textId="1D21F8C8" w:rsidR="00020398" w:rsidRPr="006C45E4" w:rsidRDefault="00020398" w:rsidP="00020398">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8 Hz</w:t>
            </w:r>
          </w:p>
        </w:tc>
      </w:tr>
      <w:tr w:rsidR="00020398" w:rsidRPr="006C45E4" w14:paraId="5CE6562D"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1A44CFD8" w14:textId="08DD6430" w:rsidR="00020398" w:rsidRPr="00CE70DD" w:rsidRDefault="00020398" w:rsidP="00020398">
            <w:pPr>
              <w:spacing w:afterLines="0" w:after="0" w:line="400" w:lineRule="exact"/>
              <w:rPr>
                <w:b/>
              </w:rPr>
            </w:pPr>
            <w:r w:rsidRPr="00CE70DD">
              <w:rPr>
                <w:b/>
              </w:rPr>
              <w:t>CW accuracy</w:t>
            </w:r>
          </w:p>
        </w:tc>
      </w:tr>
      <w:tr w:rsidR="00020398" w:rsidRPr="006C45E4" w14:paraId="47334DE0"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0433D3CD" w14:textId="2D69A7EF" w:rsidR="00020398" w:rsidRPr="006C45E4" w:rsidRDefault="00020398" w:rsidP="00020398">
            <w:pPr>
              <w:spacing w:afterLines="0" w:after="0" w:line="400" w:lineRule="exact"/>
            </w:pPr>
            <w:r w:rsidRPr="006C45E4">
              <w:t>Standard</w:t>
            </w:r>
          </w:p>
        </w:tc>
        <w:tc>
          <w:tcPr>
            <w:tcW w:w="5953" w:type="dxa"/>
            <w:shd w:val="clear" w:color="auto" w:fill="DBE5F1" w:themeFill="accent1" w:themeFillTint="33"/>
          </w:tcPr>
          <w:p w14:paraId="30BFBFF1" w14:textId="3963315E" w:rsidR="00020398" w:rsidRPr="006C45E4" w:rsidRDefault="00020398" w:rsidP="0002039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 xml:space="preserve">± </w:t>
            </w:r>
            <w:r>
              <w:t>1.0</w:t>
            </w:r>
            <w:r w:rsidRPr="006C45E4">
              <w:t xml:space="preserve"> ppm (23 ± 3</w:t>
            </w:r>
            <w:proofErr w:type="gramStart"/>
            <w:r w:rsidRPr="00E51DCA">
              <w:rPr>
                <w:rFonts w:ascii="Cambria Math" w:eastAsia="宋体" w:hAnsi="Cambria Math" w:cs="Cambria Math"/>
              </w:rPr>
              <w:t>℃</w:t>
            </w:r>
            <w:r w:rsidRPr="006C45E4">
              <w:t xml:space="preserve"> )</w:t>
            </w:r>
            <w:proofErr w:type="gramEnd"/>
          </w:p>
        </w:tc>
      </w:tr>
      <w:tr w:rsidR="00020398" w:rsidRPr="006C45E4" w14:paraId="7251F383"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tcPr>
          <w:p w14:paraId="19D3832A" w14:textId="2EF5BD09" w:rsidR="00020398" w:rsidRPr="006C45E4" w:rsidRDefault="00020398" w:rsidP="00020398">
            <w:pPr>
              <w:spacing w:afterLines="0" w:after="0" w:line="400" w:lineRule="exact"/>
            </w:pPr>
            <w:r w:rsidRPr="006C45E4">
              <w:t>Option: SN</w:t>
            </w:r>
            <w:r>
              <w:t>A</w:t>
            </w:r>
            <w:r w:rsidRPr="006C45E4">
              <w:t>5000-HPR</w:t>
            </w:r>
          </w:p>
        </w:tc>
        <w:tc>
          <w:tcPr>
            <w:tcW w:w="5953" w:type="dxa"/>
          </w:tcPr>
          <w:p w14:paraId="625BAEE8" w14:textId="24AA6EA3" w:rsidR="00020398" w:rsidRPr="006C45E4" w:rsidRDefault="00020398" w:rsidP="0002039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6C45E4">
              <w:t>± 0.</w:t>
            </w:r>
            <w:r>
              <w:t>1</w:t>
            </w:r>
            <w:r w:rsidRPr="006C45E4">
              <w:t xml:space="preserve"> ppm (23 ± 3</w:t>
            </w:r>
            <w:proofErr w:type="gramStart"/>
            <w:r w:rsidRPr="00E26B5D">
              <w:rPr>
                <w:rFonts w:ascii="Cambria Math" w:eastAsia="宋体" w:hAnsi="Cambria Math" w:cs="Cambria Math"/>
              </w:rPr>
              <w:t>℃</w:t>
            </w:r>
            <w:r w:rsidRPr="006C45E4">
              <w:t xml:space="preserve"> )</w:t>
            </w:r>
            <w:proofErr w:type="gramEnd"/>
          </w:p>
        </w:tc>
      </w:tr>
      <w:tr w:rsidR="00020398" w:rsidRPr="006C45E4" w14:paraId="47C32663" w14:textId="77777777" w:rsidTr="00133F69">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4E44FDA3" w14:textId="54AAD1EE" w:rsidR="00020398" w:rsidRPr="00CE70DD" w:rsidRDefault="00020398" w:rsidP="00020398">
            <w:pPr>
              <w:spacing w:afterLines="0" w:after="0" w:line="400" w:lineRule="exact"/>
              <w:rPr>
                <w:b/>
              </w:rPr>
            </w:pPr>
            <w:r w:rsidRPr="00CE70DD">
              <w:rPr>
                <w:b/>
              </w:rPr>
              <w:t>Source stability</w:t>
            </w:r>
          </w:p>
        </w:tc>
      </w:tr>
      <w:tr w:rsidR="00020398" w:rsidRPr="006C45E4" w14:paraId="6B021131"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7632D7B7" w14:textId="60560308" w:rsidR="00020398" w:rsidRPr="006C45E4" w:rsidRDefault="00020398" w:rsidP="00020398">
            <w:pPr>
              <w:spacing w:afterLines="0" w:after="0" w:line="400" w:lineRule="exact"/>
            </w:pPr>
            <w:r w:rsidRPr="006C45E4">
              <w:t xml:space="preserve">Standard </w:t>
            </w:r>
          </w:p>
        </w:tc>
        <w:tc>
          <w:tcPr>
            <w:tcW w:w="5953" w:type="dxa"/>
            <w:shd w:val="clear" w:color="auto" w:fill="DBE5F1" w:themeFill="accent1" w:themeFillTint="33"/>
          </w:tcPr>
          <w:p w14:paraId="016ECB46" w14:textId="77777777" w:rsidR="00020398" w:rsidRDefault="00020398" w:rsidP="0002039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6C45E4">
              <w:t xml:space="preserve">± </w:t>
            </w:r>
            <w:r>
              <w:t>1.0</w:t>
            </w:r>
            <w:r w:rsidRPr="006C45E4">
              <w:t xml:space="preserve"> ppm (0 to 40</w:t>
            </w:r>
            <w:proofErr w:type="gramStart"/>
            <w:r w:rsidRPr="00E26B5D">
              <w:rPr>
                <w:rFonts w:ascii="Cambria Math" w:eastAsia="宋体" w:hAnsi="Cambria Math" w:cs="Cambria Math"/>
              </w:rPr>
              <w:t>℃</w:t>
            </w:r>
            <w:r w:rsidRPr="006C45E4">
              <w:t xml:space="preserve"> )</w:t>
            </w:r>
            <w:proofErr w:type="gramEnd"/>
          </w:p>
          <w:p w14:paraId="0012C451" w14:textId="0BD30F3A" w:rsidR="00020398" w:rsidRPr="006C45E4" w:rsidRDefault="00020398" w:rsidP="0002039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6C45E4">
              <w:t>± 0.5 ppm/year</w:t>
            </w:r>
            <w:r>
              <w:rPr>
                <w:rFonts w:hint="eastAsia"/>
              </w:rPr>
              <w:t>，</w:t>
            </w:r>
            <w:r w:rsidRPr="00E174D1">
              <w:rPr>
                <w:rFonts w:cs="Arial"/>
              </w:rPr>
              <w:t>±</w:t>
            </w:r>
            <w:r w:rsidRPr="007348E9">
              <w:rPr>
                <w:rFonts w:hint="eastAsia"/>
              </w:rPr>
              <w:t xml:space="preserve"> </w:t>
            </w:r>
            <w:r w:rsidRPr="007348E9">
              <w:t>3.0 ppm/20 year</w:t>
            </w:r>
            <w:r w:rsidRPr="006C45E4">
              <w:t xml:space="preserve"> </w:t>
            </w:r>
          </w:p>
        </w:tc>
      </w:tr>
      <w:tr w:rsidR="00020398" w:rsidRPr="006C45E4" w14:paraId="738DE4B7"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256" w:type="dxa"/>
          </w:tcPr>
          <w:p w14:paraId="1ADA43F1" w14:textId="27A6B1FC" w:rsidR="00020398" w:rsidRPr="006C45E4" w:rsidRDefault="00020398" w:rsidP="00020398">
            <w:pPr>
              <w:spacing w:afterLines="0" w:after="0" w:line="400" w:lineRule="exact"/>
            </w:pPr>
            <w:r w:rsidRPr="006C45E4">
              <w:t>Option: SN</w:t>
            </w:r>
            <w:r>
              <w:t>A</w:t>
            </w:r>
            <w:r w:rsidRPr="006C45E4">
              <w:t>5000-HPR</w:t>
            </w:r>
          </w:p>
        </w:tc>
        <w:tc>
          <w:tcPr>
            <w:tcW w:w="5953" w:type="dxa"/>
          </w:tcPr>
          <w:p w14:paraId="011BE73B" w14:textId="77777777" w:rsidR="00020398" w:rsidRPr="006C45E4" w:rsidRDefault="00020398" w:rsidP="0002039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 1 ppb (0 to 40</w:t>
            </w:r>
            <w:proofErr w:type="gramStart"/>
            <w:r w:rsidRPr="00E26B5D">
              <w:rPr>
                <w:rFonts w:ascii="Cambria Math" w:eastAsia="宋体" w:hAnsi="Cambria Math" w:cs="Cambria Math"/>
              </w:rPr>
              <w:t>℃</w:t>
            </w:r>
            <w:r w:rsidRPr="00CE70DD">
              <w:rPr>
                <w:rFonts w:cs="Arial"/>
              </w:rPr>
              <w:t xml:space="preserve"> </w:t>
            </w:r>
            <w:r w:rsidRPr="006C45E4">
              <w:t>)</w:t>
            </w:r>
            <w:proofErr w:type="gramEnd"/>
          </w:p>
          <w:p w14:paraId="426D3B6F" w14:textId="2682674D" w:rsidR="00020398" w:rsidRPr="006C45E4" w:rsidRDefault="00020398" w:rsidP="0002039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 50 ppb/year</w:t>
            </w:r>
          </w:p>
        </w:tc>
      </w:tr>
    </w:tbl>
    <w:p w14:paraId="026E95B9" w14:textId="65416DDF" w:rsidR="003D4806" w:rsidRDefault="00FD0FAF" w:rsidP="00FD0FAF">
      <w:pPr>
        <w:spacing w:after="163" w:line="440" w:lineRule="exact"/>
        <w:rPr>
          <w:rFonts w:eastAsia="Arial Unicode MS" w:cs="Arial"/>
          <w:b/>
          <w:szCs w:val="21"/>
        </w:rPr>
      </w:pPr>
      <w:r w:rsidRPr="00EE6AB0">
        <w:rPr>
          <w:rFonts w:eastAsia="Arial Unicode MS" w:cs="Arial" w:hint="eastAsia"/>
          <w:kern w:val="0"/>
          <w:sz w:val="18"/>
          <w:szCs w:val="18"/>
          <w:vertAlign w:val="superscript"/>
        </w:rPr>
        <w:t>1</w:t>
      </w:r>
      <w:r w:rsidRPr="009A67F5">
        <w:t xml:space="preserve"> </w:t>
      </w:r>
      <w:r w:rsidRPr="009A67F5">
        <w:rPr>
          <w:sz w:val="18"/>
          <w:szCs w:val="18"/>
        </w:rPr>
        <w:t xml:space="preserve">Firmware revision </w:t>
      </w:r>
      <w:r w:rsidRPr="009A67F5">
        <w:rPr>
          <w:rFonts w:hint="eastAsia"/>
          <w:sz w:val="18"/>
          <w:szCs w:val="18"/>
        </w:rPr>
        <w:t>V2.13</w:t>
      </w:r>
      <w:r w:rsidRPr="009A67F5">
        <w:rPr>
          <w:sz w:val="18"/>
          <w:szCs w:val="18"/>
        </w:rPr>
        <w:t xml:space="preserve"> or later is required</w:t>
      </w:r>
      <w:r w:rsidRPr="009A67F5">
        <w:rPr>
          <w:rFonts w:eastAsia="Arial Unicode MS" w:cs="Arial"/>
          <w:kern w:val="0"/>
          <w:sz w:val="18"/>
          <w:szCs w:val="18"/>
        </w:rPr>
        <w:t>.</w:t>
      </w:r>
    </w:p>
    <w:p w14:paraId="31A97921" w14:textId="77777777" w:rsidR="003D4806" w:rsidRDefault="003D4806">
      <w:pPr>
        <w:widowControl/>
        <w:spacing w:after="163"/>
        <w:jc w:val="left"/>
        <w:rPr>
          <w:rFonts w:eastAsia="Arial Unicode MS" w:cs="Arial"/>
          <w:b/>
          <w:szCs w:val="21"/>
        </w:rPr>
      </w:pPr>
      <w:r>
        <w:rPr>
          <w:rFonts w:eastAsia="Arial Unicode MS" w:cs="Arial"/>
          <w:b/>
          <w:szCs w:val="21"/>
        </w:rPr>
        <w:br w:type="page"/>
      </w:r>
    </w:p>
    <w:p w14:paraId="495A86BA" w14:textId="38447A71" w:rsidR="00B15C3E" w:rsidRDefault="000A7373" w:rsidP="00CE70DD">
      <w:pPr>
        <w:pStyle w:val="3"/>
        <w:spacing w:after="163"/>
      </w:pPr>
      <w:r w:rsidRPr="00521DEE">
        <w:lastRenderedPageBreak/>
        <w:t>Test port output power</w:t>
      </w:r>
    </w:p>
    <w:p w14:paraId="7FCCE1FB" w14:textId="77777777" w:rsidR="009F3B22" w:rsidRPr="00521DEE" w:rsidRDefault="009F3B22" w:rsidP="009F3B22">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3114"/>
        <w:gridCol w:w="3260"/>
        <w:gridCol w:w="2835"/>
      </w:tblGrid>
      <w:tr w:rsidR="00411CC1" w:rsidRPr="006C45E4" w14:paraId="1EAB4A63"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003B90"/>
          </w:tcPr>
          <w:p w14:paraId="30EF73D9" w14:textId="77777777" w:rsidR="00B15C3E" w:rsidRPr="006C45E4" w:rsidRDefault="000A7373" w:rsidP="00135C5A">
            <w:pPr>
              <w:autoSpaceDE w:val="0"/>
              <w:autoSpaceDN w:val="0"/>
              <w:adjustRightInd w:val="0"/>
              <w:spacing w:afterLines="0" w:after="0" w:line="400" w:lineRule="exact"/>
              <w:jc w:val="left"/>
              <w:rPr>
                <w:rFonts w:eastAsia="Arial Unicode MS" w:cs="Arial"/>
                <w:b w:val="0"/>
                <w:kern w:val="0"/>
                <w:szCs w:val="21"/>
              </w:rPr>
            </w:pPr>
            <w:r w:rsidRPr="006C45E4">
              <w:rPr>
                <w:rFonts w:eastAsia="Arial Unicode MS" w:cs="Arial"/>
                <w:kern w:val="0"/>
                <w:szCs w:val="21"/>
              </w:rPr>
              <w:t>Description</w:t>
            </w:r>
            <w:r w:rsidR="00B15C3E" w:rsidRPr="006C45E4">
              <w:rPr>
                <w:rFonts w:eastAsia="Arial Unicode MS" w:cs="Arial"/>
                <w:kern w:val="0"/>
                <w:szCs w:val="21"/>
              </w:rPr>
              <w:t xml:space="preserve"> </w:t>
            </w:r>
          </w:p>
        </w:tc>
        <w:tc>
          <w:tcPr>
            <w:tcW w:w="3260" w:type="dxa"/>
            <w:shd w:val="clear" w:color="auto" w:fill="003B90"/>
          </w:tcPr>
          <w:p w14:paraId="6D3C2359" w14:textId="77777777" w:rsidR="00B15C3E" w:rsidRPr="006C45E4" w:rsidRDefault="000A7373" w:rsidP="00D6394B">
            <w:pPr>
              <w:autoSpaceDE w:val="0"/>
              <w:autoSpaceDN w:val="0"/>
              <w:adjustRightInd w:val="0"/>
              <w:spacing w:afterLines="0" w:after="0" w:line="40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b w:val="0"/>
                <w:kern w:val="0"/>
                <w:szCs w:val="21"/>
              </w:rPr>
            </w:pPr>
            <w:r w:rsidRPr="006C45E4">
              <w:rPr>
                <w:rFonts w:eastAsia="Arial Unicode MS" w:cs="Arial"/>
                <w:kern w:val="0"/>
                <w:szCs w:val="21"/>
              </w:rPr>
              <w:t>Specification</w:t>
            </w:r>
            <w:r w:rsidR="00B15C3E" w:rsidRPr="006C45E4">
              <w:rPr>
                <w:rFonts w:eastAsia="Arial Unicode MS" w:cs="Arial"/>
                <w:kern w:val="0"/>
                <w:szCs w:val="21"/>
              </w:rPr>
              <w:t xml:space="preserve">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3B90"/>
          </w:tcPr>
          <w:p w14:paraId="3724ED2B" w14:textId="45228776" w:rsidR="00B15C3E" w:rsidRPr="006C45E4" w:rsidRDefault="00C00353" w:rsidP="00D6394B">
            <w:pPr>
              <w:autoSpaceDE w:val="0"/>
              <w:autoSpaceDN w:val="0"/>
              <w:adjustRightInd w:val="0"/>
              <w:spacing w:afterLines="0" w:after="0" w:line="400" w:lineRule="exact"/>
              <w:jc w:val="left"/>
              <w:rPr>
                <w:rFonts w:eastAsia="Arial Unicode MS" w:cs="Arial" w:hint="eastAsia"/>
                <w:kern w:val="0"/>
                <w:szCs w:val="21"/>
              </w:rPr>
            </w:pPr>
            <w:r w:rsidRPr="00CE70DD">
              <w:rPr>
                <w:rFonts w:eastAsia="Arial Unicode MS" w:cs="Arial"/>
                <w:kern w:val="0"/>
                <w:szCs w:val="21"/>
              </w:rPr>
              <w:t>Typical</w:t>
            </w:r>
          </w:p>
        </w:tc>
      </w:tr>
      <w:tr w:rsidR="00CE70DD" w:rsidRPr="006C45E4" w14:paraId="2F875B58"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2C51818C" w14:textId="676F188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Preset power</w:t>
            </w:r>
          </w:p>
        </w:tc>
        <w:tc>
          <w:tcPr>
            <w:tcW w:w="3260" w:type="dxa"/>
            <w:vAlign w:val="center"/>
          </w:tcPr>
          <w:p w14:paraId="11AD4CB8" w14:textId="1DE717A7" w:rsidR="00CE70DD" w:rsidRPr="006C45E4" w:rsidRDefault="00CE70DD" w:rsidP="00135C5A">
            <w:pPr>
              <w:autoSpaceDE w:val="0"/>
              <w:autoSpaceDN w:val="0"/>
              <w:adjustRightInd w:val="0"/>
              <w:spacing w:afterLines="0" w:after="0" w:line="400" w:lineRule="exac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 xml:space="preserve">0 dBm </w:t>
            </w:r>
          </w:p>
        </w:tc>
        <w:tc>
          <w:tcPr>
            <w:cnfStyle w:val="000010000000" w:firstRow="0" w:lastRow="0" w:firstColumn="0" w:lastColumn="0" w:oddVBand="1" w:evenVBand="0" w:oddHBand="0" w:evenHBand="0" w:firstRowFirstColumn="0" w:firstRowLastColumn="0" w:lastRowFirstColumn="0" w:lastRowLastColumn="0"/>
            <w:tcW w:w="2835" w:type="dxa"/>
          </w:tcPr>
          <w:p w14:paraId="4DE39992" w14:textId="21533F3A"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5548822B"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76C8089F" w14:textId="0413C222"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Level accuracy</w:t>
            </w:r>
          </w:p>
        </w:tc>
        <w:tc>
          <w:tcPr>
            <w:tcW w:w="3260" w:type="dxa"/>
            <w:shd w:val="clear" w:color="auto" w:fill="DBE5F1" w:themeFill="accent1" w:themeFillTint="33"/>
          </w:tcPr>
          <w:p w14:paraId="6A91668D" w14:textId="1BD76A2F" w:rsidR="00CE70DD" w:rsidRPr="00E24206"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vertAlign w:val="superscript"/>
              </w:rPr>
            </w:pPr>
            <w:r w:rsidRPr="006C45E4">
              <w:rPr>
                <w:rFonts w:eastAsia="Arial Unicode MS" w:cs="Arial"/>
                <w:kern w:val="0"/>
                <w:szCs w:val="21"/>
              </w:rPr>
              <w:t>±</w:t>
            </w:r>
            <w:r>
              <w:rPr>
                <w:rFonts w:eastAsia="Arial Unicode MS" w:cs="Arial"/>
                <w:kern w:val="0"/>
                <w:szCs w:val="21"/>
              </w:rPr>
              <w:t>1.5</w:t>
            </w:r>
            <w:r w:rsidRPr="006C45E4">
              <w:rPr>
                <w:rFonts w:eastAsia="Arial Unicode MS" w:cs="Arial"/>
                <w:kern w:val="0"/>
                <w:szCs w:val="21"/>
              </w:rPr>
              <w:t xml:space="preserve"> dB@0 dBm</w:t>
            </w:r>
            <w:r w:rsidR="00E24206">
              <w:rPr>
                <w:rFonts w:eastAsia="Arial Unicode MS" w:cs="Arial"/>
                <w:kern w:val="0"/>
                <w:szCs w:val="21"/>
                <w:vertAlign w:val="superscript"/>
              </w:rPr>
              <w:t>1</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72FFAACD" w14:textId="6C987971"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37F1E2EA"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7201539F" w14:textId="3AB70D59" w:rsidR="00CE70DD" w:rsidRPr="00CE70DD" w:rsidRDefault="00CE70DD" w:rsidP="00135C5A">
            <w:pPr>
              <w:autoSpaceDE w:val="0"/>
              <w:autoSpaceDN w:val="0"/>
              <w:adjustRightInd w:val="0"/>
              <w:spacing w:afterLines="0" w:after="0" w:line="400" w:lineRule="exact"/>
              <w:jc w:val="left"/>
              <w:rPr>
                <w:rFonts w:eastAsia="Arial Unicode MS" w:cs="Arial"/>
                <w:b/>
                <w:kern w:val="0"/>
                <w:szCs w:val="21"/>
              </w:rPr>
            </w:pPr>
            <w:r w:rsidRPr="00CE70DD">
              <w:rPr>
                <w:rFonts w:eastAsia="Arial Unicode MS" w:cs="Arial"/>
                <w:b/>
                <w:kern w:val="0"/>
                <w:szCs w:val="21"/>
              </w:rPr>
              <w:t>Level linearity</w:t>
            </w:r>
          </w:p>
        </w:tc>
      </w:tr>
      <w:tr w:rsidR="00CE70DD" w:rsidRPr="006C45E4" w14:paraId="26BB3E36"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0ABE1A24" w14:textId="14820055"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9 kHz- 1</w:t>
            </w:r>
            <w:r>
              <w:rPr>
                <w:rFonts w:eastAsia="Arial Unicode MS" w:cs="Arial"/>
                <w:kern w:val="0"/>
                <w:szCs w:val="21"/>
              </w:rPr>
              <w:t>8 kHz</w:t>
            </w:r>
          </w:p>
        </w:tc>
        <w:tc>
          <w:tcPr>
            <w:tcW w:w="3260" w:type="dxa"/>
            <w:shd w:val="clear" w:color="auto" w:fill="DBE5F1" w:themeFill="accent1" w:themeFillTint="33"/>
          </w:tcPr>
          <w:p w14:paraId="39FD7BDE" w14:textId="714D2F3A" w:rsidR="00CE70DD" w:rsidRPr="00CE70DD"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w:t>
            </w:r>
            <w:r>
              <w:rPr>
                <w:rFonts w:eastAsia="Arial Unicode MS" w:cs="Arial"/>
                <w:kern w:val="0"/>
                <w:szCs w:val="21"/>
              </w:rPr>
              <w:t>5</w:t>
            </w:r>
            <w:r w:rsidRPr="00845FCF">
              <w:rPr>
                <w:rFonts w:eastAsia="Arial Unicode MS" w:cs="Arial"/>
                <w:kern w:val="0"/>
                <w:szCs w:val="21"/>
              </w:rPr>
              <w:t xml:space="preserve">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4600C610" w14:textId="79855295"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79809B04"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455CEA8F" w14:textId="5A536770"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1</w:t>
            </w:r>
            <w:r>
              <w:rPr>
                <w:rFonts w:eastAsia="Arial Unicode MS" w:cs="Arial"/>
                <w:kern w:val="0"/>
                <w:szCs w:val="21"/>
              </w:rPr>
              <w:t>8 kHz- 30 kHz</w:t>
            </w:r>
          </w:p>
        </w:tc>
        <w:tc>
          <w:tcPr>
            <w:tcW w:w="3260" w:type="dxa"/>
          </w:tcPr>
          <w:p w14:paraId="189F3FD3" w14:textId="3919C64C" w:rsidR="00CE70DD" w:rsidRPr="00CE70DD"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0 dBm)</w:t>
            </w:r>
          </w:p>
        </w:tc>
        <w:tc>
          <w:tcPr>
            <w:cnfStyle w:val="000010000000" w:firstRow="0" w:lastRow="0" w:firstColumn="0" w:lastColumn="0" w:oddVBand="1" w:evenVBand="0" w:oddHBand="0" w:evenHBand="0" w:firstRowFirstColumn="0" w:firstRowLastColumn="0" w:lastRowFirstColumn="0" w:lastRowLastColumn="0"/>
            <w:tcW w:w="2835" w:type="dxa"/>
          </w:tcPr>
          <w:p w14:paraId="30604D42"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5EAB1805"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1CC38915" w14:textId="6B5D06C3"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30 kHz- 70 kHz</w:t>
            </w:r>
          </w:p>
        </w:tc>
        <w:tc>
          <w:tcPr>
            <w:tcW w:w="3260" w:type="dxa"/>
            <w:shd w:val="clear" w:color="auto" w:fill="DBE5F1" w:themeFill="accent1" w:themeFillTint="33"/>
          </w:tcPr>
          <w:p w14:paraId="146EB363" w14:textId="2CD91FC3" w:rsidR="00CE70DD" w:rsidRPr="00CE70DD"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2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75E49EC0"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7B562707"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416EE4F3" w14:textId="7553B9F5"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70 kHz- 100 kHz</w:t>
            </w:r>
          </w:p>
        </w:tc>
        <w:tc>
          <w:tcPr>
            <w:tcW w:w="3260" w:type="dxa"/>
          </w:tcPr>
          <w:p w14:paraId="56522826" w14:textId="20A440A0"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5 dBm)</w:t>
            </w:r>
          </w:p>
        </w:tc>
        <w:tc>
          <w:tcPr>
            <w:cnfStyle w:val="000010000000" w:firstRow="0" w:lastRow="0" w:firstColumn="0" w:lastColumn="0" w:oddVBand="1" w:evenVBand="0" w:oddHBand="0" w:evenHBand="0" w:firstRowFirstColumn="0" w:firstRowLastColumn="0" w:lastRowFirstColumn="0" w:lastRowLastColumn="0"/>
            <w:tcW w:w="2835" w:type="dxa"/>
          </w:tcPr>
          <w:p w14:paraId="28DB2CE5"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6131A618"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692F3361" w14:textId="2811E4A4"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100 kHz- 300 kHz</w:t>
            </w:r>
          </w:p>
        </w:tc>
        <w:tc>
          <w:tcPr>
            <w:tcW w:w="3260" w:type="dxa"/>
            <w:shd w:val="clear" w:color="auto" w:fill="DBE5F1" w:themeFill="accent1" w:themeFillTint="33"/>
          </w:tcPr>
          <w:p w14:paraId="52D30E0B" w14:textId="58500A39" w:rsidR="00CE70DD" w:rsidRPr="00CE70DD"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7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05CE94DD"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4382BA06"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1D59D743" w14:textId="6167D5AB" w:rsidR="00CE70DD"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 xml:space="preserve">300 kHz- </w:t>
            </w:r>
            <w:r w:rsidR="000A458F">
              <w:rPr>
                <w:rFonts w:eastAsia="Arial Unicode MS" w:cs="Arial" w:hint="eastAsia"/>
                <w:kern w:val="0"/>
                <w:szCs w:val="21"/>
              </w:rPr>
              <w:t>4.</w:t>
            </w:r>
            <w:r w:rsidRPr="00845FCF">
              <w:rPr>
                <w:rFonts w:eastAsia="Arial Unicode MS" w:cs="Arial"/>
                <w:kern w:val="0"/>
                <w:szCs w:val="21"/>
              </w:rPr>
              <w:t>5 GHz</w:t>
            </w:r>
          </w:p>
        </w:tc>
        <w:tc>
          <w:tcPr>
            <w:tcW w:w="3260" w:type="dxa"/>
          </w:tcPr>
          <w:p w14:paraId="1AA3DFA3" w14:textId="11A50D38" w:rsidR="00CE70DD" w:rsidRPr="00CE70DD"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10 dBm)</w:t>
            </w:r>
          </w:p>
        </w:tc>
        <w:tc>
          <w:tcPr>
            <w:cnfStyle w:val="000010000000" w:firstRow="0" w:lastRow="0" w:firstColumn="0" w:lastColumn="0" w:oddVBand="1" w:evenVBand="0" w:oddHBand="0" w:evenHBand="0" w:firstRowFirstColumn="0" w:firstRowLastColumn="0" w:lastRowFirstColumn="0" w:lastRowLastColumn="0"/>
            <w:tcW w:w="2835" w:type="dxa"/>
          </w:tcPr>
          <w:p w14:paraId="1BC72FD5"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10DA95AD"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73F60454" w14:textId="4013510F" w:rsidR="00CE70DD" w:rsidRPr="00845FCF" w:rsidRDefault="000A458F"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hint="eastAsia"/>
                <w:kern w:val="0"/>
                <w:szCs w:val="21"/>
              </w:rPr>
              <w:t>4.</w:t>
            </w:r>
            <w:r w:rsidR="00CE70DD" w:rsidRPr="00845FCF">
              <w:rPr>
                <w:rFonts w:eastAsia="Arial Unicode MS" w:cs="Arial"/>
                <w:kern w:val="0"/>
                <w:szCs w:val="21"/>
              </w:rPr>
              <w:t>5 GHz- 6.8 GHz</w:t>
            </w:r>
          </w:p>
        </w:tc>
        <w:tc>
          <w:tcPr>
            <w:tcW w:w="3260" w:type="dxa"/>
            <w:shd w:val="clear" w:color="auto" w:fill="DBE5F1" w:themeFill="accent1" w:themeFillTint="33"/>
          </w:tcPr>
          <w:p w14:paraId="4010F896" w14:textId="03F8CF06" w:rsidR="00CE70DD" w:rsidRPr="00CE70DD"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8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661D65E3"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29B2E482"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13C06982" w14:textId="199CC80F"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6.8 GHz- 7.7 GHz</w:t>
            </w:r>
          </w:p>
        </w:tc>
        <w:tc>
          <w:tcPr>
            <w:tcW w:w="3260" w:type="dxa"/>
          </w:tcPr>
          <w:p w14:paraId="579C6084" w14:textId="7B2ADD10" w:rsidR="00CE70DD" w:rsidRPr="00CE70DD"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5 dBm)</w:t>
            </w:r>
          </w:p>
        </w:tc>
        <w:tc>
          <w:tcPr>
            <w:cnfStyle w:val="000010000000" w:firstRow="0" w:lastRow="0" w:firstColumn="0" w:lastColumn="0" w:oddVBand="1" w:evenVBand="0" w:oddHBand="0" w:evenHBand="0" w:firstRowFirstColumn="0" w:firstRowLastColumn="0" w:lastRowFirstColumn="0" w:lastRowLastColumn="0"/>
            <w:tcW w:w="2835" w:type="dxa"/>
          </w:tcPr>
          <w:p w14:paraId="252F7BF3"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4BFF29E6"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4381AFF2" w14:textId="1A13B318"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7.7 GHz- 8 GHz</w:t>
            </w:r>
          </w:p>
        </w:tc>
        <w:tc>
          <w:tcPr>
            <w:tcW w:w="3260" w:type="dxa"/>
            <w:shd w:val="clear" w:color="auto" w:fill="DBE5F1" w:themeFill="accent1" w:themeFillTint="33"/>
          </w:tcPr>
          <w:p w14:paraId="61479FF8" w14:textId="366F9E62" w:rsidR="00CE70DD" w:rsidRPr="00CE70DD"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-20 dBm to 4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13D0CAC2"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F333FE" w:rsidRPr="00CE70DD" w14:paraId="41C0B87D"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799B94B7" w14:textId="0746724C" w:rsidR="00F333FE" w:rsidRPr="00845FCF" w:rsidRDefault="00F333FE"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8 GHz- 8.5 GHz</w:t>
            </w:r>
          </w:p>
        </w:tc>
        <w:tc>
          <w:tcPr>
            <w:tcW w:w="3260" w:type="dxa"/>
          </w:tcPr>
          <w:p w14:paraId="0F71ED11" w14:textId="731BDAE8" w:rsidR="00F333FE" w:rsidRPr="006C45E4" w:rsidRDefault="00F333FE"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w:t>
            </w:r>
            <w:r w:rsidR="00521128">
              <w:rPr>
                <w:rFonts w:eastAsia="Arial Unicode MS" w:cs="Arial" w:hint="eastAsia"/>
                <w:kern w:val="0"/>
                <w:szCs w:val="21"/>
              </w:rPr>
              <w:t>7</w:t>
            </w:r>
            <w:r w:rsidRPr="00845FCF">
              <w:rPr>
                <w:rFonts w:eastAsia="Arial Unicode MS" w:cs="Arial"/>
                <w:kern w:val="0"/>
                <w:szCs w:val="21"/>
              </w:rPr>
              <w:t xml:space="preserve">5 </w:t>
            </w:r>
            <w:proofErr w:type="gramStart"/>
            <w:r w:rsidRPr="00845FCF">
              <w:rPr>
                <w:rFonts w:eastAsia="Arial Unicode MS" w:cs="Arial"/>
                <w:kern w:val="0"/>
                <w:szCs w:val="21"/>
              </w:rPr>
              <w:t>dB(</w:t>
            </w:r>
            <w:proofErr w:type="gramEnd"/>
            <w:r w:rsidRPr="00845FCF">
              <w:rPr>
                <w:rFonts w:eastAsia="Arial Unicode MS" w:cs="Arial"/>
                <w:kern w:val="0"/>
                <w:szCs w:val="21"/>
              </w:rPr>
              <w:t xml:space="preserve">-20 dBm to </w:t>
            </w:r>
            <w:r>
              <w:rPr>
                <w:rFonts w:eastAsia="Arial Unicode MS" w:cs="Arial"/>
                <w:kern w:val="0"/>
                <w:szCs w:val="21"/>
              </w:rPr>
              <w:t>0</w:t>
            </w:r>
            <w:r w:rsidRPr="00845FCF">
              <w:rPr>
                <w:rFonts w:eastAsia="Arial Unicode MS" w:cs="Arial"/>
                <w:kern w:val="0"/>
                <w:szCs w:val="21"/>
              </w:rPr>
              <w:t xml:space="preserve"> dBm)</w:t>
            </w:r>
          </w:p>
        </w:tc>
        <w:tc>
          <w:tcPr>
            <w:cnfStyle w:val="000010000000" w:firstRow="0" w:lastRow="0" w:firstColumn="0" w:lastColumn="0" w:oddVBand="1" w:evenVBand="0" w:oddHBand="0" w:evenHBand="0" w:firstRowFirstColumn="0" w:firstRowLastColumn="0" w:lastRowFirstColumn="0" w:lastRowLastColumn="0"/>
            <w:tcW w:w="2835" w:type="dxa"/>
          </w:tcPr>
          <w:p w14:paraId="20A053EF" w14:textId="77777777" w:rsidR="00F333FE" w:rsidRPr="006C45E4" w:rsidRDefault="00F333FE"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5456AB87"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4B5699CA" w14:textId="6069DCE8"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CE70DD">
              <w:rPr>
                <w:rFonts w:eastAsia="Arial Unicode MS" w:cs="Arial"/>
                <w:b/>
                <w:kern w:val="0"/>
                <w:szCs w:val="21"/>
              </w:rPr>
              <w:t>Range</w:t>
            </w:r>
          </w:p>
        </w:tc>
      </w:tr>
      <w:tr w:rsidR="00CE70DD" w:rsidRPr="00CE70DD" w14:paraId="073F3F6A"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2F569BE5" w14:textId="289305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9 kHz- 1</w:t>
            </w:r>
            <w:r>
              <w:rPr>
                <w:rFonts w:eastAsia="Arial Unicode MS" w:cs="Arial"/>
                <w:kern w:val="0"/>
                <w:szCs w:val="21"/>
              </w:rPr>
              <w:t>8</w:t>
            </w:r>
            <w:r w:rsidRPr="00845FCF">
              <w:rPr>
                <w:rFonts w:eastAsia="Arial Unicode MS" w:cs="Arial" w:hint="eastAsia"/>
                <w:kern w:val="0"/>
                <w:szCs w:val="21"/>
              </w:rPr>
              <w:t xml:space="preserve"> kHz</w:t>
            </w:r>
          </w:p>
        </w:tc>
        <w:tc>
          <w:tcPr>
            <w:tcW w:w="3260" w:type="dxa"/>
            <w:shd w:val="clear" w:color="auto" w:fill="DBE5F1" w:themeFill="accent1" w:themeFillTint="33"/>
          </w:tcPr>
          <w:p w14:paraId="28A763EE" w14:textId="02BE5F4F"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w:t>
            </w:r>
            <w:r>
              <w:rPr>
                <w:rFonts w:eastAsia="Arial Unicode MS" w:cs="Arial"/>
                <w:kern w:val="0"/>
                <w:szCs w:val="21"/>
              </w:rPr>
              <w:t>5</w:t>
            </w:r>
            <w:r w:rsidRPr="00845FCF">
              <w:rPr>
                <w:rFonts w:eastAsia="Arial Unicode MS" w:cs="Arial" w:hint="eastAsia"/>
                <w:kern w:val="0"/>
                <w:szCs w:val="21"/>
              </w:rPr>
              <w:t>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38B15CBB"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11EC1A5A"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7276603E" w14:textId="1B5AC184"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1</w:t>
            </w:r>
            <w:r>
              <w:rPr>
                <w:rFonts w:eastAsia="Arial Unicode MS" w:cs="Arial"/>
                <w:kern w:val="0"/>
                <w:szCs w:val="21"/>
              </w:rPr>
              <w:t>8</w:t>
            </w:r>
            <w:r w:rsidRPr="00845FCF">
              <w:rPr>
                <w:rFonts w:eastAsia="Arial Unicode MS" w:cs="Arial" w:hint="eastAsia"/>
                <w:kern w:val="0"/>
                <w:szCs w:val="21"/>
              </w:rPr>
              <w:t xml:space="preserve"> kHz- 30 kHz</w:t>
            </w:r>
          </w:p>
        </w:tc>
        <w:tc>
          <w:tcPr>
            <w:tcW w:w="3260" w:type="dxa"/>
          </w:tcPr>
          <w:p w14:paraId="42572C9A" w14:textId="6FC6131C"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0 dBm</w:t>
            </w:r>
          </w:p>
        </w:tc>
        <w:tc>
          <w:tcPr>
            <w:cnfStyle w:val="000010000000" w:firstRow="0" w:lastRow="0" w:firstColumn="0" w:lastColumn="0" w:oddVBand="1" w:evenVBand="0" w:oddHBand="0" w:evenHBand="0" w:firstRowFirstColumn="0" w:firstRowLastColumn="0" w:lastRowFirstColumn="0" w:lastRowLastColumn="0"/>
            <w:tcW w:w="2835" w:type="dxa"/>
          </w:tcPr>
          <w:p w14:paraId="2556E717"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7547A493"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5B5DAC35" w14:textId="5B4B8DD9"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30 kHz- 70 kHz</w:t>
            </w:r>
          </w:p>
        </w:tc>
        <w:tc>
          <w:tcPr>
            <w:tcW w:w="3260" w:type="dxa"/>
            <w:shd w:val="clear" w:color="auto" w:fill="DBE5F1" w:themeFill="accent1" w:themeFillTint="33"/>
          </w:tcPr>
          <w:p w14:paraId="33A466B7" w14:textId="36A10BB9"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2dBm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45053ED1"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3667E011"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051D21B5" w14:textId="0C524A68"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70 kHz- 100 kHz</w:t>
            </w:r>
          </w:p>
        </w:tc>
        <w:tc>
          <w:tcPr>
            <w:tcW w:w="3260" w:type="dxa"/>
          </w:tcPr>
          <w:p w14:paraId="49A2C13E" w14:textId="1E10F9F7"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5dBm</w:t>
            </w:r>
          </w:p>
        </w:tc>
        <w:tc>
          <w:tcPr>
            <w:cnfStyle w:val="000010000000" w:firstRow="0" w:lastRow="0" w:firstColumn="0" w:lastColumn="0" w:oddVBand="1" w:evenVBand="0" w:oddHBand="0" w:evenHBand="0" w:firstRowFirstColumn="0" w:firstRowLastColumn="0" w:lastRowFirstColumn="0" w:lastRowLastColumn="0"/>
            <w:tcW w:w="2835" w:type="dxa"/>
          </w:tcPr>
          <w:p w14:paraId="03DC52F9"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797F60C3"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4786C2AC" w14:textId="27EA11B5"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100 kHz- 300 kHz</w:t>
            </w:r>
          </w:p>
        </w:tc>
        <w:tc>
          <w:tcPr>
            <w:tcW w:w="3260" w:type="dxa"/>
            <w:shd w:val="clear" w:color="auto" w:fill="DBE5F1" w:themeFill="accent1" w:themeFillTint="33"/>
          </w:tcPr>
          <w:p w14:paraId="17E7215F" w14:textId="27D16A5C"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7dBm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18F7E7AC"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37299BF9"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3B5F1C17" w14:textId="78E1E16C"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 xml:space="preserve">300 kHz- </w:t>
            </w:r>
            <w:r w:rsidR="000A458F">
              <w:rPr>
                <w:rFonts w:eastAsia="Arial Unicode MS" w:cs="Arial" w:hint="eastAsia"/>
                <w:kern w:val="0"/>
                <w:szCs w:val="21"/>
              </w:rPr>
              <w:t>4.</w:t>
            </w:r>
            <w:r w:rsidRPr="00845FCF">
              <w:rPr>
                <w:rFonts w:eastAsia="Arial Unicode MS" w:cs="Arial" w:hint="eastAsia"/>
                <w:kern w:val="0"/>
                <w:szCs w:val="21"/>
              </w:rPr>
              <w:t>5 GHz</w:t>
            </w:r>
          </w:p>
        </w:tc>
        <w:tc>
          <w:tcPr>
            <w:tcW w:w="3260" w:type="dxa"/>
          </w:tcPr>
          <w:p w14:paraId="4AC57173" w14:textId="28E89693"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10 dBm</w:t>
            </w:r>
          </w:p>
        </w:tc>
        <w:tc>
          <w:tcPr>
            <w:cnfStyle w:val="000010000000" w:firstRow="0" w:lastRow="0" w:firstColumn="0" w:lastColumn="0" w:oddVBand="1" w:evenVBand="0" w:oddHBand="0" w:evenHBand="0" w:firstRowFirstColumn="0" w:firstRowLastColumn="0" w:lastRowFirstColumn="0" w:lastRowLastColumn="0"/>
            <w:tcW w:w="2835" w:type="dxa"/>
          </w:tcPr>
          <w:p w14:paraId="139E337A"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07963243"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3233D503" w14:textId="0DE334E4" w:rsidR="00CE70DD" w:rsidRPr="00845FCF" w:rsidRDefault="000A458F"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hint="eastAsia"/>
                <w:kern w:val="0"/>
                <w:szCs w:val="21"/>
              </w:rPr>
              <w:t>4.</w:t>
            </w:r>
            <w:r w:rsidR="00CE70DD" w:rsidRPr="00845FCF">
              <w:rPr>
                <w:rFonts w:eastAsia="Arial Unicode MS" w:cs="Arial" w:hint="eastAsia"/>
                <w:kern w:val="0"/>
                <w:szCs w:val="21"/>
              </w:rPr>
              <w:t>5 GHz- 6.8 GHz</w:t>
            </w:r>
          </w:p>
        </w:tc>
        <w:tc>
          <w:tcPr>
            <w:tcW w:w="3260" w:type="dxa"/>
            <w:shd w:val="clear" w:color="auto" w:fill="DBE5F1" w:themeFill="accent1" w:themeFillTint="33"/>
          </w:tcPr>
          <w:p w14:paraId="097F901C" w14:textId="3E92FF81"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8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7DC8489A"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CE70DD" w14:paraId="6F4248B1"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0895DBD3" w14:textId="307333AE"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6.8 GHz- 7.7 GHz</w:t>
            </w:r>
          </w:p>
        </w:tc>
        <w:tc>
          <w:tcPr>
            <w:tcW w:w="3260" w:type="dxa"/>
          </w:tcPr>
          <w:p w14:paraId="781EE6AB" w14:textId="7E992F22"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5 dBm</w:t>
            </w:r>
          </w:p>
        </w:tc>
        <w:tc>
          <w:tcPr>
            <w:cnfStyle w:val="000010000000" w:firstRow="0" w:lastRow="0" w:firstColumn="0" w:lastColumn="0" w:oddVBand="1" w:evenVBand="0" w:oddHBand="0" w:evenHBand="0" w:firstRowFirstColumn="0" w:firstRowLastColumn="0" w:lastRowFirstColumn="0" w:lastRowLastColumn="0"/>
            <w:tcW w:w="2835" w:type="dxa"/>
          </w:tcPr>
          <w:p w14:paraId="54843717"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411CC1" w:rsidRPr="006C45E4" w14:paraId="7050070D"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49E1E043" w14:textId="0BB754CE" w:rsidR="00B15C3E" w:rsidRPr="006C45E4" w:rsidRDefault="00845FCF"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7.7 GHz- 8 GHz</w:t>
            </w:r>
          </w:p>
        </w:tc>
        <w:tc>
          <w:tcPr>
            <w:tcW w:w="3260" w:type="dxa"/>
            <w:shd w:val="clear" w:color="auto" w:fill="DBE5F1" w:themeFill="accent1" w:themeFillTint="33"/>
          </w:tcPr>
          <w:p w14:paraId="2D767CA9" w14:textId="467EDB7E" w:rsidR="00F716E8" w:rsidRPr="006C45E4" w:rsidRDefault="00845FCF"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4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18D9A307" w14:textId="77777777" w:rsidR="00B15C3E" w:rsidRPr="006C45E4" w:rsidRDefault="00B15C3E"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7B760AB4"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6F3463DF" w14:textId="5E6426E3"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8 GHz- 8.5 GHz</w:t>
            </w:r>
          </w:p>
        </w:tc>
        <w:tc>
          <w:tcPr>
            <w:tcW w:w="3260" w:type="dxa"/>
          </w:tcPr>
          <w:p w14:paraId="47E846DD" w14:textId="3F735489"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 xml:space="preserve">-55 dBm to </w:t>
            </w:r>
            <w:r>
              <w:rPr>
                <w:rFonts w:eastAsia="Arial Unicode MS" w:cs="Arial"/>
                <w:kern w:val="0"/>
                <w:szCs w:val="21"/>
              </w:rPr>
              <w:t>0</w:t>
            </w:r>
            <w:r w:rsidRPr="00845FCF">
              <w:rPr>
                <w:rFonts w:eastAsia="Arial Unicode MS" w:cs="Arial" w:hint="eastAsia"/>
                <w:kern w:val="0"/>
                <w:szCs w:val="21"/>
              </w:rPr>
              <w:t xml:space="preserve"> dBm</w:t>
            </w:r>
          </w:p>
        </w:tc>
        <w:tc>
          <w:tcPr>
            <w:cnfStyle w:val="000010000000" w:firstRow="0" w:lastRow="0" w:firstColumn="0" w:lastColumn="0" w:oddVBand="1" w:evenVBand="0" w:oddHBand="0" w:evenHBand="0" w:firstRowFirstColumn="0" w:firstRowLastColumn="0" w:lastRowFirstColumn="0" w:lastRowLastColumn="0"/>
            <w:tcW w:w="2835" w:type="dxa"/>
          </w:tcPr>
          <w:p w14:paraId="34F37902"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33D39CD4"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7FEFF695" w14:textId="2D67601D"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CE70DD">
              <w:rPr>
                <w:rFonts w:eastAsia="Arial Unicode MS" w:cs="Arial"/>
                <w:b/>
                <w:kern w:val="0"/>
                <w:szCs w:val="21"/>
              </w:rPr>
              <w:t>Sweep range</w:t>
            </w:r>
          </w:p>
        </w:tc>
      </w:tr>
      <w:tr w:rsidR="00CE70DD" w:rsidRPr="006C45E4" w14:paraId="1221C23B"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5D80E035" w14:textId="7C30E02F"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9 kHz- 1</w:t>
            </w:r>
            <w:r>
              <w:rPr>
                <w:rFonts w:eastAsia="Arial Unicode MS" w:cs="Arial"/>
                <w:kern w:val="0"/>
                <w:szCs w:val="21"/>
              </w:rPr>
              <w:t>8</w:t>
            </w:r>
            <w:r w:rsidRPr="00845FCF">
              <w:rPr>
                <w:rFonts w:eastAsia="Arial Unicode MS" w:cs="Arial" w:hint="eastAsia"/>
                <w:kern w:val="0"/>
                <w:szCs w:val="21"/>
              </w:rPr>
              <w:t xml:space="preserve"> kHz</w:t>
            </w:r>
          </w:p>
        </w:tc>
        <w:tc>
          <w:tcPr>
            <w:tcW w:w="3260" w:type="dxa"/>
            <w:shd w:val="clear" w:color="auto" w:fill="DBE5F1" w:themeFill="accent1" w:themeFillTint="33"/>
          </w:tcPr>
          <w:p w14:paraId="34263BE1" w14:textId="066380EE"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w:t>
            </w:r>
            <w:r>
              <w:rPr>
                <w:rFonts w:eastAsia="Arial Unicode MS" w:cs="Arial"/>
                <w:kern w:val="0"/>
                <w:szCs w:val="21"/>
              </w:rPr>
              <w:t>5</w:t>
            </w:r>
            <w:r w:rsidRPr="00845FCF">
              <w:rPr>
                <w:rFonts w:eastAsia="Arial Unicode MS" w:cs="Arial" w:hint="eastAsia"/>
                <w:kern w:val="0"/>
                <w:szCs w:val="21"/>
              </w:rPr>
              <w:t>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39D3EC6C"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23C946E9"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193B0937" w14:textId="6BB408F1"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1</w:t>
            </w:r>
            <w:r>
              <w:rPr>
                <w:rFonts w:eastAsia="Arial Unicode MS" w:cs="Arial"/>
                <w:kern w:val="0"/>
                <w:szCs w:val="21"/>
              </w:rPr>
              <w:t>8</w:t>
            </w:r>
            <w:r w:rsidRPr="00845FCF">
              <w:rPr>
                <w:rFonts w:eastAsia="Arial Unicode MS" w:cs="Arial" w:hint="eastAsia"/>
                <w:kern w:val="0"/>
                <w:szCs w:val="21"/>
              </w:rPr>
              <w:t xml:space="preserve"> kHz- 30 kHz</w:t>
            </w:r>
          </w:p>
        </w:tc>
        <w:tc>
          <w:tcPr>
            <w:tcW w:w="3260" w:type="dxa"/>
          </w:tcPr>
          <w:p w14:paraId="08DD552E" w14:textId="09CE367E"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0 dBm</w:t>
            </w:r>
          </w:p>
        </w:tc>
        <w:tc>
          <w:tcPr>
            <w:cnfStyle w:val="000010000000" w:firstRow="0" w:lastRow="0" w:firstColumn="0" w:lastColumn="0" w:oddVBand="1" w:evenVBand="0" w:oddHBand="0" w:evenHBand="0" w:firstRowFirstColumn="0" w:firstRowLastColumn="0" w:lastRowFirstColumn="0" w:lastRowLastColumn="0"/>
            <w:tcW w:w="2835" w:type="dxa"/>
          </w:tcPr>
          <w:p w14:paraId="2E198327"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27A277E3"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7D3EAEE8" w14:textId="745A1F36"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70 kHz- 100 kHz</w:t>
            </w:r>
          </w:p>
        </w:tc>
        <w:tc>
          <w:tcPr>
            <w:tcW w:w="3260" w:type="dxa"/>
            <w:shd w:val="clear" w:color="auto" w:fill="DBE5F1" w:themeFill="accent1" w:themeFillTint="33"/>
          </w:tcPr>
          <w:p w14:paraId="68C8FAA2" w14:textId="2D42BD04"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2dBm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0143F88A"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14593F78"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06EECE37" w14:textId="237F56D6"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30 kHz- 70 kHz</w:t>
            </w:r>
          </w:p>
        </w:tc>
        <w:tc>
          <w:tcPr>
            <w:tcW w:w="3260" w:type="dxa"/>
          </w:tcPr>
          <w:p w14:paraId="1269BBFF" w14:textId="290798D8"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5dBm</w:t>
            </w:r>
          </w:p>
        </w:tc>
        <w:tc>
          <w:tcPr>
            <w:cnfStyle w:val="000010000000" w:firstRow="0" w:lastRow="0" w:firstColumn="0" w:lastColumn="0" w:oddVBand="1" w:evenVBand="0" w:oddHBand="0" w:evenHBand="0" w:firstRowFirstColumn="0" w:firstRowLastColumn="0" w:lastRowFirstColumn="0" w:lastRowLastColumn="0"/>
            <w:tcW w:w="2835" w:type="dxa"/>
          </w:tcPr>
          <w:p w14:paraId="7D5DD8F6"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429BFC11"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3698BB0A" w14:textId="7B2AA033"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100 kHz- 300 kHz</w:t>
            </w:r>
          </w:p>
        </w:tc>
        <w:tc>
          <w:tcPr>
            <w:tcW w:w="3260" w:type="dxa"/>
            <w:shd w:val="clear" w:color="auto" w:fill="DBE5F1" w:themeFill="accent1" w:themeFillTint="33"/>
          </w:tcPr>
          <w:p w14:paraId="1C4C4BC5" w14:textId="230184ED"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7dBm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360395F1"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49E98C4C"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14188DDA" w14:textId="1226490A"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lastRenderedPageBreak/>
              <w:t xml:space="preserve">300 kHz- </w:t>
            </w:r>
            <w:r w:rsidR="000A458F">
              <w:rPr>
                <w:rFonts w:eastAsia="Arial Unicode MS" w:cs="Arial" w:hint="eastAsia"/>
                <w:kern w:val="0"/>
                <w:szCs w:val="21"/>
              </w:rPr>
              <w:t>4.5</w:t>
            </w:r>
            <w:r w:rsidRPr="00845FCF">
              <w:rPr>
                <w:rFonts w:eastAsia="Arial Unicode MS" w:cs="Arial" w:hint="eastAsia"/>
                <w:kern w:val="0"/>
                <w:szCs w:val="21"/>
              </w:rPr>
              <w:t xml:space="preserve"> GHz</w:t>
            </w:r>
          </w:p>
        </w:tc>
        <w:tc>
          <w:tcPr>
            <w:tcW w:w="3260" w:type="dxa"/>
          </w:tcPr>
          <w:p w14:paraId="0D069979" w14:textId="3281CB45"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10 dBm</w:t>
            </w:r>
          </w:p>
        </w:tc>
        <w:tc>
          <w:tcPr>
            <w:cnfStyle w:val="000010000000" w:firstRow="0" w:lastRow="0" w:firstColumn="0" w:lastColumn="0" w:oddVBand="1" w:evenVBand="0" w:oddHBand="0" w:evenHBand="0" w:firstRowFirstColumn="0" w:firstRowLastColumn="0" w:lastRowFirstColumn="0" w:lastRowLastColumn="0"/>
            <w:tcW w:w="2835" w:type="dxa"/>
          </w:tcPr>
          <w:p w14:paraId="513A700D"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7D597884"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54F4BC0D" w14:textId="0777A810" w:rsidR="00CE70DD" w:rsidRPr="00845FCF" w:rsidRDefault="000A458F"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hint="eastAsia"/>
                <w:kern w:val="0"/>
                <w:szCs w:val="21"/>
              </w:rPr>
              <w:t>4.</w:t>
            </w:r>
            <w:r w:rsidR="00CE70DD" w:rsidRPr="00845FCF">
              <w:rPr>
                <w:rFonts w:eastAsia="Arial Unicode MS" w:cs="Arial" w:hint="eastAsia"/>
                <w:kern w:val="0"/>
                <w:szCs w:val="21"/>
              </w:rPr>
              <w:t>5 GHz- 6.8 GHz</w:t>
            </w:r>
          </w:p>
        </w:tc>
        <w:tc>
          <w:tcPr>
            <w:tcW w:w="3260" w:type="dxa"/>
            <w:shd w:val="clear" w:color="auto" w:fill="DBE5F1" w:themeFill="accent1" w:themeFillTint="33"/>
          </w:tcPr>
          <w:p w14:paraId="4BDF2320" w14:textId="28A6D98B"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8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4A536BC0"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00C92700"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3FC7C777" w14:textId="523BD5CD"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6.8 GHz- 7.7 GHz</w:t>
            </w:r>
          </w:p>
        </w:tc>
        <w:tc>
          <w:tcPr>
            <w:tcW w:w="3260" w:type="dxa"/>
          </w:tcPr>
          <w:p w14:paraId="6E3BE84F" w14:textId="07C2AB8C"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5 dBm</w:t>
            </w:r>
          </w:p>
        </w:tc>
        <w:tc>
          <w:tcPr>
            <w:cnfStyle w:val="000010000000" w:firstRow="0" w:lastRow="0" w:firstColumn="0" w:lastColumn="0" w:oddVBand="1" w:evenVBand="0" w:oddHBand="0" w:evenHBand="0" w:firstRowFirstColumn="0" w:firstRowLastColumn="0" w:lastRowFirstColumn="0" w:lastRowLastColumn="0"/>
            <w:tcW w:w="2835" w:type="dxa"/>
          </w:tcPr>
          <w:p w14:paraId="0B4C14DD"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57690AF4"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0459D2FC" w14:textId="5456C719"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7.7 GHz- 8 GHz</w:t>
            </w:r>
          </w:p>
        </w:tc>
        <w:tc>
          <w:tcPr>
            <w:tcW w:w="3260" w:type="dxa"/>
            <w:shd w:val="clear" w:color="auto" w:fill="DBE5F1" w:themeFill="accent1" w:themeFillTint="33"/>
          </w:tcPr>
          <w:p w14:paraId="04FFB470" w14:textId="451BBE0D"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-55 dBm to 4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60B9EA94" w14:textId="77777777"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p>
        </w:tc>
      </w:tr>
      <w:tr w:rsidR="00411CC1" w:rsidRPr="006C45E4" w14:paraId="26F88277"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4C54895C" w14:textId="2C253CBE" w:rsidR="00F716E8" w:rsidRPr="006C45E4" w:rsidRDefault="00845FCF"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hint="eastAsia"/>
                <w:kern w:val="0"/>
                <w:szCs w:val="21"/>
              </w:rPr>
              <w:t>8 GHz- 8.5 GHz</w:t>
            </w:r>
          </w:p>
        </w:tc>
        <w:tc>
          <w:tcPr>
            <w:tcW w:w="3260" w:type="dxa"/>
          </w:tcPr>
          <w:p w14:paraId="3A038583" w14:textId="63291A09" w:rsidR="005F3687" w:rsidRPr="006C45E4" w:rsidRDefault="00845FCF"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 xml:space="preserve">-55 dBm to </w:t>
            </w:r>
            <w:r w:rsidR="00C00353">
              <w:rPr>
                <w:rFonts w:eastAsia="Arial Unicode MS" w:cs="Arial"/>
                <w:kern w:val="0"/>
                <w:szCs w:val="21"/>
              </w:rPr>
              <w:t>0</w:t>
            </w:r>
            <w:r w:rsidRPr="00845FCF">
              <w:rPr>
                <w:rFonts w:eastAsia="Arial Unicode MS" w:cs="Arial" w:hint="eastAsia"/>
                <w:kern w:val="0"/>
                <w:szCs w:val="21"/>
              </w:rPr>
              <w:t xml:space="preserve"> dBm</w:t>
            </w:r>
          </w:p>
        </w:tc>
        <w:tc>
          <w:tcPr>
            <w:cnfStyle w:val="000010000000" w:firstRow="0" w:lastRow="0" w:firstColumn="0" w:lastColumn="0" w:oddVBand="1" w:evenVBand="0" w:oddHBand="0" w:evenHBand="0" w:firstRowFirstColumn="0" w:firstRowLastColumn="0" w:lastRowFirstColumn="0" w:lastRowLastColumn="0"/>
            <w:tcW w:w="2835" w:type="dxa"/>
          </w:tcPr>
          <w:p w14:paraId="3425BE0B" w14:textId="77777777" w:rsidR="007E05B3" w:rsidRPr="006C45E4" w:rsidRDefault="007E05B3" w:rsidP="00135C5A">
            <w:pPr>
              <w:autoSpaceDE w:val="0"/>
              <w:autoSpaceDN w:val="0"/>
              <w:adjustRightInd w:val="0"/>
              <w:spacing w:afterLines="0" w:after="0" w:line="400" w:lineRule="exact"/>
              <w:jc w:val="left"/>
              <w:rPr>
                <w:rFonts w:eastAsia="Arial Unicode MS" w:cs="Arial"/>
                <w:kern w:val="0"/>
                <w:szCs w:val="21"/>
              </w:rPr>
            </w:pPr>
          </w:p>
        </w:tc>
      </w:tr>
      <w:tr w:rsidR="00CE70DD" w:rsidRPr="006C45E4" w14:paraId="0BAB89FD"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08CBC0AE" w14:textId="172A3812" w:rsidR="00CE70DD" w:rsidRPr="00CE70DD" w:rsidRDefault="00CE70DD" w:rsidP="00135C5A">
            <w:pPr>
              <w:autoSpaceDE w:val="0"/>
              <w:autoSpaceDN w:val="0"/>
              <w:adjustRightInd w:val="0"/>
              <w:spacing w:afterLines="0" w:after="0" w:line="400" w:lineRule="exact"/>
              <w:jc w:val="left"/>
              <w:rPr>
                <w:rFonts w:eastAsia="Arial Unicode MS" w:cs="Arial"/>
                <w:b/>
                <w:kern w:val="0"/>
                <w:szCs w:val="21"/>
              </w:rPr>
            </w:pPr>
            <w:r w:rsidRPr="00CE70DD">
              <w:rPr>
                <w:rFonts w:eastAsia="Arial Unicode MS" w:cs="Arial"/>
                <w:b/>
                <w:kern w:val="0"/>
                <w:szCs w:val="21"/>
              </w:rPr>
              <w:t>Max leveled power</w:t>
            </w:r>
          </w:p>
        </w:tc>
      </w:tr>
      <w:tr w:rsidR="00CE70DD" w:rsidRPr="006C45E4" w14:paraId="7F1ADA8F"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2E434C00" w14:textId="612A32DC"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9 kHz- 1</w:t>
            </w:r>
            <w:r>
              <w:rPr>
                <w:rFonts w:eastAsia="Arial Unicode MS" w:cs="Arial"/>
                <w:kern w:val="0"/>
                <w:szCs w:val="21"/>
              </w:rPr>
              <w:t>8</w:t>
            </w:r>
            <w:r w:rsidRPr="00845FCF">
              <w:rPr>
                <w:rFonts w:eastAsia="Arial Unicode MS" w:cs="Arial"/>
                <w:kern w:val="0"/>
                <w:szCs w:val="21"/>
              </w:rPr>
              <w:t xml:space="preserve"> kHz</w:t>
            </w:r>
          </w:p>
        </w:tc>
        <w:tc>
          <w:tcPr>
            <w:tcW w:w="3260" w:type="dxa"/>
            <w:shd w:val="clear" w:color="auto" w:fill="DBE5F1" w:themeFill="accent1" w:themeFillTint="33"/>
          </w:tcPr>
          <w:p w14:paraId="66C75DEF" w14:textId="275ADC6C"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w:t>
            </w:r>
            <w:r>
              <w:rPr>
                <w:rFonts w:eastAsia="Arial Unicode MS" w:cs="Arial"/>
                <w:kern w:val="0"/>
                <w:szCs w:val="21"/>
              </w:rPr>
              <w:t>5</w:t>
            </w:r>
            <w:r w:rsidRPr="00845FCF">
              <w:rPr>
                <w:rFonts w:eastAsia="Arial Unicode MS" w:cs="Arial"/>
                <w:kern w:val="0"/>
                <w:szCs w:val="21"/>
              </w:rPr>
              <w:t xml:space="preserve">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096B9409" w14:textId="51B6FA05" w:rsidR="00CE70DD" w:rsidRPr="006C45E4"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hint="eastAsia"/>
                <w:kern w:val="0"/>
                <w:szCs w:val="21"/>
              </w:rPr>
              <w:t>-</w:t>
            </w:r>
            <w:r>
              <w:rPr>
                <w:rFonts w:eastAsia="Arial Unicode MS" w:cs="Arial"/>
                <w:kern w:val="0"/>
                <w:szCs w:val="21"/>
              </w:rPr>
              <w:t>1</w:t>
            </w:r>
            <w:r w:rsidRPr="00845FCF">
              <w:rPr>
                <w:rFonts w:eastAsia="Arial Unicode MS" w:cs="Arial"/>
                <w:kern w:val="0"/>
                <w:szCs w:val="21"/>
              </w:rPr>
              <w:t xml:space="preserve"> dBm</w:t>
            </w:r>
          </w:p>
        </w:tc>
      </w:tr>
      <w:tr w:rsidR="00CE70DD" w:rsidRPr="006C45E4" w14:paraId="4EFFEF01"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44731F6F" w14:textId="44DF1753"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1</w:t>
            </w:r>
            <w:r>
              <w:rPr>
                <w:rFonts w:eastAsia="Arial Unicode MS" w:cs="Arial"/>
                <w:kern w:val="0"/>
                <w:szCs w:val="21"/>
              </w:rPr>
              <w:t>8</w:t>
            </w:r>
            <w:r w:rsidRPr="00845FCF">
              <w:rPr>
                <w:rFonts w:eastAsia="Arial Unicode MS" w:cs="Arial"/>
                <w:kern w:val="0"/>
                <w:szCs w:val="21"/>
              </w:rPr>
              <w:t xml:space="preserve"> kHz-30 kHz</w:t>
            </w:r>
          </w:p>
        </w:tc>
        <w:tc>
          <w:tcPr>
            <w:tcW w:w="3260" w:type="dxa"/>
          </w:tcPr>
          <w:p w14:paraId="0F89BC52" w14:textId="42535731"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0 dBm</w:t>
            </w:r>
          </w:p>
        </w:tc>
        <w:tc>
          <w:tcPr>
            <w:cnfStyle w:val="000010000000" w:firstRow="0" w:lastRow="0" w:firstColumn="0" w:lastColumn="0" w:oddVBand="1" w:evenVBand="0" w:oddHBand="0" w:evenHBand="0" w:firstRowFirstColumn="0" w:firstRowLastColumn="0" w:lastRowFirstColumn="0" w:lastRowLastColumn="0"/>
            <w:tcW w:w="2835" w:type="dxa"/>
          </w:tcPr>
          <w:p w14:paraId="320A44D8" w14:textId="71A43DAD"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2</w:t>
            </w:r>
            <w:r w:rsidRPr="00845FCF">
              <w:rPr>
                <w:rFonts w:eastAsia="Arial Unicode MS" w:cs="Arial"/>
                <w:kern w:val="0"/>
                <w:szCs w:val="21"/>
              </w:rPr>
              <w:t xml:space="preserve"> dBm</w:t>
            </w:r>
          </w:p>
        </w:tc>
      </w:tr>
      <w:tr w:rsidR="00CE70DD" w:rsidRPr="006C45E4" w14:paraId="2B8F421F"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1F564D7B" w14:textId="0D22D796"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30 kHz- 70 kHz</w:t>
            </w:r>
          </w:p>
        </w:tc>
        <w:tc>
          <w:tcPr>
            <w:tcW w:w="3260" w:type="dxa"/>
            <w:shd w:val="clear" w:color="auto" w:fill="DBE5F1" w:themeFill="accent1" w:themeFillTint="33"/>
          </w:tcPr>
          <w:p w14:paraId="4CE726C6" w14:textId="54A2DD2A"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2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5AC75185" w14:textId="463F51C2"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5</w:t>
            </w:r>
            <w:r w:rsidRPr="00845FCF">
              <w:rPr>
                <w:rFonts w:eastAsia="Arial Unicode MS" w:cs="Arial"/>
                <w:kern w:val="0"/>
                <w:szCs w:val="21"/>
              </w:rPr>
              <w:t xml:space="preserve"> dBm</w:t>
            </w:r>
          </w:p>
        </w:tc>
      </w:tr>
      <w:tr w:rsidR="00CE70DD" w:rsidRPr="006C45E4" w14:paraId="779B755A"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5300DDAF" w14:textId="0047A369"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70 kHz-100 kHz</w:t>
            </w:r>
          </w:p>
        </w:tc>
        <w:tc>
          <w:tcPr>
            <w:tcW w:w="3260" w:type="dxa"/>
          </w:tcPr>
          <w:p w14:paraId="63456268" w14:textId="0EF65DE7"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5 dBm</w:t>
            </w:r>
          </w:p>
        </w:tc>
        <w:tc>
          <w:tcPr>
            <w:cnfStyle w:val="000010000000" w:firstRow="0" w:lastRow="0" w:firstColumn="0" w:lastColumn="0" w:oddVBand="1" w:evenVBand="0" w:oddHBand="0" w:evenHBand="0" w:firstRowFirstColumn="0" w:firstRowLastColumn="0" w:lastRowFirstColumn="0" w:lastRowLastColumn="0"/>
            <w:tcW w:w="2835" w:type="dxa"/>
          </w:tcPr>
          <w:p w14:paraId="77DD15D5" w14:textId="01994653"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7</w:t>
            </w:r>
            <w:r w:rsidRPr="00845FCF">
              <w:rPr>
                <w:rFonts w:eastAsia="Arial Unicode MS" w:cs="Arial"/>
                <w:kern w:val="0"/>
                <w:szCs w:val="21"/>
              </w:rPr>
              <w:t xml:space="preserve"> dBm</w:t>
            </w:r>
          </w:p>
        </w:tc>
      </w:tr>
      <w:tr w:rsidR="00CE70DD" w:rsidRPr="006C45E4" w14:paraId="7DB8CFCA"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0B0BD12C" w14:textId="0F2947D4"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100 kHz-300 kHz</w:t>
            </w:r>
          </w:p>
        </w:tc>
        <w:tc>
          <w:tcPr>
            <w:tcW w:w="3260" w:type="dxa"/>
            <w:shd w:val="clear" w:color="auto" w:fill="DBE5F1" w:themeFill="accent1" w:themeFillTint="33"/>
          </w:tcPr>
          <w:p w14:paraId="5F643F21" w14:textId="6F0E358D"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7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23D6AD08" w14:textId="38033B7E"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10</w:t>
            </w:r>
            <w:r w:rsidRPr="00845FCF">
              <w:rPr>
                <w:rFonts w:eastAsia="Arial Unicode MS" w:cs="Arial"/>
                <w:kern w:val="0"/>
                <w:szCs w:val="21"/>
              </w:rPr>
              <w:t xml:space="preserve"> dBm</w:t>
            </w:r>
          </w:p>
        </w:tc>
      </w:tr>
      <w:tr w:rsidR="00CE70DD" w:rsidRPr="006C45E4" w14:paraId="1E5AB76C"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1BCFF50D" w14:textId="36B2A32C"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 xml:space="preserve">300 kHz- </w:t>
            </w:r>
            <w:r w:rsidR="000A458F">
              <w:rPr>
                <w:rFonts w:eastAsia="Arial Unicode MS" w:cs="Arial" w:hint="eastAsia"/>
                <w:kern w:val="0"/>
                <w:szCs w:val="21"/>
              </w:rPr>
              <w:t>4.</w:t>
            </w:r>
            <w:r w:rsidRPr="00845FCF">
              <w:rPr>
                <w:rFonts w:eastAsia="Arial Unicode MS" w:cs="Arial"/>
                <w:kern w:val="0"/>
                <w:szCs w:val="21"/>
              </w:rPr>
              <w:t>5 GHz</w:t>
            </w:r>
          </w:p>
        </w:tc>
        <w:tc>
          <w:tcPr>
            <w:tcW w:w="3260" w:type="dxa"/>
          </w:tcPr>
          <w:p w14:paraId="13F8A999" w14:textId="75C467EC"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10 dBm</w:t>
            </w:r>
          </w:p>
        </w:tc>
        <w:tc>
          <w:tcPr>
            <w:cnfStyle w:val="000010000000" w:firstRow="0" w:lastRow="0" w:firstColumn="0" w:lastColumn="0" w:oddVBand="1" w:evenVBand="0" w:oddHBand="0" w:evenHBand="0" w:firstRowFirstColumn="0" w:firstRowLastColumn="0" w:lastRowFirstColumn="0" w:lastRowLastColumn="0"/>
            <w:tcW w:w="2835" w:type="dxa"/>
          </w:tcPr>
          <w:p w14:paraId="458F1D10" w14:textId="716428B2"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13</w:t>
            </w:r>
            <w:r w:rsidRPr="00845FCF">
              <w:rPr>
                <w:rFonts w:eastAsia="Arial Unicode MS" w:cs="Arial"/>
                <w:kern w:val="0"/>
                <w:szCs w:val="21"/>
              </w:rPr>
              <w:t xml:space="preserve"> dBm</w:t>
            </w:r>
          </w:p>
        </w:tc>
      </w:tr>
      <w:tr w:rsidR="00CE70DD" w:rsidRPr="006C45E4" w14:paraId="12DBA0BC"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3CE5CC87" w14:textId="433CF39D" w:rsidR="00CE70DD" w:rsidRPr="00845FCF" w:rsidRDefault="000A458F"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hint="eastAsia"/>
                <w:kern w:val="0"/>
                <w:szCs w:val="21"/>
              </w:rPr>
              <w:t>4.</w:t>
            </w:r>
            <w:r w:rsidR="00CE70DD" w:rsidRPr="00845FCF">
              <w:rPr>
                <w:rFonts w:eastAsia="Arial Unicode MS" w:cs="Arial"/>
                <w:kern w:val="0"/>
                <w:szCs w:val="21"/>
              </w:rPr>
              <w:t>5 GHz- 6.8 GHz</w:t>
            </w:r>
          </w:p>
        </w:tc>
        <w:tc>
          <w:tcPr>
            <w:tcW w:w="3260" w:type="dxa"/>
            <w:shd w:val="clear" w:color="auto" w:fill="DBE5F1" w:themeFill="accent1" w:themeFillTint="33"/>
          </w:tcPr>
          <w:p w14:paraId="56E438D3" w14:textId="419B233B"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8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0C64D211" w14:textId="0AAD9E36"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10</w:t>
            </w:r>
            <w:r w:rsidRPr="00845FCF">
              <w:rPr>
                <w:rFonts w:eastAsia="Arial Unicode MS" w:cs="Arial"/>
                <w:kern w:val="0"/>
                <w:szCs w:val="21"/>
              </w:rPr>
              <w:t xml:space="preserve"> dBm</w:t>
            </w:r>
          </w:p>
        </w:tc>
      </w:tr>
      <w:tr w:rsidR="00CE70DD" w:rsidRPr="006C45E4" w14:paraId="457DA59A"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458C6807" w14:textId="0F08E38D"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6.8 GHz-7.7 GHz</w:t>
            </w:r>
          </w:p>
        </w:tc>
        <w:tc>
          <w:tcPr>
            <w:tcW w:w="3260" w:type="dxa"/>
          </w:tcPr>
          <w:p w14:paraId="367FAE88" w14:textId="531556A9" w:rsidR="00CE70DD" w:rsidRPr="00845FCF" w:rsidRDefault="00CE70DD"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845FCF">
              <w:rPr>
                <w:rFonts w:eastAsia="Arial Unicode MS" w:cs="Arial"/>
                <w:kern w:val="0"/>
                <w:szCs w:val="21"/>
              </w:rPr>
              <w:t>5 dBm</w:t>
            </w:r>
          </w:p>
        </w:tc>
        <w:tc>
          <w:tcPr>
            <w:cnfStyle w:val="000010000000" w:firstRow="0" w:lastRow="0" w:firstColumn="0" w:lastColumn="0" w:oddVBand="1" w:evenVBand="0" w:oddHBand="0" w:evenHBand="0" w:firstRowFirstColumn="0" w:firstRowLastColumn="0" w:lastRowFirstColumn="0" w:lastRowLastColumn="0"/>
            <w:tcW w:w="2835" w:type="dxa"/>
          </w:tcPr>
          <w:p w14:paraId="5B577703" w14:textId="318B7E43" w:rsidR="00CE70DD" w:rsidRP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8</w:t>
            </w:r>
            <w:r w:rsidRPr="00845FCF">
              <w:rPr>
                <w:rFonts w:eastAsia="Arial Unicode MS" w:cs="Arial"/>
                <w:kern w:val="0"/>
                <w:szCs w:val="21"/>
              </w:rPr>
              <w:t xml:space="preserve"> dBm</w:t>
            </w:r>
          </w:p>
        </w:tc>
      </w:tr>
      <w:tr w:rsidR="00CE70DD" w:rsidRPr="006C45E4" w14:paraId="7A3234AA"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4A80D6C6" w14:textId="55A02975" w:rsidR="00CE70DD" w:rsidRPr="00845FCF" w:rsidRDefault="00CE70DD"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7.7 GHz- 8 GHz</w:t>
            </w:r>
          </w:p>
        </w:tc>
        <w:tc>
          <w:tcPr>
            <w:tcW w:w="3260" w:type="dxa"/>
            <w:shd w:val="clear" w:color="auto" w:fill="DBE5F1" w:themeFill="accent1" w:themeFillTint="33"/>
          </w:tcPr>
          <w:p w14:paraId="4BBC5214" w14:textId="1ED61CE4" w:rsidR="00CE70DD" w:rsidRPr="00845FCF" w:rsidRDefault="00CE70DD" w:rsidP="00135C5A">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845FCF">
              <w:rPr>
                <w:rFonts w:eastAsia="Arial Unicode MS" w:cs="Arial" w:hint="eastAsia"/>
                <w:kern w:val="0"/>
                <w:szCs w:val="21"/>
              </w:rPr>
              <w:t>4 dBm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14:paraId="12A5B58A" w14:textId="02DCFAC7" w:rsidR="00CE70DD" w:rsidRDefault="00CE70DD"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6</w:t>
            </w:r>
            <w:r w:rsidRPr="00845FCF">
              <w:rPr>
                <w:rFonts w:eastAsia="Arial Unicode MS" w:cs="Arial"/>
                <w:kern w:val="0"/>
                <w:szCs w:val="21"/>
              </w:rPr>
              <w:t xml:space="preserve"> dBm</w:t>
            </w:r>
          </w:p>
        </w:tc>
      </w:tr>
      <w:tr w:rsidR="00411CC1" w:rsidRPr="006C45E4" w14:paraId="346A1345"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3CE1AC4B" w14:textId="063A1391" w:rsidR="00FB3E69" w:rsidRPr="006C45E4" w:rsidRDefault="00845FCF" w:rsidP="00135C5A">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8 GHz- 8.5 GHz</w:t>
            </w:r>
          </w:p>
        </w:tc>
        <w:tc>
          <w:tcPr>
            <w:tcW w:w="3260" w:type="dxa"/>
          </w:tcPr>
          <w:p w14:paraId="29B7285C" w14:textId="7F50225B" w:rsidR="00FB3E69" w:rsidRPr="006C45E4" w:rsidRDefault="00C00353" w:rsidP="00135C5A">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0</w:t>
            </w:r>
            <w:r w:rsidR="00845FCF" w:rsidRPr="00845FCF">
              <w:rPr>
                <w:rFonts w:eastAsia="Arial Unicode MS" w:cs="Arial"/>
                <w:kern w:val="0"/>
                <w:szCs w:val="21"/>
              </w:rPr>
              <w:t xml:space="preserve"> dBm</w:t>
            </w:r>
          </w:p>
        </w:tc>
        <w:tc>
          <w:tcPr>
            <w:cnfStyle w:val="000010000000" w:firstRow="0" w:lastRow="0" w:firstColumn="0" w:lastColumn="0" w:oddVBand="1" w:evenVBand="0" w:oddHBand="0" w:evenHBand="0" w:firstRowFirstColumn="0" w:firstRowLastColumn="0" w:lastRowFirstColumn="0" w:lastRowLastColumn="0"/>
            <w:tcW w:w="2835" w:type="dxa"/>
          </w:tcPr>
          <w:p w14:paraId="72940AAA" w14:textId="4986DAA8" w:rsidR="00F333FE" w:rsidRPr="006C45E4" w:rsidRDefault="00F333FE" w:rsidP="00135C5A">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4</w:t>
            </w:r>
            <w:r w:rsidRPr="00845FCF">
              <w:rPr>
                <w:rFonts w:eastAsia="Arial Unicode MS" w:cs="Arial"/>
                <w:kern w:val="0"/>
                <w:szCs w:val="21"/>
              </w:rPr>
              <w:t xml:space="preserve"> dBm</w:t>
            </w:r>
          </w:p>
        </w:tc>
      </w:tr>
      <w:tr w:rsidR="00947074" w:rsidRPr="00722406" w14:paraId="134E1F49" w14:textId="77777777" w:rsidTr="00D604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3CE8EC16" w14:textId="77777777" w:rsidR="00947074" w:rsidRPr="00CE70DD" w:rsidRDefault="00947074" w:rsidP="00947074">
            <w:pPr>
              <w:autoSpaceDE w:val="0"/>
              <w:autoSpaceDN w:val="0"/>
              <w:adjustRightInd w:val="0"/>
              <w:spacing w:afterLines="0" w:after="0" w:line="400" w:lineRule="exact"/>
              <w:jc w:val="left"/>
              <w:rPr>
                <w:rFonts w:eastAsia="Arial Unicode MS" w:cs="Arial"/>
                <w:b/>
                <w:kern w:val="0"/>
                <w:szCs w:val="21"/>
              </w:rPr>
            </w:pPr>
            <w:r w:rsidRPr="00CE70DD">
              <w:rPr>
                <w:rFonts w:eastAsia="Arial Unicode MS" w:cs="Arial"/>
                <w:b/>
                <w:kern w:val="0"/>
                <w:szCs w:val="21"/>
              </w:rPr>
              <w:t>Level resolution</w:t>
            </w:r>
          </w:p>
        </w:tc>
        <w:tc>
          <w:tcPr>
            <w:tcW w:w="3260" w:type="dxa"/>
            <w:shd w:val="clear" w:color="auto" w:fill="DBE5F1"/>
          </w:tcPr>
          <w:p w14:paraId="4EB5DFA8" w14:textId="557E486E" w:rsidR="00947074" w:rsidRPr="00722406" w:rsidRDefault="00947074" w:rsidP="00947074">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cPr>
          <w:p w14:paraId="32521DCD" w14:textId="25F824E0" w:rsidR="00947074" w:rsidRPr="00722406" w:rsidRDefault="00947074" w:rsidP="00947074">
            <w:pPr>
              <w:autoSpaceDE w:val="0"/>
              <w:autoSpaceDN w:val="0"/>
              <w:adjustRightInd w:val="0"/>
              <w:spacing w:afterLines="0" w:after="0" w:line="400" w:lineRule="exact"/>
              <w:jc w:val="left"/>
            </w:pPr>
            <w:r w:rsidRPr="00722406">
              <w:t>0.05 dB</w:t>
            </w:r>
          </w:p>
        </w:tc>
      </w:tr>
    </w:tbl>
    <w:p w14:paraId="4EE63A25" w14:textId="2D3D8184" w:rsidR="00E24206" w:rsidRPr="00E24206" w:rsidRDefault="00E24206" w:rsidP="00E24206">
      <w:pPr>
        <w:pStyle w:val="datasheet-0"/>
        <w:spacing w:line="400" w:lineRule="exact"/>
        <w:jc w:val="both"/>
        <w:rPr>
          <w:sz w:val="18"/>
          <w:szCs w:val="18"/>
        </w:rPr>
      </w:pPr>
      <w:r w:rsidRPr="00E24206">
        <w:rPr>
          <w:rFonts w:ascii="Arial" w:eastAsia="Arial Unicode MS" w:hAnsi="Arial" w:cs="Arial" w:hint="eastAsia"/>
          <w:color w:val="auto"/>
          <w:kern w:val="0"/>
          <w:sz w:val="18"/>
          <w:szCs w:val="18"/>
          <w:vertAlign w:val="superscript"/>
        </w:rPr>
        <w:t>1</w:t>
      </w:r>
      <w:r w:rsidRPr="00E24206">
        <w:rPr>
          <w:rFonts w:ascii="Arial" w:eastAsia="Arial Unicode MS" w:hAnsi="Arial" w:cs="Arial"/>
          <w:color w:val="auto"/>
          <w:kern w:val="0"/>
          <w:sz w:val="18"/>
          <w:szCs w:val="18"/>
          <w:vertAlign w:val="superscript"/>
        </w:rPr>
        <w:t xml:space="preserve"> </w:t>
      </w:r>
      <w:r w:rsidRPr="00E24206">
        <w:rPr>
          <w:rFonts w:ascii="Arial" w:eastAsia="Arial Unicode MS" w:hAnsi="Arial" w:cs="Arial"/>
          <w:color w:val="auto"/>
          <w:kern w:val="0"/>
          <w:sz w:val="18"/>
          <w:szCs w:val="18"/>
        </w:rPr>
        <w:t>The level accuracy of 9 kHz- 18 kHz</w:t>
      </w:r>
      <w:r w:rsidRPr="00E24206">
        <w:rPr>
          <w:rFonts w:ascii="Arial" w:eastAsia="Arial Unicode MS" w:hAnsi="Arial" w:cs="Arial" w:hint="eastAsia"/>
          <w:color w:val="auto"/>
          <w:kern w:val="0"/>
          <w:sz w:val="18"/>
          <w:szCs w:val="18"/>
        </w:rPr>
        <w:t xml:space="preserve"> </w:t>
      </w:r>
      <w:r w:rsidRPr="00E24206">
        <w:rPr>
          <w:rFonts w:ascii="Arial" w:eastAsia="Arial Unicode MS" w:hAnsi="Arial" w:cs="Arial"/>
          <w:color w:val="auto"/>
          <w:kern w:val="0"/>
          <w:sz w:val="18"/>
          <w:szCs w:val="18"/>
        </w:rPr>
        <w:t xml:space="preserve">is </w:t>
      </w:r>
      <w:r w:rsidRPr="00E24206">
        <w:rPr>
          <w:rFonts w:ascii="Arial" w:eastAsia="Arial Unicode MS" w:hAnsi="Arial" w:cs="Arial" w:hint="eastAsia"/>
          <w:color w:val="auto"/>
          <w:kern w:val="0"/>
          <w:sz w:val="18"/>
          <w:szCs w:val="18"/>
        </w:rPr>
        <w:t>±</w:t>
      </w:r>
      <w:r w:rsidRPr="00E24206">
        <w:rPr>
          <w:rFonts w:ascii="Arial" w:eastAsia="Arial Unicode MS" w:hAnsi="Arial" w:cs="Arial" w:hint="eastAsia"/>
          <w:color w:val="auto"/>
          <w:kern w:val="0"/>
          <w:sz w:val="18"/>
          <w:szCs w:val="18"/>
        </w:rPr>
        <w:t>1</w:t>
      </w:r>
      <w:r w:rsidRPr="00E24206">
        <w:rPr>
          <w:rFonts w:ascii="Arial" w:eastAsia="Arial Unicode MS" w:hAnsi="Arial" w:cs="Arial"/>
          <w:color w:val="auto"/>
          <w:kern w:val="0"/>
          <w:sz w:val="18"/>
          <w:szCs w:val="18"/>
        </w:rPr>
        <w:t>.5</w:t>
      </w:r>
      <w:r w:rsidRPr="00E24206">
        <w:rPr>
          <w:rFonts w:ascii="Arial" w:eastAsia="Arial Unicode MS" w:hAnsi="Arial" w:cs="Arial" w:hint="eastAsia"/>
          <w:color w:val="auto"/>
          <w:kern w:val="0"/>
          <w:sz w:val="18"/>
          <w:szCs w:val="18"/>
        </w:rPr>
        <w:t>dB@</w:t>
      </w:r>
      <w:r w:rsidRPr="00E24206">
        <w:rPr>
          <w:rFonts w:ascii="Arial" w:eastAsia="Arial Unicode MS" w:hAnsi="Arial" w:cs="Arial"/>
          <w:color w:val="auto"/>
          <w:kern w:val="0"/>
          <w:sz w:val="18"/>
          <w:szCs w:val="18"/>
        </w:rPr>
        <w:t>-5</w:t>
      </w:r>
      <w:r w:rsidRPr="00E24206">
        <w:rPr>
          <w:rFonts w:ascii="Arial" w:eastAsia="Arial Unicode MS" w:hAnsi="Arial" w:cs="Arial" w:hint="eastAsia"/>
          <w:color w:val="auto"/>
          <w:kern w:val="0"/>
          <w:sz w:val="18"/>
          <w:szCs w:val="18"/>
        </w:rPr>
        <w:t>dBm</w:t>
      </w:r>
    </w:p>
    <w:p w14:paraId="61F07341" w14:textId="77777777" w:rsidR="00CC2F9F" w:rsidRDefault="00CC2F9F" w:rsidP="009F3B22">
      <w:pPr>
        <w:spacing w:after="163" w:line="400" w:lineRule="exact"/>
        <w:rPr>
          <w:rFonts w:eastAsia="Arial Unicode MS" w:cs="Arial"/>
          <w:szCs w:val="21"/>
        </w:rPr>
      </w:pPr>
    </w:p>
    <w:p w14:paraId="720649F9" w14:textId="361BC20E" w:rsidR="009F3B22" w:rsidRPr="00521DEE" w:rsidRDefault="009F3B22" w:rsidP="009F3B22">
      <w:pPr>
        <w:spacing w:after="163" w:line="400" w:lineRule="exact"/>
        <w:rPr>
          <w:rFonts w:eastAsia="Arial Unicode MS" w:cs="Arial"/>
          <w:szCs w:val="21"/>
        </w:rPr>
      </w:pPr>
      <w:r>
        <w:rPr>
          <w:rFonts w:eastAsia="Arial Unicode MS" w:cs="Arial"/>
          <w:szCs w:val="21"/>
        </w:rPr>
        <w:t>SNA5022A/SNA5032A</w:t>
      </w:r>
    </w:p>
    <w:tbl>
      <w:tblPr>
        <w:tblStyle w:val="3-1"/>
        <w:tblW w:w="9209" w:type="dxa"/>
        <w:tblLayout w:type="fixed"/>
        <w:tblLook w:val="0020" w:firstRow="1" w:lastRow="0" w:firstColumn="0" w:lastColumn="0" w:noHBand="0" w:noVBand="0"/>
      </w:tblPr>
      <w:tblGrid>
        <w:gridCol w:w="3114"/>
        <w:gridCol w:w="3544"/>
        <w:gridCol w:w="2551"/>
      </w:tblGrid>
      <w:tr w:rsidR="009F3B22" w:rsidRPr="006C45E4" w14:paraId="56E98F66" w14:textId="77777777" w:rsidTr="00DB7F0D">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Borders>
              <w:bottom w:val="single" w:sz="4" w:space="0" w:color="4F81BD" w:themeColor="accent1"/>
            </w:tcBorders>
            <w:shd w:val="clear" w:color="auto" w:fill="003B90"/>
          </w:tcPr>
          <w:p w14:paraId="2976163C" w14:textId="77777777" w:rsidR="009F3B22" w:rsidRPr="006C45E4" w:rsidRDefault="009F3B22" w:rsidP="0044510C">
            <w:pPr>
              <w:autoSpaceDE w:val="0"/>
              <w:autoSpaceDN w:val="0"/>
              <w:adjustRightInd w:val="0"/>
              <w:spacing w:afterLines="0" w:after="0" w:line="400" w:lineRule="exact"/>
              <w:ind w:firstLine="420"/>
              <w:jc w:val="left"/>
              <w:rPr>
                <w:rFonts w:eastAsia="Arial Unicode MS" w:cs="Arial"/>
                <w:b w:val="0"/>
                <w:kern w:val="0"/>
                <w:szCs w:val="21"/>
              </w:rPr>
            </w:pPr>
            <w:r w:rsidRPr="006C45E4">
              <w:rPr>
                <w:rFonts w:eastAsia="Arial Unicode MS" w:cs="Arial"/>
                <w:kern w:val="0"/>
                <w:szCs w:val="21"/>
              </w:rPr>
              <w:t xml:space="preserve">Description </w:t>
            </w:r>
          </w:p>
        </w:tc>
        <w:tc>
          <w:tcPr>
            <w:tcW w:w="3544" w:type="dxa"/>
            <w:tcBorders>
              <w:bottom w:val="single" w:sz="4" w:space="0" w:color="4F81BD" w:themeColor="accent1"/>
            </w:tcBorders>
            <w:shd w:val="clear" w:color="auto" w:fill="003B90"/>
          </w:tcPr>
          <w:p w14:paraId="323FD543" w14:textId="77777777" w:rsidR="009F3B22" w:rsidRPr="006C45E4" w:rsidRDefault="009F3B22" w:rsidP="00D6394B">
            <w:pPr>
              <w:autoSpaceDE w:val="0"/>
              <w:autoSpaceDN w:val="0"/>
              <w:adjustRightInd w:val="0"/>
              <w:spacing w:afterLines="0" w:after="0" w:line="40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b w:val="0"/>
                <w:kern w:val="0"/>
                <w:szCs w:val="21"/>
              </w:rPr>
            </w:pPr>
            <w:r w:rsidRPr="006C45E4">
              <w:rPr>
                <w:rFonts w:eastAsia="Arial Unicode MS" w:cs="Arial"/>
                <w:kern w:val="0"/>
                <w:szCs w:val="21"/>
              </w:rPr>
              <w:t xml:space="preserve">Specification </w:t>
            </w:r>
          </w:p>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4F81BD" w:themeColor="accent1"/>
            </w:tcBorders>
            <w:shd w:val="clear" w:color="auto" w:fill="003B90"/>
          </w:tcPr>
          <w:p w14:paraId="55E54088" w14:textId="77777777" w:rsidR="009F3B22" w:rsidRPr="006C45E4" w:rsidRDefault="009F3B22" w:rsidP="00D6394B">
            <w:pPr>
              <w:autoSpaceDE w:val="0"/>
              <w:autoSpaceDN w:val="0"/>
              <w:adjustRightInd w:val="0"/>
              <w:spacing w:afterLines="0" w:after="0" w:line="400" w:lineRule="exact"/>
              <w:jc w:val="left"/>
              <w:rPr>
                <w:rFonts w:eastAsia="Arial Unicode MS" w:cs="Arial" w:hint="eastAsia"/>
                <w:kern w:val="0"/>
                <w:szCs w:val="21"/>
              </w:rPr>
            </w:pPr>
            <w:r w:rsidRPr="00CE70DD">
              <w:rPr>
                <w:rFonts w:eastAsia="Arial Unicode MS" w:cs="Arial"/>
                <w:kern w:val="0"/>
                <w:szCs w:val="21"/>
              </w:rPr>
              <w:t>Typical</w:t>
            </w:r>
          </w:p>
        </w:tc>
      </w:tr>
      <w:tr w:rsidR="009F3B22" w:rsidRPr="006C45E4" w14:paraId="6BEA9464"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tcPr>
          <w:p w14:paraId="592F2EC5" w14:textId="77777777" w:rsidR="009F3B22" w:rsidRPr="006C45E4" w:rsidRDefault="009F3B22" w:rsidP="0044510C">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Preset power</w:t>
            </w:r>
          </w:p>
        </w:tc>
        <w:tc>
          <w:tcPr>
            <w:tcW w:w="3544" w:type="dxa"/>
            <w:vAlign w:val="center"/>
          </w:tcPr>
          <w:p w14:paraId="022218EE" w14:textId="77777777" w:rsidR="009F3B22" w:rsidRPr="006C45E4" w:rsidRDefault="009F3B22" w:rsidP="0044510C">
            <w:pPr>
              <w:autoSpaceDE w:val="0"/>
              <w:autoSpaceDN w:val="0"/>
              <w:adjustRightInd w:val="0"/>
              <w:spacing w:afterLines="0" w:after="0" w:line="400" w:lineRule="exac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 xml:space="preserve">0 dBm </w:t>
            </w:r>
          </w:p>
        </w:tc>
        <w:tc>
          <w:tcPr>
            <w:cnfStyle w:val="000010000000" w:firstRow="0" w:lastRow="0" w:firstColumn="0" w:lastColumn="0" w:oddVBand="1" w:evenVBand="0" w:oddHBand="0" w:evenHBand="0" w:firstRowFirstColumn="0" w:firstRowLastColumn="0" w:lastRowFirstColumn="0" w:lastRowLastColumn="0"/>
            <w:tcW w:w="2551" w:type="dxa"/>
          </w:tcPr>
          <w:p w14:paraId="7123225F" w14:textId="77777777" w:rsidR="009F3B22" w:rsidRPr="006C45E4" w:rsidRDefault="009F3B22" w:rsidP="0044510C">
            <w:pPr>
              <w:autoSpaceDE w:val="0"/>
              <w:autoSpaceDN w:val="0"/>
              <w:adjustRightInd w:val="0"/>
              <w:spacing w:afterLines="0" w:after="0" w:line="400" w:lineRule="exact"/>
              <w:jc w:val="left"/>
              <w:rPr>
                <w:rFonts w:eastAsia="Arial Unicode MS" w:cs="Arial"/>
                <w:kern w:val="0"/>
                <w:szCs w:val="21"/>
              </w:rPr>
            </w:pPr>
          </w:p>
        </w:tc>
      </w:tr>
      <w:tr w:rsidR="0005581B" w:rsidRPr="006C45E4" w14:paraId="1079CF28" w14:textId="77777777" w:rsidTr="0005581B">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Borders>
              <w:top w:val="single" w:sz="4" w:space="0" w:color="4F81BD" w:themeColor="accent1"/>
              <w:bottom w:val="single" w:sz="4" w:space="0" w:color="4F81BD" w:themeColor="accent1"/>
            </w:tcBorders>
            <w:shd w:val="clear" w:color="auto" w:fill="FFFFFF" w:themeFill="background1"/>
          </w:tcPr>
          <w:p w14:paraId="4AD2B515" w14:textId="030FEB53" w:rsidR="0005581B" w:rsidRPr="006C45E4" w:rsidRDefault="0005581B" w:rsidP="0044510C">
            <w:pPr>
              <w:autoSpaceDE w:val="0"/>
              <w:autoSpaceDN w:val="0"/>
              <w:adjustRightInd w:val="0"/>
              <w:spacing w:afterLines="0" w:after="0" w:line="400" w:lineRule="exact"/>
              <w:jc w:val="left"/>
              <w:rPr>
                <w:rFonts w:eastAsia="Arial Unicode MS" w:cs="Arial"/>
                <w:kern w:val="0"/>
                <w:szCs w:val="21"/>
              </w:rPr>
            </w:pPr>
            <w:r w:rsidRPr="0005581B">
              <w:rPr>
                <w:rFonts w:eastAsia="Arial Unicode MS" w:cs="Arial"/>
                <w:b/>
                <w:kern w:val="0"/>
                <w:szCs w:val="21"/>
              </w:rPr>
              <w:t>Level accuracy</w:t>
            </w:r>
          </w:p>
        </w:tc>
      </w:tr>
      <w:tr w:rsidR="00114625" w:rsidRPr="006C45E4" w14:paraId="146695C0"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auto"/>
          </w:tcPr>
          <w:p w14:paraId="348DA39C" w14:textId="1D430852" w:rsidR="00114625" w:rsidRPr="006C45E4" w:rsidRDefault="00114625" w:rsidP="0044510C">
            <w:pPr>
              <w:autoSpaceDE w:val="0"/>
              <w:autoSpaceDN w:val="0"/>
              <w:adjustRightInd w:val="0"/>
              <w:spacing w:afterLines="0" w:after="0" w:line="400" w:lineRule="exact"/>
              <w:jc w:val="left"/>
              <w:rPr>
                <w:rFonts w:eastAsia="Arial Unicode MS" w:cs="Arial"/>
                <w:kern w:val="0"/>
                <w:szCs w:val="21"/>
              </w:rPr>
            </w:pPr>
            <w:r>
              <w:t>100</w:t>
            </w:r>
            <w:r w:rsidRPr="003E6766">
              <w:t xml:space="preserve"> kHz - </w:t>
            </w:r>
            <w:r w:rsidR="00AF49CB">
              <w:t>1</w:t>
            </w:r>
            <w:r>
              <w:t>0</w:t>
            </w:r>
            <w:r w:rsidRPr="003E6766">
              <w:t xml:space="preserve"> </w:t>
            </w:r>
            <w:r w:rsidR="00AF49CB">
              <w:t>M</w:t>
            </w:r>
            <w:r w:rsidRPr="003E6766">
              <w:t>Hz</w:t>
            </w:r>
          </w:p>
        </w:tc>
        <w:tc>
          <w:tcPr>
            <w:tcW w:w="3544" w:type="dxa"/>
            <w:shd w:val="clear" w:color="auto" w:fill="auto"/>
          </w:tcPr>
          <w:p w14:paraId="38CA76FB" w14:textId="4587FE48" w:rsidR="00114625" w:rsidRPr="006C45E4" w:rsidRDefault="00114625" w:rsidP="0044510C">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w:t>
            </w:r>
            <w:r w:rsidR="00AF49CB">
              <w:rPr>
                <w:rFonts w:eastAsia="Arial Unicode MS" w:cs="Arial"/>
                <w:kern w:val="0"/>
                <w:szCs w:val="21"/>
              </w:rPr>
              <w:t>2</w:t>
            </w:r>
            <w:r w:rsidR="00900E5A">
              <w:rPr>
                <w:rFonts w:eastAsia="Arial Unicode MS" w:cs="Arial"/>
                <w:kern w:val="0"/>
                <w:szCs w:val="21"/>
              </w:rPr>
              <w:t>.0</w:t>
            </w:r>
            <w:r w:rsidRPr="006C45E4">
              <w:rPr>
                <w:rFonts w:eastAsia="Arial Unicode MS" w:cs="Arial"/>
                <w:kern w:val="0"/>
                <w:szCs w:val="21"/>
              </w:rPr>
              <w:t xml:space="preserve"> dB@0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tcPr>
          <w:p w14:paraId="4A4356D2" w14:textId="77777777" w:rsidR="00114625" w:rsidRPr="006C45E4" w:rsidRDefault="00114625" w:rsidP="0044510C">
            <w:pPr>
              <w:autoSpaceDE w:val="0"/>
              <w:autoSpaceDN w:val="0"/>
              <w:adjustRightInd w:val="0"/>
              <w:spacing w:afterLines="0" w:after="0" w:line="400" w:lineRule="exact"/>
              <w:jc w:val="left"/>
              <w:rPr>
                <w:rFonts w:eastAsia="Arial Unicode MS" w:cs="Arial"/>
                <w:kern w:val="0"/>
                <w:szCs w:val="21"/>
              </w:rPr>
            </w:pPr>
          </w:p>
        </w:tc>
      </w:tr>
      <w:tr w:rsidR="00AF49CB" w:rsidRPr="006C45E4" w14:paraId="4BA89321"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tcPr>
          <w:p w14:paraId="619B163A" w14:textId="61D989D9" w:rsidR="00AF49CB" w:rsidRDefault="00AF49CB" w:rsidP="00AF49CB">
            <w:pPr>
              <w:autoSpaceDE w:val="0"/>
              <w:autoSpaceDN w:val="0"/>
              <w:adjustRightInd w:val="0"/>
              <w:spacing w:afterLines="0" w:after="0" w:line="400" w:lineRule="exact"/>
              <w:jc w:val="left"/>
            </w:pPr>
            <w:r>
              <w:t>10</w:t>
            </w:r>
            <w:r w:rsidRPr="003E6766">
              <w:t xml:space="preserve"> </w:t>
            </w:r>
            <w:r>
              <w:t>M</w:t>
            </w:r>
            <w:r w:rsidRPr="003E6766">
              <w:t xml:space="preserve">Hz - </w:t>
            </w:r>
            <w:r>
              <w:t>20</w:t>
            </w:r>
            <w:r w:rsidRPr="003E6766">
              <w:t xml:space="preserve"> GHz</w:t>
            </w:r>
          </w:p>
        </w:tc>
        <w:tc>
          <w:tcPr>
            <w:tcW w:w="3544" w:type="dxa"/>
            <w:shd w:val="clear" w:color="auto" w:fill="DBE5F1" w:themeFill="accent1" w:themeFillTint="33"/>
          </w:tcPr>
          <w:p w14:paraId="15B08CCF" w14:textId="0019648E" w:rsidR="00AF49CB" w:rsidRPr="006C45E4"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w:t>
            </w:r>
            <w:r>
              <w:rPr>
                <w:rFonts w:eastAsia="Arial Unicode MS" w:cs="Arial"/>
                <w:kern w:val="0"/>
                <w:szCs w:val="21"/>
              </w:rPr>
              <w:t>1.5</w:t>
            </w:r>
            <w:r w:rsidRPr="006C45E4">
              <w:rPr>
                <w:rFonts w:eastAsia="Arial Unicode MS" w:cs="Arial"/>
                <w:kern w:val="0"/>
                <w:szCs w:val="21"/>
              </w:rPr>
              <w:t xml:space="preserve"> dB@0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31169D98"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03EBD859"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FFFFFF" w:themeFill="background1"/>
          </w:tcPr>
          <w:p w14:paraId="29CC5951" w14:textId="262DCBFF"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t>20</w:t>
            </w:r>
            <w:r w:rsidRPr="003E6766">
              <w:t xml:space="preserve"> GHz- </w:t>
            </w:r>
            <w:r>
              <w:t>26.5</w:t>
            </w:r>
            <w:r w:rsidRPr="003E6766">
              <w:t xml:space="preserve"> GHz</w:t>
            </w:r>
          </w:p>
        </w:tc>
        <w:tc>
          <w:tcPr>
            <w:tcW w:w="3544" w:type="dxa"/>
            <w:shd w:val="clear" w:color="auto" w:fill="FFFFFF" w:themeFill="background1"/>
          </w:tcPr>
          <w:p w14:paraId="1F8B398A" w14:textId="780DD8B3" w:rsidR="00AF49CB" w:rsidRPr="006C45E4"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w:t>
            </w:r>
            <w:r>
              <w:rPr>
                <w:rFonts w:eastAsia="Arial Unicode MS" w:cs="Arial"/>
                <w:kern w:val="0"/>
                <w:szCs w:val="21"/>
              </w:rPr>
              <w:t>2.0</w:t>
            </w:r>
            <w:r w:rsidRPr="006C45E4">
              <w:rPr>
                <w:rFonts w:eastAsia="Arial Unicode MS" w:cs="Arial"/>
                <w:kern w:val="0"/>
                <w:szCs w:val="21"/>
              </w:rPr>
              <w:t xml:space="preserve"> dB@0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FFFFFF" w:themeFill="background1"/>
          </w:tcPr>
          <w:p w14:paraId="3B2B370E"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07F655AB" w14:textId="77777777" w:rsidTr="0005581B">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2C0CF3EB" w14:textId="77777777" w:rsidR="00AF49CB" w:rsidRPr="00CE70DD" w:rsidRDefault="00AF49CB" w:rsidP="00AF49CB">
            <w:pPr>
              <w:autoSpaceDE w:val="0"/>
              <w:autoSpaceDN w:val="0"/>
              <w:adjustRightInd w:val="0"/>
              <w:spacing w:afterLines="0" w:after="0" w:line="400" w:lineRule="exact"/>
              <w:jc w:val="left"/>
              <w:rPr>
                <w:rFonts w:eastAsia="Arial Unicode MS" w:cs="Arial"/>
                <w:b/>
                <w:kern w:val="0"/>
                <w:szCs w:val="21"/>
              </w:rPr>
            </w:pPr>
            <w:r w:rsidRPr="00CE70DD">
              <w:rPr>
                <w:rFonts w:eastAsia="Arial Unicode MS" w:cs="Arial"/>
                <w:b/>
                <w:kern w:val="0"/>
                <w:szCs w:val="21"/>
              </w:rPr>
              <w:t>Level linearity</w:t>
            </w:r>
          </w:p>
        </w:tc>
      </w:tr>
      <w:tr w:rsidR="00AF49CB" w:rsidRPr="006C45E4" w14:paraId="0E53723E"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104125B0" w14:textId="52FE2599"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t>100</w:t>
            </w:r>
            <w:r w:rsidRPr="003E6766">
              <w:t xml:space="preserve"> kHz- </w:t>
            </w:r>
            <w:r>
              <w:t>1</w:t>
            </w:r>
            <w:r w:rsidRPr="003E6766">
              <w:t>0</w:t>
            </w:r>
            <w:r>
              <w:t xml:space="preserve"> M</w:t>
            </w:r>
            <w:r w:rsidRPr="003E6766">
              <w:t>Hz</w:t>
            </w:r>
          </w:p>
        </w:tc>
        <w:tc>
          <w:tcPr>
            <w:tcW w:w="3544" w:type="dxa"/>
            <w:shd w:val="clear" w:color="auto" w:fill="DBE5F1" w:themeFill="accent1" w:themeFillTint="33"/>
            <w:vAlign w:val="center"/>
          </w:tcPr>
          <w:p w14:paraId="2E4F9CFE" w14:textId="67AE858A" w:rsidR="00AF49CB" w:rsidRPr="00CE70DD"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rPr>
                <w:rFonts w:hint="eastAsia"/>
              </w:rPr>
              <w:t>±</w:t>
            </w:r>
            <w:r w:rsidRPr="003E6766">
              <w:t>0.</w:t>
            </w:r>
            <w:r w:rsidR="00DB7F0D">
              <w:rPr>
                <w:rFonts w:hint="eastAsia"/>
              </w:rPr>
              <w:t>7</w:t>
            </w:r>
            <w:r w:rsidRPr="003E6766">
              <w:t>5 dB</w:t>
            </w:r>
            <w:r>
              <w:rPr>
                <w:rFonts w:hint="eastAsia"/>
              </w:rPr>
              <w:t>（</w:t>
            </w:r>
            <w:r w:rsidRPr="003E6766">
              <w:t xml:space="preserve">-20 dBm to </w:t>
            </w:r>
            <w:r>
              <w:t>10</w:t>
            </w:r>
            <w:r w:rsidRPr="003E6766">
              <w:t xml:space="preserve"> dBm</w:t>
            </w:r>
            <w:r>
              <w:rPr>
                <w:rFonts w:hint="eastAsia"/>
              </w:rPr>
              <w:t>）</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3F467DC3"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42D54942"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3252642E" w14:textId="2D822D66"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t>1</w:t>
            </w:r>
            <w:r w:rsidRPr="003E6766">
              <w:t xml:space="preserve">0 </w:t>
            </w:r>
            <w:r>
              <w:t>M</w:t>
            </w:r>
            <w:r w:rsidRPr="003E6766">
              <w:t xml:space="preserve">Hz- </w:t>
            </w:r>
            <w:r>
              <w:t>3</w:t>
            </w:r>
            <w:r w:rsidRPr="003E6766">
              <w:t xml:space="preserve"> </w:t>
            </w:r>
            <w:r>
              <w:t>G</w:t>
            </w:r>
            <w:r w:rsidRPr="003E6766">
              <w:t>Hz</w:t>
            </w:r>
          </w:p>
        </w:tc>
        <w:tc>
          <w:tcPr>
            <w:tcW w:w="3544" w:type="dxa"/>
            <w:vAlign w:val="center"/>
          </w:tcPr>
          <w:p w14:paraId="1DDA0045" w14:textId="5991660C" w:rsidR="00AF49CB" w:rsidRPr="00CE70DD"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rPr>
                <w:rFonts w:hint="eastAsia"/>
              </w:rPr>
              <w:t>±</w:t>
            </w:r>
            <w:r w:rsidRPr="003E6766">
              <w:t>0.</w:t>
            </w:r>
            <w:r w:rsidR="00DB7F0D">
              <w:rPr>
                <w:rFonts w:hint="eastAsia"/>
              </w:rPr>
              <w:t>7</w:t>
            </w:r>
            <w:r w:rsidRPr="003E6766">
              <w:t>5 dB</w:t>
            </w:r>
            <w:r>
              <w:rPr>
                <w:rFonts w:hint="eastAsia"/>
              </w:rPr>
              <w:t>（</w:t>
            </w:r>
            <w:r w:rsidRPr="003E6766">
              <w:t xml:space="preserve">-20 dBm to </w:t>
            </w:r>
            <w:r>
              <w:t>10</w:t>
            </w:r>
            <w:r w:rsidRPr="003E6766">
              <w:t xml:space="preserve"> dBm</w:t>
            </w:r>
            <w:r>
              <w:rPr>
                <w:rFonts w:hint="eastAsia"/>
              </w:rPr>
              <w:t>）</w:t>
            </w:r>
          </w:p>
        </w:tc>
        <w:tc>
          <w:tcPr>
            <w:cnfStyle w:val="000010000000" w:firstRow="0" w:lastRow="0" w:firstColumn="0" w:lastColumn="0" w:oddVBand="1" w:evenVBand="0" w:oddHBand="0" w:evenHBand="0" w:firstRowFirstColumn="0" w:firstRowLastColumn="0" w:lastRowFirstColumn="0" w:lastRowLastColumn="0"/>
            <w:tcW w:w="2551" w:type="dxa"/>
          </w:tcPr>
          <w:p w14:paraId="4F491C73"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74AB4253"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0B684EE2" w14:textId="079A77A1"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3</w:t>
            </w:r>
            <w:r w:rsidRPr="003E6766">
              <w:t xml:space="preserve"> </w:t>
            </w:r>
            <w:r>
              <w:t>G</w:t>
            </w:r>
            <w:r w:rsidRPr="003E6766">
              <w:t xml:space="preserve">Hz- </w:t>
            </w:r>
            <w:r>
              <w:t>9</w:t>
            </w:r>
            <w:r w:rsidRPr="003E6766">
              <w:t xml:space="preserve"> GHz</w:t>
            </w:r>
          </w:p>
        </w:tc>
        <w:tc>
          <w:tcPr>
            <w:tcW w:w="3544" w:type="dxa"/>
            <w:shd w:val="clear" w:color="auto" w:fill="DBE5F1" w:themeFill="accent1" w:themeFillTint="33"/>
            <w:vAlign w:val="center"/>
          </w:tcPr>
          <w:p w14:paraId="3BA6E8C7" w14:textId="3A04BF97" w:rsidR="00AF49CB" w:rsidRPr="00CE70DD"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rPr>
                <w:rFonts w:hint="eastAsia"/>
              </w:rPr>
              <w:t>±</w:t>
            </w:r>
            <w:r w:rsidRPr="003E6766">
              <w:t>0.</w:t>
            </w:r>
            <w:r w:rsidR="00DB7F0D">
              <w:rPr>
                <w:rFonts w:hint="eastAsia"/>
              </w:rPr>
              <w:t>7</w:t>
            </w:r>
            <w:r w:rsidRPr="003E6766">
              <w:t>5 dB</w:t>
            </w:r>
            <w:r>
              <w:rPr>
                <w:rFonts w:hint="eastAsia"/>
              </w:rPr>
              <w:t>（</w:t>
            </w:r>
            <w:r w:rsidRPr="003E6766">
              <w:t xml:space="preserve">-20 dBm to </w:t>
            </w:r>
            <w:r>
              <w:t>10</w:t>
            </w:r>
            <w:r w:rsidRPr="003E6766">
              <w:t xml:space="preserve"> dBm</w:t>
            </w:r>
            <w:r>
              <w:rPr>
                <w:rFonts w:hint="eastAsia"/>
              </w:rPr>
              <w:t>）</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0D3CE85F"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0C77E82D"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691C64BC" w14:textId="3C17D39B"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9</w:t>
            </w:r>
            <w:r w:rsidRPr="003E6766">
              <w:t xml:space="preserve"> GHz- </w:t>
            </w:r>
            <w:r>
              <w:t>13.5</w:t>
            </w:r>
            <w:r w:rsidRPr="003E6766">
              <w:t xml:space="preserve"> GHz</w:t>
            </w:r>
          </w:p>
        </w:tc>
        <w:tc>
          <w:tcPr>
            <w:tcW w:w="3544" w:type="dxa"/>
            <w:vAlign w:val="center"/>
          </w:tcPr>
          <w:p w14:paraId="0151606F" w14:textId="3A0BD16C"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rPr>
                <w:rFonts w:hint="eastAsia"/>
              </w:rPr>
              <w:t>±</w:t>
            </w:r>
            <w:r w:rsidR="00DB7F0D">
              <w:rPr>
                <w:rFonts w:hint="eastAsia"/>
              </w:rPr>
              <w:t>1.0</w:t>
            </w:r>
            <w:r w:rsidRPr="003E6766">
              <w:t xml:space="preserve"> dB</w:t>
            </w:r>
            <w:r>
              <w:rPr>
                <w:rFonts w:hint="eastAsia"/>
              </w:rPr>
              <w:t>（</w:t>
            </w:r>
            <w:r w:rsidRPr="003E6766">
              <w:t xml:space="preserve">-20 dBm to </w:t>
            </w:r>
            <w:r>
              <w:t>5</w:t>
            </w:r>
            <w:r w:rsidRPr="003E6766">
              <w:t xml:space="preserve"> dBm</w:t>
            </w:r>
            <w:r>
              <w:rPr>
                <w:rFonts w:hint="eastAsia"/>
              </w:rPr>
              <w:t>）</w:t>
            </w:r>
          </w:p>
        </w:tc>
        <w:tc>
          <w:tcPr>
            <w:cnfStyle w:val="000010000000" w:firstRow="0" w:lastRow="0" w:firstColumn="0" w:lastColumn="0" w:oddVBand="1" w:evenVBand="0" w:oddHBand="0" w:evenHBand="0" w:firstRowFirstColumn="0" w:firstRowLastColumn="0" w:lastRowFirstColumn="0" w:lastRowLastColumn="0"/>
            <w:tcW w:w="2551" w:type="dxa"/>
          </w:tcPr>
          <w:p w14:paraId="29ED3786"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3B45B992"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6F12B2D1" w14:textId="05E923BD" w:rsidR="00AF49CB" w:rsidRDefault="00AF49CB" w:rsidP="00AF49CB">
            <w:pPr>
              <w:autoSpaceDE w:val="0"/>
              <w:autoSpaceDN w:val="0"/>
              <w:adjustRightInd w:val="0"/>
              <w:spacing w:afterLines="0" w:after="0" w:line="400" w:lineRule="exact"/>
              <w:jc w:val="left"/>
              <w:rPr>
                <w:rFonts w:eastAsia="Arial Unicode MS" w:cs="Arial"/>
                <w:kern w:val="0"/>
                <w:szCs w:val="21"/>
              </w:rPr>
            </w:pPr>
            <w:r>
              <w:t>13.5</w:t>
            </w:r>
            <w:r w:rsidRPr="003E6766">
              <w:t xml:space="preserve"> GHz- </w:t>
            </w:r>
            <w:r>
              <w:t>20</w:t>
            </w:r>
            <w:r w:rsidRPr="003E6766">
              <w:t xml:space="preserve"> GHz</w:t>
            </w:r>
          </w:p>
        </w:tc>
        <w:tc>
          <w:tcPr>
            <w:tcW w:w="3544" w:type="dxa"/>
            <w:shd w:val="clear" w:color="auto" w:fill="DBE5F1" w:themeFill="accent1" w:themeFillTint="33"/>
            <w:vAlign w:val="center"/>
          </w:tcPr>
          <w:p w14:paraId="3B62E16B" w14:textId="65BD5EF9" w:rsidR="00AF49CB" w:rsidRPr="00CE70DD"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rPr>
                <w:rFonts w:hint="eastAsia"/>
              </w:rPr>
              <w:t>±</w:t>
            </w:r>
            <w:r w:rsidR="00DB7F0D">
              <w:rPr>
                <w:rFonts w:hint="eastAsia"/>
              </w:rPr>
              <w:t>1.0</w:t>
            </w:r>
            <w:r w:rsidRPr="003E6766">
              <w:t xml:space="preserve"> dB</w:t>
            </w:r>
            <w:r>
              <w:rPr>
                <w:rFonts w:hint="eastAsia"/>
              </w:rPr>
              <w:t>（</w:t>
            </w:r>
            <w:r w:rsidRPr="003E6766">
              <w:t xml:space="preserve">-20 dBm to </w:t>
            </w:r>
            <w:r>
              <w:t>5</w:t>
            </w:r>
            <w:r w:rsidRPr="003E6766">
              <w:t xml:space="preserve"> dBm</w:t>
            </w:r>
            <w:r>
              <w:rPr>
                <w:rFonts w:hint="eastAsia"/>
              </w:rPr>
              <w:t>）</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5B6E8DE0"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34B70482"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7CECDECB" w14:textId="6E454A75" w:rsidR="00AF49CB" w:rsidRDefault="00AF49CB" w:rsidP="00AF49CB">
            <w:pPr>
              <w:autoSpaceDE w:val="0"/>
              <w:autoSpaceDN w:val="0"/>
              <w:adjustRightInd w:val="0"/>
              <w:spacing w:afterLines="0" w:after="0" w:line="400" w:lineRule="exact"/>
              <w:jc w:val="left"/>
              <w:rPr>
                <w:rFonts w:eastAsia="Arial Unicode MS" w:cs="Arial"/>
                <w:kern w:val="0"/>
                <w:szCs w:val="21"/>
              </w:rPr>
            </w:pPr>
            <w:r>
              <w:t>20</w:t>
            </w:r>
            <w:r w:rsidRPr="003E6766">
              <w:t xml:space="preserve"> GHz- </w:t>
            </w:r>
            <w:r>
              <w:t>26.5</w:t>
            </w:r>
            <w:r w:rsidRPr="003E6766">
              <w:t xml:space="preserve"> GHz</w:t>
            </w:r>
          </w:p>
        </w:tc>
        <w:tc>
          <w:tcPr>
            <w:tcW w:w="3544" w:type="dxa"/>
            <w:vAlign w:val="center"/>
          </w:tcPr>
          <w:p w14:paraId="262BF9E6" w14:textId="0F4010A5" w:rsidR="00AF49CB" w:rsidRPr="00CE70DD"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rPr>
                <w:rFonts w:hint="eastAsia"/>
              </w:rPr>
              <w:t>±</w:t>
            </w:r>
            <w:r w:rsidR="00DB7F0D">
              <w:rPr>
                <w:rFonts w:hint="eastAsia"/>
              </w:rPr>
              <w:t>1.</w:t>
            </w:r>
            <w:r w:rsidR="001A5D05">
              <w:rPr>
                <w:rFonts w:hint="eastAsia"/>
              </w:rPr>
              <w:t>2</w:t>
            </w:r>
            <w:r w:rsidRPr="003E6766">
              <w:t xml:space="preserve"> dB</w:t>
            </w:r>
            <w:r>
              <w:rPr>
                <w:rFonts w:hint="eastAsia"/>
              </w:rPr>
              <w:t>（</w:t>
            </w:r>
            <w:r w:rsidRPr="003E6766">
              <w:t>-</w:t>
            </w:r>
            <w:r w:rsidR="00BA6105">
              <w:t>20</w:t>
            </w:r>
            <w:r w:rsidRPr="003E6766">
              <w:t xml:space="preserve"> dBm to </w:t>
            </w:r>
            <w:r>
              <w:t>0</w:t>
            </w:r>
            <w:r w:rsidRPr="003E6766">
              <w:t xml:space="preserve"> dBm</w:t>
            </w:r>
            <w:r>
              <w:rPr>
                <w:rFonts w:hint="eastAsia"/>
              </w:rPr>
              <w:t>）</w:t>
            </w:r>
          </w:p>
        </w:tc>
        <w:tc>
          <w:tcPr>
            <w:cnfStyle w:val="000010000000" w:firstRow="0" w:lastRow="0" w:firstColumn="0" w:lastColumn="0" w:oddVBand="1" w:evenVBand="0" w:oddHBand="0" w:evenHBand="0" w:firstRowFirstColumn="0" w:firstRowLastColumn="0" w:lastRowFirstColumn="0" w:lastRowLastColumn="0"/>
            <w:tcW w:w="2551" w:type="dxa"/>
          </w:tcPr>
          <w:p w14:paraId="001EB29E"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2293D9B8"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0BBB1150"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rsidRPr="00CE70DD">
              <w:rPr>
                <w:rFonts w:eastAsia="Arial Unicode MS" w:cs="Arial"/>
                <w:b/>
                <w:kern w:val="0"/>
                <w:szCs w:val="21"/>
              </w:rPr>
              <w:lastRenderedPageBreak/>
              <w:t>Range</w:t>
            </w:r>
          </w:p>
        </w:tc>
      </w:tr>
      <w:tr w:rsidR="00AF49CB" w:rsidRPr="00CE70DD" w14:paraId="6D63CA8A"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1D142F67" w14:textId="4E27EFD0"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t>100</w:t>
            </w:r>
            <w:r w:rsidRPr="003E6766">
              <w:t xml:space="preserve"> kHz- </w:t>
            </w:r>
            <w:r>
              <w:t>1</w:t>
            </w:r>
            <w:r w:rsidRPr="003E6766">
              <w:t>0</w:t>
            </w:r>
            <w:r>
              <w:t xml:space="preserve"> M</w:t>
            </w:r>
            <w:r w:rsidRPr="003E6766">
              <w:t>Hz</w:t>
            </w:r>
          </w:p>
        </w:tc>
        <w:tc>
          <w:tcPr>
            <w:tcW w:w="3544" w:type="dxa"/>
            <w:shd w:val="clear" w:color="auto" w:fill="DBE5F1" w:themeFill="accent1" w:themeFillTint="33"/>
            <w:vAlign w:val="center"/>
          </w:tcPr>
          <w:p w14:paraId="2A6B47CE" w14:textId="0E8C402D"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 xml:space="preserve">-55 dBm to </w:t>
            </w: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70AE64F4"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3EB42A6A"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285E1189" w14:textId="2F631989"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1</w:t>
            </w:r>
            <w:r w:rsidRPr="003E6766">
              <w:t xml:space="preserve">0 </w:t>
            </w:r>
            <w:r>
              <w:t>M</w:t>
            </w:r>
            <w:r w:rsidRPr="003E6766">
              <w:t xml:space="preserve">Hz- </w:t>
            </w:r>
            <w:r>
              <w:t>3</w:t>
            </w:r>
            <w:r w:rsidRPr="003E6766">
              <w:t xml:space="preserve"> </w:t>
            </w:r>
            <w:r>
              <w:t>G</w:t>
            </w:r>
            <w:r w:rsidRPr="003E6766">
              <w:t>Hz</w:t>
            </w:r>
          </w:p>
        </w:tc>
        <w:tc>
          <w:tcPr>
            <w:tcW w:w="3544" w:type="dxa"/>
            <w:vAlign w:val="center"/>
          </w:tcPr>
          <w:p w14:paraId="3BD382EC" w14:textId="0EBF1688"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 xml:space="preserve">-55 dBm to </w:t>
            </w: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3C525C85"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4DC19D62"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20CC0505" w14:textId="6EAC1ED3"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3</w:t>
            </w:r>
            <w:r w:rsidRPr="003E6766">
              <w:t xml:space="preserve"> </w:t>
            </w:r>
            <w:r>
              <w:t>G</w:t>
            </w:r>
            <w:r w:rsidRPr="003E6766">
              <w:t xml:space="preserve">Hz- </w:t>
            </w:r>
            <w:r>
              <w:t>9</w:t>
            </w:r>
            <w:r w:rsidRPr="003E6766">
              <w:t xml:space="preserve"> GHz</w:t>
            </w:r>
          </w:p>
        </w:tc>
        <w:tc>
          <w:tcPr>
            <w:tcW w:w="3544" w:type="dxa"/>
            <w:shd w:val="clear" w:color="auto" w:fill="DBE5F1" w:themeFill="accent1" w:themeFillTint="33"/>
            <w:vAlign w:val="center"/>
          </w:tcPr>
          <w:p w14:paraId="4DE9427E" w14:textId="6F12898C"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 xml:space="preserve">-55 dBm to </w:t>
            </w: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08A8C607"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041C9FDE"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17BFA434" w14:textId="733D5602"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9</w:t>
            </w:r>
            <w:r w:rsidRPr="003E6766">
              <w:t xml:space="preserve"> GHz- </w:t>
            </w:r>
            <w:r>
              <w:t>13.5</w:t>
            </w:r>
            <w:r w:rsidRPr="003E6766">
              <w:t xml:space="preserve"> GHz</w:t>
            </w:r>
          </w:p>
        </w:tc>
        <w:tc>
          <w:tcPr>
            <w:tcW w:w="3544" w:type="dxa"/>
            <w:vAlign w:val="center"/>
          </w:tcPr>
          <w:p w14:paraId="2E0B0C13" w14:textId="24F9B1E1"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 xml:space="preserve">-55 dBm to </w:t>
            </w:r>
            <w:r>
              <w:t>5</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78DAFCAE"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3D2776A7"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592DB67A" w14:textId="568077CB"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13.5</w:t>
            </w:r>
            <w:r w:rsidRPr="003E6766">
              <w:t xml:space="preserve"> GHz- </w:t>
            </w:r>
            <w:r>
              <w:t>20</w:t>
            </w:r>
            <w:r w:rsidRPr="003E6766">
              <w:t xml:space="preserve"> GHz</w:t>
            </w:r>
          </w:p>
        </w:tc>
        <w:tc>
          <w:tcPr>
            <w:tcW w:w="3544" w:type="dxa"/>
            <w:shd w:val="clear" w:color="auto" w:fill="DBE5F1" w:themeFill="accent1" w:themeFillTint="33"/>
            <w:vAlign w:val="center"/>
          </w:tcPr>
          <w:p w14:paraId="49BE5451" w14:textId="6801EF89"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 xml:space="preserve">-55 dBm to </w:t>
            </w:r>
            <w:r>
              <w:t>5</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25B573C8"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CE70DD" w14:paraId="49A385CC"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2DFFCAF2" w14:textId="75FC3C2E"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20</w:t>
            </w:r>
            <w:r w:rsidRPr="003E6766">
              <w:t xml:space="preserve"> GHz- </w:t>
            </w:r>
            <w:r>
              <w:t>26.5</w:t>
            </w:r>
            <w:r w:rsidRPr="003E6766">
              <w:t xml:space="preserve"> GHz</w:t>
            </w:r>
          </w:p>
        </w:tc>
        <w:tc>
          <w:tcPr>
            <w:tcW w:w="3544" w:type="dxa"/>
            <w:vAlign w:val="center"/>
          </w:tcPr>
          <w:p w14:paraId="49197D6E" w14:textId="53FDE6B2"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 xml:space="preserve">-55 dBm to </w:t>
            </w:r>
            <w:r>
              <w:t>0</w:t>
            </w:r>
            <w:r w:rsidRPr="003E6766">
              <w:t xml:space="preserve"> dBm</w:t>
            </w:r>
            <w:r w:rsidRPr="003E6766">
              <w:rPr>
                <w:rFonts w:hint="eastAsia"/>
              </w:rPr>
              <w:t xml:space="preserve"> </w:t>
            </w:r>
          </w:p>
        </w:tc>
        <w:tc>
          <w:tcPr>
            <w:cnfStyle w:val="000010000000" w:firstRow="0" w:lastRow="0" w:firstColumn="0" w:lastColumn="0" w:oddVBand="1" w:evenVBand="0" w:oddHBand="0" w:evenHBand="0" w:firstRowFirstColumn="0" w:firstRowLastColumn="0" w:lastRowFirstColumn="0" w:lastRowLastColumn="0"/>
            <w:tcW w:w="2551" w:type="dxa"/>
          </w:tcPr>
          <w:p w14:paraId="71EDC4CB"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6A6A6673"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07412D10"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rsidRPr="00CE70DD">
              <w:rPr>
                <w:rFonts w:eastAsia="Arial Unicode MS" w:cs="Arial"/>
                <w:b/>
                <w:kern w:val="0"/>
                <w:szCs w:val="21"/>
              </w:rPr>
              <w:t>Sweep range</w:t>
            </w:r>
          </w:p>
        </w:tc>
      </w:tr>
      <w:tr w:rsidR="00AF49CB" w:rsidRPr="006C45E4" w14:paraId="1C3276D0"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0EE926FE" w14:textId="0DDEA04F"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t>100</w:t>
            </w:r>
            <w:r w:rsidRPr="003E6766">
              <w:t xml:space="preserve"> kHz- </w:t>
            </w:r>
            <w:r>
              <w:t>1</w:t>
            </w:r>
            <w:r w:rsidRPr="003E6766">
              <w:t>0</w:t>
            </w:r>
            <w:r>
              <w:t xml:space="preserve"> M</w:t>
            </w:r>
            <w:r w:rsidRPr="003E6766">
              <w:t>Hz</w:t>
            </w:r>
          </w:p>
        </w:tc>
        <w:tc>
          <w:tcPr>
            <w:tcW w:w="3544" w:type="dxa"/>
            <w:shd w:val="clear" w:color="auto" w:fill="DBE5F1" w:themeFill="accent1" w:themeFillTint="33"/>
            <w:vAlign w:val="center"/>
          </w:tcPr>
          <w:p w14:paraId="21899041" w14:textId="39E9350D"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 xml:space="preserve">-55 dBm to </w:t>
            </w: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356FC702"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53CF410E"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5704D04B" w14:textId="5098E3E6"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1</w:t>
            </w:r>
            <w:r w:rsidRPr="003E6766">
              <w:t xml:space="preserve">0 </w:t>
            </w:r>
            <w:r>
              <w:t>M</w:t>
            </w:r>
            <w:r w:rsidRPr="003E6766">
              <w:t xml:space="preserve">Hz- </w:t>
            </w:r>
            <w:r>
              <w:t>3</w:t>
            </w:r>
            <w:r w:rsidRPr="003E6766">
              <w:t xml:space="preserve"> </w:t>
            </w:r>
            <w:r>
              <w:t>G</w:t>
            </w:r>
            <w:r w:rsidRPr="003E6766">
              <w:t>Hz</w:t>
            </w:r>
          </w:p>
        </w:tc>
        <w:tc>
          <w:tcPr>
            <w:tcW w:w="3544" w:type="dxa"/>
            <w:vAlign w:val="center"/>
          </w:tcPr>
          <w:p w14:paraId="6EB7B911" w14:textId="065B17B6"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 xml:space="preserve">-55 dBm to </w:t>
            </w: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1943A9A1"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7AA80D33"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50FF9F6F" w14:textId="4ED154DF"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3</w:t>
            </w:r>
            <w:r w:rsidRPr="003E6766">
              <w:t xml:space="preserve"> </w:t>
            </w:r>
            <w:r>
              <w:t>G</w:t>
            </w:r>
            <w:r w:rsidRPr="003E6766">
              <w:t xml:space="preserve">Hz- </w:t>
            </w:r>
            <w:r>
              <w:t>9</w:t>
            </w:r>
            <w:r w:rsidRPr="003E6766">
              <w:t xml:space="preserve"> GHz</w:t>
            </w:r>
          </w:p>
        </w:tc>
        <w:tc>
          <w:tcPr>
            <w:tcW w:w="3544" w:type="dxa"/>
            <w:shd w:val="clear" w:color="auto" w:fill="DBE5F1" w:themeFill="accent1" w:themeFillTint="33"/>
            <w:vAlign w:val="center"/>
          </w:tcPr>
          <w:p w14:paraId="79944DFF" w14:textId="74560F23"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 xml:space="preserve">-55 dBm to </w:t>
            </w: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49812653"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560AC5B6"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1C0F4F92" w14:textId="37531A00"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9</w:t>
            </w:r>
            <w:r w:rsidRPr="003E6766">
              <w:t xml:space="preserve"> GHz- </w:t>
            </w:r>
            <w:r>
              <w:t>13.5</w:t>
            </w:r>
            <w:r w:rsidRPr="003E6766">
              <w:t xml:space="preserve"> GHz</w:t>
            </w:r>
          </w:p>
        </w:tc>
        <w:tc>
          <w:tcPr>
            <w:tcW w:w="3544" w:type="dxa"/>
            <w:vAlign w:val="center"/>
          </w:tcPr>
          <w:p w14:paraId="126C5933" w14:textId="1E8B9597"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 xml:space="preserve">-55 dBm to </w:t>
            </w:r>
            <w:r>
              <w:t>5</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61A6C61A"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41394876"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764FB107" w14:textId="606B3FBD"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13.5</w:t>
            </w:r>
            <w:r w:rsidRPr="003E6766">
              <w:t xml:space="preserve"> GHz- </w:t>
            </w:r>
            <w:r>
              <w:t>20</w:t>
            </w:r>
            <w:r w:rsidRPr="003E6766">
              <w:t xml:space="preserve"> GHz</w:t>
            </w:r>
          </w:p>
        </w:tc>
        <w:tc>
          <w:tcPr>
            <w:tcW w:w="3544" w:type="dxa"/>
            <w:shd w:val="clear" w:color="auto" w:fill="DBE5F1" w:themeFill="accent1" w:themeFillTint="33"/>
            <w:vAlign w:val="center"/>
          </w:tcPr>
          <w:p w14:paraId="6A47588B" w14:textId="795FC724"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 xml:space="preserve">-55 dBm to </w:t>
            </w:r>
            <w:r>
              <w:t>5</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4E1CC834"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710B3C55"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4D9D9AFA" w14:textId="26DFAC1C"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20</w:t>
            </w:r>
            <w:r w:rsidRPr="003E6766">
              <w:t xml:space="preserve"> GHz- </w:t>
            </w:r>
            <w:r>
              <w:t>26.5</w:t>
            </w:r>
            <w:r w:rsidRPr="003E6766">
              <w:t xml:space="preserve"> GHz</w:t>
            </w:r>
          </w:p>
        </w:tc>
        <w:tc>
          <w:tcPr>
            <w:tcW w:w="3544" w:type="dxa"/>
            <w:vAlign w:val="center"/>
          </w:tcPr>
          <w:p w14:paraId="324F46EE" w14:textId="70847095"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 xml:space="preserve">-55 dBm to </w:t>
            </w:r>
            <w:r>
              <w:t>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2660F7B2" w14:textId="77777777"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p>
        </w:tc>
      </w:tr>
      <w:tr w:rsidR="00AF49CB" w:rsidRPr="006C45E4" w14:paraId="73FC5006"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2FE15EBD" w14:textId="77777777" w:rsidR="00AF49CB" w:rsidRPr="00CE70DD" w:rsidRDefault="00AF49CB" w:rsidP="00AF49CB">
            <w:pPr>
              <w:autoSpaceDE w:val="0"/>
              <w:autoSpaceDN w:val="0"/>
              <w:adjustRightInd w:val="0"/>
              <w:spacing w:afterLines="0" w:after="0" w:line="400" w:lineRule="exact"/>
              <w:jc w:val="left"/>
              <w:rPr>
                <w:rFonts w:eastAsia="Arial Unicode MS" w:cs="Arial"/>
                <w:b/>
                <w:kern w:val="0"/>
                <w:szCs w:val="21"/>
              </w:rPr>
            </w:pPr>
            <w:r w:rsidRPr="00CE70DD">
              <w:rPr>
                <w:rFonts w:eastAsia="Arial Unicode MS" w:cs="Arial"/>
                <w:b/>
                <w:kern w:val="0"/>
                <w:szCs w:val="21"/>
              </w:rPr>
              <w:t>Max leveled power</w:t>
            </w:r>
          </w:p>
        </w:tc>
      </w:tr>
      <w:tr w:rsidR="00AF49CB" w:rsidRPr="006C45E4" w14:paraId="7A0FCFE9"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3196EE71" w14:textId="60D47A48"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t>100</w:t>
            </w:r>
            <w:r w:rsidRPr="003E6766">
              <w:t xml:space="preserve"> kHz- </w:t>
            </w:r>
            <w:r>
              <w:t>1</w:t>
            </w:r>
            <w:r w:rsidRPr="003E6766">
              <w:t>0</w:t>
            </w:r>
            <w:r>
              <w:t xml:space="preserve"> M</w:t>
            </w:r>
            <w:r w:rsidRPr="003E6766">
              <w:t>Hz</w:t>
            </w:r>
          </w:p>
        </w:tc>
        <w:tc>
          <w:tcPr>
            <w:tcW w:w="3544" w:type="dxa"/>
            <w:shd w:val="clear" w:color="auto" w:fill="DBE5F1" w:themeFill="accent1" w:themeFillTint="33"/>
            <w:vAlign w:val="center"/>
          </w:tcPr>
          <w:p w14:paraId="06462D10" w14:textId="64929340"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4D3B6147" w14:textId="485C79F6" w:rsidR="00AF49CB" w:rsidRPr="006C45E4" w:rsidRDefault="00AF49CB" w:rsidP="00AF49CB">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11</w:t>
            </w:r>
            <w:r w:rsidRPr="00845FCF">
              <w:rPr>
                <w:rFonts w:eastAsia="Arial Unicode MS" w:cs="Arial"/>
                <w:kern w:val="0"/>
                <w:szCs w:val="21"/>
              </w:rPr>
              <w:t xml:space="preserve"> dBm</w:t>
            </w:r>
          </w:p>
        </w:tc>
      </w:tr>
      <w:tr w:rsidR="00AF49CB" w:rsidRPr="006C45E4" w14:paraId="277E9B89"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4BA805CB" w14:textId="22183657"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1</w:t>
            </w:r>
            <w:r w:rsidRPr="003E6766">
              <w:t xml:space="preserve">0 </w:t>
            </w:r>
            <w:r>
              <w:t>M</w:t>
            </w:r>
            <w:r w:rsidRPr="003E6766">
              <w:t xml:space="preserve">Hz- </w:t>
            </w:r>
            <w:r>
              <w:t>3</w:t>
            </w:r>
            <w:r w:rsidRPr="003E6766">
              <w:t xml:space="preserve"> </w:t>
            </w:r>
            <w:r>
              <w:t>G</w:t>
            </w:r>
            <w:r w:rsidRPr="003E6766">
              <w:t>Hz</w:t>
            </w:r>
          </w:p>
        </w:tc>
        <w:tc>
          <w:tcPr>
            <w:tcW w:w="3544" w:type="dxa"/>
            <w:vAlign w:val="center"/>
          </w:tcPr>
          <w:p w14:paraId="07F3292C" w14:textId="35D934F9"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167F2A18" w14:textId="26B84B18" w:rsidR="00AF49CB" w:rsidRDefault="00AF49CB" w:rsidP="00AF49CB">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13</w:t>
            </w:r>
            <w:r w:rsidRPr="00845FCF">
              <w:rPr>
                <w:rFonts w:eastAsia="Arial Unicode MS" w:cs="Arial"/>
                <w:kern w:val="0"/>
                <w:szCs w:val="21"/>
              </w:rPr>
              <w:t xml:space="preserve"> dBm</w:t>
            </w:r>
          </w:p>
        </w:tc>
      </w:tr>
      <w:tr w:rsidR="00AF49CB" w:rsidRPr="006C45E4" w14:paraId="74F24332"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3F218ED1" w14:textId="5B25662E"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3</w:t>
            </w:r>
            <w:r w:rsidRPr="003E6766">
              <w:t xml:space="preserve"> </w:t>
            </w:r>
            <w:r>
              <w:t>G</w:t>
            </w:r>
            <w:r w:rsidRPr="003E6766">
              <w:t xml:space="preserve">Hz- </w:t>
            </w:r>
            <w:r>
              <w:t>9</w:t>
            </w:r>
            <w:r w:rsidRPr="003E6766">
              <w:t xml:space="preserve"> GHz</w:t>
            </w:r>
          </w:p>
        </w:tc>
        <w:tc>
          <w:tcPr>
            <w:tcW w:w="3544" w:type="dxa"/>
            <w:shd w:val="clear" w:color="auto" w:fill="DBE5F1" w:themeFill="accent1" w:themeFillTint="33"/>
            <w:vAlign w:val="center"/>
          </w:tcPr>
          <w:p w14:paraId="0570BCAC" w14:textId="2815B8E9"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t>10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5102D6AB" w14:textId="0FFB3A23" w:rsidR="00AF49CB" w:rsidRDefault="00AF49CB" w:rsidP="00AF49CB">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12</w:t>
            </w:r>
            <w:r w:rsidRPr="00845FCF">
              <w:rPr>
                <w:rFonts w:eastAsia="Arial Unicode MS" w:cs="Arial"/>
                <w:kern w:val="0"/>
                <w:szCs w:val="21"/>
              </w:rPr>
              <w:t xml:space="preserve"> dBm</w:t>
            </w:r>
          </w:p>
        </w:tc>
      </w:tr>
      <w:tr w:rsidR="00AF49CB" w:rsidRPr="006C45E4" w14:paraId="7A9629E1"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0D08D6A5" w14:textId="5AE4A4D3"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9</w:t>
            </w:r>
            <w:r w:rsidRPr="003E6766">
              <w:t xml:space="preserve"> GHz- </w:t>
            </w:r>
            <w:r>
              <w:t>13.5</w:t>
            </w:r>
            <w:r w:rsidRPr="003E6766">
              <w:t xml:space="preserve"> GHz </w:t>
            </w:r>
          </w:p>
        </w:tc>
        <w:tc>
          <w:tcPr>
            <w:tcW w:w="3544" w:type="dxa"/>
            <w:vAlign w:val="center"/>
          </w:tcPr>
          <w:p w14:paraId="271F26A0" w14:textId="527F7B26"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t>5</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711981D1" w14:textId="74E3444E" w:rsidR="00AF49CB" w:rsidRDefault="00AF49CB" w:rsidP="00AF49CB">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10</w:t>
            </w:r>
            <w:r w:rsidRPr="00845FCF">
              <w:rPr>
                <w:rFonts w:eastAsia="Arial Unicode MS" w:cs="Arial"/>
                <w:kern w:val="0"/>
                <w:szCs w:val="21"/>
              </w:rPr>
              <w:t xml:space="preserve"> dBm</w:t>
            </w:r>
          </w:p>
        </w:tc>
      </w:tr>
      <w:tr w:rsidR="00AF49CB" w:rsidRPr="006C45E4" w14:paraId="5021C5C6"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shd w:val="clear" w:color="auto" w:fill="DBE5F1" w:themeFill="accent1" w:themeFillTint="33"/>
            <w:vAlign w:val="center"/>
          </w:tcPr>
          <w:p w14:paraId="6DD19FC9" w14:textId="34DA4CE7"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13.5</w:t>
            </w:r>
            <w:r w:rsidRPr="003E6766">
              <w:t xml:space="preserve"> GHz- </w:t>
            </w:r>
            <w:r>
              <w:t>20</w:t>
            </w:r>
            <w:r w:rsidRPr="003E6766">
              <w:t xml:space="preserve"> GHz</w:t>
            </w:r>
          </w:p>
        </w:tc>
        <w:tc>
          <w:tcPr>
            <w:tcW w:w="3544" w:type="dxa"/>
            <w:shd w:val="clear" w:color="auto" w:fill="DBE5F1" w:themeFill="accent1" w:themeFillTint="33"/>
            <w:vAlign w:val="center"/>
          </w:tcPr>
          <w:p w14:paraId="1DEBD663" w14:textId="60D97615" w:rsidR="00AF49CB" w:rsidRPr="00845FCF"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t>5</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14:paraId="7B8C4AE2" w14:textId="77777777" w:rsidR="00AF49CB" w:rsidRDefault="00AF49CB" w:rsidP="00AF49CB">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10</w:t>
            </w:r>
            <w:r w:rsidRPr="00845FCF">
              <w:rPr>
                <w:rFonts w:eastAsia="Arial Unicode MS" w:cs="Arial"/>
                <w:kern w:val="0"/>
                <w:szCs w:val="21"/>
              </w:rPr>
              <w:t xml:space="preserve"> dBm</w:t>
            </w:r>
          </w:p>
        </w:tc>
      </w:tr>
      <w:tr w:rsidR="00AF49CB" w:rsidRPr="006C45E4" w14:paraId="04DF1A51" w14:textId="77777777" w:rsidTr="00DB7F0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4" w:type="dxa"/>
            <w:vAlign w:val="center"/>
          </w:tcPr>
          <w:p w14:paraId="3AAD1891" w14:textId="74642B11" w:rsidR="00AF49CB" w:rsidRPr="00845FCF" w:rsidRDefault="00AF49CB" w:rsidP="00AF49CB">
            <w:pPr>
              <w:autoSpaceDE w:val="0"/>
              <w:autoSpaceDN w:val="0"/>
              <w:adjustRightInd w:val="0"/>
              <w:spacing w:afterLines="0" w:after="0" w:line="400" w:lineRule="exact"/>
              <w:jc w:val="left"/>
              <w:rPr>
                <w:rFonts w:eastAsia="Arial Unicode MS" w:cs="Arial"/>
                <w:kern w:val="0"/>
                <w:szCs w:val="21"/>
              </w:rPr>
            </w:pPr>
            <w:r>
              <w:t>20</w:t>
            </w:r>
            <w:r w:rsidRPr="003E6766">
              <w:t xml:space="preserve"> GHz- </w:t>
            </w:r>
            <w:r>
              <w:t>26.5</w:t>
            </w:r>
            <w:r w:rsidRPr="003E6766">
              <w:t xml:space="preserve"> GHz</w:t>
            </w:r>
          </w:p>
        </w:tc>
        <w:tc>
          <w:tcPr>
            <w:tcW w:w="3544" w:type="dxa"/>
            <w:vAlign w:val="center"/>
          </w:tcPr>
          <w:p w14:paraId="1D945223" w14:textId="2A8EF2BF" w:rsidR="00AF49CB" w:rsidRPr="00845FCF" w:rsidRDefault="00AF49CB" w:rsidP="00AF49C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t>0</w:t>
            </w:r>
            <w:r w:rsidRPr="003E6766">
              <w:t xml:space="preserve"> dBm</w:t>
            </w:r>
          </w:p>
        </w:tc>
        <w:tc>
          <w:tcPr>
            <w:cnfStyle w:val="000010000000" w:firstRow="0" w:lastRow="0" w:firstColumn="0" w:lastColumn="0" w:oddVBand="1" w:evenVBand="0" w:oddHBand="0" w:evenHBand="0" w:firstRowFirstColumn="0" w:firstRowLastColumn="0" w:lastRowFirstColumn="0" w:lastRowLastColumn="0"/>
            <w:tcW w:w="2551" w:type="dxa"/>
          </w:tcPr>
          <w:p w14:paraId="5E1FCBED" w14:textId="64E441A9" w:rsidR="00AF49CB" w:rsidRDefault="00AF49CB" w:rsidP="00AF49CB">
            <w:pPr>
              <w:autoSpaceDE w:val="0"/>
              <w:autoSpaceDN w:val="0"/>
              <w:adjustRightInd w:val="0"/>
              <w:spacing w:afterLines="0" w:after="0" w:line="400" w:lineRule="exact"/>
              <w:jc w:val="left"/>
              <w:rPr>
                <w:rFonts w:eastAsia="Arial Unicode MS" w:cs="Arial"/>
                <w:kern w:val="0"/>
                <w:szCs w:val="21"/>
              </w:rPr>
            </w:pPr>
            <w:r>
              <w:rPr>
                <w:rFonts w:eastAsia="Arial Unicode MS" w:cs="Arial"/>
                <w:kern w:val="0"/>
                <w:szCs w:val="21"/>
              </w:rPr>
              <w:t>8</w:t>
            </w:r>
            <w:r w:rsidRPr="00845FCF">
              <w:rPr>
                <w:rFonts w:eastAsia="Arial Unicode MS" w:cs="Arial"/>
                <w:kern w:val="0"/>
                <w:szCs w:val="21"/>
              </w:rPr>
              <w:t xml:space="preserve"> dBm</w:t>
            </w:r>
          </w:p>
        </w:tc>
      </w:tr>
      <w:tr w:rsidR="00AF49CB" w:rsidRPr="006C45E4" w14:paraId="484E82CC" w14:textId="77777777" w:rsidTr="00DB7F0D">
        <w:trPr>
          <w:trHeight w:val="20"/>
        </w:trPr>
        <w:tc>
          <w:tcPr>
            <w:cnfStyle w:val="000010000000" w:firstRow="0" w:lastRow="0" w:firstColumn="0" w:lastColumn="0" w:oddVBand="1" w:evenVBand="0" w:oddHBand="0" w:evenHBand="0" w:firstRowFirstColumn="0" w:firstRowLastColumn="0" w:lastRowFirstColumn="0" w:lastRowLastColumn="0"/>
            <w:tcW w:w="3114" w:type="dxa"/>
          </w:tcPr>
          <w:p w14:paraId="782E55A5" w14:textId="0EB0C703" w:rsidR="00AF49CB" w:rsidRPr="00CE70DD" w:rsidRDefault="00D97A24" w:rsidP="00AF49CB">
            <w:pPr>
              <w:autoSpaceDE w:val="0"/>
              <w:autoSpaceDN w:val="0"/>
              <w:adjustRightInd w:val="0"/>
              <w:spacing w:afterLines="0" w:after="0" w:line="400" w:lineRule="exact"/>
              <w:jc w:val="left"/>
              <w:rPr>
                <w:rFonts w:eastAsia="Arial Unicode MS" w:cs="Arial"/>
                <w:b/>
                <w:kern w:val="0"/>
                <w:szCs w:val="21"/>
              </w:rPr>
            </w:pPr>
            <w:r>
              <w:rPr>
                <w:rFonts w:eastAsia="Arial Unicode MS" w:cs="Arial" w:hint="eastAsia"/>
                <w:b/>
                <w:kern w:val="0"/>
                <w:szCs w:val="21"/>
              </w:rPr>
              <w:t>Power</w:t>
            </w:r>
            <w:r w:rsidR="00AF49CB" w:rsidRPr="00CE70DD">
              <w:rPr>
                <w:rFonts w:eastAsia="Arial Unicode MS" w:cs="Arial"/>
                <w:b/>
                <w:kern w:val="0"/>
                <w:szCs w:val="21"/>
              </w:rPr>
              <w:t xml:space="preserve"> resolution</w:t>
            </w:r>
          </w:p>
        </w:tc>
        <w:tc>
          <w:tcPr>
            <w:tcW w:w="3544" w:type="dxa"/>
            <w:shd w:val="clear" w:color="auto" w:fill="DBE5F1"/>
          </w:tcPr>
          <w:p w14:paraId="0D51C881" w14:textId="5BE69A43" w:rsidR="00AF49CB" w:rsidRPr="00722406" w:rsidRDefault="00AF49CB" w:rsidP="00AF49C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cPr>
          <w:p w14:paraId="1585C7CB" w14:textId="7DDEE4B7" w:rsidR="00AF49CB" w:rsidRPr="00722406" w:rsidRDefault="00AF49CB" w:rsidP="00AF49CB">
            <w:pPr>
              <w:autoSpaceDE w:val="0"/>
              <w:autoSpaceDN w:val="0"/>
              <w:adjustRightInd w:val="0"/>
              <w:spacing w:afterLines="0" w:after="0" w:line="400" w:lineRule="exact"/>
              <w:jc w:val="left"/>
            </w:pPr>
            <w:r w:rsidRPr="00722406">
              <w:t>0.05 dB</w:t>
            </w:r>
          </w:p>
        </w:tc>
      </w:tr>
    </w:tbl>
    <w:p w14:paraId="343BE8EE" w14:textId="77777777" w:rsidR="00CE70DD" w:rsidRDefault="00CE70DD" w:rsidP="00CE70DD">
      <w:pPr>
        <w:spacing w:after="163"/>
      </w:pPr>
    </w:p>
    <w:p w14:paraId="285FD5EF" w14:textId="0E5BE6ED" w:rsidR="00B15C3E" w:rsidRPr="00521DEE" w:rsidRDefault="00CA42FF" w:rsidP="00ED2214">
      <w:pPr>
        <w:pStyle w:val="3"/>
        <w:spacing w:after="163"/>
      </w:pPr>
      <w:r w:rsidRPr="00521DEE">
        <w:t>Test port output signal purity</w:t>
      </w:r>
      <w:r w:rsidR="00B15C3E" w:rsidRPr="00521DEE">
        <w:t xml:space="preserve"> </w:t>
      </w:r>
    </w:p>
    <w:tbl>
      <w:tblPr>
        <w:tblStyle w:val="3-1"/>
        <w:tblW w:w="9209" w:type="dxa"/>
        <w:tblLayout w:type="fixed"/>
        <w:tblLook w:val="0020" w:firstRow="1" w:lastRow="0" w:firstColumn="0" w:lastColumn="0" w:noHBand="0" w:noVBand="0"/>
      </w:tblPr>
      <w:tblGrid>
        <w:gridCol w:w="3539"/>
        <w:gridCol w:w="2693"/>
        <w:gridCol w:w="2977"/>
      </w:tblGrid>
      <w:tr w:rsidR="00411CC1" w:rsidRPr="00347614" w14:paraId="2FE13641"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003B90"/>
          </w:tcPr>
          <w:p w14:paraId="7F9F05F7" w14:textId="77777777" w:rsidR="00B15C3E" w:rsidRPr="006C45E4" w:rsidRDefault="00CA42FF" w:rsidP="00CE70DD">
            <w:pPr>
              <w:spacing w:afterLines="0" w:after="0" w:line="400" w:lineRule="exact"/>
              <w:rPr>
                <w:b w:val="0"/>
              </w:rPr>
            </w:pPr>
            <w:r w:rsidRPr="006C45E4">
              <w:t>Description</w:t>
            </w:r>
          </w:p>
        </w:tc>
        <w:tc>
          <w:tcPr>
            <w:tcW w:w="2693" w:type="dxa"/>
            <w:shd w:val="clear" w:color="auto" w:fill="003B90"/>
          </w:tcPr>
          <w:p w14:paraId="12B4D443" w14:textId="77777777" w:rsidR="00B15C3E" w:rsidRPr="006C45E4" w:rsidRDefault="00CA42FF" w:rsidP="00D6394B">
            <w:pPr>
              <w:spacing w:afterLines="0" w:after="0" w:line="400" w:lineRule="exact"/>
              <w:jc w:val="left"/>
              <w:cnfStyle w:val="100000000000" w:firstRow="1" w:lastRow="0" w:firstColumn="0" w:lastColumn="0" w:oddVBand="0" w:evenVBand="0" w:oddHBand="0" w:evenHBand="0" w:firstRowFirstColumn="0" w:firstRowLastColumn="0" w:lastRowFirstColumn="0" w:lastRowLastColumn="0"/>
              <w:rPr>
                <w:rFonts w:hint="eastAsia"/>
                <w:b w:val="0"/>
              </w:rPr>
            </w:pPr>
            <w:r w:rsidRPr="006C45E4">
              <w:t>Specification</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003B90"/>
          </w:tcPr>
          <w:p w14:paraId="3E3FC7CF" w14:textId="035CE7A9" w:rsidR="00B15C3E" w:rsidRPr="006C45E4" w:rsidRDefault="00D6394B" w:rsidP="00D6394B">
            <w:pPr>
              <w:spacing w:afterLines="0" w:after="0" w:line="400" w:lineRule="exact"/>
              <w:jc w:val="left"/>
            </w:pPr>
            <w:r w:rsidRPr="00CE70DD">
              <w:rPr>
                <w:rFonts w:eastAsia="Arial Unicode MS" w:cs="Arial"/>
                <w:kern w:val="0"/>
                <w:szCs w:val="21"/>
              </w:rPr>
              <w:t>Typical</w:t>
            </w:r>
          </w:p>
        </w:tc>
      </w:tr>
      <w:tr w:rsidR="00CE70DD" w:rsidRPr="00347614" w14:paraId="71AF620C" w14:textId="77777777" w:rsidTr="0031703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7AE9AD6F" w14:textId="2F23798A" w:rsidR="00CE70DD" w:rsidRPr="00CE70DD" w:rsidRDefault="00CE70DD" w:rsidP="00CE70DD">
            <w:pPr>
              <w:spacing w:afterLines="0" w:after="0" w:line="400" w:lineRule="exact"/>
              <w:rPr>
                <w:b/>
              </w:rPr>
            </w:pPr>
            <w:r w:rsidRPr="00CE70DD">
              <w:rPr>
                <w:b/>
              </w:rPr>
              <w:t xml:space="preserve">2nd or 3rd harmonics (0 dBm) </w:t>
            </w:r>
          </w:p>
        </w:tc>
      </w:tr>
      <w:tr w:rsidR="00CE70DD" w:rsidRPr="00347614" w14:paraId="4E7CF924"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6CC5318A" w14:textId="1A61FF5A" w:rsidR="00CE70DD" w:rsidRPr="006C45E4" w:rsidRDefault="00CE70DD" w:rsidP="00CE70DD">
            <w:pPr>
              <w:spacing w:afterLines="0" w:after="0" w:line="400" w:lineRule="exact"/>
            </w:pPr>
            <w:r w:rsidRPr="006C45E4">
              <w:t>9 kHz to 100 kHz</w:t>
            </w:r>
          </w:p>
        </w:tc>
        <w:tc>
          <w:tcPr>
            <w:tcW w:w="2693" w:type="dxa"/>
            <w:shd w:val="clear" w:color="auto" w:fill="DBE5F1" w:themeFill="accent1" w:themeFillTint="33"/>
          </w:tcPr>
          <w:p w14:paraId="640A75F0" w14:textId="77777777" w:rsidR="00CE70DD" w:rsidRPr="006C45E4" w:rsidRDefault="00CE70DD" w:rsidP="00CE70DD">
            <w:pPr>
              <w:spacing w:afterLines="0" w:after="0" w:line="400"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shd w:val="clear" w:color="auto" w:fill="DBE5F1" w:themeFill="accent1" w:themeFillTint="33"/>
          </w:tcPr>
          <w:p w14:paraId="005B6D4E" w14:textId="3C8DEB73" w:rsidR="00CE70DD" w:rsidRPr="006C45E4" w:rsidRDefault="00CE70DD" w:rsidP="00CE70DD">
            <w:pPr>
              <w:spacing w:afterLines="0" w:after="0" w:line="400" w:lineRule="exact"/>
            </w:pPr>
            <w:r w:rsidRPr="006C45E4">
              <w:t>&lt;–</w:t>
            </w:r>
            <w:r>
              <w:t>15</w:t>
            </w:r>
            <w:r w:rsidRPr="006C45E4">
              <w:t xml:space="preserve"> </w:t>
            </w:r>
            <w:proofErr w:type="spellStart"/>
            <w:r w:rsidRPr="006C45E4">
              <w:t>dBc</w:t>
            </w:r>
            <w:proofErr w:type="spellEnd"/>
          </w:p>
        </w:tc>
      </w:tr>
      <w:tr w:rsidR="00F333FE" w:rsidRPr="00347614" w14:paraId="30A920E5" w14:textId="77777777" w:rsidTr="00CE7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tcPr>
          <w:p w14:paraId="663FEED8" w14:textId="6D7257B4" w:rsidR="00F333FE" w:rsidRPr="006C45E4" w:rsidRDefault="00F333FE" w:rsidP="009F3B22">
            <w:pPr>
              <w:spacing w:afterLines="0" w:after="0" w:line="400" w:lineRule="exact"/>
            </w:pPr>
            <w:r w:rsidRPr="006C45E4">
              <w:t xml:space="preserve">100 kHz to </w:t>
            </w:r>
            <w:r w:rsidR="009F3B22">
              <w:t>26</w:t>
            </w:r>
            <w:r w:rsidRPr="006C45E4">
              <w:t xml:space="preserve">.5 GHz </w:t>
            </w:r>
          </w:p>
        </w:tc>
        <w:tc>
          <w:tcPr>
            <w:tcW w:w="2693" w:type="dxa"/>
          </w:tcPr>
          <w:p w14:paraId="0B8D6877" w14:textId="2719934F" w:rsidR="00F333FE" w:rsidRPr="006C45E4" w:rsidRDefault="00F333FE" w:rsidP="00CE70DD">
            <w:pPr>
              <w:spacing w:afterLines="0" w:after="0" w:line="40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tcPr>
          <w:p w14:paraId="66A7064A" w14:textId="1E3E3FDD" w:rsidR="00F333FE" w:rsidRPr="006C45E4" w:rsidRDefault="00F333FE" w:rsidP="009F3B22">
            <w:pPr>
              <w:spacing w:afterLines="0" w:after="0" w:line="400" w:lineRule="exact"/>
            </w:pPr>
            <w:r w:rsidRPr="006C45E4">
              <w:t>&lt;–</w:t>
            </w:r>
            <w:r w:rsidR="009F3B22">
              <w:t>25</w:t>
            </w:r>
            <w:r w:rsidRPr="006C45E4">
              <w:t xml:space="preserve"> </w:t>
            </w:r>
            <w:proofErr w:type="spellStart"/>
            <w:r w:rsidRPr="006C45E4">
              <w:t>dBc</w:t>
            </w:r>
            <w:proofErr w:type="spellEnd"/>
          </w:p>
        </w:tc>
      </w:tr>
      <w:tr w:rsidR="00F333FE" w:rsidRPr="00347614" w14:paraId="479B7318" w14:textId="77777777" w:rsidTr="00CE70DD">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635FCD20" w14:textId="77777777" w:rsidR="00F333FE" w:rsidRPr="00CE70DD" w:rsidRDefault="00F333FE" w:rsidP="00CE70DD">
            <w:pPr>
              <w:spacing w:afterLines="0" w:after="0" w:line="400" w:lineRule="exact"/>
              <w:rPr>
                <w:b/>
              </w:rPr>
            </w:pPr>
            <w:r w:rsidRPr="00CE70DD">
              <w:rPr>
                <w:b/>
              </w:rPr>
              <w:t xml:space="preserve">Non-harmonic spurious (0 dBm) </w:t>
            </w:r>
          </w:p>
        </w:tc>
        <w:tc>
          <w:tcPr>
            <w:tcW w:w="2693" w:type="dxa"/>
            <w:shd w:val="clear" w:color="auto" w:fill="DBE5F1" w:themeFill="accent1" w:themeFillTint="33"/>
          </w:tcPr>
          <w:p w14:paraId="45D99B72" w14:textId="14661287" w:rsidR="00F333FE" w:rsidRPr="006C45E4" w:rsidRDefault="00F333FE" w:rsidP="00CE70DD">
            <w:pPr>
              <w:spacing w:afterLines="0" w:after="0" w:line="400"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shd w:val="clear" w:color="auto" w:fill="DBE5F1" w:themeFill="accent1" w:themeFillTint="33"/>
          </w:tcPr>
          <w:p w14:paraId="6D4D3FF4" w14:textId="2AE18F13" w:rsidR="00F333FE" w:rsidRPr="006C45E4" w:rsidRDefault="00F333FE" w:rsidP="00CE70DD">
            <w:pPr>
              <w:spacing w:afterLines="0" w:after="0" w:line="400" w:lineRule="exact"/>
            </w:pPr>
            <w:r w:rsidRPr="006C45E4">
              <w:t xml:space="preserve">&lt;-30 </w:t>
            </w:r>
            <w:proofErr w:type="spellStart"/>
            <w:r w:rsidRPr="006C45E4">
              <w:t>dBc</w:t>
            </w:r>
            <w:proofErr w:type="spellEnd"/>
          </w:p>
        </w:tc>
      </w:tr>
    </w:tbl>
    <w:p w14:paraId="746D21C0" w14:textId="77777777" w:rsidR="003D4806" w:rsidRDefault="003D4806" w:rsidP="00521DEE">
      <w:pPr>
        <w:spacing w:after="163" w:line="440" w:lineRule="exact"/>
        <w:ind w:firstLineChars="150" w:firstLine="209"/>
        <w:rPr>
          <w:rFonts w:eastAsia="Arial Unicode MS" w:cs="Arial"/>
          <w:b/>
          <w:szCs w:val="21"/>
        </w:rPr>
      </w:pPr>
    </w:p>
    <w:p w14:paraId="45464C38" w14:textId="77777777" w:rsidR="003D4806" w:rsidRDefault="003D4806">
      <w:pPr>
        <w:widowControl/>
        <w:spacing w:after="163"/>
        <w:jc w:val="left"/>
        <w:rPr>
          <w:rFonts w:eastAsia="Arial Unicode MS" w:cs="Arial"/>
          <w:b/>
          <w:szCs w:val="21"/>
        </w:rPr>
      </w:pPr>
      <w:r>
        <w:rPr>
          <w:rFonts w:eastAsia="Arial Unicode MS" w:cs="Arial"/>
          <w:b/>
          <w:szCs w:val="21"/>
        </w:rPr>
        <w:br w:type="page"/>
      </w:r>
    </w:p>
    <w:p w14:paraId="319B3883" w14:textId="00BA1382" w:rsidR="00B15C3E" w:rsidRPr="00521DEE" w:rsidRDefault="00F95EA1" w:rsidP="008103DE">
      <w:pPr>
        <w:pStyle w:val="2"/>
        <w:spacing w:before="163" w:after="163"/>
        <w:ind w:left="662" w:hanging="662"/>
      </w:pPr>
      <w:r w:rsidRPr="00347614">
        <w:lastRenderedPageBreak/>
        <w:t>Test port input</w:t>
      </w:r>
      <w:r w:rsidR="00B15C3E" w:rsidRPr="00521DEE">
        <w:t xml:space="preserve"> </w:t>
      </w:r>
    </w:p>
    <w:p w14:paraId="2AD3B66F" w14:textId="7D8B1BD8" w:rsidR="002336F9" w:rsidRDefault="00F95EA1" w:rsidP="008103DE">
      <w:pPr>
        <w:pStyle w:val="3"/>
        <w:spacing w:after="163"/>
      </w:pPr>
      <w:r w:rsidRPr="00521DEE">
        <w:t>Test port input levels</w:t>
      </w:r>
    </w:p>
    <w:p w14:paraId="6B52B340" w14:textId="77777777" w:rsidR="009F3B22" w:rsidRPr="00521DEE" w:rsidRDefault="009F3B22" w:rsidP="009F3B22">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3119"/>
        <w:gridCol w:w="3397"/>
        <w:gridCol w:w="2693"/>
      </w:tblGrid>
      <w:tr w:rsidR="00411CC1" w:rsidRPr="006C45E4" w14:paraId="40EF99B4"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003B90"/>
          </w:tcPr>
          <w:p w14:paraId="170A86AF" w14:textId="77777777" w:rsidR="007D2EA9" w:rsidRPr="006C45E4" w:rsidRDefault="00F95EA1" w:rsidP="002A5AAB">
            <w:pPr>
              <w:spacing w:afterLines="0" w:after="0" w:line="400" w:lineRule="exact"/>
              <w:rPr>
                <w:b w:val="0"/>
              </w:rPr>
            </w:pPr>
            <w:r w:rsidRPr="006C45E4">
              <w:t>Description</w:t>
            </w:r>
          </w:p>
        </w:tc>
        <w:tc>
          <w:tcPr>
            <w:tcW w:w="3397" w:type="dxa"/>
            <w:shd w:val="clear" w:color="auto" w:fill="003B90"/>
          </w:tcPr>
          <w:p w14:paraId="09DDB08F" w14:textId="77777777" w:rsidR="007D2EA9" w:rsidRPr="006C45E4" w:rsidRDefault="00F95EA1" w:rsidP="00D6394B">
            <w:pPr>
              <w:spacing w:afterLines="0" w:after="0" w:line="400" w:lineRule="exact"/>
              <w:jc w:val="left"/>
              <w:cnfStyle w:val="100000000000" w:firstRow="1" w:lastRow="0" w:firstColumn="0" w:lastColumn="0" w:oddVBand="0" w:evenVBand="0" w:oddHBand="0" w:evenHBand="0" w:firstRowFirstColumn="0" w:firstRowLastColumn="0" w:lastRowFirstColumn="0" w:lastRowLastColumn="0"/>
              <w:rPr>
                <w:b w:val="0"/>
              </w:rPr>
            </w:pPr>
            <w:r w:rsidRPr="006C45E4">
              <w:t>Specification</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003B90"/>
          </w:tcPr>
          <w:p w14:paraId="18CB0E48" w14:textId="77777777" w:rsidR="007D2EA9" w:rsidRPr="002A5AAB" w:rsidRDefault="00F95EA1" w:rsidP="00D6394B">
            <w:pPr>
              <w:spacing w:afterLines="0" w:after="0" w:line="400" w:lineRule="exact"/>
              <w:jc w:val="left"/>
            </w:pPr>
            <w:r w:rsidRPr="002A5AAB">
              <w:t>Typical</w:t>
            </w:r>
          </w:p>
        </w:tc>
      </w:tr>
      <w:tr w:rsidR="008103DE" w:rsidRPr="006C45E4" w14:paraId="67E6DF93"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4E09C567" w14:textId="2034D868" w:rsidR="008103DE" w:rsidRPr="002A5AAB" w:rsidRDefault="008103DE" w:rsidP="002A5AAB">
            <w:pPr>
              <w:spacing w:afterLines="0" w:after="0" w:line="400" w:lineRule="exact"/>
              <w:rPr>
                <w:b/>
              </w:rPr>
            </w:pPr>
            <w:r w:rsidRPr="002A5AAB">
              <w:rPr>
                <w:b/>
              </w:rPr>
              <w:t>Max input level</w:t>
            </w:r>
          </w:p>
        </w:tc>
      </w:tr>
      <w:tr w:rsidR="008103DE" w:rsidRPr="006C45E4" w14:paraId="118E5145"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46D57ADA" w14:textId="5312F563" w:rsidR="008103DE" w:rsidRPr="006C45E4" w:rsidRDefault="008103DE" w:rsidP="002A5AAB">
            <w:pPr>
              <w:spacing w:afterLines="0" w:after="0" w:line="400" w:lineRule="exact"/>
            </w:pPr>
            <w:r w:rsidRPr="006C45E4">
              <w:t>9 kHz-8.5 GHz</w:t>
            </w:r>
          </w:p>
        </w:tc>
        <w:tc>
          <w:tcPr>
            <w:tcW w:w="3397" w:type="dxa"/>
            <w:shd w:val="clear" w:color="auto" w:fill="DBE5F1" w:themeFill="accent1" w:themeFillTint="33"/>
          </w:tcPr>
          <w:p w14:paraId="06D6D205" w14:textId="2D78A887" w:rsidR="008103DE" w:rsidRPr="006C45E4" w:rsidRDefault="008103DE"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+10 dBm</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7A43AE9A" w14:textId="77777777" w:rsidR="008103DE" w:rsidRPr="006C45E4" w:rsidRDefault="008103DE" w:rsidP="002A5AAB">
            <w:pPr>
              <w:spacing w:afterLines="0" w:after="0" w:line="400" w:lineRule="exact"/>
            </w:pPr>
          </w:p>
        </w:tc>
      </w:tr>
      <w:tr w:rsidR="008103DE" w:rsidRPr="006C45E4" w14:paraId="00BC6309"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2491998C" w14:textId="1B14644B" w:rsidR="008103DE" w:rsidRPr="002A5AAB" w:rsidRDefault="008103DE" w:rsidP="002A5AAB">
            <w:pPr>
              <w:spacing w:afterLines="0" w:after="0" w:line="400" w:lineRule="exact"/>
              <w:rPr>
                <w:b/>
              </w:rPr>
            </w:pPr>
            <w:r w:rsidRPr="002A5AAB">
              <w:rPr>
                <w:b/>
              </w:rPr>
              <w:t>Damage input level</w:t>
            </w:r>
          </w:p>
        </w:tc>
      </w:tr>
      <w:tr w:rsidR="00411CC1" w:rsidRPr="006C45E4" w14:paraId="01BF43A9"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0FFE02EF" w14:textId="6C628E2C" w:rsidR="00E96BFB" w:rsidRPr="006C45E4" w:rsidRDefault="00E96BFB" w:rsidP="002A5AAB">
            <w:pPr>
              <w:spacing w:afterLines="0" w:after="0" w:line="400" w:lineRule="exact"/>
            </w:pPr>
            <w:r w:rsidRPr="006C45E4">
              <w:t>9</w:t>
            </w:r>
            <w:r w:rsidR="00CB2718" w:rsidRPr="006C45E4">
              <w:t xml:space="preserve"> k</w:t>
            </w:r>
            <w:r w:rsidRPr="006C45E4">
              <w:t>Hz-8.5</w:t>
            </w:r>
            <w:r w:rsidR="00CB2718" w:rsidRPr="006C45E4">
              <w:t xml:space="preserve"> </w:t>
            </w:r>
            <w:r w:rsidRPr="006C45E4">
              <w:t xml:space="preserve">GHz   </w:t>
            </w:r>
          </w:p>
        </w:tc>
        <w:tc>
          <w:tcPr>
            <w:tcW w:w="3397" w:type="dxa"/>
            <w:shd w:val="clear" w:color="auto" w:fill="DBE5F1" w:themeFill="accent1" w:themeFillTint="33"/>
          </w:tcPr>
          <w:p w14:paraId="4578C7C8" w14:textId="523E1858" w:rsidR="00E96BFB" w:rsidRPr="006C45E4" w:rsidRDefault="00E96BFB"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+27</w:t>
            </w:r>
            <w:r w:rsidR="00CB2718" w:rsidRPr="006C45E4">
              <w:t xml:space="preserve"> </w:t>
            </w:r>
            <w:r w:rsidRPr="006C45E4">
              <w:t>dBm</w:t>
            </w:r>
            <w:r w:rsidR="005C0363">
              <w:t xml:space="preserve"> </w:t>
            </w:r>
            <w:r w:rsidRPr="006C45E4">
              <w:t>(RF) or 35</w:t>
            </w:r>
            <w:r w:rsidR="00CB2718" w:rsidRPr="006C45E4">
              <w:t xml:space="preserve"> </w:t>
            </w:r>
            <w:r w:rsidRPr="006C45E4">
              <w:t>V</w:t>
            </w:r>
            <w:r w:rsidR="005C0363">
              <w:t xml:space="preserve"> </w:t>
            </w:r>
            <w:r w:rsidRPr="006C45E4">
              <w:t>(DC)</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45950A77" w14:textId="77777777" w:rsidR="00E96BFB" w:rsidRPr="006C45E4" w:rsidRDefault="00E96BFB" w:rsidP="002A5AAB">
            <w:pPr>
              <w:spacing w:afterLines="0" w:after="0" w:line="400" w:lineRule="exact"/>
            </w:pPr>
          </w:p>
        </w:tc>
      </w:tr>
      <w:tr w:rsidR="008103DE" w:rsidRPr="006C45E4" w14:paraId="67829DDC"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7A569AEE" w14:textId="6E80BFAE" w:rsidR="008103DE" w:rsidRPr="002A5AAB" w:rsidRDefault="008103DE" w:rsidP="002A5AAB">
            <w:pPr>
              <w:spacing w:afterLines="0" w:after="0" w:line="400" w:lineRule="exact"/>
              <w:rPr>
                <w:b/>
              </w:rPr>
            </w:pPr>
            <w:r w:rsidRPr="002A5AAB">
              <w:rPr>
                <w:b/>
              </w:rPr>
              <w:t>Crosstalk</w:t>
            </w:r>
          </w:p>
        </w:tc>
      </w:tr>
      <w:tr w:rsidR="008103DE" w:rsidRPr="006C45E4" w14:paraId="64D826E8"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079D2EEC" w14:textId="4FD85A83" w:rsidR="008103DE" w:rsidRPr="006C45E4" w:rsidRDefault="008103DE" w:rsidP="002A5AAB">
            <w:pPr>
              <w:spacing w:afterLines="0" w:after="0" w:line="400" w:lineRule="exact"/>
            </w:pPr>
            <w:r w:rsidRPr="00845FCF">
              <w:t>9 kHz- 1</w:t>
            </w:r>
            <w:r>
              <w:t>8</w:t>
            </w:r>
            <w:r w:rsidRPr="00845FCF">
              <w:t xml:space="preserve"> kHz</w:t>
            </w:r>
          </w:p>
        </w:tc>
        <w:tc>
          <w:tcPr>
            <w:tcW w:w="3397" w:type="dxa"/>
            <w:shd w:val="clear" w:color="auto" w:fill="DBE5F1" w:themeFill="accent1" w:themeFillTint="33"/>
          </w:tcPr>
          <w:p w14:paraId="341DC14B" w14:textId="2E88685B" w:rsidR="008103DE" w:rsidRPr="006C45E4" w:rsidRDefault="008103DE" w:rsidP="00B92DE0">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rPr>
                <w:rFonts w:hint="eastAsia"/>
              </w:rPr>
              <w:t>-</w:t>
            </w:r>
            <w:r w:rsidR="00510C38">
              <w:rPr>
                <w:rFonts w:hint="eastAsia"/>
              </w:rPr>
              <w:t>75</w:t>
            </w:r>
            <w:r w:rsidRPr="00845FCF">
              <w:t xml:space="preserve"> 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748D1E81" w14:textId="23EF2D3B" w:rsidR="008103DE" w:rsidRPr="006C45E4" w:rsidRDefault="008103DE" w:rsidP="002A5AAB">
            <w:pPr>
              <w:spacing w:afterLines="0" w:after="0" w:line="400" w:lineRule="exact"/>
            </w:pPr>
            <w:r w:rsidRPr="00845FCF">
              <w:rPr>
                <w:rFonts w:hint="eastAsia"/>
              </w:rPr>
              <w:t>-96</w:t>
            </w:r>
            <w:r w:rsidRPr="00845FCF">
              <w:t xml:space="preserve"> </w:t>
            </w:r>
            <w:r w:rsidRPr="00845FCF">
              <w:rPr>
                <w:rFonts w:hint="eastAsia"/>
              </w:rPr>
              <w:t>dB</w:t>
            </w:r>
          </w:p>
        </w:tc>
      </w:tr>
      <w:tr w:rsidR="008103DE" w:rsidRPr="006C45E4" w14:paraId="321810F2"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tcPr>
          <w:p w14:paraId="06D6B0BA" w14:textId="02A8E8F9" w:rsidR="008103DE" w:rsidRPr="006C45E4" w:rsidRDefault="008103DE" w:rsidP="002A5AAB">
            <w:pPr>
              <w:spacing w:afterLines="0" w:after="0" w:line="400" w:lineRule="exact"/>
            </w:pPr>
            <w:r w:rsidRPr="00845FCF">
              <w:t>1</w:t>
            </w:r>
            <w:r>
              <w:t>8</w:t>
            </w:r>
            <w:r w:rsidRPr="00845FCF">
              <w:t xml:space="preserve"> kHz-50 kHz</w:t>
            </w:r>
          </w:p>
        </w:tc>
        <w:tc>
          <w:tcPr>
            <w:tcW w:w="3397" w:type="dxa"/>
          </w:tcPr>
          <w:p w14:paraId="754680A5" w14:textId="38B5E661" w:rsidR="008103DE" w:rsidRPr="006C45E4" w:rsidRDefault="008103DE"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845FCF">
              <w:rPr>
                <w:rFonts w:hint="eastAsia"/>
              </w:rPr>
              <w:t>-9</w:t>
            </w:r>
            <w:r w:rsidR="00C24244">
              <w:rPr>
                <w:rFonts w:hint="eastAsia"/>
              </w:rPr>
              <w:t>0</w:t>
            </w:r>
            <w:r w:rsidRPr="00845FCF">
              <w:rPr>
                <w:rFonts w:hint="eastAsia"/>
              </w:rPr>
              <w:t xml:space="preserve"> dB</w:t>
            </w:r>
          </w:p>
        </w:tc>
        <w:tc>
          <w:tcPr>
            <w:cnfStyle w:val="000010000000" w:firstRow="0" w:lastRow="0" w:firstColumn="0" w:lastColumn="0" w:oddVBand="1" w:evenVBand="0" w:oddHBand="0" w:evenHBand="0" w:firstRowFirstColumn="0" w:firstRowLastColumn="0" w:lastRowFirstColumn="0" w:lastRowLastColumn="0"/>
            <w:tcW w:w="2693" w:type="dxa"/>
          </w:tcPr>
          <w:p w14:paraId="2CC2392C" w14:textId="6A1C6213" w:rsidR="008103DE" w:rsidRPr="006C45E4" w:rsidRDefault="008103DE" w:rsidP="002A5AAB">
            <w:pPr>
              <w:spacing w:afterLines="0" w:after="0" w:line="400" w:lineRule="exact"/>
            </w:pPr>
            <w:r w:rsidRPr="00845FCF">
              <w:t>-106 dB</w:t>
            </w:r>
          </w:p>
        </w:tc>
      </w:tr>
      <w:tr w:rsidR="008103DE" w:rsidRPr="006C45E4" w14:paraId="11865C3A"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349D53FF" w14:textId="7747E88A" w:rsidR="008103DE" w:rsidRPr="00845FCF" w:rsidRDefault="008103DE" w:rsidP="002A5AAB">
            <w:pPr>
              <w:spacing w:afterLines="0" w:after="0" w:line="400" w:lineRule="exact"/>
            </w:pPr>
            <w:r w:rsidRPr="00845FCF">
              <w:t>50 kHz-100 kHz</w:t>
            </w:r>
          </w:p>
        </w:tc>
        <w:tc>
          <w:tcPr>
            <w:tcW w:w="3397" w:type="dxa"/>
            <w:shd w:val="clear" w:color="auto" w:fill="DBE5F1" w:themeFill="accent1" w:themeFillTint="33"/>
          </w:tcPr>
          <w:p w14:paraId="12AC32FC" w14:textId="5E5CAD19" w:rsidR="008103DE" w:rsidRPr="00845FCF" w:rsidRDefault="008103DE"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rPr>
                <w:rFonts w:hint="eastAsia"/>
              </w:rPr>
              <w:t>-</w:t>
            </w:r>
            <w:r w:rsidR="00510C38">
              <w:rPr>
                <w:rFonts w:hint="eastAsia"/>
              </w:rPr>
              <w:t>90</w:t>
            </w:r>
            <w:r w:rsidRPr="00845FCF">
              <w:t xml:space="preserve"> </w:t>
            </w:r>
            <w:r w:rsidRPr="00845FCF">
              <w:rPr>
                <w:rFonts w:hint="eastAsia"/>
              </w:rPr>
              <w:t>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732C9CC0" w14:textId="7E1F9B31" w:rsidR="008103DE" w:rsidRPr="00845FCF" w:rsidRDefault="008103DE" w:rsidP="002A5AAB">
            <w:pPr>
              <w:spacing w:afterLines="0" w:after="0" w:line="400" w:lineRule="exact"/>
            </w:pPr>
            <w:r w:rsidRPr="00845FCF">
              <w:t>-110 dB</w:t>
            </w:r>
          </w:p>
        </w:tc>
      </w:tr>
      <w:tr w:rsidR="008103DE" w:rsidRPr="006C45E4" w14:paraId="6026F5DA"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tcPr>
          <w:p w14:paraId="22AA2955" w14:textId="43F80838" w:rsidR="008103DE" w:rsidRPr="00845FCF" w:rsidRDefault="008103DE" w:rsidP="002A5AAB">
            <w:pPr>
              <w:spacing w:afterLines="0" w:after="0" w:line="400" w:lineRule="exact"/>
            </w:pPr>
            <w:r w:rsidRPr="00845FCF">
              <w:t>100 kHz-500 kHz</w:t>
            </w:r>
          </w:p>
        </w:tc>
        <w:tc>
          <w:tcPr>
            <w:tcW w:w="3397" w:type="dxa"/>
          </w:tcPr>
          <w:p w14:paraId="7500544E" w14:textId="3C3D8C5A" w:rsidR="008103DE" w:rsidRPr="00845FCF" w:rsidRDefault="008103DE"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845FCF">
              <w:t>-11</w:t>
            </w:r>
            <w:r w:rsidRPr="00845FCF">
              <w:rPr>
                <w:rFonts w:hint="eastAsia"/>
              </w:rPr>
              <w:t>0</w:t>
            </w:r>
            <w:r w:rsidRPr="00845FCF">
              <w:t xml:space="preserve"> </w:t>
            </w:r>
            <w:r w:rsidRPr="00845FCF">
              <w:rPr>
                <w:rFonts w:hint="eastAsia"/>
              </w:rPr>
              <w:t>d</w:t>
            </w:r>
            <w:r w:rsidRPr="00845FCF">
              <w:t>B</w:t>
            </w:r>
          </w:p>
        </w:tc>
        <w:tc>
          <w:tcPr>
            <w:cnfStyle w:val="000010000000" w:firstRow="0" w:lastRow="0" w:firstColumn="0" w:lastColumn="0" w:oddVBand="1" w:evenVBand="0" w:oddHBand="0" w:evenHBand="0" w:firstRowFirstColumn="0" w:firstRowLastColumn="0" w:lastRowFirstColumn="0" w:lastRowLastColumn="0"/>
            <w:tcW w:w="2693" w:type="dxa"/>
          </w:tcPr>
          <w:p w14:paraId="28AF178B" w14:textId="383A00A3" w:rsidR="008103DE" w:rsidRPr="00845FCF" w:rsidRDefault="008103DE" w:rsidP="002A5AAB">
            <w:pPr>
              <w:spacing w:afterLines="0" w:after="0" w:line="400" w:lineRule="exact"/>
            </w:pPr>
            <w:r w:rsidRPr="00845FCF">
              <w:t>-120 dB</w:t>
            </w:r>
          </w:p>
        </w:tc>
      </w:tr>
      <w:tr w:rsidR="008103DE" w:rsidRPr="006C45E4" w14:paraId="168E4A83"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031BE29E" w14:textId="626A4A1B" w:rsidR="008103DE" w:rsidRPr="00845FCF" w:rsidRDefault="008103DE" w:rsidP="002A5AAB">
            <w:pPr>
              <w:spacing w:afterLines="0" w:after="0" w:line="400" w:lineRule="exact"/>
            </w:pPr>
            <w:r w:rsidRPr="00845FCF">
              <w:t xml:space="preserve">500 kHz- </w:t>
            </w:r>
            <w:r w:rsidRPr="00845FCF">
              <w:rPr>
                <w:rFonts w:hint="eastAsia"/>
              </w:rPr>
              <w:t>1</w:t>
            </w:r>
            <w:r w:rsidRPr="00845FCF">
              <w:t xml:space="preserve"> MHz</w:t>
            </w:r>
          </w:p>
        </w:tc>
        <w:tc>
          <w:tcPr>
            <w:tcW w:w="3397" w:type="dxa"/>
            <w:shd w:val="clear" w:color="auto" w:fill="DBE5F1" w:themeFill="accent1" w:themeFillTint="33"/>
          </w:tcPr>
          <w:p w14:paraId="5FD1880F" w14:textId="664E5836" w:rsidR="008103DE" w:rsidRPr="00845FCF" w:rsidRDefault="008103DE"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rPr>
                <w:rFonts w:hint="eastAsia"/>
              </w:rPr>
              <w:t>-1</w:t>
            </w:r>
            <w:r w:rsidR="00510C38">
              <w:rPr>
                <w:rFonts w:hint="eastAsia"/>
              </w:rPr>
              <w:t>15</w:t>
            </w:r>
            <w:r w:rsidRPr="00845FCF">
              <w:rPr>
                <w:rFonts w:hint="eastAsia"/>
              </w:rPr>
              <w:t xml:space="preserve"> 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045D9E4B" w14:textId="4B69E319" w:rsidR="008103DE" w:rsidRPr="00845FCF" w:rsidRDefault="008103DE" w:rsidP="002A5AAB">
            <w:pPr>
              <w:spacing w:afterLines="0" w:after="0" w:line="400" w:lineRule="exact"/>
            </w:pPr>
            <w:r w:rsidRPr="00845FCF">
              <w:t>-130 dB</w:t>
            </w:r>
          </w:p>
        </w:tc>
      </w:tr>
      <w:tr w:rsidR="008103DE" w:rsidRPr="006C45E4" w14:paraId="4874AEE0"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tcPr>
          <w:p w14:paraId="2088DA19" w14:textId="7DA7EBA7" w:rsidR="008103DE" w:rsidRPr="00845FCF" w:rsidRDefault="008103DE" w:rsidP="002A5AAB">
            <w:pPr>
              <w:spacing w:afterLines="0" w:after="0" w:line="400" w:lineRule="exact"/>
            </w:pPr>
            <w:r w:rsidRPr="00845FCF">
              <w:t>1 MHz- 5.8 GHz</w:t>
            </w:r>
            <w:r w:rsidR="00E32E5E">
              <w:rPr>
                <w:vertAlign w:val="superscript"/>
              </w:rPr>
              <w:t>2</w:t>
            </w:r>
          </w:p>
        </w:tc>
        <w:tc>
          <w:tcPr>
            <w:tcW w:w="3397" w:type="dxa"/>
          </w:tcPr>
          <w:p w14:paraId="3D23B066" w14:textId="06B37A69" w:rsidR="008103DE" w:rsidRPr="00845FCF" w:rsidRDefault="008103DE"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845FCF">
              <w:t>-12</w:t>
            </w:r>
            <w:r w:rsidR="00BC429D">
              <w:rPr>
                <w:rFonts w:hint="eastAsia"/>
              </w:rPr>
              <w:t>5</w:t>
            </w:r>
            <w:r w:rsidRPr="00845FCF">
              <w:t xml:space="preserve"> dB</w:t>
            </w:r>
          </w:p>
        </w:tc>
        <w:tc>
          <w:tcPr>
            <w:cnfStyle w:val="000010000000" w:firstRow="0" w:lastRow="0" w:firstColumn="0" w:lastColumn="0" w:oddVBand="1" w:evenVBand="0" w:oddHBand="0" w:evenHBand="0" w:firstRowFirstColumn="0" w:firstRowLastColumn="0" w:lastRowFirstColumn="0" w:lastRowLastColumn="0"/>
            <w:tcW w:w="2693" w:type="dxa"/>
          </w:tcPr>
          <w:p w14:paraId="1D32FF31" w14:textId="74C5E987" w:rsidR="008103DE" w:rsidRPr="00845FCF" w:rsidRDefault="008103DE" w:rsidP="002A5AAB">
            <w:pPr>
              <w:spacing w:afterLines="0" w:after="0" w:line="400" w:lineRule="exact"/>
            </w:pPr>
            <w:r w:rsidRPr="00845FCF">
              <w:t>-140 dB</w:t>
            </w:r>
          </w:p>
        </w:tc>
      </w:tr>
      <w:tr w:rsidR="008103DE" w:rsidRPr="006C45E4" w14:paraId="534A5EDE"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5589E4EA" w14:textId="0E0800E4" w:rsidR="008103DE" w:rsidRPr="00845FCF" w:rsidRDefault="008103DE" w:rsidP="002A5AAB">
            <w:pPr>
              <w:spacing w:afterLines="0" w:after="0" w:line="400" w:lineRule="exact"/>
            </w:pPr>
            <w:r w:rsidRPr="00845FCF">
              <w:t>5.8 GHz-8.5 GHz</w:t>
            </w:r>
          </w:p>
        </w:tc>
        <w:tc>
          <w:tcPr>
            <w:tcW w:w="3397" w:type="dxa"/>
            <w:shd w:val="clear" w:color="auto" w:fill="DBE5F1" w:themeFill="accent1" w:themeFillTint="33"/>
          </w:tcPr>
          <w:p w14:paraId="261FCAC3" w14:textId="0D741673" w:rsidR="008103DE" w:rsidRPr="00845FCF" w:rsidRDefault="008103DE"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rPr>
                <w:rFonts w:hint="eastAsia"/>
              </w:rPr>
              <w:t>-1</w:t>
            </w:r>
            <w:r w:rsidR="00510C38">
              <w:rPr>
                <w:rFonts w:hint="eastAsia"/>
              </w:rPr>
              <w:t>15</w:t>
            </w:r>
            <w:r w:rsidRPr="00845FCF">
              <w:rPr>
                <w:rFonts w:hint="eastAsia"/>
              </w:rPr>
              <w:t xml:space="preserve"> 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2CB267F1" w14:textId="32BC2138" w:rsidR="008103DE" w:rsidRPr="00845FCF" w:rsidRDefault="008103DE" w:rsidP="002A5AAB">
            <w:pPr>
              <w:spacing w:afterLines="0" w:after="0" w:line="400" w:lineRule="exact"/>
            </w:pPr>
            <w:r w:rsidRPr="00845FCF">
              <w:t>-130 dB</w:t>
            </w:r>
          </w:p>
        </w:tc>
      </w:tr>
      <w:tr w:rsidR="002A5AAB" w:rsidRPr="006C45E4" w14:paraId="49A4C483"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732410C8" w14:textId="61B40682" w:rsidR="002A5AAB" w:rsidRPr="002A5AAB" w:rsidRDefault="002A5AAB" w:rsidP="002A5AAB">
            <w:pPr>
              <w:spacing w:afterLines="0" w:after="0" w:line="400" w:lineRule="exact"/>
              <w:rPr>
                <w:b/>
              </w:rPr>
            </w:pPr>
            <w:r w:rsidRPr="002A5AAB">
              <w:rPr>
                <w:b/>
              </w:rPr>
              <w:t>Noise floor</w:t>
            </w:r>
          </w:p>
        </w:tc>
      </w:tr>
      <w:tr w:rsidR="002A5AAB" w:rsidRPr="006C45E4" w14:paraId="068245F6"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1F5A0ACC" w14:textId="4C02C18A" w:rsidR="002A5AAB" w:rsidRPr="006C45E4" w:rsidRDefault="002A5AAB" w:rsidP="002A5AAB">
            <w:pPr>
              <w:spacing w:afterLines="0" w:after="0" w:line="400" w:lineRule="exact"/>
            </w:pPr>
            <w:r w:rsidRPr="00845FCF">
              <w:t>9 kHz- 100 kHz</w:t>
            </w:r>
          </w:p>
        </w:tc>
        <w:tc>
          <w:tcPr>
            <w:tcW w:w="3397" w:type="dxa"/>
            <w:shd w:val="clear" w:color="auto" w:fill="DBE5F1" w:themeFill="accent1" w:themeFillTint="33"/>
          </w:tcPr>
          <w:p w14:paraId="5C5D02C8" w14:textId="7F999ED1" w:rsidR="002A5AAB" w:rsidRPr="006C45E4" w:rsidRDefault="002A5AAB" w:rsidP="00B92DE0">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t>-</w:t>
            </w:r>
            <w:r w:rsidRPr="00845FCF">
              <w:rPr>
                <w:rFonts w:hint="eastAsia"/>
              </w:rPr>
              <w:t>10</w:t>
            </w:r>
            <w:r w:rsidR="00B92DE0">
              <w:t>0</w:t>
            </w:r>
            <w:r w:rsidRPr="00845FCF">
              <w:t xml:space="preserve"> dBm/Hz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7740A837" w14:textId="5C4B86AC" w:rsidR="002A5AAB" w:rsidRPr="006C45E4" w:rsidRDefault="002A5AAB" w:rsidP="002A5AAB">
            <w:pPr>
              <w:spacing w:afterLines="0" w:after="0" w:line="400" w:lineRule="exact"/>
            </w:pPr>
            <w:r w:rsidRPr="00845FCF">
              <w:t>-</w:t>
            </w:r>
            <w:r w:rsidRPr="00845FCF">
              <w:rPr>
                <w:rFonts w:hint="eastAsia"/>
              </w:rPr>
              <w:t>1</w:t>
            </w:r>
            <w:r w:rsidRPr="00845FCF">
              <w:t>1</w:t>
            </w:r>
            <w:r>
              <w:t>5</w:t>
            </w:r>
            <w:r w:rsidRPr="00845FCF">
              <w:t xml:space="preserve"> dBm/Hz</w:t>
            </w:r>
          </w:p>
        </w:tc>
      </w:tr>
      <w:tr w:rsidR="002A5AAB" w:rsidRPr="006C45E4" w14:paraId="5399697E"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tcPr>
          <w:p w14:paraId="0C69FDF7" w14:textId="211D2B7B" w:rsidR="002A5AAB" w:rsidRPr="006C45E4" w:rsidRDefault="002A5AAB" w:rsidP="002A5AAB">
            <w:pPr>
              <w:spacing w:afterLines="0" w:after="0" w:line="400" w:lineRule="exact"/>
            </w:pPr>
            <w:r w:rsidRPr="00845FCF">
              <w:rPr>
                <w:rFonts w:hint="eastAsia"/>
              </w:rPr>
              <w:t>100 kHz-</w:t>
            </w:r>
            <w:r>
              <w:t>3</w:t>
            </w:r>
            <w:r w:rsidRPr="00845FCF">
              <w:rPr>
                <w:rFonts w:hint="eastAsia"/>
              </w:rPr>
              <w:t>00 kHz</w:t>
            </w:r>
          </w:p>
        </w:tc>
        <w:tc>
          <w:tcPr>
            <w:tcW w:w="3397" w:type="dxa"/>
          </w:tcPr>
          <w:p w14:paraId="5940A9CC" w14:textId="1736FAEA" w:rsidR="002A5AAB" w:rsidRPr="006C45E4" w:rsidRDefault="002A5AAB"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845FCF">
              <w:rPr>
                <w:rFonts w:hint="eastAsia"/>
              </w:rPr>
              <w:t>-1</w:t>
            </w:r>
            <w:r>
              <w:t>10</w:t>
            </w:r>
            <w:r w:rsidRPr="00845FCF">
              <w:rPr>
                <w:rFonts w:hint="eastAsia"/>
              </w:rPr>
              <w:t xml:space="preserve"> dBm/Hz</w:t>
            </w:r>
          </w:p>
        </w:tc>
        <w:tc>
          <w:tcPr>
            <w:cnfStyle w:val="000010000000" w:firstRow="0" w:lastRow="0" w:firstColumn="0" w:lastColumn="0" w:oddVBand="1" w:evenVBand="0" w:oddHBand="0" w:evenHBand="0" w:firstRowFirstColumn="0" w:firstRowLastColumn="0" w:lastRowFirstColumn="0" w:lastRowLastColumn="0"/>
            <w:tcW w:w="2693" w:type="dxa"/>
          </w:tcPr>
          <w:p w14:paraId="20BED260" w14:textId="1C5ED857" w:rsidR="002A5AAB" w:rsidRPr="006C45E4" w:rsidRDefault="002A5AAB" w:rsidP="002A5AAB">
            <w:pPr>
              <w:spacing w:afterLines="0" w:after="0" w:line="400" w:lineRule="exact"/>
            </w:pPr>
            <w:r w:rsidRPr="00845FCF">
              <w:rPr>
                <w:rFonts w:hint="eastAsia"/>
              </w:rPr>
              <w:t>-1</w:t>
            </w:r>
            <w:r>
              <w:t>2</w:t>
            </w:r>
            <w:r w:rsidRPr="00845FCF">
              <w:rPr>
                <w:rFonts w:hint="eastAsia"/>
              </w:rPr>
              <w:t>5 dBm/Hz</w:t>
            </w:r>
          </w:p>
        </w:tc>
      </w:tr>
      <w:tr w:rsidR="002A5AAB" w:rsidRPr="006C45E4" w14:paraId="61CEB591"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7809AF16" w14:textId="097ED257" w:rsidR="002A5AAB" w:rsidRPr="006C45E4" w:rsidRDefault="002A5AAB" w:rsidP="002A5AAB">
            <w:pPr>
              <w:spacing w:afterLines="0" w:after="0" w:line="400" w:lineRule="exact"/>
            </w:pPr>
            <w:r>
              <w:t>3</w:t>
            </w:r>
            <w:r w:rsidRPr="00845FCF">
              <w:t>00 kHz-</w:t>
            </w:r>
            <w:r>
              <w:t>5</w:t>
            </w:r>
            <w:r w:rsidRPr="00845FCF">
              <w:t>00 kHz</w:t>
            </w:r>
          </w:p>
        </w:tc>
        <w:tc>
          <w:tcPr>
            <w:tcW w:w="3397" w:type="dxa"/>
            <w:shd w:val="clear" w:color="auto" w:fill="DBE5F1" w:themeFill="accent1" w:themeFillTint="33"/>
          </w:tcPr>
          <w:p w14:paraId="268EE44B" w14:textId="179FA0F8" w:rsidR="002A5AAB" w:rsidRPr="006C45E4" w:rsidRDefault="002A5AAB"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t>-1</w:t>
            </w:r>
            <w:r w:rsidR="00510C38">
              <w:rPr>
                <w:rFonts w:hint="eastAsia"/>
              </w:rPr>
              <w:t>15</w:t>
            </w:r>
            <w:r w:rsidRPr="00845FCF">
              <w:t xml:space="preserve"> dBm/Hz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52D8CA1E" w14:textId="71F69997" w:rsidR="002A5AAB" w:rsidRPr="006C45E4" w:rsidRDefault="002A5AAB" w:rsidP="002A5AAB">
            <w:pPr>
              <w:spacing w:afterLines="0" w:after="0" w:line="400" w:lineRule="exact"/>
            </w:pPr>
            <w:r w:rsidRPr="00845FCF">
              <w:t>-1</w:t>
            </w:r>
            <w:r>
              <w:t>30</w:t>
            </w:r>
            <w:r w:rsidRPr="00845FCF">
              <w:t xml:space="preserve"> dBm/Hz</w:t>
            </w:r>
          </w:p>
        </w:tc>
      </w:tr>
      <w:tr w:rsidR="002A5AAB" w:rsidRPr="006C45E4" w14:paraId="54FFAD4C" w14:textId="77777777" w:rsidTr="002A5AAB">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tcPr>
          <w:p w14:paraId="6736D131" w14:textId="28675865" w:rsidR="002A5AAB" w:rsidRPr="006C45E4" w:rsidRDefault="002A5AAB" w:rsidP="002A5AAB">
            <w:pPr>
              <w:spacing w:afterLines="0" w:after="0" w:line="400" w:lineRule="exact"/>
            </w:pPr>
            <w:r>
              <w:t>5</w:t>
            </w:r>
            <w:r w:rsidRPr="00845FCF">
              <w:t>00 kHz- 1 MHz</w:t>
            </w:r>
          </w:p>
        </w:tc>
        <w:tc>
          <w:tcPr>
            <w:tcW w:w="3397" w:type="dxa"/>
          </w:tcPr>
          <w:p w14:paraId="3D0422FC" w14:textId="2978677C" w:rsidR="002A5AAB" w:rsidRPr="006C45E4" w:rsidRDefault="002A5AAB"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845FCF">
              <w:t>-1</w:t>
            </w:r>
            <w:r w:rsidR="00510C38">
              <w:rPr>
                <w:rFonts w:hint="eastAsia"/>
              </w:rPr>
              <w:t>20</w:t>
            </w:r>
            <w:r w:rsidRPr="00845FCF">
              <w:t xml:space="preserve"> dBm/Hz</w:t>
            </w:r>
          </w:p>
        </w:tc>
        <w:tc>
          <w:tcPr>
            <w:cnfStyle w:val="000010000000" w:firstRow="0" w:lastRow="0" w:firstColumn="0" w:lastColumn="0" w:oddVBand="1" w:evenVBand="0" w:oddHBand="0" w:evenHBand="0" w:firstRowFirstColumn="0" w:firstRowLastColumn="0" w:lastRowFirstColumn="0" w:lastRowLastColumn="0"/>
            <w:tcW w:w="2693" w:type="dxa"/>
          </w:tcPr>
          <w:p w14:paraId="62BF03BF" w14:textId="090D4342" w:rsidR="002A5AAB" w:rsidRPr="006C45E4" w:rsidRDefault="002A5AAB" w:rsidP="002A5AAB">
            <w:pPr>
              <w:spacing w:afterLines="0" w:after="0" w:line="400" w:lineRule="exact"/>
            </w:pPr>
            <w:r>
              <w:t>-136</w:t>
            </w:r>
            <w:r w:rsidRPr="00845FCF">
              <w:t xml:space="preserve"> dBm/Hz</w:t>
            </w:r>
          </w:p>
        </w:tc>
      </w:tr>
      <w:tr w:rsidR="002A5AAB" w:rsidRPr="006C45E4" w14:paraId="34CA911B" w14:textId="77777777" w:rsidTr="002A5AAB">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5524430E" w14:textId="11B4DF25" w:rsidR="002A5AAB" w:rsidRDefault="002A5AAB" w:rsidP="008C4530">
            <w:pPr>
              <w:spacing w:afterLines="0" w:after="0" w:line="400" w:lineRule="exact"/>
            </w:pPr>
            <w:r w:rsidRPr="00845FCF">
              <w:t xml:space="preserve">1 MHz- </w:t>
            </w:r>
            <w:r w:rsidR="008C4530">
              <w:t>5</w:t>
            </w:r>
            <w:r w:rsidRPr="00845FCF">
              <w:t xml:space="preserve"> GHz</w:t>
            </w:r>
            <w:r w:rsidR="00E32E5E">
              <w:rPr>
                <w:vertAlign w:val="superscript"/>
              </w:rPr>
              <w:t>2</w:t>
            </w:r>
          </w:p>
        </w:tc>
        <w:tc>
          <w:tcPr>
            <w:tcW w:w="3397" w:type="dxa"/>
            <w:shd w:val="clear" w:color="auto" w:fill="DBE5F1" w:themeFill="accent1" w:themeFillTint="33"/>
          </w:tcPr>
          <w:p w14:paraId="6B2D49EC" w14:textId="4FD23923" w:rsidR="002A5AAB" w:rsidRPr="00845FCF" w:rsidRDefault="002A5AAB"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845FCF">
              <w:t>-1</w:t>
            </w:r>
            <w:r w:rsidR="00510C38">
              <w:rPr>
                <w:rFonts w:hint="eastAsia"/>
              </w:rPr>
              <w:t>2</w:t>
            </w:r>
            <w:r w:rsidR="00BC429D">
              <w:rPr>
                <w:rFonts w:hint="eastAsia"/>
              </w:rPr>
              <w:t>5</w:t>
            </w:r>
            <w:r w:rsidRPr="00845FCF">
              <w:t xml:space="preserve"> dBm/Hz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4379DAC5" w14:textId="2165E28F" w:rsidR="002A5AAB" w:rsidRDefault="002A5AAB" w:rsidP="002A5AAB">
            <w:pPr>
              <w:spacing w:afterLines="0" w:after="0" w:line="400" w:lineRule="exact"/>
            </w:pPr>
            <w:r w:rsidRPr="00845FCF">
              <w:t>-1</w:t>
            </w:r>
            <w:r>
              <w:t>4</w:t>
            </w:r>
            <w:r w:rsidRPr="00845FCF">
              <w:t>0 dBm/Hz</w:t>
            </w:r>
          </w:p>
        </w:tc>
      </w:tr>
      <w:tr w:rsidR="00411CC1" w:rsidRPr="006C45E4" w14:paraId="3FD0E358" w14:textId="77777777" w:rsidTr="002A5AA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tcPr>
          <w:p w14:paraId="3908532F" w14:textId="6F7D3BE5" w:rsidR="00E164BF" w:rsidRPr="006C45E4" w:rsidRDefault="008C4530" w:rsidP="002A5AAB">
            <w:pPr>
              <w:spacing w:afterLines="0" w:after="0" w:line="400" w:lineRule="exact"/>
            </w:pPr>
            <w:r>
              <w:t>5</w:t>
            </w:r>
            <w:r w:rsidR="00845FCF" w:rsidRPr="00845FCF">
              <w:t xml:space="preserve"> GHz-8.5 GHz</w:t>
            </w:r>
          </w:p>
        </w:tc>
        <w:tc>
          <w:tcPr>
            <w:tcW w:w="3397" w:type="dxa"/>
          </w:tcPr>
          <w:p w14:paraId="0D472ACE" w14:textId="10319E12" w:rsidR="00104773" w:rsidRPr="006C45E4" w:rsidRDefault="00845FCF"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845FCF">
              <w:t>-1</w:t>
            </w:r>
            <w:r w:rsidR="00510C38">
              <w:rPr>
                <w:rFonts w:hint="eastAsia"/>
              </w:rPr>
              <w:t>20</w:t>
            </w:r>
            <w:r w:rsidRPr="00845FCF">
              <w:t xml:space="preserve"> dBm/Hz</w:t>
            </w:r>
          </w:p>
        </w:tc>
        <w:tc>
          <w:tcPr>
            <w:cnfStyle w:val="000010000000" w:firstRow="0" w:lastRow="0" w:firstColumn="0" w:lastColumn="0" w:oddVBand="1" w:evenVBand="0" w:oddHBand="0" w:evenHBand="0" w:firstRowFirstColumn="0" w:firstRowLastColumn="0" w:lastRowFirstColumn="0" w:lastRowLastColumn="0"/>
            <w:tcW w:w="2693" w:type="dxa"/>
          </w:tcPr>
          <w:p w14:paraId="7E41DD3A" w14:textId="22469FAD" w:rsidR="00845FCF" w:rsidRPr="006C45E4" w:rsidRDefault="00845FCF" w:rsidP="002A5AAB">
            <w:pPr>
              <w:spacing w:afterLines="0" w:after="0" w:line="400" w:lineRule="exact"/>
            </w:pPr>
            <w:r w:rsidRPr="00845FCF">
              <w:t>-1</w:t>
            </w:r>
            <w:r w:rsidR="003F7523">
              <w:t>35</w:t>
            </w:r>
            <w:r w:rsidRPr="00845FCF">
              <w:t xml:space="preserve"> dBm/Hz</w:t>
            </w:r>
          </w:p>
        </w:tc>
      </w:tr>
      <w:tr w:rsidR="002A5AAB" w:rsidRPr="006C45E4" w14:paraId="67AACF99" w14:textId="77777777" w:rsidTr="002A5AAB">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0336C832" w14:textId="5D592EC7" w:rsidR="002A5AAB" w:rsidRPr="002A5AAB" w:rsidRDefault="002A5AAB" w:rsidP="002A5AAB">
            <w:pPr>
              <w:spacing w:afterLines="0" w:after="0" w:line="400" w:lineRule="exact"/>
              <w:rPr>
                <w:b/>
              </w:rPr>
            </w:pPr>
            <w:r w:rsidRPr="002A5AAB">
              <w:rPr>
                <w:b/>
              </w:rPr>
              <w:t xml:space="preserve">Compression </w:t>
            </w:r>
            <w:proofErr w:type="gramStart"/>
            <w:r w:rsidRPr="002A5AAB">
              <w:rPr>
                <w:b/>
              </w:rPr>
              <w:t>level(</w:t>
            </w:r>
            <w:proofErr w:type="gramEnd"/>
            <w:r w:rsidRPr="002A5AAB">
              <w:rPr>
                <w:b/>
              </w:rPr>
              <w:t>+10 dBm)</w:t>
            </w:r>
          </w:p>
        </w:tc>
      </w:tr>
      <w:tr w:rsidR="002A5AAB" w:rsidRPr="006C45E4" w14:paraId="3CCCD89E" w14:textId="77777777" w:rsidTr="002A5AA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DBE5F1" w:themeFill="accent1" w:themeFillTint="33"/>
          </w:tcPr>
          <w:p w14:paraId="721C2538" w14:textId="3BACCECF" w:rsidR="002A5AAB" w:rsidRPr="002A5AAB" w:rsidRDefault="002A5AAB" w:rsidP="002A5AAB">
            <w:pPr>
              <w:spacing w:afterLines="0" w:after="0" w:line="400" w:lineRule="exact"/>
              <w:rPr>
                <w:b/>
              </w:rPr>
            </w:pPr>
            <w:r w:rsidRPr="002A5AAB">
              <w:rPr>
                <w:b/>
              </w:rPr>
              <w:t>Magnitude</w:t>
            </w:r>
          </w:p>
        </w:tc>
      </w:tr>
      <w:tr w:rsidR="002A5AAB" w:rsidRPr="006C45E4" w14:paraId="5E005567" w14:textId="77777777" w:rsidTr="002A5AAB">
        <w:trPr>
          <w:trHeight w:val="20"/>
        </w:trPr>
        <w:tc>
          <w:tcPr>
            <w:cnfStyle w:val="000010000000" w:firstRow="0" w:lastRow="0" w:firstColumn="0" w:lastColumn="0" w:oddVBand="1" w:evenVBand="0" w:oddHBand="0" w:evenHBand="0" w:firstRowFirstColumn="0" w:firstRowLastColumn="0" w:lastRowFirstColumn="0" w:lastRowLastColumn="0"/>
            <w:tcW w:w="3119" w:type="dxa"/>
          </w:tcPr>
          <w:p w14:paraId="0744729B" w14:textId="62373ED7" w:rsidR="002A5AAB" w:rsidRPr="006C45E4" w:rsidRDefault="002A5AAB" w:rsidP="002A5AAB">
            <w:pPr>
              <w:spacing w:afterLines="0" w:after="0" w:line="400" w:lineRule="exact"/>
            </w:pPr>
            <w:r w:rsidRPr="006C45E4">
              <w:t xml:space="preserve">9 kHz- </w:t>
            </w:r>
            <w:r>
              <w:t>100</w:t>
            </w:r>
            <w:r w:rsidRPr="006C45E4">
              <w:t xml:space="preserve"> </w:t>
            </w:r>
            <w:r>
              <w:t>k</w:t>
            </w:r>
            <w:r w:rsidRPr="006C45E4">
              <w:t>Hz</w:t>
            </w:r>
          </w:p>
        </w:tc>
        <w:tc>
          <w:tcPr>
            <w:tcW w:w="3397" w:type="dxa"/>
          </w:tcPr>
          <w:p w14:paraId="67ED5070" w14:textId="36DD717B" w:rsidR="002A5AAB" w:rsidRPr="00845FCF" w:rsidRDefault="002A5AAB"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0.</w:t>
            </w:r>
            <w:r>
              <w:t>3</w:t>
            </w:r>
            <w:r>
              <w:rPr>
                <w:rFonts w:hint="eastAsia"/>
              </w:rPr>
              <w:t>dB</w:t>
            </w:r>
          </w:p>
        </w:tc>
        <w:tc>
          <w:tcPr>
            <w:cnfStyle w:val="000010000000" w:firstRow="0" w:lastRow="0" w:firstColumn="0" w:lastColumn="0" w:oddVBand="1" w:evenVBand="0" w:oddHBand="0" w:evenHBand="0" w:firstRowFirstColumn="0" w:firstRowLastColumn="0" w:lastRowFirstColumn="0" w:lastRowLastColumn="0"/>
            <w:tcW w:w="2693" w:type="dxa"/>
          </w:tcPr>
          <w:p w14:paraId="1633D85E" w14:textId="5F51D58B" w:rsidR="002A5AAB" w:rsidRPr="00845FCF" w:rsidRDefault="002A5AAB" w:rsidP="00B92DE0">
            <w:pPr>
              <w:spacing w:afterLines="0" w:after="0" w:line="400" w:lineRule="exact"/>
            </w:pPr>
            <w:r w:rsidRPr="006C45E4">
              <w:t>0.</w:t>
            </w:r>
            <w:r w:rsidR="00B92DE0">
              <w:t>09</w:t>
            </w:r>
            <w:r w:rsidRPr="006C45E4">
              <w:t xml:space="preserve"> dB</w:t>
            </w:r>
          </w:p>
        </w:tc>
      </w:tr>
      <w:tr w:rsidR="002A5AAB" w:rsidRPr="006C45E4" w14:paraId="7C60434D" w14:textId="77777777" w:rsidTr="002A5AA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52CF5BBD" w14:textId="4B4F2374" w:rsidR="002A5AAB" w:rsidRPr="006C45E4" w:rsidRDefault="002A5AAB" w:rsidP="002A5AAB">
            <w:pPr>
              <w:spacing w:afterLines="0" w:after="0" w:line="400" w:lineRule="exact"/>
            </w:pPr>
            <w:r>
              <w:rPr>
                <w:rFonts w:hint="eastAsia"/>
              </w:rPr>
              <w:t>100</w:t>
            </w:r>
            <w:r>
              <w:t xml:space="preserve"> </w:t>
            </w:r>
            <w:r>
              <w:rPr>
                <w:rFonts w:hint="eastAsia"/>
              </w:rPr>
              <w:t>kHz-</w:t>
            </w:r>
            <w:r>
              <w:t xml:space="preserve"> 8.5GHz</w:t>
            </w:r>
          </w:p>
        </w:tc>
        <w:tc>
          <w:tcPr>
            <w:tcW w:w="3397" w:type="dxa"/>
            <w:shd w:val="clear" w:color="auto" w:fill="DBE5F1" w:themeFill="accent1" w:themeFillTint="33"/>
          </w:tcPr>
          <w:p w14:paraId="77FF356D" w14:textId="2B430BAB" w:rsidR="002A5AAB" w:rsidRPr="00845FCF" w:rsidRDefault="002A5AAB"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0.2dB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14B199A6" w14:textId="436EBDD3" w:rsidR="002A5AAB" w:rsidRPr="00845FCF" w:rsidRDefault="002A5AAB" w:rsidP="002A5AAB">
            <w:pPr>
              <w:spacing w:afterLines="0" w:after="0" w:line="400" w:lineRule="exact"/>
            </w:pPr>
            <w:r>
              <w:rPr>
                <w:rFonts w:hint="eastAsia"/>
              </w:rPr>
              <w:t>0.08</w:t>
            </w:r>
            <w:r w:rsidR="00B92DE0">
              <w:t>dB</w:t>
            </w:r>
          </w:p>
        </w:tc>
      </w:tr>
      <w:tr w:rsidR="002A5AAB" w:rsidRPr="006C45E4" w14:paraId="436FB966" w14:textId="77777777" w:rsidTr="002A5AAB">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5CBFC183" w14:textId="7ED709D5" w:rsidR="002A5AAB" w:rsidRPr="002A5AAB" w:rsidRDefault="002A5AAB" w:rsidP="002A5AAB">
            <w:pPr>
              <w:spacing w:afterLines="0" w:after="0" w:line="400" w:lineRule="exact"/>
              <w:rPr>
                <w:b/>
              </w:rPr>
            </w:pPr>
            <w:r w:rsidRPr="002A5AAB">
              <w:rPr>
                <w:b/>
              </w:rPr>
              <w:t>Phase</w:t>
            </w:r>
          </w:p>
        </w:tc>
      </w:tr>
      <w:tr w:rsidR="002A5AAB" w:rsidRPr="006C45E4" w14:paraId="2A12D699" w14:textId="77777777" w:rsidTr="002A5AA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0DF62CDD" w14:textId="33ED745A" w:rsidR="002A5AAB" w:rsidRDefault="002A5AAB" w:rsidP="002A5AAB">
            <w:pPr>
              <w:spacing w:afterLines="0" w:after="0" w:line="400" w:lineRule="exact"/>
            </w:pPr>
            <w:r w:rsidRPr="006C45E4">
              <w:t xml:space="preserve">9 kHz- </w:t>
            </w:r>
            <w:r>
              <w:t>100</w:t>
            </w:r>
            <w:r w:rsidRPr="006C45E4">
              <w:t xml:space="preserve"> </w:t>
            </w:r>
            <w:r>
              <w:t>k</w:t>
            </w:r>
            <w:r w:rsidRPr="006C45E4">
              <w:t>Hz</w:t>
            </w:r>
          </w:p>
        </w:tc>
        <w:tc>
          <w:tcPr>
            <w:tcW w:w="3397" w:type="dxa"/>
            <w:shd w:val="clear" w:color="auto" w:fill="DBE5F1" w:themeFill="accent1" w:themeFillTint="33"/>
          </w:tcPr>
          <w:p w14:paraId="3823D9AD" w14:textId="4B6CBB39" w:rsidR="002A5AAB" w:rsidRDefault="002A5AAB" w:rsidP="002A5AAB">
            <w:pPr>
              <w:spacing w:afterLines="0" w:after="0" w:line="400" w:lineRule="exact"/>
              <w:cnfStyle w:val="000000100000" w:firstRow="0" w:lastRow="0" w:firstColumn="0" w:lastColumn="0" w:oddVBand="0" w:evenVBand="0" w:oddHBand="1" w:evenHBand="0" w:firstRowFirstColumn="0" w:firstRowLastColumn="0" w:lastRowFirstColumn="0" w:lastRowLastColumn="0"/>
            </w:pPr>
            <w:r>
              <w:t>0.5</w:t>
            </w:r>
            <w:r w:rsidRPr="006C45E4">
              <w:t xml:space="preserve"> deg</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52628EF3" w14:textId="5B9E2023" w:rsidR="002A5AAB" w:rsidRDefault="002A5AAB" w:rsidP="002A5AAB">
            <w:pPr>
              <w:spacing w:afterLines="0" w:after="0" w:line="400" w:lineRule="exact"/>
            </w:pPr>
            <w:r w:rsidRPr="006C45E4">
              <w:t>0.3</w:t>
            </w:r>
            <w:r>
              <w:t>6</w:t>
            </w:r>
            <w:r w:rsidRPr="006C45E4">
              <w:t xml:space="preserve"> deg</w:t>
            </w:r>
          </w:p>
        </w:tc>
      </w:tr>
      <w:tr w:rsidR="00411CC1" w:rsidRPr="006C45E4" w14:paraId="599D64AB" w14:textId="77777777" w:rsidTr="002A5AAB">
        <w:trPr>
          <w:trHeight w:val="20"/>
        </w:trPr>
        <w:tc>
          <w:tcPr>
            <w:cnfStyle w:val="000010000000" w:firstRow="0" w:lastRow="0" w:firstColumn="0" w:lastColumn="0" w:oddVBand="1" w:evenVBand="0" w:oddHBand="0" w:evenHBand="0" w:firstRowFirstColumn="0" w:firstRowLastColumn="0" w:lastRowFirstColumn="0" w:lastRowLastColumn="0"/>
            <w:tcW w:w="3119" w:type="dxa"/>
          </w:tcPr>
          <w:p w14:paraId="479804CF" w14:textId="3DFED873" w:rsidR="00F333FE" w:rsidRPr="006C45E4" w:rsidRDefault="00F333FE" w:rsidP="002A5AAB">
            <w:pPr>
              <w:spacing w:afterLines="0" w:after="0" w:line="400" w:lineRule="exact"/>
            </w:pPr>
            <w:r>
              <w:rPr>
                <w:rFonts w:hint="eastAsia"/>
              </w:rPr>
              <w:t>100</w:t>
            </w:r>
            <w:r>
              <w:t xml:space="preserve"> </w:t>
            </w:r>
            <w:r>
              <w:rPr>
                <w:rFonts w:hint="eastAsia"/>
              </w:rPr>
              <w:t>kHz-</w:t>
            </w:r>
            <w:r>
              <w:t xml:space="preserve"> 8.5GHz</w:t>
            </w:r>
          </w:p>
        </w:tc>
        <w:tc>
          <w:tcPr>
            <w:tcW w:w="3397" w:type="dxa"/>
          </w:tcPr>
          <w:p w14:paraId="259AE84B" w14:textId="1D39EDC4" w:rsidR="00F333FE" w:rsidRPr="006C45E4" w:rsidRDefault="00F333FE" w:rsidP="002A5AAB">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0.5</w:t>
            </w:r>
            <w:r w:rsidR="00DD64DC" w:rsidRPr="006C45E4">
              <w:t xml:space="preserve"> deg</w:t>
            </w:r>
          </w:p>
        </w:tc>
        <w:tc>
          <w:tcPr>
            <w:cnfStyle w:val="000010000000" w:firstRow="0" w:lastRow="0" w:firstColumn="0" w:lastColumn="0" w:oddVBand="1" w:evenVBand="0" w:oddHBand="0" w:evenHBand="0" w:firstRowFirstColumn="0" w:firstRowLastColumn="0" w:lastRowFirstColumn="0" w:lastRowLastColumn="0"/>
            <w:tcW w:w="2693" w:type="dxa"/>
          </w:tcPr>
          <w:p w14:paraId="7A7E4802" w14:textId="449A80D6" w:rsidR="00F333FE" w:rsidRPr="006C45E4" w:rsidRDefault="00DD64DC" w:rsidP="002A5AAB">
            <w:pPr>
              <w:spacing w:afterLines="0" w:after="0" w:line="400" w:lineRule="exact"/>
            </w:pPr>
            <w:r>
              <w:rPr>
                <w:rFonts w:hint="eastAsia"/>
              </w:rPr>
              <w:t>0.3</w:t>
            </w:r>
            <w:r w:rsidRPr="006C45E4">
              <w:t xml:space="preserve"> deg</w:t>
            </w:r>
          </w:p>
        </w:tc>
      </w:tr>
    </w:tbl>
    <w:p w14:paraId="5C43B2DC" w14:textId="797C2594" w:rsidR="002A5AAB" w:rsidRPr="00465287" w:rsidRDefault="00E32E5E" w:rsidP="00465287">
      <w:pPr>
        <w:pStyle w:val="datasheet-0"/>
        <w:spacing w:line="400" w:lineRule="exact"/>
        <w:jc w:val="both"/>
        <w:rPr>
          <w:rFonts w:ascii="Arial" w:eastAsia="Arial Unicode MS" w:hAnsi="Arial" w:cs="Arial"/>
          <w:color w:val="auto"/>
          <w:kern w:val="0"/>
          <w:sz w:val="18"/>
          <w:szCs w:val="18"/>
        </w:rPr>
      </w:pPr>
      <w:r>
        <w:rPr>
          <w:rFonts w:ascii="Arial" w:eastAsia="Arial Unicode MS" w:hAnsi="Arial" w:cs="Arial"/>
          <w:color w:val="auto"/>
          <w:kern w:val="0"/>
          <w:sz w:val="18"/>
          <w:szCs w:val="18"/>
          <w:vertAlign w:val="superscript"/>
        </w:rPr>
        <w:t>2</w:t>
      </w:r>
      <w:r w:rsidR="00465287" w:rsidRPr="006F1C1B">
        <w:rPr>
          <w:rFonts w:ascii="Arial" w:eastAsia="Arial Unicode MS" w:hAnsi="Arial" w:cs="Arial"/>
          <w:color w:val="auto"/>
          <w:kern w:val="0"/>
          <w:sz w:val="18"/>
          <w:szCs w:val="18"/>
          <w:vertAlign w:val="superscript"/>
        </w:rPr>
        <w:t xml:space="preserve"> </w:t>
      </w:r>
      <w:r w:rsidR="00465287">
        <w:rPr>
          <w:rFonts w:ascii="Arial" w:eastAsia="Arial Unicode MS" w:hAnsi="Arial" w:cs="Arial"/>
          <w:color w:val="auto"/>
          <w:kern w:val="0"/>
          <w:sz w:val="18"/>
          <w:szCs w:val="18"/>
        </w:rPr>
        <w:t>467.25</w:t>
      </w:r>
      <w:r w:rsidR="00465287" w:rsidRPr="006F1C1B">
        <w:rPr>
          <w:rFonts w:ascii="Arial" w:eastAsia="Arial Unicode MS" w:hAnsi="Arial" w:cs="Arial"/>
          <w:color w:val="auto"/>
          <w:kern w:val="0"/>
          <w:sz w:val="18"/>
          <w:szCs w:val="18"/>
        </w:rPr>
        <w:t xml:space="preserve">MHz and </w:t>
      </w:r>
      <w:r w:rsidR="00465287">
        <w:rPr>
          <w:rFonts w:ascii="Arial" w:eastAsia="Arial Unicode MS" w:hAnsi="Arial" w:cs="Arial"/>
          <w:color w:val="auto"/>
          <w:kern w:val="0"/>
          <w:sz w:val="18"/>
          <w:szCs w:val="18"/>
        </w:rPr>
        <w:t>471.5</w:t>
      </w:r>
      <w:r w:rsidR="00465287" w:rsidRPr="006F1C1B">
        <w:rPr>
          <w:rFonts w:ascii="Arial" w:eastAsia="Arial Unicode MS" w:hAnsi="Arial" w:cs="Arial"/>
          <w:color w:val="auto"/>
          <w:kern w:val="0"/>
          <w:sz w:val="18"/>
          <w:szCs w:val="18"/>
        </w:rPr>
        <w:t>MHz points do not meet the specs requirement.</w:t>
      </w:r>
    </w:p>
    <w:p w14:paraId="558B5EED" w14:textId="669AE474" w:rsidR="009F3B22" w:rsidRPr="00521DEE" w:rsidRDefault="002A5AAB" w:rsidP="009F3B22">
      <w:pPr>
        <w:spacing w:after="163" w:line="400" w:lineRule="exact"/>
        <w:rPr>
          <w:rFonts w:eastAsia="Arial Unicode MS" w:cs="Arial"/>
          <w:szCs w:val="21"/>
        </w:rPr>
      </w:pPr>
      <w:r>
        <w:br w:type="page"/>
      </w:r>
      <w:r w:rsidR="009F3B22">
        <w:rPr>
          <w:rFonts w:eastAsia="Arial Unicode MS" w:cs="Arial"/>
          <w:szCs w:val="21"/>
        </w:rPr>
        <w:lastRenderedPageBreak/>
        <w:t>SNA5022A/SNA5032A</w:t>
      </w:r>
    </w:p>
    <w:tbl>
      <w:tblPr>
        <w:tblStyle w:val="3-1"/>
        <w:tblW w:w="9209" w:type="dxa"/>
        <w:tblLayout w:type="fixed"/>
        <w:tblLook w:val="0020" w:firstRow="1" w:lastRow="0" w:firstColumn="0" w:lastColumn="0" w:noHBand="0" w:noVBand="0"/>
      </w:tblPr>
      <w:tblGrid>
        <w:gridCol w:w="3119"/>
        <w:gridCol w:w="3397"/>
        <w:gridCol w:w="2693"/>
      </w:tblGrid>
      <w:tr w:rsidR="009F3B22" w:rsidRPr="006C45E4" w14:paraId="3949F2F0"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003B90"/>
          </w:tcPr>
          <w:p w14:paraId="5EC58549" w14:textId="77777777" w:rsidR="009F3B22" w:rsidRPr="006C45E4" w:rsidRDefault="009F3B22" w:rsidP="0044510C">
            <w:pPr>
              <w:spacing w:afterLines="0" w:after="0" w:line="400" w:lineRule="exact"/>
              <w:rPr>
                <w:b w:val="0"/>
              </w:rPr>
            </w:pPr>
            <w:r w:rsidRPr="006C45E4">
              <w:t>Description</w:t>
            </w:r>
          </w:p>
        </w:tc>
        <w:tc>
          <w:tcPr>
            <w:tcW w:w="3397" w:type="dxa"/>
            <w:shd w:val="clear" w:color="auto" w:fill="003B90"/>
          </w:tcPr>
          <w:p w14:paraId="5A971D88" w14:textId="77777777" w:rsidR="009F3B22" w:rsidRPr="006C45E4" w:rsidRDefault="009F3B22" w:rsidP="0044510C">
            <w:pPr>
              <w:spacing w:afterLines="0" w:after="0" w:line="400" w:lineRule="exact"/>
              <w:cnfStyle w:val="100000000000" w:firstRow="1" w:lastRow="0" w:firstColumn="0" w:lastColumn="0" w:oddVBand="0" w:evenVBand="0" w:oddHBand="0" w:evenHBand="0" w:firstRowFirstColumn="0" w:firstRowLastColumn="0" w:lastRowFirstColumn="0" w:lastRowLastColumn="0"/>
              <w:rPr>
                <w:b w:val="0"/>
              </w:rPr>
            </w:pPr>
            <w:r w:rsidRPr="006C45E4">
              <w:t>Specification</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003B90"/>
          </w:tcPr>
          <w:p w14:paraId="7254C657" w14:textId="77777777" w:rsidR="009F3B22" w:rsidRPr="002A5AAB" w:rsidRDefault="009F3B22" w:rsidP="0044510C">
            <w:pPr>
              <w:spacing w:afterLines="0" w:after="0" w:line="400" w:lineRule="exact"/>
            </w:pPr>
            <w:r w:rsidRPr="002A5AAB">
              <w:t>Typical</w:t>
            </w:r>
          </w:p>
        </w:tc>
      </w:tr>
      <w:tr w:rsidR="009F3B22" w:rsidRPr="006C45E4" w14:paraId="5B71CE40"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64F9BA6D" w14:textId="77777777" w:rsidR="009F3B22" w:rsidRPr="002A5AAB" w:rsidRDefault="009F3B22" w:rsidP="0044510C">
            <w:pPr>
              <w:spacing w:afterLines="0" w:after="0" w:line="400" w:lineRule="exact"/>
              <w:rPr>
                <w:b/>
              </w:rPr>
            </w:pPr>
            <w:r w:rsidRPr="002A5AAB">
              <w:rPr>
                <w:b/>
              </w:rPr>
              <w:t>Max input level</w:t>
            </w:r>
          </w:p>
        </w:tc>
      </w:tr>
      <w:tr w:rsidR="009F3B22" w:rsidRPr="006C45E4" w14:paraId="6077273B"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3802413F" w14:textId="3C749496" w:rsidR="009F3B22" w:rsidRPr="006C45E4" w:rsidRDefault="009F3B22" w:rsidP="009F3B22">
            <w:pPr>
              <w:spacing w:afterLines="0" w:after="0" w:line="400" w:lineRule="exact"/>
            </w:pPr>
            <w:r>
              <w:t>100</w:t>
            </w:r>
            <w:r w:rsidRPr="006C45E4">
              <w:t xml:space="preserve"> kHz-</w:t>
            </w:r>
            <w:r>
              <w:t>26</w:t>
            </w:r>
            <w:r w:rsidRPr="006C45E4">
              <w:t>.5 GHz</w:t>
            </w:r>
          </w:p>
        </w:tc>
        <w:tc>
          <w:tcPr>
            <w:tcW w:w="3397" w:type="dxa"/>
            <w:shd w:val="clear" w:color="auto" w:fill="DBE5F1" w:themeFill="accent1" w:themeFillTint="33"/>
          </w:tcPr>
          <w:p w14:paraId="498DD91D" w14:textId="77777777" w:rsidR="009F3B22" w:rsidRPr="006C45E4" w:rsidRDefault="009F3B22" w:rsidP="0044510C">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+10 dBm</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61CF1575" w14:textId="77777777" w:rsidR="009F3B22" w:rsidRPr="006C45E4" w:rsidRDefault="009F3B22" w:rsidP="0044510C">
            <w:pPr>
              <w:spacing w:afterLines="0" w:after="0" w:line="400" w:lineRule="exact"/>
            </w:pPr>
          </w:p>
        </w:tc>
      </w:tr>
      <w:tr w:rsidR="009F3B22" w:rsidRPr="006C45E4" w14:paraId="7D264698"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5628FAB1" w14:textId="77777777" w:rsidR="009F3B22" w:rsidRPr="002A5AAB" w:rsidRDefault="009F3B22" w:rsidP="0044510C">
            <w:pPr>
              <w:spacing w:afterLines="0" w:after="0" w:line="400" w:lineRule="exact"/>
              <w:rPr>
                <w:b/>
              </w:rPr>
            </w:pPr>
            <w:r w:rsidRPr="002A5AAB">
              <w:rPr>
                <w:b/>
              </w:rPr>
              <w:t>Damage input level</w:t>
            </w:r>
          </w:p>
        </w:tc>
      </w:tr>
      <w:tr w:rsidR="009F3B22" w:rsidRPr="006C45E4" w14:paraId="60FBCFB7"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406F1D72" w14:textId="0B11968D" w:rsidR="009F3B22" w:rsidRPr="006C45E4" w:rsidRDefault="009F3B22" w:rsidP="009F3B22">
            <w:pPr>
              <w:spacing w:afterLines="0" w:after="0" w:line="400" w:lineRule="exact"/>
            </w:pPr>
            <w:r>
              <w:t>100</w:t>
            </w:r>
            <w:r w:rsidRPr="006C45E4">
              <w:t xml:space="preserve"> kHz-</w:t>
            </w:r>
            <w:r>
              <w:t>26</w:t>
            </w:r>
            <w:r w:rsidRPr="006C45E4">
              <w:t xml:space="preserve">.5 GHz   </w:t>
            </w:r>
          </w:p>
        </w:tc>
        <w:tc>
          <w:tcPr>
            <w:tcW w:w="3397" w:type="dxa"/>
            <w:shd w:val="clear" w:color="auto" w:fill="DBE5F1" w:themeFill="accent1" w:themeFillTint="33"/>
          </w:tcPr>
          <w:p w14:paraId="01C96B5F" w14:textId="77777777" w:rsidR="009F3B22" w:rsidRPr="006C45E4" w:rsidRDefault="009F3B22" w:rsidP="0044510C">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t>+27 dBm</w:t>
            </w:r>
            <w:r>
              <w:t xml:space="preserve"> </w:t>
            </w:r>
            <w:r w:rsidRPr="006C45E4">
              <w:t>(RF) or 35 V</w:t>
            </w:r>
            <w:r>
              <w:t xml:space="preserve"> </w:t>
            </w:r>
            <w:r w:rsidRPr="006C45E4">
              <w:t>(DC)</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2728BD88" w14:textId="77777777" w:rsidR="009F3B22" w:rsidRPr="006C45E4" w:rsidRDefault="009F3B22" w:rsidP="0044510C">
            <w:pPr>
              <w:spacing w:afterLines="0" w:after="0" w:line="400" w:lineRule="exact"/>
            </w:pPr>
          </w:p>
        </w:tc>
      </w:tr>
      <w:tr w:rsidR="007D5B38" w:rsidRPr="006C45E4" w14:paraId="002F16FC" w14:textId="77777777" w:rsidTr="00592914">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auto"/>
          </w:tcPr>
          <w:p w14:paraId="6FBEA78F" w14:textId="3A178AA3" w:rsidR="007D5B38" w:rsidRPr="006C45E4" w:rsidRDefault="007D5B38" w:rsidP="007D5B38">
            <w:pPr>
              <w:spacing w:afterLines="0" w:after="0" w:line="400" w:lineRule="exact"/>
            </w:pPr>
            <w:r w:rsidRPr="0005581B">
              <w:rPr>
                <w:rFonts w:eastAsia="Arial Unicode MS" w:cs="Arial"/>
                <w:b/>
                <w:kern w:val="0"/>
                <w:szCs w:val="21"/>
              </w:rPr>
              <w:t>Level accuracy</w:t>
            </w:r>
          </w:p>
        </w:tc>
      </w:tr>
      <w:tr w:rsidR="007D5B38" w:rsidRPr="006C45E4" w14:paraId="2714B6FE"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62CEAA69" w14:textId="342E6250" w:rsidR="007D5B38" w:rsidRDefault="007D5B38" w:rsidP="007D5B38">
            <w:pPr>
              <w:spacing w:afterLines="0" w:after="0" w:line="400" w:lineRule="exact"/>
            </w:pPr>
            <w:r>
              <w:t>100</w:t>
            </w:r>
            <w:r w:rsidRPr="003E6766">
              <w:t xml:space="preserve"> kHz - </w:t>
            </w:r>
            <w:r>
              <w:t>10</w:t>
            </w:r>
            <w:r w:rsidRPr="003E6766">
              <w:t xml:space="preserve"> </w:t>
            </w:r>
            <w:r>
              <w:t>M</w:t>
            </w:r>
            <w:r w:rsidRPr="003E6766">
              <w:t>Hz</w:t>
            </w:r>
          </w:p>
        </w:tc>
        <w:tc>
          <w:tcPr>
            <w:tcW w:w="3397" w:type="dxa"/>
            <w:shd w:val="clear" w:color="auto" w:fill="DBE5F1" w:themeFill="accent1" w:themeFillTint="33"/>
          </w:tcPr>
          <w:p w14:paraId="2D6C6792" w14:textId="73CAC66A"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rPr>
                <w:rFonts w:eastAsia="Arial Unicode MS" w:cs="Arial"/>
                <w:kern w:val="0"/>
                <w:szCs w:val="21"/>
              </w:rPr>
              <w:t>±</w:t>
            </w:r>
            <w:r>
              <w:rPr>
                <w:rFonts w:eastAsia="Arial Unicode MS" w:cs="Arial"/>
                <w:kern w:val="0"/>
                <w:szCs w:val="21"/>
              </w:rPr>
              <w:t>2.</w:t>
            </w:r>
            <w:r w:rsidR="00EF693B">
              <w:rPr>
                <w:rFonts w:eastAsia="Arial Unicode MS" w:cs="Arial"/>
                <w:kern w:val="0"/>
                <w:szCs w:val="21"/>
              </w:rPr>
              <w:t>5</w:t>
            </w:r>
            <w:r w:rsidRPr="006C45E4">
              <w:rPr>
                <w:rFonts w:eastAsia="Arial Unicode MS" w:cs="Arial"/>
                <w:kern w:val="0"/>
                <w:szCs w:val="21"/>
              </w:rPr>
              <w:t xml:space="preserve"> dB@0 dBm</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32CE1552" w14:textId="77777777" w:rsidR="007D5B38" w:rsidRPr="006C45E4" w:rsidRDefault="007D5B38" w:rsidP="007D5B38">
            <w:pPr>
              <w:spacing w:afterLines="0" w:after="0" w:line="400" w:lineRule="exact"/>
            </w:pPr>
          </w:p>
        </w:tc>
      </w:tr>
      <w:tr w:rsidR="007D5B38" w:rsidRPr="006C45E4" w14:paraId="33AD0D9C" w14:textId="77777777" w:rsidTr="007D5B3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auto"/>
          </w:tcPr>
          <w:p w14:paraId="29AC7FFC" w14:textId="748524B4" w:rsidR="007D5B38" w:rsidRDefault="007D5B38" w:rsidP="007D5B38">
            <w:pPr>
              <w:spacing w:afterLines="0" w:after="0" w:line="400" w:lineRule="exact"/>
            </w:pPr>
            <w:r>
              <w:t>10</w:t>
            </w:r>
            <w:r w:rsidRPr="003E6766">
              <w:t xml:space="preserve"> </w:t>
            </w:r>
            <w:r>
              <w:t>M</w:t>
            </w:r>
            <w:r w:rsidRPr="003E6766">
              <w:t xml:space="preserve">Hz - </w:t>
            </w:r>
            <w:r>
              <w:t>20</w:t>
            </w:r>
            <w:r w:rsidRPr="003E6766">
              <w:t xml:space="preserve"> GHz</w:t>
            </w:r>
          </w:p>
        </w:tc>
        <w:tc>
          <w:tcPr>
            <w:tcW w:w="3397" w:type="dxa"/>
            <w:shd w:val="clear" w:color="auto" w:fill="auto"/>
          </w:tcPr>
          <w:p w14:paraId="59B6A915" w14:textId="32DE06B3" w:rsidR="007D5B38" w:rsidRPr="006C45E4"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6C45E4">
              <w:rPr>
                <w:rFonts w:eastAsia="Arial Unicode MS" w:cs="Arial"/>
                <w:kern w:val="0"/>
                <w:szCs w:val="21"/>
              </w:rPr>
              <w:t>±</w:t>
            </w:r>
            <w:r>
              <w:rPr>
                <w:rFonts w:eastAsia="Arial Unicode MS" w:cs="Arial"/>
                <w:kern w:val="0"/>
                <w:szCs w:val="21"/>
              </w:rPr>
              <w:t>1.5</w:t>
            </w:r>
            <w:r w:rsidRPr="006C45E4">
              <w:rPr>
                <w:rFonts w:eastAsia="Arial Unicode MS" w:cs="Arial"/>
                <w:kern w:val="0"/>
                <w:szCs w:val="21"/>
              </w:rPr>
              <w:t xml:space="preserve"> dB@0 dBm</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tcPr>
          <w:p w14:paraId="4F816FDB" w14:textId="77777777" w:rsidR="007D5B38" w:rsidRPr="006C45E4" w:rsidRDefault="007D5B38" w:rsidP="007D5B38">
            <w:pPr>
              <w:spacing w:afterLines="0" w:after="0" w:line="400" w:lineRule="exact"/>
            </w:pPr>
          </w:p>
        </w:tc>
      </w:tr>
      <w:tr w:rsidR="007D5B38" w:rsidRPr="006C45E4" w14:paraId="0810A52B"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3C35D1E1" w14:textId="0AB3DDDE" w:rsidR="007D5B38" w:rsidRDefault="007D5B38" w:rsidP="007D5B38">
            <w:pPr>
              <w:spacing w:afterLines="0" w:after="0" w:line="400" w:lineRule="exact"/>
            </w:pPr>
            <w:r>
              <w:t>20</w:t>
            </w:r>
            <w:r w:rsidRPr="003E6766">
              <w:t xml:space="preserve"> GHz- </w:t>
            </w:r>
            <w:r>
              <w:t>26.5</w:t>
            </w:r>
            <w:r w:rsidRPr="003E6766">
              <w:t xml:space="preserve"> GHz</w:t>
            </w:r>
          </w:p>
        </w:tc>
        <w:tc>
          <w:tcPr>
            <w:tcW w:w="3397" w:type="dxa"/>
            <w:shd w:val="clear" w:color="auto" w:fill="DBE5F1" w:themeFill="accent1" w:themeFillTint="33"/>
          </w:tcPr>
          <w:p w14:paraId="77C16F70" w14:textId="31534326"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6C45E4">
              <w:rPr>
                <w:rFonts w:eastAsia="Arial Unicode MS" w:cs="Arial"/>
                <w:kern w:val="0"/>
                <w:szCs w:val="21"/>
              </w:rPr>
              <w:t>±</w:t>
            </w:r>
            <w:r>
              <w:rPr>
                <w:rFonts w:eastAsia="Arial Unicode MS" w:cs="Arial"/>
                <w:kern w:val="0"/>
                <w:szCs w:val="21"/>
              </w:rPr>
              <w:t>2.0</w:t>
            </w:r>
            <w:r w:rsidRPr="006C45E4">
              <w:rPr>
                <w:rFonts w:eastAsia="Arial Unicode MS" w:cs="Arial"/>
                <w:kern w:val="0"/>
                <w:szCs w:val="21"/>
              </w:rPr>
              <w:t xml:space="preserve"> dB@0 dBm</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52DD1F8F" w14:textId="77777777" w:rsidR="007D5B38" w:rsidRPr="006C45E4" w:rsidRDefault="007D5B38" w:rsidP="007D5B38">
            <w:pPr>
              <w:spacing w:afterLines="0" w:after="0" w:line="400" w:lineRule="exact"/>
            </w:pPr>
          </w:p>
        </w:tc>
      </w:tr>
      <w:tr w:rsidR="007D5B38" w:rsidRPr="006C45E4" w14:paraId="75336797"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375C90FF" w14:textId="77777777" w:rsidR="007D5B38" w:rsidRPr="002A5AAB" w:rsidRDefault="007D5B38" w:rsidP="007D5B38">
            <w:pPr>
              <w:spacing w:afterLines="0" w:after="0" w:line="400" w:lineRule="exact"/>
              <w:rPr>
                <w:b/>
              </w:rPr>
            </w:pPr>
            <w:r w:rsidRPr="002A5AAB">
              <w:rPr>
                <w:b/>
              </w:rPr>
              <w:t>Crosstalk</w:t>
            </w:r>
          </w:p>
        </w:tc>
      </w:tr>
      <w:tr w:rsidR="007D5B38" w:rsidRPr="006C45E4" w14:paraId="1B4D7E3F"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501A0DB5" w14:textId="67693614" w:rsidR="007D5B38" w:rsidRPr="006C45E4" w:rsidRDefault="007D5B38" w:rsidP="007D5B38">
            <w:pPr>
              <w:spacing w:afterLines="0" w:after="0" w:line="400" w:lineRule="exact"/>
            </w:pPr>
            <w:r>
              <w:t>100</w:t>
            </w:r>
            <w:r w:rsidRPr="003E6766">
              <w:t xml:space="preserve"> kHz- </w:t>
            </w:r>
            <w:r>
              <w:t>10</w:t>
            </w:r>
            <w:r w:rsidRPr="003E6766">
              <w:t xml:space="preserve"> </w:t>
            </w:r>
            <w:r>
              <w:t>M</w:t>
            </w:r>
            <w:r w:rsidRPr="003E6766">
              <w:t>Hz</w:t>
            </w:r>
          </w:p>
        </w:tc>
        <w:tc>
          <w:tcPr>
            <w:tcW w:w="3397" w:type="dxa"/>
            <w:shd w:val="clear" w:color="auto" w:fill="DBE5F1" w:themeFill="accent1" w:themeFillTint="33"/>
          </w:tcPr>
          <w:p w14:paraId="128CAA5B" w14:textId="50AC101E"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3E6766">
              <w:rPr>
                <w:rFonts w:hint="eastAsia"/>
              </w:rPr>
              <w:t>-</w:t>
            </w:r>
            <w:r w:rsidRPr="003E6766">
              <w:t>100 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3970111E" w14:textId="5CB571C2" w:rsidR="007D5B38" w:rsidRPr="006C45E4" w:rsidRDefault="007D5B38" w:rsidP="007D5B38">
            <w:pPr>
              <w:spacing w:afterLines="0" w:after="0" w:line="400" w:lineRule="exact"/>
            </w:pPr>
            <w:r w:rsidRPr="00845FCF">
              <w:rPr>
                <w:rFonts w:hint="eastAsia"/>
              </w:rPr>
              <w:t>-</w:t>
            </w:r>
            <w:r>
              <w:t>110</w:t>
            </w:r>
            <w:r w:rsidRPr="00845FCF">
              <w:t xml:space="preserve"> </w:t>
            </w:r>
            <w:r w:rsidRPr="00845FCF">
              <w:rPr>
                <w:rFonts w:hint="eastAsia"/>
              </w:rPr>
              <w:t>dB</w:t>
            </w:r>
          </w:p>
        </w:tc>
      </w:tr>
      <w:tr w:rsidR="007D5B38" w:rsidRPr="006C45E4" w14:paraId="3BA43404" w14:textId="77777777" w:rsidTr="00A31FD5">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tcPr>
          <w:p w14:paraId="58BC6102" w14:textId="2AA0A662" w:rsidR="007D5B38" w:rsidRDefault="007D5B38" w:rsidP="007D5B38">
            <w:pPr>
              <w:spacing w:afterLines="0" w:after="0" w:line="400" w:lineRule="exact"/>
            </w:pPr>
            <w:r>
              <w:rPr>
                <w:rFonts w:hint="eastAsia"/>
              </w:rPr>
              <w:t>1</w:t>
            </w:r>
            <w:r>
              <w:t>0 MHz- 3GHz</w:t>
            </w:r>
            <w:r w:rsidR="00E32E5E">
              <w:rPr>
                <w:vertAlign w:val="superscript"/>
              </w:rPr>
              <w:t>3</w:t>
            </w:r>
          </w:p>
        </w:tc>
        <w:tc>
          <w:tcPr>
            <w:tcW w:w="3397" w:type="dxa"/>
          </w:tcPr>
          <w:p w14:paraId="4DE27E17" w14:textId="6707A31B" w:rsidR="007D5B38" w:rsidRPr="006F1C1B"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rPr>
                <w:vertAlign w:val="superscript"/>
              </w:rPr>
            </w:pPr>
            <w:r w:rsidRPr="003E6766">
              <w:t>-1</w:t>
            </w:r>
            <w:r>
              <w:t>25</w:t>
            </w:r>
            <w:r w:rsidRPr="003E6766">
              <w:t xml:space="preserve"> </w:t>
            </w:r>
            <w:r w:rsidRPr="003E6766">
              <w:rPr>
                <w:rFonts w:hint="eastAsia"/>
              </w:rPr>
              <w:t>d</w:t>
            </w:r>
            <w:r w:rsidRPr="003E6766">
              <w:t>B</w:t>
            </w:r>
          </w:p>
        </w:tc>
        <w:tc>
          <w:tcPr>
            <w:cnfStyle w:val="000010000000" w:firstRow="0" w:lastRow="0" w:firstColumn="0" w:lastColumn="0" w:oddVBand="1" w:evenVBand="0" w:oddHBand="0" w:evenHBand="0" w:firstRowFirstColumn="0" w:firstRowLastColumn="0" w:lastRowFirstColumn="0" w:lastRowLastColumn="0"/>
            <w:tcW w:w="2693" w:type="dxa"/>
          </w:tcPr>
          <w:p w14:paraId="050C1592" w14:textId="2949D504" w:rsidR="007D5B38" w:rsidRDefault="007D5B38" w:rsidP="007D5B38">
            <w:pPr>
              <w:spacing w:afterLines="0" w:after="0" w:line="400" w:lineRule="exact"/>
            </w:pPr>
            <w:r>
              <w:t>-140</w:t>
            </w:r>
            <w:r w:rsidRPr="00845FCF">
              <w:t xml:space="preserve"> dB</w:t>
            </w:r>
          </w:p>
        </w:tc>
      </w:tr>
      <w:tr w:rsidR="007D5B38" w:rsidRPr="006C45E4" w14:paraId="52B96819" w14:textId="77777777" w:rsidTr="00A31FD5">
        <w:trPr>
          <w:trHeight w:val="107"/>
        </w:trPr>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4F81BD" w:themeColor="accent1"/>
              <w:bottom w:val="single" w:sz="4" w:space="0" w:color="4F81BD" w:themeColor="accent1"/>
            </w:tcBorders>
            <w:shd w:val="clear" w:color="auto" w:fill="DBE5F1" w:themeFill="accent1" w:themeFillTint="33"/>
          </w:tcPr>
          <w:p w14:paraId="06F10245" w14:textId="51C513F6" w:rsidR="007D5B38" w:rsidRPr="006C45E4" w:rsidRDefault="007D5B38" w:rsidP="007D5B38">
            <w:pPr>
              <w:spacing w:afterLines="0" w:after="0" w:line="400" w:lineRule="exact"/>
            </w:pPr>
            <w:r>
              <w:t>3</w:t>
            </w:r>
            <w:r w:rsidRPr="003E6766">
              <w:t xml:space="preserve"> </w:t>
            </w:r>
            <w:r>
              <w:t>G</w:t>
            </w:r>
            <w:r w:rsidRPr="003E6766">
              <w:t xml:space="preserve">Hz- </w:t>
            </w:r>
            <w:r>
              <w:t>13.5</w:t>
            </w:r>
            <w:r w:rsidRPr="003E6766">
              <w:t xml:space="preserve"> </w:t>
            </w:r>
            <w:r>
              <w:t>G</w:t>
            </w:r>
            <w:r w:rsidRPr="003E6766">
              <w:t>Hz</w:t>
            </w:r>
          </w:p>
        </w:tc>
        <w:tc>
          <w:tcPr>
            <w:tcW w:w="3397" w:type="dxa"/>
            <w:tcBorders>
              <w:top w:val="single" w:sz="4" w:space="0" w:color="4F81BD" w:themeColor="accent1"/>
              <w:bottom w:val="single" w:sz="4" w:space="0" w:color="4F81BD" w:themeColor="accent1"/>
            </w:tcBorders>
            <w:shd w:val="clear" w:color="auto" w:fill="DBE5F1" w:themeFill="accent1" w:themeFillTint="33"/>
          </w:tcPr>
          <w:p w14:paraId="66F0BA33" w14:textId="474E6AB2"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3E6766">
              <w:t>-1</w:t>
            </w:r>
            <w:r>
              <w:t>20</w:t>
            </w:r>
            <w:r w:rsidRPr="003E6766">
              <w:t xml:space="preserve"> </w:t>
            </w:r>
            <w:r w:rsidRPr="003E6766">
              <w:rPr>
                <w:rFonts w:hint="eastAsia"/>
              </w:rPr>
              <w:t>d</w:t>
            </w:r>
            <w:r w:rsidRPr="003E6766">
              <w:t>B</w:t>
            </w:r>
          </w:p>
        </w:tc>
        <w:tc>
          <w:tcPr>
            <w:cnfStyle w:val="000010000000" w:firstRow="0" w:lastRow="0" w:firstColumn="0" w:lastColumn="0" w:oddVBand="1" w:evenVBand="0" w:oddHBand="0" w:evenHBand="0" w:firstRowFirstColumn="0" w:firstRowLastColumn="0" w:lastRowFirstColumn="0" w:lastRowLastColumn="0"/>
            <w:tcW w:w="2693" w:type="dxa"/>
            <w:tcBorders>
              <w:top w:val="single" w:sz="4" w:space="0" w:color="4F81BD" w:themeColor="accent1"/>
              <w:bottom w:val="single" w:sz="4" w:space="0" w:color="4F81BD" w:themeColor="accent1"/>
            </w:tcBorders>
            <w:shd w:val="clear" w:color="auto" w:fill="DBE5F1" w:themeFill="accent1" w:themeFillTint="33"/>
          </w:tcPr>
          <w:p w14:paraId="3C242C04" w14:textId="34B87418" w:rsidR="007D5B38" w:rsidRPr="006C45E4" w:rsidRDefault="007D5B38" w:rsidP="007D5B38">
            <w:pPr>
              <w:spacing w:afterLines="0" w:after="0" w:line="400" w:lineRule="exact"/>
            </w:pPr>
            <w:r>
              <w:t>-125</w:t>
            </w:r>
            <w:r w:rsidRPr="00845FCF">
              <w:t xml:space="preserve"> dB</w:t>
            </w:r>
          </w:p>
        </w:tc>
      </w:tr>
      <w:tr w:rsidR="007D5B38" w:rsidRPr="006C45E4" w14:paraId="600E9481" w14:textId="77777777" w:rsidTr="00A31FD5">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2DDB6E56" w14:textId="48945CB3" w:rsidR="007D5B38" w:rsidRPr="00845FCF" w:rsidRDefault="007D5B38" w:rsidP="007D5B38">
            <w:pPr>
              <w:spacing w:afterLines="0" w:after="0" w:line="400" w:lineRule="exact"/>
            </w:pPr>
            <w:r>
              <w:t>13.5</w:t>
            </w:r>
            <w:r w:rsidRPr="003E6766">
              <w:t xml:space="preserve"> </w:t>
            </w:r>
            <w:r>
              <w:t>G</w:t>
            </w:r>
            <w:r w:rsidRPr="003E6766">
              <w:t xml:space="preserve">Hz- </w:t>
            </w:r>
            <w:r>
              <w:t>26</w:t>
            </w:r>
            <w:r w:rsidRPr="003E6766">
              <w:t xml:space="preserve">.5 GHz </w:t>
            </w:r>
          </w:p>
        </w:tc>
        <w:tc>
          <w:tcPr>
            <w:tcW w:w="3397" w:type="dxa"/>
            <w:shd w:val="clear" w:color="auto" w:fill="FFFFFF" w:themeFill="background1"/>
          </w:tcPr>
          <w:p w14:paraId="56249841" w14:textId="15A4011F" w:rsidR="007D5B38" w:rsidRPr="00845FCF"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3E6766">
              <w:t>-1</w:t>
            </w:r>
            <w:r>
              <w:t>0</w:t>
            </w:r>
            <w:r w:rsidR="00467F01">
              <w:rPr>
                <w:rFonts w:hint="eastAsia"/>
              </w:rPr>
              <w:t>5</w:t>
            </w:r>
            <w:r w:rsidRPr="003E6766">
              <w:t xml:space="preserve"> 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background1"/>
          </w:tcPr>
          <w:p w14:paraId="54F1EC99" w14:textId="7B880B45" w:rsidR="007D5B38" w:rsidRPr="00845FCF" w:rsidRDefault="007D5B38" w:rsidP="007D5B38">
            <w:pPr>
              <w:spacing w:afterLines="0" w:after="0" w:line="400" w:lineRule="exact"/>
            </w:pPr>
            <w:r w:rsidRPr="00845FCF">
              <w:t>-11</w:t>
            </w:r>
            <w:r>
              <w:t>5</w:t>
            </w:r>
            <w:r w:rsidRPr="00845FCF">
              <w:t xml:space="preserve"> dB</w:t>
            </w:r>
          </w:p>
        </w:tc>
      </w:tr>
      <w:tr w:rsidR="007D5B38" w:rsidRPr="006C45E4" w14:paraId="475129E4"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6E8389FA" w14:textId="77777777" w:rsidR="007D5B38" w:rsidRPr="002A5AAB" w:rsidRDefault="007D5B38" w:rsidP="007D5B38">
            <w:pPr>
              <w:spacing w:afterLines="0" w:after="0" w:line="400" w:lineRule="exact"/>
              <w:rPr>
                <w:b/>
              </w:rPr>
            </w:pPr>
            <w:r w:rsidRPr="002A5AAB">
              <w:rPr>
                <w:b/>
              </w:rPr>
              <w:t>Noise floor</w:t>
            </w:r>
          </w:p>
        </w:tc>
      </w:tr>
      <w:tr w:rsidR="007D5B38" w:rsidRPr="006C45E4" w14:paraId="5BCD7293"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0FC0E33A" w14:textId="3B88D6D5" w:rsidR="007D5B38" w:rsidRPr="006C45E4" w:rsidRDefault="007D5B38" w:rsidP="007D5B38">
            <w:pPr>
              <w:spacing w:afterLines="0" w:after="0" w:line="400" w:lineRule="exact"/>
            </w:pPr>
            <w:r>
              <w:t>100</w:t>
            </w:r>
            <w:r w:rsidRPr="003E6766">
              <w:t xml:space="preserve"> kHz- </w:t>
            </w:r>
            <w:r>
              <w:t>1</w:t>
            </w:r>
            <w:r w:rsidRPr="003E6766">
              <w:t>0</w:t>
            </w:r>
            <w:r>
              <w:t xml:space="preserve"> M</w:t>
            </w:r>
            <w:r w:rsidRPr="003E6766">
              <w:t>Hz</w:t>
            </w:r>
          </w:p>
        </w:tc>
        <w:tc>
          <w:tcPr>
            <w:tcW w:w="3397" w:type="dxa"/>
            <w:shd w:val="clear" w:color="auto" w:fill="DBE5F1" w:themeFill="accent1" w:themeFillTint="33"/>
          </w:tcPr>
          <w:p w14:paraId="75D9E1E9" w14:textId="562C4137" w:rsidR="007D5B38" w:rsidRPr="006C45E4"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3E6766">
              <w:t>-</w:t>
            </w:r>
            <w:r w:rsidRPr="003E6766">
              <w:rPr>
                <w:rFonts w:hint="eastAsia"/>
              </w:rPr>
              <w:t>1</w:t>
            </w:r>
            <w:r>
              <w:t>1</w:t>
            </w:r>
            <w:r w:rsidR="00975433">
              <w:rPr>
                <w:rFonts w:hint="eastAsia"/>
              </w:rPr>
              <w:t>0</w:t>
            </w:r>
            <w:r w:rsidRPr="003E6766">
              <w:t xml:space="preserve"> dBm/Hz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42BCB08A" w14:textId="746F4139" w:rsidR="007D5B38" w:rsidRPr="006C45E4" w:rsidRDefault="007D5B38" w:rsidP="007D5B38">
            <w:pPr>
              <w:spacing w:afterLines="0" w:after="0" w:line="400" w:lineRule="exact"/>
            </w:pPr>
            <w:r w:rsidRPr="00845FCF">
              <w:t>-</w:t>
            </w:r>
            <w:r w:rsidRPr="00845FCF">
              <w:rPr>
                <w:rFonts w:hint="eastAsia"/>
              </w:rPr>
              <w:t>1</w:t>
            </w:r>
            <w:r>
              <w:t>2</w:t>
            </w:r>
            <w:r w:rsidR="009E5AB0">
              <w:rPr>
                <w:rFonts w:hint="eastAsia"/>
              </w:rPr>
              <w:t>0</w:t>
            </w:r>
            <w:r w:rsidRPr="00845FCF">
              <w:t xml:space="preserve"> dBm/Hz</w:t>
            </w:r>
          </w:p>
        </w:tc>
      </w:tr>
      <w:tr w:rsidR="007D5B38" w:rsidRPr="006C45E4" w14:paraId="34BEBD5D"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tcPr>
          <w:p w14:paraId="73B16670" w14:textId="5496C015" w:rsidR="007D5B38" w:rsidRPr="006C45E4" w:rsidRDefault="007D5B38" w:rsidP="007D5B38">
            <w:pPr>
              <w:spacing w:afterLines="0" w:after="0" w:line="400" w:lineRule="exact"/>
            </w:pPr>
            <w:r>
              <w:t>1</w:t>
            </w:r>
            <w:r w:rsidRPr="003E6766">
              <w:t xml:space="preserve">0 </w:t>
            </w:r>
            <w:r>
              <w:t>M</w:t>
            </w:r>
            <w:r w:rsidRPr="003E6766">
              <w:t xml:space="preserve">Hz- </w:t>
            </w:r>
            <w:r>
              <w:t>3</w:t>
            </w:r>
            <w:r w:rsidRPr="003E6766">
              <w:t xml:space="preserve"> </w:t>
            </w:r>
            <w:r>
              <w:t>G</w:t>
            </w:r>
            <w:r w:rsidRPr="003E6766">
              <w:t>Hz</w:t>
            </w:r>
            <w:r w:rsidR="00E32E5E">
              <w:rPr>
                <w:vertAlign w:val="superscript"/>
              </w:rPr>
              <w:t>3</w:t>
            </w:r>
          </w:p>
        </w:tc>
        <w:tc>
          <w:tcPr>
            <w:tcW w:w="3397" w:type="dxa"/>
          </w:tcPr>
          <w:p w14:paraId="77B3CC3F" w14:textId="3E184966"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3E6766">
              <w:t>-1</w:t>
            </w:r>
            <w:r>
              <w:t>2</w:t>
            </w:r>
            <w:r w:rsidR="009E5AB0">
              <w:rPr>
                <w:rFonts w:hint="eastAsia"/>
              </w:rPr>
              <w:t>2</w:t>
            </w:r>
            <w:r w:rsidRPr="003E6766">
              <w:t xml:space="preserve"> dBm/Hz</w:t>
            </w:r>
          </w:p>
        </w:tc>
        <w:tc>
          <w:tcPr>
            <w:cnfStyle w:val="000010000000" w:firstRow="0" w:lastRow="0" w:firstColumn="0" w:lastColumn="0" w:oddVBand="1" w:evenVBand="0" w:oddHBand="0" w:evenHBand="0" w:firstRowFirstColumn="0" w:firstRowLastColumn="0" w:lastRowFirstColumn="0" w:lastRowLastColumn="0"/>
            <w:tcW w:w="2693" w:type="dxa"/>
          </w:tcPr>
          <w:p w14:paraId="47AF8CF0" w14:textId="035D66A6" w:rsidR="007D5B38" w:rsidRPr="006C45E4" w:rsidRDefault="007D5B38" w:rsidP="007D5B38">
            <w:pPr>
              <w:spacing w:afterLines="0" w:after="0" w:line="400" w:lineRule="exact"/>
            </w:pPr>
            <w:r w:rsidRPr="00845FCF">
              <w:rPr>
                <w:rFonts w:hint="eastAsia"/>
              </w:rPr>
              <w:t>-1</w:t>
            </w:r>
            <w:r>
              <w:t>3</w:t>
            </w:r>
            <w:r w:rsidR="009E5AB0">
              <w:rPr>
                <w:rFonts w:hint="eastAsia"/>
              </w:rPr>
              <w:t>2</w:t>
            </w:r>
            <w:r w:rsidRPr="00845FCF">
              <w:rPr>
                <w:rFonts w:hint="eastAsia"/>
              </w:rPr>
              <w:t xml:space="preserve"> dBm/Hz</w:t>
            </w:r>
          </w:p>
        </w:tc>
      </w:tr>
      <w:tr w:rsidR="007D5B38" w:rsidRPr="006C45E4" w14:paraId="58F4C8DA"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14735B06" w14:textId="0C3161B2" w:rsidR="007D5B38" w:rsidRPr="006C45E4" w:rsidRDefault="007D5B38" w:rsidP="007D5B38">
            <w:pPr>
              <w:spacing w:afterLines="0" w:after="0" w:line="400" w:lineRule="exact"/>
            </w:pPr>
            <w:r>
              <w:t>3</w:t>
            </w:r>
            <w:r w:rsidRPr="003E6766">
              <w:t xml:space="preserve"> </w:t>
            </w:r>
            <w:r>
              <w:t>G</w:t>
            </w:r>
            <w:r w:rsidRPr="003E6766">
              <w:t xml:space="preserve">Hz- </w:t>
            </w:r>
            <w:r>
              <w:t>9</w:t>
            </w:r>
            <w:r w:rsidRPr="003E6766">
              <w:t xml:space="preserve"> GHz</w:t>
            </w:r>
          </w:p>
        </w:tc>
        <w:tc>
          <w:tcPr>
            <w:tcW w:w="3397" w:type="dxa"/>
            <w:shd w:val="clear" w:color="auto" w:fill="DBE5F1" w:themeFill="accent1" w:themeFillTint="33"/>
          </w:tcPr>
          <w:p w14:paraId="2877BE89" w14:textId="35787178" w:rsidR="007D5B38" w:rsidRPr="006C45E4"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3E6766">
              <w:t>-1</w:t>
            </w:r>
            <w:r>
              <w:t>25</w:t>
            </w:r>
            <w:r w:rsidRPr="003E6766">
              <w:t xml:space="preserve"> dBm/Hz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14D560F1" w14:textId="45F0B66D" w:rsidR="007D5B38" w:rsidRPr="006C45E4" w:rsidRDefault="007D5B38" w:rsidP="007D5B38">
            <w:pPr>
              <w:spacing w:afterLines="0" w:after="0" w:line="400" w:lineRule="exact"/>
            </w:pPr>
            <w:r w:rsidRPr="00845FCF">
              <w:t>-1</w:t>
            </w:r>
            <w:r>
              <w:t>35</w:t>
            </w:r>
            <w:r w:rsidRPr="00845FCF">
              <w:t xml:space="preserve"> dBm/Hz</w:t>
            </w:r>
          </w:p>
        </w:tc>
      </w:tr>
      <w:tr w:rsidR="007D5B38" w:rsidRPr="006C45E4" w14:paraId="3B7E2DC1"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3119" w:type="dxa"/>
          </w:tcPr>
          <w:p w14:paraId="41CA4217" w14:textId="3D3A8186" w:rsidR="007D5B38" w:rsidRPr="006C45E4" w:rsidRDefault="007D5B38" w:rsidP="007D5B38">
            <w:pPr>
              <w:spacing w:afterLines="0" w:after="0" w:line="400" w:lineRule="exact"/>
            </w:pPr>
            <w:r>
              <w:t>9</w:t>
            </w:r>
            <w:r w:rsidRPr="003E6766">
              <w:t xml:space="preserve"> GHz- </w:t>
            </w:r>
            <w:r>
              <w:t>13.5</w:t>
            </w:r>
            <w:r w:rsidRPr="003E6766">
              <w:t xml:space="preserve"> GHz</w:t>
            </w:r>
          </w:p>
        </w:tc>
        <w:tc>
          <w:tcPr>
            <w:tcW w:w="3397" w:type="dxa"/>
          </w:tcPr>
          <w:p w14:paraId="07563F9B" w14:textId="21A16DEC"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3E6766">
              <w:t>-</w:t>
            </w:r>
            <w:r w:rsidRPr="003E6766">
              <w:rPr>
                <w:rFonts w:hint="eastAsia"/>
              </w:rPr>
              <w:t>1</w:t>
            </w:r>
            <w:r>
              <w:t>25</w:t>
            </w:r>
            <w:r w:rsidRPr="003E6766">
              <w:t xml:space="preserve"> dBm/Hz</w:t>
            </w:r>
          </w:p>
        </w:tc>
        <w:tc>
          <w:tcPr>
            <w:cnfStyle w:val="000010000000" w:firstRow="0" w:lastRow="0" w:firstColumn="0" w:lastColumn="0" w:oddVBand="1" w:evenVBand="0" w:oddHBand="0" w:evenHBand="0" w:firstRowFirstColumn="0" w:firstRowLastColumn="0" w:lastRowFirstColumn="0" w:lastRowLastColumn="0"/>
            <w:tcW w:w="2693" w:type="dxa"/>
          </w:tcPr>
          <w:p w14:paraId="12D2C938" w14:textId="69C77EF6" w:rsidR="007D5B38" w:rsidRPr="006C45E4" w:rsidRDefault="007D5B38" w:rsidP="007D5B38">
            <w:pPr>
              <w:spacing w:afterLines="0" w:after="0" w:line="400" w:lineRule="exact"/>
            </w:pPr>
            <w:r>
              <w:t>-135</w:t>
            </w:r>
            <w:r w:rsidRPr="00845FCF">
              <w:t xml:space="preserve"> dBm/Hz</w:t>
            </w:r>
          </w:p>
        </w:tc>
      </w:tr>
      <w:tr w:rsidR="007D5B38" w:rsidRPr="006C45E4" w14:paraId="7D235567"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72AE18BB" w14:textId="7358A2E4" w:rsidR="007D5B38" w:rsidRDefault="007D5B38" w:rsidP="007D5B38">
            <w:pPr>
              <w:spacing w:afterLines="0" w:after="0" w:line="400" w:lineRule="exact"/>
            </w:pPr>
            <w:r>
              <w:t>13.5</w:t>
            </w:r>
            <w:r w:rsidRPr="003E6766">
              <w:t xml:space="preserve"> GHz- </w:t>
            </w:r>
            <w:r>
              <w:t>20</w:t>
            </w:r>
            <w:r w:rsidRPr="003E6766">
              <w:t xml:space="preserve"> GHz</w:t>
            </w:r>
          </w:p>
        </w:tc>
        <w:tc>
          <w:tcPr>
            <w:tcW w:w="3397" w:type="dxa"/>
            <w:shd w:val="clear" w:color="auto" w:fill="DBE5F1" w:themeFill="accent1" w:themeFillTint="33"/>
          </w:tcPr>
          <w:p w14:paraId="1BF7B30D" w14:textId="6A45C746" w:rsidR="007D5B38" w:rsidRPr="00845FCF"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3E6766">
              <w:t>-1</w:t>
            </w:r>
            <w:r>
              <w:t>2</w:t>
            </w:r>
            <w:r w:rsidR="007A3E8A">
              <w:rPr>
                <w:rFonts w:hint="eastAsia"/>
              </w:rPr>
              <w:t>2</w:t>
            </w:r>
            <w:r w:rsidRPr="003E6766">
              <w:t xml:space="preserve"> dBm/Hz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089CA99B" w14:textId="591E6C7E" w:rsidR="007D5B38" w:rsidRDefault="007D5B38" w:rsidP="007D5B38">
            <w:pPr>
              <w:spacing w:afterLines="0" w:after="0" w:line="400" w:lineRule="exact"/>
            </w:pPr>
            <w:r w:rsidRPr="00845FCF">
              <w:t>-1</w:t>
            </w:r>
            <w:r>
              <w:t>3</w:t>
            </w:r>
            <w:r w:rsidR="007A3E8A">
              <w:rPr>
                <w:rFonts w:hint="eastAsia"/>
              </w:rPr>
              <w:t>2</w:t>
            </w:r>
            <w:r w:rsidRPr="00845FCF">
              <w:t xml:space="preserve"> dBm/Hz</w:t>
            </w:r>
          </w:p>
        </w:tc>
      </w:tr>
      <w:tr w:rsidR="007D5B38" w:rsidRPr="006C45E4" w14:paraId="6C5D9F99"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3119" w:type="dxa"/>
          </w:tcPr>
          <w:p w14:paraId="4F90562A" w14:textId="407C04DF" w:rsidR="007D5B38" w:rsidRPr="006C45E4" w:rsidRDefault="007D5B38" w:rsidP="007D5B38">
            <w:pPr>
              <w:spacing w:afterLines="0" w:after="0" w:line="400" w:lineRule="exact"/>
            </w:pPr>
            <w:r>
              <w:t>20</w:t>
            </w:r>
            <w:r w:rsidRPr="003E6766">
              <w:t xml:space="preserve"> GHz- </w:t>
            </w:r>
            <w:r>
              <w:t>26.5</w:t>
            </w:r>
            <w:r w:rsidRPr="003E6766">
              <w:t xml:space="preserve"> GHz</w:t>
            </w:r>
          </w:p>
        </w:tc>
        <w:tc>
          <w:tcPr>
            <w:tcW w:w="3397" w:type="dxa"/>
          </w:tcPr>
          <w:p w14:paraId="6F466BF0" w14:textId="0BA53691" w:rsidR="007D5B38" w:rsidRPr="006C45E4"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3E6766">
              <w:t>-1</w:t>
            </w:r>
            <w:r w:rsidR="00240846">
              <w:rPr>
                <w:rFonts w:hint="eastAsia"/>
              </w:rPr>
              <w:t>18</w:t>
            </w:r>
            <w:r w:rsidRPr="003E6766">
              <w:t xml:space="preserve"> dBm/Hz</w:t>
            </w:r>
          </w:p>
        </w:tc>
        <w:tc>
          <w:tcPr>
            <w:cnfStyle w:val="000010000000" w:firstRow="0" w:lastRow="0" w:firstColumn="0" w:lastColumn="0" w:oddVBand="1" w:evenVBand="0" w:oddHBand="0" w:evenHBand="0" w:firstRowFirstColumn="0" w:firstRowLastColumn="0" w:lastRowFirstColumn="0" w:lastRowLastColumn="0"/>
            <w:tcW w:w="2693" w:type="dxa"/>
          </w:tcPr>
          <w:p w14:paraId="7BA7B87D" w14:textId="0EEE1730" w:rsidR="007D5B38" w:rsidRPr="006C45E4" w:rsidRDefault="007D5B38" w:rsidP="007D5B38">
            <w:pPr>
              <w:spacing w:afterLines="0" w:after="0" w:line="400" w:lineRule="exact"/>
            </w:pPr>
            <w:r w:rsidRPr="00845FCF">
              <w:t>-1</w:t>
            </w:r>
            <w:r w:rsidR="00240846">
              <w:rPr>
                <w:rFonts w:hint="eastAsia"/>
              </w:rPr>
              <w:t>28</w:t>
            </w:r>
            <w:r w:rsidRPr="00845FCF">
              <w:t xml:space="preserve"> dBm/Hz</w:t>
            </w:r>
          </w:p>
        </w:tc>
      </w:tr>
      <w:tr w:rsidR="007D5B38" w:rsidRPr="006C45E4" w14:paraId="20706A99"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5EC0AB17" w14:textId="77777777" w:rsidR="007D5B38" w:rsidRPr="002A5AAB" w:rsidRDefault="007D5B38" w:rsidP="007D5B38">
            <w:pPr>
              <w:spacing w:afterLines="0" w:after="0" w:line="400" w:lineRule="exact"/>
              <w:rPr>
                <w:b/>
              </w:rPr>
            </w:pPr>
            <w:r w:rsidRPr="002A5AAB">
              <w:rPr>
                <w:b/>
              </w:rPr>
              <w:t xml:space="preserve">Compression </w:t>
            </w:r>
            <w:proofErr w:type="gramStart"/>
            <w:r w:rsidRPr="002A5AAB">
              <w:rPr>
                <w:b/>
              </w:rPr>
              <w:t>level(</w:t>
            </w:r>
            <w:proofErr w:type="gramEnd"/>
            <w:r w:rsidRPr="002A5AAB">
              <w:rPr>
                <w:b/>
              </w:rPr>
              <w:t>+10 dBm)</w:t>
            </w:r>
          </w:p>
        </w:tc>
      </w:tr>
      <w:tr w:rsidR="007D5B38" w:rsidRPr="006C45E4" w14:paraId="4F575201"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DBE5F1" w:themeFill="accent1" w:themeFillTint="33"/>
          </w:tcPr>
          <w:p w14:paraId="13B62FE0" w14:textId="77777777" w:rsidR="007D5B38" w:rsidRPr="002A5AAB" w:rsidRDefault="007D5B38" w:rsidP="007D5B38">
            <w:pPr>
              <w:spacing w:afterLines="0" w:after="0" w:line="400" w:lineRule="exact"/>
              <w:rPr>
                <w:b/>
              </w:rPr>
            </w:pPr>
            <w:r w:rsidRPr="002A5AAB">
              <w:rPr>
                <w:b/>
              </w:rPr>
              <w:t>Magnitude</w:t>
            </w:r>
          </w:p>
        </w:tc>
      </w:tr>
      <w:tr w:rsidR="007D5B38" w:rsidRPr="006C45E4" w14:paraId="5E3A1EE4"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tcPr>
          <w:p w14:paraId="63F1E1F4" w14:textId="55751AEF" w:rsidR="007D5B38" w:rsidRPr="006C45E4" w:rsidRDefault="007D5B38" w:rsidP="007D5B38">
            <w:pPr>
              <w:spacing w:afterLines="0" w:after="0" w:line="400" w:lineRule="exact"/>
            </w:pPr>
            <w:r>
              <w:t>100</w:t>
            </w:r>
            <w:r w:rsidRPr="003E6766">
              <w:t xml:space="preserve"> kHz- </w:t>
            </w:r>
            <w:r>
              <w:t>13</w:t>
            </w:r>
            <w:r w:rsidRPr="003E6766">
              <w:t>.5 GHz</w:t>
            </w:r>
          </w:p>
        </w:tc>
        <w:tc>
          <w:tcPr>
            <w:tcW w:w="3397" w:type="dxa"/>
          </w:tcPr>
          <w:p w14:paraId="51763591" w14:textId="28D47030" w:rsidR="007D5B38" w:rsidRPr="00845FCF"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3E6766">
              <w:t>0.</w:t>
            </w:r>
            <w:r>
              <w:t>5</w:t>
            </w:r>
            <w:r w:rsidRPr="003E6766">
              <w:t xml:space="preserve"> dB</w:t>
            </w:r>
          </w:p>
        </w:tc>
        <w:tc>
          <w:tcPr>
            <w:cnfStyle w:val="000010000000" w:firstRow="0" w:lastRow="0" w:firstColumn="0" w:lastColumn="0" w:oddVBand="1" w:evenVBand="0" w:oddHBand="0" w:evenHBand="0" w:firstRowFirstColumn="0" w:firstRowLastColumn="0" w:lastRowFirstColumn="0" w:lastRowLastColumn="0"/>
            <w:tcW w:w="2693" w:type="dxa"/>
          </w:tcPr>
          <w:p w14:paraId="3EF1D30B" w14:textId="60552646" w:rsidR="007D5B38" w:rsidRPr="00845FCF" w:rsidRDefault="007D5B38" w:rsidP="007D5B38">
            <w:pPr>
              <w:spacing w:afterLines="0" w:after="0" w:line="400" w:lineRule="exact"/>
            </w:pPr>
            <w:r w:rsidRPr="003E6766">
              <w:t>0.</w:t>
            </w:r>
            <w:r>
              <w:t>3</w:t>
            </w:r>
            <w:r w:rsidRPr="003E6766">
              <w:t xml:space="preserve"> dB</w:t>
            </w:r>
          </w:p>
        </w:tc>
      </w:tr>
      <w:tr w:rsidR="007D5B38" w:rsidRPr="006C45E4" w14:paraId="0A97D02B"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76BFFF1F" w14:textId="4638F926" w:rsidR="007D5B38" w:rsidRPr="006C45E4" w:rsidRDefault="007D5B38" w:rsidP="007D5B38">
            <w:pPr>
              <w:spacing w:afterLines="0" w:after="0" w:line="400" w:lineRule="exact"/>
            </w:pPr>
            <w:r>
              <w:t>13.5</w:t>
            </w:r>
            <w:r w:rsidRPr="003E6766">
              <w:t xml:space="preserve"> </w:t>
            </w:r>
            <w:r>
              <w:t>G</w:t>
            </w:r>
            <w:r w:rsidRPr="003E6766">
              <w:t xml:space="preserve">Hz- </w:t>
            </w:r>
            <w:r>
              <w:t>26</w:t>
            </w:r>
            <w:r w:rsidRPr="003E6766">
              <w:t>.5 GHz</w:t>
            </w:r>
          </w:p>
        </w:tc>
        <w:tc>
          <w:tcPr>
            <w:tcW w:w="3397" w:type="dxa"/>
            <w:shd w:val="clear" w:color="auto" w:fill="DBE5F1" w:themeFill="accent1" w:themeFillTint="33"/>
          </w:tcPr>
          <w:p w14:paraId="3EAB307D" w14:textId="2A9BD10C" w:rsidR="007D5B38" w:rsidRPr="00845FCF"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t>1.0</w:t>
            </w:r>
            <w:r w:rsidRPr="003E6766">
              <w:t xml:space="preserve"> dB</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486FF85C" w14:textId="05CEFE4F" w:rsidR="007D5B38" w:rsidRPr="00845FCF" w:rsidRDefault="007D5B38" w:rsidP="007D5B38">
            <w:pPr>
              <w:spacing w:afterLines="0" w:after="0" w:line="400" w:lineRule="exact"/>
            </w:pPr>
            <w:r>
              <w:t>0.5</w:t>
            </w:r>
            <w:r w:rsidRPr="003E6766">
              <w:t xml:space="preserve"> dB</w:t>
            </w:r>
          </w:p>
        </w:tc>
      </w:tr>
      <w:tr w:rsidR="007D5B38" w:rsidRPr="006C45E4" w14:paraId="60F172F9"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7D19C6ED" w14:textId="77777777" w:rsidR="007D5B38" w:rsidRPr="002A5AAB" w:rsidRDefault="007D5B38" w:rsidP="007D5B38">
            <w:pPr>
              <w:spacing w:afterLines="0" w:after="0" w:line="400" w:lineRule="exact"/>
              <w:rPr>
                <w:b/>
              </w:rPr>
            </w:pPr>
            <w:r w:rsidRPr="002A5AAB">
              <w:rPr>
                <w:b/>
              </w:rPr>
              <w:t>Phase</w:t>
            </w:r>
          </w:p>
        </w:tc>
      </w:tr>
      <w:tr w:rsidR="007D5B38" w:rsidRPr="006C45E4" w14:paraId="4E372CE2"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3119" w:type="dxa"/>
            <w:shd w:val="clear" w:color="auto" w:fill="DBE5F1" w:themeFill="accent1" w:themeFillTint="33"/>
          </w:tcPr>
          <w:p w14:paraId="29D4A47B" w14:textId="5FFC2743" w:rsidR="007D5B38" w:rsidRDefault="007D5B38" w:rsidP="007D5B38">
            <w:pPr>
              <w:spacing w:afterLines="0" w:after="0" w:line="400" w:lineRule="exact"/>
            </w:pPr>
            <w:r>
              <w:t>100</w:t>
            </w:r>
            <w:r w:rsidRPr="003E6766">
              <w:t xml:space="preserve"> kHz- </w:t>
            </w:r>
            <w:r>
              <w:t>13</w:t>
            </w:r>
            <w:r w:rsidRPr="003E6766">
              <w:t>.5 GHz</w:t>
            </w:r>
          </w:p>
        </w:tc>
        <w:tc>
          <w:tcPr>
            <w:tcW w:w="3397" w:type="dxa"/>
            <w:shd w:val="clear" w:color="auto" w:fill="DBE5F1" w:themeFill="accent1" w:themeFillTint="33"/>
          </w:tcPr>
          <w:p w14:paraId="5DB6DD58" w14:textId="7BF2F07A" w:rsidR="007D5B38" w:rsidRDefault="007D5B38" w:rsidP="007D5B38">
            <w:pPr>
              <w:spacing w:afterLines="0" w:after="0" w:line="400" w:lineRule="exact"/>
              <w:cnfStyle w:val="000000000000" w:firstRow="0" w:lastRow="0" w:firstColumn="0" w:lastColumn="0" w:oddVBand="0" w:evenVBand="0" w:oddHBand="0" w:evenHBand="0" w:firstRowFirstColumn="0" w:firstRowLastColumn="0" w:lastRowFirstColumn="0" w:lastRowLastColumn="0"/>
            </w:pPr>
            <w:r>
              <w:t>5</w:t>
            </w:r>
            <w:r w:rsidRPr="003E6766">
              <w:t xml:space="preserve"> deg</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BE5F1" w:themeFill="accent1" w:themeFillTint="33"/>
          </w:tcPr>
          <w:p w14:paraId="4B5670EE" w14:textId="558450CA" w:rsidR="007D5B38" w:rsidRDefault="007D5B38" w:rsidP="007D5B38">
            <w:pPr>
              <w:spacing w:afterLines="0" w:after="0" w:line="400" w:lineRule="exact"/>
            </w:pPr>
            <w:r>
              <w:t>1</w:t>
            </w:r>
            <w:r w:rsidRPr="003E6766">
              <w:t xml:space="preserve"> deg</w:t>
            </w:r>
          </w:p>
        </w:tc>
      </w:tr>
      <w:tr w:rsidR="007D5B38" w:rsidRPr="006C45E4" w14:paraId="095DB309"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tcPr>
          <w:p w14:paraId="35C1AC73" w14:textId="66BC3350" w:rsidR="007D5B38" w:rsidRPr="006C45E4" w:rsidRDefault="007D5B38" w:rsidP="007D5B38">
            <w:pPr>
              <w:spacing w:afterLines="0" w:after="0" w:line="400" w:lineRule="exact"/>
            </w:pPr>
            <w:r>
              <w:t>13.5</w:t>
            </w:r>
            <w:r w:rsidRPr="003E6766">
              <w:t xml:space="preserve"> </w:t>
            </w:r>
            <w:r>
              <w:t>G</w:t>
            </w:r>
            <w:r w:rsidRPr="003E6766">
              <w:t xml:space="preserve">Hz- </w:t>
            </w:r>
            <w:r>
              <w:t>26</w:t>
            </w:r>
            <w:r w:rsidRPr="003E6766">
              <w:t>.5 GHz</w:t>
            </w:r>
          </w:p>
        </w:tc>
        <w:tc>
          <w:tcPr>
            <w:tcW w:w="3397" w:type="dxa"/>
          </w:tcPr>
          <w:p w14:paraId="62018327" w14:textId="4F49ABB7" w:rsidR="007D5B38" w:rsidRPr="006C45E4" w:rsidRDefault="007D5B38" w:rsidP="007D5B38">
            <w:pPr>
              <w:spacing w:afterLines="0" w:after="0" w:line="400" w:lineRule="exact"/>
              <w:cnfStyle w:val="000000100000" w:firstRow="0" w:lastRow="0" w:firstColumn="0" w:lastColumn="0" w:oddVBand="0" w:evenVBand="0" w:oddHBand="1" w:evenHBand="0" w:firstRowFirstColumn="0" w:firstRowLastColumn="0" w:lastRowFirstColumn="0" w:lastRowLastColumn="0"/>
            </w:pPr>
            <w:r>
              <w:t>5</w:t>
            </w:r>
            <w:r w:rsidRPr="003E6766">
              <w:t xml:space="preserve"> deg</w:t>
            </w:r>
          </w:p>
        </w:tc>
        <w:tc>
          <w:tcPr>
            <w:cnfStyle w:val="000010000000" w:firstRow="0" w:lastRow="0" w:firstColumn="0" w:lastColumn="0" w:oddVBand="1" w:evenVBand="0" w:oddHBand="0" w:evenHBand="0" w:firstRowFirstColumn="0" w:firstRowLastColumn="0" w:lastRowFirstColumn="0" w:lastRowLastColumn="0"/>
            <w:tcW w:w="2693" w:type="dxa"/>
          </w:tcPr>
          <w:p w14:paraId="6F116507" w14:textId="2A8E3F79" w:rsidR="007D5B38" w:rsidRPr="006C45E4" w:rsidRDefault="007D5B38" w:rsidP="007D5B38">
            <w:pPr>
              <w:spacing w:afterLines="0" w:after="0" w:line="400" w:lineRule="exact"/>
            </w:pPr>
            <w:r>
              <w:t>1.5</w:t>
            </w:r>
            <w:r w:rsidRPr="003E6766">
              <w:t xml:space="preserve"> deg</w:t>
            </w:r>
          </w:p>
        </w:tc>
      </w:tr>
    </w:tbl>
    <w:p w14:paraId="3E512A7C" w14:textId="494C2914" w:rsidR="002A5AAB" w:rsidRPr="006F1C1B" w:rsidRDefault="00E32E5E" w:rsidP="006F1C1B">
      <w:pPr>
        <w:pStyle w:val="datasheet-0"/>
        <w:spacing w:line="400" w:lineRule="exact"/>
        <w:jc w:val="both"/>
        <w:rPr>
          <w:rFonts w:ascii="Arial" w:eastAsia="Arial Unicode MS" w:hAnsi="Arial" w:cs="Arial"/>
          <w:color w:val="auto"/>
          <w:kern w:val="0"/>
          <w:sz w:val="18"/>
          <w:szCs w:val="18"/>
        </w:rPr>
      </w:pPr>
      <w:bookmarkStart w:id="2" w:name="_Hlk135384651"/>
      <w:r>
        <w:rPr>
          <w:rFonts w:ascii="Arial" w:eastAsia="Arial Unicode MS" w:hAnsi="Arial" w:cs="Arial"/>
          <w:color w:val="auto"/>
          <w:kern w:val="0"/>
          <w:sz w:val="18"/>
          <w:szCs w:val="18"/>
          <w:vertAlign w:val="superscript"/>
        </w:rPr>
        <w:t>3</w:t>
      </w:r>
      <w:r w:rsidR="006F1C1B" w:rsidRPr="006F1C1B">
        <w:rPr>
          <w:rFonts w:ascii="Arial" w:eastAsia="Arial Unicode MS" w:hAnsi="Arial" w:cs="Arial"/>
          <w:color w:val="auto"/>
          <w:kern w:val="0"/>
          <w:sz w:val="18"/>
          <w:szCs w:val="18"/>
          <w:vertAlign w:val="superscript"/>
        </w:rPr>
        <w:t xml:space="preserve"> </w:t>
      </w:r>
      <w:r w:rsidR="006F1C1B" w:rsidRPr="006F1C1B">
        <w:rPr>
          <w:rFonts w:ascii="Arial" w:eastAsia="Arial Unicode MS" w:hAnsi="Arial" w:cs="Arial"/>
          <w:color w:val="auto"/>
          <w:kern w:val="0"/>
          <w:sz w:val="18"/>
          <w:szCs w:val="18"/>
        </w:rPr>
        <w:t>20MHz and 30MHz points do not meet the specs requirement.</w:t>
      </w:r>
    </w:p>
    <w:bookmarkEnd w:id="2"/>
    <w:p w14:paraId="79FF4319" w14:textId="77777777" w:rsidR="006F1C1B" w:rsidRDefault="006F1C1B" w:rsidP="002A5AAB">
      <w:pPr>
        <w:widowControl/>
        <w:spacing w:afterLines="0" w:after="0"/>
        <w:jc w:val="left"/>
      </w:pPr>
    </w:p>
    <w:p w14:paraId="062BDC5A" w14:textId="5A8AEB0E" w:rsidR="00B15C3E" w:rsidRDefault="00BE2E47" w:rsidP="002A5AAB">
      <w:pPr>
        <w:pStyle w:val="3"/>
        <w:spacing w:after="163"/>
      </w:pPr>
      <w:r w:rsidRPr="00521DEE">
        <w:t>Trace noise</w:t>
      </w:r>
      <w:r w:rsidR="00B15C3E" w:rsidRPr="00521DEE">
        <w:t xml:space="preserve"> </w:t>
      </w:r>
    </w:p>
    <w:p w14:paraId="102C5967" w14:textId="77777777" w:rsidR="009F3B22" w:rsidRPr="00521DEE" w:rsidRDefault="009F3B22" w:rsidP="009F3B22">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4105"/>
        <w:gridCol w:w="2552"/>
        <w:gridCol w:w="2552"/>
      </w:tblGrid>
      <w:tr w:rsidR="006C45E4" w:rsidRPr="006C45E4" w14:paraId="0C56F562"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003B90"/>
          </w:tcPr>
          <w:p w14:paraId="5BB10F35" w14:textId="77777777" w:rsidR="002336F9" w:rsidRPr="006C45E4" w:rsidRDefault="00BE2E47" w:rsidP="002A5AAB">
            <w:pPr>
              <w:autoSpaceDE w:val="0"/>
              <w:autoSpaceDN w:val="0"/>
              <w:adjustRightInd w:val="0"/>
              <w:spacing w:afterLines="0" w:after="0" w:line="400" w:lineRule="exact"/>
              <w:jc w:val="left"/>
              <w:rPr>
                <w:rFonts w:eastAsia="Arial Unicode MS" w:cs="Arial"/>
                <w:b w:val="0"/>
                <w:kern w:val="0"/>
                <w:szCs w:val="21"/>
              </w:rPr>
            </w:pPr>
            <w:r w:rsidRPr="006C45E4">
              <w:rPr>
                <w:rFonts w:eastAsia="Arial Unicode MS" w:cs="Arial"/>
                <w:kern w:val="0"/>
                <w:szCs w:val="21"/>
              </w:rPr>
              <w:lastRenderedPageBreak/>
              <w:t>Description</w:t>
            </w:r>
          </w:p>
        </w:tc>
        <w:tc>
          <w:tcPr>
            <w:tcW w:w="2552" w:type="dxa"/>
            <w:shd w:val="clear" w:color="auto" w:fill="003B90"/>
          </w:tcPr>
          <w:p w14:paraId="32A14C08" w14:textId="77777777" w:rsidR="002336F9" w:rsidRPr="002A5AAB" w:rsidRDefault="00BE2E47" w:rsidP="002A5AAB">
            <w:pPr>
              <w:autoSpaceDE w:val="0"/>
              <w:autoSpaceDN w:val="0"/>
              <w:adjustRightInd w:val="0"/>
              <w:spacing w:afterLines="0" w:after="0" w:line="40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Specification</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003B90"/>
          </w:tcPr>
          <w:p w14:paraId="70EE9855" w14:textId="45D6F90A" w:rsidR="002336F9" w:rsidRPr="002A5AAB" w:rsidRDefault="0005435C" w:rsidP="002A5AAB">
            <w:pPr>
              <w:autoSpaceDE w:val="0"/>
              <w:autoSpaceDN w:val="0"/>
              <w:adjustRightInd w:val="0"/>
              <w:spacing w:afterLines="0" w:after="0" w:line="400" w:lineRule="exact"/>
              <w:jc w:val="left"/>
              <w:rPr>
                <w:rFonts w:eastAsia="Arial Unicode MS" w:cs="Arial"/>
                <w:kern w:val="0"/>
                <w:szCs w:val="21"/>
              </w:rPr>
            </w:pPr>
            <w:r w:rsidRPr="002A5AAB">
              <w:rPr>
                <w:rFonts w:eastAsia="Arial Unicode MS" w:cs="Arial"/>
                <w:kern w:val="0"/>
                <w:szCs w:val="21"/>
              </w:rPr>
              <w:t>Typical</w:t>
            </w:r>
          </w:p>
        </w:tc>
      </w:tr>
      <w:tr w:rsidR="002A5AAB" w:rsidRPr="006C45E4" w14:paraId="72E34542" w14:textId="77777777" w:rsidTr="007C202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7B1F17DC" w14:textId="0EAFE338" w:rsidR="002A5AAB" w:rsidRPr="006C45E4" w:rsidRDefault="002A5AAB" w:rsidP="002A5AAB">
            <w:pPr>
              <w:autoSpaceDE w:val="0"/>
              <w:autoSpaceDN w:val="0"/>
              <w:adjustRightInd w:val="0"/>
              <w:spacing w:afterLines="0" w:after="0" w:line="400" w:lineRule="exact"/>
              <w:jc w:val="left"/>
              <w:rPr>
                <w:rFonts w:eastAsia="Arial Unicode MS" w:cs="Arial"/>
                <w:b/>
                <w:kern w:val="0"/>
                <w:szCs w:val="21"/>
              </w:rPr>
            </w:pPr>
            <w:proofErr w:type="spellStart"/>
            <w:proofErr w:type="gramStart"/>
            <w:r w:rsidRPr="006C45E4">
              <w:rPr>
                <w:rFonts w:eastAsia="Arial Unicode MS" w:cs="Arial" w:hint="eastAsia"/>
                <w:bCs/>
                <w:kern w:val="0"/>
                <w:szCs w:val="21"/>
              </w:rPr>
              <w:t>Note:S</w:t>
            </w:r>
            <w:r w:rsidRPr="006C45E4">
              <w:rPr>
                <w:rFonts w:eastAsia="Arial Unicode MS" w:cs="Arial"/>
                <w:bCs/>
                <w:kern w:val="0"/>
                <w:szCs w:val="21"/>
              </w:rPr>
              <w:t>etting</w:t>
            </w:r>
            <w:proofErr w:type="spellEnd"/>
            <w:proofErr w:type="gramEnd"/>
            <w:r w:rsidRPr="006C45E4">
              <w:rPr>
                <w:rFonts w:eastAsia="Arial Unicode MS" w:cs="Arial"/>
                <w:bCs/>
                <w:kern w:val="0"/>
                <w:szCs w:val="21"/>
              </w:rPr>
              <w:t xml:space="preserve"> max output power</w:t>
            </w:r>
          </w:p>
        </w:tc>
      </w:tr>
      <w:tr w:rsidR="002A5AAB" w:rsidRPr="006C45E4" w14:paraId="406C5DC5" w14:textId="77777777" w:rsidTr="002A5AAB">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DBE5F1" w:themeFill="accent1" w:themeFillTint="33"/>
          </w:tcPr>
          <w:p w14:paraId="0D16D815" w14:textId="63B902F6" w:rsidR="002A5AAB" w:rsidRPr="006C45E4" w:rsidRDefault="002A5AAB" w:rsidP="002A5AAB">
            <w:pPr>
              <w:autoSpaceDE w:val="0"/>
              <w:autoSpaceDN w:val="0"/>
              <w:adjustRightInd w:val="0"/>
              <w:spacing w:afterLines="0" w:after="0" w:line="400" w:lineRule="exact"/>
              <w:jc w:val="left"/>
              <w:rPr>
                <w:rFonts w:eastAsia="Arial Unicode MS" w:cs="Arial"/>
                <w:b/>
                <w:kern w:val="0"/>
                <w:szCs w:val="21"/>
              </w:rPr>
            </w:pPr>
            <w:r w:rsidRPr="002A5AAB">
              <w:rPr>
                <w:rFonts w:eastAsia="Arial Unicode MS" w:cs="Arial"/>
                <w:b/>
                <w:bCs/>
                <w:kern w:val="0"/>
                <w:szCs w:val="21"/>
              </w:rPr>
              <w:t>Transmission trace noise magnitude</w:t>
            </w:r>
          </w:p>
        </w:tc>
      </w:tr>
      <w:tr w:rsidR="002A5AAB" w:rsidRPr="006C45E4" w14:paraId="0125C9ED"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66729019" w14:textId="73B71546" w:rsidR="002A5AAB" w:rsidRPr="006C45E4"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9 kHz- 50 kHz (IFBW=1 kHz)</w:t>
            </w:r>
          </w:p>
        </w:tc>
        <w:tc>
          <w:tcPr>
            <w:tcW w:w="2552" w:type="dxa"/>
          </w:tcPr>
          <w:p w14:paraId="540F0A31" w14:textId="267F5BD1" w:rsidR="002A5AAB" w:rsidRPr="002A5AAB" w:rsidRDefault="002A5AAB" w:rsidP="00B92DE0">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845FCF">
              <w:rPr>
                <w:rFonts w:eastAsia="Arial Unicode MS" w:cs="Arial"/>
                <w:bCs/>
                <w:kern w:val="0"/>
                <w:szCs w:val="21"/>
              </w:rPr>
              <w:t>0.00</w:t>
            </w:r>
            <w:r w:rsidR="00B92DE0">
              <w:rPr>
                <w:rFonts w:eastAsia="Arial Unicode MS" w:cs="Arial"/>
                <w:bCs/>
                <w:kern w:val="0"/>
                <w:szCs w:val="21"/>
              </w:rPr>
              <w:t>5</w:t>
            </w:r>
            <w:r w:rsidRPr="00845FCF">
              <w:rPr>
                <w:rFonts w:eastAsia="Arial Unicode MS" w:cs="Arial"/>
                <w:bCs/>
                <w:kern w:val="0"/>
                <w:szCs w:val="21"/>
              </w:rPr>
              <w:t xml:space="preserve"> dB rms</w:t>
            </w:r>
          </w:p>
        </w:tc>
        <w:tc>
          <w:tcPr>
            <w:cnfStyle w:val="000010000000" w:firstRow="0" w:lastRow="0" w:firstColumn="0" w:lastColumn="0" w:oddVBand="1" w:evenVBand="0" w:oddHBand="0" w:evenHBand="0" w:firstRowFirstColumn="0" w:firstRowLastColumn="0" w:lastRowFirstColumn="0" w:lastRowLastColumn="0"/>
            <w:tcW w:w="2552" w:type="dxa"/>
          </w:tcPr>
          <w:p w14:paraId="6006D4FD" w14:textId="051D08BC" w:rsidR="002A5AAB" w:rsidRPr="002A5AAB"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0.0015 dB rms</w:t>
            </w:r>
          </w:p>
        </w:tc>
      </w:tr>
      <w:tr w:rsidR="002A5AAB" w:rsidRPr="006C45E4" w14:paraId="4E27C2AB"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5A931C5E" w14:textId="3F6D9924"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50 kHz- 1 MHz (IFBW=1 kHz)</w:t>
            </w:r>
          </w:p>
        </w:tc>
        <w:tc>
          <w:tcPr>
            <w:tcW w:w="2552" w:type="dxa"/>
            <w:shd w:val="clear" w:color="auto" w:fill="DBE5F1" w:themeFill="accent1" w:themeFillTint="33"/>
          </w:tcPr>
          <w:p w14:paraId="58B42BA5" w14:textId="00A5B918" w:rsidR="002A5AAB" w:rsidRPr="00845FCF" w:rsidRDefault="002A5AAB" w:rsidP="002A5AA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845FCF">
              <w:rPr>
                <w:rFonts w:eastAsia="Arial Unicode MS" w:cs="Arial"/>
                <w:bCs/>
                <w:kern w:val="0"/>
                <w:szCs w:val="21"/>
              </w:rPr>
              <w:t>0.003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12FB4F8E" w14:textId="0462052F"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0.0015 dB rms</w:t>
            </w:r>
          </w:p>
        </w:tc>
      </w:tr>
      <w:tr w:rsidR="002A5AAB" w:rsidRPr="006C45E4" w14:paraId="408FED21"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3E13EB0B" w14:textId="5FD7A214"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 xml:space="preserve">1 MHz- 8 GHz (IFBW=10 kHz) </w:t>
            </w:r>
          </w:p>
        </w:tc>
        <w:tc>
          <w:tcPr>
            <w:tcW w:w="2552" w:type="dxa"/>
          </w:tcPr>
          <w:p w14:paraId="1D2CDA91" w14:textId="7E8141F9" w:rsidR="002A5AAB" w:rsidRPr="00845FCF" w:rsidRDefault="002A5AAB"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845FCF">
              <w:rPr>
                <w:rFonts w:eastAsia="Arial Unicode MS" w:cs="Arial"/>
                <w:bCs/>
                <w:kern w:val="0"/>
                <w:szCs w:val="21"/>
              </w:rPr>
              <w:t>0.003 dB rms</w:t>
            </w:r>
          </w:p>
        </w:tc>
        <w:tc>
          <w:tcPr>
            <w:cnfStyle w:val="000010000000" w:firstRow="0" w:lastRow="0" w:firstColumn="0" w:lastColumn="0" w:oddVBand="1" w:evenVBand="0" w:oddHBand="0" w:evenHBand="0" w:firstRowFirstColumn="0" w:firstRowLastColumn="0" w:lastRowFirstColumn="0" w:lastRowLastColumn="0"/>
            <w:tcW w:w="2552" w:type="dxa"/>
          </w:tcPr>
          <w:p w14:paraId="5CC9B0C9" w14:textId="1C4837A6"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0.0015 dB rms</w:t>
            </w:r>
          </w:p>
        </w:tc>
      </w:tr>
      <w:tr w:rsidR="002A5AAB" w:rsidRPr="006C45E4" w14:paraId="3776963A"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7B5D2E0A" w14:textId="58E8C7AC"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 xml:space="preserve">8 GHz-8.5 </w:t>
            </w:r>
            <w:proofErr w:type="gramStart"/>
            <w:r w:rsidRPr="00845FCF">
              <w:rPr>
                <w:rFonts w:eastAsia="Arial Unicode MS" w:cs="Arial"/>
                <w:bCs/>
                <w:kern w:val="0"/>
                <w:szCs w:val="21"/>
              </w:rPr>
              <w:t>GHz(</w:t>
            </w:r>
            <w:proofErr w:type="gramEnd"/>
            <w:r w:rsidRPr="00845FCF">
              <w:rPr>
                <w:rFonts w:eastAsia="Arial Unicode MS" w:cs="Arial"/>
                <w:bCs/>
                <w:kern w:val="0"/>
                <w:szCs w:val="21"/>
              </w:rPr>
              <w:t>IFBW=10 kHz)</w:t>
            </w:r>
          </w:p>
        </w:tc>
        <w:tc>
          <w:tcPr>
            <w:tcW w:w="2552" w:type="dxa"/>
            <w:shd w:val="clear" w:color="auto" w:fill="DBE5F1" w:themeFill="accent1" w:themeFillTint="33"/>
          </w:tcPr>
          <w:p w14:paraId="40BC23B4" w14:textId="13434912" w:rsidR="002A5AAB" w:rsidRPr="00845FCF" w:rsidRDefault="002A5AAB" w:rsidP="002A5AA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845FCF">
              <w:rPr>
                <w:rFonts w:eastAsia="Arial Unicode MS" w:cs="Arial"/>
                <w:bCs/>
                <w:kern w:val="0"/>
                <w:szCs w:val="21"/>
              </w:rPr>
              <w:t>0.005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0CB283CA" w14:textId="791820DA"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0.0025 dB rms</w:t>
            </w:r>
          </w:p>
        </w:tc>
      </w:tr>
      <w:tr w:rsidR="002A5AAB" w:rsidRPr="006C45E4" w14:paraId="3766DB5A" w14:textId="77777777" w:rsidTr="00C77A6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3D3F1073" w14:textId="74F0614A"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2A5AAB">
              <w:rPr>
                <w:rFonts w:eastAsia="Arial Unicode MS" w:cs="Arial"/>
                <w:b/>
                <w:bCs/>
                <w:kern w:val="0"/>
                <w:szCs w:val="21"/>
              </w:rPr>
              <w:t xml:space="preserve">Reflection </w:t>
            </w:r>
            <w:r>
              <w:rPr>
                <w:rFonts w:eastAsia="Arial Unicode MS" w:cs="Arial"/>
                <w:b/>
                <w:bCs/>
                <w:kern w:val="0"/>
                <w:szCs w:val="21"/>
              </w:rPr>
              <w:t>trace noise magnitude</w:t>
            </w:r>
          </w:p>
        </w:tc>
      </w:tr>
      <w:tr w:rsidR="002A5AAB" w:rsidRPr="006C45E4" w14:paraId="1F5418B9"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03B5827E" w14:textId="0F684D49" w:rsidR="002A5AAB"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9 kHz- 50 kHz (IFBW=1 kHz)</w:t>
            </w:r>
          </w:p>
        </w:tc>
        <w:tc>
          <w:tcPr>
            <w:tcW w:w="2552" w:type="dxa"/>
            <w:shd w:val="clear" w:color="auto" w:fill="DBE5F1" w:themeFill="accent1" w:themeFillTint="33"/>
          </w:tcPr>
          <w:p w14:paraId="655BD5B1" w14:textId="2A138D6D" w:rsidR="002A5AAB" w:rsidRPr="00845FCF" w:rsidRDefault="002A5AAB" w:rsidP="00B92DE0">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845FCF">
              <w:rPr>
                <w:rFonts w:eastAsia="Arial Unicode MS" w:cs="Arial"/>
                <w:bCs/>
                <w:kern w:val="0"/>
                <w:szCs w:val="21"/>
              </w:rPr>
              <w:t>0.00</w:t>
            </w:r>
            <w:r w:rsidR="00B92DE0">
              <w:rPr>
                <w:rFonts w:eastAsia="Arial Unicode MS" w:cs="Arial"/>
                <w:bCs/>
                <w:kern w:val="0"/>
                <w:szCs w:val="21"/>
              </w:rPr>
              <w:t>5</w:t>
            </w:r>
            <w:r w:rsidRPr="00845FCF">
              <w:rPr>
                <w:rFonts w:eastAsia="Arial Unicode MS" w:cs="Arial"/>
                <w:bCs/>
                <w:kern w:val="0"/>
                <w:szCs w:val="21"/>
              </w:rPr>
              <w:t xml:space="preserve">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0F21D0CE" w14:textId="714D4E96" w:rsidR="002A5AAB" w:rsidRPr="00845FCF" w:rsidRDefault="002A5AAB" w:rsidP="00B92DE0">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w:t>
            </w:r>
            <w:r w:rsidR="00B92DE0">
              <w:rPr>
                <w:rFonts w:eastAsia="Arial Unicode MS" w:cs="Arial"/>
                <w:bCs/>
                <w:kern w:val="0"/>
                <w:szCs w:val="21"/>
              </w:rPr>
              <w:t>1</w:t>
            </w:r>
            <w:r w:rsidRPr="00845FCF">
              <w:rPr>
                <w:rFonts w:eastAsia="Arial Unicode MS" w:cs="Arial"/>
                <w:bCs/>
                <w:kern w:val="0"/>
                <w:szCs w:val="21"/>
              </w:rPr>
              <w:t>5 dB rms</w:t>
            </w:r>
          </w:p>
        </w:tc>
      </w:tr>
      <w:tr w:rsidR="002A5AAB" w:rsidRPr="006C45E4" w14:paraId="2FE530D8"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4BF606CB" w14:textId="36FD7AEC"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50 kHz- 1 MHz (IFBW=1 kHz)</w:t>
            </w:r>
          </w:p>
        </w:tc>
        <w:tc>
          <w:tcPr>
            <w:tcW w:w="2552" w:type="dxa"/>
          </w:tcPr>
          <w:p w14:paraId="386F8079" w14:textId="3C034DDE" w:rsidR="002A5AAB" w:rsidRPr="00845FCF" w:rsidRDefault="002A5AAB"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Pr>
                <w:rFonts w:eastAsia="Arial Unicode MS" w:cs="Arial"/>
                <w:bCs/>
                <w:kern w:val="0"/>
                <w:szCs w:val="21"/>
              </w:rPr>
              <w:t>0.003 dB rms</w:t>
            </w:r>
          </w:p>
        </w:tc>
        <w:tc>
          <w:tcPr>
            <w:cnfStyle w:val="000010000000" w:firstRow="0" w:lastRow="0" w:firstColumn="0" w:lastColumn="0" w:oddVBand="1" w:evenVBand="0" w:oddHBand="0" w:evenHBand="0" w:firstRowFirstColumn="0" w:firstRowLastColumn="0" w:lastRowFirstColumn="0" w:lastRowLastColumn="0"/>
            <w:tcW w:w="2552" w:type="dxa"/>
          </w:tcPr>
          <w:p w14:paraId="28A07CEC" w14:textId="0978ECBC" w:rsidR="002A5AAB" w:rsidRPr="00845FCF" w:rsidRDefault="002A5AAB" w:rsidP="00B92DE0">
            <w:pPr>
              <w:autoSpaceDE w:val="0"/>
              <w:autoSpaceDN w:val="0"/>
              <w:adjustRightInd w:val="0"/>
              <w:spacing w:afterLines="0" w:after="0" w:line="400" w:lineRule="exact"/>
              <w:jc w:val="left"/>
              <w:rPr>
                <w:rFonts w:eastAsia="Arial Unicode MS" w:cs="Arial"/>
                <w:bCs/>
                <w:kern w:val="0"/>
                <w:szCs w:val="21"/>
              </w:rPr>
            </w:pPr>
            <w:r>
              <w:rPr>
                <w:rFonts w:eastAsia="Arial Unicode MS" w:cs="Arial"/>
                <w:bCs/>
                <w:kern w:val="0"/>
                <w:szCs w:val="21"/>
              </w:rPr>
              <w:t>0.00</w:t>
            </w:r>
            <w:r w:rsidR="00B92DE0">
              <w:rPr>
                <w:rFonts w:eastAsia="Arial Unicode MS" w:cs="Arial"/>
                <w:bCs/>
                <w:kern w:val="0"/>
                <w:szCs w:val="21"/>
              </w:rPr>
              <w:t>10</w:t>
            </w:r>
            <w:r>
              <w:rPr>
                <w:rFonts w:eastAsia="Arial Unicode MS" w:cs="Arial"/>
                <w:bCs/>
                <w:kern w:val="0"/>
                <w:szCs w:val="21"/>
              </w:rPr>
              <w:t xml:space="preserve"> dB rms</w:t>
            </w:r>
          </w:p>
        </w:tc>
      </w:tr>
      <w:tr w:rsidR="002A5AAB" w:rsidRPr="006C45E4" w14:paraId="0ECA36B1"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037E4C77" w14:textId="0039B010"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1 MHz- 8 GHz (IFBW=10 kHz)</w:t>
            </w:r>
          </w:p>
        </w:tc>
        <w:tc>
          <w:tcPr>
            <w:tcW w:w="2552" w:type="dxa"/>
            <w:shd w:val="clear" w:color="auto" w:fill="DBE5F1" w:themeFill="accent1" w:themeFillTint="33"/>
          </w:tcPr>
          <w:p w14:paraId="1F48217D" w14:textId="60A44A2D" w:rsidR="002A5AAB" w:rsidRPr="00845FCF" w:rsidRDefault="002A5AAB" w:rsidP="002A5AA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Pr>
                <w:rFonts w:eastAsia="Arial Unicode MS" w:cs="Arial"/>
                <w:bCs/>
                <w:kern w:val="0"/>
                <w:szCs w:val="21"/>
              </w:rPr>
              <w:t>0.003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2D396AFD" w14:textId="192E7C8D"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Pr>
                <w:rFonts w:eastAsia="Arial Unicode MS" w:cs="Arial"/>
                <w:bCs/>
                <w:kern w:val="0"/>
                <w:szCs w:val="21"/>
              </w:rPr>
              <w:t>0.0015 dB rms</w:t>
            </w:r>
          </w:p>
        </w:tc>
      </w:tr>
      <w:tr w:rsidR="006C45E4" w:rsidRPr="006C45E4" w14:paraId="7813B87E"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3B105123" w14:textId="007A1132" w:rsidR="00B15C3E" w:rsidRPr="006C45E4" w:rsidRDefault="00845FCF"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 xml:space="preserve">8 GHz-8.5 </w:t>
            </w:r>
            <w:proofErr w:type="gramStart"/>
            <w:r w:rsidRPr="00845FCF">
              <w:rPr>
                <w:rFonts w:eastAsia="Arial Unicode MS" w:cs="Arial"/>
                <w:bCs/>
                <w:kern w:val="0"/>
                <w:szCs w:val="21"/>
              </w:rPr>
              <w:t>GHz(</w:t>
            </w:r>
            <w:proofErr w:type="gramEnd"/>
            <w:r w:rsidRPr="00845FCF">
              <w:rPr>
                <w:rFonts w:eastAsia="Arial Unicode MS" w:cs="Arial"/>
                <w:bCs/>
                <w:kern w:val="0"/>
                <w:szCs w:val="21"/>
              </w:rPr>
              <w:t>IFBW=10 kHz)</w:t>
            </w:r>
          </w:p>
        </w:tc>
        <w:tc>
          <w:tcPr>
            <w:tcW w:w="2552" w:type="dxa"/>
          </w:tcPr>
          <w:p w14:paraId="308D62A4" w14:textId="65CF1670" w:rsidR="00B15C3E" w:rsidRPr="006C45E4" w:rsidRDefault="00845FCF"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845FCF">
              <w:rPr>
                <w:rFonts w:eastAsia="Arial Unicode MS" w:cs="Arial"/>
                <w:bCs/>
                <w:kern w:val="0"/>
                <w:szCs w:val="21"/>
              </w:rPr>
              <w:t>0.00</w:t>
            </w:r>
            <w:r w:rsidR="00DD64DC">
              <w:rPr>
                <w:rFonts w:eastAsia="Arial Unicode MS" w:cs="Arial"/>
                <w:bCs/>
                <w:kern w:val="0"/>
                <w:szCs w:val="21"/>
              </w:rPr>
              <w:t>5</w:t>
            </w:r>
            <w:r w:rsidRPr="00845FCF">
              <w:rPr>
                <w:rFonts w:eastAsia="Arial Unicode MS" w:cs="Arial"/>
                <w:bCs/>
                <w:kern w:val="0"/>
                <w:szCs w:val="21"/>
              </w:rPr>
              <w:t xml:space="preserve"> dB rms</w:t>
            </w:r>
          </w:p>
        </w:tc>
        <w:tc>
          <w:tcPr>
            <w:cnfStyle w:val="000010000000" w:firstRow="0" w:lastRow="0" w:firstColumn="0" w:lastColumn="0" w:oddVBand="1" w:evenVBand="0" w:oddHBand="0" w:evenHBand="0" w:firstRowFirstColumn="0" w:firstRowLastColumn="0" w:lastRowFirstColumn="0" w:lastRowLastColumn="0"/>
            <w:tcW w:w="2552" w:type="dxa"/>
          </w:tcPr>
          <w:p w14:paraId="23E089D0" w14:textId="7F1E9660" w:rsidR="00845FCF" w:rsidRPr="006C45E4" w:rsidRDefault="00845FCF" w:rsidP="002A5AA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bCs/>
                <w:kern w:val="0"/>
                <w:szCs w:val="21"/>
              </w:rPr>
              <w:t>0.002</w:t>
            </w:r>
            <w:r w:rsidR="00B92DE0">
              <w:rPr>
                <w:rFonts w:eastAsia="Arial Unicode MS" w:cs="Arial"/>
                <w:bCs/>
                <w:kern w:val="0"/>
                <w:szCs w:val="21"/>
              </w:rPr>
              <w:t>0</w:t>
            </w:r>
            <w:r w:rsidRPr="00845FCF">
              <w:rPr>
                <w:rFonts w:eastAsia="Arial Unicode MS" w:cs="Arial"/>
                <w:bCs/>
                <w:kern w:val="0"/>
                <w:szCs w:val="21"/>
              </w:rPr>
              <w:t xml:space="preserve"> dB rms</w:t>
            </w:r>
          </w:p>
        </w:tc>
      </w:tr>
      <w:tr w:rsidR="002A5AAB" w:rsidRPr="006C45E4" w14:paraId="366CA588" w14:textId="77777777" w:rsidTr="00C34016">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4DD318D6" w14:textId="44DBDF80"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2A5AAB">
              <w:rPr>
                <w:rFonts w:eastAsia="Arial Unicode MS" w:cs="Arial"/>
                <w:b/>
                <w:szCs w:val="21"/>
              </w:rPr>
              <w:t>Transmission trace noise phase</w:t>
            </w:r>
          </w:p>
        </w:tc>
      </w:tr>
      <w:tr w:rsidR="002A5AAB" w:rsidRPr="006C45E4" w14:paraId="4009B6CD"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089ACCC0" w14:textId="2624424A" w:rsidR="002A5AAB" w:rsidRPr="002A5AAB" w:rsidRDefault="002A5AAB" w:rsidP="002A5AAB">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9 kHz- 50 kHz (IFBW=1 kHz)</w:t>
            </w:r>
          </w:p>
        </w:tc>
        <w:tc>
          <w:tcPr>
            <w:tcW w:w="2552" w:type="dxa"/>
            <w:shd w:val="clear" w:color="auto" w:fill="DBE5F1" w:themeFill="accent1" w:themeFillTint="33"/>
          </w:tcPr>
          <w:p w14:paraId="35AD92E7" w14:textId="0BB7D2F2" w:rsidR="002A5AAB" w:rsidRPr="002A5AAB" w:rsidRDefault="002A5AAB"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0.0</w:t>
            </w:r>
            <w:r>
              <w:rPr>
                <w:rFonts w:eastAsia="Arial Unicode MS" w:cs="Arial"/>
                <w:kern w:val="0"/>
                <w:szCs w:val="21"/>
              </w:rPr>
              <w:t xml:space="preserve">4 </w:t>
            </w:r>
            <w:r w:rsidRPr="006C45E4">
              <w:rPr>
                <w:rFonts w:eastAsia="Arial Unicode MS" w:cs="Arial"/>
                <w:kern w:val="0"/>
                <w:szCs w:val="21"/>
              </w:rPr>
              <w:t>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5EE987C0" w14:textId="6958B8D6" w:rsidR="002A5AAB" w:rsidRPr="002A5AAB" w:rsidRDefault="002A5AAB" w:rsidP="002A5AA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0.02 deg rms</w:t>
            </w:r>
          </w:p>
        </w:tc>
      </w:tr>
      <w:tr w:rsidR="002A5AAB" w:rsidRPr="006C45E4" w14:paraId="3867B30A"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4105" w:type="dxa"/>
          </w:tcPr>
          <w:p w14:paraId="4AA4761F" w14:textId="24F864FD" w:rsidR="002A5AAB" w:rsidRPr="002A5AAB" w:rsidRDefault="002A5AAB" w:rsidP="002A5AAB">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50 kHz- 1 MHz (IFBW=1 kHz)</w:t>
            </w:r>
          </w:p>
        </w:tc>
        <w:tc>
          <w:tcPr>
            <w:tcW w:w="2552" w:type="dxa"/>
          </w:tcPr>
          <w:p w14:paraId="225460B3" w14:textId="4D930DD9" w:rsidR="002A5AAB" w:rsidRPr="002A5AAB" w:rsidRDefault="002A5AAB" w:rsidP="002A5AA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 xml:space="preserve">0.03 deg </w:t>
            </w:r>
            <w:r>
              <w:rPr>
                <w:rFonts w:eastAsia="Arial Unicode MS" w:cs="Arial"/>
                <w:kern w:val="0"/>
                <w:szCs w:val="21"/>
              </w:rPr>
              <w:t>rms</w:t>
            </w:r>
          </w:p>
        </w:tc>
        <w:tc>
          <w:tcPr>
            <w:cnfStyle w:val="000010000000" w:firstRow="0" w:lastRow="0" w:firstColumn="0" w:lastColumn="0" w:oddVBand="1" w:evenVBand="0" w:oddHBand="0" w:evenHBand="0" w:firstRowFirstColumn="0" w:firstRowLastColumn="0" w:lastRowFirstColumn="0" w:lastRowLastColumn="0"/>
            <w:tcW w:w="2552" w:type="dxa"/>
          </w:tcPr>
          <w:p w14:paraId="1A0E79EA" w14:textId="213F3836" w:rsidR="002A5AAB" w:rsidRPr="00845FCF" w:rsidRDefault="002A5AAB" w:rsidP="002A5AAB">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kern w:val="0"/>
                <w:szCs w:val="21"/>
              </w:rPr>
              <w:t>0.015 deg rms</w:t>
            </w:r>
          </w:p>
        </w:tc>
      </w:tr>
      <w:tr w:rsidR="002A5AAB" w:rsidRPr="006C45E4" w14:paraId="79421AA8"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4CB7DBBB" w14:textId="20B6831F" w:rsidR="002A5AAB" w:rsidRPr="006C45E4" w:rsidRDefault="002A5AAB" w:rsidP="002A5AAB">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1 MHz- 8.5 GHz (IFBW=10 kHz)</w:t>
            </w:r>
          </w:p>
        </w:tc>
        <w:tc>
          <w:tcPr>
            <w:tcW w:w="2552" w:type="dxa"/>
            <w:shd w:val="clear" w:color="auto" w:fill="DBE5F1" w:themeFill="accent1" w:themeFillTint="33"/>
          </w:tcPr>
          <w:p w14:paraId="447585DA" w14:textId="70D571EC" w:rsidR="002A5AAB" w:rsidRPr="006C45E4" w:rsidRDefault="002A5AAB"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0.05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6B9CCBC4" w14:textId="5862F4CE" w:rsidR="002A5AAB" w:rsidRPr="00845FCF" w:rsidRDefault="002A5AAB" w:rsidP="002A5AA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0.02 deg rms</w:t>
            </w:r>
          </w:p>
        </w:tc>
      </w:tr>
      <w:tr w:rsidR="002A5AAB" w:rsidRPr="006C45E4" w14:paraId="682B01FE" w14:textId="77777777" w:rsidTr="0022150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3A519E19" w14:textId="2FD9E819" w:rsidR="002A5AAB" w:rsidRPr="00845FCF" w:rsidRDefault="002A5AAB" w:rsidP="002A5AAB">
            <w:pPr>
              <w:autoSpaceDE w:val="0"/>
              <w:autoSpaceDN w:val="0"/>
              <w:adjustRightInd w:val="0"/>
              <w:spacing w:afterLines="0" w:after="0" w:line="400" w:lineRule="exact"/>
              <w:jc w:val="left"/>
              <w:rPr>
                <w:rFonts w:eastAsia="Arial Unicode MS" w:cs="Arial"/>
                <w:kern w:val="0"/>
                <w:szCs w:val="21"/>
              </w:rPr>
            </w:pPr>
            <w:r w:rsidRPr="002A5AAB">
              <w:rPr>
                <w:rFonts w:eastAsia="Arial Unicode MS" w:cs="Arial"/>
                <w:b/>
                <w:kern w:val="0"/>
                <w:szCs w:val="21"/>
              </w:rPr>
              <w:t xml:space="preserve">Reflection </w:t>
            </w:r>
            <w:r w:rsidRPr="002A5AAB">
              <w:rPr>
                <w:rFonts w:eastAsia="Arial Unicode MS" w:cs="Arial"/>
                <w:b/>
                <w:szCs w:val="21"/>
              </w:rPr>
              <w:t>trace noise phase</w:t>
            </w:r>
          </w:p>
        </w:tc>
      </w:tr>
      <w:tr w:rsidR="002A5AAB" w:rsidRPr="006C45E4" w14:paraId="20C9A9E9"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71A77C7B" w14:textId="4F6767DE" w:rsidR="002A5AAB" w:rsidRDefault="002A5AAB" w:rsidP="002A5AAB">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9 kHz- 50 kHz (IFBW=1 kHz)</w:t>
            </w:r>
          </w:p>
        </w:tc>
        <w:tc>
          <w:tcPr>
            <w:tcW w:w="2552" w:type="dxa"/>
            <w:shd w:val="clear" w:color="auto" w:fill="DBE5F1" w:themeFill="accent1" w:themeFillTint="33"/>
          </w:tcPr>
          <w:p w14:paraId="415F6E99" w14:textId="003E0B45" w:rsidR="002A5AAB" w:rsidRPr="006C45E4" w:rsidRDefault="002A5AAB"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0.03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0522BD6D" w14:textId="64F85F21" w:rsidR="002A5AAB" w:rsidRPr="00845FCF" w:rsidRDefault="002A5AAB" w:rsidP="002A5AA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0.015 deg rms</w:t>
            </w:r>
          </w:p>
        </w:tc>
      </w:tr>
      <w:tr w:rsidR="002A5AAB" w:rsidRPr="006C45E4" w14:paraId="132CE690" w14:textId="77777777" w:rsidTr="00B36F9C">
        <w:trPr>
          <w:trHeight w:val="20"/>
        </w:trPr>
        <w:tc>
          <w:tcPr>
            <w:cnfStyle w:val="000010000000" w:firstRow="0" w:lastRow="0" w:firstColumn="0" w:lastColumn="0" w:oddVBand="1" w:evenVBand="0" w:oddHBand="0" w:evenHBand="0" w:firstRowFirstColumn="0" w:firstRowLastColumn="0" w:lastRowFirstColumn="0" w:lastRowLastColumn="0"/>
            <w:tcW w:w="4105" w:type="dxa"/>
          </w:tcPr>
          <w:p w14:paraId="6C263526" w14:textId="0BDE3DB2" w:rsidR="002A5AAB" w:rsidRPr="006C45E4" w:rsidRDefault="002A5AAB" w:rsidP="002A5AAB">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50 kHz- 1 MHz (IFBW=1 kHz)</w:t>
            </w:r>
          </w:p>
        </w:tc>
        <w:tc>
          <w:tcPr>
            <w:tcW w:w="2552" w:type="dxa"/>
          </w:tcPr>
          <w:p w14:paraId="10D1E5D3" w14:textId="6C01F92F" w:rsidR="002A5AAB" w:rsidRPr="006C45E4" w:rsidRDefault="002A5AAB" w:rsidP="002A5AAB">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0.03 deg rms</w:t>
            </w:r>
          </w:p>
        </w:tc>
        <w:tc>
          <w:tcPr>
            <w:cnfStyle w:val="000010000000" w:firstRow="0" w:lastRow="0" w:firstColumn="0" w:lastColumn="0" w:oddVBand="1" w:evenVBand="0" w:oddHBand="0" w:evenHBand="0" w:firstRowFirstColumn="0" w:firstRowLastColumn="0" w:lastRowFirstColumn="0" w:lastRowLastColumn="0"/>
            <w:tcW w:w="2552" w:type="dxa"/>
          </w:tcPr>
          <w:p w14:paraId="5F6A7C3C" w14:textId="6B015AF8" w:rsidR="002A5AAB" w:rsidRPr="00845FCF" w:rsidRDefault="002A5AAB" w:rsidP="002A5AA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0.015 deg rms</w:t>
            </w:r>
          </w:p>
        </w:tc>
      </w:tr>
      <w:tr w:rsidR="006C45E4" w:rsidRPr="006C45E4" w14:paraId="128536FC" w14:textId="77777777" w:rsidTr="00B36F9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386D2DAD" w14:textId="71F2A639" w:rsidR="00B15C3E" w:rsidRPr="006C45E4" w:rsidRDefault="00F232F9" w:rsidP="002A5AAB">
            <w:pPr>
              <w:autoSpaceDE w:val="0"/>
              <w:autoSpaceDN w:val="0"/>
              <w:adjustRightInd w:val="0"/>
              <w:spacing w:afterLines="0" w:after="0" w:line="400" w:lineRule="exact"/>
              <w:jc w:val="left"/>
              <w:rPr>
                <w:rFonts w:eastAsia="Arial Unicode MS" w:cs="Arial"/>
                <w:kern w:val="0"/>
                <w:szCs w:val="21"/>
              </w:rPr>
            </w:pPr>
            <w:r w:rsidRPr="006C45E4">
              <w:rPr>
                <w:rFonts w:eastAsia="Arial Unicode MS" w:cs="Arial"/>
                <w:kern w:val="0"/>
                <w:szCs w:val="21"/>
              </w:rPr>
              <w:t>1 MHz- 8.5 GHz (IFBW=10</w:t>
            </w:r>
            <w:r w:rsidR="00BA0562" w:rsidRPr="006C45E4">
              <w:rPr>
                <w:rFonts w:eastAsia="Arial Unicode MS" w:cs="Arial"/>
                <w:kern w:val="0"/>
                <w:szCs w:val="21"/>
              </w:rPr>
              <w:t xml:space="preserve"> </w:t>
            </w:r>
            <w:r w:rsidRPr="006C45E4">
              <w:rPr>
                <w:rFonts w:eastAsia="Arial Unicode MS" w:cs="Arial"/>
                <w:kern w:val="0"/>
                <w:szCs w:val="21"/>
              </w:rPr>
              <w:t>kHz)</w:t>
            </w:r>
          </w:p>
        </w:tc>
        <w:tc>
          <w:tcPr>
            <w:tcW w:w="2552" w:type="dxa"/>
            <w:shd w:val="clear" w:color="auto" w:fill="DBE5F1" w:themeFill="accent1" w:themeFillTint="33"/>
          </w:tcPr>
          <w:p w14:paraId="4C004E75" w14:textId="16E53E9C" w:rsidR="00B15C3E" w:rsidRPr="006C45E4" w:rsidRDefault="00DE2C8C" w:rsidP="002A5AA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0</w:t>
            </w:r>
            <w:r w:rsidR="00380F5E" w:rsidRPr="006C45E4">
              <w:rPr>
                <w:rFonts w:eastAsia="Arial Unicode MS" w:cs="Arial"/>
                <w:kern w:val="0"/>
                <w:szCs w:val="21"/>
              </w:rPr>
              <w:t>.0</w:t>
            </w:r>
            <w:r w:rsidRPr="006C45E4">
              <w:rPr>
                <w:rFonts w:eastAsia="Arial Unicode MS" w:cs="Arial"/>
                <w:kern w:val="0"/>
                <w:szCs w:val="21"/>
              </w:rPr>
              <w:t>5</w:t>
            </w:r>
            <w:r w:rsidR="004E7CA9" w:rsidRPr="006C45E4">
              <w:rPr>
                <w:rFonts w:eastAsia="Arial Unicode MS" w:cs="Arial"/>
                <w:kern w:val="0"/>
                <w:szCs w:val="21"/>
              </w:rPr>
              <w:t xml:space="preserve"> </w:t>
            </w:r>
            <w:r w:rsidR="00B15C3E" w:rsidRPr="006C45E4">
              <w:rPr>
                <w:rFonts w:eastAsia="Arial Unicode MS" w:cs="Arial"/>
                <w:kern w:val="0"/>
                <w:szCs w:val="21"/>
              </w:rPr>
              <w:t>deg</w:t>
            </w:r>
            <w:r w:rsidRPr="006C45E4">
              <w:rPr>
                <w:rFonts w:eastAsia="Arial Unicode MS" w:cs="Arial"/>
                <w:kern w:val="0"/>
                <w:szCs w:val="21"/>
              </w:rPr>
              <w:t xml:space="preserve"> </w:t>
            </w:r>
            <w:r w:rsidR="002A5AAB">
              <w:rPr>
                <w:rFonts w:eastAsia="Arial Unicode MS" w:cs="Arial"/>
                <w:kern w:val="0"/>
                <w:szCs w:val="21"/>
              </w:rPr>
              <w:t>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42CECC6D" w14:textId="436BE608" w:rsidR="00845FCF" w:rsidRPr="006C45E4" w:rsidRDefault="00845FCF" w:rsidP="002A5AA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w:t>
            </w:r>
            <w:r w:rsidR="009548D1">
              <w:rPr>
                <w:rFonts w:eastAsia="Arial Unicode MS" w:cs="Arial"/>
                <w:kern w:val="0"/>
                <w:szCs w:val="21"/>
              </w:rPr>
              <w:t>20</w:t>
            </w:r>
            <w:r w:rsidRPr="00845FCF">
              <w:rPr>
                <w:rFonts w:eastAsia="Arial Unicode MS" w:cs="Arial"/>
                <w:kern w:val="0"/>
                <w:szCs w:val="21"/>
              </w:rPr>
              <w:t xml:space="preserve"> deg rms</w:t>
            </w:r>
          </w:p>
        </w:tc>
      </w:tr>
    </w:tbl>
    <w:p w14:paraId="60B8844C" w14:textId="77777777" w:rsidR="009F3B22" w:rsidRDefault="009F3B22" w:rsidP="009F3B22">
      <w:pPr>
        <w:spacing w:after="163" w:line="400" w:lineRule="exact"/>
        <w:rPr>
          <w:rFonts w:eastAsia="Arial Unicode MS" w:cs="Arial"/>
          <w:szCs w:val="21"/>
        </w:rPr>
      </w:pPr>
    </w:p>
    <w:p w14:paraId="1F68CE0F" w14:textId="7EC17857" w:rsidR="009F3B22" w:rsidRPr="00521DEE" w:rsidRDefault="009F3B22" w:rsidP="009F3B22">
      <w:pPr>
        <w:spacing w:after="163" w:line="400" w:lineRule="exact"/>
        <w:rPr>
          <w:rFonts w:eastAsia="Arial Unicode MS" w:cs="Arial"/>
          <w:szCs w:val="21"/>
        </w:rPr>
      </w:pPr>
      <w:r>
        <w:rPr>
          <w:rFonts w:eastAsia="Arial Unicode MS" w:cs="Arial"/>
          <w:szCs w:val="21"/>
        </w:rPr>
        <w:t>SNA5022A/SNA5032A</w:t>
      </w:r>
    </w:p>
    <w:tbl>
      <w:tblPr>
        <w:tblStyle w:val="3-1"/>
        <w:tblW w:w="9209" w:type="dxa"/>
        <w:tblLayout w:type="fixed"/>
        <w:tblLook w:val="0020" w:firstRow="1" w:lastRow="0" w:firstColumn="0" w:lastColumn="0" w:noHBand="0" w:noVBand="0"/>
      </w:tblPr>
      <w:tblGrid>
        <w:gridCol w:w="4105"/>
        <w:gridCol w:w="2552"/>
        <w:gridCol w:w="2552"/>
      </w:tblGrid>
      <w:tr w:rsidR="009F3B22" w:rsidRPr="006C45E4" w14:paraId="4A2BFCDB"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003B90"/>
          </w:tcPr>
          <w:p w14:paraId="12B5DF55" w14:textId="77777777" w:rsidR="009F3B22" w:rsidRPr="006C45E4" w:rsidRDefault="009F3B22" w:rsidP="0044510C">
            <w:pPr>
              <w:autoSpaceDE w:val="0"/>
              <w:autoSpaceDN w:val="0"/>
              <w:adjustRightInd w:val="0"/>
              <w:spacing w:afterLines="0" w:after="0" w:line="400" w:lineRule="exact"/>
              <w:jc w:val="left"/>
              <w:rPr>
                <w:rFonts w:eastAsia="Arial Unicode MS" w:cs="Arial"/>
                <w:b w:val="0"/>
                <w:kern w:val="0"/>
                <w:szCs w:val="21"/>
              </w:rPr>
            </w:pPr>
            <w:r w:rsidRPr="006C45E4">
              <w:rPr>
                <w:rFonts w:eastAsia="Arial Unicode MS" w:cs="Arial"/>
                <w:kern w:val="0"/>
                <w:szCs w:val="21"/>
              </w:rPr>
              <w:t>Description</w:t>
            </w:r>
          </w:p>
        </w:tc>
        <w:tc>
          <w:tcPr>
            <w:tcW w:w="2552" w:type="dxa"/>
            <w:shd w:val="clear" w:color="auto" w:fill="003B90"/>
          </w:tcPr>
          <w:p w14:paraId="66457719" w14:textId="77777777" w:rsidR="009F3B22" w:rsidRPr="002A5AAB" w:rsidRDefault="009F3B22" w:rsidP="0044510C">
            <w:pPr>
              <w:autoSpaceDE w:val="0"/>
              <w:autoSpaceDN w:val="0"/>
              <w:adjustRightInd w:val="0"/>
              <w:spacing w:afterLines="0" w:after="0" w:line="40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kern w:val="0"/>
                <w:szCs w:val="21"/>
              </w:rPr>
            </w:pPr>
            <w:r w:rsidRPr="006C45E4">
              <w:rPr>
                <w:rFonts w:eastAsia="Arial Unicode MS" w:cs="Arial"/>
                <w:kern w:val="0"/>
                <w:szCs w:val="21"/>
              </w:rPr>
              <w:t>Specification</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003B90"/>
          </w:tcPr>
          <w:p w14:paraId="11F6F544" w14:textId="77777777" w:rsidR="009F3B22" w:rsidRPr="002A5AAB" w:rsidRDefault="009F3B22" w:rsidP="0044510C">
            <w:pPr>
              <w:autoSpaceDE w:val="0"/>
              <w:autoSpaceDN w:val="0"/>
              <w:adjustRightInd w:val="0"/>
              <w:spacing w:afterLines="0" w:after="0" w:line="400" w:lineRule="exact"/>
              <w:jc w:val="left"/>
              <w:rPr>
                <w:rFonts w:eastAsia="Arial Unicode MS" w:cs="Arial"/>
                <w:kern w:val="0"/>
                <w:szCs w:val="21"/>
              </w:rPr>
            </w:pPr>
            <w:r w:rsidRPr="002A5AAB">
              <w:rPr>
                <w:rFonts w:eastAsia="Arial Unicode MS" w:cs="Arial"/>
                <w:kern w:val="0"/>
                <w:szCs w:val="21"/>
              </w:rPr>
              <w:t>Typical</w:t>
            </w:r>
          </w:p>
        </w:tc>
      </w:tr>
      <w:tr w:rsidR="009F3B22" w:rsidRPr="006C45E4" w14:paraId="7CBB2970"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14903E85" w14:textId="77777777" w:rsidR="009F3B22" w:rsidRPr="006C45E4" w:rsidRDefault="009F3B22" w:rsidP="0044510C">
            <w:pPr>
              <w:autoSpaceDE w:val="0"/>
              <w:autoSpaceDN w:val="0"/>
              <w:adjustRightInd w:val="0"/>
              <w:spacing w:afterLines="0" w:after="0" w:line="400" w:lineRule="exact"/>
              <w:jc w:val="left"/>
              <w:rPr>
                <w:rFonts w:eastAsia="Arial Unicode MS" w:cs="Arial"/>
                <w:b/>
                <w:kern w:val="0"/>
                <w:szCs w:val="21"/>
              </w:rPr>
            </w:pPr>
            <w:proofErr w:type="spellStart"/>
            <w:proofErr w:type="gramStart"/>
            <w:r w:rsidRPr="006C45E4">
              <w:rPr>
                <w:rFonts w:eastAsia="Arial Unicode MS" w:cs="Arial" w:hint="eastAsia"/>
                <w:bCs/>
                <w:kern w:val="0"/>
                <w:szCs w:val="21"/>
              </w:rPr>
              <w:t>Note:S</w:t>
            </w:r>
            <w:r w:rsidRPr="006C45E4">
              <w:rPr>
                <w:rFonts w:eastAsia="Arial Unicode MS" w:cs="Arial"/>
                <w:bCs/>
                <w:kern w:val="0"/>
                <w:szCs w:val="21"/>
              </w:rPr>
              <w:t>etting</w:t>
            </w:r>
            <w:proofErr w:type="spellEnd"/>
            <w:proofErr w:type="gramEnd"/>
            <w:r w:rsidRPr="006C45E4">
              <w:rPr>
                <w:rFonts w:eastAsia="Arial Unicode MS" w:cs="Arial"/>
                <w:bCs/>
                <w:kern w:val="0"/>
                <w:szCs w:val="21"/>
              </w:rPr>
              <w:t xml:space="preserve"> max output power</w:t>
            </w:r>
          </w:p>
        </w:tc>
      </w:tr>
      <w:tr w:rsidR="009F3B22" w:rsidRPr="006C45E4" w14:paraId="12A9C3DC"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DBE5F1" w:themeFill="accent1" w:themeFillTint="33"/>
          </w:tcPr>
          <w:p w14:paraId="3331A593" w14:textId="77777777" w:rsidR="009F3B22" w:rsidRPr="006C45E4" w:rsidRDefault="009F3B22" w:rsidP="0044510C">
            <w:pPr>
              <w:autoSpaceDE w:val="0"/>
              <w:autoSpaceDN w:val="0"/>
              <w:adjustRightInd w:val="0"/>
              <w:spacing w:afterLines="0" w:after="0" w:line="400" w:lineRule="exact"/>
              <w:jc w:val="left"/>
              <w:rPr>
                <w:rFonts w:eastAsia="Arial Unicode MS" w:cs="Arial"/>
                <w:b/>
                <w:kern w:val="0"/>
                <w:szCs w:val="21"/>
              </w:rPr>
            </w:pPr>
            <w:r w:rsidRPr="002A5AAB">
              <w:rPr>
                <w:rFonts w:eastAsia="Arial Unicode MS" w:cs="Arial"/>
                <w:b/>
                <w:bCs/>
                <w:kern w:val="0"/>
                <w:szCs w:val="21"/>
              </w:rPr>
              <w:t>Transmission trace noise magnitude</w:t>
            </w:r>
          </w:p>
        </w:tc>
      </w:tr>
      <w:tr w:rsidR="009F3B22" w:rsidRPr="006C45E4" w14:paraId="6EAE5E77"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15CB7F07" w14:textId="29577C0A" w:rsidR="009F3B22" w:rsidRPr="006C45E4" w:rsidRDefault="009F3B22" w:rsidP="009F3B22">
            <w:pPr>
              <w:autoSpaceDE w:val="0"/>
              <w:autoSpaceDN w:val="0"/>
              <w:adjustRightInd w:val="0"/>
              <w:spacing w:afterLines="0" w:after="0" w:line="400" w:lineRule="exact"/>
              <w:jc w:val="left"/>
              <w:rPr>
                <w:rFonts w:eastAsia="Arial Unicode MS" w:cs="Arial"/>
                <w:bCs/>
                <w:kern w:val="0"/>
                <w:szCs w:val="21"/>
              </w:rPr>
            </w:pPr>
            <w:r>
              <w:t>100</w:t>
            </w:r>
            <w:r w:rsidRPr="003E6766">
              <w:t xml:space="preserve"> kHz- </w:t>
            </w:r>
            <w:r>
              <w:t>1</w:t>
            </w:r>
            <w:r w:rsidRPr="003E6766">
              <w:t>0</w:t>
            </w:r>
            <w:r>
              <w:t xml:space="preserve"> M</w:t>
            </w:r>
            <w:r w:rsidRPr="003E6766">
              <w:t>Hz (IFBW=1 kHz)</w:t>
            </w:r>
          </w:p>
        </w:tc>
        <w:tc>
          <w:tcPr>
            <w:tcW w:w="2552" w:type="dxa"/>
          </w:tcPr>
          <w:p w14:paraId="3AD4FA8C" w14:textId="1EBEA12A" w:rsidR="009F3B22" w:rsidRPr="002A5AAB" w:rsidRDefault="009F3B22" w:rsidP="009F3B22">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3E6766">
              <w:t>0.00</w:t>
            </w:r>
            <w:r w:rsidR="004E07A2">
              <w:t>9</w:t>
            </w:r>
            <w:r w:rsidRPr="003E6766">
              <w:t xml:space="preserve"> dB rms</w:t>
            </w:r>
          </w:p>
        </w:tc>
        <w:tc>
          <w:tcPr>
            <w:cnfStyle w:val="000010000000" w:firstRow="0" w:lastRow="0" w:firstColumn="0" w:lastColumn="0" w:oddVBand="1" w:evenVBand="0" w:oddHBand="0" w:evenHBand="0" w:firstRowFirstColumn="0" w:firstRowLastColumn="0" w:lastRowFirstColumn="0" w:lastRowLastColumn="0"/>
            <w:tcW w:w="2552" w:type="dxa"/>
          </w:tcPr>
          <w:p w14:paraId="179C9FE2" w14:textId="77777777" w:rsidR="009F3B22" w:rsidRPr="002A5AAB" w:rsidRDefault="009F3B22" w:rsidP="009F3B22">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0.0015 dB rms</w:t>
            </w:r>
          </w:p>
        </w:tc>
      </w:tr>
      <w:tr w:rsidR="009F3B22" w:rsidRPr="006C45E4" w14:paraId="24AAC804"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326AF25E" w14:textId="16A4DA6E"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t>10</w:t>
            </w:r>
            <w:r w:rsidRPr="003E6766">
              <w:t xml:space="preserve"> </w:t>
            </w:r>
            <w:r>
              <w:t>M</w:t>
            </w:r>
            <w:r w:rsidRPr="003E6766">
              <w:t xml:space="preserve">Hz- </w:t>
            </w:r>
            <w:r>
              <w:t>13.5</w:t>
            </w:r>
            <w:r w:rsidRPr="003E6766">
              <w:t xml:space="preserve"> </w:t>
            </w:r>
            <w:r>
              <w:t>G</w:t>
            </w:r>
            <w:r w:rsidRPr="003E6766">
              <w:t>Hz (IFBW=1</w:t>
            </w:r>
            <w:r>
              <w:t>0</w:t>
            </w:r>
            <w:r w:rsidRPr="003E6766">
              <w:t xml:space="preserve"> kHz)</w:t>
            </w:r>
          </w:p>
        </w:tc>
        <w:tc>
          <w:tcPr>
            <w:tcW w:w="2552" w:type="dxa"/>
            <w:shd w:val="clear" w:color="auto" w:fill="DBE5F1" w:themeFill="accent1" w:themeFillTint="33"/>
          </w:tcPr>
          <w:p w14:paraId="4BE0D2CB" w14:textId="6FDE6BA5" w:rsidR="009F3B22" w:rsidRPr="00845FCF" w:rsidRDefault="009F3B22" w:rsidP="009F3B22">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3E6766">
              <w:t>0.00</w:t>
            </w:r>
            <w:r>
              <w:t>6</w:t>
            </w:r>
            <w:r w:rsidRPr="003E6766">
              <w:t xml:space="preserve">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0B039D00" w14:textId="77777777"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0.0015 dB rms</w:t>
            </w:r>
          </w:p>
        </w:tc>
      </w:tr>
      <w:tr w:rsidR="009F3B22" w:rsidRPr="006C45E4" w14:paraId="7A8ED31F"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46C81213" w14:textId="6F2C8765"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sidRPr="003E6766">
              <w:t>1</w:t>
            </w:r>
            <w:r>
              <w:t>3.5</w:t>
            </w:r>
            <w:r w:rsidRPr="003E6766">
              <w:t xml:space="preserve"> </w:t>
            </w:r>
            <w:r>
              <w:t>G</w:t>
            </w:r>
            <w:r w:rsidRPr="003E6766">
              <w:t xml:space="preserve">Hz- </w:t>
            </w:r>
            <w:r>
              <w:t>26</w:t>
            </w:r>
            <w:r w:rsidRPr="003E6766">
              <w:t>.5 GHz (IFBW=10 kHz)</w:t>
            </w:r>
          </w:p>
        </w:tc>
        <w:tc>
          <w:tcPr>
            <w:tcW w:w="2552" w:type="dxa"/>
          </w:tcPr>
          <w:p w14:paraId="046A4DD4" w14:textId="4EC5B3C3" w:rsidR="009F3B22" w:rsidRPr="00845FCF" w:rsidRDefault="009F3B22" w:rsidP="009F3B22">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3E6766">
              <w:t>0.0</w:t>
            </w:r>
            <w:r>
              <w:t>15</w:t>
            </w:r>
            <w:r w:rsidRPr="003E6766">
              <w:t xml:space="preserve"> dB rms</w:t>
            </w:r>
          </w:p>
        </w:tc>
        <w:tc>
          <w:tcPr>
            <w:cnfStyle w:val="000010000000" w:firstRow="0" w:lastRow="0" w:firstColumn="0" w:lastColumn="0" w:oddVBand="1" w:evenVBand="0" w:oddHBand="0" w:evenHBand="0" w:firstRowFirstColumn="0" w:firstRowLastColumn="0" w:lastRowFirstColumn="0" w:lastRowLastColumn="0"/>
            <w:tcW w:w="2552" w:type="dxa"/>
          </w:tcPr>
          <w:p w14:paraId="7D387935" w14:textId="5C97773B"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w:t>
            </w:r>
            <w:r>
              <w:rPr>
                <w:rFonts w:eastAsia="Arial Unicode MS" w:cs="Arial"/>
                <w:bCs/>
                <w:kern w:val="0"/>
                <w:szCs w:val="21"/>
              </w:rPr>
              <w:t>2</w:t>
            </w:r>
            <w:r w:rsidRPr="00845FCF">
              <w:rPr>
                <w:rFonts w:eastAsia="Arial Unicode MS" w:cs="Arial"/>
                <w:bCs/>
                <w:kern w:val="0"/>
                <w:szCs w:val="21"/>
              </w:rPr>
              <w:t>5 dB rms</w:t>
            </w:r>
          </w:p>
        </w:tc>
      </w:tr>
      <w:tr w:rsidR="009F3B22" w:rsidRPr="006C45E4" w14:paraId="79ED0C3E"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3048F508" w14:textId="77777777" w:rsidR="009F3B22" w:rsidRPr="00845FCF" w:rsidRDefault="009F3B22" w:rsidP="0044510C">
            <w:pPr>
              <w:autoSpaceDE w:val="0"/>
              <w:autoSpaceDN w:val="0"/>
              <w:adjustRightInd w:val="0"/>
              <w:spacing w:afterLines="0" w:after="0" w:line="400" w:lineRule="exact"/>
              <w:jc w:val="left"/>
              <w:rPr>
                <w:rFonts w:eastAsia="Arial Unicode MS" w:cs="Arial"/>
                <w:bCs/>
                <w:kern w:val="0"/>
                <w:szCs w:val="21"/>
              </w:rPr>
            </w:pPr>
            <w:r w:rsidRPr="002A5AAB">
              <w:rPr>
                <w:rFonts w:eastAsia="Arial Unicode MS" w:cs="Arial"/>
                <w:b/>
                <w:bCs/>
                <w:kern w:val="0"/>
                <w:szCs w:val="21"/>
              </w:rPr>
              <w:t xml:space="preserve">Reflection </w:t>
            </w:r>
            <w:r>
              <w:rPr>
                <w:rFonts w:eastAsia="Arial Unicode MS" w:cs="Arial"/>
                <w:b/>
                <w:bCs/>
                <w:kern w:val="0"/>
                <w:szCs w:val="21"/>
              </w:rPr>
              <w:t>trace noise magnitude</w:t>
            </w:r>
          </w:p>
        </w:tc>
      </w:tr>
      <w:tr w:rsidR="009F3B22" w:rsidRPr="006C45E4" w14:paraId="62C0612E"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15FBACA6" w14:textId="0FFB97EF" w:rsidR="009F3B22" w:rsidRDefault="009F3B22" w:rsidP="009F3B22">
            <w:pPr>
              <w:autoSpaceDE w:val="0"/>
              <w:autoSpaceDN w:val="0"/>
              <w:adjustRightInd w:val="0"/>
              <w:spacing w:afterLines="0" w:after="0" w:line="400" w:lineRule="exact"/>
              <w:jc w:val="left"/>
              <w:rPr>
                <w:rFonts w:eastAsia="Arial Unicode MS" w:cs="Arial"/>
                <w:bCs/>
                <w:kern w:val="0"/>
                <w:szCs w:val="21"/>
              </w:rPr>
            </w:pPr>
            <w:r>
              <w:t>100</w:t>
            </w:r>
            <w:r w:rsidRPr="003E6766">
              <w:t xml:space="preserve"> kHz- </w:t>
            </w:r>
            <w:r>
              <w:t>1</w:t>
            </w:r>
            <w:r w:rsidRPr="003E6766">
              <w:t>0</w:t>
            </w:r>
            <w:r>
              <w:t xml:space="preserve"> M</w:t>
            </w:r>
            <w:r w:rsidRPr="003E6766">
              <w:t>Hz (IFBW=1 kHz)</w:t>
            </w:r>
          </w:p>
        </w:tc>
        <w:tc>
          <w:tcPr>
            <w:tcW w:w="2552" w:type="dxa"/>
            <w:shd w:val="clear" w:color="auto" w:fill="DBE5F1" w:themeFill="accent1" w:themeFillTint="33"/>
          </w:tcPr>
          <w:p w14:paraId="731B152C" w14:textId="26D2D66D" w:rsidR="009F3B22" w:rsidRPr="00845FCF" w:rsidRDefault="009F3B22" w:rsidP="009F3B22">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3E6766">
              <w:t>0.003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71083404" w14:textId="77777777"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bCs/>
                <w:kern w:val="0"/>
                <w:szCs w:val="21"/>
              </w:rPr>
              <w:t>0.00</w:t>
            </w:r>
            <w:r>
              <w:rPr>
                <w:rFonts w:eastAsia="Arial Unicode MS" w:cs="Arial"/>
                <w:bCs/>
                <w:kern w:val="0"/>
                <w:szCs w:val="21"/>
              </w:rPr>
              <w:t>1</w:t>
            </w:r>
            <w:r w:rsidRPr="00845FCF">
              <w:rPr>
                <w:rFonts w:eastAsia="Arial Unicode MS" w:cs="Arial"/>
                <w:bCs/>
                <w:kern w:val="0"/>
                <w:szCs w:val="21"/>
              </w:rPr>
              <w:t>5 dB rms</w:t>
            </w:r>
          </w:p>
        </w:tc>
      </w:tr>
      <w:tr w:rsidR="009F3B22" w:rsidRPr="006C45E4" w14:paraId="27961CD7"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4105" w:type="dxa"/>
          </w:tcPr>
          <w:p w14:paraId="095D18ED" w14:textId="14CFAF2B"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t>10</w:t>
            </w:r>
            <w:r w:rsidRPr="003E6766">
              <w:t xml:space="preserve"> </w:t>
            </w:r>
            <w:r>
              <w:t>M</w:t>
            </w:r>
            <w:r w:rsidRPr="003E6766">
              <w:t xml:space="preserve">Hz- </w:t>
            </w:r>
            <w:r>
              <w:t>13.5</w:t>
            </w:r>
            <w:r w:rsidRPr="003E6766">
              <w:t xml:space="preserve"> </w:t>
            </w:r>
            <w:r>
              <w:t>G</w:t>
            </w:r>
            <w:r w:rsidRPr="003E6766">
              <w:t>Hz (IFBW=1</w:t>
            </w:r>
            <w:r>
              <w:t>0</w:t>
            </w:r>
            <w:r w:rsidRPr="003E6766">
              <w:t xml:space="preserve"> kHz)</w:t>
            </w:r>
          </w:p>
        </w:tc>
        <w:tc>
          <w:tcPr>
            <w:tcW w:w="2552" w:type="dxa"/>
          </w:tcPr>
          <w:p w14:paraId="5391EF33" w14:textId="05420EB3" w:rsidR="009F3B22" w:rsidRPr="00845FCF" w:rsidRDefault="009F3B22" w:rsidP="009F3B22">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3E6766">
              <w:t>0.00</w:t>
            </w:r>
            <w:r>
              <w:t>9</w:t>
            </w:r>
            <w:r w:rsidRPr="003E6766">
              <w:t xml:space="preserve"> dB rms</w:t>
            </w:r>
          </w:p>
        </w:tc>
        <w:tc>
          <w:tcPr>
            <w:cnfStyle w:val="000010000000" w:firstRow="0" w:lastRow="0" w:firstColumn="0" w:lastColumn="0" w:oddVBand="1" w:evenVBand="0" w:oddHBand="0" w:evenHBand="0" w:firstRowFirstColumn="0" w:firstRowLastColumn="0" w:lastRowFirstColumn="0" w:lastRowLastColumn="0"/>
            <w:tcW w:w="2552" w:type="dxa"/>
          </w:tcPr>
          <w:p w14:paraId="20924CB9" w14:textId="146D6F06"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Pr>
                <w:rFonts w:eastAsia="Arial Unicode MS" w:cs="Arial"/>
                <w:bCs/>
                <w:kern w:val="0"/>
                <w:szCs w:val="21"/>
              </w:rPr>
              <w:t>0.0015 dB rms</w:t>
            </w:r>
          </w:p>
        </w:tc>
      </w:tr>
      <w:tr w:rsidR="009F3B22" w:rsidRPr="006C45E4" w14:paraId="1BB21CE8"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44DD3075" w14:textId="2C28A2D5"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sidRPr="003E6766">
              <w:t>1</w:t>
            </w:r>
            <w:r>
              <w:t>3.5</w:t>
            </w:r>
            <w:r w:rsidRPr="003E6766">
              <w:t xml:space="preserve"> </w:t>
            </w:r>
            <w:r>
              <w:t>G</w:t>
            </w:r>
            <w:r w:rsidRPr="003E6766">
              <w:t xml:space="preserve">Hz- </w:t>
            </w:r>
            <w:r>
              <w:t>26</w:t>
            </w:r>
            <w:r w:rsidRPr="003E6766">
              <w:t>.5 GHz (IFBW=10 kHz)</w:t>
            </w:r>
          </w:p>
        </w:tc>
        <w:tc>
          <w:tcPr>
            <w:tcW w:w="2552" w:type="dxa"/>
            <w:shd w:val="clear" w:color="auto" w:fill="DBE5F1" w:themeFill="accent1" w:themeFillTint="33"/>
          </w:tcPr>
          <w:p w14:paraId="7498D5DD" w14:textId="265A9893" w:rsidR="009F3B22" w:rsidRPr="00845FCF" w:rsidRDefault="009F3B22" w:rsidP="009F3B22">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3E6766">
              <w:t>0.0</w:t>
            </w:r>
            <w:r>
              <w:t>15</w:t>
            </w:r>
            <w:r w:rsidRPr="003E6766">
              <w:t xml:space="preserve"> dB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26516590" w14:textId="1977FD09"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Pr>
                <w:rFonts w:eastAsia="Arial Unicode MS" w:cs="Arial"/>
                <w:bCs/>
                <w:kern w:val="0"/>
                <w:szCs w:val="21"/>
              </w:rPr>
              <w:t>0.0025 dB rms</w:t>
            </w:r>
          </w:p>
        </w:tc>
      </w:tr>
      <w:tr w:rsidR="009F3B22" w:rsidRPr="006C45E4" w14:paraId="705C3E6B"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67A998EA" w14:textId="77777777" w:rsidR="009F3B22" w:rsidRPr="00845FCF" w:rsidRDefault="009F3B22" w:rsidP="0044510C">
            <w:pPr>
              <w:autoSpaceDE w:val="0"/>
              <w:autoSpaceDN w:val="0"/>
              <w:adjustRightInd w:val="0"/>
              <w:spacing w:afterLines="0" w:after="0" w:line="400" w:lineRule="exact"/>
              <w:jc w:val="left"/>
              <w:rPr>
                <w:rFonts w:eastAsia="Arial Unicode MS" w:cs="Arial"/>
                <w:bCs/>
                <w:kern w:val="0"/>
                <w:szCs w:val="21"/>
              </w:rPr>
            </w:pPr>
            <w:r w:rsidRPr="002A5AAB">
              <w:rPr>
                <w:rFonts w:eastAsia="Arial Unicode MS" w:cs="Arial"/>
                <w:b/>
                <w:szCs w:val="21"/>
              </w:rPr>
              <w:t>Transmission trace noise phase</w:t>
            </w:r>
          </w:p>
        </w:tc>
      </w:tr>
      <w:tr w:rsidR="009F3B22" w:rsidRPr="006C45E4" w14:paraId="70F47C6D"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1DD380EA" w14:textId="13CF8B1B" w:rsidR="009F3B22" w:rsidRPr="002A5AAB" w:rsidRDefault="009F3B22" w:rsidP="009F3B22">
            <w:pPr>
              <w:autoSpaceDE w:val="0"/>
              <w:autoSpaceDN w:val="0"/>
              <w:adjustRightInd w:val="0"/>
              <w:spacing w:afterLines="0" w:after="0" w:line="400" w:lineRule="exact"/>
              <w:jc w:val="left"/>
              <w:rPr>
                <w:rFonts w:eastAsia="Arial Unicode MS" w:cs="Arial"/>
                <w:kern w:val="0"/>
                <w:szCs w:val="21"/>
              </w:rPr>
            </w:pPr>
            <w:r>
              <w:lastRenderedPageBreak/>
              <w:t>100</w:t>
            </w:r>
            <w:r w:rsidRPr="003E6766">
              <w:t xml:space="preserve"> kHz- </w:t>
            </w:r>
            <w:r>
              <w:t>1</w:t>
            </w:r>
            <w:r w:rsidRPr="003E6766">
              <w:t>0</w:t>
            </w:r>
            <w:r>
              <w:t xml:space="preserve"> M</w:t>
            </w:r>
            <w:r w:rsidRPr="003E6766">
              <w:t>Hz (IFBW=1 kHz)</w:t>
            </w:r>
          </w:p>
        </w:tc>
        <w:tc>
          <w:tcPr>
            <w:tcW w:w="2552" w:type="dxa"/>
            <w:shd w:val="clear" w:color="auto" w:fill="DBE5F1" w:themeFill="accent1" w:themeFillTint="33"/>
          </w:tcPr>
          <w:p w14:paraId="5605562A" w14:textId="37E79298" w:rsidR="009F3B22" w:rsidRPr="002A5AAB" w:rsidRDefault="009F3B22" w:rsidP="009F3B22">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0.0</w:t>
            </w:r>
            <w:r>
              <w:t>5</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25C77C33" w14:textId="77777777" w:rsidR="009F3B22" w:rsidRPr="002A5AAB" w:rsidRDefault="009F3B22" w:rsidP="009F3B22">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0.02 deg rms</w:t>
            </w:r>
          </w:p>
        </w:tc>
      </w:tr>
      <w:tr w:rsidR="009F3B22" w:rsidRPr="006C45E4" w14:paraId="358B7CAE"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4105" w:type="dxa"/>
          </w:tcPr>
          <w:p w14:paraId="6E5661DF" w14:textId="4B54B57F" w:rsidR="009F3B22" w:rsidRPr="002A5AAB" w:rsidRDefault="009F3B22" w:rsidP="009F3B22">
            <w:pPr>
              <w:autoSpaceDE w:val="0"/>
              <w:autoSpaceDN w:val="0"/>
              <w:adjustRightInd w:val="0"/>
              <w:spacing w:afterLines="0" w:after="0" w:line="400" w:lineRule="exact"/>
              <w:jc w:val="left"/>
              <w:rPr>
                <w:rFonts w:eastAsia="Arial Unicode MS" w:cs="Arial"/>
                <w:kern w:val="0"/>
                <w:szCs w:val="21"/>
              </w:rPr>
            </w:pPr>
            <w:r>
              <w:t>10</w:t>
            </w:r>
            <w:r w:rsidRPr="003E6766">
              <w:t xml:space="preserve"> </w:t>
            </w:r>
            <w:r>
              <w:t>M</w:t>
            </w:r>
            <w:r w:rsidRPr="003E6766">
              <w:t xml:space="preserve">Hz- </w:t>
            </w:r>
            <w:r>
              <w:t>13.5</w:t>
            </w:r>
            <w:r w:rsidRPr="003E6766">
              <w:t xml:space="preserve"> </w:t>
            </w:r>
            <w:r>
              <w:t>G</w:t>
            </w:r>
            <w:r w:rsidRPr="003E6766">
              <w:t>Hz (IFBW=1</w:t>
            </w:r>
            <w:r>
              <w:t>0</w:t>
            </w:r>
            <w:r w:rsidRPr="003E6766">
              <w:t xml:space="preserve"> kHz)</w:t>
            </w:r>
          </w:p>
        </w:tc>
        <w:tc>
          <w:tcPr>
            <w:tcW w:w="2552" w:type="dxa"/>
          </w:tcPr>
          <w:p w14:paraId="02F5A705" w14:textId="6D7AE988" w:rsidR="009F3B22" w:rsidRPr="002A5AAB" w:rsidRDefault="009F3B22" w:rsidP="009F3B22">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0.</w:t>
            </w:r>
            <w:r>
              <w:t>05</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tcPr>
          <w:p w14:paraId="251519CC" w14:textId="77777777" w:rsidR="009F3B22" w:rsidRPr="00845FCF" w:rsidRDefault="009F3B22" w:rsidP="009F3B22">
            <w:pPr>
              <w:autoSpaceDE w:val="0"/>
              <w:autoSpaceDN w:val="0"/>
              <w:adjustRightInd w:val="0"/>
              <w:spacing w:afterLines="0" w:after="0" w:line="400" w:lineRule="exact"/>
              <w:jc w:val="left"/>
              <w:rPr>
                <w:rFonts w:eastAsia="Arial Unicode MS" w:cs="Arial"/>
                <w:bCs/>
                <w:kern w:val="0"/>
                <w:szCs w:val="21"/>
              </w:rPr>
            </w:pPr>
            <w:r w:rsidRPr="00845FCF">
              <w:rPr>
                <w:rFonts w:eastAsia="Arial Unicode MS" w:cs="Arial"/>
                <w:kern w:val="0"/>
                <w:szCs w:val="21"/>
              </w:rPr>
              <w:t>0.015 deg rms</w:t>
            </w:r>
          </w:p>
        </w:tc>
      </w:tr>
      <w:tr w:rsidR="009F3B22" w:rsidRPr="006C45E4" w14:paraId="52AE944D"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433AFA53" w14:textId="0108BC00" w:rsidR="009F3B22" w:rsidRPr="006C45E4" w:rsidRDefault="009F3B22" w:rsidP="009F3B22">
            <w:pPr>
              <w:autoSpaceDE w:val="0"/>
              <w:autoSpaceDN w:val="0"/>
              <w:adjustRightInd w:val="0"/>
              <w:spacing w:afterLines="0" w:after="0" w:line="400" w:lineRule="exact"/>
              <w:jc w:val="left"/>
              <w:rPr>
                <w:rFonts w:eastAsia="Arial Unicode MS" w:cs="Arial"/>
                <w:kern w:val="0"/>
                <w:szCs w:val="21"/>
              </w:rPr>
            </w:pPr>
            <w:r w:rsidRPr="003E6766">
              <w:t>1</w:t>
            </w:r>
            <w:r>
              <w:t>3.5</w:t>
            </w:r>
            <w:r w:rsidRPr="003E6766">
              <w:t xml:space="preserve"> </w:t>
            </w:r>
            <w:r>
              <w:t>G</w:t>
            </w:r>
            <w:r w:rsidRPr="003E6766">
              <w:t xml:space="preserve">Hz- </w:t>
            </w:r>
            <w:r>
              <w:t>2</w:t>
            </w:r>
            <w:r w:rsidR="00F53010">
              <w:t>0</w:t>
            </w:r>
            <w:r w:rsidRPr="003E6766">
              <w:t xml:space="preserve"> GHz (IFBW=10 kHz)</w:t>
            </w:r>
          </w:p>
        </w:tc>
        <w:tc>
          <w:tcPr>
            <w:tcW w:w="2552" w:type="dxa"/>
            <w:shd w:val="clear" w:color="auto" w:fill="DBE5F1" w:themeFill="accent1" w:themeFillTint="33"/>
          </w:tcPr>
          <w:p w14:paraId="48A21732" w14:textId="1EBAB354" w:rsidR="009F3B22" w:rsidRPr="006C45E4" w:rsidRDefault="009F3B22" w:rsidP="009F3B22">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0.</w:t>
            </w:r>
            <w:r>
              <w:t>06</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0D60B93A" w14:textId="77777777" w:rsidR="009F3B22" w:rsidRPr="00845FCF" w:rsidRDefault="009F3B22" w:rsidP="009F3B22">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0.02 deg rms</w:t>
            </w:r>
          </w:p>
        </w:tc>
      </w:tr>
      <w:tr w:rsidR="00F53010" w:rsidRPr="006C45E4" w14:paraId="6D00E6D4" w14:textId="77777777" w:rsidTr="00F53010">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auto"/>
          </w:tcPr>
          <w:p w14:paraId="734976E9" w14:textId="734ED76F" w:rsidR="00F53010" w:rsidRPr="003E6766" w:rsidRDefault="00F53010" w:rsidP="00F53010">
            <w:pPr>
              <w:autoSpaceDE w:val="0"/>
              <w:autoSpaceDN w:val="0"/>
              <w:adjustRightInd w:val="0"/>
              <w:spacing w:afterLines="0" w:after="0" w:line="400" w:lineRule="exact"/>
              <w:jc w:val="left"/>
            </w:pPr>
            <w:r>
              <w:t>20</w:t>
            </w:r>
            <w:r w:rsidRPr="003E6766">
              <w:t xml:space="preserve"> </w:t>
            </w:r>
            <w:r>
              <w:t>G</w:t>
            </w:r>
            <w:r w:rsidRPr="003E6766">
              <w:t xml:space="preserve">Hz- </w:t>
            </w:r>
            <w:r>
              <w:t>26</w:t>
            </w:r>
            <w:r w:rsidRPr="003E6766">
              <w:t>.5 GHz (IFBW=10 kHz)</w:t>
            </w:r>
          </w:p>
        </w:tc>
        <w:tc>
          <w:tcPr>
            <w:tcW w:w="2552" w:type="dxa"/>
            <w:shd w:val="clear" w:color="auto" w:fill="auto"/>
          </w:tcPr>
          <w:p w14:paraId="6463AE52" w14:textId="59D5C765" w:rsidR="00F53010" w:rsidRPr="003E6766" w:rsidRDefault="00F53010" w:rsidP="00F53010">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pPr>
            <w:r w:rsidRPr="003E6766">
              <w:t>0.</w:t>
            </w:r>
            <w:r>
              <w:t>09</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5F236C5C" w14:textId="7377A70E" w:rsidR="00F53010" w:rsidRPr="00845FCF" w:rsidRDefault="00F53010" w:rsidP="00F53010">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w:t>
            </w:r>
            <w:r>
              <w:rPr>
                <w:rFonts w:eastAsia="Arial Unicode MS" w:cs="Arial"/>
                <w:kern w:val="0"/>
                <w:szCs w:val="21"/>
              </w:rPr>
              <w:t>5</w:t>
            </w:r>
            <w:r w:rsidRPr="00845FCF">
              <w:rPr>
                <w:rFonts w:eastAsia="Arial Unicode MS" w:cs="Arial"/>
                <w:kern w:val="0"/>
                <w:szCs w:val="21"/>
              </w:rPr>
              <w:t xml:space="preserve"> deg rms</w:t>
            </w:r>
          </w:p>
        </w:tc>
      </w:tr>
      <w:tr w:rsidR="00F53010" w:rsidRPr="006C45E4" w14:paraId="4C7A8373"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3"/>
          </w:tcPr>
          <w:p w14:paraId="0E7C2A96" w14:textId="77777777" w:rsidR="00F53010" w:rsidRPr="00845FCF" w:rsidRDefault="00F53010" w:rsidP="00F53010">
            <w:pPr>
              <w:autoSpaceDE w:val="0"/>
              <w:autoSpaceDN w:val="0"/>
              <w:adjustRightInd w:val="0"/>
              <w:spacing w:afterLines="0" w:after="0" w:line="400" w:lineRule="exact"/>
              <w:jc w:val="left"/>
              <w:rPr>
                <w:rFonts w:eastAsia="Arial Unicode MS" w:cs="Arial"/>
                <w:kern w:val="0"/>
                <w:szCs w:val="21"/>
              </w:rPr>
            </w:pPr>
            <w:r w:rsidRPr="002A5AAB">
              <w:rPr>
                <w:rFonts w:eastAsia="Arial Unicode MS" w:cs="Arial"/>
                <w:b/>
                <w:kern w:val="0"/>
                <w:szCs w:val="21"/>
              </w:rPr>
              <w:t xml:space="preserve">Reflection </w:t>
            </w:r>
            <w:r w:rsidRPr="002A5AAB">
              <w:rPr>
                <w:rFonts w:eastAsia="Arial Unicode MS" w:cs="Arial"/>
                <w:b/>
                <w:szCs w:val="21"/>
              </w:rPr>
              <w:t>trace noise phase</w:t>
            </w:r>
          </w:p>
        </w:tc>
      </w:tr>
      <w:tr w:rsidR="00F53010" w:rsidRPr="006C45E4" w14:paraId="49B13C1B"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1311AD25" w14:textId="4D040863" w:rsidR="00F53010" w:rsidRDefault="00F53010" w:rsidP="00F53010">
            <w:pPr>
              <w:autoSpaceDE w:val="0"/>
              <w:autoSpaceDN w:val="0"/>
              <w:adjustRightInd w:val="0"/>
              <w:spacing w:afterLines="0" w:after="0" w:line="400" w:lineRule="exact"/>
              <w:jc w:val="left"/>
              <w:rPr>
                <w:rFonts w:eastAsia="Arial Unicode MS" w:cs="Arial"/>
                <w:kern w:val="0"/>
                <w:szCs w:val="21"/>
              </w:rPr>
            </w:pPr>
            <w:r>
              <w:t>100</w:t>
            </w:r>
            <w:r w:rsidRPr="003E6766">
              <w:t xml:space="preserve"> kHz- </w:t>
            </w:r>
            <w:r>
              <w:t>1</w:t>
            </w:r>
            <w:r w:rsidRPr="003E6766">
              <w:t>0</w:t>
            </w:r>
            <w:r>
              <w:t xml:space="preserve"> M</w:t>
            </w:r>
            <w:r w:rsidRPr="003E6766">
              <w:t>Hz (IFBW=1 kHz)</w:t>
            </w:r>
          </w:p>
        </w:tc>
        <w:tc>
          <w:tcPr>
            <w:tcW w:w="2552" w:type="dxa"/>
            <w:shd w:val="clear" w:color="auto" w:fill="DBE5F1" w:themeFill="accent1" w:themeFillTint="33"/>
          </w:tcPr>
          <w:p w14:paraId="282C1A2B" w14:textId="2166E7FD" w:rsidR="00F53010" w:rsidRPr="006C45E4" w:rsidRDefault="00F53010" w:rsidP="00F53010">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0.0</w:t>
            </w:r>
            <w:r>
              <w:t>3</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3EF4A02A" w14:textId="77777777" w:rsidR="00F53010" w:rsidRPr="00845FCF" w:rsidRDefault="00F53010" w:rsidP="00F53010">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0.015 deg rms</w:t>
            </w:r>
          </w:p>
        </w:tc>
      </w:tr>
      <w:tr w:rsidR="00F53010" w:rsidRPr="006C45E4" w14:paraId="0915D2D5" w14:textId="77777777" w:rsidTr="00445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tcPr>
          <w:p w14:paraId="2F5BB146" w14:textId="677ECF40" w:rsidR="00F53010" w:rsidRPr="006C45E4" w:rsidRDefault="00F53010" w:rsidP="00F53010">
            <w:pPr>
              <w:autoSpaceDE w:val="0"/>
              <w:autoSpaceDN w:val="0"/>
              <w:adjustRightInd w:val="0"/>
              <w:spacing w:afterLines="0" w:after="0" w:line="400" w:lineRule="exact"/>
              <w:jc w:val="left"/>
              <w:rPr>
                <w:rFonts w:eastAsia="Arial Unicode MS" w:cs="Arial"/>
                <w:kern w:val="0"/>
                <w:szCs w:val="21"/>
              </w:rPr>
            </w:pPr>
            <w:r>
              <w:t>10</w:t>
            </w:r>
            <w:r w:rsidRPr="003E6766">
              <w:t xml:space="preserve"> </w:t>
            </w:r>
            <w:r>
              <w:t>M</w:t>
            </w:r>
            <w:r w:rsidRPr="003E6766">
              <w:t xml:space="preserve">Hz- </w:t>
            </w:r>
            <w:r>
              <w:t>13.5</w:t>
            </w:r>
            <w:r w:rsidRPr="003E6766">
              <w:t xml:space="preserve"> </w:t>
            </w:r>
            <w:r>
              <w:t>G</w:t>
            </w:r>
            <w:r w:rsidRPr="003E6766">
              <w:t>Hz (IFBW=1</w:t>
            </w:r>
            <w:r>
              <w:t>0</w:t>
            </w:r>
            <w:r w:rsidRPr="003E6766">
              <w:t xml:space="preserve"> kHz)</w:t>
            </w:r>
          </w:p>
        </w:tc>
        <w:tc>
          <w:tcPr>
            <w:tcW w:w="2552" w:type="dxa"/>
          </w:tcPr>
          <w:p w14:paraId="6BAC9F9F" w14:textId="1A71EBBE" w:rsidR="00F53010" w:rsidRPr="006C45E4" w:rsidRDefault="00F53010" w:rsidP="00F53010">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E6766">
              <w:t>0.</w:t>
            </w:r>
            <w:r>
              <w:t>05</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tcPr>
          <w:p w14:paraId="587484C1" w14:textId="77777777" w:rsidR="00F53010" w:rsidRPr="00845FCF" w:rsidRDefault="00F53010" w:rsidP="00F53010">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0.015 deg rms</w:t>
            </w:r>
          </w:p>
        </w:tc>
      </w:tr>
      <w:tr w:rsidR="00F53010" w:rsidRPr="006C45E4" w14:paraId="79F99968" w14:textId="77777777" w:rsidTr="0044510C">
        <w:trPr>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DBE5F1" w:themeFill="accent1" w:themeFillTint="33"/>
          </w:tcPr>
          <w:p w14:paraId="2545EC61" w14:textId="7679EACC" w:rsidR="00F53010" w:rsidRPr="006C45E4" w:rsidRDefault="00F53010" w:rsidP="00F53010">
            <w:pPr>
              <w:autoSpaceDE w:val="0"/>
              <w:autoSpaceDN w:val="0"/>
              <w:adjustRightInd w:val="0"/>
              <w:spacing w:afterLines="0" w:after="0" w:line="400" w:lineRule="exact"/>
              <w:jc w:val="left"/>
              <w:rPr>
                <w:rFonts w:eastAsia="Arial Unicode MS" w:cs="Arial"/>
                <w:kern w:val="0"/>
                <w:szCs w:val="21"/>
              </w:rPr>
            </w:pPr>
            <w:r w:rsidRPr="003E6766">
              <w:t>1</w:t>
            </w:r>
            <w:r>
              <w:t>3.5</w:t>
            </w:r>
            <w:r w:rsidRPr="003E6766">
              <w:t xml:space="preserve"> </w:t>
            </w:r>
            <w:r>
              <w:t>G</w:t>
            </w:r>
            <w:r w:rsidRPr="003E6766">
              <w:t xml:space="preserve">Hz- </w:t>
            </w:r>
            <w:r>
              <w:t>2</w:t>
            </w:r>
            <w:r w:rsidR="00DC686D">
              <w:t>0</w:t>
            </w:r>
            <w:r w:rsidRPr="003E6766">
              <w:t xml:space="preserve"> GHz (IFBW=10 kHz)</w:t>
            </w:r>
          </w:p>
        </w:tc>
        <w:tc>
          <w:tcPr>
            <w:tcW w:w="2552" w:type="dxa"/>
            <w:shd w:val="clear" w:color="auto" w:fill="DBE5F1" w:themeFill="accent1" w:themeFillTint="33"/>
          </w:tcPr>
          <w:p w14:paraId="068A0528" w14:textId="505AA961" w:rsidR="00F53010" w:rsidRPr="006C45E4" w:rsidRDefault="00F53010" w:rsidP="00F53010">
            <w:pPr>
              <w:autoSpaceDE w:val="0"/>
              <w:autoSpaceDN w:val="0"/>
              <w:adjustRightInd w:val="0"/>
              <w:spacing w:afterLines="0" w:after="0" w:line="40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E6766">
              <w:t>0.</w:t>
            </w:r>
            <w:r>
              <w:t>0</w:t>
            </w:r>
            <w:r w:rsidR="000B68B5">
              <w:t>7</w:t>
            </w:r>
            <w:r w:rsidRPr="003E6766">
              <w:t xml:space="preserve"> deg rms </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BE5F1" w:themeFill="accent1" w:themeFillTint="33"/>
          </w:tcPr>
          <w:p w14:paraId="77F480AE" w14:textId="7441B2AF" w:rsidR="00F53010" w:rsidRPr="006C45E4" w:rsidRDefault="00F53010" w:rsidP="00F53010">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0.02 deg rms</w:t>
            </w:r>
          </w:p>
        </w:tc>
      </w:tr>
      <w:tr w:rsidR="003C5E6B" w:rsidRPr="006C45E4" w14:paraId="72FE0BC2" w14:textId="77777777" w:rsidTr="003C5E6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05" w:type="dxa"/>
            <w:shd w:val="clear" w:color="auto" w:fill="auto"/>
          </w:tcPr>
          <w:p w14:paraId="46C33122" w14:textId="0FCD7225" w:rsidR="003C5E6B" w:rsidRPr="003E6766" w:rsidRDefault="003C5E6B" w:rsidP="003C5E6B">
            <w:pPr>
              <w:autoSpaceDE w:val="0"/>
              <w:autoSpaceDN w:val="0"/>
              <w:adjustRightInd w:val="0"/>
              <w:spacing w:afterLines="0" w:after="0" w:line="400" w:lineRule="exact"/>
              <w:jc w:val="left"/>
            </w:pPr>
            <w:r>
              <w:t>20</w:t>
            </w:r>
            <w:r w:rsidRPr="003E6766">
              <w:t xml:space="preserve"> </w:t>
            </w:r>
            <w:r>
              <w:t>G</w:t>
            </w:r>
            <w:r w:rsidRPr="003E6766">
              <w:t xml:space="preserve">Hz- </w:t>
            </w:r>
            <w:r>
              <w:t>26</w:t>
            </w:r>
            <w:r w:rsidRPr="003E6766">
              <w:t>.5 GHz (IFBW=10 kHz)</w:t>
            </w:r>
          </w:p>
        </w:tc>
        <w:tc>
          <w:tcPr>
            <w:tcW w:w="2552" w:type="dxa"/>
            <w:shd w:val="clear" w:color="auto" w:fill="auto"/>
          </w:tcPr>
          <w:p w14:paraId="4940AFD4" w14:textId="57A0BA13" w:rsidR="003C5E6B" w:rsidRPr="003E6766" w:rsidRDefault="003C5E6B" w:rsidP="003C5E6B">
            <w:pPr>
              <w:autoSpaceDE w:val="0"/>
              <w:autoSpaceDN w:val="0"/>
              <w:adjustRightInd w:val="0"/>
              <w:spacing w:afterLines="0" w:after="0" w:line="400" w:lineRule="exact"/>
              <w:jc w:val="left"/>
              <w:cnfStyle w:val="000000100000" w:firstRow="0" w:lastRow="0" w:firstColumn="0" w:lastColumn="0" w:oddVBand="0" w:evenVBand="0" w:oddHBand="1" w:evenHBand="0" w:firstRowFirstColumn="0" w:firstRowLastColumn="0" w:lastRowFirstColumn="0" w:lastRowLastColumn="0"/>
            </w:pPr>
            <w:r w:rsidRPr="003E6766">
              <w:t>0.</w:t>
            </w:r>
            <w:r>
              <w:t>09</w:t>
            </w:r>
            <w:r w:rsidRPr="003E6766">
              <w:t xml:space="preserve"> deg rms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51A646FC" w14:textId="4C0F536D" w:rsidR="003C5E6B" w:rsidRPr="00845FCF" w:rsidRDefault="003C5E6B" w:rsidP="003C5E6B">
            <w:pPr>
              <w:autoSpaceDE w:val="0"/>
              <w:autoSpaceDN w:val="0"/>
              <w:adjustRightInd w:val="0"/>
              <w:spacing w:afterLines="0" w:after="0" w:line="400" w:lineRule="exact"/>
              <w:jc w:val="left"/>
              <w:rPr>
                <w:rFonts w:eastAsia="Arial Unicode MS" w:cs="Arial"/>
                <w:kern w:val="0"/>
                <w:szCs w:val="21"/>
              </w:rPr>
            </w:pPr>
            <w:r w:rsidRPr="00845FCF">
              <w:rPr>
                <w:rFonts w:eastAsia="Arial Unicode MS" w:cs="Arial"/>
                <w:kern w:val="0"/>
                <w:szCs w:val="21"/>
              </w:rPr>
              <w:t>0.0</w:t>
            </w:r>
            <w:r>
              <w:rPr>
                <w:rFonts w:eastAsia="Arial Unicode MS" w:cs="Arial"/>
                <w:kern w:val="0"/>
                <w:szCs w:val="21"/>
              </w:rPr>
              <w:t>5</w:t>
            </w:r>
            <w:r w:rsidRPr="00845FCF">
              <w:rPr>
                <w:rFonts w:eastAsia="Arial Unicode MS" w:cs="Arial"/>
                <w:kern w:val="0"/>
                <w:szCs w:val="21"/>
              </w:rPr>
              <w:t xml:space="preserve"> deg rms</w:t>
            </w:r>
          </w:p>
        </w:tc>
      </w:tr>
    </w:tbl>
    <w:p w14:paraId="15957B68" w14:textId="0D696CA8" w:rsidR="003D4806" w:rsidRDefault="003D4806" w:rsidP="00ED2214">
      <w:pPr>
        <w:spacing w:after="163"/>
      </w:pPr>
    </w:p>
    <w:p w14:paraId="1B9B1CAB" w14:textId="457F51FE" w:rsidR="000E67A9" w:rsidRDefault="003064E9" w:rsidP="0041418B">
      <w:pPr>
        <w:pStyle w:val="3"/>
        <w:spacing w:after="163"/>
      </w:pPr>
      <w:r w:rsidRPr="00521DEE">
        <w:t>Stability</w:t>
      </w:r>
    </w:p>
    <w:p w14:paraId="36EDDEBF" w14:textId="77777777" w:rsidR="009F3B22" w:rsidRPr="00521DEE" w:rsidRDefault="009F3B22" w:rsidP="009F3B22">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3256"/>
        <w:gridCol w:w="2976"/>
        <w:gridCol w:w="2977"/>
      </w:tblGrid>
      <w:tr w:rsidR="006C45E4" w:rsidRPr="006C45E4" w14:paraId="673BB23B"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256" w:type="dxa"/>
            <w:shd w:val="clear" w:color="auto" w:fill="003B90"/>
          </w:tcPr>
          <w:p w14:paraId="28A78BA9" w14:textId="56F4212D" w:rsidR="000E67A9" w:rsidRPr="006C45E4" w:rsidRDefault="003064E9" w:rsidP="00A47101">
            <w:pPr>
              <w:spacing w:afterLines="0" w:after="0" w:line="400" w:lineRule="exact"/>
              <w:rPr>
                <w:b w:val="0"/>
              </w:rPr>
            </w:pPr>
            <w:r w:rsidRPr="006C45E4">
              <w:t>Description</w:t>
            </w:r>
          </w:p>
        </w:tc>
        <w:tc>
          <w:tcPr>
            <w:tcW w:w="2976" w:type="dxa"/>
            <w:shd w:val="clear" w:color="auto" w:fill="003B90"/>
          </w:tcPr>
          <w:p w14:paraId="3EA5AD6F" w14:textId="77777777" w:rsidR="000E67A9" w:rsidRPr="006C45E4" w:rsidRDefault="003064E9" w:rsidP="00A47101">
            <w:pPr>
              <w:spacing w:afterLines="0" w:after="0" w:line="400" w:lineRule="exact"/>
              <w:cnfStyle w:val="100000000000" w:firstRow="1" w:lastRow="0" w:firstColumn="0" w:lastColumn="0" w:oddVBand="0" w:evenVBand="0" w:oddHBand="0" w:evenHBand="0" w:firstRowFirstColumn="0" w:firstRowLastColumn="0" w:lastRowFirstColumn="0" w:lastRowLastColumn="0"/>
              <w:rPr>
                <w:b w:val="0"/>
              </w:rPr>
            </w:pPr>
            <w:r w:rsidRPr="006C45E4">
              <w:t>Specification</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003B90"/>
          </w:tcPr>
          <w:p w14:paraId="74FB4966" w14:textId="77777777" w:rsidR="000E67A9" w:rsidRPr="006C45E4" w:rsidRDefault="003064E9" w:rsidP="00A47101">
            <w:pPr>
              <w:spacing w:afterLines="0" w:after="0" w:line="400" w:lineRule="exact"/>
              <w:rPr>
                <w:b w:val="0"/>
              </w:rPr>
            </w:pPr>
            <w:r w:rsidRPr="006C45E4">
              <w:t>Typical</w:t>
            </w:r>
          </w:p>
        </w:tc>
      </w:tr>
      <w:tr w:rsidR="00A47101" w:rsidRPr="006C45E4" w14:paraId="46458F87" w14:textId="77777777" w:rsidTr="00CB1F81">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13127600" w14:textId="3A70549F" w:rsidR="00A47101" w:rsidRPr="00A47101" w:rsidRDefault="00A47101" w:rsidP="00A47101">
            <w:pPr>
              <w:spacing w:afterLines="0" w:after="0" w:line="400" w:lineRule="exact"/>
              <w:rPr>
                <w:b/>
              </w:rPr>
            </w:pPr>
            <w:r w:rsidRPr="00A47101">
              <w:rPr>
                <w:b/>
              </w:rPr>
              <w:t>Magnitude</w:t>
            </w:r>
          </w:p>
        </w:tc>
      </w:tr>
      <w:tr w:rsidR="00A47101" w:rsidRPr="006C45E4" w14:paraId="2485F6D6" w14:textId="77777777" w:rsidTr="00CB1F81">
        <w:trPr>
          <w:trHeight w:val="107"/>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453A1245" w14:textId="15A45804" w:rsidR="00A47101" w:rsidRPr="006C45E4" w:rsidRDefault="00A47101" w:rsidP="00A47101">
            <w:pPr>
              <w:spacing w:afterLines="0" w:after="0" w:line="400" w:lineRule="exact"/>
            </w:pPr>
            <w:r w:rsidRPr="006C45E4">
              <w:t>9 kHz- 3 GHz</w:t>
            </w:r>
          </w:p>
        </w:tc>
        <w:tc>
          <w:tcPr>
            <w:tcW w:w="2976" w:type="dxa"/>
            <w:shd w:val="clear" w:color="auto" w:fill="DBE5F1" w:themeFill="accent1" w:themeFillTint="33"/>
          </w:tcPr>
          <w:p w14:paraId="5FDBA939" w14:textId="77777777" w:rsidR="00A47101" w:rsidRPr="006C45E4" w:rsidRDefault="00A47101" w:rsidP="00A47101">
            <w:pPr>
              <w:spacing w:afterLines="0" w:after="0" w:line="400"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shd w:val="clear" w:color="auto" w:fill="DBE5F1" w:themeFill="accent1" w:themeFillTint="33"/>
          </w:tcPr>
          <w:p w14:paraId="08F7C67A" w14:textId="4336DCAB" w:rsidR="00A47101" w:rsidRPr="006C45E4" w:rsidRDefault="00A47101" w:rsidP="00A47101">
            <w:pPr>
              <w:spacing w:afterLines="0" w:after="0" w:line="400" w:lineRule="exact"/>
            </w:pPr>
            <w:r w:rsidRPr="006C45E4">
              <w:t>± 0.005 dB/</w:t>
            </w:r>
            <w:r w:rsidRPr="00E174D1">
              <w:rPr>
                <w:rFonts w:cs="Arial"/>
              </w:rPr>
              <w:t>°C</w:t>
            </w:r>
          </w:p>
        </w:tc>
      </w:tr>
      <w:tr w:rsidR="00A47101" w:rsidRPr="006C45E4" w14:paraId="42B9D7D6" w14:textId="77777777" w:rsidTr="00CB1F81">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256" w:type="dxa"/>
          </w:tcPr>
          <w:p w14:paraId="138BA474" w14:textId="5CD14C58" w:rsidR="00A47101" w:rsidRPr="006C45E4" w:rsidRDefault="00A47101" w:rsidP="00A47101">
            <w:pPr>
              <w:spacing w:afterLines="0" w:after="0" w:line="400" w:lineRule="exact"/>
            </w:pPr>
            <w:r w:rsidRPr="006C45E4">
              <w:t>3 GHz- 8.5 GHz</w:t>
            </w:r>
          </w:p>
        </w:tc>
        <w:tc>
          <w:tcPr>
            <w:tcW w:w="2976" w:type="dxa"/>
          </w:tcPr>
          <w:p w14:paraId="6F30B095" w14:textId="77777777" w:rsidR="00A47101" w:rsidRPr="006C45E4" w:rsidRDefault="00A47101" w:rsidP="00A47101">
            <w:pPr>
              <w:spacing w:afterLines="0" w:after="0" w:line="40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tcPr>
          <w:p w14:paraId="39F3380B" w14:textId="410A4CF3" w:rsidR="00A47101" w:rsidRPr="006C45E4" w:rsidRDefault="00A47101" w:rsidP="00A47101">
            <w:pPr>
              <w:spacing w:afterLines="0" w:after="0" w:line="400" w:lineRule="exact"/>
            </w:pPr>
            <w:r w:rsidRPr="006C45E4">
              <w:t>± 0.014 dB/°C</w:t>
            </w:r>
          </w:p>
        </w:tc>
      </w:tr>
      <w:tr w:rsidR="00A47101" w:rsidRPr="006C45E4" w14:paraId="5380D839" w14:textId="77777777" w:rsidTr="00CB1F81">
        <w:trPr>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4009D017" w14:textId="02763283" w:rsidR="00A47101" w:rsidRPr="00A47101" w:rsidRDefault="00A47101" w:rsidP="00A47101">
            <w:pPr>
              <w:spacing w:afterLines="0" w:after="0" w:line="400" w:lineRule="exact"/>
              <w:rPr>
                <w:b/>
              </w:rPr>
            </w:pPr>
            <w:r w:rsidRPr="00A47101">
              <w:rPr>
                <w:b/>
              </w:rPr>
              <w:t>Phase</w:t>
            </w:r>
          </w:p>
        </w:tc>
      </w:tr>
      <w:tr w:rsidR="00A47101" w:rsidRPr="006C45E4" w14:paraId="2BA3D3B0" w14:textId="77777777" w:rsidTr="00CB1F81">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tcPr>
          <w:p w14:paraId="42A6B3F4" w14:textId="75FBE63B" w:rsidR="00A47101" w:rsidRPr="006C45E4" w:rsidRDefault="00A47101" w:rsidP="00A47101">
            <w:pPr>
              <w:spacing w:afterLines="0" w:after="0" w:line="400" w:lineRule="exact"/>
            </w:pPr>
            <w:r w:rsidRPr="006C45E4">
              <w:t>9 kHz- 3 GHz</w:t>
            </w:r>
          </w:p>
        </w:tc>
        <w:tc>
          <w:tcPr>
            <w:tcW w:w="2976" w:type="dxa"/>
            <w:shd w:val="clear" w:color="auto" w:fill="DBE5F1" w:themeFill="accent1" w:themeFillTint="33"/>
          </w:tcPr>
          <w:p w14:paraId="105276CE" w14:textId="77777777" w:rsidR="00A47101" w:rsidRPr="006C45E4" w:rsidRDefault="00A47101" w:rsidP="00A47101">
            <w:pPr>
              <w:spacing w:afterLines="0" w:after="0" w:line="40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shd w:val="clear" w:color="auto" w:fill="DBE5F1" w:themeFill="accent1" w:themeFillTint="33"/>
          </w:tcPr>
          <w:p w14:paraId="46A4642C" w14:textId="4A73F030" w:rsidR="00A47101" w:rsidRPr="006C45E4" w:rsidRDefault="00A47101" w:rsidP="00A47101">
            <w:pPr>
              <w:spacing w:afterLines="0" w:after="0" w:line="400" w:lineRule="exact"/>
            </w:pPr>
            <w:r w:rsidRPr="006C45E4">
              <w:t>± 0.1 deg/°C</w:t>
            </w:r>
          </w:p>
        </w:tc>
      </w:tr>
      <w:tr w:rsidR="006C45E4" w:rsidRPr="006C45E4" w14:paraId="5732E6CE" w14:textId="77777777" w:rsidTr="00CB1F81">
        <w:trPr>
          <w:trHeight w:val="107"/>
        </w:trPr>
        <w:tc>
          <w:tcPr>
            <w:cnfStyle w:val="000010000000" w:firstRow="0" w:lastRow="0" w:firstColumn="0" w:lastColumn="0" w:oddVBand="1" w:evenVBand="0" w:oddHBand="0" w:evenHBand="0" w:firstRowFirstColumn="0" w:firstRowLastColumn="0" w:lastRowFirstColumn="0" w:lastRowLastColumn="0"/>
            <w:tcW w:w="3256" w:type="dxa"/>
          </w:tcPr>
          <w:p w14:paraId="109F55D5" w14:textId="77777777" w:rsidR="006C45E4" w:rsidRPr="006C45E4" w:rsidRDefault="006C45E4" w:rsidP="00A47101">
            <w:pPr>
              <w:spacing w:afterLines="0" w:after="0" w:line="400" w:lineRule="exact"/>
            </w:pPr>
            <w:r w:rsidRPr="006C45E4">
              <w:t>3 GHz- 8.5 GHz</w:t>
            </w:r>
          </w:p>
        </w:tc>
        <w:tc>
          <w:tcPr>
            <w:tcW w:w="2976" w:type="dxa"/>
          </w:tcPr>
          <w:p w14:paraId="4BAC95BC" w14:textId="77777777" w:rsidR="006C45E4" w:rsidRPr="006C45E4" w:rsidRDefault="006C45E4" w:rsidP="00A47101">
            <w:pPr>
              <w:spacing w:afterLines="0" w:after="0" w:line="400"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tcPr>
          <w:p w14:paraId="0C02819C" w14:textId="77777777" w:rsidR="006C45E4" w:rsidRPr="006C45E4" w:rsidRDefault="006C45E4" w:rsidP="00A47101">
            <w:pPr>
              <w:spacing w:afterLines="0" w:after="0" w:line="400" w:lineRule="exact"/>
            </w:pPr>
            <w:r w:rsidRPr="006C45E4">
              <w:t>± 0.3 deg/°C</w:t>
            </w:r>
          </w:p>
        </w:tc>
      </w:tr>
    </w:tbl>
    <w:p w14:paraId="5D7EFFC5" w14:textId="77777777" w:rsidR="009F3B22" w:rsidRDefault="009F3B22" w:rsidP="009F3B22">
      <w:pPr>
        <w:spacing w:after="163" w:line="400" w:lineRule="exact"/>
        <w:rPr>
          <w:rFonts w:eastAsia="Arial Unicode MS" w:cs="Arial"/>
          <w:szCs w:val="21"/>
        </w:rPr>
      </w:pPr>
    </w:p>
    <w:p w14:paraId="481404E2" w14:textId="0C28A9A2" w:rsidR="009F3B22" w:rsidRPr="00521DEE" w:rsidRDefault="009F3B22" w:rsidP="009F3B22">
      <w:pPr>
        <w:spacing w:after="163" w:line="400" w:lineRule="exact"/>
        <w:rPr>
          <w:rFonts w:eastAsia="Arial Unicode MS" w:cs="Arial"/>
          <w:szCs w:val="21"/>
        </w:rPr>
      </w:pPr>
      <w:r>
        <w:rPr>
          <w:rFonts w:eastAsia="Arial Unicode MS" w:cs="Arial"/>
          <w:szCs w:val="21"/>
        </w:rPr>
        <w:t>SNA5022A/SNA5032A</w:t>
      </w:r>
    </w:p>
    <w:tbl>
      <w:tblPr>
        <w:tblStyle w:val="3-1"/>
        <w:tblW w:w="9209" w:type="dxa"/>
        <w:tblLayout w:type="fixed"/>
        <w:tblLook w:val="0020" w:firstRow="1" w:lastRow="0" w:firstColumn="0" w:lastColumn="0" w:noHBand="0" w:noVBand="0"/>
      </w:tblPr>
      <w:tblGrid>
        <w:gridCol w:w="3256"/>
        <w:gridCol w:w="2976"/>
        <w:gridCol w:w="2977"/>
      </w:tblGrid>
      <w:tr w:rsidR="009F3B22" w:rsidRPr="006C45E4" w14:paraId="10FEDDB0"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256" w:type="dxa"/>
            <w:shd w:val="clear" w:color="auto" w:fill="003B90"/>
          </w:tcPr>
          <w:p w14:paraId="430C2B57" w14:textId="77777777" w:rsidR="009F3B22" w:rsidRPr="006C45E4" w:rsidRDefault="009F3B22" w:rsidP="0044510C">
            <w:pPr>
              <w:spacing w:afterLines="0" w:after="0" w:line="400" w:lineRule="exact"/>
              <w:rPr>
                <w:b w:val="0"/>
              </w:rPr>
            </w:pPr>
            <w:r w:rsidRPr="006C45E4">
              <w:t>Description</w:t>
            </w:r>
          </w:p>
        </w:tc>
        <w:tc>
          <w:tcPr>
            <w:tcW w:w="2976" w:type="dxa"/>
            <w:shd w:val="clear" w:color="auto" w:fill="003B90"/>
          </w:tcPr>
          <w:p w14:paraId="44E78F42" w14:textId="77777777" w:rsidR="009F3B22" w:rsidRPr="006C45E4" w:rsidRDefault="009F3B22" w:rsidP="0044510C">
            <w:pPr>
              <w:spacing w:afterLines="0" w:after="0" w:line="400" w:lineRule="exact"/>
              <w:cnfStyle w:val="100000000000" w:firstRow="1" w:lastRow="0" w:firstColumn="0" w:lastColumn="0" w:oddVBand="0" w:evenVBand="0" w:oddHBand="0" w:evenHBand="0" w:firstRowFirstColumn="0" w:firstRowLastColumn="0" w:lastRowFirstColumn="0" w:lastRowLastColumn="0"/>
              <w:rPr>
                <w:b w:val="0"/>
              </w:rPr>
            </w:pPr>
            <w:r w:rsidRPr="006C45E4">
              <w:t>Specification</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003B90"/>
          </w:tcPr>
          <w:p w14:paraId="026FAAFA" w14:textId="77777777" w:rsidR="009F3B22" w:rsidRPr="006C45E4" w:rsidRDefault="009F3B22" w:rsidP="0044510C">
            <w:pPr>
              <w:spacing w:afterLines="0" w:after="0" w:line="400" w:lineRule="exact"/>
              <w:rPr>
                <w:b w:val="0"/>
              </w:rPr>
            </w:pPr>
            <w:r w:rsidRPr="006C45E4">
              <w:t>Typical</w:t>
            </w:r>
          </w:p>
        </w:tc>
      </w:tr>
      <w:tr w:rsidR="009F3B22" w:rsidRPr="006C45E4" w14:paraId="2B819EDF" w14:textId="77777777" w:rsidTr="0044510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1C8B6A81" w14:textId="77777777" w:rsidR="009F3B22" w:rsidRPr="00A47101" w:rsidRDefault="009F3B22" w:rsidP="0044510C">
            <w:pPr>
              <w:spacing w:afterLines="0" w:after="0" w:line="400" w:lineRule="exact"/>
              <w:rPr>
                <w:b/>
              </w:rPr>
            </w:pPr>
            <w:r w:rsidRPr="00A47101">
              <w:rPr>
                <w:b/>
              </w:rPr>
              <w:t>Magnitude</w:t>
            </w:r>
          </w:p>
        </w:tc>
      </w:tr>
      <w:tr w:rsidR="009F3B22" w:rsidRPr="006C45E4" w14:paraId="7A45C3D4" w14:textId="77777777" w:rsidTr="00512050">
        <w:trPr>
          <w:trHeight w:val="107"/>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vAlign w:val="center"/>
          </w:tcPr>
          <w:p w14:paraId="26B899D8" w14:textId="3370889F" w:rsidR="009F3B22" w:rsidRPr="006C45E4" w:rsidRDefault="009F3B22" w:rsidP="009F3B22">
            <w:pPr>
              <w:spacing w:afterLines="0" w:after="0" w:line="400" w:lineRule="exact"/>
            </w:pPr>
            <w:r>
              <w:t>100</w:t>
            </w:r>
            <w:r w:rsidRPr="003E6766">
              <w:t xml:space="preserve"> kHz- </w:t>
            </w:r>
            <w:r>
              <w:t>13</w:t>
            </w:r>
            <w:r w:rsidRPr="003E6766">
              <w:t>.5 GHz</w:t>
            </w:r>
          </w:p>
        </w:tc>
        <w:tc>
          <w:tcPr>
            <w:tcW w:w="2976" w:type="dxa"/>
            <w:shd w:val="clear" w:color="auto" w:fill="DBE5F1" w:themeFill="accent1" w:themeFillTint="33"/>
            <w:vAlign w:val="center"/>
          </w:tcPr>
          <w:p w14:paraId="12F2BC3A" w14:textId="77777777" w:rsidR="009F3B22" w:rsidRPr="006C45E4" w:rsidRDefault="009F3B22" w:rsidP="009F3B22">
            <w:pPr>
              <w:spacing w:afterLines="0" w:after="0" w:line="400"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shd w:val="clear" w:color="auto" w:fill="DBE5F1" w:themeFill="accent1" w:themeFillTint="33"/>
            <w:vAlign w:val="center"/>
          </w:tcPr>
          <w:p w14:paraId="052BBEDC" w14:textId="0478D27E" w:rsidR="009F3B22" w:rsidRPr="006C45E4" w:rsidRDefault="009F3B22" w:rsidP="009F3B22">
            <w:pPr>
              <w:spacing w:afterLines="0" w:after="0" w:line="400" w:lineRule="exact"/>
            </w:pPr>
            <w:r w:rsidRPr="003E6766">
              <w:rPr>
                <w:rFonts w:hint="eastAsia"/>
              </w:rPr>
              <w:t>±</w:t>
            </w:r>
            <w:r w:rsidRPr="003E6766">
              <w:t xml:space="preserve"> 0.0</w:t>
            </w:r>
            <w:r>
              <w:t>1</w:t>
            </w:r>
            <w:r w:rsidRPr="003E6766">
              <w:t xml:space="preserve"> dB</w:t>
            </w:r>
            <w:r w:rsidRPr="00635F8A">
              <w:rPr>
                <w:rFonts w:ascii="阿里巴巴普惠体 R" w:hAnsi="阿里巴巴普惠体 R" w:cs="阿里巴巴普惠体 R"/>
              </w:rPr>
              <w:t>/</w:t>
            </w:r>
            <w:r w:rsidR="00E239DF" w:rsidRPr="006C45E4">
              <w:t>°C</w:t>
            </w:r>
          </w:p>
        </w:tc>
      </w:tr>
      <w:tr w:rsidR="009F3B22" w:rsidRPr="006C45E4" w14:paraId="4BE921BE" w14:textId="77777777" w:rsidTr="0051205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256" w:type="dxa"/>
            <w:vAlign w:val="center"/>
          </w:tcPr>
          <w:p w14:paraId="617687E9" w14:textId="594DAC79" w:rsidR="009F3B22" w:rsidRPr="006C45E4" w:rsidRDefault="009F3B22" w:rsidP="009F3B22">
            <w:pPr>
              <w:spacing w:afterLines="0" w:after="0" w:line="400" w:lineRule="exact"/>
            </w:pPr>
            <w:r>
              <w:t>13.5</w:t>
            </w:r>
            <w:r w:rsidRPr="003E6766">
              <w:t xml:space="preserve"> </w:t>
            </w:r>
            <w:r>
              <w:t>G</w:t>
            </w:r>
            <w:r w:rsidRPr="003E6766">
              <w:t xml:space="preserve">Hz- </w:t>
            </w:r>
            <w:r>
              <w:t>26</w:t>
            </w:r>
            <w:r w:rsidRPr="003E6766">
              <w:t>.5 GHz</w:t>
            </w:r>
          </w:p>
        </w:tc>
        <w:tc>
          <w:tcPr>
            <w:tcW w:w="2976" w:type="dxa"/>
            <w:vAlign w:val="center"/>
          </w:tcPr>
          <w:p w14:paraId="1B48E511" w14:textId="77777777" w:rsidR="009F3B22" w:rsidRPr="006C45E4" w:rsidRDefault="009F3B22" w:rsidP="009F3B22">
            <w:pPr>
              <w:spacing w:afterLines="0" w:after="0" w:line="40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56887479" w14:textId="0BB3B37C" w:rsidR="009F3B22" w:rsidRPr="006C45E4" w:rsidRDefault="009F3B22" w:rsidP="009F3B22">
            <w:pPr>
              <w:spacing w:afterLines="0" w:after="0" w:line="400" w:lineRule="exact"/>
            </w:pPr>
            <w:r w:rsidRPr="003E6766">
              <w:rPr>
                <w:rFonts w:hint="eastAsia"/>
              </w:rPr>
              <w:t>±</w:t>
            </w:r>
            <w:r w:rsidRPr="003E6766">
              <w:t xml:space="preserve"> 0.0</w:t>
            </w:r>
            <w:r>
              <w:t>5</w:t>
            </w:r>
            <w:r w:rsidRPr="003E6766">
              <w:t xml:space="preserve"> dB</w:t>
            </w:r>
            <w:r w:rsidRPr="00635F8A">
              <w:rPr>
                <w:rFonts w:ascii="阿里巴巴普惠体 R" w:hAnsi="阿里巴巴普惠体 R" w:cs="阿里巴巴普惠体 R"/>
              </w:rPr>
              <w:t>/</w:t>
            </w:r>
            <w:r w:rsidR="00E239DF" w:rsidRPr="006C45E4">
              <w:t>°C</w:t>
            </w:r>
          </w:p>
        </w:tc>
      </w:tr>
      <w:tr w:rsidR="009F3B22" w:rsidRPr="006C45E4" w14:paraId="74B2E133" w14:textId="77777777" w:rsidTr="0044510C">
        <w:trPr>
          <w:trHeight w:val="107"/>
        </w:trPr>
        <w:tc>
          <w:tcPr>
            <w:cnfStyle w:val="000010000000" w:firstRow="0" w:lastRow="0" w:firstColumn="0" w:lastColumn="0" w:oddVBand="1" w:evenVBand="0" w:oddHBand="0" w:evenHBand="0" w:firstRowFirstColumn="0" w:firstRowLastColumn="0" w:lastRowFirstColumn="0" w:lastRowLastColumn="0"/>
            <w:tcW w:w="9209" w:type="dxa"/>
            <w:gridSpan w:val="3"/>
          </w:tcPr>
          <w:p w14:paraId="49C0636B" w14:textId="77777777" w:rsidR="009F3B22" w:rsidRPr="00A47101" w:rsidRDefault="009F3B22" w:rsidP="0044510C">
            <w:pPr>
              <w:spacing w:afterLines="0" w:after="0" w:line="400" w:lineRule="exact"/>
              <w:rPr>
                <w:b/>
              </w:rPr>
            </w:pPr>
            <w:r w:rsidRPr="00A47101">
              <w:rPr>
                <w:b/>
              </w:rPr>
              <w:t>Phase</w:t>
            </w:r>
          </w:p>
        </w:tc>
      </w:tr>
      <w:tr w:rsidR="009F3B22" w:rsidRPr="006C45E4" w14:paraId="71113AF6" w14:textId="77777777" w:rsidTr="00DC5013">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256" w:type="dxa"/>
            <w:shd w:val="clear" w:color="auto" w:fill="DBE5F1" w:themeFill="accent1" w:themeFillTint="33"/>
            <w:vAlign w:val="center"/>
          </w:tcPr>
          <w:p w14:paraId="0D765FDC" w14:textId="69DF4E7B" w:rsidR="009F3B22" w:rsidRPr="006C45E4" w:rsidRDefault="009F3B22" w:rsidP="009F3B22">
            <w:pPr>
              <w:spacing w:afterLines="0" w:after="0" w:line="400" w:lineRule="exact"/>
            </w:pPr>
            <w:r>
              <w:t>100</w:t>
            </w:r>
            <w:r w:rsidRPr="003E6766">
              <w:t xml:space="preserve"> kHz- </w:t>
            </w:r>
            <w:r>
              <w:t>13</w:t>
            </w:r>
            <w:r w:rsidRPr="003E6766">
              <w:t>.5 GHz</w:t>
            </w:r>
          </w:p>
        </w:tc>
        <w:tc>
          <w:tcPr>
            <w:tcW w:w="2976" w:type="dxa"/>
            <w:shd w:val="clear" w:color="auto" w:fill="DBE5F1" w:themeFill="accent1" w:themeFillTint="33"/>
            <w:vAlign w:val="center"/>
          </w:tcPr>
          <w:p w14:paraId="114837FE" w14:textId="77777777" w:rsidR="009F3B22" w:rsidRPr="006C45E4" w:rsidRDefault="009F3B22" w:rsidP="009F3B22">
            <w:pPr>
              <w:spacing w:afterLines="0" w:after="0" w:line="40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shd w:val="clear" w:color="auto" w:fill="DBE5F1" w:themeFill="accent1" w:themeFillTint="33"/>
            <w:vAlign w:val="center"/>
          </w:tcPr>
          <w:p w14:paraId="1A98C02D" w14:textId="009DCE2D" w:rsidR="009F3B22" w:rsidRPr="006C45E4" w:rsidRDefault="009F3B22" w:rsidP="009F3B22">
            <w:pPr>
              <w:spacing w:afterLines="0" w:after="0" w:line="400" w:lineRule="exact"/>
            </w:pPr>
            <w:r w:rsidRPr="003E6766">
              <w:rPr>
                <w:rFonts w:hint="eastAsia"/>
              </w:rPr>
              <w:t>±</w:t>
            </w:r>
            <w:r w:rsidRPr="003E6766">
              <w:t xml:space="preserve"> 0.1 deg</w:t>
            </w:r>
            <w:r w:rsidRPr="00635F8A">
              <w:rPr>
                <w:rFonts w:ascii="阿里巴巴普惠体 R" w:hAnsi="阿里巴巴普惠体 R" w:cs="阿里巴巴普惠体 R"/>
              </w:rPr>
              <w:t>/</w:t>
            </w:r>
            <w:r w:rsidR="00E239DF" w:rsidRPr="006C45E4">
              <w:t>°C</w:t>
            </w:r>
          </w:p>
        </w:tc>
      </w:tr>
      <w:tr w:rsidR="009F3B22" w:rsidRPr="006C45E4" w14:paraId="6EF083F9" w14:textId="77777777" w:rsidTr="00DC5013">
        <w:trPr>
          <w:trHeight w:val="107"/>
        </w:trPr>
        <w:tc>
          <w:tcPr>
            <w:cnfStyle w:val="000010000000" w:firstRow="0" w:lastRow="0" w:firstColumn="0" w:lastColumn="0" w:oddVBand="1" w:evenVBand="0" w:oddHBand="0" w:evenHBand="0" w:firstRowFirstColumn="0" w:firstRowLastColumn="0" w:lastRowFirstColumn="0" w:lastRowLastColumn="0"/>
            <w:tcW w:w="3256" w:type="dxa"/>
            <w:vAlign w:val="center"/>
          </w:tcPr>
          <w:p w14:paraId="3D0FED8C" w14:textId="53EC3A8A" w:rsidR="009F3B22" w:rsidRPr="006C45E4" w:rsidRDefault="009F3B22" w:rsidP="009F3B22">
            <w:pPr>
              <w:spacing w:afterLines="0" w:after="0" w:line="400" w:lineRule="exact"/>
            </w:pPr>
            <w:r>
              <w:t>13.5</w:t>
            </w:r>
            <w:r w:rsidRPr="003E6766">
              <w:t xml:space="preserve"> </w:t>
            </w:r>
            <w:r>
              <w:t>G</w:t>
            </w:r>
            <w:r w:rsidRPr="003E6766">
              <w:t xml:space="preserve">Hz- </w:t>
            </w:r>
            <w:r>
              <w:t>26</w:t>
            </w:r>
            <w:r w:rsidRPr="003E6766">
              <w:t>.5 GHz</w:t>
            </w:r>
          </w:p>
        </w:tc>
        <w:tc>
          <w:tcPr>
            <w:tcW w:w="2976" w:type="dxa"/>
            <w:vAlign w:val="center"/>
          </w:tcPr>
          <w:p w14:paraId="2718E934" w14:textId="77777777" w:rsidR="009F3B22" w:rsidRPr="006C45E4" w:rsidRDefault="009F3B22" w:rsidP="009F3B22">
            <w:pPr>
              <w:spacing w:afterLines="0" w:after="0" w:line="400"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01B74576" w14:textId="04A00894" w:rsidR="009F3B22" w:rsidRPr="006C45E4" w:rsidRDefault="009F3B22" w:rsidP="009F3B22">
            <w:pPr>
              <w:spacing w:afterLines="0" w:after="0" w:line="400" w:lineRule="exact"/>
            </w:pPr>
            <w:r w:rsidRPr="003E6766">
              <w:rPr>
                <w:rFonts w:hint="eastAsia"/>
              </w:rPr>
              <w:t>±</w:t>
            </w:r>
            <w:r w:rsidRPr="003E6766">
              <w:t xml:space="preserve"> 0.</w:t>
            </w:r>
            <w:r>
              <w:t>9</w:t>
            </w:r>
            <w:r w:rsidRPr="003E6766">
              <w:t xml:space="preserve"> deg</w:t>
            </w:r>
            <w:r w:rsidRPr="00635F8A">
              <w:rPr>
                <w:rFonts w:ascii="阿里巴巴普惠体 R" w:hAnsi="阿里巴巴普惠体 R" w:cs="阿里巴巴普惠体 R"/>
              </w:rPr>
              <w:t>/</w:t>
            </w:r>
            <w:r w:rsidR="00E239DF" w:rsidRPr="006C45E4">
              <w:t>°C</w:t>
            </w:r>
          </w:p>
        </w:tc>
      </w:tr>
    </w:tbl>
    <w:p w14:paraId="1C03EBEF" w14:textId="77777777" w:rsidR="009F3B22" w:rsidRDefault="009F3B22" w:rsidP="009F3B22">
      <w:pPr>
        <w:spacing w:after="163"/>
      </w:pPr>
    </w:p>
    <w:p w14:paraId="17F0AB2A" w14:textId="337BBBD3" w:rsidR="00ED2214" w:rsidRDefault="00ED2214" w:rsidP="00ED2214">
      <w:pPr>
        <w:spacing w:after="163"/>
      </w:pPr>
    </w:p>
    <w:p w14:paraId="3108A3AC" w14:textId="5F04162B" w:rsidR="0041418B" w:rsidRDefault="00ED2214" w:rsidP="00ED2214">
      <w:pPr>
        <w:widowControl/>
        <w:spacing w:afterLines="0" w:after="0"/>
        <w:jc w:val="left"/>
      </w:pPr>
      <w:r>
        <w:br w:type="page"/>
      </w:r>
    </w:p>
    <w:p w14:paraId="2041DCCD" w14:textId="638EAFB6" w:rsidR="007330F4" w:rsidRDefault="00DE38D8" w:rsidP="00A47101">
      <w:pPr>
        <w:pStyle w:val="3"/>
        <w:spacing w:after="163"/>
      </w:pPr>
      <w:r w:rsidRPr="00521DEE">
        <w:lastRenderedPageBreak/>
        <w:t>Dynamic accuracy</w:t>
      </w:r>
    </w:p>
    <w:p w14:paraId="0BB05BAA" w14:textId="036E94D9" w:rsidR="00191068" w:rsidRPr="00191068" w:rsidRDefault="00191068" w:rsidP="00191068">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3539"/>
        <w:gridCol w:w="5670"/>
      </w:tblGrid>
      <w:tr w:rsidR="00A47101" w:rsidRPr="00347614" w14:paraId="4B49DFA4"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003B90"/>
          </w:tcPr>
          <w:p w14:paraId="19C0655D" w14:textId="77777777" w:rsidR="00A47101" w:rsidRPr="00347614" w:rsidRDefault="00A47101" w:rsidP="00ED2214">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Description</w:t>
            </w:r>
          </w:p>
        </w:tc>
        <w:tc>
          <w:tcPr>
            <w:tcW w:w="5670" w:type="dxa"/>
            <w:shd w:val="clear" w:color="auto" w:fill="003B90"/>
          </w:tcPr>
          <w:p w14:paraId="07510C19" w14:textId="02D3A640" w:rsidR="00A47101" w:rsidRPr="00347614" w:rsidRDefault="00A47101" w:rsidP="00ED2214">
            <w:pPr>
              <w:autoSpaceDE w:val="0"/>
              <w:autoSpaceDN w:val="0"/>
              <w:adjustRightInd w:val="0"/>
              <w:spacing w:afterLines="0" w:after="0" w:line="38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Specification</w:t>
            </w:r>
          </w:p>
        </w:tc>
      </w:tr>
      <w:tr w:rsidR="00A47101" w:rsidRPr="00347614" w14:paraId="32542A72" w14:textId="77777777" w:rsidTr="000770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5BD26AB3" w14:textId="4920C059" w:rsidR="00A47101" w:rsidRPr="00A47101" w:rsidRDefault="00A47101" w:rsidP="00ED2214">
            <w:pPr>
              <w:autoSpaceDE w:val="0"/>
              <w:autoSpaceDN w:val="0"/>
              <w:adjustRightInd w:val="0"/>
              <w:spacing w:afterLines="0" w:after="0" w:line="380" w:lineRule="exact"/>
              <w:jc w:val="left"/>
              <w:rPr>
                <w:rFonts w:eastAsia="Arial Unicode MS" w:cs="Arial"/>
                <w:b/>
                <w:bCs/>
                <w:kern w:val="0"/>
                <w:szCs w:val="21"/>
              </w:rPr>
            </w:pPr>
            <w:r w:rsidRPr="00A47101">
              <w:rPr>
                <w:rFonts w:eastAsia="Arial Unicode MS" w:cs="Arial"/>
                <w:b/>
                <w:bCs/>
                <w:kern w:val="0"/>
                <w:szCs w:val="21"/>
              </w:rPr>
              <w:t>Relative to -10 dBm input power</w:t>
            </w:r>
          </w:p>
        </w:tc>
      </w:tr>
      <w:tr w:rsidR="00135C5A" w:rsidRPr="00347614" w14:paraId="059CEF5E" w14:textId="77777777" w:rsidTr="0046163C">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28B6BDD2" w14:textId="2FC37A1D" w:rsidR="00135C5A" w:rsidRPr="00135C5A" w:rsidRDefault="00135C5A" w:rsidP="00ED2214">
            <w:pPr>
              <w:autoSpaceDE w:val="0"/>
              <w:autoSpaceDN w:val="0"/>
              <w:adjustRightInd w:val="0"/>
              <w:spacing w:afterLines="0" w:after="0" w:line="380" w:lineRule="exact"/>
              <w:jc w:val="left"/>
              <w:rPr>
                <w:rFonts w:eastAsia="Arial Unicode MS" w:cs="Arial"/>
                <w:b/>
                <w:bCs/>
                <w:kern w:val="0"/>
                <w:szCs w:val="21"/>
              </w:rPr>
            </w:pPr>
            <w:r w:rsidRPr="00135C5A">
              <w:rPr>
                <w:rFonts w:eastAsia="Arial Unicode MS" w:cs="Arial"/>
                <w:b/>
                <w:kern w:val="0"/>
                <w:szCs w:val="21"/>
              </w:rPr>
              <w:t>M</w:t>
            </w:r>
            <w:r w:rsidRPr="00135C5A">
              <w:rPr>
                <w:rFonts w:eastAsia="Arial Unicode MS" w:cs="Arial"/>
                <w:b/>
                <w:szCs w:val="21"/>
              </w:rPr>
              <w:t>agnitude</w:t>
            </w:r>
          </w:p>
        </w:tc>
      </w:tr>
      <w:tr w:rsidR="00A47101" w:rsidRPr="00347614" w14:paraId="15F4F5BA"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51ACF3A2" w14:textId="346D3B8A" w:rsidR="00A47101" w:rsidRPr="00347614" w:rsidRDefault="00A47101" w:rsidP="00ED2214">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 xml:space="preserve">10 dBm </w:t>
            </w:r>
          </w:p>
        </w:tc>
        <w:tc>
          <w:tcPr>
            <w:tcW w:w="5670" w:type="dxa"/>
            <w:shd w:val="clear" w:color="auto" w:fill="DBE5F1" w:themeFill="accent1" w:themeFillTint="33"/>
          </w:tcPr>
          <w:p w14:paraId="730B5CD3" w14:textId="0955756D" w:rsidR="00A47101" w:rsidRPr="00347614" w:rsidRDefault="00A47101" w:rsidP="00ED2214">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
                <w:bCs/>
                <w:kern w:val="0"/>
                <w:szCs w:val="21"/>
              </w:rPr>
            </w:pPr>
            <w:r w:rsidRPr="00347614">
              <w:rPr>
                <w:rFonts w:eastAsia="Arial Unicode MS" w:cs="Arial"/>
                <w:kern w:val="0"/>
                <w:szCs w:val="21"/>
              </w:rPr>
              <w:t xml:space="preserve">± </w:t>
            </w:r>
            <w:r w:rsidR="00F35556">
              <w:rPr>
                <w:rFonts w:eastAsia="Arial Unicode MS" w:cs="Arial" w:hint="eastAsia"/>
                <w:kern w:val="0"/>
                <w:szCs w:val="21"/>
              </w:rPr>
              <w:t>1</w:t>
            </w:r>
            <w:r w:rsidRPr="00347614">
              <w:rPr>
                <w:rFonts w:eastAsia="Arial Unicode MS" w:cs="Arial"/>
                <w:kern w:val="0"/>
                <w:szCs w:val="21"/>
              </w:rPr>
              <w:t>.</w:t>
            </w:r>
            <w:r w:rsidR="007A6355">
              <w:rPr>
                <w:rFonts w:eastAsia="Arial Unicode MS" w:cs="Arial" w:hint="eastAsia"/>
                <w:kern w:val="0"/>
                <w:szCs w:val="21"/>
              </w:rPr>
              <w:t>9</w:t>
            </w:r>
            <w:r w:rsidRPr="00347614">
              <w:rPr>
                <w:rFonts w:eastAsia="Arial Unicode MS" w:cs="Arial"/>
                <w:kern w:val="0"/>
                <w:szCs w:val="21"/>
              </w:rPr>
              <w:t xml:space="preserve"> dB</w:t>
            </w:r>
          </w:p>
        </w:tc>
      </w:tr>
      <w:tr w:rsidR="0053481D" w:rsidRPr="00347614" w14:paraId="3A4E661D"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3F720029" w14:textId="40F92D1B"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0 dBm</w:t>
            </w:r>
          </w:p>
        </w:tc>
        <w:tc>
          <w:tcPr>
            <w:tcW w:w="5670" w:type="dxa"/>
            <w:shd w:val="clear" w:color="auto" w:fill="FFFFFF" w:themeFill="background1"/>
          </w:tcPr>
          <w:p w14:paraId="137CEAF5" w14:textId="3D6D7E13"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08</w:t>
            </w:r>
            <w:r w:rsidRPr="00347614">
              <w:rPr>
                <w:rFonts w:eastAsia="Arial Unicode MS" w:cs="Arial"/>
                <w:kern w:val="0"/>
                <w:szCs w:val="21"/>
              </w:rPr>
              <w:t xml:space="preserve"> dB</w:t>
            </w:r>
          </w:p>
        </w:tc>
      </w:tr>
      <w:tr w:rsidR="0053481D" w:rsidRPr="00347614" w14:paraId="6704F980"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37289A97" w14:textId="510A73F9"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2</w:t>
            </w:r>
            <w:r w:rsidRPr="00347614">
              <w:rPr>
                <w:rFonts w:eastAsia="Arial Unicode MS" w:cs="Arial"/>
                <w:kern w:val="0"/>
                <w:szCs w:val="21"/>
              </w:rPr>
              <w:t>0 dBm</w:t>
            </w:r>
          </w:p>
        </w:tc>
        <w:tc>
          <w:tcPr>
            <w:tcW w:w="5670" w:type="dxa"/>
            <w:shd w:val="clear" w:color="auto" w:fill="DBE5F1" w:themeFill="accent1" w:themeFillTint="33"/>
          </w:tcPr>
          <w:p w14:paraId="2BBF5AA3" w14:textId="2AF1C7DC"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
                <w:bCs/>
                <w:kern w:val="0"/>
                <w:szCs w:val="21"/>
              </w:rPr>
            </w:pPr>
            <w:r w:rsidRPr="00347614">
              <w:rPr>
                <w:rFonts w:eastAsia="Arial Unicode MS" w:cs="Arial"/>
                <w:kern w:val="0"/>
                <w:szCs w:val="21"/>
              </w:rPr>
              <w:t>± 0.</w:t>
            </w:r>
            <w:r>
              <w:rPr>
                <w:rFonts w:eastAsia="Arial Unicode MS" w:cs="Arial" w:hint="eastAsia"/>
                <w:kern w:val="0"/>
                <w:szCs w:val="21"/>
              </w:rPr>
              <w:t>12</w:t>
            </w:r>
            <w:r w:rsidRPr="00347614">
              <w:rPr>
                <w:rFonts w:eastAsia="Arial Unicode MS" w:cs="Arial"/>
                <w:kern w:val="0"/>
                <w:szCs w:val="21"/>
              </w:rPr>
              <w:t xml:space="preserve"> dB</w:t>
            </w:r>
          </w:p>
        </w:tc>
      </w:tr>
      <w:tr w:rsidR="0053481D" w:rsidRPr="00347614" w14:paraId="12FFAD21"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4D54E1B1" w14:textId="4979EAF4"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-30 dBm</w:t>
            </w:r>
          </w:p>
        </w:tc>
        <w:tc>
          <w:tcPr>
            <w:tcW w:w="5670" w:type="dxa"/>
            <w:shd w:val="clear" w:color="auto" w:fill="FFFFFF" w:themeFill="background1"/>
          </w:tcPr>
          <w:p w14:paraId="4C6327EE" w14:textId="75FA5483"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19</w:t>
            </w:r>
            <w:r w:rsidRPr="00347614">
              <w:rPr>
                <w:rFonts w:eastAsia="Arial Unicode MS" w:cs="Arial"/>
                <w:kern w:val="0"/>
                <w:szCs w:val="21"/>
              </w:rPr>
              <w:t xml:space="preserve"> dB</w:t>
            </w:r>
          </w:p>
        </w:tc>
      </w:tr>
      <w:tr w:rsidR="0053481D" w:rsidRPr="00347614" w14:paraId="7B2D8694"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7BDAECA4" w14:textId="14FBF306"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4</w:t>
            </w:r>
            <w:r w:rsidRPr="00347614">
              <w:rPr>
                <w:rFonts w:eastAsia="Arial Unicode MS" w:cs="Arial"/>
                <w:kern w:val="0"/>
                <w:szCs w:val="21"/>
              </w:rPr>
              <w:t>0 dBm</w:t>
            </w:r>
          </w:p>
        </w:tc>
        <w:tc>
          <w:tcPr>
            <w:tcW w:w="5670" w:type="dxa"/>
            <w:shd w:val="clear" w:color="auto" w:fill="DBE5F1" w:themeFill="accent1" w:themeFillTint="33"/>
          </w:tcPr>
          <w:p w14:paraId="18B537E2" w14:textId="6AF77471"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2</w:t>
            </w:r>
            <w:r w:rsidRPr="00347614">
              <w:rPr>
                <w:rFonts w:eastAsia="Arial Unicode MS" w:cs="Arial"/>
                <w:kern w:val="0"/>
                <w:szCs w:val="21"/>
              </w:rPr>
              <w:t>5 dB</w:t>
            </w:r>
          </w:p>
        </w:tc>
      </w:tr>
      <w:tr w:rsidR="0053481D" w:rsidRPr="00347614" w14:paraId="388E3701"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2EF1BA3A" w14:textId="3ED14A03"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5</w:t>
            </w:r>
            <w:r w:rsidRPr="00347614">
              <w:rPr>
                <w:rFonts w:eastAsia="Arial Unicode MS" w:cs="Arial"/>
                <w:kern w:val="0"/>
                <w:szCs w:val="21"/>
              </w:rPr>
              <w:t>0 dBm</w:t>
            </w:r>
          </w:p>
        </w:tc>
        <w:tc>
          <w:tcPr>
            <w:tcW w:w="5670" w:type="dxa"/>
            <w:shd w:val="clear" w:color="auto" w:fill="FFFFFF" w:themeFill="background1"/>
          </w:tcPr>
          <w:p w14:paraId="0A8201DD" w14:textId="06C673A9"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36</w:t>
            </w:r>
            <w:r w:rsidRPr="00347614">
              <w:rPr>
                <w:rFonts w:eastAsia="Arial Unicode MS" w:cs="Arial"/>
                <w:kern w:val="0"/>
                <w:szCs w:val="21"/>
              </w:rPr>
              <w:t xml:space="preserve"> dB</w:t>
            </w:r>
          </w:p>
        </w:tc>
      </w:tr>
      <w:tr w:rsidR="0053481D" w:rsidRPr="00347614" w14:paraId="0ACF333E"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1EFFF3B7" w14:textId="731CFF52"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6</w:t>
            </w:r>
            <w:r w:rsidRPr="00347614">
              <w:rPr>
                <w:rFonts w:eastAsia="Arial Unicode MS" w:cs="Arial"/>
                <w:kern w:val="0"/>
                <w:szCs w:val="21"/>
              </w:rPr>
              <w:t>0 dBm</w:t>
            </w:r>
          </w:p>
        </w:tc>
        <w:tc>
          <w:tcPr>
            <w:tcW w:w="5670" w:type="dxa"/>
            <w:shd w:val="clear" w:color="auto" w:fill="DBE5F1" w:themeFill="accent1" w:themeFillTint="33"/>
          </w:tcPr>
          <w:p w14:paraId="5C357B7C" w14:textId="400F64DF"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49</w:t>
            </w:r>
            <w:r w:rsidRPr="00347614">
              <w:rPr>
                <w:rFonts w:eastAsia="Arial Unicode MS" w:cs="Arial"/>
                <w:kern w:val="0"/>
                <w:szCs w:val="21"/>
              </w:rPr>
              <w:t xml:space="preserve"> dB</w:t>
            </w:r>
          </w:p>
        </w:tc>
      </w:tr>
      <w:tr w:rsidR="0053481D" w:rsidRPr="00347614" w14:paraId="062FD07F"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4DA072D2" w14:textId="3EEF21A4"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7</w:t>
            </w:r>
            <w:r w:rsidRPr="00347614">
              <w:rPr>
                <w:rFonts w:eastAsia="Arial Unicode MS" w:cs="Arial"/>
                <w:kern w:val="0"/>
                <w:szCs w:val="21"/>
              </w:rPr>
              <w:t>0 dBm</w:t>
            </w:r>
          </w:p>
        </w:tc>
        <w:tc>
          <w:tcPr>
            <w:tcW w:w="5670" w:type="dxa"/>
            <w:shd w:val="clear" w:color="auto" w:fill="FFFFFF" w:themeFill="background1"/>
          </w:tcPr>
          <w:p w14:paraId="1F61CE30" w14:textId="29D5FABB"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6</w:t>
            </w:r>
            <w:r w:rsidRPr="00347614">
              <w:rPr>
                <w:rFonts w:eastAsia="Arial Unicode MS" w:cs="Arial"/>
                <w:kern w:val="0"/>
                <w:szCs w:val="21"/>
              </w:rPr>
              <w:t>5 dB</w:t>
            </w:r>
          </w:p>
        </w:tc>
      </w:tr>
      <w:tr w:rsidR="0053481D" w:rsidRPr="00347614" w14:paraId="5AD93585"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744FBE02" w14:textId="68AF812C"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8</w:t>
            </w:r>
            <w:r w:rsidRPr="00347614">
              <w:rPr>
                <w:rFonts w:eastAsia="Arial Unicode MS" w:cs="Arial"/>
                <w:kern w:val="0"/>
                <w:szCs w:val="21"/>
              </w:rPr>
              <w:t>0 dBm</w:t>
            </w:r>
          </w:p>
        </w:tc>
        <w:tc>
          <w:tcPr>
            <w:tcW w:w="5670" w:type="dxa"/>
            <w:shd w:val="clear" w:color="auto" w:fill="DBE5F1" w:themeFill="accent1" w:themeFillTint="33"/>
          </w:tcPr>
          <w:p w14:paraId="32394A03" w14:textId="7FFEFCD3"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9</w:t>
            </w:r>
            <w:r w:rsidRPr="00347614">
              <w:rPr>
                <w:rFonts w:eastAsia="Arial Unicode MS" w:cs="Arial"/>
                <w:kern w:val="0"/>
                <w:szCs w:val="21"/>
              </w:rPr>
              <w:t>5 dB</w:t>
            </w:r>
          </w:p>
        </w:tc>
      </w:tr>
      <w:tr w:rsidR="0053481D" w:rsidRPr="00347614" w14:paraId="2DCE2F1C"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417AA818" w14:textId="5A44C135"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0 dBm</w:t>
            </w:r>
          </w:p>
        </w:tc>
        <w:tc>
          <w:tcPr>
            <w:tcW w:w="5670" w:type="dxa"/>
            <w:shd w:val="clear" w:color="auto" w:fill="FFFFFF" w:themeFill="background1"/>
          </w:tcPr>
          <w:p w14:paraId="198F697A" w14:textId="247E3F6E"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sidRPr="00347614">
              <w:rPr>
                <w:rFonts w:eastAsia="Arial Unicode MS" w:cs="Arial"/>
                <w:kern w:val="0"/>
                <w:szCs w:val="21"/>
              </w:rPr>
              <w:t>.</w:t>
            </w:r>
            <w:r>
              <w:rPr>
                <w:rFonts w:eastAsia="Arial Unicode MS" w:cs="Arial" w:hint="eastAsia"/>
                <w:kern w:val="0"/>
                <w:szCs w:val="21"/>
              </w:rPr>
              <w:t>6</w:t>
            </w:r>
            <w:r w:rsidRPr="00347614">
              <w:rPr>
                <w:rFonts w:eastAsia="Arial Unicode MS" w:cs="Arial"/>
                <w:kern w:val="0"/>
                <w:szCs w:val="21"/>
              </w:rPr>
              <w:t>5 dB</w:t>
            </w:r>
          </w:p>
        </w:tc>
      </w:tr>
      <w:tr w:rsidR="0053481D" w:rsidRPr="00347614" w14:paraId="054BFCBF"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01036A50" w14:textId="1DAB0BBF"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-100 dBm</w:t>
            </w:r>
          </w:p>
        </w:tc>
        <w:tc>
          <w:tcPr>
            <w:tcW w:w="5670" w:type="dxa"/>
            <w:shd w:val="clear" w:color="auto" w:fill="DBE5F1" w:themeFill="accent1" w:themeFillTint="33"/>
          </w:tcPr>
          <w:p w14:paraId="7B123A1A" w14:textId="4B53C15D"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2</w:t>
            </w:r>
            <w:r>
              <w:rPr>
                <w:rFonts w:eastAsia="Arial Unicode MS" w:cs="Arial" w:hint="eastAsia"/>
                <w:kern w:val="0"/>
                <w:szCs w:val="21"/>
              </w:rPr>
              <w:t>.0</w:t>
            </w:r>
            <w:r w:rsidRPr="00347614">
              <w:rPr>
                <w:rFonts w:eastAsia="Arial Unicode MS" w:cs="Arial"/>
                <w:kern w:val="0"/>
                <w:szCs w:val="21"/>
              </w:rPr>
              <w:t xml:space="preserve"> dB</w:t>
            </w:r>
          </w:p>
        </w:tc>
      </w:tr>
      <w:tr w:rsidR="0053481D" w:rsidRPr="00347614" w14:paraId="235D421B" w14:textId="77777777" w:rsidTr="00536F4D">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61FC33D4" w14:textId="34875FE8" w:rsidR="0053481D" w:rsidRPr="00A47101" w:rsidRDefault="0053481D" w:rsidP="0053481D">
            <w:pPr>
              <w:autoSpaceDE w:val="0"/>
              <w:autoSpaceDN w:val="0"/>
              <w:adjustRightInd w:val="0"/>
              <w:spacing w:afterLines="0" w:after="0" w:line="380" w:lineRule="exact"/>
              <w:jc w:val="left"/>
              <w:rPr>
                <w:rFonts w:eastAsia="Arial Unicode MS" w:cs="Arial"/>
                <w:b/>
                <w:kern w:val="0"/>
                <w:szCs w:val="21"/>
              </w:rPr>
            </w:pPr>
            <w:r w:rsidRPr="00A47101">
              <w:rPr>
                <w:rFonts w:eastAsia="Arial Unicode MS" w:cs="Arial"/>
                <w:b/>
                <w:kern w:val="0"/>
                <w:szCs w:val="21"/>
              </w:rPr>
              <w:t>Phase</w:t>
            </w:r>
          </w:p>
        </w:tc>
      </w:tr>
      <w:tr w:rsidR="0053481D" w:rsidRPr="00347614" w14:paraId="48FFB1EF"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09DB6554" w14:textId="427AC3BB"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10 dBm</w:t>
            </w:r>
          </w:p>
        </w:tc>
        <w:tc>
          <w:tcPr>
            <w:tcW w:w="5670" w:type="dxa"/>
            <w:shd w:val="clear" w:color="auto" w:fill="DBE5F1" w:themeFill="accent1" w:themeFillTint="33"/>
          </w:tcPr>
          <w:p w14:paraId="40CB0EB3" w14:textId="64D38486"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15.6</w:t>
            </w:r>
            <w:r w:rsidRPr="00347614">
              <w:rPr>
                <w:rFonts w:eastAsia="Arial Unicode MS" w:cs="Arial"/>
                <w:kern w:val="0"/>
                <w:szCs w:val="21"/>
              </w:rPr>
              <w:t xml:space="preserve"> deg</w:t>
            </w:r>
          </w:p>
        </w:tc>
      </w:tr>
      <w:tr w:rsidR="0053481D" w:rsidRPr="00347614" w14:paraId="5C467FD4"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537FD0C4" w14:textId="390E7830"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0 dBm</w:t>
            </w:r>
          </w:p>
        </w:tc>
        <w:tc>
          <w:tcPr>
            <w:tcW w:w="5670" w:type="dxa"/>
            <w:shd w:val="clear" w:color="auto" w:fill="FFFFFF" w:themeFill="background1"/>
          </w:tcPr>
          <w:p w14:paraId="6978D9C0" w14:textId="71508A6A"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46</w:t>
            </w:r>
            <w:r w:rsidRPr="00347614">
              <w:rPr>
                <w:rFonts w:eastAsia="Arial Unicode MS" w:cs="Arial"/>
                <w:kern w:val="0"/>
                <w:szCs w:val="21"/>
              </w:rPr>
              <w:t xml:space="preserve"> deg</w:t>
            </w:r>
          </w:p>
        </w:tc>
      </w:tr>
      <w:tr w:rsidR="0053481D" w:rsidRPr="00347614" w14:paraId="2BDB53AD"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2F04AC1D" w14:textId="566A778A"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2</w:t>
            </w:r>
            <w:r w:rsidRPr="00347614">
              <w:rPr>
                <w:rFonts w:eastAsia="Arial Unicode MS" w:cs="Arial"/>
                <w:kern w:val="0"/>
                <w:szCs w:val="21"/>
              </w:rPr>
              <w:t>0 dBm</w:t>
            </w:r>
          </w:p>
        </w:tc>
        <w:tc>
          <w:tcPr>
            <w:tcW w:w="5670" w:type="dxa"/>
            <w:shd w:val="clear" w:color="auto" w:fill="DBE5F1" w:themeFill="accent1" w:themeFillTint="33"/>
          </w:tcPr>
          <w:p w14:paraId="614B968C" w14:textId="21900630"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62</w:t>
            </w:r>
            <w:r w:rsidRPr="00347614">
              <w:rPr>
                <w:rFonts w:eastAsia="Arial Unicode MS" w:cs="Arial"/>
                <w:kern w:val="0"/>
                <w:szCs w:val="21"/>
              </w:rPr>
              <w:t xml:space="preserve"> deg</w:t>
            </w:r>
          </w:p>
        </w:tc>
      </w:tr>
      <w:tr w:rsidR="0053481D" w:rsidRPr="00347614" w14:paraId="47F38D21"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24528B66" w14:textId="554181B6"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-30 dBm</w:t>
            </w:r>
          </w:p>
        </w:tc>
        <w:tc>
          <w:tcPr>
            <w:tcW w:w="5670" w:type="dxa"/>
            <w:shd w:val="clear" w:color="auto" w:fill="FFFFFF" w:themeFill="background1"/>
          </w:tcPr>
          <w:p w14:paraId="0DBA87AC" w14:textId="7E88BB54"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sidRPr="00347614">
              <w:rPr>
                <w:rFonts w:eastAsia="Arial Unicode MS" w:cs="Arial"/>
                <w:kern w:val="0"/>
                <w:szCs w:val="21"/>
              </w:rPr>
              <w:t>.</w:t>
            </w:r>
            <w:r>
              <w:rPr>
                <w:rFonts w:eastAsia="Arial Unicode MS" w:cs="Arial" w:hint="eastAsia"/>
                <w:kern w:val="0"/>
                <w:szCs w:val="21"/>
              </w:rPr>
              <w:t>19</w:t>
            </w:r>
            <w:r w:rsidRPr="00347614">
              <w:rPr>
                <w:rFonts w:eastAsia="Arial Unicode MS" w:cs="Arial"/>
                <w:kern w:val="0"/>
                <w:szCs w:val="21"/>
              </w:rPr>
              <w:t xml:space="preserve"> deg</w:t>
            </w:r>
          </w:p>
        </w:tc>
      </w:tr>
      <w:tr w:rsidR="0053481D" w:rsidRPr="00347614" w14:paraId="7831318C"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040F2A83" w14:textId="7CEF87CC"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4</w:t>
            </w:r>
            <w:r w:rsidRPr="00347614">
              <w:rPr>
                <w:rFonts w:eastAsia="Arial Unicode MS" w:cs="Arial"/>
                <w:kern w:val="0"/>
                <w:szCs w:val="21"/>
              </w:rPr>
              <w:t>0 dBm</w:t>
            </w:r>
          </w:p>
        </w:tc>
        <w:tc>
          <w:tcPr>
            <w:tcW w:w="5670" w:type="dxa"/>
            <w:shd w:val="clear" w:color="auto" w:fill="DBE5F1" w:themeFill="accent1" w:themeFillTint="33"/>
          </w:tcPr>
          <w:p w14:paraId="54DE88C1" w14:textId="0E5E69F9"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sidRPr="00347614">
              <w:rPr>
                <w:rFonts w:eastAsia="Arial Unicode MS" w:cs="Arial"/>
                <w:kern w:val="0"/>
                <w:szCs w:val="21"/>
              </w:rPr>
              <w:t>.</w:t>
            </w:r>
            <w:r>
              <w:rPr>
                <w:rFonts w:eastAsia="Arial Unicode MS" w:cs="Arial" w:hint="eastAsia"/>
                <w:kern w:val="0"/>
                <w:szCs w:val="21"/>
              </w:rPr>
              <w:t>2</w:t>
            </w:r>
            <w:r w:rsidRPr="00347614">
              <w:rPr>
                <w:rFonts w:eastAsia="Arial Unicode MS" w:cs="Arial"/>
                <w:kern w:val="0"/>
                <w:szCs w:val="21"/>
              </w:rPr>
              <w:t>5 deg</w:t>
            </w:r>
          </w:p>
        </w:tc>
      </w:tr>
      <w:tr w:rsidR="0053481D" w:rsidRPr="00347614" w14:paraId="0A3FDBD0"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097A8AD8" w14:textId="17AE4ABF"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5</w:t>
            </w:r>
            <w:r w:rsidRPr="00347614">
              <w:rPr>
                <w:rFonts w:eastAsia="Arial Unicode MS" w:cs="Arial"/>
                <w:kern w:val="0"/>
                <w:szCs w:val="21"/>
              </w:rPr>
              <w:t>0 dBm</w:t>
            </w:r>
          </w:p>
        </w:tc>
        <w:tc>
          <w:tcPr>
            <w:tcW w:w="5670" w:type="dxa"/>
            <w:shd w:val="clear" w:color="auto" w:fill="FFFFFF" w:themeFill="background1"/>
          </w:tcPr>
          <w:p w14:paraId="3D2D3465" w14:textId="3CB23C24"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2</w:t>
            </w:r>
            <w:r w:rsidRPr="00347614">
              <w:rPr>
                <w:rFonts w:eastAsia="Arial Unicode MS" w:cs="Arial"/>
                <w:kern w:val="0"/>
                <w:szCs w:val="21"/>
              </w:rPr>
              <w:t>.</w:t>
            </w:r>
            <w:r>
              <w:rPr>
                <w:rFonts w:eastAsia="Arial Unicode MS" w:cs="Arial" w:hint="eastAsia"/>
                <w:kern w:val="0"/>
                <w:szCs w:val="21"/>
              </w:rPr>
              <w:t>36</w:t>
            </w:r>
            <w:r w:rsidRPr="00347614">
              <w:rPr>
                <w:rFonts w:eastAsia="Arial Unicode MS" w:cs="Arial"/>
                <w:kern w:val="0"/>
                <w:szCs w:val="21"/>
              </w:rPr>
              <w:t xml:space="preserve"> deg</w:t>
            </w:r>
          </w:p>
        </w:tc>
      </w:tr>
      <w:tr w:rsidR="0053481D" w:rsidRPr="00347614" w14:paraId="16A83BCF"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1127217C" w14:textId="1A51C05C"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6</w:t>
            </w:r>
            <w:r w:rsidRPr="00347614">
              <w:rPr>
                <w:rFonts w:eastAsia="Arial Unicode MS" w:cs="Arial"/>
                <w:kern w:val="0"/>
                <w:szCs w:val="21"/>
              </w:rPr>
              <w:t>0 dBm</w:t>
            </w:r>
          </w:p>
        </w:tc>
        <w:tc>
          <w:tcPr>
            <w:tcW w:w="5670" w:type="dxa"/>
            <w:shd w:val="clear" w:color="auto" w:fill="DBE5F1" w:themeFill="accent1" w:themeFillTint="33"/>
          </w:tcPr>
          <w:p w14:paraId="253C557C" w14:textId="28A086C7"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2</w:t>
            </w:r>
            <w:r w:rsidRPr="00347614">
              <w:rPr>
                <w:rFonts w:eastAsia="Arial Unicode MS" w:cs="Arial"/>
                <w:kern w:val="0"/>
                <w:szCs w:val="21"/>
              </w:rPr>
              <w:t>.</w:t>
            </w:r>
            <w:r>
              <w:rPr>
                <w:rFonts w:eastAsia="Arial Unicode MS" w:cs="Arial" w:hint="eastAsia"/>
                <w:kern w:val="0"/>
                <w:szCs w:val="21"/>
              </w:rPr>
              <w:t>49</w:t>
            </w:r>
            <w:r w:rsidRPr="00347614">
              <w:rPr>
                <w:rFonts w:eastAsia="Arial Unicode MS" w:cs="Arial"/>
                <w:kern w:val="0"/>
                <w:szCs w:val="21"/>
              </w:rPr>
              <w:t xml:space="preserve"> deg</w:t>
            </w:r>
          </w:p>
        </w:tc>
      </w:tr>
      <w:tr w:rsidR="0053481D" w:rsidRPr="00347614" w14:paraId="1614933C"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4E152CB1" w14:textId="27E0ECD2"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7</w:t>
            </w:r>
            <w:r w:rsidRPr="00347614">
              <w:rPr>
                <w:rFonts w:eastAsia="Arial Unicode MS" w:cs="Arial"/>
                <w:kern w:val="0"/>
                <w:szCs w:val="21"/>
              </w:rPr>
              <w:t>0 dBm</w:t>
            </w:r>
          </w:p>
        </w:tc>
        <w:tc>
          <w:tcPr>
            <w:tcW w:w="5670" w:type="dxa"/>
            <w:shd w:val="clear" w:color="auto" w:fill="FFFFFF" w:themeFill="background1"/>
          </w:tcPr>
          <w:p w14:paraId="1D606522" w14:textId="2EDE60E2"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4</w:t>
            </w:r>
            <w:r w:rsidRPr="00347614">
              <w:rPr>
                <w:rFonts w:eastAsia="Arial Unicode MS" w:cs="Arial"/>
                <w:kern w:val="0"/>
                <w:szCs w:val="21"/>
              </w:rPr>
              <w:t>.</w:t>
            </w:r>
            <w:r>
              <w:rPr>
                <w:rFonts w:eastAsia="Arial Unicode MS" w:cs="Arial" w:hint="eastAsia"/>
                <w:kern w:val="0"/>
                <w:szCs w:val="21"/>
              </w:rPr>
              <w:t>6</w:t>
            </w:r>
            <w:r w:rsidRPr="00347614">
              <w:rPr>
                <w:rFonts w:eastAsia="Arial Unicode MS" w:cs="Arial"/>
                <w:kern w:val="0"/>
                <w:szCs w:val="21"/>
              </w:rPr>
              <w:t>5 deg</w:t>
            </w:r>
          </w:p>
        </w:tc>
      </w:tr>
      <w:tr w:rsidR="0053481D" w:rsidRPr="00347614" w14:paraId="15875A73"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72F6F85D" w14:textId="00357947"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8</w:t>
            </w:r>
            <w:r w:rsidRPr="00347614">
              <w:rPr>
                <w:rFonts w:eastAsia="Arial Unicode MS" w:cs="Arial"/>
                <w:kern w:val="0"/>
                <w:szCs w:val="21"/>
              </w:rPr>
              <w:t>0 dBm</w:t>
            </w:r>
          </w:p>
        </w:tc>
        <w:tc>
          <w:tcPr>
            <w:tcW w:w="5670" w:type="dxa"/>
            <w:shd w:val="clear" w:color="auto" w:fill="DBE5F1" w:themeFill="accent1" w:themeFillTint="33"/>
          </w:tcPr>
          <w:p w14:paraId="07A30F1C" w14:textId="0185447B"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6</w:t>
            </w: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5 deg</w:t>
            </w:r>
          </w:p>
        </w:tc>
      </w:tr>
      <w:tr w:rsidR="0053481D" w:rsidRPr="00347614" w14:paraId="23AC9112"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5F611FF8" w14:textId="52E41AB9"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0 dBm</w:t>
            </w:r>
          </w:p>
        </w:tc>
        <w:tc>
          <w:tcPr>
            <w:tcW w:w="5670" w:type="dxa"/>
            <w:shd w:val="clear" w:color="auto" w:fill="FFFFFF" w:themeFill="background1"/>
          </w:tcPr>
          <w:p w14:paraId="2C145924" w14:textId="6416E225"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8.35</w:t>
            </w:r>
            <w:r w:rsidRPr="00347614">
              <w:rPr>
                <w:rFonts w:eastAsia="Arial Unicode MS" w:cs="Arial"/>
                <w:kern w:val="0"/>
                <w:szCs w:val="21"/>
              </w:rPr>
              <w:t xml:space="preserve"> deg</w:t>
            </w:r>
          </w:p>
        </w:tc>
      </w:tr>
      <w:tr w:rsidR="0053481D" w:rsidRPr="00347614" w14:paraId="2BDFCF0C"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2C4C97F9" w14:textId="77777777"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 xml:space="preserve">-100 dBm </w:t>
            </w:r>
          </w:p>
        </w:tc>
        <w:tc>
          <w:tcPr>
            <w:tcW w:w="5670" w:type="dxa"/>
            <w:shd w:val="clear" w:color="auto" w:fill="DBE5F1" w:themeFill="accent1" w:themeFillTint="33"/>
          </w:tcPr>
          <w:p w14:paraId="67F13735" w14:textId="77777777"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10.38 deg</w:t>
            </w:r>
          </w:p>
        </w:tc>
      </w:tr>
    </w:tbl>
    <w:p w14:paraId="2A7C7CEF" w14:textId="3AD34DCE" w:rsidR="00A47101" w:rsidRDefault="00A47101" w:rsidP="00B1147F">
      <w:pPr>
        <w:spacing w:afterLines="0" w:after="0"/>
        <w:rPr>
          <w:rFonts w:cs="Arial"/>
        </w:rPr>
      </w:pPr>
    </w:p>
    <w:p w14:paraId="25EA06B3" w14:textId="157DA84D" w:rsidR="00191068" w:rsidRPr="00191068" w:rsidRDefault="00191068" w:rsidP="00191068">
      <w:pPr>
        <w:spacing w:after="163" w:line="400" w:lineRule="exact"/>
        <w:rPr>
          <w:rFonts w:eastAsia="Arial Unicode MS" w:cs="Arial"/>
          <w:szCs w:val="21"/>
        </w:rPr>
      </w:pPr>
      <w:r>
        <w:rPr>
          <w:rFonts w:eastAsia="Arial Unicode MS" w:cs="Arial"/>
          <w:szCs w:val="21"/>
        </w:rPr>
        <w:t>SNA5022A/SNA5032A</w:t>
      </w:r>
    </w:p>
    <w:tbl>
      <w:tblPr>
        <w:tblStyle w:val="3-1"/>
        <w:tblW w:w="9209" w:type="dxa"/>
        <w:tblLayout w:type="fixed"/>
        <w:tblLook w:val="0020" w:firstRow="1" w:lastRow="0" w:firstColumn="0" w:lastColumn="0" w:noHBand="0" w:noVBand="0"/>
      </w:tblPr>
      <w:tblGrid>
        <w:gridCol w:w="3539"/>
        <w:gridCol w:w="5670"/>
      </w:tblGrid>
      <w:tr w:rsidR="00191068" w:rsidRPr="00347614" w14:paraId="39A30471" w14:textId="77777777" w:rsidTr="000D35B1">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003B90"/>
          </w:tcPr>
          <w:p w14:paraId="64EDA19F" w14:textId="77777777" w:rsidR="00191068" w:rsidRPr="00347614" w:rsidRDefault="00191068" w:rsidP="000D35B1">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Description</w:t>
            </w:r>
          </w:p>
        </w:tc>
        <w:tc>
          <w:tcPr>
            <w:tcW w:w="5670" w:type="dxa"/>
            <w:shd w:val="clear" w:color="auto" w:fill="003B90"/>
          </w:tcPr>
          <w:p w14:paraId="0B5E3EFC" w14:textId="77777777" w:rsidR="00191068" w:rsidRPr="00347614" w:rsidRDefault="00191068" w:rsidP="000D35B1">
            <w:pPr>
              <w:autoSpaceDE w:val="0"/>
              <w:autoSpaceDN w:val="0"/>
              <w:adjustRightInd w:val="0"/>
              <w:spacing w:afterLines="0" w:after="0" w:line="38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Specification</w:t>
            </w:r>
          </w:p>
        </w:tc>
      </w:tr>
      <w:tr w:rsidR="00191068" w:rsidRPr="00347614" w14:paraId="764F97C2" w14:textId="77777777" w:rsidTr="000D35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3DEE340C" w14:textId="77777777" w:rsidR="00191068" w:rsidRPr="00A47101" w:rsidRDefault="00191068" w:rsidP="000D35B1">
            <w:pPr>
              <w:autoSpaceDE w:val="0"/>
              <w:autoSpaceDN w:val="0"/>
              <w:adjustRightInd w:val="0"/>
              <w:spacing w:afterLines="0" w:after="0" w:line="380" w:lineRule="exact"/>
              <w:jc w:val="left"/>
              <w:rPr>
                <w:rFonts w:eastAsia="Arial Unicode MS" w:cs="Arial"/>
                <w:b/>
                <w:bCs/>
                <w:kern w:val="0"/>
                <w:szCs w:val="21"/>
              </w:rPr>
            </w:pPr>
            <w:r w:rsidRPr="00A47101">
              <w:rPr>
                <w:rFonts w:eastAsia="Arial Unicode MS" w:cs="Arial"/>
                <w:b/>
                <w:bCs/>
                <w:kern w:val="0"/>
                <w:szCs w:val="21"/>
              </w:rPr>
              <w:t>Relative to -10 dBm input power</w:t>
            </w:r>
          </w:p>
        </w:tc>
      </w:tr>
      <w:tr w:rsidR="00191068" w:rsidRPr="00347614" w14:paraId="06259435"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667DE0CA" w14:textId="77777777" w:rsidR="00191068" w:rsidRPr="00135C5A" w:rsidRDefault="00191068" w:rsidP="000D35B1">
            <w:pPr>
              <w:autoSpaceDE w:val="0"/>
              <w:autoSpaceDN w:val="0"/>
              <w:adjustRightInd w:val="0"/>
              <w:spacing w:afterLines="0" w:after="0" w:line="380" w:lineRule="exact"/>
              <w:jc w:val="left"/>
              <w:rPr>
                <w:rFonts w:eastAsia="Arial Unicode MS" w:cs="Arial"/>
                <w:b/>
                <w:bCs/>
                <w:kern w:val="0"/>
                <w:szCs w:val="21"/>
              </w:rPr>
            </w:pPr>
            <w:r w:rsidRPr="00135C5A">
              <w:rPr>
                <w:rFonts w:eastAsia="Arial Unicode MS" w:cs="Arial"/>
                <w:b/>
                <w:kern w:val="0"/>
                <w:szCs w:val="21"/>
              </w:rPr>
              <w:t>M</w:t>
            </w:r>
            <w:r w:rsidRPr="00135C5A">
              <w:rPr>
                <w:rFonts w:eastAsia="Arial Unicode MS" w:cs="Arial"/>
                <w:b/>
                <w:szCs w:val="21"/>
              </w:rPr>
              <w:t>agnitude</w:t>
            </w:r>
          </w:p>
        </w:tc>
      </w:tr>
      <w:tr w:rsidR="00191068" w:rsidRPr="00347614" w14:paraId="63BFF87C" w14:textId="77777777" w:rsidTr="000D35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6AB35B2A" w14:textId="77777777" w:rsidR="00191068" w:rsidRPr="00347614" w:rsidRDefault="00191068" w:rsidP="000D35B1">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 xml:space="preserve">10 dBm </w:t>
            </w:r>
          </w:p>
        </w:tc>
        <w:tc>
          <w:tcPr>
            <w:tcW w:w="5670" w:type="dxa"/>
            <w:shd w:val="clear" w:color="auto" w:fill="DBE5F1" w:themeFill="accent1" w:themeFillTint="33"/>
          </w:tcPr>
          <w:p w14:paraId="7DBD5703" w14:textId="4826C121" w:rsidR="00191068" w:rsidRPr="00347614" w:rsidRDefault="00191068" w:rsidP="000D35B1">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
                <w:bCs/>
                <w:kern w:val="0"/>
                <w:szCs w:val="21"/>
              </w:rPr>
            </w:pPr>
            <w:r w:rsidRPr="00347614">
              <w:rPr>
                <w:rFonts w:eastAsia="Arial Unicode MS" w:cs="Arial"/>
                <w:kern w:val="0"/>
                <w:szCs w:val="21"/>
              </w:rPr>
              <w:t xml:space="preserve">± </w:t>
            </w:r>
            <w:r w:rsidR="00AA2A12">
              <w:rPr>
                <w:rFonts w:eastAsia="Arial Unicode MS" w:cs="Arial" w:hint="eastAsia"/>
                <w:kern w:val="0"/>
                <w:szCs w:val="21"/>
              </w:rPr>
              <w:t>2</w:t>
            </w:r>
            <w:r w:rsidRPr="00347614">
              <w:rPr>
                <w:rFonts w:eastAsia="Arial Unicode MS" w:cs="Arial"/>
                <w:kern w:val="0"/>
                <w:szCs w:val="21"/>
              </w:rPr>
              <w:t>.</w:t>
            </w:r>
            <w:r w:rsidR="00E43356">
              <w:rPr>
                <w:rFonts w:eastAsia="Arial Unicode MS" w:cs="Arial" w:hint="eastAsia"/>
                <w:kern w:val="0"/>
                <w:szCs w:val="21"/>
              </w:rPr>
              <w:t>2</w:t>
            </w:r>
            <w:r w:rsidR="00CC5D8D">
              <w:rPr>
                <w:rFonts w:eastAsia="Arial Unicode MS" w:cs="Arial"/>
                <w:kern w:val="0"/>
                <w:szCs w:val="21"/>
              </w:rPr>
              <w:t>9</w:t>
            </w:r>
            <w:r w:rsidRPr="00347614">
              <w:rPr>
                <w:rFonts w:eastAsia="Arial Unicode MS" w:cs="Arial"/>
                <w:kern w:val="0"/>
                <w:szCs w:val="21"/>
              </w:rPr>
              <w:t xml:space="preserve"> dB</w:t>
            </w:r>
          </w:p>
        </w:tc>
      </w:tr>
      <w:tr w:rsidR="0053481D" w:rsidRPr="00347614" w14:paraId="09C1FCC4"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FFFFFF" w:themeFill="background1"/>
          </w:tcPr>
          <w:p w14:paraId="49CF78F7" w14:textId="69B0A3B5"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lastRenderedPageBreak/>
              <w:t>0 dBm</w:t>
            </w:r>
          </w:p>
        </w:tc>
        <w:tc>
          <w:tcPr>
            <w:tcW w:w="5670" w:type="dxa"/>
            <w:shd w:val="clear" w:color="auto" w:fill="FFFFFF" w:themeFill="background1"/>
          </w:tcPr>
          <w:p w14:paraId="37607053" w14:textId="283CBEB9"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09</w:t>
            </w:r>
            <w:r w:rsidRPr="00347614">
              <w:rPr>
                <w:rFonts w:eastAsia="Arial Unicode MS" w:cs="Arial"/>
                <w:kern w:val="0"/>
                <w:szCs w:val="21"/>
              </w:rPr>
              <w:t xml:space="preserve"> dB</w:t>
            </w:r>
          </w:p>
        </w:tc>
      </w:tr>
      <w:tr w:rsidR="0053481D" w:rsidRPr="00347614" w14:paraId="6029F00F"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56ACAA8D" w14:textId="70564110"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2</w:t>
            </w:r>
            <w:r w:rsidRPr="00347614">
              <w:rPr>
                <w:rFonts w:eastAsia="Arial Unicode MS" w:cs="Arial"/>
                <w:kern w:val="0"/>
                <w:szCs w:val="21"/>
              </w:rPr>
              <w:t>0 dBm</w:t>
            </w:r>
          </w:p>
        </w:tc>
        <w:tc>
          <w:tcPr>
            <w:tcW w:w="5670" w:type="dxa"/>
            <w:shd w:val="clear" w:color="auto" w:fill="DBE5F1" w:themeFill="accent1" w:themeFillTint="33"/>
          </w:tcPr>
          <w:p w14:paraId="3917C694" w14:textId="50E0B4E5"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
                <w:bCs/>
                <w:kern w:val="0"/>
                <w:szCs w:val="21"/>
              </w:rPr>
            </w:pPr>
            <w:r w:rsidRPr="00347614">
              <w:rPr>
                <w:rFonts w:eastAsia="Arial Unicode MS" w:cs="Arial"/>
                <w:kern w:val="0"/>
                <w:szCs w:val="21"/>
              </w:rPr>
              <w:t>± 0.</w:t>
            </w:r>
            <w:r>
              <w:rPr>
                <w:rFonts w:eastAsia="Arial Unicode MS" w:cs="Arial" w:hint="eastAsia"/>
                <w:kern w:val="0"/>
                <w:szCs w:val="21"/>
              </w:rPr>
              <w:t>13</w:t>
            </w:r>
            <w:r w:rsidRPr="00347614">
              <w:rPr>
                <w:rFonts w:eastAsia="Arial Unicode MS" w:cs="Arial"/>
                <w:kern w:val="0"/>
                <w:szCs w:val="21"/>
              </w:rPr>
              <w:t xml:space="preserve"> dB</w:t>
            </w:r>
          </w:p>
        </w:tc>
      </w:tr>
      <w:tr w:rsidR="0053481D" w:rsidRPr="00347614" w14:paraId="4DBD251E"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3D9C0E83" w14:textId="691107B8"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-30 dBm</w:t>
            </w:r>
          </w:p>
        </w:tc>
        <w:tc>
          <w:tcPr>
            <w:tcW w:w="5670" w:type="dxa"/>
          </w:tcPr>
          <w:p w14:paraId="26E5821C" w14:textId="4D620BEA"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19</w:t>
            </w:r>
            <w:r w:rsidRPr="00347614">
              <w:rPr>
                <w:rFonts w:eastAsia="Arial Unicode MS" w:cs="Arial"/>
                <w:kern w:val="0"/>
                <w:szCs w:val="21"/>
              </w:rPr>
              <w:t xml:space="preserve"> dB</w:t>
            </w:r>
          </w:p>
        </w:tc>
      </w:tr>
      <w:tr w:rsidR="0053481D" w:rsidRPr="00347614" w14:paraId="5640723C"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658DC67F" w14:textId="456FE354"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4</w:t>
            </w:r>
            <w:r w:rsidRPr="00347614">
              <w:rPr>
                <w:rFonts w:eastAsia="Arial Unicode MS" w:cs="Arial"/>
                <w:kern w:val="0"/>
                <w:szCs w:val="21"/>
              </w:rPr>
              <w:t>0 dBm</w:t>
            </w:r>
          </w:p>
        </w:tc>
        <w:tc>
          <w:tcPr>
            <w:tcW w:w="5670" w:type="dxa"/>
            <w:shd w:val="clear" w:color="auto" w:fill="DBE5F1" w:themeFill="accent1" w:themeFillTint="33"/>
          </w:tcPr>
          <w:p w14:paraId="0B04E7E2" w14:textId="2C5FBD87"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27</w:t>
            </w:r>
            <w:r w:rsidRPr="00347614">
              <w:rPr>
                <w:rFonts w:eastAsia="Arial Unicode MS" w:cs="Arial"/>
                <w:kern w:val="0"/>
                <w:szCs w:val="21"/>
              </w:rPr>
              <w:t xml:space="preserve"> dB</w:t>
            </w:r>
          </w:p>
        </w:tc>
      </w:tr>
      <w:tr w:rsidR="0053481D" w:rsidRPr="00347614" w14:paraId="3166ADC2"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4CD5C09A" w14:textId="365160C4"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5</w:t>
            </w:r>
            <w:r w:rsidRPr="00347614">
              <w:rPr>
                <w:rFonts w:eastAsia="Arial Unicode MS" w:cs="Arial"/>
                <w:kern w:val="0"/>
                <w:szCs w:val="21"/>
              </w:rPr>
              <w:t>0 dBm</w:t>
            </w:r>
          </w:p>
        </w:tc>
        <w:tc>
          <w:tcPr>
            <w:tcW w:w="5670" w:type="dxa"/>
          </w:tcPr>
          <w:p w14:paraId="3F4ABDF8" w14:textId="6777DD6D"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39</w:t>
            </w:r>
            <w:r w:rsidRPr="00347614">
              <w:rPr>
                <w:rFonts w:eastAsia="Arial Unicode MS" w:cs="Arial"/>
                <w:kern w:val="0"/>
                <w:szCs w:val="21"/>
              </w:rPr>
              <w:t xml:space="preserve"> dB</w:t>
            </w:r>
          </w:p>
        </w:tc>
      </w:tr>
      <w:tr w:rsidR="0053481D" w:rsidRPr="00347614" w14:paraId="6C8C3395"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4895EB30" w14:textId="16C51680"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6</w:t>
            </w:r>
            <w:r w:rsidRPr="00347614">
              <w:rPr>
                <w:rFonts w:eastAsia="Arial Unicode MS" w:cs="Arial"/>
                <w:kern w:val="0"/>
                <w:szCs w:val="21"/>
              </w:rPr>
              <w:t>0 dBm</w:t>
            </w:r>
          </w:p>
        </w:tc>
        <w:tc>
          <w:tcPr>
            <w:tcW w:w="5670" w:type="dxa"/>
            <w:shd w:val="clear" w:color="auto" w:fill="DBE5F1" w:themeFill="accent1" w:themeFillTint="33"/>
          </w:tcPr>
          <w:p w14:paraId="3A6C6C86" w14:textId="6CE7F974"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59</w:t>
            </w:r>
            <w:r w:rsidRPr="00347614">
              <w:rPr>
                <w:rFonts w:eastAsia="Arial Unicode MS" w:cs="Arial"/>
                <w:kern w:val="0"/>
                <w:szCs w:val="21"/>
              </w:rPr>
              <w:t xml:space="preserve"> dB</w:t>
            </w:r>
          </w:p>
        </w:tc>
      </w:tr>
      <w:tr w:rsidR="0053481D" w:rsidRPr="00347614" w14:paraId="7E2173E8"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31E997EE" w14:textId="7E0F4125"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7</w:t>
            </w:r>
            <w:r w:rsidRPr="00347614">
              <w:rPr>
                <w:rFonts w:eastAsia="Arial Unicode MS" w:cs="Arial"/>
                <w:kern w:val="0"/>
                <w:szCs w:val="21"/>
              </w:rPr>
              <w:t>0 dBm</w:t>
            </w:r>
          </w:p>
        </w:tc>
        <w:tc>
          <w:tcPr>
            <w:tcW w:w="5670" w:type="dxa"/>
          </w:tcPr>
          <w:p w14:paraId="69766584" w14:textId="0214AED3"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0.</w:t>
            </w:r>
            <w:r>
              <w:rPr>
                <w:rFonts w:eastAsia="Arial Unicode MS" w:cs="Arial" w:hint="eastAsia"/>
                <w:kern w:val="0"/>
                <w:szCs w:val="21"/>
              </w:rPr>
              <w:t>8</w:t>
            </w:r>
            <w:r w:rsidRPr="00347614">
              <w:rPr>
                <w:rFonts w:eastAsia="Arial Unicode MS" w:cs="Arial"/>
                <w:kern w:val="0"/>
                <w:szCs w:val="21"/>
              </w:rPr>
              <w:t>5 dB</w:t>
            </w:r>
          </w:p>
        </w:tc>
      </w:tr>
      <w:tr w:rsidR="0053481D" w:rsidRPr="00347614" w14:paraId="048B8179"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44F368D3" w14:textId="69FFFBC7"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8</w:t>
            </w:r>
            <w:r w:rsidRPr="00347614">
              <w:rPr>
                <w:rFonts w:eastAsia="Arial Unicode MS" w:cs="Arial"/>
                <w:kern w:val="0"/>
                <w:szCs w:val="21"/>
              </w:rPr>
              <w:t>0 dBm</w:t>
            </w:r>
          </w:p>
        </w:tc>
        <w:tc>
          <w:tcPr>
            <w:tcW w:w="5670" w:type="dxa"/>
            <w:shd w:val="clear" w:color="auto" w:fill="DBE5F1" w:themeFill="accent1" w:themeFillTint="33"/>
          </w:tcPr>
          <w:p w14:paraId="49094AE8" w14:textId="483DBDD3"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5 dB</w:t>
            </w:r>
          </w:p>
        </w:tc>
      </w:tr>
      <w:tr w:rsidR="0053481D" w:rsidRPr="00347614" w14:paraId="41F6DBD6"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577E136E" w14:textId="4D1A39DB"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0 dBm</w:t>
            </w:r>
          </w:p>
        </w:tc>
        <w:tc>
          <w:tcPr>
            <w:tcW w:w="5670" w:type="dxa"/>
          </w:tcPr>
          <w:p w14:paraId="1ABC3981" w14:textId="63C95CCB"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2</w:t>
            </w:r>
            <w:r w:rsidRPr="00347614">
              <w:rPr>
                <w:rFonts w:eastAsia="Arial Unicode MS" w:cs="Arial"/>
                <w:kern w:val="0"/>
                <w:szCs w:val="21"/>
              </w:rPr>
              <w:t>.</w:t>
            </w:r>
            <w:r>
              <w:rPr>
                <w:rFonts w:eastAsia="Arial Unicode MS" w:cs="Arial" w:hint="eastAsia"/>
                <w:kern w:val="0"/>
                <w:szCs w:val="21"/>
              </w:rPr>
              <w:t>3</w:t>
            </w:r>
            <w:r w:rsidRPr="00347614">
              <w:rPr>
                <w:rFonts w:eastAsia="Arial Unicode MS" w:cs="Arial"/>
                <w:kern w:val="0"/>
                <w:szCs w:val="21"/>
              </w:rPr>
              <w:t>5 dB</w:t>
            </w:r>
          </w:p>
        </w:tc>
      </w:tr>
      <w:tr w:rsidR="0053481D" w:rsidRPr="00347614" w14:paraId="3D91F0A0" w14:textId="77777777" w:rsidTr="000D35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43EB568D" w14:textId="77777777"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-100 dBm</w:t>
            </w:r>
          </w:p>
        </w:tc>
        <w:tc>
          <w:tcPr>
            <w:tcW w:w="5670" w:type="dxa"/>
            <w:shd w:val="clear" w:color="auto" w:fill="DBE5F1" w:themeFill="accent1" w:themeFillTint="33"/>
          </w:tcPr>
          <w:p w14:paraId="366436AA" w14:textId="2694540A"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2</w:t>
            </w:r>
            <w:r>
              <w:rPr>
                <w:rFonts w:eastAsia="Arial Unicode MS" w:cs="Arial"/>
                <w:kern w:val="0"/>
                <w:szCs w:val="21"/>
              </w:rPr>
              <w:t>.5</w:t>
            </w:r>
            <w:r w:rsidRPr="00347614">
              <w:rPr>
                <w:rFonts w:eastAsia="Arial Unicode MS" w:cs="Arial"/>
                <w:kern w:val="0"/>
                <w:szCs w:val="21"/>
              </w:rPr>
              <w:t xml:space="preserve"> dB</w:t>
            </w:r>
          </w:p>
        </w:tc>
      </w:tr>
      <w:tr w:rsidR="0053481D" w:rsidRPr="00347614" w14:paraId="115CD26D"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22C8EDF0" w14:textId="77777777" w:rsidR="0053481D" w:rsidRPr="00A47101" w:rsidRDefault="0053481D" w:rsidP="0053481D">
            <w:pPr>
              <w:autoSpaceDE w:val="0"/>
              <w:autoSpaceDN w:val="0"/>
              <w:adjustRightInd w:val="0"/>
              <w:spacing w:afterLines="0" w:after="0" w:line="380" w:lineRule="exact"/>
              <w:jc w:val="left"/>
              <w:rPr>
                <w:rFonts w:eastAsia="Arial Unicode MS" w:cs="Arial"/>
                <w:b/>
                <w:kern w:val="0"/>
                <w:szCs w:val="21"/>
              </w:rPr>
            </w:pPr>
            <w:r w:rsidRPr="00A47101">
              <w:rPr>
                <w:rFonts w:eastAsia="Arial Unicode MS" w:cs="Arial"/>
                <w:b/>
                <w:kern w:val="0"/>
                <w:szCs w:val="21"/>
              </w:rPr>
              <w:t>Phase</w:t>
            </w:r>
          </w:p>
        </w:tc>
      </w:tr>
      <w:tr w:rsidR="0053481D" w:rsidRPr="00347614" w14:paraId="6CB195DD" w14:textId="77777777" w:rsidTr="000D35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310168F4" w14:textId="77777777"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10 dBm</w:t>
            </w:r>
          </w:p>
        </w:tc>
        <w:tc>
          <w:tcPr>
            <w:tcW w:w="5670" w:type="dxa"/>
            <w:shd w:val="clear" w:color="auto" w:fill="DBE5F1" w:themeFill="accent1" w:themeFillTint="33"/>
          </w:tcPr>
          <w:p w14:paraId="1E242BD0" w14:textId="00FC62B6"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Pr>
                <w:rFonts w:eastAsia="Arial Unicode MS" w:cs="Arial"/>
                <w:kern w:val="0"/>
                <w:szCs w:val="21"/>
              </w:rPr>
              <w:t>4.5</w:t>
            </w:r>
            <w:r w:rsidRPr="00347614">
              <w:rPr>
                <w:rFonts w:eastAsia="Arial Unicode MS" w:cs="Arial"/>
                <w:kern w:val="0"/>
                <w:szCs w:val="21"/>
              </w:rPr>
              <w:t xml:space="preserve"> deg</w:t>
            </w:r>
          </w:p>
        </w:tc>
      </w:tr>
      <w:tr w:rsidR="0053481D" w:rsidRPr="00347614" w14:paraId="157F6C7A" w14:textId="77777777" w:rsidTr="0053481D">
        <w:trPr>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00A72538" w14:textId="0E1480F9"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0 dBm</w:t>
            </w:r>
          </w:p>
        </w:tc>
        <w:tc>
          <w:tcPr>
            <w:tcW w:w="5670" w:type="dxa"/>
            <w:shd w:val="clear" w:color="auto" w:fill="auto"/>
          </w:tcPr>
          <w:p w14:paraId="274B7976" w14:textId="1CE15168"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sidRPr="00347614">
              <w:rPr>
                <w:rFonts w:eastAsia="Arial Unicode MS" w:cs="Arial"/>
                <w:kern w:val="0"/>
                <w:szCs w:val="21"/>
              </w:rPr>
              <w:t>.</w:t>
            </w:r>
            <w:r>
              <w:rPr>
                <w:rFonts w:eastAsia="Arial Unicode MS" w:cs="Arial" w:hint="eastAsia"/>
                <w:kern w:val="0"/>
                <w:szCs w:val="21"/>
              </w:rPr>
              <w:t>4</w:t>
            </w:r>
            <w:r>
              <w:rPr>
                <w:rFonts w:eastAsia="Arial Unicode MS" w:cs="Arial"/>
                <w:kern w:val="0"/>
                <w:szCs w:val="21"/>
              </w:rPr>
              <w:t>5</w:t>
            </w:r>
            <w:r w:rsidRPr="00347614">
              <w:rPr>
                <w:rFonts w:eastAsia="Arial Unicode MS" w:cs="Arial"/>
                <w:kern w:val="0"/>
                <w:szCs w:val="21"/>
              </w:rPr>
              <w:t xml:space="preserve"> deg</w:t>
            </w:r>
          </w:p>
        </w:tc>
      </w:tr>
      <w:tr w:rsidR="0053481D" w:rsidRPr="00347614" w14:paraId="1326225A"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73CF2E2D" w14:textId="3BD57CDB"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2</w:t>
            </w:r>
            <w:r w:rsidRPr="00347614">
              <w:rPr>
                <w:rFonts w:eastAsia="Arial Unicode MS" w:cs="Arial"/>
                <w:kern w:val="0"/>
                <w:szCs w:val="21"/>
              </w:rPr>
              <w:t>0 dBm</w:t>
            </w:r>
          </w:p>
        </w:tc>
        <w:tc>
          <w:tcPr>
            <w:tcW w:w="5670" w:type="dxa"/>
            <w:shd w:val="clear" w:color="auto" w:fill="DBE5F1" w:themeFill="accent1" w:themeFillTint="33"/>
          </w:tcPr>
          <w:p w14:paraId="6E2B6DF4" w14:textId="7BA10576"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w:t>
            </w:r>
            <w:r w:rsidRPr="00347614">
              <w:rPr>
                <w:rFonts w:eastAsia="Arial Unicode MS" w:cs="Arial"/>
                <w:kern w:val="0"/>
                <w:szCs w:val="21"/>
              </w:rPr>
              <w:t>.</w:t>
            </w:r>
            <w:r>
              <w:rPr>
                <w:rFonts w:eastAsia="Arial Unicode MS" w:cs="Arial" w:hint="eastAsia"/>
                <w:kern w:val="0"/>
                <w:szCs w:val="21"/>
              </w:rPr>
              <w:t>8</w:t>
            </w:r>
            <w:r>
              <w:rPr>
                <w:rFonts w:eastAsia="Arial Unicode MS" w:cs="Arial"/>
                <w:kern w:val="0"/>
                <w:szCs w:val="21"/>
              </w:rPr>
              <w:t>5</w:t>
            </w:r>
            <w:r w:rsidRPr="00347614">
              <w:rPr>
                <w:rFonts w:eastAsia="Arial Unicode MS" w:cs="Arial"/>
                <w:kern w:val="0"/>
                <w:szCs w:val="21"/>
              </w:rPr>
              <w:t xml:space="preserve"> deg</w:t>
            </w:r>
          </w:p>
        </w:tc>
      </w:tr>
      <w:tr w:rsidR="0053481D" w:rsidRPr="00347614" w14:paraId="0F433AF7"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04CEB4F8" w14:textId="5D1018A8"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-30 dBm</w:t>
            </w:r>
          </w:p>
        </w:tc>
        <w:tc>
          <w:tcPr>
            <w:tcW w:w="5670" w:type="dxa"/>
          </w:tcPr>
          <w:p w14:paraId="09013B0E" w14:textId="79C2E22E"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3</w:t>
            </w:r>
            <w:r w:rsidRPr="00347614">
              <w:rPr>
                <w:rFonts w:eastAsia="Arial Unicode MS" w:cs="Arial"/>
                <w:kern w:val="0"/>
                <w:szCs w:val="21"/>
              </w:rPr>
              <w:t>.</w:t>
            </w:r>
            <w:r>
              <w:rPr>
                <w:rFonts w:eastAsia="Arial Unicode MS" w:cs="Arial" w:hint="eastAsia"/>
                <w:kern w:val="0"/>
                <w:szCs w:val="21"/>
              </w:rPr>
              <w:t>99</w:t>
            </w:r>
            <w:r w:rsidRPr="00347614">
              <w:rPr>
                <w:rFonts w:eastAsia="Arial Unicode MS" w:cs="Arial"/>
                <w:kern w:val="0"/>
                <w:szCs w:val="21"/>
              </w:rPr>
              <w:t xml:space="preserve"> deg</w:t>
            </w:r>
          </w:p>
        </w:tc>
      </w:tr>
      <w:tr w:rsidR="0053481D" w:rsidRPr="00347614" w14:paraId="39A18630"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595818D5" w14:textId="7C03173A"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4</w:t>
            </w:r>
            <w:r w:rsidRPr="00347614">
              <w:rPr>
                <w:rFonts w:eastAsia="Arial Unicode MS" w:cs="Arial"/>
                <w:kern w:val="0"/>
                <w:szCs w:val="21"/>
              </w:rPr>
              <w:t>0 dBm</w:t>
            </w:r>
          </w:p>
        </w:tc>
        <w:tc>
          <w:tcPr>
            <w:tcW w:w="5670" w:type="dxa"/>
            <w:shd w:val="clear" w:color="auto" w:fill="DBE5F1" w:themeFill="accent1" w:themeFillTint="33"/>
          </w:tcPr>
          <w:p w14:paraId="23BD8B9B" w14:textId="4ADF92EF"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5</w:t>
            </w:r>
            <w:r w:rsidRPr="00347614">
              <w:rPr>
                <w:rFonts w:eastAsia="Arial Unicode MS" w:cs="Arial"/>
                <w:kern w:val="0"/>
                <w:szCs w:val="21"/>
              </w:rPr>
              <w:t>.</w:t>
            </w:r>
            <w:r>
              <w:rPr>
                <w:rFonts w:eastAsia="Arial Unicode MS" w:cs="Arial" w:hint="eastAsia"/>
                <w:kern w:val="0"/>
                <w:szCs w:val="21"/>
              </w:rPr>
              <w:t>27</w:t>
            </w:r>
            <w:r w:rsidRPr="00347614">
              <w:rPr>
                <w:rFonts w:eastAsia="Arial Unicode MS" w:cs="Arial"/>
                <w:kern w:val="0"/>
                <w:szCs w:val="21"/>
              </w:rPr>
              <w:t xml:space="preserve"> deg</w:t>
            </w:r>
          </w:p>
        </w:tc>
      </w:tr>
      <w:tr w:rsidR="0053481D" w:rsidRPr="00347614" w14:paraId="1CB9E05F"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070A9844" w14:textId="790B7228"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5</w:t>
            </w:r>
            <w:r w:rsidRPr="00347614">
              <w:rPr>
                <w:rFonts w:eastAsia="Arial Unicode MS" w:cs="Arial"/>
                <w:kern w:val="0"/>
                <w:szCs w:val="21"/>
              </w:rPr>
              <w:t>0 dBm</w:t>
            </w:r>
          </w:p>
        </w:tc>
        <w:tc>
          <w:tcPr>
            <w:tcW w:w="5670" w:type="dxa"/>
          </w:tcPr>
          <w:p w14:paraId="3C802FE3" w14:textId="363537B5"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6</w:t>
            </w:r>
            <w:r w:rsidRPr="00347614">
              <w:rPr>
                <w:rFonts w:eastAsia="Arial Unicode MS" w:cs="Arial"/>
                <w:kern w:val="0"/>
                <w:szCs w:val="21"/>
              </w:rPr>
              <w:t>.</w:t>
            </w:r>
            <w:r>
              <w:rPr>
                <w:rFonts w:eastAsia="Arial Unicode MS" w:cs="Arial" w:hint="eastAsia"/>
                <w:kern w:val="0"/>
                <w:szCs w:val="21"/>
              </w:rPr>
              <w:t>39</w:t>
            </w:r>
            <w:r w:rsidRPr="00347614">
              <w:rPr>
                <w:rFonts w:eastAsia="Arial Unicode MS" w:cs="Arial"/>
                <w:kern w:val="0"/>
                <w:szCs w:val="21"/>
              </w:rPr>
              <w:t xml:space="preserve"> deg</w:t>
            </w:r>
          </w:p>
        </w:tc>
      </w:tr>
      <w:tr w:rsidR="0053481D" w:rsidRPr="00347614" w14:paraId="6972915C"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4C3F144C" w14:textId="4DBEA7E8"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6</w:t>
            </w:r>
            <w:r w:rsidRPr="00347614">
              <w:rPr>
                <w:rFonts w:eastAsia="Arial Unicode MS" w:cs="Arial"/>
                <w:kern w:val="0"/>
                <w:szCs w:val="21"/>
              </w:rPr>
              <w:t>0 dBm</w:t>
            </w:r>
          </w:p>
        </w:tc>
        <w:tc>
          <w:tcPr>
            <w:tcW w:w="5670" w:type="dxa"/>
            <w:shd w:val="clear" w:color="auto" w:fill="DBE5F1" w:themeFill="accent1" w:themeFillTint="33"/>
          </w:tcPr>
          <w:p w14:paraId="2AFA8FFC" w14:textId="32074DD4"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8</w:t>
            </w:r>
            <w:r w:rsidRPr="00347614">
              <w:rPr>
                <w:rFonts w:eastAsia="Arial Unicode MS" w:cs="Arial"/>
                <w:kern w:val="0"/>
                <w:szCs w:val="21"/>
              </w:rPr>
              <w:t>.</w:t>
            </w:r>
            <w:r>
              <w:rPr>
                <w:rFonts w:eastAsia="Arial Unicode MS" w:cs="Arial" w:hint="eastAsia"/>
                <w:kern w:val="0"/>
                <w:szCs w:val="21"/>
              </w:rPr>
              <w:t>59</w:t>
            </w:r>
            <w:r w:rsidRPr="00347614">
              <w:rPr>
                <w:rFonts w:eastAsia="Arial Unicode MS" w:cs="Arial"/>
                <w:kern w:val="0"/>
                <w:szCs w:val="21"/>
              </w:rPr>
              <w:t xml:space="preserve"> deg</w:t>
            </w:r>
          </w:p>
        </w:tc>
      </w:tr>
      <w:tr w:rsidR="0053481D" w:rsidRPr="00347614" w14:paraId="6E7F6E17"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36B07852" w14:textId="7540743A"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7</w:t>
            </w:r>
            <w:r w:rsidRPr="00347614">
              <w:rPr>
                <w:rFonts w:eastAsia="Arial Unicode MS" w:cs="Arial"/>
                <w:kern w:val="0"/>
                <w:szCs w:val="21"/>
              </w:rPr>
              <w:t>0 dBm</w:t>
            </w:r>
          </w:p>
        </w:tc>
        <w:tc>
          <w:tcPr>
            <w:tcW w:w="5670" w:type="dxa"/>
          </w:tcPr>
          <w:p w14:paraId="2B04B423" w14:textId="2250EDEE"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10</w:t>
            </w:r>
            <w:r w:rsidRPr="00347614">
              <w:rPr>
                <w:rFonts w:eastAsia="Arial Unicode MS" w:cs="Arial"/>
                <w:kern w:val="0"/>
                <w:szCs w:val="21"/>
              </w:rPr>
              <w:t>.</w:t>
            </w:r>
            <w:r>
              <w:rPr>
                <w:rFonts w:eastAsia="Arial Unicode MS" w:cs="Arial" w:hint="eastAsia"/>
                <w:kern w:val="0"/>
                <w:szCs w:val="21"/>
              </w:rPr>
              <w:t>8</w:t>
            </w:r>
            <w:r w:rsidRPr="00347614">
              <w:rPr>
                <w:rFonts w:eastAsia="Arial Unicode MS" w:cs="Arial"/>
                <w:kern w:val="0"/>
                <w:szCs w:val="21"/>
              </w:rPr>
              <w:t>5 deg</w:t>
            </w:r>
          </w:p>
        </w:tc>
      </w:tr>
      <w:tr w:rsidR="0053481D" w:rsidRPr="00347614" w14:paraId="6D926BCC" w14:textId="77777777" w:rsidTr="0053481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6C7E031C" w14:textId="5B8C0F74"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8</w:t>
            </w:r>
            <w:r w:rsidRPr="00347614">
              <w:rPr>
                <w:rFonts w:eastAsia="Arial Unicode MS" w:cs="Arial"/>
                <w:kern w:val="0"/>
                <w:szCs w:val="21"/>
              </w:rPr>
              <w:t>0 dBm</w:t>
            </w:r>
          </w:p>
        </w:tc>
        <w:tc>
          <w:tcPr>
            <w:tcW w:w="5670" w:type="dxa"/>
            <w:shd w:val="clear" w:color="auto" w:fill="DBE5F1" w:themeFill="accent1" w:themeFillTint="33"/>
          </w:tcPr>
          <w:p w14:paraId="394A2C4E" w14:textId="39E39747"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11</w:t>
            </w: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5 deg</w:t>
            </w:r>
          </w:p>
        </w:tc>
      </w:tr>
      <w:tr w:rsidR="0053481D" w:rsidRPr="00347614" w14:paraId="021DDA02" w14:textId="77777777" w:rsidTr="000D35B1">
        <w:trPr>
          <w:trHeight w:val="20"/>
        </w:trPr>
        <w:tc>
          <w:tcPr>
            <w:cnfStyle w:val="000010000000" w:firstRow="0" w:lastRow="0" w:firstColumn="0" w:lastColumn="0" w:oddVBand="1" w:evenVBand="0" w:oddHBand="0" w:evenHBand="0" w:firstRowFirstColumn="0" w:firstRowLastColumn="0" w:lastRowFirstColumn="0" w:lastRowLastColumn="0"/>
            <w:tcW w:w="3539" w:type="dxa"/>
          </w:tcPr>
          <w:p w14:paraId="1D0B7AD9" w14:textId="6D92A6FB"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w:t>
            </w:r>
            <w:r>
              <w:rPr>
                <w:rFonts w:eastAsia="Arial Unicode MS" w:cs="Arial" w:hint="eastAsia"/>
                <w:kern w:val="0"/>
                <w:szCs w:val="21"/>
              </w:rPr>
              <w:t>9</w:t>
            </w:r>
            <w:r w:rsidRPr="00347614">
              <w:rPr>
                <w:rFonts w:eastAsia="Arial Unicode MS" w:cs="Arial"/>
                <w:kern w:val="0"/>
                <w:szCs w:val="21"/>
              </w:rPr>
              <w:t>0 dBm</w:t>
            </w:r>
          </w:p>
        </w:tc>
        <w:tc>
          <w:tcPr>
            <w:tcW w:w="5670" w:type="dxa"/>
          </w:tcPr>
          <w:p w14:paraId="5C74A654" w14:textId="3BB8C17C" w:rsidR="0053481D" w:rsidRPr="00347614" w:rsidRDefault="0053481D" w:rsidP="0053481D">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xml:space="preserve">± </w:t>
            </w:r>
            <w:r>
              <w:rPr>
                <w:rFonts w:eastAsia="Arial Unicode MS" w:cs="Arial" w:hint="eastAsia"/>
                <w:kern w:val="0"/>
                <w:szCs w:val="21"/>
              </w:rPr>
              <w:t>12</w:t>
            </w:r>
            <w:r w:rsidRPr="00347614">
              <w:rPr>
                <w:rFonts w:eastAsia="Arial Unicode MS" w:cs="Arial"/>
                <w:kern w:val="0"/>
                <w:szCs w:val="21"/>
              </w:rPr>
              <w:t>.</w:t>
            </w:r>
            <w:r>
              <w:rPr>
                <w:rFonts w:eastAsia="Arial Unicode MS" w:cs="Arial" w:hint="eastAsia"/>
                <w:kern w:val="0"/>
                <w:szCs w:val="21"/>
              </w:rPr>
              <w:t>3</w:t>
            </w:r>
            <w:r w:rsidRPr="00347614">
              <w:rPr>
                <w:rFonts w:eastAsia="Arial Unicode MS" w:cs="Arial"/>
                <w:kern w:val="0"/>
                <w:szCs w:val="21"/>
              </w:rPr>
              <w:t>5 deg</w:t>
            </w:r>
          </w:p>
        </w:tc>
      </w:tr>
      <w:tr w:rsidR="0053481D" w:rsidRPr="00347614" w14:paraId="481BE26F" w14:textId="77777777" w:rsidTr="000D35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3900A226" w14:textId="77777777" w:rsidR="0053481D" w:rsidRPr="00347614" w:rsidRDefault="0053481D" w:rsidP="0053481D">
            <w:pPr>
              <w:autoSpaceDE w:val="0"/>
              <w:autoSpaceDN w:val="0"/>
              <w:adjustRightInd w:val="0"/>
              <w:spacing w:afterLines="0" w:after="0" w:line="380" w:lineRule="exact"/>
              <w:jc w:val="left"/>
              <w:rPr>
                <w:rFonts w:eastAsia="Arial Unicode MS" w:cs="Arial"/>
                <w:kern w:val="0"/>
                <w:szCs w:val="21"/>
              </w:rPr>
            </w:pPr>
            <w:r w:rsidRPr="00347614">
              <w:rPr>
                <w:rFonts w:eastAsia="Arial Unicode MS" w:cs="Arial"/>
                <w:kern w:val="0"/>
                <w:szCs w:val="21"/>
              </w:rPr>
              <w:t xml:space="preserve">-100 dBm </w:t>
            </w:r>
          </w:p>
        </w:tc>
        <w:tc>
          <w:tcPr>
            <w:tcW w:w="5670" w:type="dxa"/>
            <w:shd w:val="clear" w:color="auto" w:fill="DBE5F1" w:themeFill="accent1" w:themeFillTint="33"/>
          </w:tcPr>
          <w:p w14:paraId="68596245" w14:textId="2F925FF3" w:rsidR="0053481D" w:rsidRPr="00347614" w:rsidRDefault="0053481D" w:rsidP="0053481D">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347614">
              <w:rPr>
                <w:rFonts w:eastAsia="Arial Unicode MS" w:cs="Arial"/>
                <w:kern w:val="0"/>
                <w:szCs w:val="21"/>
              </w:rPr>
              <w:t>± 1</w:t>
            </w:r>
            <w:r>
              <w:rPr>
                <w:rFonts w:eastAsia="Arial Unicode MS" w:cs="Arial"/>
                <w:kern w:val="0"/>
                <w:szCs w:val="21"/>
              </w:rPr>
              <w:t>6</w:t>
            </w:r>
            <w:r w:rsidRPr="00347614">
              <w:rPr>
                <w:rFonts w:eastAsia="Arial Unicode MS" w:cs="Arial"/>
                <w:kern w:val="0"/>
                <w:szCs w:val="21"/>
              </w:rPr>
              <w:t>.</w:t>
            </w:r>
            <w:r>
              <w:rPr>
                <w:rFonts w:eastAsia="Arial Unicode MS" w:cs="Arial"/>
                <w:kern w:val="0"/>
                <w:szCs w:val="21"/>
              </w:rPr>
              <w:t>5</w:t>
            </w:r>
            <w:r w:rsidRPr="00347614">
              <w:rPr>
                <w:rFonts w:eastAsia="Arial Unicode MS" w:cs="Arial"/>
                <w:kern w:val="0"/>
                <w:szCs w:val="21"/>
              </w:rPr>
              <w:t xml:space="preserve"> deg</w:t>
            </w:r>
          </w:p>
        </w:tc>
      </w:tr>
    </w:tbl>
    <w:p w14:paraId="04CA6E14" w14:textId="447372AC" w:rsidR="000166E2" w:rsidRDefault="000166E2" w:rsidP="00B1147F">
      <w:pPr>
        <w:spacing w:afterLines="0" w:after="0"/>
        <w:rPr>
          <w:rFonts w:cs="Arial"/>
        </w:rPr>
      </w:pPr>
    </w:p>
    <w:p w14:paraId="1C02FA4B" w14:textId="77777777" w:rsidR="000166E2" w:rsidRDefault="000166E2">
      <w:pPr>
        <w:widowControl/>
        <w:spacing w:afterLines="0" w:after="0"/>
        <w:jc w:val="left"/>
        <w:rPr>
          <w:rFonts w:cs="Arial"/>
        </w:rPr>
      </w:pPr>
      <w:r>
        <w:rPr>
          <w:rFonts w:cs="Arial"/>
        </w:rPr>
        <w:br w:type="page"/>
      </w:r>
    </w:p>
    <w:p w14:paraId="1A82598C" w14:textId="13CE2A47" w:rsidR="007F0A40" w:rsidRDefault="007F0A40" w:rsidP="007F0A40">
      <w:pPr>
        <w:pStyle w:val="2"/>
        <w:spacing w:before="163" w:after="163"/>
        <w:ind w:left="662" w:hangingChars="280" w:hanging="662"/>
      </w:pPr>
      <w:r>
        <w:lastRenderedPageBreak/>
        <w:t>P</w:t>
      </w:r>
      <w:r>
        <w:rPr>
          <w:rFonts w:hint="eastAsia"/>
        </w:rPr>
        <w:t>u</w:t>
      </w:r>
      <w:r>
        <w:t>lsed-RF</w:t>
      </w:r>
    </w:p>
    <w:p w14:paraId="4ED4FA9E" w14:textId="4373B333" w:rsidR="007F0A40" w:rsidRPr="007F0A40" w:rsidRDefault="007F0A40" w:rsidP="007F0A40">
      <w:pPr>
        <w:pStyle w:val="3"/>
        <w:spacing w:after="163"/>
      </w:pPr>
      <w:r w:rsidRPr="0000203E">
        <w:t xml:space="preserve">Pulse Modulation On/Off Ratio (dB) </w:t>
      </w:r>
    </w:p>
    <w:p w14:paraId="01FDCAAB" w14:textId="061781A3" w:rsidR="007F0A40" w:rsidRPr="00521DEE" w:rsidRDefault="007F0A40" w:rsidP="007F0A40">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3539"/>
        <w:gridCol w:w="5670"/>
      </w:tblGrid>
      <w:tr w:rsidR="002557C0" w:rsidRPr="006C45E4" w14:paraId="3B793F67" w14:textId="77777777" w:rsidTr="002557C0">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003B90"/>
          </w:tcPr>
          <w:p w14:paraId="0054A917" w14:textId="77777777" w:rsidR="002557C0" w:rsidRPr="006C45E4" w:rsidRDefault="002557C0" w:rsidP="00727982">
            <w:pPr>
              <w:spacing w:afterLines="0" w:after="0" w:line="400" w:lineRule="exact"/>
              <w:rPr>
                <w:b w:val="0"/>
              </w:rPr>
            </w:pPr>
            <w:r w:rsidRPr="006C45E4">
              <w:t>Description</w:t>
            </w:r>
          </w:p>
        </w:tc>
        <w:tc>
          <w:tcPr>
            <w:tcW w:w="5670" w:type="dxa"/>
            <w:shd w:val="clear" w:color="auto" w:fill="003B90"/>
          </w:tcPr>
          <w:p w14:paraId="2CA11A43" w14:textId="77777777" w:rsidR="002557C0" w:rsidRPr="006C45E4" w:rsidRDefault="002557C0" w:rsidP="00727982">
            <w:pPr>
              <w:spacing w:afterLines="0" w:after="0" w:line="400" w:lineRule="exact"/>
              <w:cnfStyle w:val="100000000000" w:firstRow="1" w:lastRow="0" w:firstColumn="0" w:lastColumn="0" w:oddVBand="0" w:evenVBand="0" w:oddHBand="0" w:evenHBand="0" w:firstRowFirstColumn="0" w:firstRowLastColumn="0" w:lastRowFirstColumn="0" w:lastRowLastColumn="0"/>
              <w:rPr>
                <w:b w:val="0"/>
              </w:rPr>
            </w:pPr>
            <w:r w:rsidRPr="006C45E4">
              <w:t>Typical</w:t>
            </w:r>
          </w:p>
        </w:tc>
      </w:tr>
      <w:tr w:rsidR="002557C0" w:rsidRPr="006C45E4" w14:paraId="55F3A3C8" w14:textId="77777777" w:rsidTr="002557C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102A9CDC" w14:textId="6CF38F25" w:rsidR="002557C0" w:rsidRPr="006C45E4" w:rsidRDefault="002557C0" w:rsidP="00727982">
            <w:pPr>
              <w:spacing w:afterLines="0" w:after="0" w:line="400" w:lineRule="exact"/>
            </w:pPr>
            <w:r w:rsidRPr="006C45E4">
              <w:t xml:space="preserve">9 kHz- </w:t>
            </w:r>
            <w:r>
              <w:t>4.5</w:t>
            </w:r>
            <w:r w:rsidRPr="006C45E4">
              <w:t xml:space="preserve"> GHz</w:t>
            </w:r>
          </w:p>
        </w:tc>
        <w:tc>
          <w:tcPr>
            <w:tcW w:w="5670" w:type="dxa"/>
            <w:shd w:val="clear" w:color="auto" w:fill="DBE5F1" w:themeFill="accent1" w:themeFillTint="33"/>
          </w:tcPr>
          <w:p w14:paraId="4FCF1208" w14:textId="26742F52" w:rsidR="002557C0" w:rsidRPr="006C45E4" w:rsidRDefault="002557C0" w:rsidP="00727982">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8</w:t>
            </w:r>
            <w:r>
              <w:t>0</w:t>
            </w:r>
          </w:p>
        </w:tc>
      </w:tr>
      <w:tr w:rsidR="002557C0" w:rsidRPr="006C45E4" w14:paraId="6E8E7BB4" w14:textId="77777777" w:rsidTr="002557C0">
        <w:trPr>
          <w:trHeight w:val="107"/>
        </w:trPr>
        <w:tc>
          <w:tcPr>
            <w:cnfStyle w:val="000010000000" w:firstRow="0" w:lastRow="0" w:firstColumn="0" w:lastColumn="0" w:oddVBand="1" w:evenVBand="0" w:oddHBand="0" w:evenHBand="0" w:firstRowFirstColumn="0" w:firstRowLastColumn="0" w:lastRowFirstColumn="0" w:lastRowLastColumn="0"/>
            <w:tcW w:w="3539" w:type="dxa"/>
          </w:tcPr>
          <w:p w14:paraId="7EDF188D" w14:textId="18977A7E" w:rsidR="002557C0" w:rsidRPr="006C45E4" w:rsidRDefault="002557C0" w:rsidP="00727982">
            <w:pPr>
              <w:spacing w:afterLines="0" w:after="0" w:line="400" w:lineRule="exact"/>
            </w:pPr>
            <w:r>
              <w:t>4.5</w:t>
            </w:r>
            <w:r w:rsidRPr="006C45E4">
              <w:t xml:space="preserve"> </w:t>
            </w:r>
            <w:r>
              <w:t>G</w:t>
            </w:r>
            <w:r w:rsidRPr="006C45E4">
              <w:t xml:space="preserve">Hz- </w:t>
            </w:r>
            <w:r>
              <w:t>8.5</w:t>
            </w:r>
            <w:r w:rsidRPr="006C45E4">
              <w:t xml:space="preserve"> GHz</w:t>
            </w:r>
          </w:p>
        </w:tc>
        <w:tc>
          <w:tcPr>
            <w:tcW w:w="5670" w:type="dxa"/>
          </w:tcPr>
          <w:p w14:paraId="42FFE8B0" w14:textId="36537C72" w:rsidR="002557C0" w:rsidRPr="006C45E4" w:rsidRDefault="002557C0" w:rsidP="00727982">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7</w:t>
            </w:r>
            <w:r>
              <w:t>0</w:t>
            </w:r>
          </w:p>
        </w:tc>
      </w:tr>
    </w:tbl>
    <w:p w14:paraId="53B82D7F" w14:textId="5C0A1D7A" w:rsidR="006676E6" w:rsidRPr="00521DEE" w:rsidRDefault="006676E6" w:rsidP="008D0F4B">
      <w:pPr>
        <w:spacing w:after="163" w:line="400" w:lineRule="exact"/>
        <w:rPr>
          <w:rFonts w:eastAsia="Arial Unicode MS" w:cs="Arial"/>
          <w:szCs w:val="21"/>
        </w:rPr>
      </w:pPr>
      <w:r>
        <w:rPr>
          <w:rFonts w:eastAsia="Arial Unicode MS" w:cs="Arial"/>
          <w:szCs w:val="21"/>
        </w:rPr>
        <w:t>SNA5022A/SNA5032A</w:t>
      </w:r>
    </w:p>
    <w:tbl>
      <w:tblPr>
        <w:tblStyle w:val="3-1"/>
        <w:tblW w:w="9209" w:type="dxa"/>
        <w:tblLayout w:type="fixed"/>
        <w:tblLook w:val="0020" w:firstRow="1" w:lastRow="0" w:firstColumn="0" w:lastColumn="0" w:noHBand="0" w:noVBand="0"/>
      </w:tblPr>
      <w:tblGrid>
        <w:gridCol w:w="3539"/>
        <w:gridCol w:w="5670"/>
      </w:tblGrid>
      <w:tr w:rsidR="002557C0" w:rsidRPr="006C45E4" w14:paraId="5EA1ACC2" w14:textId="77777777" w:rsidTr="002557C0">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003B90"/>
          </w:tcPr>
          <w:p w14:paraId="6A9B9970" w14:textId="77777777" w:rsidR="002557C0" w:rsidRPr="006C45E4" w:rsidRDefault="002557C0" w:rsidP="00727982">
            <w:pPr>
              <w:spacing w:afterLines="0" w:after="0" w:line="400" w:lineRule="exact"/>
              <w:rPr>
                <w:b w:val="0"/>
              </w:rPr>
            </w:pPr>
            <w:r w:rsidRPr="006C45E4">
              <w:t>Description</w:t>
            </w:r>
          </w:p>
        </w:tc>
        <w:tc>
          <w:tcPr>
            <w:tcW w:w="5670" w:type="dxa"/>
            <w:shd w:val="clear" w:color="auto" w:fill="003B90"/>
          </w:tcPr>
          <w:p w14:paraId="1B386C5B" w14:textId="77777777" w:rsidR="002557C0" w:rsidRPr="006C45E4" w:rsidRDefault="002557C0" w:rsidP="00727982">
            <w:pPr>
              <w:spacing w:afterLines="0" w:after="0" w:line="400" w:lineRule="exact"/>
              <w:cnfStyle w:val="100000000000" w:firstRow="1" w:lastRow="0" w:firstColumn="0" w:lastColumn="0" w:oddVBand="0" w:evenVBand="0" w:oddHBand="0" w:evenHBand="0" w:firstRowFirstColumn="0" w:firstRowLastColumn="0" w:lastRowFirstColumn="0" w:lastRowLastColumn="0"/>
              <w:rPr>
                <w:b w:val="0"/>
              </w:rPr>
            </w:pPr>
            <w:r w:rsidRPr="006C45E4">
              <w:t>Typical</w:t>
            </w:r>
          </w:p>
        </w:tc>
      </w:tr>
      <w:tr w:rsidR="002557C0" w:rsidRPr="006C45E4" w14:paraId="61BB6290" w14:textId="77777777" w:rsidTr="002557C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7B6D762D" w14:textId="175FFEDA" w:rsidR="002557C0" w:rsidRPr="006C45E4" w:rsidRDefault="002557C0" w:rsidP="002557C0">
            <w:pPr>
              <w:spacing w:afterLines="0" w:after="0" w:line="400" w:lineRule="exact"/>
            </w:pPr>
            <w:r w:rsidRPr="006C45E4">
              <w:t xml:space="preserve">9 kHz- </w:t>
            </w:r>
            <w:r>
              <w:t>4.5</w:t>
            </w:r>
            <w:r w:rsidRPr="006C45E4">
              <w:t xml:space="preserve"> GHz</w:t>
            </w:r>
          </w:p>
        </w:tc>
        <w:tc>
          <w:tcPr>
            <w:tcW w:w="5670" w:type="dxa"/>
            <w:shd w:val="clear" w:color="auto" w:fill="DBE5F1" w:themeFill="accent1" w:themeFillTint="33"/>
          </w:tcPr>
          <w:p w14:paraId="1F10C752" w14:textId="58C0B095" w:rsidR="002557C0" w:rsidRPr="006C45E4" w:rsidRDefault="002557C0" w:rsidP="002557C0">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8</w:t>
            </w:r>
            <w:r>
              <w:t>0</w:t>
            </w:r>
          </w:p>
        </w:tc>
      </w:tr>
      <w:tr w:rsidR="002557C0" w:rsidRPr="006C45E4" w14:paraId="6554F4BB" w14:textId="77777777" w:rsidTr="002557C0">
        <w:trPr>
          <w:trHeight w:val="107"/>
        </w:trPr>
        <w:tc>
          <w:tcPr>
            <w:cnfStyle w:val="000010000000" w:firstRow="0" w:lastRow="0" w:firstColumn="0" w:lastColumn="0" w:oddVBand="1" w:evenVBand="0" w:oddHBand="0" w:evenHBand="0" w:firstRowFirstColumn="0" w:firstRowLastColumn="0" w:lastRowFirstColumn="0" w:lastRowLastColumn="0"/>
            <w:tcW w:w="3539" w:type="dxa"/>
          </w:tcPr>
          <w:p w14:paraId="6CC11CFB" w14:textId="2DE5F5B3" w:rsidR="002557C0" w:rsidRPr="006C45E4" w:rsidRDefault="002557C0" w:rsidP="002557C0">
            <w:pPr>
              <w:spacing w:afterLines="0" w:after="0" w:line="400" w:lineRule="exact"/>
            </w:pPr>
            <w:r>
              <w:t>4.5</w:t>
            </w:r>
            <w:r w:rsidRPr="006C45E4">
              <w:t xml:space="preserve"> </w:t>
            </w:r>
            <w:r>
              <w:t>G</w:t>
            </w:r>
            <w:r w:rsidRPr="006C45E4">
              <w:t xml:space="preserve">Hz- </w:t>
            </w:r>
            <w:r w:rsidR="001A7B02">
              <w:t>26</w:t>
            </w:r>
            <w:r>
              <w:t>.5</w:t>
            </w:r>
            <w:r w:rsidRPr="006C45E4">
              <w:t xml:space="preserve"> GHz</w:t>
            </w:r>
          </w:p>
        </w:tc>
        <w:tc>
          <w:tcPr>
            <w:tcW w:w="5670" w:type="dxa"/>
          </w:tcPr>
          <w:p w14:paraId="54F8BC19" w14:textId="68C0A332" w:rsidR="002557C0" w:rsidRPr="006C45E4" w:rsidRDefault="002557C0" w:rsidP="002557C0">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7</w:t>
            </w:r>
            <w:r>
              <w:t>0</w:t>
            </w:r>
          </w:p>
        </w:tc>
      </w:tr>
    </w:tbl>
    <w:p w14:paraId="070EF9A6" w14:textId="77777777" w:rsidR="006676E6" w:rsidRDefault="006676E6" w:rsidP="007F0A40">
      <w:pPr>
        <w:spacing w:after="163"/>
      </w:pPr>
    </w:p>
    <w:p w14:paraId="355BC740" w14:textId="48D03247" w:rsidR="00DA32EC" w:rsidRDefault="00DA32EC" w:rsidP="00DA32EC">
      <w:pPr>
        <w:pStyle w:val="3"/>
        <w:spacing w:after="163"/>
      </w:pPr>
      <w:r w:rsidRPr="004C0A08">
        <w:t>Pulse Modulation</w:t>
      </w:r>
    </w:p>
    <w:tbl>
      <w:tblPr>
        <w:tblStyle w:val="3-1"/>
        <w:tblW w:w="9209" w:type="dxa"/>
        <w:tblLayout w:type="fixed"/>
        <w:tblLook w:val="0020" w:firstRow="1" w:lastRow="0" w:firstColumn="0" w:lastColumn="0" w:noHBand="0" w:noVBand="0"/>
      </w:tblPr>
      <w:tblGrid>
        <w:gridCol w:w="3539"/>
        <w:gridCol w:w="5670"/>
      </w:tblGrid>
      <w:tr w:rsidR="002557C0" w:rsidRPr="006C45E4" w14:paraId="0EC7DB10" w14:textId="77777777" w:rsidTr="002557C0">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003B90"/>
          </w:tcPr>
          <w:p w14:paraId="01B9304B" w14:textId="77777777" w:rsidR="002557C0" w:rsidRPr="006C45E4" w:rsidRDefault="002557C0" w:rsidP="00224C0C">
            <w:pPr>
              <w:spacing w:afterLines="0" w:after="0" w:line="400" w:lineRule="exact"/>
              <w:rPr>
                <w:b w:val="0"/>
              </w:rPr>
            </w:pPr>
            <w:r w:rsidRPr="006C45E4">
              <w:t>Description</w:t>
            </w:r>
          </w:p>
        </w:tc>
        <w:tc>
          <w:tcPr>
            <w:tcW w:w="5670" w:type="dxa"/>
            <w:shd w:val="clear" w:color="auto" w:fill="003B90"/>
          </w:tcPr>
          <w:p w14:paraId="60C2085E" w14:textId="7FB02D30" w:rsidR="002557C0" w:rsidRPr="006C45E4" w:rsidRDefault="002557C0" w:rsidP="00224C0C">
            <w:pPr>
              <w:spacing w:afterLines="0" w:after="0" w:line="400" w:lineRule="exact"/>
              <w:cnfStyle w:val="100000000000" w:firstRow="1" w:lastRow="0" w:firstColumn="0" w:lastColumn="0" w:oddVBand="0" w:evenVBand="0" w:oddHBand="0" w:evenHBand="0" w:firstRowFirstColumn="0" w:firstRowLastColumn="0" w:lastRowFirstColumn="0" w:lastRowLastColumn="0"/>
              <w:rPr>
                <w:b w:val="0"/>
              </w:rPr>
            </w:pPr>
            <w:r w:rsidRPr="006C45E4">
              <w:t>Typical</w:t>
            </w:r>
          </w:p>
        </w:tc>
      </w:tr>
      <w:tr w:rsidR="002557C0" w:rsidRPr="006C45E4" w14:paraId="5F44ED60" w14:textId="77777777" w:rsidTr="002557C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242BB148" w14:textId="2B5539E9" w:rsidR="002557C0" w:rsidRPr="004C0A08" w:rsidRDefault="002557C0" w:rsidP="004C0A08">
            <w:pPr>
              <w:spacing w:afterLines="0" w:after="0" w:line="400" w:lineRule="exact"/>
            </w:pPr>
            <w:r w:rsidRPr="004C0A08">
              <w:t>Minimum pulse width</w:t>
            </w:r>
          </w:p>
        </w:tc>
        <w:tc>
          <w:tcPr>
            <w:tcW w:w="5670" w:type="dxa"/>
            <w:shd w:val="clear" w:color="auto" w:fill="DBE5F1" w:themeFill="accent1" w:themeFillTint="33"/>
          </w:tcPr>
          <w:p w14:paraId="2991F3DB" w14:textId="7FA6DE1C" w:rsidR="002557C0" w:rsidRPr="006C45E4" w:rsidRDefault="002557C0" w:rsidP="00727982">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1</w:t>
            </w:r>
            <w:r>
              <w:t xml:space="preserve">0 </w:t>
            </w:r>
            <w:proofErr w:type="spellStart"/>
            <w:r>
              <w:rPr>
                <w:rFonts w:hint="eastAsia"/>
              </w:rPr>
              <w:t>usec</w:t>
            </w:r>
            <w:proofErr w:type="spellEnd"/>
          </w:p>
        </w:tc>
      </w:tr>
      <w:tr w:rsidR="002557C0" w:rsidRPr="006C45E4" w14:paraId="78D29FFD" w14:textId="77777777" w:rsidTr="002557C0">
        <w:trPr>
          <w:trHeight w:val="107"/>
        </w:trPr>
        <w:tc>
          <w:tcPr>
            <w:cnfStyle w:val="000010000000" w:firstRow="0" w:lastRow="0" w:firstColumn="0" w:lastColumn="0" w:oddVBand="1" w:evenVBand="0" w:oddHBand="0" w:evenHBand="0" w:firstRowFirstColumn="0" w:firstRowLastColumn="0" w:lastRowFirstColumn="0" w:lastRowLastColumn="0"/>
            <w:tcW w:w="3539" w:type="dxa"/>
          </w:tcPr>
          <w:p w14:paraId="72536D63" w14:textId="742E1CE7" w:rsidR="002557C0" w:rsidRPr="004C0A08" w:rsidRDefault="002557C0" w:rsidP="004C0A08">
            <w:pPr>
              <w:spacing w:afterLines="0" w:after="0" w:line="400" w:lineRule="exact"/>
            </w:pPr>
            <w:r w:rsidRPr="004C0A08">
              <w:t>Minimum pulse period</w:t>
            </w:r>
          </w:p>
        </w:tc>
        <w:tc>
          <w:tcPr>
            <w:tcW w:w="5670" w:type="dxa"/>
          </w:tcPr>
          <w:p w14:paraId="44FEAA28" w14:textId="23B77315" w:rsidR="002557C0" w:rsidRPr="006C45E4" w:rsidRDefault="003A2EA0" w:rsidP="00727982">
            <w:pPr>
              <w:spacing w:afterLines="0" w:after="0" w:line="400" w:lineRule="exact"/>
              <w:cnfStyle w:val="000000000000" w:firstRow="0" w:lastRow="0" w:firstColumn="0" w:lastColumn="0" w:oddVBand="0" w:evenVBand="0" w:oddHBand="0" w:evenHBand="0" w:firstRowFirstColumn="0" w:firstRowLastColumn="0" w:lastRowFirstColumn="0" w:lastRowLastColumn="0"/>
            </w:pPr>
            <w:r>
              <w:t>3</w:t>
            </w:r>
            <w:r w:rsidR="002557C0">
              <w:t xml:space="preserve">0 </w:t>
            </w:r>
            <w:proofErr w:type="spellStart"/>
            <w:r w:rsidR="002557C0">
              <w:rPr>
                <w:rFonts w:hint="eastAsia"/>
              </w:rPr>
              <w:t>usec</w:t>
            </w:r>
            <w:proofErr w:type="spellEnd"/>
          </w:p>
        </w:tc>
      </w:tr>
      <w:tr w:rsidR="002557C0" w:rsidRPr="006C45E4" w14:paraId="432611D2" w14:textId="77777777" w:rsidTr="002557C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539" w:type="dxa"/>
            <w:shd w:val="clear" w:color="auto" w:fill="DBE5F1" w:themeFill="accent1" w:themeFillTint="33"/>
          </w:tcPr>
          <w:p w14:paraId="4350967C" w14:textId="65122652" w:rsidR="002557C0" w:rsidRPr="004C0A08" w:rsidRDefault="002557C0" w:rsidP="004C0A08">
            <w:pPr>
              <w:spacing w:afterLines="0" w:after="0" w:line="400" w:lineRule="exact"/>
            </w:pPr>
            <w:r w:rsidRPr="004C0A08">
              <w:t>Maximum pulse period</w:t>
            </w:r>
          </w:p>
        </w:tc>
        <w:tc>
          <w:tcPr>
            <w:tcW w:w="5670" w:type="dxa"/>
            <w:shd w:val="clear" w:color="auto" w:fill="DBE5F1" w:themeFill="accent1" w:themeFillTint="33"/>
          </w:tcPr>
          <w:p w14:paraId="628FD688" w14:textId="744A6072" w:rsidR="002557C0" w:rsidRPr="006C45E4" w:rsidRDefault="002557C0" w:rsidP="00727982">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2</w:t>
            </w:r>
            <w:r>
              <w:t xml:space="preserve">6 </w:t>
            </w:r>
            <w:r>
              <w:rPr>
                <w:rFonts w:hint="eastAsia"/>
              </w:rPr>
              <w:t>sec</w:t>
            </w:r>
          </w:p>
        </w:tc>
      </w:tr>
    </w:tbl>
    <w:p w14:paraId="5ACA05A2" w14:textId="77777777" w:rsidR="00BB3B5D" w:rsidRDefault="00BB3B5D" w:rsidP="001E6301">
      <w:pPr>
        <w:spacing w:beforeLines="50" w:before="163" w:afterLines="0" w:after="0" w:line="400" w:lineRule="exact"/>
        <w:rPr>
          <w:rFonts w:eastAsia="Arial Unicode MS" w:cs="Arial"/>
          <w:szCs w:val="21"/>
        </w:rPr>
      </w:pPr>
      <w:r>
        <w:rPr>
          <w:rFonts w:eastAsia="Arial Unicode MS" w:cs="Arial" w:hint="eastAsia"/>
          <w:szCs w:val="21"/>
        </w:rPr>
        <w:t>P</w:t>
      </w:r>
      <w:r>
        <w:rPr>
          <w:rFonts w:eastAsia="Arial Unicode MS" w:cs="Arial"/>
          <w:szCs w:val="21"/>
        </w:rPr>
        <w:t>ulse Modulation Shape Example</w:t>
      </w:r>
    </w:p>
    <w:p w14:paraId="1347057A" w14:textId="77777777" w:rsidR="00BB3B5D" w:rsidRDefault="00BB3B5D" w:rsidP="008D0F4B">
      <w:pPr>
        <w:spacing w:after="163"/>
        <w:jc w:val="center"/>
        <w:rPr>
          <w:rFonts w:eastAsia="Arial Unicode MS" w:cs="Arial"/>
          <w:szCs w:val="21"/>
        </w:rPr>
      </w:pPr>
      <w:r>
        <w:rPr>
          <w:rFonts w:eastAsia="Arial Unicode MS" w:cs="Arial"/>
          <w:noProof/>
          <w:szCs w:val="21"/>
        </w:rPr>
        <w:drawing>
          <wp:inline distT="0" distB="0" distL="0" distR="0" wp14:anchorId="26A9C2D5" wp14:editId="30EF7CB5">
            <wp:extent cx="5209613" cy="3486150"/>
            <wp:effectExtent l="0" t="0" r="0" b="0"/>
            <wp:docPr id="20844233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23379" name="图片 2084423379"/>
                    <pic:cNvPicPr/>
                  </pic:nvPicPr>
                  <pic:blipFill>
                    <a:blip r:embed="rId38">
                      <a:extLst>
                        <a:ext uri="{28A0092B-C50C-407E-A947-70E740481C1C}">
                          <a14:useLocalDpi xmlns:a14="http://schemas.microsoft.com/office/drawing/2010/main" val="0"/>
                        </a:ext>
                      </a:extLst>
                    </a:blip>
                    <a:stretch>
                      <a:fillRect/>
                    </a:stretch>
                  </pic:blipFill>
                  <pic:spPr>
                    <a:xfrm>
                      <a:off x="0" y="0"/>
                      <a:ext cx="5221081" cy="3493824"/>
                    </a:xfrm>
                    <a:prstGeom prst="rect">
                      <a:avLst/>
                    </a:prstGeom>
                  </pic:spPr>
                </pic:pic>
              </a:graphicData>
            </a:graphic>
          </wp:inline>
        </w:drawing>
      </w:r>
    </w:p>
    <w:p w14:paraId="7DC24B48" w14:textId="0AF7F197" w:rsidR="00BB3B5D" w:rsidRDefault="00BB3B5D">
      <w:pPr>
        <w:widowControl/>
        <w:spacing w:afterLines="0" w:after="0"/>
        <w:jc w:val="left"/>
        <w:rPr>
          <w:rFonts w:eastAsia="Arial Unicode MS" w:cs="Arial"/>
          <w:szCs w:val="21"/>
        </w:rPr>
      </w:pPr>
      <w:r>
        <w:rPr>
          <w:rFonts w:eastAsia="Arial Unicode MS" w:cs="Arial"/>
          <w:szCs w:val="21"/>
        </w:rPr>
        <w:br w:type="page"/>
      </w:r>
    </w:p>
    <w:p w14:paraId="4416D8F9" w14:textId="670FA6FB" w:rsidR="00905616" w:rsidRDefault="00DE38D8" w:rsidP="00CB1F81">
      <w:pPr>
        <w:pStyle w:val="1"/>
        <w:spacing w:before="326" w:after="326"/>
      </w:pPr>
      <w:r w:rsidRPr="00855FC4">
        <w:lastRenderedPageBreak/>
        <w:t>Sweep time</w:t>
      </w:r>
    </w:p>
    <w:p w14:paraId="4609417F" w14:textId="5532053F" w:rsidR="00FD079E" w:rsidRPr="00FD079E" w:rsidRDefault="00E459B7" w:rsidP="00FD079E">
      <w:pPr>
        <w:spacing w:after="163" w:line="400" w:lineRule="exact"/>
        <w:rPr>
          <w:rFonts w:eastAsia="Arial Unicode MS" w:cs="Arial"/>
          <w:szCs w:val="21"/>
        </w:rPr>
      </w:pPr>
      <w:r>
        <w:rPr>
          <w:rFonts w:eastAsia="Arial Unicode MS" w:cs="Arial"/>
          <w:szCs w:val="21"/>
        </w:rPr>
        <w:t>SNA5002A/SNA5012A/SNA5004A/SNA5014A</w:t>
      </w:r>
    </w:p>
    <w:tbl>
      <w:tblPr>
        <w:tblStyle w:val="3-1"/>
        <w:tblW w:w="9209" w:type="dxa"/>
        <w:tblLayout w:type="fixed"/>
        <w:tblLook w:val="0020" w:firstRow="1" w:lastRow="0" w:firstColumn="0" w:lastColumn="0" w:noHBand="0" w:noVBand="0"/>
      </w:tblPr>
      <w:tblGrid>
        <w:gridCol w:w="1980"/>
        <w:gridCol w:w="1913"/>
        <w:gridCol w:w="1772"/>
        <w:gridCol w:w="1772"/>
        <w:gridCol w:w="1772"/>
      </w:tblGrid>
      <w:tr w:rsidR="00A535D1" w:rsidRPr="00EB2982" w14:paraId="6B597F3E" w14:textId="49B744FD"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16DE7162" w14:textId="2CA24096" w:rsidR="00A535D1" w:rsidRPr="00EB2982" w:rsidRDefault="00A535D1" w:rsidP="008C4530">
            <w:pPr>
              <w:autoSpaceDE w:val="0"/>
              <w:autoSpaceDN w:val="0"/>
              <w:adjustRightInd w:val="0"/>
              <w:spacing w:afterLines="0" w:after="0" w:line="380" w:lineRule="exact"/>
              <w:jc w:val="center"/>
              <w:rPr>
                <w:rFonts w:eastAsia="Arial Unicode MS" w:cs="Arial"/>
                <w:bCs w:val="0"/>
                <w:kern w:val="0"/>
                <w:szCs w:val="21"/>
              </w:rPr>
            </w:pPr>
            <w:r w:rsidRPr="00EB2982">
              <w:rPr>
                <w:rFonts w:eastAsia="Arial Unicode MS" w:cs="Arial"/>
                <w:kern w:val="0"/>
                <w:szCs w:val="21"/>
              </w:rPr>
              <w:t xml:space="preserve">Start frequency: 100 kHz, Stop frequency: </w:t>
            </w:r>
            <w:r w:rsidR="008C4530">
              <w:rPr>
                <w:rFonts w:eastAsia="Arial Unicode MS" w:cs="Arial"/>
                <w:kern w:val="0"/>
                <w:szCs w:val="21"/>
              </w:rPr>
              <w:t>8</w:t>
            </w:r>
            <w:r w:rsidRPr="00EB2982">
              <w:rPr>
                <w:rFonts w:eastAsia="Arial Unicode MS" w:cs="Arial"/>
                <w:kern w:val="0"/>
                <w:szCs w:val="21"/>
              </w:rPr>
              <w:t xml:space="preserve">.5 GHz; IFBW: </w:t>
            </w:r>
            <w:r>
              <w:rPr>
                <w:rFonts w:eastAsia="Arial Unicode MS" w:cs="Arial"/>
                <w:kern w:val="0"/>
                <w:szCs w:val="21"/>
              </w:rPr>
              <w:t>50</w:t>
            </w:r>
            <w:r w:rsidRPr="00EB2982">
              <w:rPr>
                <w:rFonts w:eastAsia="Arial Unicode MS" w:cs="Arial"/>
                <w:kern w:val="0"/>
                <w:szCs w:val="21"/>
              </w:rPr>
              <w:t>0 kHz.</w:t>
            </w:r>
          </w:p>
        </w:tc>
      </w:tr>
      <w:tr w:rsidR="00A535D1" w:rsidRPr="00EB2982" w14:paraId="63740505" w14:textId="6EB07D69"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637360FC" w14:textId="77777777"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Points</w:t>
            </w:r>
          </w:p>
        </w:tc>
        <w:tc>
          <w:tcPr>
            <w:tcW w:w="1913" w:type="dxa"/>
            <w:vAlign w:val="center"/>
          </w:tcPr>
          <w:p w14:paraId="5C5CA04D" w14:textId="77777777"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687E945E" w14:textId="34E91493"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5B0ED7A7" w14:textId="40021880"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03C829EC" w14:textId="467D2F7C"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A535D1" w:rsidRPr="00EB2982" w14:paraId="7B89556B" w14:textId="30FCF11E"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74F18B79" w14:textId="77777777"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vAlign w:val="center"/>
          </w:tcPr>
          <w:p w14:paraId="7180880E" w14:textId="01E06614"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15</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6AF07EE3" w14:textId="526EE902"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 xml:space="preserve">17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2740C9C5" w14:textId="2473C4AD"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35</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72BAD015" w14:textId="4A7EC86B"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141</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3EAEA467" w14:textId="03CD9AB6"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5E9ED551" w14:textId="77777777"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vAlign w:val="center"/>
          </w:tcPr>
          <w:p w14:paraId="0E6A708D" w14:textId="620BE69E"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30</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246C88D2" w14:textId="677A8394"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34</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vAlign w:val="center"/>
          </w:tcPr>
          <w:p w14:paraId="72C9B195" w14:textId="325AE505"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70</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01B4ECF2" w14:textId="0EBD1178"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282</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78A873DB" w14:textId="14F2B591"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4CE5E63F" w14:textId="598AF806"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4-port </w:t>
            </w:r>
            <w:proofErr w:type="spellStart"/>
            <w:r w:rsidRPr="00EB2982">
              <w:rPr>
                <w:rFonts w:eastAsia="Arial Unicode MS" w:cs="Arial"/>
                <w:kern w:val="0"/>
                <w:szCs w:val="21"/>
              </w:rPr>
              <w:t>cal</w:t>
            </w:r>
            <w:proofErr w:type="spellEnd"/>
            <w:r w:rsidR="00947074">
              <w:rPr>
                <w:rFonts w:eastAsia="Arial Unicode MS" w:cs="Arial"/>
                <w:kern w:val="0"/>
                <w:szCs w:val="21"/>
              </w:rPr>
              <w:t>(8.5GHz)</w:t>
            </w:r>
          </w:p>
        </w:tc>
        <w:tc>
          <w:tcPr>
            <w:tcW w:w="1913" w:type="dxa"/>
            <w:shd w:val="clear" w:color="auto" w:fill="DBE5F1" w:themeFill="accent1" w:themeFillTint="33"/>
            <w:vAlign w:val="center"/>
          </w:tcPr>
          <w:p w14:paraId="2ABEEF22" w14:textId="46A59F26"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60</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79E8A292" w14:textId="0E8F76C1"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68</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6CB1B638" w14:textId="077D1CAF"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140</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3E2C3141" w14:textId="408D9FD6"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564</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18D7A28C" w14:textId="77777777" w:rsidTr="00A97CBB">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66B3BFF2" w14:textId="679473CF" w:rsidR="00A535D1" w:rsidRPr="00CB1F81" w:rsidRDefault="00A535D1" w:rsidP="008C4530">
            <w:pPr>
              <w:autoSpaceDE w:val="0"/>
              <w:autoSpaceDN w:val="0"/>
              <w:adjustRightInd w:val="0"/>
              <w:spacing w:afterLines="0" w:after="0" w:line="380" w:lineRule="exact"/>
              <w:jc w:val="center"/>
              <w:rPr>
                <w:rFonts w:eastAsia="Arial Unicode MS" w:cs="Arial"/>
                <w:b/>
                <w:bCs/>
                <w:color w:val="FFFFFF" w:themeColor="background1"/>
                <w:kern w:val="0"/>
                <w:szCs w:val="21"/>
              </w:rPr>
            </w:pPr>
            <w:r w:rsidRPr="00CB1F81">
              <w:rPr>
                <w:rFonts w:eastAsia="Arial Unicode MS" w:cs="Arial"/>
                <w:b/>
                <w:bCs/>
                <w:color w:val="FFFFFF" w:themeColor="background1"/>
                <w:kern w:val="0"/>
                <w:szCs w:val="21"/>
              </w:rPr>
              <w:t>Start f</w:t>
            </w:r>
            <w:r w:rsidRPr="00A97CBB">
              <w:rPr>
                <w:rFonts w:eastAsia="Arial Unicode MS" w:cs="Arial"/>
                <w:b/>
                <w:bCs/>
                <w:color w:val="FFFFFF" w:themeColor="background1"/>
                <w:kern w:val="0"/>
                <w:szCs w:val="21"/>
                <w:shd w:val="clear" w:color="auto" w:fill="003B90"/>
              </w:rPr>
              <w:t xml:space="preserve">requency: 100 kHz, Stop frequency: </w:t>
            </w:r>
            <w:r w:rsidR="008C4530">
              <w:rPr>
                <w:rFonts w:eastAsia="Arial Unicode MS" w:cs="Arial"/>
                <w:b/>
                <w:bCs/>
                <w:color w:val="FFFFFF" w:themeColor="background1"/>
                <w:kern w:val="0"/>
                <w:szCs w:val="21"/>
                <w:shd w:val="clear" w:color="auto" w:fill="003B90"/>
              </w:rPr>
              <w:t>8</w:t>
            </w:r>
            <w:r w:rsidRPr="00A97CBB">
              <w:rPr>
                <w:rFonts w:eastAsia="Arial Unicode MS" w:cs="Arial"/>
                <w:b/>
                <w:bCs/>
                <w:color w:val="FFFFFF" w:themeColor="background1"/>
                <w:kern w:val="0"/>
                <w:szCs w:val="21"/>
                <w:shd w:val="clear" w:color="auto" w:fill="003B90"/>
              </w:rPr>
              <w:t>.5 GHz; IFBW: 100 kHz.</w:t>
            </w:r>
          </w:p>
        </w:tc>
      </w:tr>
      <w:tr w:rsidR="00A535D1" w:rsidRPr="00EB2982" w14:paraId="5E56E252" w14:textId="77777777"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7C3C7142" w14:textId="4635396F" w:rsidR="00A535D1" w:rsidRPr="00EB2982" w:rsidRDefault="00A535D1" w:rsidP="00135C5A">
            <w:pPr>
              <w:autoSpaceDE w:val="0"/>
              <w:autoSpaceDN w:val="0"/>
              <w:adjustRightInd w:val="0"/>
              <w:spacing w:afterLines="0" w:after="0" w:line="380" w:lineRule="exact"/>
              <w:jc w:val="left"/>
              <w:rPr>
                <w:rFonts w:eastAsia="Arial Unicode MS" w:cs="Arial"/>
                <w:bCs/>
                <w:kern w:val="0"/>
                <w:szCs w:val="21"/>
              </w:rPr>
            </w:pPr>
            <w:r w:rsidRPr="00EB2982">
              <w:rPr>
                <w:rFonts w:eastAsia="Arial Unicode MS" w:cs="Arial"/>
                <w:kern w:val="0"/>
                <w:szCs w:val="21"/>
              </w:rPr>
              <w:t>Points</w:t>
            </w:r>
          </w:p>
        </w:tc>
        <w:tc>
          <w:tcPr>
            <w:tcW w:w="1913" w:type="dxa"/>
            <w:vAlign w:val="center"/>
          </w:tcPr>
          <w:p w14:paraId="35D1E664" w14:textId="02E92268"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50805614" w14:textId="44D9A368"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66732F9B" w14:textId="6C5EAC64"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6BF62E30" w14:textId="0708607B"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A535D1" w:rsidRPr="00EB2982" w14:paraId="319A48DD" w14:textId="77777777"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664B4BA6" w14:textId="06EA1BDB"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vAlign w:val="center"/>
          </w:tcPr>
          <w:p w14:paraId="71A204C1" w14:textId="224A18EC"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17</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6F9D5E11" w14:textId="2110DDD0"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 xml:space="preserve">20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032E990E" w14:textId="3F22470B" w:rsidR="00A535D1"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46</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2DB270B3" w14:textId="4CE074E5"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185</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1890ACAF" w14:textId="77777777"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2EF27D34" w14:textId="013D6DED"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vAlign w:val="center"/>
          </w:tcPr>
          <w:p w14:paraId="27BA06B0" w14:textId="2712817D"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34</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269F5CC4" w14:textId="2DCCB71C"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40</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vAlign w:val="center"/>
          </w:tcPr>
          <w:p w14:paraId="4AB681FA" w14:textId="68E7C137"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92</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56A52531" w14:textId="2B93F69C"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370</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29AF1675" w14:textId="77777777"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7DBC9C16" w14:textId="682010BA"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4-port </w:t>
            </w:r>
            <w:proofErr w:type="spellStart"/>
            <w:r w:rsidRPr="00EB2982">
              <w:rPr>
                <w:rFonts w:eastAsia="Arial Unicode MS" w:cs="Arial"/>
                <w:kern w:val="0"/>
                <w:szCs w:val="21"/>
              </w:rPr>
              <w:t>cal</w:t>
            </w:r>
            <w:proofErr w:type="spellEnd"/>
            <w:r w:rsidR="00947074">
              <w:rPr>
                <w:rFonts w:eastAsia="Arial Unicode MS" w:cs="Arial"/>
                <w:kern w:val="0"/>
                <w:szCs w:val="21"/>
              </w:rPr>
              <w:t>(8.5GHz)</w:t>
            </w:r>
          </w:p>
        </w:tc>
        <w:tc>
          <w:tcPr>
            <w:tcW w:w="1913" w:type="dxa"/>
            <w:shd w:val="clear" w:color="auto" w:fill="DBE5F1" w:themeFill="accent1" w:themeFillTint="33"/>
            <w:vAlign w:val="center"/>
          </w:tcPr>
          <w:p w14:paraId="47BCE157" w14:textId="37BA5DBB"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68</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341DAF6E" w14:textId="350ED20E"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80</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71DFED38" w14:textId="59E5A326"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184</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369C6A84" w14:textId="30928AEA"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740</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CB1F81" w14:paraId="05574670" w14:textId="77777777" w:rsidTr="00A97CBB">
        <w:trPr>
          <w:trHeight w:val="165"/>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6C3D4399" w14:textId="452BCAAE" w:rsidR="00A535D1" w:rsidRPr="00CB1F81" w:rsidRDefault="00A535D1" w:rsidP="008C4530">
            <w:pPr>
              <w:autoSpaceDE w:val="0"/>
              <w:autoSpaceDN w:val="0"/>
              <w:adjustRightInd w:val="0"/>
              <w:spacing w:afterLines="0" w:after="0" w:line="380" w:lineRule="exact"/>
              <w:jc w:val="center"/>
              <w:rPr>
                <w:rFonts w:eastAsia="Arial Unicode MS" w:cs="Arial"/>
                <w:b/>
                <w:bCs/>
                <w:color w:val="FFFFFF" w:themeColor="background1"/>
                <w:kern w:val="0"/>
                <w:szCs w:val="21"/>
              </w:rPr>
            </w:pPr>
            <w:r w:rsidRPr="00CB1F81">
              <w:rPr>
                <w:rFonts w:eastAsia="Arial Unicode MS" w:cs="Arial"/>
                <w:b/>
                <w:bCs/>
                <w:color w:val="FFFFFF" w:themeColor="background1"/>
                <w:kern w:val="0"/>
                <w:szCs w:val="21"/>
              </w:rPr>
              <w:t xml:space="preserve">Start frequency: 100 kHz, Stop frequency: </w:t>
            </w:r>
            <w:r w:rsidR="008C4530">
              <w:rPr>
                <w:rFonts w:eastAsia="Arial Unicode MS" w:cs="Arial"/>
                <w:b/>
                <w:bCs/>
                <w:color w:val="FFFFFF" w:themeColor="background1"/>
                <w:kern w:val="0"/>
                <w:szCs w:val="21"/>
              </w:rPr>
              <w:t>8</w:t>
            </w:r>
            <w:r w:rsidRPr="00CB1F81">
              <w:rPr>
                <w:rFonts w:eastAsia="Arial Unicode MS" w:cs="Arial"/>
                <w:b/>
                <w:bCs/>
                <w:color w:val="FFFFFF" w:themeColor="background1"/>
                <w:kern w:val="0"/>
                <w:szCs w:val="21"/>
              </w:rPr>
              <w:t>.5 GHz; IFBW: 10 kHz.</w:t>
            </w:r>
          </w:p>
        </w:tc>
      </w:tr>
      <w:tr w:rsidR="00A535D1" w:rsidRPr="00EB2982" w14:paraId="63DA04DC" w14:textId="77777777"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0C0ABEF4" w14:textId="168A9CB8" w:rsidR="00A535D1" w:rsidRPr="00EB2982" w:rsidRDefault="00A535D1" w:rsidP="00135C5A">
            <w:pPr>
              <w:autoSpaceDE w:val="0"/>
              <w:autoSpaceDN w:val="0"/>
              <w:adjustRightInd w:val="0"/>
              <w:spacing w:afterLines="0" w:after="0" w:line="380" w:lineRule="exact"/>
              <w:jc w:val="left"/>
              <w:rPr>
                <w:rFonts w:eastAsia="Arial Unicode MS" w:cs="Arial"/>
                <w:bCs/>
                <w:kern w:val="0"/>
                <w:szCs w:val="21"/>
              </w:rPr>
            </w:pPr>
            <w:r w:rsidRPr="00EB2982">
              <w:rPr>
                <w:rFonts w:eastAsia="Arial Unicode MS" w:cs="Arial"/>
                <w:kern w:val="0"/>
                <w:szCs w:val="21"/>
              </w:rPr>
              <w:t>Points</w:t>
            </w:r>
          </w:p>
        </w:tc>
        <w:tc>
          <w:tcPr>
            <w:tcW w:w="1913" w:type="dxa"/>
            <w:vAlign w:val="center"/>
          </w:tcPr>
          <w:p w14:paraId="134C591B" w14:textId="4775E222"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730318B4" w14:textId="5969A271"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58D79E8F" w14:textId="6F859323"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62EAC6D0" w14:textId="7BCBAF66"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A535D1" w:rsidRPr="00EB2982" w14:paraId="0C287886" w14:textId="77777777"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79D92DCB" w14:textId="624F60BB"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vAlign w:val="center"/>
          </w:tcPr>
          <w:p w14:paraId="1BBEB571" w14:textId="73C24E7D" w:rsidR="00A535D1"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33</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7E436AB7" w14:textId="03794C1C"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 xml:space="preserve">52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7B61F74C" w14:textId="1F1B5945" w:rsidR="00A535D1"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175</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78591285" w14:textId="2556AB3B"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698</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5FA789A0" w14:textId="77777777"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6C440B6A" w14:textId="771300C9"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vAlign w:val="center"/>
          </w:tcPr>
          <w:p w14:paraId="0976C4DE" w14:textId="3B47BCAB"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66</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2C6B26BB" w14:textId="4EDA1AA0"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104</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vAlign w:val="center"/>
          </w:tcPr>
          <w:p w14:paraId="25B9A29C" w14:textId="723E244D" w:rsidR="00A535D1"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350</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5DA009DF" w14:textId="205CB0C4"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1396</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75A12E8B" w14:textId="77777777"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137CB159" w14:textId="312EAFEC"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4-port </w:t>
            </w:r>
            <w:proofErr w:type="spellStart"/>
            <w:r w:rsidRPr="00EB2982">
              <w:rPr>
                <w:rFonts w:eastAsia="Arial Unicode MS" w:cs="Arial"/>
                <w:kern w:val="0"/>
                <w:szCs w:val="21"/>
              </w:rPr>
              <w:t>cal</w:t>
            </w:r>
            <w:proofErr w:type="spellEnd"/>
            <w:r w:rsidR="00947074">
              <w:rPr>
                <w:rFonts w:eastAsia="Arial Unicode MS" w:cs="Arial"/>
                <w:kern w:val="0"/>
                <w:szCs w:val="21"/>
              </w:rPr>
              <w:t>(8.5GHz)</w:t>
            </w:r>
          </w:p>
        </w:tc>
        <w:tc>
          <w:tcPr>
            <w:tcW w:w="1913" w:type="dxa"/>
            <w:shd w:val="clear" w:color="auto" w:fill="DBE5F1" w:themeFill="accent1" w:themeFillTint="33"/>
            <w:vAlign w:val="center"/>
          </w:tcPr>
          <w:p w14:paraId="31AC4C2C" w14:textId="327CCC44"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132</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39F2FE3D" w14:textId="782F4FDC"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208</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3A10443A" w14:textId="0F9ECD66" w:rsidR="00A535D1"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700</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1D162549" w14:textId="40DC9BE9"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2792</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2E018EA8" w14:textId="77777777" w:rsidTr="00A97CBB">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64C9D51C" w14:textId="3C0B4011" w:rsidR="00A535D1" w:rsidRPr="00CB1F81" w:rsidRDefault="00A535D1" w:rsidP="008C4530">
            <w:pPr>
              <w:autoSpaceDE w:val="0"/>
              <w:autoSpaceDN w:val="0"/>
              <w:adjustRightInd w:val="0"/>
              <w:spacing w:afterLines="0" w:after="0" w:line="380" w:lineRule="exact"/>
              <w:jc w:val="center"/>
              <w:rPr>
                <w:rFonts w:eastAsia="Arial Unicode MS" w:cs="Arial"/>
                <w:b/>
                <w:bCs/>
                <w:color w:val="FFFFFF" w:themeColor="background1"/>
                <w:kern w:val="0"/>
                <w:szCs w:val="21"/>
              </w:rPr>
            </w:pPr>
            <w:r w:rsidRPr="00CB1F81">
              <w:rPr>
                <w:rFonts w:eastAsia="Arial Unicode MS" w:cs="Arial"/>
                <w:b/>
                <w:bCs/>
                <w:color w:val="FFFFFF" w:themeColor="background1"/>
                <w:kern w:val="0"/>
                <w:szCs w:val="21"/>
              </w:rPr>
              <w:t xml:space="preserve">Start frequency: 100 kHz, Stop frequency: </w:t>
            </w:r>
            <w:r w:rsidR="008C4530">
              <w:rPr>
                <w:rFonts w:eastAsia="Arial Unicode MS" w:cs="Arial"/>
                <w:b/>
                <w:bCs/>
                <w:color w:val="FFFFFF" w:themeColor="background1"/>
                <w:kern w:val="0"/>
                <w:szCs w:val="21"/>
              </w:rPr>
              <w:t>8</w:t>
            </w:r>
            <w:r w:rsidRPr="00CB1F81">
              <w:rPr>
                <w:rFonts w:eastAsia="Arial Unicode MS" w:cs="Arial"/>
                <w:b/>
                <w:bCs/>
                <w:color w:val="FFFFFF" w:themeColor="background1"/>
                <w:kern w:val="0"/>
                <w:szCs w:val="21"/>
              </w:rPr>
              <w:t>.5 GHz;</w:t>
            </w:r>
            <w:r w:rsidR="000F2A87">
              <w:rPr>
                <w:rFonts w:eastAsia="Arial Unicode MS" w:cs="Arial"/>
                <w:b/>
                <w:bCs/>
                <w:color w:val="FFFFFF" w:themeColor="background1"/>
                <w:kern w:val="0"/>
                <w:szCs w:val="21"/>
              </w:rPr>
              <w:t xml:space="preserve"> </w:t>
            </w:r>
            <w:r w:rsidRPr="00CB1F81">
              <w:rPr>
                <w:rFonts w:eastAsia="Arial Unicode MS" w:cs="Arial"/>
                <w:b/>
                <w:bCs/>
                <w:color w:val="FFFFFF" w:themeColor="background1"/>
                <w:kern w:val="0"/>
                <w:szCs w:val="21"/>
              </w:rPr>
              <w:t>IFBW: 1 kHz.</w:t>
            </w:r>
          </w:p>
        </w:tc>
      </w:tr>
      <w:tr w:rsidR="00A535D1" w:rsidRPr="00EB2982" w14:paraId="01899C9B" w14:textId="77777777"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2216FFB4" w14:textId="1749846F" w:rsidR="00A535D1" w:rsidRPr="00EB2982" w:rsidRDefault="00A535D1" w:rsidP="00135C5A">
            <w:pPr>
              <w:autoSpaceDE w:val="0"/>
              <w:autoSpaceDN w:val="0"/>
              <w:adjustRightInd w:val="0"/>
              <w:spacing w:afterLines="0" w:after="0" w:line="380" w:lineRule="exact"/>
              <w:jc w:val="left"/>
              <w:rPr>
                <w:rFonts w:eastAsia="Arial Unicode MS" w:cs="Arial"/>
                <w:bCs/>
                <w:kern w:val="0"/>
                <w:szCs w:val="21"/>
              </w:rPr>
            </w:pPr>
            <w:r w:rsidRPr="00EB2982">
              <w:rPr>
                <w:rFonts w:eastAsia="Arial Unicode MS" w:cs="Arial"/>
                <w:kern w:val="0"/>
                <w:szCs w:val="21"/>
              </w:rPr>
              <w:t>Points</w:t>
            </w:r>
          </w:p>
        </w:tc>
        <w:tc>
          <w:tcPr>
            <w:tcW w:w="1913" w:type="dxa"/>
            <w:vAlign w:val="center"/>
          </w:tcPr>
          <w:p w14:paraId="675C5A5B" w14:textId="7A6A618B"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5D033737" w14:textId="5E2D0CA8"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5F6A10DF" w14:textId="014B827F" w:rsidR="00A535D1"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03161754" w14:textId="48D9E01C"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A535D1" w:rsidRPr="00EB2982" w14:paraId="429E4C18" w14:textId="77777777"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1119DFB5" w14:textId="4DDA05CA"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vAlign w:val="center"/>
          </w:tcPr>
          <w:p w14:paraId="28A7E61E" w14:textId="2DF03E41"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193</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4C33CBB0" w14:textId="778B9F8A"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 xml:space="preserve">372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7A1A0104" w14:textId="751AAC7D" w:rsidR="00A535D1"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1452</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52A5EDBD" w14:textId="79705298"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5806</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78BD5EA5" w14:textId="77777777" w:rsidTr="00135C5A">
        <w:trPr>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292CE4E1" w14:textId="13E4E94A"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vAlign w:val="center"/>
          </w:tcPr>
          <w:p w14:paraId="3A5552C5" w14:textId="567C7D47"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386</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765530E5" w14:textId="36B45334"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744</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vAlign w:val="center"/>
          </w:tcPr>
          <w:p w14:paraId="3D41BF85" w14:textId="16DD1F6E" w:rsidR="00A535D1" w:rsidRPr="00EB2982" w:rsidRDefault="00A535D1" w:rsidP="00ED2214">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2904</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1E5D34C0" w14:textId="2F3274C7"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11612</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r w:rsidR="00A535D1" w:rsidRPr="00EB2982" w14:paraId="43C1788B" w14:textId="77777777" w:rsidTr="00135C5A">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3BCF5972" w14:textId="671FD057" w:rsidR="00A535D1" w:rsidRPr="00EB2982" w:rsidRDefault="00A535D1" w:rsidP="00135C5A">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4-port </w:t>
            </w:r>
            <w:proofErr w:type="spellStart"/>
            <w:r w:rsidRPr="00EB2982">
              <w:rPr>
                <w:rFonts w:eastAsia="Arial Unicode MS" w:cs="Arial"/>
                <w:kern w:val="0"/>
                <w:szCs w:val="21"/>
              </w:rPr>
              <w:t>cal</w:t>
            </w:r>
            <w:proofErr w:type="spellEnd"/>
            <w:r w:rsidR="00947074">
              <w:rPr>
                <w:rFonts w:eastAsia="Arial Unicode MS" w:cs="Arial"/>
                <w:kern w:val="0"/>
                <w:szCs w:val="21"/>
              </w:rPr>
              <w:t>(8.5GHz)</w:t>
            </w:r>
          </w:p>
        </w:tc>
        <w:tc>
          <w:tcPr>
            <w:tcW w:w="1913" w:type="dxa"/>
            <w:shd w:val="clear" w:color="auto" w:fill="DBE5F1" w:themeFill="accent1" w:themeFillTint="33"/>
            <w:vAlign w:val="center"/>
          </w:tcPr>
          <w:p w14:paraId="1CA75065" w14:textId="34A9C001"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772</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59C3EE55" w14:textId="5EEEB1EB" w:rsidR="00A535D1" w:rsidRPr="00EB2982"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1488</w:t>
            </w:r>
            <w:r w:rsidRPr="00EB2982">
              <w:rPr>
                <w:rFonts w:eastAsia="Arial Unicode MS" w:cs="Arial"/>
                <w:kern w:val="0"/>
                <w:szCs w:val="21"/>
              </w:rPr>
              <w:t xml:space="preserve"> </w:t>
            </w:r>
            <w:proofErr w:type="spellStart"/>
            <w:r w:rsidRPr="00EB2982">
              <w:rPr>
                <w:rFonts w:eastAsia="Arial Unicode MS" w:cs="Arial"/>
                <w:kern w:val="0"/>
                <w:szCs w:val="21"/>
              </w:rPr>
              <w:t>ms</w:t>
            </w:r>
            <w:proofErr w:type="spellEnd"/>
          </w:p>
        </w:tc>
        <w:tc>
          <w:tcPr>
            <w:tcW w:w="1772" w:type="dxa"/>
            <w:shd w:val="clear" w:color="auto" w:fill="DBE5F1" w:themeFill="accent1" w:themeFillTint="33"/>
            <w:vAlign w:val="center"/>
          </w:tcPr>
          <w:p w14:paraId="4C9B2332" w14:textId="3B57FA47" w:rsidR="00A535D1" w:rsidRPr="00EB2982" w:rsidRDefault="00A535D1" w:rsidP="00ED2214">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5808</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vAlign w:val="center"/>
          </w:tcPr>
          <w:p w14:paraId="76A219B7" w14:textId="15A65924" w:rsidR="00A535D1" w:rsidRDefault="00A535D1" w:rsidP="00ED2214">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23224</w:t>
            </w:r>
            <w:r w:rsidRPr="00EB2982">
              <w:rPr>
                <w:rFonts w:eastAsia="Arial Unicode MS" w:cs="Arial"/>
                <w:kern w:val="0"/>
                <w:szCs w:val="21"/>
              </w:rPr>
              <w:t xml:space="preserve"> </w:t>
            </w:r>
            <w:proofErr w:type="spellStart"/>
            <w:r>
              <w:rPr>
                <w:rFonts w:eastAsia="Arial Unicode MS" w:cs="Arial"/>
                <w:kern w:val="0"/>
                <w:szCs w:val="21"/>
              </w:rPr>
              <w:t>m</w:t>
            </w:r>
            <w:r w:rsidRPr="00EB2982">
              <w:rPr>
                <w:rFonts w:eastAsia="Arial Unicode MS" w:cs="Arial"/>
                <w:kern w:val="0"/>
                <w:szCs w:val="21"/>
              </w:rPr>
              <w:t>s</w:t>
            </w:r>
            <w:proofErr w:type="spellEnd"/>
          </w:p>
        </w:tc>
      </w:tr>
    </w:tbl>
    <w:p w14:paraId="0D6ED807" w14:textId="77777777" w:rsidR="00912691" w:rsidRDefault="00912691">
      <w:pPr>
        <w:spacing w:after="163"/>
      </w:pPr>
    </w:p>
    <w:p w14:paraId="7B4D2B5A" w14:textId="77777777" w:rsidR="00E459B7" w:rsidRDefault="00E459B7">
      <w:pPr>
        <w:widowControl/>
        <w:spacing w:afterLines="0" w:after="0"/>
        <w:jc w:val="left"/>
        <w:rPr>
          <w:rFonts w:eastAsia="Arial Unicode MS" w:cs="Arial"/>
          <w:szCs w:val="21"/>
        </w:rPr>
      </w:pPr>
      <w:r>
        <w:rPr>
          <w:rFonts w:eastAsia="Arial Unicode MS" w:cs="Arial"/>
          <w:szCs w:val="21"/>
        </w:rPr>
        <w:br w:type="page"/>
      </w:r>
    </w:p>
    <w:p w14:paraId="35CEC522" w14:textId="04C19396" w:rsidR="00DD1B22" w:rsidRPr="00FD079E" w:rsidRDefault="00E459B7" w:rsidP="00DD1B22">
      <w:pPr>
        <w:spacing w:after="163" w:line="400" w:lineRule="exact"/>
        <w:rPr>
          <w:rFonts w:eastAsia="Arial Unicode MS" w:cs="Arial"/>
          <w:szCs w:val="21"/>
        </w:rPr>
      </w:pPr>
      <w:r>
        <w:rPr>
          <w:rFonts w:eastAsia="Arial Unicode MS" w:cs="Arial"/>
          <w:szCs w:val="21"/>
        </w:rPr>
        <w:lastRenderedPageBreak/>
        <w:t xml:space="preserve">SNA5022A/SNA5032A </w:t>
      </w:r>
    </w:p>
    <w:tbl>
      <w:tblPr>
        <w:tblStyle w:val="3-1"/>
        <w:tblW w:w="9209" w:type="dxa"/>
        <w:tblLayout w:type="fixed"/>
        <w:tblLook w:val="0020" w:firstRow="1" w:lastRow="0" w:firstColumn="0" w:lastColumn="0" w:noHBand="0" w:noVBand="0"/>
      </w:tblPr>
      <w:tblGrid>
        <w:gridCol w:w="1980"/>
        <w:gridCol w:w="1913"/>
        <w:gridCol w:w="1772"/>
        <w:gridCol w:w="1772"/>
        <w:gridCol w:w="1772"/>
      </w:tblGrid>
      <w:tr w:rsidR="00DD1B22" w:rsidRPr="00EB2982" w14:paraId="7C23A269" w14:textId="77777777" w:rsidTr="00E945F9">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586D8211" w14:textId="644E5867" w:rsidR="00DD1B22" w:rsidRPr="00EB2982" w:rsidRDefault="00DD1B22" w:rsidP="00E945F9">
            <w:pPr>
              <w:autoSpaceDE w:val="0"/>
              <w:autoSpaceDN w:val="0"/>
              <w:adjustRightInd w:val="0"/>
              <w:spacing w:afterLines="0" w:after="0" w:line="380" w:lineRule="exact"/>
              <w:jc w:val="center"/>
              <w:rPr>
                <w:rFonts w:eastAsia="Arial Unicode MS" w:cs="Arial"/>
                <w:bCs w:val="0"/>
                <w:kern w:val="0"/>
                <w:szCs w:val="21"/>
              </w:rPr>
            </w:pPr>
            <w:r w:rsidRPr="00EB2982">
              <w:rPr>
                <w:rFonts w:eastAsia="Arial Unicode MS" w:cs="Arial"/>
                <w:kern w:val="0"/>
                <w:szCs w:val="21"/>
              </w:rPr>
              <w:t xml:space="preserve">Start frequency: 100 kHz, Stop frequency: </w:t>
            </w:r>
            <w:r>
              <w:rPr>
                <w:rFonts w:eastAsia="Arial Unicode MS" w:cs="Arial"/>
                <w:kern w:val="0"/>
                <w:szCs w:val="21"/>
              </w:rPr>
              <w:t>26.5GHz</w:t>
            </w:r>
            <w:r w:rsidRPr="00EB2982">
              <w:rPr>
                <w:rFonts w:eastAsia="Arial Unicode MS" w:cs="Arial"/>
                <w:kern w:val="0"/>
                <w:szCs w:val="21"/>
              </w:rPr>
              <w:t xml:space="preserve">; IFBW: </w:t>
            </w:r>
            <w:r>
              <w:rPr>
                <w:rFonts w:eastAsia="Arial Unicode MS" w:cs="Arial"/>
                <w:kern w:val="0"/>
                <w:szCs w:val="21"/>
              </w:rPr>
              <w:t>50</w:t>
            </w:r>
            <w:r w:rsidRPr="00EB2982">
              <w:rPr>
                <w:rFonts w:eastAsia="Arial Unicode MS" w:cs="Arial"/>
                <w:kern w:val="0"/>
                <w:szCs w:val="21"/>
              </w:rPr>
              <w:t>0 kHz.</w:t>
            </w:r>
          </w:p>
        </w:tc>
      </w:tr>
      <w:tr w:rsidR="00DD1B22" w:rsidRPr="00EB2982" w14:paraId="028AEC86" w14:textId="77777777" w:rsidTr="00E945F9">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7E1A86FC" w14:textId="77777777" w:rsidR="00DD1B22" w:rsidRPr="00EB2982" w:rsidRDefault="00DD1B22" w:rsidP="00E945F9">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Points</w:t>
            </w:r>
          </w:p>
        </w:tc>
        <w:tc>
          <w:tcPr>
            <w:tcW w:w="1913" w:type="dxa"/>
            <w:vAlign w:val="center"/>
          </w:tcPr>
          <w:p w14:paraId="5AB960AA"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14BE41FC" w14:textId="77777777" w:rsidR="00DD1B22" w:rsidRPr="00EB298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61F62D6C"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3C397003" w14:textId="77777777" w:rsidR="00DD1B2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9472EB" w:rsidRPr="00EB2982" w14:paraId="1250E7EA" w14:textId="77777777" w:rsidTr="00F87609">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26A08475"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tcPr>
          <w:p w14:paraId="770643AF" w14:textId="1BED2E26" w:rsidR="009472EB" w:rsidRPr="00EB2982"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30</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465F96D8" w14:textId="06F33F52"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 xml:space="preserve">54 </w:t>
            </w:r>
            <w:proofErr w:type="spellStart"/>
            <w:r w:rsidRPr="00EB2982">
              <w:rPr>
                <w:rFonts w:eastAsia="Arial Unicode MS" w:cs="Arial"/>
                <w:kern w:val="0"/>
              </w:rPr>
              <w:t>ms</w:t>
            </w:r>
            <w:proofErr w:type="spellEnd"/>
          </w:p>
        </w:tc>
        <w:tc>
          <w:tcPr>
            <w:tcW w:w="1772" w:type="dxa"/>
            <w:shd w:val="clear" w:color="auto" w:fill="DBE5F1" w:themeFill="accent1" w:themeFillTint="33"/>
          </w:tcPr>
          <w:p w14:paraId="5C2AC97D" w14:textId="36B0C5ED" w:rsidR="009472EB" w:rsidRPr="00EB2982"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70</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7080A543" w14:textId="1317A98A"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229</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9472EB" w:rsidRPr="00EB2982" w14:paraId="067D2343" w14:textId="77777777" w:rsidTr="00F87609">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44DDB720"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tcPr>
          <w:p w14:paraId="08C72C88" w14:textId="7987035F"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60</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5C041214" w14:textId="53C02A24"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108</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tcW w:w="1772" w:type="dxa"/>
          </w:tcPr>
          <w:p w14:paraId="23367DB5" w14:textId="1E5A585D"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140</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7C814691" w14:textId="189DC259"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458</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DD1B22" w:rsidRPr="00EB2982" w14:paraId="75E4B654" w14:textId="77777777" w:rsidTr="00E945F9">
        <w:trPr>
          <w:trHeight w:val="165"/>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01069DE9" w14:textId="4EE28D2A" w:rsidR="00DD1B22" w:rsidRPr="00CB1F81" w:rsidRDefault="00DD1B22" w:rsidP="00E945F9">
            <w:pPr>
              <w:autoSpaceDE w:val="0"/>
              <w:autoSpaceDN w:val="0"/>
              <w:adjustRightInd w:val="0"/>
              <w:spacing w:afterLines="0" w:after="0" w:line="380" w:lineRule="exact"/>
              <w:jc w:val="center"/>
              <w:rPr>
                <w:rFonts w:eastAsia="Arial Unicode MS" w:cs="Arial"/>
                <w:b/>
                <w:bCs/>
                <w:color w:val="FFFFFF" w:themeColor="background1"/>
                <w:kern w:val="0"/>
                <w:szCs w:val="21"/>
              </w:rPr>
            </w:pPr>
            <w:r w:rsidRPr="00CB1F81">
              <w:rPr>
                <w:rFonts w:eastAsia="Arial Unicode MS" w:cs="Arial"/>
                <w:b/>
                <w:bCs/>
                <w:color w:val="FFFFFF" w:themeColor="background1"/>
                <w:kern w:val="0"/>
                <w:szCs w:val="21"/>
              </w:rPr>
              <w:t>Start f</w:t>
            </w:r>
            <w:r w:rsidRPr="00A97CBB">
              <w:rPr>
                <w:rFonts w:eastAsia="Arial Unicode MS" w:cs="Arial"/>
                <w:b/>
                <w:bCs/>
                <w:color w:val="FFFFFF" w:themeColor="background1"/>
                <w:kern w:val="0"/>
                <w:szCs w:val="21"/>
                <w:shd w:val="clear" w:color="auto" w:fill="003B90"/>
              </w:rPr>
              <w:t xml:space="preserve">requency: 100 kHz, Stop frequency: </w:t>
            </w:r>
            <w:r>
              <w:rPr>
                <w:rFonts w:eastAsia="Arial Unicode MS" w:cs="Arial"/>
                <w:b/>
                <w:bCs/>
                <w:color w:val="FFFFFF" w:themeColor="background1"/>
                <w:kern w:val="0"/>
                <w:szCs w:val="21"/>
                <w:shd w:val="clear" w:color="auto" w:fill="003B90"/>
              </w:rPr>
              <w:t>26.5GHz</w:t>
            </w:r>
            <w:r w:rsidRPr="00A97CBB">
              <w:rPr>
                <w:rFonts w:eastAsia="Arial Unicode MS" w:cs="Arial"/>
                <w:b/>
                <w:bCs/>
                <w:color w:val="FFFFFF" w:themeColor="background1"/>
                <w:kern w:val="0"/>
                <w:szCs w:val="21"/>
                <w:shd w:val="clear" w:color="auto" w:fill="003B90"/>
              </w:rPr>
              <w:t>; IFBW: 100 kHz.</w:t>
            </w:r>
          </w:p>
        </w:tc>
      </w:tr>
      <w:tr w:rsidR="00DD1B22" w:rsidRPr="00EB2982" w14:paraId="776F239A" w14:textId="77777777" w:rsidTr="00E945F9">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6233A7AE" w14:textId="77777777" w:rsidR="00DD1B22" w:rsidRPr="00EB2982" w:rsidRDefault="00DD1B22" w:rsidP="00E945F9">
            <w:pPr>
              <w:autoSpaceDE w:val="0"/>
              <w:autoSpaceDN w:val="0"/>
              <w:adjustRightInd w:val="0"/>
              <w:spacing w:afterLines="0" w:after="0" w:line="380" w:lineRule="exact"/>
              <w:jc w:val="left"/>
              <w:rPr>
                <w:rFonts w:eastAsia="Arial Unicode MS" w:cs="Arial"/>
                <w:bCs/>
                <w:kern w:val="0"/>
                <w:szCs w:val="21"/>
              </w:rPr>
            </w:pPr>
            <w:r w:rsidRPr="00EB2982">
              <w:rPr>
                <w:rFonts w:eastAsia="Arial Unicode MS" w:cs="Arial"/>
                <w:kern w:val="0"/>
                <w:szCs w:val="21"/>
              </w:rPr>
              <w:t>Points</w:t>
            </w:r>
          </w:p>
        </w:tc>
        <w:tc>
          <w:tcPr>
            <w:tcW w:w="1913" w:type="dxa"/>
            <w:vAlign w:val="center"/>
          </w:tcPr>
          <w:p w14:paraId="72B4AAA1"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1802DC53" w14:textId="77777777" w:rsidR="00DD1B22" w:rsidRPr="00EB298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40CB1D1E"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4B28CDE2" w14:textId="77777777" w:rsidR="00DD1B22" w:rsidRPr="00EB298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9472EB" w:rsidRPr="00EB2982" w14:paraId="15865491" w14:textId="77777777" w:rsidTr="005F1334">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7DB5B63D"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tcPr>
          <w:p w14:paraId="3F1D468F" w14:textId="1A2BA95A" w:rsidR="009472EB" w:rsidRPr="00EB2982"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31</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6128B44A" w14:textId="3A63D560"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 xml:space="preserve">57 </w:t>
            </w:r>
            <w:proofErr w:type="spellStart"/>
            <w:r w:rsidRPr="00EB2982">
              <w:rPr>
                <w:rFonts w:eastAsia="Arial Unicode MS" w:cs="Arial"/>
                <w:kern w:val="0"/>
              </w:rPr>
              <w:t>ms</w:t>
            </w:r>
            <w:proofErr w:type="spellEnd"/>
          </w:p>
        </w:tc>
        <w:tc>
          <w:tcPr>
            <w:tcW w:w="1772" w:type="dxa"/>
            <w:shd w:val="clear" w:color="auto" w:fill="DBE5F1" w:themeFill="accent1" w:themeFillTint="33"/>
          </w:tcPr>
          <w:p w14:paraId="71995AA3" w14:textId="750B98FF" w:rsidR="009472EB"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82</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233724AA" w14:textId="730A0C44"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275</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9472EB" w:rsidRPr="00EB2982" w14:paraId="1A05CEF5" w14:textId="77777777" w:rsidTr="005F1334">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5D670B1A"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tcPr>
          <w:p w14:paraId="5521C8C6" w14:textId="1281B461"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62</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0C203617" w14:textId="13A40A2F"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114</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tcW w:w="1772" w:type="dxa"/>
          </w:tcPr>
          <w:p w14:paraId="4AC7C1E2" w14:textId="5C903451"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164</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6C65D769" w14:textId="194FD420"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550</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DD1B22" w:rsidRPr="00CB1F81" w14:paraId="1192F4C7" w14:textId="77777777" w:rsidTr="00E945F9">
        <w:trPr>
          <w:trHeight w:val="165"/>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68DA1636" w14:textId="24AE543E" w:rsidR="00DD1B22" w:rsidRPr="00CB1F81" w:rsidRDefault="00DD1B22" w:rsidP="00E945F9">
            <w:pPr>
              <w:autoSpaceDE w:val="0"/>
              <w:autoSpaceDN w:val="0"/>
              <w:adjustRightInd w:val="0"/>
              <w:spacing w:afterLines="0" w:after="0" w:line="380" w:lineRule="exact"/>
              <w:jc w:val="center"/>
              <w:rPr>
                <w:rFonts w:eastAsia="Arial Unicode MS" w:cs="Arial"/>
                <w:b/>
                <w:bCs/>
                <w:color w:val="FFFFFF" w:themeColor="background1"/>
                <w:kern w:val="0"/>
                <w:szCs w:val="21"/>
              </w:rPr>
            </w:pPr>
            <w:r w:rsidRPr="00CB1F81">
              <w:rPr>
                <w:rFonts w:eastAsia="Arial Unicode MS" w:cs="Arial"/>
                <w:b/>
                <w:bCs/>
                <w:color w:val="FFFFFF" w:themeColor="background1"/>
                <w:kern w:val="0"/>
                <w:szCs w:val="21"/>
              </w:rPr>
              <w:t xml:space="preserve">Start frequency: 100 kHz, Stop frequency: </w:t>
            </w:r>
            <w:r>
              <w:rPr>
                <w:rFonts w:eastAsia="Arial Unicode MS" w:cs="Arial"/>
                <w:b/>
                <w:bCs/>
                <w:color w:val="FFFFFF" w:themeColor="background1"/>
                <w:kern w:val="0"/>
                <w:szCs w:val="21"/>
              </w:rPr>
              <w:t>26.5GHz</w:t>
            </w:r>
            <w:r w:rsidRPr="00CB1F81">
              <w:rPr>
                <w:rFonts w:eastAsia="Arial Unicode MS" w:cs="Arial"/>
                <w:b/>
                <w:bCs/>
                <w:color w:val="FFFFFF" w:themeColor="background1"/>
                <w:kern w:val="0"/>
                <w:szCs w:val="21"/>
              </w:rPr>
              <w:t>; IFBW: 10 kHz.</w:t>
            </w:r>
          </w:p>
        </w:tc>
      </w:tr>
      <w:tr w:rsidR="00DD1B22" w:rsidRPr="00EB2982" w14:paraId="0C45C5A4" w14:textId="77777777" w:rsidTr="00E945F9">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4DC543FE" w14:textId="77777777" w:rsidR="00DD1B22" w:rsidRPr="00EB2982" w:rsidRDefault="00DD1B22" w:rsidP="00E945F9">
            <w:pPr>
              <w:autoSpaceDE w:val="0"/>
              <w:autoSpaceDN w:val="0"/>
              <w:adjustRightInd w:val="0"/>
              <w:spacing w:afterLines="0" w:after="0" w:line="380" w:lineRule="exact"/>
              <w:jc w:val="left"/>
              <w:rPr>
                <w:rFonts w:eastAsia="Arial Unicode MS" w:cs="Arial"/>
                <w:bCs/>
                <w:kern w:val="0"/>
                <w:szCs w:val="21"/>
              </w:rPr>
            </w:pPr>
            <w:r w:rsidRPr="00EB2982">
              <w:rPr>
                <w:rFonts w:eastAsia="Arial Unicode MS" w:cs="Arial"/>
                <w:kern w:val="0"/>
                <w:szCs w:val="21"/>
              </w:rPr>
              <w:t>Points</w:t>
            </w:r>
          </w:p>
        </w:tc>
        <w:tc>
          <w:tcPr>
            <w:tcW w:w="1913" w:type="dxa"/>
            <w:vAlign w:val="center"/>
          </w:tcPr>
          <w:p w14:paraId="23CE4EFA"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3CB88F48" w14:textId="77777777" w:rsidR="00DD1B22" w:rsidRPr="00EB298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0F5D9B6B"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15201EAE" w14:textId="77777777" w:rsidR="00DD1B2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9472EB" w:rsidRPr="00EB2982" w14:paraId="12F67947" w14:textId="77777777" w:rsidTr="00101B22">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6BBBE28B"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tcPr>
          <w:p w14:paraId="21EED0A8" w14:textId="56AA3660" w:rsidR="009472EB"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47</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61C76EB5" w14:textId="7DD95743"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 xml:space="preserve">89 </w:t>
            </w:r>
            <w:proofErr w:type="spellStart"/>
            <w:r w:rsidRPr="00EB2982">
              <w:rPr>
                <w:rFonts w:eastAsia="Arial Unicode MS" w:cs="Arial"/>
                <w:kern w:val="0"/>
              </w:rPr>
              <w:t>ms</w:t>
            </w:r>
            <w:proofErr w:type="spellEnd"/>
          </w:p>
        </w:tc>
        <w:tc>
          <w:tcPr>
            <w:tcW w:w="1772" w:type="dxa"/>
            <w:shd w:val="clear" w:color="auto" w:fill="DBE5F1" w:themeFill="accent1" w:themeFillTint="33"/>
          </w:tcPr>
          <w:p w14:paraId="3AEF0001" w14:textId="0B443E2D" w:rsidR="009472EB"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209</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7DDFEF91" w14:textId="509F4859"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784</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9472EB" w:rsidRPr="00EB2982" w14:paraId="23C848D2" w14:textId="77777777" w:rsidTr="00101B22">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149745FA"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tcPr>
          <w:p w14:paraId="0A644F9B" w14:textId="76E81F62"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94</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454EA13C" w14:textId="69975A57"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178</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tcW w:w="1772" w:type="dxa"/>
          </w:tcPr>
          <w:p w14:paraId="748C4FEA" w14:textId="1A58FBBB" w:rsidR="009472EB"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418</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45E2AB09" w14:textId="2B5E8C3F"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1568</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DD1B22" w:rsidRPr="00EB2982" w14:paraId="1A5CC90D" w14:textId="77777777" w:rsidTr="00E945F9">
        <w:trPr>
          <w:trHeight w:val="165"/>
        </w:trPr>
        <w:tc>
          <w:tcPr>
            <w:cnfStyle w:val="000010000000" w:firstRow="0" w:lastRow="0" w:firstColumn="0" w:lastColumn="0" w:oddVBand="1" w:evenVBand="0" w:oddHBand="0" w:evenHBand="0" w:firstRowFirstColumn="0" w:firstRowLastColumn="0" w:lastRowFirstColumn="0" w:lastRowLastColumn="0"/>
            <w:tcW w:w="9209" w:type="dxa"/>
            <w:gridSpan w:val="5"/>
            <w:shd w:val="clear" w:color="auto" w:fill="003B90"/>
            <w:vAlign w:val="center"/>
          </w:tcPr>
          <w:p w14:paraId="37643547" w14:textId="341F0277" w:rsidR="00DD1B22" w:rsidRPr="00CB1F81" w:rsidRDefault="00DD1B22" w:rsidP="00E945F9">
            <w:pPr>
              <w:autoSpaceDE w:val="0"/>
              <w:autoSpaceDN w:val="0"/>
              <w:adjustRightInd w:val="0"/>
              <w:spacing w:afterLines="0" w:after="0" w:line="380" w:lineRule="exact"/>
              <w:jc w:val="center"/>
              <w:rPr>
                <w:rFonts w:eastAsia="Arial Unicode MS" w:cs="Arial"/>
                <w:b/>
                <w:bCs/>
                <w:color w:val="FFFFFF" w:themeColor="background1"/>
                <w:kern w:val="0"/>
                <w:szCs w:val="21"/>
              </w:rPr>
            </w:pPr>
            <w:r w:rsidRPr="00CB1F81">
              <w:rPr>
                <w:rFonts w:eastAsia="Arial Unicode MS" w:cs="Arial"/>
                <w:b/>
                <w:bCs/>
                <w:color w:val="FFFFFF" w:themeColor="background1"/>
                <w:kern w:val="0"/>
                <w:szCs w:val="21"/>
              </w:rPr>
              <w:t xml:space="preserve">Start frequency: 100 kHz, Stop frequency: </w:t>
            </w:r>
            <w:r>
              <w:rPr>
                <w:rFonts w:eastAsia="Arial Unicode MS" w:cs="Arial"/>
                <w:b/>
                <w:bCs/>
                <w:color w:val="FFFFFF" w:themeColor="background1"/>
                <w:kern w:val="0"/>
                <w:szCs w:val="21"/>
              </w:rPr>
              <w:t>26.5GHz</w:t>
            </w:r>
            <w:r w:rsidRPr="00CB1F81">
              <w:rPr>
                <w:rFonts w:eastAsia="Arial Unicode MS" w:cs="Arial"/>
                <w:b/>
                <w:bCs/>
                <w:color w:val="FFFFFF" w:themeColor="background1"/>
                <w:kern w:val="0"/>
                <w:szCs w:val="21"/>
              </w:rPr>
              <w:t>;</w:t>
            </w:r>
            <w:r>
              <w:rPr>
                <w:rFonts w:eastAsia="Arial Unicode MS" w:cs="Arial"/>
                <w:b/>
                <w:bCs/>
                <w:color w:val="FFFFFF" w:themeColor="background1"/>
                <w:kern w:val="0"/>
                <w:szCs w:val="21"/>
              </w:rPr>
              <w:t xml:space="preserve"> </w:t>
            </w:r>
            <w:r w:rsidRPr="00CB1F81">
              <w:rPr>
                <w:rFonts w:eastAsia="Arial Unicode MS" w:cs="Arial"/>
                <w:b/>
                <w:bCs/>
                <w:color w:val="FFFFFF" w:themeColor="background1"/>
                <w:kern w:val="0"/>
                <w:szCs w:val="21"/>
              </w:rPr>
              <w:t>IFBW: 1 kHz.</w:t>
            </w:r>
          </w:p>
        </w:tc>
      </w:tr>
      <w:tr w:rsidR="00DD1B22" w:rsidRPr="00EB2982" w14:paraId="10339B8A" w14:textId="77777777" w:rsidTr="00E945F9">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7499AC8B" w14:textId="77777777" w:rsidR="00DD1B22" w:rsidRPr="00EB2982" w:rsidRDefault="00DD1B22" w:rsidP="00E945F9">
            <w:pPr>
              <w:autoSpaceDE w:val="0"/>
              <w:autoSpaceDN w:val="0"/>
              <w:adjustRightInd w:val="0"/>
              <w:spacing w:afterLines="0" w:after="0" w:line="380" w:lineRule="exact"/>
              <w:jc w:val="left"/>
              <w:rPr>
                <w:rFonts w:eastAsia="Arial Unicode MS" w:cs="Arial"/>
                <w:bCs/>
                <w:kern w:val="0"/>
                <w:szCs w:val="21"/>
              </w:rPr>
            </w:pPr>
            <w:r w:rsidRPr="00EB2982">
              <w:rPr>
                <w:rFonts w:eastAsia="Arial Unicode MS" w:cs="Arial"/>
                <w:kern w:val="0"/>
                <w:szCs w:val="21"/>
              </w:rPr>
              <w:t>Points</w:t>
            </w:r>
          </w:p>
        </w:tc>
        <w:tc>
          <w:tcPr>
            <w:tcW w:w="1913" w:type="dxa"/>
            <w:vAlign w:val="center"/>
          </w:tcPr>
          <w:p w14:paraId="467D52DF" w14:textId="77777777" w:rsidR="00DD1B22" w:rsidRPr="00EB298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EB2982">
              <w:rPr>
                <w:rFonts w:eastAsia="Arial Unicode MS" w:cs="Arial"/>
                <w:kern w:val="0"/>
                <w:szCs w:val="21"/>
              </w:rPr>
              <w:t>201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50E110F3" w14:textId="77777777" w:rsidR="00DD1B22" w:rsidRPr="00EB298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szCs w:val="21"/>
              </w:rPr>
              <w:t>4</w:t>
            </w:r>
            <w:r w:rsidRPr="00EB2982">
              <w:rPr>
                <w:rFonts w:eastAsia="Arial Unicode MS" w:cs="Arial"/>
                <w:kern w:val="0"/>
                <w:szCs w:val="21"/>
              </w:rPr>
              <w:t>01</w:t>
            </w:r>
          </w:p>
        </w:tc>
        <w:tc>
          <w:tcPr>
            <w:tcW w:w="1772" w:type="dxa"/>
            <w:vAlign w:val="center"/>
          </w:tcPr>
          <w:p w14:paraId="65540F3E" w14:textId="77777777" w:rsidR="00DD1B22" w:rsidRDefault="00DD1B22" w:rsidP="00E945F9">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szCs w:val="21"/>
              </w:rPr>
              <w:t>1601</w:t>
            </w:r>
          </w:p>
        </w:tc>
        <w:tc>
          <w:tcPr>
            <w:cnfStyle w:val="000010000000" w:firstRow="0" w:lastRow="0" w:firstColumn="0" w:lastColumn="0" w:oddVBand="1" w:evenVBand="0" w:oddHBand="0" w:evenHBand="0" w:firstRowFirstColumn="0" w:firstRowLastColumn="0" w:lastRowFirstColumn="0" w:lastRowLastColumn="0"/>
            <w:tcW w:w="1772" w:type="dxa"/>
            <w:vAlign w:val="center"/>
          </w:tcPr>
          <w:p w14:paraId="64D9BCF9" w14:textId="77777777" w:rsidR="00DD1B22" w:rsidRDefault="00DD1B22" w:rsidP="00E945F9">
            <w:pPr>
              <w:autoSpaceDE w:val="0"/>
              <w:autoSpaceDN w:val="0"/>
              <w:adjustRightInd w:val="0"/>
              <w:spacing w:afterLines="0" w:after="0" w:line="380" w:lineRule="exact"/>
              <w:jc w:val="center"/>
              <w:rPr>
                <w:rFonts w:eastAsia="Arial Unicode MS" w:cs="Arial"/>
                <w:kern w:val="0"/>
                <w:szCs w:val="21"/>
              </w:rPr>
            </w:pPr>
            <w:r>
              <w:rPr>
                <w:rFonts w:eastAsia="Arial Unicode MS" w:cs="Arial" w:hint="eastAsia"/>
                <w:kern w:val="0"/>
                <w:szCs w:val="21"/>
              </w:rPr>
              <w:t>6401</w:t>
            </w:r>
          </w:p>
        </w:tc>
      </w:tr>
      <w:tr w:rsidR="009472EB" w:rsidRPr="00EB2982" w14:paraId="09BC6283" w14:textId="77777777" w:rsidTr="00DA5DAB">
        <w:trPr>
          <w:trHeight w:val="165"/>
        </w:trPr>
        <w:tc>
          <w:tcPr>
            <w:cnfStyle w:val="000010000000" w:firstRow="0" w:lastRow="0" w:firstColumn="0" w:lastColumn="0" w:oddVBand="1" w:evenVBand="0" w:oddHBand="0" w:evenHBand="0" w:firstRowFirstColumn="0" w:firstRowLastColumn="0" w:lastRowFirstColumn="0" w:lastRowLastColumn="0"/>
            <w:tcW w:w="1980" w:type="dxa"/>
            <w:shd w:val="clear" w:color="auto" w:fill="DBE5F1" w:themeFill="accent1" w:themeFillTint="33"/>
            <w:vAlign w:val="center"/>
          </w:tcPr>
          <w:p w14:paraId="26E2B302"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Uncorrected</w:t>
            </w:r>
          </w:p>
        </w:tc>
        <w:tc>
          <w:tcPr>
            <w:tcW w:w="1913" w:type="dxa"/>
            <w:shd w:val="clear" w:color="auto" w:fill="DBE5F1" w:themeFill="accent1" w:themeFillTint="33"/>
          </w:tcPr>
          <w:p w14:paraId="61FA1E34" w14:textId="44C73967" w:rsidR="009472EB" w:rsidRPr="00EB2982"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208</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53659FDC" w14:textId="4249CBF2"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 xml:space="preserve">409 </w:t>
            </w:r>
            <w:proofErr w:type="spellStart"/>
            <w:r w:rsidRPr="00EB2982">
              <w:rPr>
                <w:rFonts w:eastAsia="Arial Unicode MS" w:cs="Arial"/>
                <w:kern w:val="0"/>
              </w:rPr>
              <w:t>ms</w:t>
            </w:r>
            <w:proofErr w:type="spellEnd"/>
          </w:p>
        </w:tc>
        <w:tc>
          <w:tcPr>
            <w:tcW w:w="1772" w:type="dxa"/>
            <w:shd w:val="clear" w:color="auto" w:fill="DBE5F1" w:themeFill="accent1" w:themeFillTint="33"/>
          </w:tcPr>
          <w:p w14:paraId="7CB29522" w14:textId="3F614957" w:rsidR="009472EB" w:rsidRDefault="009472EB" w:rsidP="009472EB">
            <w:pPr>
              <w:autoSpaceDE w:val="0"/>
              <w:autoSpaceDN w:val="0"/>
              <w:adjustRightInd w:val="0"/>
              <w:spacing w:afterLines="0" w:after="0" w:line="380" w:lineRule="exact"/>
              <w:jc w:val="center"/>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rPr>
              <w:t>1487</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shd w:val="clear" w:color="auto" w:fill="DBE5F1" w:themeFill="accent1" w:themeFillTint="33"/>
          </w:tcPr>
          <w:p w14:paraId="6A102DDD" w14:textId="59A3E1E5"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5895</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r w:rsidR="009472EB" w:rsidRPr="00EB2982" w14:paraId="518F23B5" w14:textId="77777777" w:rsidTr="00DA5DAB">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1980" w:type="dxa"/>
            <w:vAlign w:val="center"/>
          </w:tcPr>
          <w:p w14:paraId="1B1BEC4C" w14:textId="77777777" w:rsidR="009472EB" w:rsidRPr="00EB2982" w:rsidRDefault="009472EB" w:rsidP="009472EB">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2-port </w:t>
            </w:r>
            <w:proofErr w:type="spellStart"/>
            <w:r w:rsidRPr="00EB2982">
              <w:rPr>
                <w:rFonts w:eastAsia="Arial Unicode MS" w:cs="Arial"/>
                <w:kern w:val="0"/>
                <w:szCs w:val="21"/>
              </w:rPr>
              <w:t>cal</w:t>
            </w:r>
            <w:proofErr w:type="spellEnd"/>
          </w:p>
        </w:tc>
        <w:tc>
          <w:tcPr>
            <w:tcW w:w="1913" w:type="dxa"/>
          </w:tcPr>
          <w:p w14:paraId="1944D5A3" w14:textId="39894A82"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416</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00C48045" w14:textId="026BC6BF" w:rsidR="009472EB" w:rsidRPr="00EB2982"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818</w:t>
            </w:r>
            <w:r w:rsidRPr="00EB2982">
              <w:rPr>
                <w:rFonts w:eastAsia="Arial Unicode MS" w:cs="Arial"/>
                <w:kern w:val="0"/>
              </w:rPr>
              <w:t xml:space="preserve"> </w:t>
            </w:r>
            <w:proofErr w:type="spellStart"/>
            <w:r w:rsidRPr="00EB2982">
              <w:rPr>
                <w:rFonts w:eastAsia="Arial Unicode MS" w:cs="Arial"/>
                <w:kern w:val="0"/>
              </w:rPr>
              <w:t>ms</w:t>
            </w:r>
            <w:proofErr w:type="spellEnd"/>
          </w:p>
        </w:tc>
        <w:tc>
          <w:tcPr>
            <w:tcW w:w="1772" w:type="dxa"/>
          </w:tcPr>
          <w:p w14:paraId="0D79976F" w14:textId="4CDE7352" w:rsidR="009472EB" w:rsidRPr="00EB2982" w:rsidRDefault="009472EB" w:rsidP="009472EB">
            <w:pPr>
              <w:autoSpaceDE w:val="0"/>
              <w:autoSpaceDN w:val="0"/>
              <w:adjustRightInd w:val="0"/>
              <w:spacing w:afterLines="0" w:after="0" w:line="380" w:lineRule="exact"/>
              <w:jc w:val="center"/>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kern w:val="0"/>
              </w:rPr>
              <w:t>2974</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c>
          <w:tcPr>
            <w:cnfStyle w:val="000010000000" w:firstRow="0" w:lastRow="0" w:firstColumn="0" w:lastColumn="0" w:oddVBand="1" w:evenVBand="0" w:oddHBand="0" w:evenHBand="0" w:firstRowFirstColumn="0" w:firstRowLastColumn="0" w:lastRowFirstColumn="0" w:lastRowLastColumn="0"/>
            <w:tcW w:w="1772" w:type="dxa"/>
          </w:tcPr>
          <w:p w14:paraId="0CB331EE" w14:textId="133B5AD1" w:rsidR="009472EB" w:rsidRDefault="009472EB" w:rsidP="009472EB">
            <w:pPr>
              <w:autoSpaceDE w:val="0"/>
              <w:autoSpaceDN w:val="0"/>
              <w:adjustRightInd w:val="0"/>
              <w:spacing w:afterLines="0" w:after="0" w:line="380" w:lineRule="exact"/>
              <w:jc w:val="center"/>
              <w:rPr>
                <w:rFonts w:eastAsia="Arial Unicode MS" w:cs="Arial"/>
                <w:kern w:val="0"/>
                <w:szCs w:val="21"/>
              </w:rPr>
            </w:pPr>
            <w:r>
              <w:rPr>
                <w:rFonts w:eastAsia="Arial Unicode MS" w:cs="Arial"/>
                <w:kern w:val="0"/>
              </w:rPr>
              <w:t>11790</w:t>
            </w:r>
            <w:r w:rsidRPr="00EB2982">
              <w:rPr>
                <w:rFonts w:eastAsia="Arial Unicode MS" w:cs="Arial"/>
                <w:kern w:val="0"/>
              </w:rPr>
              <w:t xml:space="preserve"> </w:t>
            </w:r>
            <w:proofErr w:type="spellStart"/>
            <w:r>
              <w:rPr>
                <w:rFonts w:eastAsia="Arial Unicode MS" w:cs="Arial"/>
                <w:kern w:val="0"/>
              </w:rPr>
              <w:t>m</w:t>
            </w:r>
            <w:r w:rsidRPr="00EB2982">
              <w:rPr>
                <w:rFonts w:eastAsia="Arial Unicode MS" w:cs="Arial"/>
                <w:kern w:val="0"/>
              </w:rPr>
              <w:t>s</w:t>
            </w:r>
            <w:proofErr w:type="spellEnd"/>
          </w:p>
        </w:tc>
      </w:tr>
    </w:tbl>
    <w:p w14:paraId="12E4F6DD" w14:textId="77777777" w:rsidR="00CB1F81" w:rsidRDefault="00CB1F81" w:rsidP="00CB1F81">
      <w:pPr>
        <w:spacing w:after="163"/>
      </w:pPr>
      <w:bookmarkStart w:id="3" w:name="_Toc116132172"/>
      <w:bookmarkStart w:id="4" w:name="_Toc116132766"/>
      <w:bookmarkStart w:id="5" w:name="_Toc116133221"/>
      <w:r>
        <w:br w:type="page"/>
      </w:r>
    </w:p>
    <w:p w14:paraId="183E46E3" w14:textId="086A406F" w:rsidR="004E2E0A" w:rsidRPr="00B1147F" w:rsidRDefault="004E2E0A" w:rsidP="00B1147F">
      <w:pPr>
        <w:pStyle w:val="1"/>
        <w:spacing w:before="326" w:after="326"/>
      </w:pPr>
      <w:r w:rsidRPr="00B1147F">
        <w:lastRenderedPageBreak/>
        <w:t>Enhanced Time Domain Analysis with TDR</w:t>
      </w:r>
      <w:bookmarkEnd w:id="3"/>
      <w:bookmarkEnd w:id="4"/>
      <w:bookmarkEnd w:id="5"/>
      <w:r w:rsidR="008E2355" w:rsidRPr="00B1147F">
        <w:t xml:space="preserve"> </w:t>
      </w:r>
      <w:r w:rsidR="008E2355" w:rsidRPr="00B1147F">
        <w:rPr>
          <w:rFonts w:hint="eastAsia"/>
        </w:rPr>
        <w:t>(S</w:t>
      </w:r>
      <w:r w:rsidR="008E2355" w:rsidRPr="00B1147F">
        <w:t>NA5000-TDR)</w:t>
      </w:r>
    </w:p>
    <w:tbl>
      <w:tblPr>
        <w:tblStyle w:val="4-1"/>
        <w:tblW w:w="9209" w:type="dxa"/>
        <w:tblLayout w:type="fixed"/>
        <w:tblLook w:val="0420" w:firstRow="1" w:lastRow="0" w:firstColumn="0" w:lastColumn="0" w:noHBand="0" w:noVBand="1"/>
      </w:tblPr>
      <w:tblGrid>
        <w:gridCol w:w="2971"/>
        <w:gridCol w:w="1559"/>
        <w:gridCol w:w="1560"/>
        <w:gridCol w:w="1559"/>
        <w:gridCol w:w="1560"/>
      </w:tblGrid>
      <w:tr w:rsidR="000F2A87" w:rsidRPr="008115BF" w14:paraId="2F263F28"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tcW w:w="2971" w:type="dxa"/>
            <w:shd w:val="clear" w:color="auto" w:fill="003B90"/>
            <w:vAlign w:val="center"/>
            <w:hideMark/>
          </w:tcPr>
          <w:p w14:paraId="28323454" w14:textId="77777777" w:rsidR="004E2E0A" w:rsidRPr="008115BF" w:rsidRDefault="004E2E0A" w:rsidP="000F2A87">
            <w:pPr>
              <w:spacing w:afterLines="0" w:after="0" w:line="400" w:lineRule="exact"/>
            </w:pPr>
            <w:r w:rsidRPr="004A0D67">
              <w:t>Description</w:t>
            </w:r>
          </w:p>
        </w:tc>
        <w:tc>
          <w:tcPr>
            <w:tcW w:w="1559" w:type="dxa"/>
            <w:shd w:val="clear" w:color="auto" w:fill="003B90"/>
            <w:noWrap/>
            <w:vAlign w:val="center"/>
            <w:hideMark/>
          </w:tcPr>
          <w:p w14:paraId="290E4765" w14:textId="582FA73A" w:rsidR="004E2E0A" w:rsidRPr="008115BF" w:rsidRDefault="004E2E0A" w:rsidP="001D4CD7">
            <w:pPr>
              <w:spacing w:afterLines="0" w:after="0" w:line="400" w:lineRule="exact"/>
              <w:jc w:val="center"/>
            </w:pPr>
            <w:r w:rsidRPr="008115BF">
              <w:t>SNA50</w:t>
            </w:r>
            <w:r w:rsidR="001D4CD7">
              <w:t>0</w:t>
            </w:r>
            <w:r w:rsidRPr="008115BF">
              <w:t>2/4</w:t>
            </w:r>
            <w:r w:rsidR="002C541D">
              <w:t>A</w:t>
            </w:r>
          </w:p>
        </w:tc>
        <w:tc>
          <w:tcPr>
            <w:tcW w:w="1560" w:type="dxa"/>
            <w:shd w:val="clear" w:color="auto" w:fill="003B90"/>
            <w:noWrap/>
            <w:vAlign w:val="center"/>
            <w:hideMark/>
          </w:tcPr>
          <w:p w14:paraId="23D5AF1B" w14:textId="28A723A8" w:rsidR="004E2E0A" w:rsidRPr="008115BF" w:rsidRDefault="004E2E0A" w:rsidP="001D4CD7">
            <w:pPr>
              <w:spacing w:afterLines="0" w:after="0" w:line="400" w:lineRule="exact"/>
              <w:jc w:val="center"/>
            </w:pPr>
            <w:r w:rsidRPr="008115BF">
              <w:t>SNA50</w:t>
            </w:r>
            <w:r w:rsidR="001D4CD7">
              <w:t>1</w:t>
            </w:r>
            <w:r w:rsidRPr="008115BF">
              <w:t>2/4</w:t>
            </w:r>
            <w:r w:rsidR="002C541D">
              <w:t>A</w:t>
            </w:r>
          </w:p>
        </w:tc>
        <w:tc>
          <w:tcPr>
            <w:tcW w:w="1559" w:type="dxa"/>
            <w:shd w:val="clear" w:color="auto" w:fill="003B90"/>
            <w:noWrap/>
            <w:vAlign w:val="center"/>
            <w:hideMark/>
          </w:tcPr>
          <w:p w14:paraId="57AB683D" w14:textId="77777777" w:rsidR="004E2E0A" w:rsidRPr="008115BF" w:rsidRDefault="004E2E0A" w:rsidP="000F2A87">
            <w:pPr>
              <w:spacing w:afterLines="0" w:after="0" w:line="400" w:lineRule="exact"/>
              <w:jc w:val="center"/>
            </w:pPr>
            <w:r w:rsidRPr="008115BF">
              <w:t>SNA5022A</w:t>
            </w:r>
          </w:p>
        </w:tc>
        <w:tc>
          <w:tcPr>
            <w:tcW w:w="1560" w:type="dxa"/>
            <w:shd w:val="clear" w:color="auto" w:fill="003B90"/>
            <w:noWrap/>
            <w:vAlign w:val="center"/>
            <w:hideMark/>
          </w:tcPr>
          <w:p w14:paraId="65CAC64C" w14:textId="77777777" w:rsidR="004E2E0A" w:rsidRPr="008115BF" w:rsidRDefault="004E2E0A" w:rsidP="000F2A87">
            <w:pPr>
              <w:spacing w:afterLines="0" w:after="0" w:line="400" w:lineRule="exact"/>
              <w:jc w:val="center"/>
            </w:pPr>
            <w:r w:rsidRPr="008115BF">
              <w:t>SNA5032A</w:t>
            </w:r>
          </w:p>
        </w:tc>
      </w:tr>
      <w:tr w:rsidR="000F2A87" w:rsidRPr="008115BF" w14:paraId="613188FD" w14:textId="77777777" w:rsidTr="000F2A87">
        <w:trPr>
          <w:cnfStyle w:val="000000100000" w:firstRow="0" w:lastRow="0" w:firstColumn="0" w:lastColumn="0" w:oddVBand="0" w:evenVBand="0" w:oddHBand="1" w:evenHBand="0" w:firstRowFirstColumn="0" w:firstRowLastColumn="0" w:lastRowFirstColumn="0" w:lastRowLastColumn="0"/>
          <w:trHeight w:val="20"/>
        </w:trPr>
        <w:tc>
          <w:tcPr>
            <w:tcW w:w="2971" w:type="dxa"/>
            <w:vAlign w:val="center"/>
            <w:hideMark/>
          </w:tcPr>
          <w:p w14:paraId="6951AA6F" w14:textId="77777777" w:rsidR="004E2E0A" w:rsidRPr="008115BF" w:rsidRDefault="004E2E0A" w:rsidP="000F2A87">
            <w:pPr>
              <w:spacing w:afterLines="0" w:after="0" w:line="400" w:lineRule="exact"/>
            </w:pPr>
            <w:r w:rsidRPr="004A0D67">
              <w:t>Bandwidth</w:t>
            </w:r>
          </w:p>
        </w:tc>
        <w:tc>
          <w:tcPr>
            <w:tcW w:w="1559" w:type="dxa"/>
            <w:vAlign w:val="center"/>
            <w:hideMark/>
          </w:tcPr>
          <w:p w14:paraId="7D045A68" w14:textId="77777777" w:rsidR="004E2E0A" w:rsidRPr="008115BF" w:rsidRDefault="004E2E0A" w:rsidP="000F2A87">
            <w:pPr>
              <w:spacing w:afterLines="0" w:after="0" w:line="400" w:lineRule="exact"/>
              <w:jc w:val="center"/>
            </w:pPr>
            <w:r w:rsidRPr="008115BF">
              <w:t>4.5 GHz</w:t>
            </w:r>
          </w:p>
        </w:tc>
        <w:tc>
          <w:tcPr>
            <w:tcW w:w="1560" w:type="dxa"/>
            <w:vAlign w:val="center"/>
            <w:hideMark/>
          </w:tcPr>
          <w:p w14:paraId="2B0D522D" w14:textId="77777777" w:rsidR="004E2E0A" w:rsidRPr="008115BF" w:rsidRDefault="004E2E0A" w:rsidP="000F2A87">
            <w:pPr>
              <w:spacing w:afterLines="0" w:after="0" w:line="400" w:lineRule="exact"/>
              <w:jc w:val="center"/>
            </w:pPr>
            <w:r w:rsidRPr="008115BF">
              <w:t>8.5 GHz</w:t>
            </w:r>
          </w:p>
        </w:tc>
        <w:tc>
          <w:tcPr>
            <w:tcW w:w="1559" w:type="dxa"/>
            <w:vAlign w:val="center"/>
            <w:hideMark/>
          </w:tcPr>
          <w:p w14:paraId="39164EB5" w14:textId="77777777" w:rsidR="004E2E0A" w:rsidRPr="008115BF" w:rsidRDefault="004E2E0A" w:rsidP="000F2A87">
            <w:pPr>
              <w:spacing w:afterLines="0" w:after="0" w:line="400" w:lineRule="exact"/>
              <w:jc w:val="center"/>
            </w:pPr>
            <w:r w:rsidRPr="008115BF">
              <w:t>13.5 GHz</w:t>
            </w:r>
          </w:p>
        </w:tc>
        <w:tc>
          <w:tcPr>
            <w:tcW w:w="1560" w:type="dxa"/>
            <w:vAlign w:val="center"/>
            <w:hideMark/>
          </w:tcPr>
          <w:p w14:paraId="27D63EBC" w14:textId="77777777" w:rsidR="004E2E0A" w:rsidRPr="008115BF" w:rsidRDefault="004E2E0A" w:rsidP="000F2A87">
            <w:pPr>
              <w:spacing w:afterLines="0" w:after="0" w:line="400" w:lineRule="exact"/>
              <w:jc w:val="center"/>
            </w:pPr>
            <w:r w:rsidRPr="008115BF">
              <w:t>26.5 GHz</w:t>
            </w:r>
          </w:p>
        </w:tc>
      </w:tr>
      <w:tr w:rsidR="004E2E0A" w:rsidRPr="008115BF" w14:paraId="0BF427C5" w14:textId="77777777" w:rsidTr="000F2A87">
        <w:trPr>
          <w:trHeight w:val="20"/>
        </w:trPr>
        <w:tc>
          <w:tcPr>
            <w:tcW w:w="2971" w:type="dxa"/>
            <w:vAlign w:val="center"/>
            <w:hideMark/>
          </w:tcPr>
          <w:p w14:paraId="446131D2" w14:textId="77777777" w:rsidR="004E2E0A" w:rsidRPr="008115BF" w:rsidRDefault="004E2E0A" w:rsidP="000F2A87">
            <w:pPr>
              <w:spacing w:afterLines="0" w:after="0" w:line="400" w:lineRule="exact"/>
            </w:pPr>
            <w:r w:rsidRPr="004A0D67">
              <w:t>Input Impedance</w:t>
            </w:r>
          </w:p>
        </w:tc>
        <w:tc>
          <w:tcPr>
            <w:tcW w:w="6238" w:type="dxa"/>
            <w:gridSpan w:val="4"/>
            <w:vAlign w:val="center"/>
            <w:hideMark/>
          </w:tcPr>
          <w:p w14:paraId="5FC10BF2" w14:textId="77777777" w:rsidR="004E2E0A" w:rsidRPr="008115BF" w:rsidRDefault="004E2E0A" w:rsidP="000F2A87">
            <w:pPr>
              <w:spacing w:afterLines="0" w:after="0" w:line="400" w:lineRule="exact"/>
              <w:jc w:val="center"/>
            </w:pPr>
            <w:r w:rsidRPr="008115BF">
              <w:t>50 Ohm</w:t>
            </w:r>
          </w:p>
        </w:tc>
      </w:tr>
      <w:tr w:rsidR="004E2E0A" w:rsidRPr="008115BF" w14:paraId="6C4DA12D" w14:textId="77777777" w:rsidTr="000F2A87">
        <w:trPr>
          <w:cnfStyle w:val="000000100000" w:firstRow="0" w:lastRow="0" w:firstColumn="0" w:lastColumn="0" w:oddVBand="0" w:evenVBand="0" w:oddHBand="1" w:evenHBand="0" w:firstRowFirstColumn="0" w:firstRowLastColumn="0" w:lastRowFirstColumn="0" w:lastRowLastColumn="0"/>
          <w:trHeight w:val="20"/>
        </w:trPr>
        <w:tc>
          <w:tcPr>
            <w:tcW w:w="2971" w:type="dxa"/>
            <w:vAlign w:val="center"/>
            <w:hideMark/>
          </w:tcPr>
          <w:p w14:paraId="30A676C7" w14:textId="696D84CC" w:rsidR="004E2E0A" w:rsidRPr="008115BF" w:rsidRDefault="004E2E0A" w:rsidP="000F2A87">
            <w:pPr>
              <w:spacing w:afterLines="0" w:after="0" w:line="400" w:lineRule="exact"/>
            </w:pPr>
            <w:r w:rsidRPr="004A0D67">
              <w:t xml:space="preserve">DC damage Level </w:t>
            </w:r>
            <w:r w:rsidR="00365197">
              <w:br/>
            </w:r>
            <w:r w:rsidRPr="004A0D67">
              <w:t>at test port</w:t>
            </w:r>
          </w:p>
        </w:tc>
        <w:tc>
          <w:tcPr>
            <w:tcW w:w="6238" w:type="dxa"/>
            <w:gridSpan w:val="4"/>
            <w:vAlign w:val="center"/>
            <w:hideMark/>
          </w:tcPr>
          <w:p w14:paraId="7D276B55" w14:textId="77777777" w:rsidR="004E2E0A" w:rsidRPr="008115BF" w:rsidRDefault="004E2E0A" w:rsidP="000F2A87">
            <w:pPr>
              <w:spacing w:afterLines="0" w:after="0" w:line="400" w:lineRule="exact"/>
              <w:jc w:val="center"/>
            </w:pPr>
            <w:r w:rsidRPr="008115BF">
              <w:t>35 V</w:t>
            </w:r>
          </w:p>
        </w:tc>
      </w:tr>
      <w:tr w:rsidR="004E2E0A" w:rsidRPr="008115BF" w14:paraId="057F47A3" w14:textId="77777777" w:rsidTr="000F2A87">
        <w:trPr>
          <w:trHeight w:val="20"/>
        </w:trPr>
        <w:tc>
          <w:tcPr>
            <w:tcW w:w="2971" w:type="dxa"/>
            <w:vAlign w:val="center"/>
            <w:hideMark/>
          </w:tcPr>
          <w:p w14:paraId="792D1A94" w14:textId="4AB8B966" w:rsidR="004E2E0A" w:rsidRPr="008115BF" w:rsidRDefault="004E2E0A" w:rsidP="000F2A87">
            <w:pPr>
              <w:spacing w:afterLines="0" w:after="0" w:line="400" w:lineRule="exact"/>
            </w:pPr>
            <w:r w:rsidRPr="004A0D67">
              <w:t xml:space="preserve">Maximum test port input </w:t>
            </w:r>
            <w:r w:rsidR="000F2A87">
              <w:br/>
            </w:r>
            <w:r w:rsidRPr="004A0D67">
              <w:t>voltage (Hot TDR Mode)</w:t>
            </w:r>
          </w:p>
        </w:tc>
        <w:tc>
          <w:tcPr>
            <w:tcW w:w="6238" w:type="dxa"/>
            <w:gridSpan w:val="4"/>
            <w:vAlign w:val="center"/>
            <w:hideMark/>
          </w:tcPr>
          <w:p w14:paraId="52619ADF" w14:textId="77777777" w:rsidR="004E2E0A" w:rsidRPr="008115BF" w:rsidRDefault="004E2E0A" w:rsidP="000F2A87">
            <w:pPr>
              <w:spacing w:afterLines="0" w:after="0" w:line="400" w:lineRule="exact"/>
              <w:jc w:val="center"/>
            </w:pPr>
            <w:r w:rsidRPr="008115BF">
              <w:t>1.5Vpp</w:t>
            </w:r>
          </w:p>
        </w:tc>
      </w:tr>
      <w:tr w:rsidR="004E2E0A" w:rsidRPr="008115BF" w14:paraId="24F7CB5B" w14:textId="77777777" w:rsidTr="000F2A87">
        <w:trPr>
          <w:cnfStyle w:val="000000100000" w:firstRow="0" w:lastRow="0" w:firstColumn="0" w:lastColumn="0" w:oddVBand="0" w:evenVBand="0" w:oddHBand="1" w:evenHBand="0" w:firstRowFirstColumn="0" w:firstRowLastColumn="0" w:lastRowFirstColumn="0" w:lastRowLastColumn="0"/>
          <w:trHeight w:val="20"/>
        </w:trPr>
        <w:tc>
          <w:tcPr>
            <w:tcW w:w="2971" w:type="dxa"/>
            <w:vAlign w:val="center"/>
            <w:hideMark/>
          </w:tcPr>
          <w:p w14:paraId="7EEBFDE5" w14:textId="77777777" w:rsidR="004E2E0A" w:rsidRPr="008115BF" w:rsidRDefault="004E2E0A" w:rsidP="000F2A87">
            <w:pPr>
              <w:spacing w:afterLines="0" w:after="0" w:line="400" w:lineRule="exact"/>
            </w:pPr>
            <w:r w:rsidRPr="004A0D67">
              <w:t>TDR stimulus</w:t>
            </w:r>
          </w:p>
        </w:tc>
        <w:tc>
          <w:tcPr>
            <w:tcW w:w="6238" w:type="dxa"/>
            <w:gridSpan w:val="4"/>
            <w:vAlign w:val="center"/>
            <w:hideMark/>
          </w:tcPr>
          <w:p w14:paraId="3E78378C" w14:textId="77777777" w:rsidR="004E2E0A" w:rsidRPr="008115BF" w:rsidRDefault="004E2E0A" w:rsidP="000F2A87">
            <w:pPr>
              <w:spacing w:afterLines="0" w:after="0" w:line="400" w:lineRule="exact"/>
              <w:jc w:val="center"/>
            </w:pPr>
            <w:r w:rsidRPr="008115BF">
              <w:t>Step, Impulse</w:t>
            </w:r>
          </w:p>
        </w:tc>
      </w:tr>
      <w:tr w:rsidR="004E2E0A" w:rsidRPr="008115BF" w14:paraId="7E86F655" w14:textId="77777777" w:rsidTr="000F2A87">
        <w:trPr>
          <w:trHeight w:val="20"/>
        </w:trPr>
        <w:tc>
          <w:tcPr>
            <w:tcW w:w="2971" w:type="dxa"/>
            <w:vAlign w:val="center"/>
            <w:hideMark/>
          </w:tcPr>
          <w:p w14:paraId="51411F33" w14:textId="77777777" w:rsidR="004E2E0A" w:rsidRPr="008115BF" w:rsidRDefault="004E2E0A" w:rsidP="000F2A87">
            <w:pPr>
              <w:spacing w:afterLines="0" w:after="0" w:line="400" w:lineRule="exact"/>
            </w:pPr>
            <w:r w:rsidRPr="004A0D67">
              <w:t>TDR step amplitude</w:t>
            </w:r>
          </w:p>
        </w:tc>
        <w:tc>
          <w:tcPr>
            <w:tcW w:w="6238" w:type="dxa"/>
            <w:gridSpan w:val="4"/>
            <w:vAlign w:val="center"/>
            <w:hideMark/>
          </w:tcPr>
          <w:p w14:paraId="4A56C9C2" w14:textId="77777777" w:rsidR="004E2E0A" w:rsidRPr="008115BF" w:rsidRDefault="004E2E0A" w:rsidP="000F2A87">
            <w:pPr>
              <w:spacing w:afterLines="0" w:after="0" w:line="400" w:lineRule="exact"/>
              <w:jc w:val="center"/>
            </w:pPr>
            <w:r w:rsidRPr="008115BF">
              <w:t>1 mV to 5 V</w:t>
            </w:r>
          </w:p>
        </w:tc>
      </w:tr>
      <w:tr w:rsidR="000F2A87" w:rsidRPr="008115BF" w14:paraId="53368ADF" w14:textId="77777777" w:rsidTr="000F2A87">
        <w:trPr>
          <w:cnfStyle w:val="000000100000" w:firstRow="0" w:lastRow="0" w:firstColumn="0" w:lastColumn="0" w:oddVBand="0" w:evenVBand="0" w:oddHBand="1" w:evenHBand="0" w:firstRowFirstColumn="0" w:firstRowLastColumn="0" w:lastRowFirstColumn="0" w:lastRowLastColumn="0"/>
          <w:trHeight w:val="20"/>
        </w:trPr>
        <w:tc>
          <w:tcPr>
            <w:tcW w:w="2971" w:type="dxa"/>
            <w:vAlign w:val="center"/>
            <w:hideMark/>
          </w:tcPr>
          <w:p w14:paraId="1AA5196F" w14:textId="298C6B90" w:rsidR="004E2E0A" w:rsidRPr="008115BF" w:rsidRDefault="004E2E0A" w:rsidP="000F2A87">
            <w:pPr>
              <w:spacing w:afterLines="0" w:after="0" w:line="400" w:lineRule="exact"/>
            </w:pPr>
            <w:r w:rsidRPr="004A0D67">
              <w:t xml:space="preserve">TDR step rise time </w:t>
            </w:r>
            <w:r w:rsidR="00365197">
              <w:br/>
            </w:r>
            <w:r w:rsidRPr="004A0D67">
              <w:t>(min) (10% to 90%)</w:t>
            </w:r>
          </w:p>
        </w:tc>
        <w:tc>
          <w:tcPr>
            <w:tcW w:w="1559" w:type="dxa"/>
            <w:vAlign w:val="center"/>
            <w:hideMark/>
          </w:tcPr>
          <w:p w14:paraId="4ACD8938" w14:textId="77777777" w:rsidR="004E2E0A" w:rsidRPr="008115BF" w:rsidRDefault="004E2E0A" w:rsidP="000F2A87">
            <w:pPr>
              <w:spacing w:afterLines="0" w:after="0" w:line="400" w:lineRule="exact"/>
              <w:jc w:val="center"/>
            </w:pPr>
            <w:r w:rsidRPr="008115BF">
              <w:t xml:space="preserve">99.1 </w:t>
            </w:r>
            <w:proofErr w:type="spellStart"/>
            <w:r w:rsidRPr="008115BF">
              <w:t>ps</w:t>
            </w:r>
            <w:proofErr w:type="spellEnd"/>
          </w:p>
        </w:tc>
        <w:tc>
          <w:tcPr>
            <w:tcW w:w="1560" w:type="dxa"/>
            <w:vAlign w:val="center"/>
            <w:hideMark/>
          </w:tcPr>
          <w:p w14:paraId="4A1617A3" w14:textId="77777777" w:rsidR="004E2E0A" w:rsidRPr="008115BF" w:rsidRDefault="004E2E0A" w:rsidP="000F2A87">
            <w:pPr>
              <w:spacing w:afterLines="0" w:after="0" w:line="400" w:lineRule="exact"/>
              <w:jc w:val="center"/>
            </w:pPr>
            <w:r w:rsidRPr="008115BF">
              <w:t xml:space="preserve">52.5 </w:t>
            </w:r>
            <w:proofErr w:type="spellStart"/>
            <w:r w:rsidRPr="008115BF">
              <w:t>ps</w:t>
            </w:r>
            <w:proofErr w:type="spellEnd"/>
          </w:p>
        </w:tc>
        <w:tc>
          <w:tcPr>
            <w:tcW w:w="1559" w:type="dxa"/>
            <w:vAlign w:val="center"/>
            <w:hideMark/>
          </w:tcPr>
          <w:p w14:paraId="4C95B071" w14:textId="77777777" w:rsidR="004E2E0A" w:rsidRPr="008115BF" w:rsidRDefault="004E2E0A" w:rsidP="000F2A87">
            <w:pPr>
              <w:spacing w:afterLines="0" w:after="0" w:line="400" w:lineRule="exact"/>
              <w:jc w:val="center"/>
            </w:pPr>
            <w:r w:rsidRPr="008115BF">
              <w:t xml:space="preserve">33.1 </w:t>
            </w:r>
            <w:proofErr w:type="spellStart"/>
            <w:r w:rsidRPr="008115BF">
              <w:t>ps</w:t>
            </w:r>
            <w:proofErr w:type="spellEnd"/>
          </w:p>
        </w:tc>
        <w:tc>
          <w:tcPr>
            <w:tcW w:w="1560" w:type="dxa"/>
            <w:noWrap/>
            <w:vAlign w:val="center"/>
            <w:hideMark/>
          </w:tcPr>
          <w:p w14:paraId="259EABEE" w14:textId="77777777" w:rsidR="004E2E0A" w:rsidRPr="008115BF" w:rsidRDefault="004E2E0A" w:rsidP="000F2A87">
            <w:pPr>
              <w:spacing w:afterLines="0" w:after="0" w:line="400" w:lineRule="exact"/>
              <w:jc w:val="center"/>
            </w:pPr>
            <w:r w:rsidRPr="008115BF">
              <w:t xml:space="preserve">16.9 </w:t>
            </w:r>
            <w:proofErr w:type="spellStart"/>
            <w:r w:rsidRPr="008115BF">
              <w:t>ps</w:t>
            </w:r>
            <w:proofErr w:type="spellEnd"/>
          </w:p>
        </w:tc>
      </w:tr>
      <w:tr w:rsidR="004E2E0A" w:rsidRPr="008115BF" w14:paraId="18FE9282" w14:textId="77777777" w:rsidTr="000F2A87">
        <w:trPr>
          <w:trHeight w:val="20"/>
        </w:trPr>
        <w:tc>
          <w:tcPr>
            <w:tcW w:w="2971" w:type="dxa"/>
            <w:vAlign w:val="center"/>
            <w:hideMark/>
          </w:tcPr>
          <w:p w14:paraId="6E7A7CCD" w14:textId="31D166B9" w:rsidR="004E2E0A" w:rsidRPr="008115BF" w:rsidRDefault="004E2E0A" w:rsidP="000F2A87">
            <w:pPr>
              <w:spacing w:afterLines="0" w:after="0" w:line="400" w:lineRule="exact"/>
            </w:pPr>
            <w:r w:rsidRPr="004A0D67">
              <w:t xml:space="preserve">TDR step response </w:t>
            </w:r>
            <w:r w:rsidR="00365197">
              <w:br/>
            </w:r>
            <w:r w:rsidRPr="004A0D67">
              <w:t xml:space="preserve">resolution in free space </w:t>
            </w:r>
            <w:r w:rsidR="00365197">
              <w:br/>
            </w:r>
            <w:r w:rsidRPr="004A0D67">
              <w:t>(min) (</w:t>
            </w:r>
            <w:proofErr w:type="spellStart"/>
            <w:r w:rsidRPr="004A0D67">
              <w:t>εr</w:t>
            </w:r>
            <w:proofErr w:type="spellEnd"/>
            <w:r w:rsidRPr="004A0D67">
              <w:t xml:space="preserve"> = 1)</w:t>
            </w:r>
          </w:p>
        </w:tc>
        <w:tc>
          <w:tcPr>
            <w:tcW w:w="1559" w:type="dxa"/>
            <w:vAlign w:val="center"/>
            <w:hideMark/>
          </w:tcPr>
          <w:p w14:paraId="6C12C4F9" w14:textId="77777777" w:rsidR="004E2E0A" w:rsidRPr="008115BF" w:rsidRDefault="004E2E0A" w:rsidP="000F2A87">
            <w:pPr>
              <w:spacing w:afterLines="0" w:after="0" w:line="400" w:lineRule="exact"/>
              <w:jc w:val="center"/>
            </w:pPr>
            <w:r w:rsidRPr="008115BF">
              <w:t>14.9 mm</w:t>
            </w:r>
          </w:p>
        </w:tc>
        <w:tc>
          <w:tcPr>
            <w:tcW w:w="1560" w:type="dxa"/>
            <w:vAlign w:val="center"/>
            <w:hideMark/>
          </w:tcPr>
          <w:p w14:paraId="271B7214" w14:textId="77777777" w:rsidR="004E2E0A" w:rsidRPr="008115BF" w:rsidRDefault="004E2E0A" w:rsidP="000F2A87">
            <w:pPr>
              <w:spacing w:afterLines="0" w:after="0" w:line="400" w:lineRule="exact"/>
              <w:jc w:val="center"/>
            </w:pPr>
            <w:r w:rsidRPr="008115BF">
              <w:t>7.9 mm</w:t>
            </w:r>
          </w:p>
        </w:tc>
        <w:tc>
          <w:tcPr>
            <w:tcW w:w="1559" w:type="dxa"/>
            <w:vAlign w:val="center"/>
            <w:hideMark/>
          </w:tcPr>
          <w:p w14:paraId="62F43936" w14:textId="77777777" w:rsidR="004E2E0A" w:rsidRPr="008115BF" w:rsidRDefault="004E2E0A" w:rsidP="000F2A87">
            <w:pPr>
              <w:spacing w:afterLines="0" w:after="0" w:line="400" w:lineRule="exact"/>
              <w:jc w:val="center"/>
            </w:pPr>
            <w:r w:rsidRPr="008115BF">
              <w:t>5 mm</w:t>
            </w:r>
          </w:p>
        </w:tc>
        <w:tc>
          <w:tcPr>
            <w:tcW w:w="1560" w:type="dxa"/>
            <w:noWrap/>
            <w:vAlign w:val="center"/>
            <w:hideMark/>
          </w:tcPr>
          <w:p w14:paraId="4E43C58D" w14:textId="77777777" w:rsidR="004E2E0A" w:rsidRPr="008115BF" w:rsidRDefault="004E2E0A" w:rsidP="000F2A87">
            <w:pPr>
              <w:spacing w:afterLines="0" w:after="0" w:line="400" w:lineRule="exact"/>
              <w:jc w:val="center"/>
            </w:pPr>
            <w:r w:rsidRPr="008115BF">
              <w:t>2.5 mm</w:t>
            </w:r>
          </w:p>
        </w:tc>
      </w:tr>
      <w:tr w:rsidR="000F2A87" w:rsidRPr="008115BF" w14:paraId="4F165309" w14:textId="77777777" w:rsidTr="000F2A87">
        <w:trPr>
          <w:cnfStyle w:val="000000100000" w:firstRow="0" w:lastRow="0" w:firstColumn="0" w:lastColumn="0" w:oddVBand="0" w:evenVBand="0" w:oddHBand="1" w:evenHBand="0" w:firstRowFirstColumn="0" w:firstRowLastColumn="0" w:lastRowFirstColumn="0" w:lastRowLastColumn="0"/>
          <w:trHeight w:val="20"/>
        </w:trPr>
        <w:tc>
          <w:tcPr>
            <w:tcW w:w="2971" w:type="dxa"/>
            <w:vAlign w:val="center"/>
            <w:hideMark/>
          </w:tcPr>
          <w:p w14:paraId="7947485C" w14:textId="77777777" w:rsidR="004E2E0A" w:rsidRPr="008115BF" w:rsidRDefault="004E2E0A" w:rsidP="000F2A87">
            <w:pPr>
              <w:spacing w:afterLines="0" w:after="0" w:line="400" w:lineRule="exact"/>
            </w:pPr>
            <w:r w:rsidRPr="004A0D67">
              <w:t>TDR impulse width (min)</w:t>
            </w:r>
          </w:p>
        </w:tc>
        <w:tc>
          <w:tcPr>
            <w:tcW w:w="1559" w:type="dxa"/>
            <w:vAlign w:val="center"/>
            <w:hideMark/>
          </w:tcPr>
          <w:p w14:paraId="3EAFE809" w14:textId="77777777" w:rsidR="004E2E0A" w:rsidRPr="008115BF" w:rsidRDefault="004E2E0A" w:rsidP="000F2A87">
            <w:pPr>
              <w:spacing w:afterLines="0" w:after="0" w:line="400" w:lineRule="exact"/>
              <w:jc w:val="center"/>
            </w:pPr>
            <w:r w:rsidRPr="008115BF">
              <w:t xml:space="preserve">134.1 </w:t>
            </w:r>
            <w:proofErr w:type="spellStart"/>
            <w:r w:rsidRPr="008115BF">
              <w:t>ps</w:t>
            </w:r>
            <w:proofErr w:type="spellEnd"/>
          </w:p>
        </w:tc>
        <w:tc>
          <w:tcPr>
            <w:tcW w:w="1560" w:type="dxa"/>
            <w:vAlign w:val="center"/>
            <w:hideMark/>
          </w:tcPr>
          <w:p w14:paraId="7D65696C" w14:textId="77777777" w:rsidR="004E2E0A" w:rsidRPr="008115BF" w:rsidRDefault="004E2E0A" w:rsidP="000F2A87">
            <w:pPr>
              <w:spacing w:afterLines="0" w:after="0" w:line="400" w:lineRule="exact"/>
              <w:jc w:val="center"/>
            </w:pPr>
            <w:r w:rsidRPr="008115BF">
              <w:t xml:space="preserve">71.0 </w:t>
            </w:r>
            <w:proofErr w:type="spellStart"/>
            <w:r w:rsidRPr="008115BF">
              <w:t>ps</w:t>
            </w:r>
            <w:proofErr w:type="spellEnd"/>
          </w:p>
        </w:tc>
        <w:tc>
          <w:tcPr>
            <w:tcW w:w="1559" w:type="dxa"/>
            <w:vAlign w:val="center"/>
            <w:hideMark/>
          </w:tcPr>
          <w:p w14:paraId="368A515E" w14:textId="77777777" w:rsidR="004E2E0A" w:rsidRPr="008115BF" w:rsidRDefault="004E2E0A" w:rsidP="000F2A87">
            <w:pPr>
              <w:spacing w:afterLines="0" w:after="0" w:line="400" w:lineRule="exact"/>
              <w:jc w:val="center"/>
            </w:pPr>
            <w:r w:rsidRPr="008115BF">
              <w:t xml:space="preserve">44.7 </w:t>
            </w:r>
            <w:proofErr w:type="spellStart"/>
            <w:r w:rsidRPr="008115BF">
              <w:t>ps</w:t>
            </w:r>
            <w:proofErr w:type="spellEnd"/>
          </w:p>
        </w:tc>
        <w:tc>
          <w:tcPr>
            <w:tcW w:w="1560" w:type="dxa"/>
            <w:noWrap/>
            <w:vAlign w:val="center"/>
            <w:hideMark/>
          </w:tcPr>
          <w:p w14:paraId="736043CF" w14:textId="77777777" w:rsidR="004E2E0A" w:rsidRPr="008115BF" w:rsidRDefault="004E2E0A" w:rsidP="000F2A87">
            <w:pPr>
              <w:spacing w:afterLines="0" w:after="0" w:line="400" w:lineRule="exact"/>
              <w:jc w:val="center"/>
            </w:pPr>
            <w:r w:rsidRPr="008115BF">
              <w:t xml:space="preserve">22.8 </w:t>
            </w:r>
            <w:proofErr w:type="spellStart"/>
            <w:r w:rsidRPr="008115BF">
              <w:t>ps</w:t>
            </w:r>
            <w:proofErr w:type="spellEnd"/>
          </w:p>
        </w:tc>
      </w:tr>
      <w:tr w:rsidR="004E2E0A" w:rsidRPr="008115BF" w14:paraId="6332A711" w14:textId="77777777" w:rsidTr="000F2A87">
        <w:trPr>
          <w:trHeight w:val="20"/>
        </w:trPr>
        <w:tc>
          <w:tcPr>
            <w:tcW w:w="2971" w:type="dxa"/>
            <w:vAlign w:val="center"/>
            <w:hideMark/>
          </w:tcPr>
          <w:p w14:paraId="267C5D68" w14:textId="77777777" w:rsidR="004E2E0A" w:rsidRPr="008115BF" w:rsidRDefault="004E2E0A" w:rsidP="000F2A87">
            <w:pPr>
              <w:spacing w:afterLines="0" w:after="0" w:line="400" w:lineRule="exact"/>
            </w:pPr>
            <w:r w:rsidRPr="004A0D67">
              <w:t>DUT length (max)</w:t>
            </w:r>
          </w:p>
        </w:tc>
        <w:tc>
          <w:tcPr>
            <w:tcW w:w="3119" w:type="dxa"/>
            <w:gridSpan w:val="2"/>
            <w:vAlign w:val="center"/>
            <w:hideMark/>
          </w:tcPr>
          <w:p w14:paraId="0C183028" w14:textId="77777777" w:rsidR="004E2E0A" w:rsidRPr="008115BF" w:rsidRDefault="004E2E0A" w:rsidP="000F2A87">
            <w:pPr>
              <w:spacing w:afterLines="0" w:after="0" w:line="400" w:lineRule="exact"/>
              <w:jc w:val="center"/>
            </w:pPr>
            <w:r w:rsidRPr="008115BF">
              <w:t xml:space="preserve">13.8 </w:t>
            </w:r>
            <w:proofErr w:type="spellStart"/>
            <w:r w:rsidRPr="008115BF">
              <w:t>μs</w:t>
            </w:r>
            <w:proofErr w:type="spellEnd"/>
          </w:p>
        </w:tc>
        <w:tc>
          <w:tcPr>
            <w:tcW w:w="3119" w:type="dxa"/>
            <w:gridSpan w:val="2"/>
            <w:vAlign w:val="center"/>
            <w:hideMark/>
          </w:tcPr>
          <w:p w14:paraId="16FC2C0D" w14:textId="77777777" w:rsidR="004E2E0A" w:rsidRPr="008115BF" w:rsidRDefault="004E2E0A" w:rsidP="000F2A87">
            <w:pPr>
              <w:spacing w:afterLines="0" w:after="0" w:line="400" w:lineRule="exact"/>
              <w:jc w:val="center"/>
            </w:pPr>
            <w:r w:rsidRPr="008115BF">
              <w:t xml:space="preserve">1.25 </w:t>
            </w:r>
            <w:proofErr w:type="spellStart"/>
            <w:r w:rsidRPr="008115BF">
              <w:t>μs</w:t>
            </w:r>
            <w:proofErr w:type="spellEnd"/>
          </w:p>
        </w:tc>
      </w:tr>
      <w:tr w:rsidR="000F2A87" w:rsidRPr="008115BF" w14:paraId="28521944" w14:textId="77777777" w:rsidTr="000F2A87">
        <w:trPr>
          <w:cnfStyle w:val="000000100000" w:firstRow="0" w:lastRow="0" w:firstColumn="0" w:lastColumn="0" w:oddVBand="0" w:evenVBand="0" w:oddHBand="1" w:evenHBand="0" w:firstRowFirstColumn="0" w:firstRowLastColumn="0" w:lastRowFirstColumn="0" w:lastRowLastColumn="0"/>
          <w:trHeight w:val="20"/>
        </w:trPr>
        <w:tc>
          <w:tcPr>
            <w:tcW w:w="2971" w:type="dxa"/>
            <w:vAlign w:val="center"/>
            <w:hideMark/>
          </w:tcPr>
          <w:p w14:paraId="294027CB" w14:textId="77777777" w:rsidR="004E2E0A" w:rsidRPr="008115BF" w:rsidRDefault="004E2E0A" w:rsidP="000F2A87">
            <w:pPr>
              <w:spacing w:afterLines="0" w:after="0" w:line="400" w:lineRule="exact"/>
            </w:pPr>
            <w:r w:rsidRPr="004A0D67">
              <w:t>Eye diagram data rate (max)</w:t>
            </w:r>
          </w:p>
        </w:tc>
        <w:tc>
          <w:tcPr>
            <w:tcW w:w="1559" w:type="dxa"/>
            <w:vAlign w:val="center"/>
            <w:hideMark/>
          </w:tcPr>
          <w:p w14:paraId="1D4370D0" w14:textId="77777777" w:rsidR="004E2E0A" w:rsidRPr="008115BF" w:rsidRDefault="004E2E0A" w:rsidP="000F2A87">
            <w:pPr>
              <w:spacing w:afterLines="0" w:after="0" w:line="400" w:lineRule="exact"/>
              <w:jc w:val="center"/>
            </w:pPr>
            <w:r w:rsidRPr="008115BF">
              <w:t>3.6 Gb/s</w:t>
            </w:r>
          </w:p>
        </w:tc>
        <w:tc>
          <w:tcPr>
            <w:tcW w:w="1560" w:type="dxa"/>
            <w:vAlign w:val="center"/>
            <w:hideMark/>
          </w:tcPr>
          <w:p w14:paraId="3F4B9BC7" w14:textId="77777777" w:rsidR="004E2E0A" w:rsidRPr="008115BF" w:rsidRDefault="004E2E0A" w:rsidP="000F2A87">
            <w:pPr>
              <w:spacing w:afterLines="0" w:after="0" w:line="400" w:lineRule="exact"/>
              <w:jc w:val="center"/>
            </w:pPr>
            <w:r w:rsidRPr="008115BF">
              <w:t>6.8 Gb/s</w:t>
            </w:r>
          </w:p>
        </w:tc>
        <w:tc>
          <w:tcPr>
            <w:tcW w:w="1559" w:type="dxa"/>
            <w:vAlign w:val="center"/>
            <w:hideMark/>
          </w:tcPr>
          <w:p w14:paraId="52A3EE52" w14:textId="77777777" w:rsidR="004E2E0A" w:rsidRPr="008115BF" w:rsidRDefault="004E2E0A" w:rsidP="000F2A87">
            <w:pPr>
              <w:spacing w:afterLines="0" w:after="0" w:line="400" w:lineRule="exact"/>
              <w:jc w:val="center"/>
            </w:pPr>
            <w:r w:rsidRPr="008115BF">
              <w:t>10.8 Gb/s</w:t>
            </w:r>
          </w:p>
        </w:tc>
        <w:tc>
          <w:tcPr>
            <w:tcW w:w="1560" w:type="dxa"/>
            <w:noWrap/>
            <w:vAlign w:val="center"/>
            <w:hideMark/>
          </w:tcPr>
          <w:p w14:paraId="75FA8F23" w14:textId="77777777" w:rsidR="004E2E0A" w:rsidRPr="008115BF" w:rsidRDefault="004E2E0A" w:rsidP="000F2A87">
            <w:pPr>
              <w:spacing w:afterLines="0" w:after="0" w:line="400" w:lineRule="exact"/>
              <w:jc w:val="center"/>
            </w:pPr>
            <w:r w:rsidRPr="008115BF">
              <w:t>21.2 Gb/s</w:t>
            </w:r>
          </w:p>
        </w:tc>
      </w:tr>
    </w:tbl>
    <w:p w14:paraId="63613316" w14:textId="77777777" w:rsidR="00365197" w:rsidRDefault="00365197" w:rsidP="00365197">
      <w:pPr>
        <w:spacing w:after="163"/>
      </w:pPr>
    </w:p>
    <w:p w14:paraId="31F53A33" w14:textId="77777777" w:rsidR="00365197" w:rsidRDefault="00365197" w:rsidP="00365197">
      <w:pPr>
        <w:spacing w:after="163"/>
      </w:pPr>
      <w:r>
        <w:br w:type="page"/>
      </w:r>
    </w:p>
    <w:p w14:paraId="71719FF4" w14:textId="495E82C6" w:rsidR="005B6455" w:rsidRPr="00365197" w:rsidRDefault="00B41E02" w:rsidP="00365197">
      <w:pPr>
        <w:pStyle w:val="1"/>
        <w:spacing w:before="326" w:after="326"/>
      </w:pPr>
      <w:r w:rsidRPr="00365197">
        <w:lastRenderedPageBreak/>
        <w:t>General information</w:t>
      </w:r>
    </w:p>
    <w:tbl>
      <w:tblPr>
        <w:tblStyle w:val="3-1"/>
        <w:tblW w:w="9351" w:type="dxa"/>
        <w:tblLayout w:type="fixed"/>
        <w:tblLook w:val="0020" w:firstRow="1" w:lastRow="0" w:firstColumn="0" w:lastColumn="0" w:noHBand="0" w:noVBand="0"/>
      </w:tblPr>
      <w:tblGrid>
        <w:gridCol w:w="4673"/>
        <w:gridCol w:w="4678"/>
      </w:tblGrid>
      <w:tr w:rsidR="00411CC1" w:rsidRPr="00EB2982" w14:paraId="045DECA4"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003B90"/>
          </w:tcPr>
          <w:p w14:paraId="2F12362C" w14:textId="77777777" w:rsidR="001671DF" w:rsidRPr="00EB2982" w:rsidRDefault="00B41E02" w:rsidP="00365197">
            <w:pPr>
              <w:autoSpaceDE w:val="0"/>
              <w:autoSpaceDN w:val="0"/>
              <w:adjustRightInd w:val="0"/>
              <w:spacing w:afterLines="0" w:after="0" w:line="380" w:lineRule="exact"/>
              <w:jc w:val="left"/>
              <w:rPr>
                <w:rFonts w:eastAsia="Arial Unicode MS" w:cs="Arial"/>
                <w:b w:val="0"/>
                <w:kern w:val="0"/>
                <w:szCs w:val="21"/>
              </w:rPr>
            </w:pPr>
            <w:r w:rsidRPr="00EB2982">
              <w:rPr>
                <w:rFonts w:eastAsia="Arial Unicode MS" w:cs="Arial"/>
                <w:kern w:val="0"/>
                <w:szCs w:val="21"/>
              </w:rPr>
              <w:t>Description</w:t>
            </w:r>
          </w:p>
        </w:tc>
        <w:tc>
          <w:tcPr>
            <w:tcW w:w="4678" w:type="dxa"/>
            <w:shd w:val="clear" w:color="auto" w:fill="003B90"/>
          </w:tcPr>
          <w:p w14:paraId="68B50A6D" w14:textId="77777777" w:rsidR="001671DF" w:rsidRPr="00EB2982" w:rsidRDefault="00B41E02" w:rsidP="00365197">
            <w:pPr>
              <w:autoSpaceDE w:val="0"/>
              <w:autoSpaceDN w:val="0"/>
              <w:adjustRightInd w:val="0"/>
              <w:spacing w:afterLines="0" w:after="0" w:line="38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b w:val="0"/>
                <w:kern w:val="0"/>
                <w:szCs w:val="21"/>
              </w:rPr>
            </w:pPr>
            <w:r w:rsidRPr="00EB2982">
              <w:rPr>
                <w:rFonts w:eastAsia="Arial Unicode MS" w:cs="Arial"/>
                <w:kern w:val="0"/>
                <w:szCs w:val="21"/>
              </w:rPr>
              <w:t>Characteristics</w:t>
            </w:r>
          </w:p>
        </w:tc>
      </w:tr>
      <w:tr w:rsidR="00365197" w:rsidRPr="00EB2982" w14:paraId="090246EA"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351" w:type="dxa"/>
            <w:gridSpan w:val="2"/>
          </w:tcPr>
          <w:p w14:paraId="6B0DBC6B" w14:textId="4510BABA" w:rsidR="00365197" w:rsidRPr="00365197" w:rsidRDefault="00365197" w:rsidP="00365197">
            <w:pPr>
              <w:autoSpaceDE w:val="0"/>
              <w:autoSpaceDN w:val="0"/>
              <w:adjustRightInd w:val="0"/>
              <w:spacing w:afterLines="0" w:after="0" w:line="380" w:lineRule="exact"/>
              <w:jc w:val="left"/>
              <w:rPr>
                <w:rFonts w:eastAsia="Arial Unicode MS" w:cs="Arial"/>
                <w:b/>
                <w:bCs/>
                <w:kern w:val="0"/>
                <w:szCs w:val="21"/>
              </w:rPr>
            </w:pPr>
            <w:r w:rsidRPr="00365197">
              <w:rPr>
                <w:rFonts w:eastAsia="Arial Unicode MS" w:cs="Arial"/>
                <w:b/>
                <w:kern w:val="0"/>
                <w:szCs w:val="21"/>
              </w:rPr>
              <w:t>Operating environment</w:t>
            </w:r>
          </w:p>
        </w:tc>
      </w:tr>
      <w:tr w:rsidR="00365197" w:rsidRPr="00EB2982" w14:paraId="7E86CACA"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6F78E64E" w14:textId="592522CF"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Temperature</w:t>
            </w:r>
          </w:p>
        </w:tc>
        <w:tc>
          <w:tcPr>
            <w:tcW w:w="4678" w:type="dxa"/>
            <w:shd w:val="clear" w:color="auto" w:fill="DBE5F1" w:themeFill="accent1" w:themeFillTint="33"/>
          </w:tcPr>
          <w:p w14:paraId="0C283BB2" w14:textId="13B6714C" w:rsidR="00365197" w:rsidRPr="00365197" w:rsidRDefault="003651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EB2982">
              <w:rPr>
                <w:rFonts w:eastAsia="Arial Unicode MS" w:cs="Arial"/>
                <w:bCs/>
                <w:kern w:val="0"/>
                <w:szCs w:val="21"/>
              </w:rPr>
              <w:t>0 to 40</w:t>
            </w:r>
            <w:r w:rsidRPr="00365197">
              <w:rPr>
                <w:rFonts w:eastAsia="Arial Unicode MS" w:cs="Arial"/>
                <w:bCs/>
                <w:kern w:val="0"/>
                <w:szCs w:val="21"/>
              </w:rPr>
              <w:t xml:space="preserve"> </w:t>
            </w:r>
            <w:r w:rsidRPr="00E239DF">
              <w:rPr>
                <w:rFonts w:ascii="Cambria Math" w:eastAsia="宋体" w:hAnsi="Cambria Math" w:cs="Cambria Math"/>
                <w:bCs/>
                <w:kern w:val="0"/>
                <w:szCs w:val="21"/>
              </w:rPr>
              <w:t>℃</w:t>
            </w:r>
          </w:p>
        </w:tc>
      </w:tr>
      <w:tr w:rsidR="00365197" w:rsidRPr="00EB2982" w14:paraId="079AC081"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673" w:type="dxa"/>
          </w:tcPr>
          <w:p w14:paraId="4C053B8B" w14:textId="2628CC96"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Humidity</w:t>
            </w:r>
          </w:p>
        </w:tc>
        <w:tc>
          <w:tcPr>
            <w:tcW w:w="4678" w:type="dxa"/>
          </w:tcPr>
          <w:p w14:paraId="7FCA1BD5" w14:textId="62B0C690" w:rsidR="00365197" w:rsidRPr="00365197" w:rsidRDefault="00637911" w:rsidP="00365197">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Pr>
                <w:rFonts w:cs="Arial"/>
                <w:szCs w:val="21"/>
              </w:rPr>
              <w:t>Type tested at 20 to 80%, wet bulb temperature &lt; 29 °C (non-condensing)</w:t>
            </w:r>
          </w:p>
        </w:tc>
      </w:tr>
      <w:tr w:rsidR="00411CC1" w:rsidRPr="00EB2982" w14:paraId="60C308F0"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3C41BE15" w14:textId="77777777" w:rsidR="001671DF" w:rsidRPr="00EB2982" w:rsidRDefault="005D628E"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Altitude</w:t>
            </w:r>
            <w:r w:rsidR="001671DF" w:rsidRPr="00EB2982">
              <w:rPr>
                <w:rFonts w:eastAsia="Arial Unicode MS" w:cs="Arial"/>
                <w:kern w:val="0"/>
                <w:szCs w:val="21"/>
              </w:rPr>
              <w:t xml:space="preserve"> </w:t>
            </w:r>
          </w:p>
        </w:tc>
        <w:tc>
          <w:tcPr>
            <w:tcW w:w="4678" w:type="dxa"/>
            <w:shd w:val="clear" w:color="auto" w:fill="DBE5F1" w:themeFill="accent1" w:themeFillTint="33"/>
          </w:tcPr>
          <w:p w14:paraId="416BD479" w14:textId="77777777" w:rsidR="003924F3" w:rsidRPr="00EB2982" w:rsidRDefault="00004EBC"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EB2982">
              <w:rPr>
                <w:rFonts w:eastAsia="Arial Unicode MS" w:cs="Arial"/>
                <w:bCs/>
                <w:kern w:val="0"/>
                <w:szCs w:val="21"/>
              </w:rPr>
              <w:t xml:space="preserve">0 to </w:t>
            </w:r>
            <w:r w:rsidR="001F05E9" w:rsidRPr="00EB2982">
              <w:rPr>
                <w:rFonts w:eastAsia="Arial Unicode MS" w:cs="Arial"/>
                <w:bCs/>
                <w:kern w:val="0"/>
                <w:szCs w:val="21"/>
              </w:rPr>
              <w:t>3</w:t>
            </w:r>
            <w:r w:rsidRPr="00EB2982">
              <w:rPr>
                <w:rFonts w:eastAsia="Arial Unicode MS" w:cs="Arial"/>
                <w:bCs/>
                <w:kern w:val="0"/>
                <w:szCs w:val="21"/>
              </w:rPr>
              <w:t>000</w:t>
            </w:r>
            <w:r w:rsidR="00BA0562" w:rsidRPr="00EB2982">
              <w:rPr>
                <w:rFonts w:eastAsia="Arial Unicode MS" w:cs="Arial"/>
                <w:bCs/>
                <w:kern w:val="0"/>
                <w:szCs w:val="21"/>
              </w:rPr>
              <w:t xml:space="preserve"> </w:t>
            </w:r>
            <w:r w:rsidRPr="00EB2982">
              <w:rPr>
                <w:rFonts w:eastAsia="Arial Unicode MS" w:cs="Arial"/>
                <w:bCs/>
                <w:kern w:val="0"/>
                <w:szCs w:val="21"/>
              </w:rPr>
              <w:t>m</w:t>
            </w:r>
          </w:p>
        </w:tc>
      </w:tr>
      <w:tr w:rsidR="00365197" w:rsidRPr="00EB2982" w14:paraId="0821DDDC"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351" w:type="dxa"/>
            <w:gridSpan w:val="2"/>
          </w:tcPr>
          <w:p w14:paraId="4523C3F8" w14:textId="0FE601F3" w:rsidR="00365197" w:rsidRPr="00365197" w:rsidRDefault="00365197" w:rsidP="00365197">
            <w:pPr>
              <w:autoSpaceDE w:val="0"/>
              <w:autoSpaceDN w:val="0"/>
              <w:adjustRightInd w:val="0"/>
              <w:spacing w:afterLines="0" w:after="0" w:line="380" w:lineRule="exact"/>
              <w:jc w:val="left"/>
              <w:rPr>
                <w:rFonts w:eastAsia="Arial Unicode MS" w:cs="Arial"/>
                <w:b/>
                <w:bCs/>
                <w:kern w:val="0"/>
                <w:szCs w:val="21"/>
              </w:rPr>
            </w:pPr>
            <w:r w:rsidRPr="00365197">
              <w:rPr>
                <w:rFonts w:eastAsia="Arial Unicode MS" w:cs="Arial"/>
                <w:b/>
                <w:kern w:val="0"/>
                <w:szCs w:val="21"/>
              </w:rPr>
              <w:t>Non-operating storage environment</w:t>
            </w:r>
          </w:p>
        </w:tc>
      </w:tr>
      <w:tr w:rsidR="00365197" w:rsidRPr="00EB2982" w14:paraId="604D1EEC"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6B57DF9B" w14:textId="00A3A136"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Temperature</w:t>
            </w:r>
          </w:p>
        </w:tc>
        <w:tc>
          <w:tcPr>
            <w:tcW w:w="4678" w:type="dxa"/>
            <w:shd w:val="clear" w:color="auto" w:fill="DBE5F1" w:themeFill="accent1" w:themeFillTint="33"/>
          </w:tcPr>
          <w:p w14:paraId="252A3C04" w14:textId="3A483EF2" w:rsidR="00365197" w:rsidRPr="00EB2982" w:rsidRDefault="003651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EB2982">
              <w:rPr>
                <w:rFonts w:eastAsia="Arial Unicode MS" w:cs="Arial"/>
                <w:bCs/>
                <w:kern w:val="0"/>
                <w:szCs w:val="21"/>
              </w:rPr>
              <w:t>-20</w:t>
            </w:r>
            <w:r>
              <w:rPr>
                <w:rFonts w:eastAsia="Arial Unicode MS" w:cs="Arial"/>
                <w:bCs/>
                <w:kern w:val="0"/>
                <w:szCs w:val="21"/>
              </w:rPr>
              <w:t xml:space="preserve"> </w:t>
            </w:r>
            <w:r w:rsidRPr="00024456">
              <w:rPr>
                <w:rFonts w:ascii="Cambria Math" w:hAnsi="Cambria Math" w:cs="Cambria Math"/>
                <w:bCs/>
                <w:kern w:val="0"/>
                <w:szCs w:val="21"/>
              </w:rPr>
              <w:t>℃</w:t>
            </w:r>
            <w:r w:rsidRPr="00EB2982">
              <w:rPr>
                <w:rFonts w:eastAsia="Arial Unicode MS" w:cs="Arial"/>
                <w:bCs/>
                <w:kern w:val="0"/>
                <w:szCs w:val="21"/>
              </w:rPr>
              <w:t xml:space="preserve"> to 60</w:t>
            </w:r>
            <w:r>
              <w:rPr>
                <w:rFonts w:eastAsia="Arial Unicode MS" w:cs="Arial"/>
                <w:bCs/>
                <w:kern w:val="0"/>
                <w:szCs w:val="21"/>
              </w:rPr>
              <w:t xml:space="preserve"> </w:t>
            </w:r>
            <w:r w:rsidRPr="00E239DF">
              <w:rPr>
                <w:rFonts w:ascii="Cambria Math" w:eastAsia="宋体" w:hAnsi="Cambria Math" w:cs="Cambria Math"/>
                <w:bCs/>
                <w:kern w:val="0"/>
                <w:szCs w:val="21"/>
              </w:rPr>
              <w:t>℃</w:t>
            </w:r>
          </w:p>
        </w:tc>
      </w:tr>
      <w:tr w:rsidR="00365197" w:rsidRPr="00EB2982" w14:paraId="22C3B9DC"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673" w:type="dxa"/>
          </w:tcPr>
          <w:p w14:paraId="2F2BB879" w14:textId="73677F2B"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Humidity</w:t>
            </w:r>
          </w:p>
        </w:tc>
        <w:tc>
          <w:tcPr>
            <w:tcW w:w="4678" w:type="dxa"/>
          </w:tcPr>
          <w:p w14:paraId="3B50B886" w14:textId="41C51A1B" w:rsidR="00365197" w:rsidRPr="00EB2982" w:rsidRDefault="00637911" w:rsidP="00365197">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Pr>
                <w:rFonts w:cs="Arial"/>
                <w:szCs w:val="21"/>
              </w:rPr>
              <w:t>Type tested at 20 to 90%, wet bulb temperature &lt; 40 °C (non-condensing)</w:t>
            </w:r>
          </w:p>
        </w:tc>
      </w:tr>
      <w:tr w:rsidR="00411CC1" w:rsidRPr="00EB2982" w14:paraId="0EB9CD4A"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3C98DB43" w14:textId="77777777" w:rsidR="001671DF" w:rsidRPr="00EB2982" w:rsidRDefault="005D628E"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Altitude</w:t>
            </w:r>
          </w:p>
        </w:tc>
        <w:tc>
          <w:tcPr>
            <w:tcW w:w="4678" w:type="dxa"/>
            <w:shd w:val="clear" w:color="auto" w:fill="DBE5F1" w:themeFill="accent1" w:themeFillTint="33"/>
          </w:tcPr>
          <w:p w14:paraId="0EB3470F" w14:textId="77777777" w:rsidR="00004EBC" w:rsidRPr="00EB2982" w:rsidRDefault="00004EBC"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sidRPr="00EB2982">
              <w:rPr>
                <w:rFonts w:eastAsia="Arial Unicode MS" w:cs="Arial"/>
                <w:bCs/>
                <w:kern w:val="0"/>
                <w:szCs w:val="21"/>
              </w:rPr>
              <w:t xml:space="preserve">0 to </w:t>
            </w:r>
            <w:r w:rsidR="001F05E9" w:rsidRPr="00EB2982">
              <w:rPr>
                <w:rFonts w:eastAsia="Arial Unicode MS" w:cs="Arial"/>
                <w:bCs/>
                <w:kern w:val="0"/>
                <w:szCs w:val="21"/>
              </w:rPr>
              <w:t>15000</w:t>
            </w:r>
            <w:r w:rsidR="005F65F3">
              <w:rPr>
                <w:rFonts w:eastAsia="Arial Unicode MS" w:cs="Arial"/>
                <w:bCs/>
                <w:kern w:val="0"/>
                <w:szCs w:val="21"/>
              </w:rPr>
              <w:t xml:space="preserve"> </w:t>
            </w:r>
            <w:r w:rsidRPr="00EB2982">
              <w:rPr>
                <w:rFonts w:eastAsia="Arial Unicode MS" w:cs="Arial"/>
                <w:bCs/>
                <w:kern w:val="0"/>
                <w:szCs w:val="21"/>
              </w:rPr>
              <w:t>m</w:t>
            </w:r>
          </w:p>
        </w:tc>
      </w:tr>
      <w:tr w:rsidR="00411CC1" w:rsidRPr="00EB2982" w14:paraId="06A252CD"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673" w:type="dxa"/>
          </w:tcPr>
          <w:p w14:paraId="09054443" w14:textId="77777777" w:rsidR="001671DF" w:rsidRPr="00EB2982" w:rsidRDefault="005D628E"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Size</w:t>
            </w:r>
          </w:p>
        </w:tc>
        <w:tc>
          <w:tcPr>
            <w:tcW w:w="4678" w:type="dxa"/>
          </w:tcPr>
          <w:p w14:paraId="2A18708B" w14:textId="77777777" w:rsidR="001671DF" w:rsidRPr="00EB2982" w:rsidRDefault="00586988" w:rsidP="00365197">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EB2982">
              <w:rPr>
                <w:rFonts w:eastAsia="Arial Unicode MS" w:cs="Arial"/>
                <w:bCs/>
                <w:kern w:val="0"/>
                <w:szCs w:val="21"/>
              </w:rPr>
              <w:t>W×H×D=378×284×126 mm</w:t>
            </w:r>
          </w:p>
        </w:tc>
      </w:tr>
      <w:tr w:rsidR="00A67297" w:rsidRPr="00EB2982" w14:paraId="1E06040E"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1C4F2ED5" w14:textId="77777777" w:rsidR="00A67297" w:rsidRPr="00EB2982" w:rsidRDefault="00A672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Weight</w:t>
            </w:r>
          </w:p>
        </w:tc>
        <w:tc>
          <w:tcPr>
            <w:tcW w:w="4678" w:type="dxa"/>
            <w:shd w:val="clear" w:color="auto" w:fill="DBE5F1" w:themeFill="accent1" w:themeFillTint="33"/>
          </w:tcPr>
          <w:p w14:paraId="1194D758" w14:textId="1E2FE9A1" w:rsidR="009F3B22" w:rsidRDefault="00A672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Pr>
                <w:rFonts w:eastAsia="Arial Unicode MS" w:cs="Arial" w:hint="eastAsia"/>
                <w:bCs/>
                <w:kern w:val="0"/>
                <w:szCs w:val="21"/>
              </w:rPr>
              <w:t>2-port:</w:t>
            </w:r>
            <w:r>
              <w:rPr>
                <w:rFonts w:eastAsia="Arial Unicode MS" w:cs="Arial"/>
                <w:bCs/>
                <w:kern w:val="0"/>
                <w:szCs w:val="21"/>
              </w:rPr>
              <w:t xml:space="preserve"> </w:t>
            </w:r>
            <w:r>
              <w:rPr>
                <w:rFonts w:eastAsia="Arial Unicode MS" w:cs="Arial" w:hint="eastAsia"/>
                <w:bCs/>
                <w:kern w:val="0"/>
                <w:szCs w:val="21"/>
              </w:rPr>
              <w:t>5.5</w:t>
            </w:r>
            <w:r w:rsidR="005F65F3">
              <w:rPr>
                <w:rFonts w:eastAsia="Arial Unicode MS" w:cs="Arial"/>
                <w:bCs/>
                <w:kern w:val="0"/>
                <w:szCs w:val="21"/>
              </w:rPr>
              <w:t xml:space="preserve"> </w:t>
            </w:r>
            <w:r>
              <w:rPr>
                <w:rFonts w:eastAsia="Arial Unicode MS" w:cs="Arial" w:hint="eastAsia"/>
                <w:bCs/>
                <w:kern w:val="0"/>
                <w:szCs w:val="21"/>
              </w:rPr>
              <w:t>kg</w:t>
            </w:r>
            <w:r w:rsidR="00D6394B">
              <w:rPr>
                <w:rFonts w:eastAsia="Arial Unicode MS" w:cs="Arial"/>
                <w:bCs/>
                <w:kern w:val="0"/>
                <w:szCs w:val="21"/>
              </w:rPr>
              <w:t>;</w:t>
            </w:r>
          </w:p>
          <w:p w14:paraId="24C4693D" w14:textId="2F2297E9" w:rsidR="009F3B22" w:rsidRPr="00EB2982" w:rsidRDefault="00A67297" w:rsidP="008C4530">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Pr>
                <w:rFonts w:eastAsia="Arial Unicode MS" w:cs="Arial"/>
                <w:bCs/>
                <w:kern w:val="0"/>
                <w:szCs w:val="21"/>
              </w:rPr>
              <w:t>4-port</w:t>
            </w:r>
            <w:r w:rsidR="009F3B22">
              <w:rPr>
                <w:rFonts w:eastAsia="Arial Unicode MS" w:cs="Arial"/>
                <w:bCs/>
                <w:kern w:val="0"/>
                <w:szCs w:val="21"/>
              </w:rPr>
              <w:t xml:space="preserve"> or SNA5032A/SNA5022A</w:t>
            </w:r>
            <w:r w:rsidR="00D6394B">
              <w:rPr>
                <w:rFonts w:eastAsia="Arial Unicode MS" w:cs="Arial"/>
                <w:bCs/>
                <w:kern w:val="0"/>
                <w:szCs w:val="21"/>
              </w:rPr>
              <w:t>:</w:t>
            </w:r>
            <w:r>
              <w:rPr>
                <w:rFonts w:eastAsia="Arial Unicode MS" w:cs="Arial"/>
                <w:bCs/>
                <w:kern w:val="0"/>
                <w:szCs w:val="21"/>
              </w:rPr>
              <w:t xml:space="preserve"> 7.</w:t>
            </w:r>
            <w:r w:rsidR="008C4530">
              <w:rPr>
                <w:rFonts w:eastAsia="Arial Unicode MS" w:cs="Arial"/>
                <w:bCs/>
                <w:kern w:val="0"/>
                <w:szCs w:val="21"/>
              </w:rPr>
              <w:t>5</w:t>
            </w:r>
            <w:r w:rsidR="005F65F3">
              <w:rPr>
                <w:rFonts w:eastAsia="Arial Unicode MS" w:cs="Arial"/>
                <w:bCs/>
                <w:kern w:val="0"/>
                <w:szCs w:val="21"/>
              </w:rPr>
              <w:t xml:space="preserve"> </w:t>
            </w:r>
            <w:r>
              <w:rPr>
                <w:rFonts w:eastAsia="Arial Unicode MS" w:cs="Arial"/>
                <w:bCs/>
                <w:kern w:val="0"/>
                <w:szCs w:val="21"/>
              </w:rPr>
              <w:t>kg</w:t>
            </w:r>
          </w:p>
        </w:tc>
      </w:tr>
      <w:tr w:rsidR="00365197" w:rsidRPr="00EB2982" w14:paraId="4BE65567"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351" w:type="dxa"/>
            <w:gridSpan w:val="2"/>
          </w:tcPr>
          <w:p w14:paraId="51C69F9E" w14:textId="4442D01D" w:rsidR="00365197" w:rsidRPr="00365197" w:rsidRDefault="00365197" w:rsidP="00365197">
            <w:pPr>
              <w:autoSpaceDE w:val="0"/>
              <w:autoSpaceDN w:val="0"/>
              <w:adjustRightInd w:val="0"/>
              <w:spacing w:afterLines="0" w:after="0" w:line="380" w:lineRule="exact"/>
              <w:jc w:val="left"/>
              <w:rPr>
                <w:rFonts w:eastAsia="Arial Unicode MS" w:cs="Arial"/>
                <w:b/>
                <w:bCs/>
                <w:kern w:val="0"/>
                <w:szCs w:val="21"/>
              </w:rPr>
            </w:pPr>
            <w:r w:rsidRPr="00365197">
              <w:rPr>
                <w:rFonts w:eastAsia="Arial Unicode MS" w:cs="Arial"/>
                <w:b/>
                <w:kern w:val="0"/>
                <w:szCs w:val="21"/>
              </w:rPr>
              <w:t>EMC</w:t>
            </w:r>
          </w:p>
        </w:tc>
      </w:tr>
      <w:tr w:rsidR="00365197" w:rsidRPr="00365197" w14:paraId="58C9ACAA"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0266AF39" w14:textId="64B4B24C"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Conducted disturbance: CISPR 11/EN 55011</w:t>
            </w:r>
          </w:p>
        </w:tc>
        <w:tc>
          <w:tcPr>
            <w:tcW w:w="4678" w:type="dxa"/>
            <w:shd w:val="clear" w:color="auto" w:fill="DBE5F1" w:themeFill="accent1" w:themeFillTint="33"/>
          </w:tcPr>
          <w:p w14:paraId="385CBCF4" w14:textId="5B44426A" w:rsidR="00365197" w:rsidRDefault="003651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Pr>
                <w:rFonts w:eastAsia="Arial Unicode MS" w:cs="Arial" w:hint="eastAsia"/>
                <w:bCs/>
                <w:kern w:val="0"/>
                <w:szCs w:val="21"/>
              </w:rPr>
              <w:t>CLA</w:t>
            </w:r>
            <w:r>
              <w:rPr>
                <w:rFonts w:eastAsia="Arial Unicode MS" w:cs="Arial"/>
                <w:bCs/>
                <w:kern w:val="0"/>
                <w:szCs w:val="21"/>
              </w:rPr>
              <w:t>SS A group 1, 150 kHz - 30 MHz</w:t>
            </w:r>
          </w:p>
        </w:tc>
      </w:tr>
      <w:tr w:rsidR="00365197" w:rsidRPr="00365197" w14:paraId="15F07CC0"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673" w:type="dxa"/>
          </w:tcPr>
          <w:p w14:paraId="416C6864" w14:textId="0F5A9E46"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Radiated disturbance: CISPR 11/EN 55011</w:t>
            </w:r>
          </w:p>
        </w:tc>
        <w:tc>
          <w:tcPr>
            <w:tcW w:w="4678" w:type="dxa"/>
          </w:tcPr>
          <w:p w14:paraId="76EDA56F" w14:textId="7361F0AA" w:rsidR="00365197" w:rsidRDefault="00365197" w:rsidP="00365197">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Pr>
                <w:rFonts w:eastAsia="Arial Unicode MS" w:cs="Arial" w:hint="eastAsia"/>
                <w:bCs/>
                <w:kern w:val="0"/>
                <w:szCs w:val="21"/>
              </w:rPr>
              <w:t>CLA</w:t>
            </w:r>
            <w:r>
              <w:rPr>
                <w:rFonts w:eastAsia="Arial Unicode MS" w:cs="Arial"/>
                <w:bCs/>
                <w:kern w:val="0"/>
                <w:szCs w:val="21"/>
              </w:rPr>
              <w:t>SS A group 1, 30 MHz -1 GHz</w:t>
            </w:r>
          </w:p>
        </w:tc>
      </w:tr>
      <w:tr w:rsidR="00365197" w:rsidRPr="00365197" w14:paraId="0CA007B7" w14:textId="77777777" w:rsidTr="00F258F0">
        <w:trPr>
          <w:trHeight w:val="107"/>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014247AB" w14:textId="012792DD"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Electrostatic </w:t>
            </w:r>
            <w:proofErr w:type="gramStart"/>
            <w:r w:rsidRPr="00EB2982">
              <w:rPr>
                <w:rFonts w:eastAsia="Arial Unicode MS" w:cs="Arial"/>
                <w:kern w:val="0"/>
                <w:szCs w:val="21"/>
              </w:rPr>
              <w:t>discharge(</w:t>
            </w:r>
            <w:proofErr w:type="gramEnd"/>
            <w:r w:rsidRPr="00EB2982">
              <w:rPr>
                <w:rFonts w:eastAsia="Arial Unicode MS" w:cs="Arial"/>
                <w:kern w:val="0"/>
                <w:szCs w:val="21"/>
              </w:rPr>
              <w:t xml:space="preserve">ESD): </w:t>
            </w:r>
            <w:r>
              <w:rPr>
                <w:rFonts w:eastAsia="Arial Unicode MS" w:cs="Arial"/>
                <w:kern w:val="0"/>
                <w:szCs w:val="21"/>
              </w:rPr>
              <w:br/>
            </w:r>
            <w:r w:rsidRPr="00EB2982">
              <w:rPr>
                <w:rFonts w:eastAsia="Arial Unicode MS" w:cs="Arial"/>
                <w:kern w:val="0"/>
                <w:szCs w:val="21"/>
              </w:rPr>
              <w:t>IEC61000-4-2/EN61000-4-2</w:t>
            </w:r>
          </w:p>
        </w:tc>
        <w:tc>
          <w:tcPr>
            <w:tcW w:w="4678" w:type="dxa"/>
            <w:shd w:val="clear" w:color="auto" w:fill="DBE5F1" w:themeFill="accent1" w:themeFillTint="33"/>
          </w:tcPr>
          <w:p w14:paraId="66C41D2C" w14:textId="303FF92B" w:rsidR="00365197" w:rsidRDefault="003651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bCs/>
                <w:kern w:val="0"/>
                <w:szCs w:val="21"/>
              </w:rPr>
            </w:pPr>
            <w:r>
              <w:rPr>
                <w:rFonts w:eastAsia="Arial Unicode MS" w:cs="Arial" w:hint="eastAsia"/>
                <w:kern w:val="0"/>
                <w:szCs w:val="21"/>
              </w:rPr>
              <w:t>4.0</w:t>
            </w:r>
            <w:r>
              <w:rPr>
                <w:rFonts w:eastAsia="Arial Unicode MS" w:cs="Arial"/>
                <w:kern w:val="0"/>
                <w:szCs w:val="21"/>
              </w:rPr>
              <w:t xml:space="preserve"> kV </w:t>
            </w:r>
            <w:r>
              <w:rPr>
                <w:rFonts w:eastAsia="Arial Unicode MS" w:cs="Arial" w:hint="eastAsia"/>
                <w:kern w:val="0"/>
                <w:szCs w:val="21"/>
              </w:rPr>
              <w:t>(</w:t>
            </w:r>
            <w:r>
              <w:rPr>
                <w:rFonts w:eastAsia="Arial Unicode MS" w:cs="Arial"/>
                <w:kern w:val="0"/>
                <w:szCs w:val="21"/>
              </w:rPr>
              <w:t>contact), 8.0 kV (air)</w:t>
            </w:r>
          </w:p>
        </w:tc>
      </w:tr>
      <w:tr w:rsidR="00365197" w:rsidRPr="00365197" w14:paraId="5DB06B4D" w14:textId="77777777" w:rsidTr="0036519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5F8A448E" w14:textId="2E73E49C" w:rsidR="00365197" w:rsidRPr="00EB2982" w:rsidRDefault="00365197" w:rsidP="00365197">
            <w:pPr>
              <w:spacing w:afterLines="0" w:after="0" w:line="380" w:lineRule="exact"/>
            </w:pPr>
            <w:r w:rsidRPr="00EB2982">
              <w:t xml:space="preserve">Radio-frequency electromagnetic field Immunity: </w:t>
            </w:r>
            <w:r>
              <w:br/>
            </w:r>
            <w:r w:rsidRPr="00EB2982">
              <w:t>IEC 61000-4-3/EN 61000-4-3</w:t>
            </w:r>
          </w:p>
        </w:tc>
        <w:tc>
          <w:tcPr>
            <w:tcW w:w="4678" w:type="dxa"/>
          </w:tcPr>
          <w:p w14:paraId="657E596E" w14:textId="0546883C" w:rsidR="00365197" w:rsidRPr="00311281" w:rsidRDefault="00365197" w:rsidP="00365197">
            <w:pPr>
              <w:spacing w:afterLines="0" w:after="0" w:line="380" w:lineRule="exact"/>
              <w:cnfStyle w:val="000000100000" w:firstRow="0" w:lastRow="0" w:firstColumn="0" w:lastColumn="0" w:oddVBand="0" w:evenVBand="0" w:oddHBand="1" w:evenHBand="0" w:firstRowFirstColumn="0" w:firstRowLastColumn="0" w:lastRowFirstColumn="0" w:lastRowLastColumn="0"/>
            </w:pPr>
            <w:r>
              <w:rPr>
                <w:rFonts w:hint="eastAsia"/>
              </w:rPr>
              <w:t>10 V/m</w:t>
            </w:r>
            <w:r>
              <w:t xml:space="preserve"> </w:t>
            </w:r>
            <w:r>
              <w:rPr>
                <w:rFonts w:hint="eastAsia"/>
              </w:rPr>
              <w:t>(</w:t>
            </w:r>
            <w:r>
              <w:t>80 MHz to 1 GHz</w:t>
            </w:r>
            <w:r>
              <w:rPr>
                <w:rFonts w:hint="eastAsia"/>
              </w:rPr>
              <w:t>)</w:t>
            </w:r>
            <w:r w:rsidR="00D6394B">
              <w:t>;</w:t>
            </w:r>
          </w:p>
          <w:p w14:paraId="3B39C09B" w14:textId="7DE52BC7" w:rsidR="00365197" w:rsidRDefault="00365197" w:rsidP="00365197">
            <w:pPr>
              <w:spacing w:afterLines="0" w:after="0" w:line="380" w:lineRule="exact"/>
              <w:cnfStyle w:val="000000100000" w:firstRow="0" w:lastRow="0" w:firstColumn="0" w:lastColumn="0" w:oddVBand="0" w:evenVBand="0" w:oddHBand="1" w:evenHBand="0" w:firstRowFirstColumn="0" w:firstRowLastColumn="0" w:lastRowFirstColumn="0" w:lastRowLastColumn="0"/>
            </w:pPr>
            <w:r>
              <w:t>3</w:t>
            </w:r>
            <w:r>
              <w:rPr>
                <w:rFonts w:hint="eastAsia"/>
              </w:rPr>
              <w:t xml:space="preserve"> V/m</w:t>
            </w:r>
            <w:r>
              <w:t xml:space="preserve"> </w:t>
            </w:r>
            <w:r>
              <w:rPr>
                <w:rFonts w:hint="eastAsia"/>
              </w:rPr>
              <w:t>(</w:t>
            </w:r>
            <w:r>
              <w:t>1.4 GHz to 2 GHz</w:t>
            </w:r>
            <w:r>
              <w:rPr>
                <w:rFonts w:hint="eastAsia"/>
              </w:rPr>
              <w:t>)</w:t>
            </w:r>
            <w:r w:rsidR="00D6394B">
              <w:t>;</w:t>
            </w:r>
          </w:p>
          <w:p w14:paraId="5674E635" w14:textId="319EC683" w:rsidR="00365197" w:rsidRDefault="00365197" w:rsidP="00365197">
            <w:pPr>
              <w:spacing w:afterLines="0" w:after="0" w:line="380" w:lineRule="exact"/>
              <w:cnfStyle w:val="000000100000" w:firstRow="0" w:lastRow="0" w:firstColumn="0" w:lastColumn="0" w:oddVBand="0" w:evenVBand="0" w:oddHBand="1" w:evenHBand="0" w:firstRowFirstColumn="0" w:firstRowLastColumn="0" w:lastRowFirstColumn="0" w:lastRowLastColumn="0"/>
            </w:pPr>
            <w:r>
              <w:t>1</w:t>
            </w:r>
            <w:r>
              <w:rPr>
                <w:rFonts w:hint="eastAsia"/>
              </w:rPr>
              <w:t xml:space="preserve"> V/m</w:t>
            </w:r>
            <w:r>
              <w:t xml:space="preserve"> </w:t>
            </w:r>
            <w:r>
              <w:rPr>
                <w:rFonts w:hint="eastAsia"/>
              </w:rPr>
              <w:t>(</w:t>
            </w:r>
            <w:r>
              <w:t>2.0 GHz to 2.7 GHz</w:t>
            </w:r>
            <w:r>
              <w:rPr>
                <w:rFonts w:hint="eastAsia"/>
              </w:rPr>
              <w:t>)</w:t>
            </w:r>
          </w:p>
        </w:tc>
      </w:tr>
      <w:tr w:rsidR="00365197" w:rsidRPr="00365197" w14:paraId="1ACAAD29" w14:textId="77777777" w:rsidTr="00F258F0">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663B5F0C" w14:textId="167F2E1C" w:rsidR="00365197" w:rsidRPr="00365197"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Electrical fast transients (EFT):</w:t>
            </w:r>
            <w:r>
              <w:rPr>
                <w:rFonts w:eastAsia="Arial Unicode MS" w:cs="Arial"/>
                <w:kern w:val="0"/>
                <w:szCs w:val="21"/>
              </w:rPr>
              <w:br/>
            </w:r>
            <w:r w:rsidRPr="00EB2982">
              <w:rPr>
                <w:rFonts w:eastAsia="Arial Unicode MS" w:cs="Arial"/>
                <w:kern w:val="0"/>
                <w:szCs w:val="21"/>
              </w:rPr>
              <w:t>IEC 61000-4-4/EN 61000-4-4</w:t>
            </w:r>
          </w:p>
        </w:tc>
        <w:tc>
          <w:tcPr>
            <w:tcW w:w="4678" w:type="dxa"/>
            <w:shd w:val="clear" w:color="auto" w:fill="DBE5F1" w:themeFill="accent1" w:themeFillTint="33"/>
          </w:tcPr>
          <w:p w14:paraId="0EBA43E0" w14:textId="532FA2D9" w:rsidR="00365197" w:rsidRPr="00365197" w:rsidRDefault="003651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kern w:val="0"/>
                <w:szCs w:val="21"/>
              </w:rPr>
              <w:t>2 kV (AC power ports)</w:t>
            </w:r>
          </w:p>
        </w:tc>
      </w:tr>
      <w:tr w:rsidR="00365197" w:rsidRPr="00365197" w14:paraId="7B26CF18" w14:textId="77777777" w:rsidTr="0036519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27B75014" w14:textId="26313C70"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Surges: IEC 61000-4-5/EN 61000-4-5</w:t>
            </w:r>
          </w:p>
        </w:tc>
        <w:tc>
          <w:tcPr>
            <w:tcW w:w="4678" w:type="dxa"/>
          </w:tcPr>
          <w:p w14:paraId="3E87CF41" w14:textId="13831B83" w:rsidR="00365197" w:rsidRPr="00365197" w:rsidRDefault="00365197" w:rsidP="00365197">
            <w:pPr>
              <w:spacing w:afterLines="0" w:after="0" w:line="380" w:lineRule="exact"/>
              <w:cnfStyle w:val="000000100000" w:firstRow="0" w:lastRow="0" w:firstColumn="0" w:lastColumn="0" w:oddVBand="0" w:evenVBand="0" w:oddHBand="1" w:evenHBand="0" w:firstRowFirstColumn="0" w:firstRowLastColumn="0" w:lastRowFirstColumn="0" w:lastRowLastColumn="0"/>
            </w:pPr>
            <w:r>
              <w:rPr>
                <w:rFonts w:hint="eastAsia"/>
              </w:rPr>
              <w:t>1</w:t>
            </w:r>
            <w:r>
              <w:t xml:space="preserve"> kV (Line to line</w:t>
            </w:r>
            <w:proofErr w:type="gramStart"/>
            <w:r>
              <w:t xml:space="preserve">) </w:t>
            </w:r>
            <w:r>
              <w:rPr>
                <w:rFonts w:hint="eastAsia"/>
              </w:rPr>
              <w:t>;</w:t>
            </w:r>
            <w:proofErr w:type="gramEnd"/>
            <w:r>
              <w:t xml:space="preserve"> 2 kV (Line to ground)</w:t>
            </w:r>
          </w:p>
        </w:tc>
      </w:tr>
      <w:tr w:rsidR="00365197" w:rsidRPr="00365197" w14:paraId="44E88EB0" w14:textId="77777777" w:rsidTr="00F258F0">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416A5B07" w14:textId="3A267938"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 xml:space="preserve">Radio-frequency continuous conducted </w:t>
            </w:r>
            <w:r>
              <w:rPr>
                <w:rFonts w:eastAsia="Arial Unicode MS" w:cs="Arial"/>
                <w:kern w:val="0"/>
                <w:szCs w:val="21"/>
              </w:rPr>
              <w:br/>
            </w:r>
            <w:r w:rsidRPr="00EB2982">
              <w:rPr>
                <w:rFonts w:eastAsia="Arial Unicode MS" w:cs="Arial"/>
                <w:kern w:val="0"/>
                <w:szCs w:val="21"/>
              </w:rPr>
              <w:t>Immunity: IEC 61000-4-6/EN 61000-4-6</w:t>
            </w:r>
          </w:p>
        </w:tc>
        <w:tc>
          <w:tcPr>
            <w:tcW w:w="4678" w:type="dxa"/>
            <w:shd w:val="clear" w:color="auto" w:fill="DBE5F1" w:themeFill="accent1" w:themeFillTint="33"/>
          </w:tcPr>
          <w:p w14:paraId="2832EE31" w14:textId="03984E49" w:rsidR="00365197" w:rsidRDefault="00365197" w:rsidP="00365197">
            <w:pPr>
              <w:autoSpaceDE w:val="0"/>
              <w:autoSpaceDN w:val="0"/>
              <w:adjustRightInd w:val="0"/>
              <w:spacing w:afterLines="0" w:after="0" w:line="38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311281">
              <w:rPr>
                <w:rFonts w:eastAsia="Arial Unicode MS" w:cs="Arial"/>
                <w:kern w:val="0"/>
                <w:szCs w:val="21"/>
              </w:rPr>
              <w:t>3 V, 0.15-80 MHz</w:t>
            </w:r>
          </w:p>
        </w:tc>
      </w:tr>
      <w:tr w:rsidR="00411CC1" w:rsidRPr="00EB2982" w14:paraId="15EB0926" w14:textId="77777777" w:rsidTr="00365197">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673" w:type="dxa"/>
          </w:tcPr>
          <w:p w14:paraId="2E298CDA" w14:textId="02DB69E4" w:rsidR="001671DF" w:rsidRPr="00365197" w:rsidRDefault="00EB7809"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Voltage dips and interruptions</w:t>
            </w:r>
            <w:r w:rsidR="00E84ADA" w:rsidRPr="00EB2982">
              <w:rPr>
                <w:rFonts w:eastAsia="Arial Unicode MS" w:cs="Arial"/>
                <w:kern w:val="0"/>
                <w:szCs w:val="21"/>
              </w:rPr>
              <w:t>:</w:t>
            </w:r>
            <w:r w:rsidRPr="00EB2982">
              <w:rPr>
                <w:rFonts w:eastAsia="Arial Unicode MS" w:cs="Arial"/>
                <w:kern w:val="0"/>
                <w:szCs w:val="21"/>
              </w:rPr>
              <w:t xml:space="preserve"> </w:t>
            </w:r>
            <w:r w:rsidR="00365197">
              <w:rPr>
                <w:rFonts w:eastAsia="Arial Unicode MS" w:cs="Arial"/>
                <w:kern w:val="0"/>
                <w:szCs w:val="21"/>
              </w:rPr>
              <w:br/>
            </w:r>
            <w:r w:rsidR="00E84ADA" w:rsidRPr="00EB2982">
              <w:rPr>
                <w:rFonts w:eastAsia="Arial Unicode MS" w:cs="Arial"/>
                <w:kern w:val="0"/>
                <w:szCs w:val="21"/>
              </w:rPr>
              <w:t>IEC 61000-4-11/EN 61000-4-11</w:t>
            </w:r>
          </w:p>
        </w:tc>
        <w:tc>
          <w:tcPr>
            <w:tcW w:w="4678" w:type="dxa"/>
          </w:tcPr>
          <w:p w14:paraId="5ADC7EFA" w14:textId="0CF74609" w:rsidR="005F65F3" w:rsidRDefault="00EB7809" w:rsidP="00365197">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sidRPr="00311281">
              <w:rPr>
                <w:rFonts w:eastAsia="Arial Unicode MS" w:cs="Arial"/>
                <w:kern w:val="0"/>
                <w:szCs w:val="21"/>
              </w:rPr>
              <w:t>Voltage dips:</w:t>
            </w:r>
            <w:r w:rsidR="00947F98" w:rsidRPr="00311281">
              <w:rPr>
                <w:rFonts w:eastAsia="Arial Unicode MS" w:cs="Arial"/>
                <w:kern w:val="0"/>
                <w:szCs w:val="21"/>
              </w:rPr>
              <w:br/>
            </w:r>
            <w:r w:rsidR="00947F98" w:rsidRPr="00EB2982">
              <w:rPr>
                <w:rFonts w:eastAsia="Arial Unicode MS" w:cs="Arial"/>
                <w:bCs/>
                <w:kern w:val="0"/>
                <w:szCs w:val="21"/>
              </w:rPr>
              <w:t>0% UT during 1 cycle</w:t>
            </w:r>
            <w:r w:rsidR="00D6394B">
              <w:rPr>
                <w:rFonts w:eastAsia="Arial Unicode MS" w:cs="Arial"/>
                <w:bCs/>
                <w:kern w:val="0"/>
                <w:szCs w:val="21"/>
              </w:rPr>
              <w:t>;</w:t>
            </w:r>
            <w:r w:rsidR="00947F98" w:rsidRPr="00EB2982">
              <w:rPr>
                <w:rFonts w:eastAsia="Arial Unicode MS" w:cs="Arial"/>
                <w:bCs/>
                <w:kern w:val="0"/>
                <w:szCs w:val="21"/>
              </w:rPr>
              <w:t xml:space="preserve"> </w:t>
            </w:r>
            <w:r w:rsidR="00947F98" w:rsidRPr="00EB2982">
              <w:rPr>
                <w:rFonts w:eastAsia="Arial Unicode MS" w:cs="Arial"/>
                <w:bCs/>
                <w:kern w:val="0"/>
                <w:szCs w:val="21"/>
              </w:rPr>
              <w:br/>
              <w:t>40% UT during 10/12 cycles</w:t>
            </w:r>
            <w:r w:rsidR="00D6394B">
              <w:rPr>
                <w:rFonts w:eastAsia="Arial Unicode MS" w:cs="Arial"/>
                <w:bCs/>
                <w:kern w:val="0"/>
                <w:szCs w:val="21"/>
              </w:rPr>
              <w:t>;</w:t>
            </w:r>
            <w:r w:rsidR="00947F98" w:rsidRPr="00EB2982">
              <w:rPr>
                <w:rFonts w:eastAsia="Arial Unicode MS" w:cs="Arial"/>
                <w:bCs/>
                <w:kern w:val="0"/>
                <w:szCs w:val="21"/>
              </w:rPr>
              <w:t xml:space="preserve"> </w:t>
            </w:r>
            <w:r w:rsidR="00947F98" w:rsidRPr="00EB2982">
              <w:rPr>
                <w:rFonts w:eastAsia="Arial Unicode MS" w:cs="Arial"/>
                <w:bCs/>
                <w:kern w:val="0"/>
                <w:szCs w:val="21"/>
              </w:rPr>
              <w:br/>
              <w:t>70% UT during 25/30 cycles</w:t>
            </w:r>
            <w:r w:rsidR="00D6394B">
              <w:rPr>
                <w:rFonts w:eastAsia="Arial Unicode MS" w:cs="Arial"/>
                <w:bCs/>
                <w:kern w:val="0"/>
                <w:szCs w:val="21"/>
              </w:rPr>
              <w:t>;</w:t>
            </w:r>
          </w:p>
          <w:p w14:paraId="58001323" w14:textId="77777777" w:rsidR="00947F98" w:rsidRPr="00EB2982" w:rsidRDefault="005F65F3" w:rsidP="00365197">
            <w:pPr>
              <w:autoSpaceDE w:val="0"/>
              <w:autoSpaceDN w:val="0"/>
              <w:adjustRightInd w:val="0"/>
              <w:spacing w:afterLines="0" w:after="0" w:line="38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bCs/>
                <w:kern w:val="0"/>
                <w:szCs w:val="21"/>
              </w:rPr>
            </w:pPr>
            <w:r>
              <w:rPr>
                <w:rFonts w:eastAsia="Arial Unicode MS" w:cs="Arial"/>
                <w:bCs/>
                <w:kern w:val="0"/>
                <w:szCs w:val="21"/>
              </w:rPr>
              <w:t>Voltage interruptions: 0% UT during 250 cycles</w:t>
            </w:r>
          </w:p>
        </w:tc>
      </w:tr>
      <w:tr w:rsidR="005C0363" w:rsidRPr="00EB2982" w14:paraId="39DBC129" w14:textId="77777777" w:rsidTr="00365197">
        <w:trPr>
          <w:trHeight w:val="107"/>
        </w:trPr>
        <w:tc>
          <w:tcPr>
            <w:cnfStyle w:val="000010000000" w:firstRow="0" w:lastRow="0" w:firstColumn="0" w:lastColumn="0" w:oddVBand="1" w:evenVBand="0" w:oddHBand="0" w:evenHBand="0" w:firstRowFirstColumn="0" w:firstRowLastColumn="0" w:lastRowFirstColumn="0" w:lastRowLastColumn="0"/>
            <w:tcW w:w="9351" w:type="dxa"/>
            <w:gridSpan w:val="2"/>
          </w:tcPr>
          <w:p w14:paraId="1D82B162" w14:textId="2C6D6623" w:rsidR="005C0363" w:rsidRPr="00365197" w:rsidRDefault="005C0363" w:rsidP="00365197">
            <w:pPr>
              <w:autoSpaceDE w:val="0"/>
              <w:autoSpaceDN w:val="0"/>
              <w:adjustRightInd w:val="0"/>
              <w:spacing w:afterLines="0" w:after="0" w:line="380" w:lineRule="exact"/>
              <w:jc w:val="left"/>
              <w:rPr>
                <w:rFonts w:eastAsia="Arial Unicode MS" w:cs="Arial"/>
                <w:b/>
                <w:kern w:val="0"/>
                <w:szCs w:val="21"/>
              </w:rPr>
            </w:pPr>
            <w:r w:rsidRPr="00365197">
              <w:rPr>
                <w:rFonts w:eastAsia="Arial Unicode MS" w:cs="Arial"/>
                <w:b/>
                <w:kern w:val="0"/>
                <w:szCs w:val="21"/>
              </w:rPr>
              <w:t>Safety</w:t>
            </w:r>
          </w:p>
        </w:tc>
      </w:tr>
      <w:tr w:rsidR="00365197" w:rsidRPr="00EB2982" w14:paraId="66AEF0A5" w14:textId="77777777" w:rsidTr="00F258F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9351" w:type="dxa"/>
            <w:gridSpan w:val="2"/>
            <w:shd w:val="clear" w:color="auto" w:fill="DBE5F1" w:themeFill="accent1" w:themeFillTint="33"/>
          </w:tcPr>
          <w:p w14:paraId="47008D58" w14:textId="77777777"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t>UL 61010-1:2012/R: 2018-11; CAN/CSA-C22.2 No. 61010-1:2012/A1:2018-11.</w:t>
            </w:r>
          </w:p>
          <w:p w14:paraId="357F10A9" w14:textId="7B3B4906" w:rsidR="00365197" w:rsidRPr="00EB2982" w:rsidRDefault="00365197" w:rsidP="00365197">
            <w:pPr>
              <w:autoSpaceDE w:val="0"/>
              <w:autoSpaceDN w:val="0"/>
              <w:adjustRightInd w:val="0"/>
              <w:spacing w:afterLines="0" w:after="0" w:line="380" w:lineRule="exact"/>
              <w:jc w:val="left"/>
              <w:rPr>
                <w:rFonts w:eastAsia="Arial Unicode MS" w:cs="Arial"/>
                <w:kern w:val="0"/>
                <w:szCs w:val="21"/>
              </w:rPr>
            </w:pPr>
            <w:r w:rsidRPr="00EB2982">
              <w:rPr>
                <w:rFonts w:eastAsia="Arial Unicode MS" w:cs="Arial"/>
                <w:kern w:val="0"/>
                <w:szCs w:val="21"/>
              </w:rPr>
              <w:lastRenderedPageBreak/>
              <w:t>UL 61010-2-030:2018; CAN/CSA-C22.2 No. 61010-2-030:2018.</w:t>
            </w:r>
          </w:p>
        </w:tc>
      </w:tr>
    </w:tbl>
    <w:p w14:paraId="40032757" w14:textId="6231C9B7" w:rsidR="003D4806" w:rsidRDefault="003D4806" w:rsidP="00365197">
      <w:pPr>
        <w:spacing w:after="163"/>
      </w:pPr>
    </w:p>
    <w:p w14:paraId="3E8E2374" w14:textId="6E6A30A3" w:rsidR="008A4B99" w:rsidRPr="00365197" w:rsidRDefault="008177D4" w:rsidP="00365197">
      <w:pPr>
        <w:pStyle w:val="1"/>
        <w:spacing w:before="326" w:after="326"/>
      </w:pPr>
      <w:r w:rsidRPr="00365197">
        <w:t>Front panel information</w:t>
      </w:r>
    </w:p>
    <w:tbl>
      <w:tblPr>
        <w:tblStyle w:val="3-1"/>
        <w:tblW w:w="9209" w:type="dxa"/>
        <w:tblLayout w:type="fixed"/>
        <w:tblLook w:val="0020" w:firstRow="1" w:lastRow="0" w:firstColumn="0" w:lastColumn="0" w:noHBand="0" w:noVBand="0"/>
      </w:tblPr>
      <w:tblGrid>
        <w:gridCol w:w="2405"/>
        <w:gridCol w:w="6804"/>
      </w:tblGrid>
      <w:tr w:rsidR="00365197" w:rsidRPr="000017B9" w14:paraId="7FB83E2F" w14:textId="77777777" w:rsidTr="00A97CBB">
        <w:trPr>
          <w:cnfStyle w:val="100000000000" w:firstRow="1" w:lastRow="0" w:firstColumn="0" w:lastColumn="0" w:oddVBand="0" w:evenVBand="0" w:oddHBand="0"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405" w:type="dxa"/>
            <w:shd w:val="clear" w:color="auto" w:fill="003B90"/>
          </w:tcPr>
          <w:p w14:paraId="6DF2DFA5" w14:textId="77777777" w:rsidR="00365197" w:rsidRPr="000017B9" w:rsidRDefault="00365197" w:rsidP="00135C5A">
            <w:pPr>
              <w:spacing w:afterLines="0" w:after="0" w:line="330" w:lineRule="exact"/>
              <w:rPr>
                <w:b w:val="0"/>
              </w:rPr>
            </w:pPr>
            <w:r w:rsidRPr="000017B9">
              <w:t>Description</w:t>
            </w:r>
          </w:p>
        </w:tc>
        <w:tc>
          <w:tcPr>
            <w:tcW w:w="6804" w:type="dxa"/>
            <w:shd w:val="clear" w:color="auto" w:fill="003B90"/>
          </w:tcPr>
          <w:p w14:paraId="1446EB29" w14:textId="0FF07DC3" w:rsidR="00365197" w:rsidRPr="000017B9" w:rsidRDefault="00365197" w:rsidP="00135C5A">
            <w:pPr>
              <w:spacing w:afterLines="0" w:after="0" w:line="330" w:lineRule="exact"/>
              <w:cnfStyle w:val="100000000000" w:firstRow="1" w:lastRow="0" w:firstColumn="0" w:lastColumn="0" w:oddVBand="0" w:evenVBand="0" w:oddHBand="0" w:evenHBand="0" w:firstRowFirstColumn="0" w:firstRowLastColumn="0" w:lastRowFirstColumn="0" w:lastRowLastColumn="0"/>
            </w:pPr>
            <w:r w:rsidRPr="000017B9">
              <w:t xml:space="preserve">Characteristics </w:t>
            </w:r>
          </w:p>
        </w:tc>
      </w:tr>
      <w:tr w:rsidR="000017B9" w:rsidRPr="000017B9" w14:paraId="0378EAC8" w14:textId="77777777" w:rsidTr="009F3B22">
        <w:trPr>
          <w:cnfStyle w:val="000000100000" w:firstRow="0" w:lastRow="0" w:firstColumn="0" w:lastColumn="0" w:oddVBand="0" w:evenVBand="0" w:oddHBand="1" w:evenHBand="0" w:firstRowFirstColumn="0" w:firstRowLastColumn="0" w:lastRowFirstColumn="0" w:lastRowLastColumn="0"/>
          <w:trHeight w:val="106"/>
        </w:trPr>
        <w:tc>
          <w:tcPr>
            <w:cnfStyle w:val="000010000000" w:firstRow="0" w:lastRow="0" w:firstColumn="0" w:lastColumn="0" w:oddVBand="1" w:evenVBand="0" w:oddHBand="0" w:evenHBand="0" w:firstRowFirstColumn="0" w:firstRowLastColumn="0" w:lastRowFirstColumn="0" w:lastRowLastColumn="0"/>
            <w:tcW w:w="2405" w:type="dxa"/>
          </w:tcPr>
          <w:p w14:paraId="5A369D6A" w14:textId="77777777" w:rsidR="001671DF" w:rsidRPr="000017B9" w:rsidRDefault="008177D4" w:rsidP="00135C5A">
            <w:pPr>
              <w:spacing w:afterLines="0" w:after="0" w:line="330" w:lineRule="exact"/>
            </w:pPr>
            <w:r w:rsidRPr="000017B9">
              <w:t>RF connectors</w:t>
            </w:r>
            <w:r w:rsidR="001671DF" w:rsidRPr="000017B9">
              <w:t xml:space="preserve"> </w:t>
            </w:r>
          </w:p>
        </w:tc>
        <w:tc>
          <w:tcPr>
            <w:tcW w:w="6804" w:type="dxa"/>
          </w:tcPr>
          <w:p w14:paraId="65D469AB" w14:textId="0075610D" w:rsidR="001671DF" w:rsidRDefault="008177D4" w:rsidP="009F3B22">
            <w:pPr>
              <w:spacing w:after="163" w:line="400" w:lineRule="exact"/>
              <w:cnfStyle w:val="000000100000" w:firstRow="0" w:lastRow="0" w:firstColumn="0" w:lastColumn="0" w:oddVBand="0" w:evenVBand="0" w:oddHBand="1" w:evenHBand="0" w:firstRowFirstColumn="0" w:firstRowLastColumn="0" w:lastRowFirstColumn="0" w:lastRowLastColumn="0"/>
            </w:pPr>
            <w:r w:rsidRPr="000017B9">
              <w:t>Type-</w:t>
            </w:r>
            <w:r w:rsidR="001671DF" w:rsidRPr="000017B9">
              <w:t>N,</w:t>
            </w:r>
            <w:r w:rsidRPr="000017B9">
              <w:t xml:space="preserve"> female</w:t>
            </w:r>
            <w:r w:rsidR="000A30BB" w:rsidRPr="000017B9">
              <w:t>,</w:t>
            </w:r>
            <w:r w:rsidRPr="000017B9">
              <w:t xml:space="preserve"> </w:t>
            </w:r>
            <w:r w:rsidR="001671DF" w:rsidRPr="000017B9">
              <w:t xml:space="preserve">50Ω </w:t>
            </w:r>
            <w:r w:rsidR="009F3B22">
              <w:t>(</w:t>
            </w:r>
            <w:r w:rsidR="009F3B22">
              <w:rPr>
                <w:rFonts w:eastAsia="Arial Unicode MS" w:cs="Arial"/>
                <w:szCs w:val="21"/>
              </w:rPr>
              <w:t>SNA5002A/SNA5012A/SNA5004A/SNA5014A</w:t>
            </w:r>
            <w:r w:rsidR="009F3B22">
              <w:t>)</w:t>
            </w:r>
          </w:p>
          <w:p w14:paraId="7C41CD96" w14:textId="7B65E7E5" w:rsidR="009F3B22" w:rsidRPr="000017B9" w:rsidRDefault="009F3B22" w:rsidP="00135C5A">
            <w:pPr>
              <w:spacing w:afterLines="0" w:after="0" w:line="330" w:lineRule="exact"/>
              <w:cnfStyle w:val="000000100000" w:firstRow="0" w:lastRow="0" w:firstColumn="0" w:lastColumn="0" w:oddVBand="0" w:evenVBand="0" w:oddHBand="1" w:evenHBand="0" w:firstRowFirstColumn="0" w:firstRowLastColumn="0" w:lastRowFirstColumn="0" w:lastRowLastColumn="0"/>
            </w:pPr>
            <w:r>
              <w:t>3.5mm NMD</w:t>
            </w:r>
            <w:r>
              <w:rPr>
                <w:rFonts w:hint="eastAsia"/>
              </w:rPr>
              <w:t>（</w:t>
            </w:r>
            <w:r>
              <w:t>male</w:t>
            </w:r>
            <w:r>
              <w:rPr>
                <w:rFonts w:hint="eastAsia"/>
              </w:rPr>
              <w:t>），</w:t>
            </w:r>
            <w:r w:rsidRPr="003E6766">
              <w:t>50</w:t>
            </w:r>
            <w:r w:rsidR="008C4530" w:rsidRPr="000017B9">
              <w:t>Ω</w:t>
            </w:r>
            <w:r w:rsidR="008C4530">
              <w:t xml:space="preserve"> </w:t>
            </w:r>
            <w:r>
              <w:rPr>
                <w:rFonts w:hint="eastAsia"/>
              </w:rPr>
              <w:t>(</w:t>
            </w:r>
            <w:r>
              <w:t>SNA5032A/SNA5022A</w:t>
            </w:r>
            <w:r>
              <w:rPr>
                <w:rFonts w:hint="eastAsia"/>
              </w:rPr>
              <w:t>)</w:t>
            </w:r>
          </w:p>
        </w:tc>
      </w:tr>
      <w:tr w:rsidR="000017B9" w:rsidRPr="000017B9" w14:paraId="1129C5F3" w14:textId="77777777" w:rsidTr="009F3B22">
        <w:trPr>
          <w:trHeight w:val="106"/>
        </w:trPr>
        <w:tc>
          <w:tcPr>
            <w:cnfStyle w:val="000010000000" w:firstRow="0" w:lastRow="0" w:firstColumn="0" w:lastColumn="0" w:oddVBand="1" w:evenVBand="0" w:oddHBand="0" w:evenHBand="0" w:firstRowFirstColumn="0" w:firstRowLastColumn="0" w:lastRowFirstColumn="0" w:lastRowLastColumn="0"/>
            <w:tcW w:w="2405" w:type="dxa"/>
            <w:shd w:val="clear" w:color="auto" w:fill="DBE5F1" w:themeFill="accent1" w:themeFillTint="33"/>
          </w:tcPr>
          <w:p w14:paraId="50D3B4BA" w14:textId="77777777" w:rsidR="001671DF" w:rsidRPr="000017B9" w:rsidRDefault="008177D4" w:rsidP="00135C5A">
            <w:pPr>
              <w:spacing w:afterLines="0" w:after="0" w:line="330" w:lineRule="exact"/>
            </w:pPr>
            <w:r w:rsidRPr="000017B9">
              <w:t>Damage level</w:t>
            </w:r>
            <w:r w:rsidR="001671DF" w:rsidRPr="000017B9">
              <w:t xml:space="preserve"> </w:t>
            </w:r>
          </w:p>
        </w:tc>
        <w:tc>
          <w:tcPr>
            <w:tcW w:w="6804" w:type="dxa"/>
            <w:shd w:val="clear" w:color="auto" w:fill="DBE5F1" w:themeFill="accent1" w:themeFillTint="33"/>
          </w:tcPr>
          <w:p w14:paraId="64C914A4" w14:textId="72F9A92A" w:rsidR="001671DF" w:rsidRPr="000017B9" w:rsidRDefault="001671DF" w:rsidP="00135C5A">
            <w:pPr>
              <w:spacing w:afterLines="0" w:after="0" w:line="330" w:lineRule="exact"/>
              <w:cnfStyle w:val="000000000000" w:firstRow="0" w:lastRow="0" w:firstColumn="0" w:lastColumn="0" w:oddVBand="0" w:evenVBand="0" w:oddHBand="0" w:evenHBand="0" w:firstRowFirstColumn="0" w:firstRowLastColumn="0" w:lastRowFirstColumn="0" w:lastRowLastColumn="0"/>
            </w:pPr>
            <w:r w:rsidRPr="000017B9">
              <w:t>+2</w:t>
            </w:r>
            <w:r w:rsidR="00CF4AE9" w:rsidRPr="000017B9">
              <w:t>7</w:t>
            </w:r>
            <w:r w:rsidR="00BA0562" w:rsidRPr="000017B9">
              <w:t xml:space="preserve"> </w:t>
            </w:r>
            <w:r w:rsidRPr="000017B9">
              <w:t xml:space="preserve">dBm or ±35 VDC </w:t>
            </w:r>
          </w:p>
        </w:tc>
      </w:tr>
      <w:tr w:rsidR="000017B9" w:rsidRPr="000017B9" w14:paraId="1E6D656E" w14:textId="77777777" w:rsidTr="009F3B22">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405" w:type="dxa"/>
          </w:tcPr>
          <w:p w14:paraId="14BF2EEE" w14:textId="0E12E592" w:rsidR="001671DF" w:rsidRPr="000017B9" w:rsidRDefault="008177D4" w:rsidP="00135C5A">
            <w:pPr>
              <w:spacing w:afterLines="0" w:after="0" w:line="330" w:lineRule="exact"/>
            </w:pPr>
            <w:r w:rsidRPr="000017B9">
              <w:t>Display</w:t>
            </w:r>
            <w:r w:rsidR="001671DF" w:rsidRPr="000017B9">
              <w:t xml:space="preserve"> </w:t>
            </w:r>
            <w:r w:rsidRPr="000017B9">
              <w:t>Resolution</w:t>
            </w:r>
          </w:p>
        </w:tc>
        <w:tc>
          <w:tcPr>
            <w:tcW w:w="6804" w:type="dxa"/>
          </w:tcPr>
          <w:p w14:paraId="6CC6B728" w14:textId="0FB02564" w:rsidR="001671DF" w:rsidRPr="000017B9" w:rsidRDefault="001671DF" w:rsidP="00135C5A">
            <w:pPr>
              <w:spacing w:afterLines="0" w:after="0" w:line="330" w:lineRule="exact"/>
              <w:cnfStyle w:val="000000100000" w:firstRow="0" w:lastRow="0" w:firstColumn="0" w:lastColumn="0" w:oddVBand="0" w:evenVBand="0" w:oddHBand="1" w:evenHBand="0" w:firstRowFirstColumn="0" w:firstRowLastColumn="0" w:lastRowFirstColumn="0" w:lastRowLastColumn="0"/>
            </w:pPr>
            <w:proofErr w:type="gramStart"/>
            <w:r w:rsidRPr="000017B9">
              <w:t>12.1 inch</w:t>
            </w:r>
            <w:proofErr w:type="gramEnd"/>
            <w:r w:rsidRPr="000017B9">
              <w:t xml:space="preserve"> TFT color LCD with touch </w:t>
            </w:r>
            <w:proofErr w:type="gramStart"/>
            <w:r w:rsidRPr="000017B9">
              <w:t xml:space="preserve">screen </w:t>
            </w:r>
            <w:r w:rsidR="00365197">
              <w:t>;</w:t>
            </w:r>
            <w:proofErr w:type="gramEnd"/>
            <w:r w:rsidR="00365197">
              <w:t xml:space="preserve"> </w:t>
            </w:r>
            <w:r w:rsidRPr="000017B9">
              <w:t xml:space="preserve">WXGA (1280 x 800) </w:t>
            </w:r>
          </w:p>
        </w:tc>
      </w:tr>
      <w:tr w:rsidR="000017B9" w:rsidRPr="000017B9" w14:paraId="1D969553" w14:textId="77777777" w:rsidTr="009F3B22">
        <w:trPr>
          <w:trHeight w:val="325"/>
        </w:trPr>
        <w:tc>
          <w:tcPr>
            <w:cnfStyle w:val="000010000000" w:firstRow="0" w:lastRow="0" w:firstColumn="0" w:lastColumn="0" w:oddVBand="1" w:evenVBand="0" w:oddHBand="0" w:evenHBand="0" w:firstRowFirstColumn="0" w:firstRowLastColumn="0" w:lastRowFirstColumn="0" w:lastRowLastColumn="0"/>
            <w:tcW w:w="2405" w:type="dxa"/>
            <w:shd w:val="clear" w:color="auto" w:fill="DBE5F1" w:themeFill="accent1" w:themeFillTint="33"/>
          </w:tcPr>
          <w:p w14:paraId="65D8F604" w14:textId="77777777" w:rsidR="001671DF" w:rsidRPr="000017B9" w:rsidRDefault="001671DF" w:rsidP="00135C5A">
            <w:pPr>
              <w:spacing w:afterLines="0" w:after="0" w:line="330" w:lineRule="exact"/>
            </w:pPr>
            <w:r w:rsidRPr="000017B9">
              <w:t>USB</w:t>
            </w:r>
            <w:r w:rsidR="008177D4" w:rsidRPr="000017B9">
              <w:t xml:space="preserve"> interface</w:t>
            </w:r>
            <w:r w:rsidRPr="000017B9">
              <w:t xml:space="preserve"> </w:t>
            </w:r>
          </w:p>
        </w:tc>
        <w:tc>
          <w:tcPr>
            <w:tcW w:w="6804" w:type="dxa"/>
            <w:shd w:val="clear" w:color="auto" w:fill="DBE5F1" w:themeFill="accent1" w:themeFillTint="33"/>
          </w:tcPr>
          <w:p w14:paraId="4F62D51D" w14:textId="77777777" w:rsidR="001671DF" w:rsidRPr="000017B9" w:rsidRDefault="00682473" w:rsidP="00135C5A">
            <w:pPr>
              <w:spacing w:afterLines="0" w:after="0" w:line="330" w:lineRule="exact"/>
              <w:cnfStyle w:val="000000000000" w:firstRow="0" w:lastRow="0" w:firstColumn="0" w:lastColumn="0" w:oddVBand="0" w:evenVBand="0" w:oddHBand="0" w:evenHBand="0" w:firstRowFirstColumn="0" w:firstRowLastColumn="0" w:lastRowFirstColumn="0" w:lastRowLastColumn="0"/>
            </w:pPr>
            <w:r w:rsidRPr="000017B9">
              <w:t>USB-A 2.0</w:t>
            </w:r>
            <w:r w:rsidR="001671DF" w:rsidRPr="000017B9">
              <w:t xml:space="preserve"> </w:t>
            </w:r>
          </w:p>
        </w:tc>
      </w:tr>
    </w:tbl>
    <w:p w14:paraId="71E608FB" w14:textId="77777777" w:rsidR="00365197" w:rsidRDefault="00365197">
      <w:pPr>
        <w:spacing w:after="163"/>
      </w:pPr>
    </w:p>
    <w:p w14:paraId="34EB582F" w14:textId="20F36D1D" w:rsidR="00905616" w:rsidRPr="00855FC4" w:rsidRDefault="00E75DC2" w:rsidP="00365197">
      <w:pPr>
        <w:pStyle w:val="1"/>
        <w:spacing w:before="326" w:after="326"/>
      </w:pPr>
      <w:r w:rsidRPr="00855FC4">
        <w:t>Rear panel information</w:t>
      </w:r>
    </w:p>
    <w:tbl>
      <w:tblPr>
        <w:tblStyle w:val="3-1"/>
        <w:tblW w:w="9209" w:type="dxa"/>
        <w:tblLayout w:type="fixed"/>
        <w:tblLook w:val="0020" w:firstRow="1" w:lastRow="0" w:firstColumn="0" w:lastColumn="0" w:noHBand="0" w:noVBand="0"/>
      </w:tblPr>
      <w:tblGrid>
        <w:gridCol w:w="4673"/>
        <w:gridCol w:w="4536"/>
      </w:tblGrid>
      <w:tr w:rsidR="00365197" w:rsidRPr="000017B9" w14:paraId="3B9FB073" w14:textId="77777777" w:rsidTr="00A97CBB">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003B90"/>
          </w:tcPr>
          <w:p w14:paraId="43A2E468" w14:textId="77777777" w:rsidR="00365197" w:rsidRPr="000017B9" w:rsidRDefault="00365197" w:rsidP="00135C5A">
            <w:pPr>
              <w:autoSpaceDE w:val="0"/>
              <w:autoSpaceDN w:val="0"/>
              <w:adjustRightInd w:val="0"/>
              <w:spacing w:afterLines="0" w:after="0" w:line="330" w:lineRule="exact"/>
              <w:jc w:val="left"/>
              <w:rPr>
                <w:rFonts w:eastAsia="Arial Unicode MS" w:cs="Arial"/>
                <w:b w:val="0"/>
                <w:kern w:val="0"/>
                <w:szCs w:val="21"/>
              </w:rPr>
            </w:pPr>
            <w:r w:rsidRPr="000017B9">
              <w:rPr>
                <w:rFonts w:eastAsia="Arial Unicode MS" w:cs="Arial"/>
                <w:kern w:val="0"/>
                <w:szCs w:val="21"/>
              </w:rPr>
              <w:t>Description</w:t>
            </w:r>
          </w:p>
        </w:tc>
        <w:tc>
          <w:tcPr>
            <w:tcW w:w="4536" w:type="dxa"/>
            <w:shd w:val="clear" w:color="auto" w:fill="003B90"/>
          </w:tcPr>
          <w:p w14:paraId="25E41FAB" w14:textId="4AEF7CA7" w:rsidR="00365197" w:rsidRPr="000017B9" w:rsidRDefault="00365197" w:rsidP="00135C5A">
            <w:pPr>
              <w:autoSpaceDE w:val="0"/>
              <w:autoSpaceDN w:val="0"/>
              <w:adjustRightInd w:val="0"/>
              <w:spacing w:afterLines="0" w:after="0" w:line="330" w:lineRule="exact"/>
              <w:jc w:val="left"/>
              <w:cnfStyle w:val="100000000000" w:firstRow="1"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 xml:space="preserve">Characteristics </w:t>
            </w:r>
          </w:p>
        </w:tc>
      </w:tr>
      <w:tr w:rsidR="00365197" w:rsidRPr="000017B9" w14:paraId="71F53242" w14:textId="77777777" w:rsidTr="0036519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261AECA5" w14:textId="3A44987E"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Ext trigger input connector</w:t>
            </w:r>
          </w:p>
        </w:tc>
      </w:tr>
      <w:tr w:rsidR="00365197" w:rsidRPr="000017B9" w14:paraId="06C110C8"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tcPr>
          <w:p w14:paraId="28BBCEC2" w14:textId="674AF035"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Type</w:t>
            </w:r>
          </w:p>
        </w:tc>
        <w:tc>
          <w:tcPr>
            <w:tcW w:w="4536" w:type="dxa"/>
          </w:tcPr>
          <w:p w14:paraId="47F7C157" w14:textId="3A89EC0C"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BNC, female</w:t>
            </w:r>
          </w:p>
        </w:tc>
      </w:tr>
      <w:tr w:rsidR="00365197" w:rsidRPr="000017B9" w14:paraId="00E7EB74"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0C52F8FF" w14:textId="0D155F4F"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Input level</w:t>
            </w:r>
          </w:p>
        </w:tc>
        <w:tc>
          <w:tcPr>
            <w:tcW w:w="4536" w:type="dxa"/>
            <w:shd w:val="clear" w:color="auto" w:fill="DBE5F1" w:themeFill="accent1" w:themeFillTint="33"/>
          </w:tcPr>
          <w:p w14:paraId="6626FDEA" w14:textId="4773D6E6"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5V TTL</w:t>
            </w:r>
          </w:p>
        </w:tc>
      </w:tr>
      <w:tr w:rsidR="00365197" w:rsidRPr="000017B9" w14:paraId="0FE04072" w14:textId="77777777" w:rsidTr="00365197">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52BBF62F" w14:textId="2092953F"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Ext trigger output connector</w:t>
            </w:r>
          </w:p>
        </w:tc>
      </w:tr>
      <w:tr w:rsidR="000017B9" w:rsidRPr="000017B9" w14:paraId="15946D07"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46287198" w14:textId="6D9A59AB" w:rsidR="00633A5B" w:rsidRPr="000017B9" w:rsidRDefault="00E75DC2"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Type</w:t>
            </w:r>
          </w:p>
        </w:tc>
        <w:tc>
          <w:tcPr>
            <w:tcW w:w="4536" w:type="dxa"/>
            <w:shd w:val="clear" w:color="auto" w:fill="DBE5F1" w:themeFill="accent1" w:themeFillTint="33"/>
          </w:tcPr>
          <w:p w14:paraId="0A3104DE" w14:textId="556EDCF9" w:rsidR="00633A5B" w:rsidRPr="000017B9" w:rsidRDefault="000A30BB"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BNC,</w:t>
            </w:r>
            <w:r w:rsidR="00E75DC2" w:rsidRPr="000017B9">
              <w:rPr>
                <w:rFonts w:eastAsia="Arial Unicode MS" w:cs="Arial"/>
                <w:kern w:val="0"/>
                <w:szCs w:val="21"/>
              </w:rPr>
              <w:t xml:space="preserve"> female</w:t>
            </w:r>
          </w:p>
        </w:tc>
      </w:tr>
      <w:tr w:rsidR="00365197" w:rsidRPr="000017B9" w14:paraId="6E2684BC"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tcPr>
          <w:p w14:paraId="41699CAC" w14:textId="6697EE35"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Max output current</w:t>
            </w:r>
          </w:p>
        </w:tc>
        <w:tc>
          <w:tcPr>
            <w:tcW w:w="4536" w:type="dxa"/>
          </w:tcPr>
          <w:p w14:paraId="0BAC5ADD" w14:textId="4D72796A"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20 mA</w:t>
            </w:r>
          </w:p>
        </w:tc>
      </w:tr>
      <w:tr w:rsidR="00365197" w:rsidRPr="000017B9" w14:paraId="61D49A55"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7C7A18E9" w14:textId="55DBFE6B"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Output level</w:t>
            </w:r>
          </w:p>
        </w:tc>
        <w:tc>
          <w:tcPr>
            <w:tcW w:w="4536" w:type="dxa"/>
            <w:shd w:val="clear" w:color="auto" w:fill="DBE5F1" w:themeFill="accent1" w:themeFillTint="33"/>
          </w:tcPr>
          <w:p w14:paraId="731AAFBB" w14:textId="577E6967"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3.3V TTL</w:t>
            </w:r>
          </w:p>
        </w:tc>
      </w:tr>
      <w:tr w:rsidR="00365197" w:rsidRPr="000017B9" w14:paraId="6619A4EF" w14:textId="77777777" w:rsidTr="00365197">
        <w:trPr>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3CE63204" w14:textId="2FE4F68C"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Ext ref-signal input connector</w:t>
            </w:r>
          </w:p>
        </w:tc>
      </w:tr>
      <w:tr w:rsidR="00365197" w:rsidRPr="000017B9" w14:paraId="01078C16"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50C8DABF" w14:textId="7B1CC722"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Type</w:t>
            </w:r>
          </w:p>
        </w:tc>
        <w:tc>
          <w:tcPr>
            <w:tcW w:w="4536" w:type="dxa"/>
            <w:shd w:val="clear" w:color="auto" w:fill="DBE5F1" w:themeFill="accent1" w:themeFillTint="33"/>
          </w:tcPr>
          <w:p w14:paraId="447CC111" w14:textId="52D85D4F"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BNC, female</w:t>
            </w:r>
          </w:p>
        </w:tc>
      </w:tr>
      <w:tr w:rsidR="00365197" w:rsidRPr="000017B9" w14:paraId="0A6D4F61"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tcPr>
          <w:p w14:paraId="3AAC3714" w14:textId="5E4A1D68"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Input frequency</w:t>
            </w:r>
          </w:p>
        </w:tc>
        <w:tc>
          <w:tcPr>
            <w:tcW w:w="4536" w:type="dxa"/>
          </w:tcPr>
          <w:p w14:paraId="7BC9DE97" w14:textId="3E01F9C0"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10 MHz ±10 ppm</w:t>
            </w:r>
          </w:p>
        </w:tc>
      </w:tr>
      <w:tr w:rsidR="00365197" w:rsidRPr="000017B9" w14:paraId="3BFFBD89"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18528534" w14:textId="52C179FE"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Input level</w:t>
            </w:r>
          </w:p>
        </w:tc>
        <w:tc>
          <w:tcPr>
            <w:tcW w:w="4536" w:type="dxa"/>
            <w:shd w:val="clear" w:color="auto" w:fill="DBE5F1" w:themeFill="accent1" w:themeFillTint="33"/>
          </w:tcPr>
          <w:p w14:paraId="30CCCDCB" w14:textId="09C19F98"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-3 dBm to +10 dBm</w:t>
            </w:r>
          </w:p>
        </w:tc>
      </w:tr>
      <w:tr w:rsidR="000017B9" w:rsidRPr="000017B9" w14:paraId="3C328995"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tcPr>
          <w:p w14:paraId="47FD1B66" w14:textId="77777777" w:rsidR="00633A5B" w:rsidRPr="000017B9" w:rsidRDefault="009242D5"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Input impedance</w:t>
            </w:r>
            <w:r w:rsidR="00633A5B" w:rsidRPr="000017B9">
              <w:rPr>
                <w:rFonts w:eastAsia="Arial Unicode MS" w:cs="Arial"/>
                <w:kern w:val="0"/>
                <w:szCs w:val="21"/>
              </w:rPr>
              <w:t xml:space="preserve"> </w:t>
            </w:r>
          </w:p>
        </w:tc>
        <w:tc>
          <w:tcPr>
            <w:tcW w:w="4536" w:type="dxa"/>
          </w:tcPr>
          <w:p w14:paraId="4D9DDCF5" w14:textId="77777777" w:rsidR="00633A5B" w:rsidRPr="000017B9" w:rsidRDefault="000A30BB"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50</w:t>
            </w:r>
            <w:r w:rsidR="00633A5B" w:rsidRPr="000017B9">
              <w:rPr>
                <w:rFonts w:eastAsia="Arial Unicode MS" w:cs="Arial"/>
                <w:kern w:val="0"/>
                <w:szCs w:val="21"/>
              </w:rPr>
              <w:t xml:space="preserve">Ω </w:t>
            </w:r>
          </w:p>
        </w:tc>
      </w:tr>
      <w:tr w:rsidR="00365197" w:rsidRPr="000017B9" w14:paraId="12548896" w14:textId="77777777" w:rsidTr="0036519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35302051" w14:textId="12608A58"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Int ref-signal output connector</w:t>
            </w:r>
          </w:p>
        </w:tc>
      </w:tr>
      <w:tr w:rsidR="00365197" w:rsidRPr="000017B9" w14:paraId="0EC30BAB"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1082A136" w14:textId="48CF4812"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Type</w:t>
            </w:r>
          </w:p>
        </w:tc>
        <w:tc>
          <w:tcPr>
            <w:tcW w:w="4536" w:type="dxa"/>
            <w:shd w:val="clear" w:color="auto" w:fill="DBE5F1" w:themeFill="accent1" w:themeFillTint="33"/>
          </w:tcPr>
          <w:p w14:paraId="7E6F4BFC" w14:textId="392B2FA3"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BNC, female</w:t>
            </w:r>
          </w:p>
        </w:tc>
      </w:tr>
      <w:tr w:rsidR="00365197" w:rsidRPr="000017B9" w14:paraId="49A3634F"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5637A79F" w14:textId="7B0593B0"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Output frequency</w:t>
            </w:r>
          </w:p>
        </w:tc>
        <w:tc>
          <w:tcPr>
            <w:tcW w:w="4536" w:type="dxa"/>
          </w:tcPr>
          <w:p w14:paraId="3026554E" w14:textId="46104CD8"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10 MHz ± 5 ppm</w:t>
            </w:r>
          </w:p>
        </w:tc>
      </w:tr>
      <w:tr w:rsidR="00365197" w:rsidRPr="000017B9" w14:paraId="6F19E26B"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0A93BD37" w14:textId="00916814"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Signal type</w:t>
            </w:r>
          </w:p>
        </w:tc>
        <w:tc>
          <w:tcPr>
            <w:tcW w:w="4536" w:type="dxa"/>
            <w:shd w:val="clear" w:color="auto" w:fill="DBE5F1" w:themeFill="accent1" w:themeFillTint="33"/>
          </w:tcPr>
          <w:p w14:paraId="60CE8D91" w14:textId="6D567EC2"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Sinewave</w:t>
            </w:r>
          </w:p>
        </w:tc>
      </w:tr>
      <w:tr w:rsidR="00365197" w:rsidRPr="000017B9" w14:paraId="1613BA92"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1558C942" w14:textId="065E4174"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Output level</w:t>
            </w:r>
          </w:p>
        </w:tc>
        <w:tc>
          <w:tcPr>
            <w:tcW w:w="4536" w:type="dxa"/>
          </w:tcPr>
          <w:p w14:paraId="0A2DB209" w14:textId="768AA23C"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0 dBm ± 3 dB into 50 Ω</w:t>
            </w:r>
          </w:p>
        </w:tc>
      </w:tr>
      <w:tr w:rsidR="00365197" w:rsidRPr="000017B9" w14:paraId="4B1C798E"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3BC30DB1" w14:textId="77777777"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 xml:space="preserve">Output impedance </w:t>
            </w:r>
          </w:p>
        </w:tc>
        <w:tc>
          <w:tcPr>
            <w:tcW w:w="4536" w:type="dxa"/>
            <w:shd w:val="clear" w:color="auto" w:fill="DBE5F1" w:themeFill="accent1" w:themeFillTint="33"/>
          </w:tcPr>
          <w:p w14:paraId="0EF43EDE" w14:textId="75B72994"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50 Ω</w:t>
            </w:r>
          </w:p>
        </w:tc>
      </w:tr>
      <w:tr w:rsidR="00365197" w:rsidRPr="000017B9" w14:paraId="03EC1EA0" w14:textId="77777777" w:rsidTr="0036519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209" w:type="dxa"/>
            <w:gridSpan w:val="2"/>
          </w:tcPr>
          <w:p w14:paraId="65082123" w14:textId="6DAED089"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Bias tee input connector</w:t>
            </w:r>
          </w:p>
        </w:tc>
      </w:tr>
      <w:tr w:rsidR="00365197" w:rsidRPr="000017B9" w14:paraId="2539CE9F"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239F0B08" w14:textId="29B2E2F4"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Type</w:t>
            </w:r>
          </w:p>
        </w:tc>
        <w:tc>
          <w:tcPr>
            <w:tcW w:w="4536" w:type="dxa"/>
            <w:shd w:val="clear" w:color="auto" w:fill="DBE5F1" w:themeFill="accent1" w:themeFillTint="33"/>
          </w:tcPr>
          <w:p w14:paraId="4A79297F" w14:textId="7019D2A4"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BNC, female</w:t>
            </w:r>
          </w:p>
        </w:tc>
      </w:tr>
      <w:tr w:rsidR="00365197" w:rsidRPr="000017B9" w14:paraId="60F3149B"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05439848" w14:textId="5CEF6A52"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Max voltage</w:t>
            </w:r>
          </w:p>
        </w:tc>
        <w:tc>
          <w:tcPr>
            <w:tcW w:w="4536" w:type="dxa"/>
          </w:tcPr>
          <w:p w14:paraId="0D35B87C" w14:textId="026B7951"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 35</w:t>
            </w:r>
            <w:r>
              <w:rPr>
                <w:rFonts w:eastAsia="Arial Unicode MS" w:cs="Arial"/>
                <w:kern w:val="0"/>
                <w:szCs w:val="21"/>
              </w:rPr>
              <w:t xml:space="preserve"> </w:t>
            </w:r>
            <w:r w:rsidRPr="000017B9">
              <w:rPr>
                <w:rFonts w:eastAsia="Arial Unicode MS" w:cs="Arial"/>
                <w:kern w:val="0"/>
                <w:szCs w:val="21"/>
              </w:rPr>
              <w:t>VDC</w:t>
            </w:r>
          </w:p>
        </w:tc>
      </w:tr>
      <w:tr w:rsidR="00365197" w:rsidRPr="000017B9" w14:paraId="04CBE1C8"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5012CD9B" w14:textId="412F536A" w:rsidR="00365197" w:rsidRPr="00365197"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Max current</w:t>
            </w:r>
            <w:r w:rsidR="00135C5A">
              <w:rPr>
                <w:rFonts w:eastAsia="Arial Unicode MS" w:cs="Arial"/>
                <w:kern w:val="0"/>
                <w:szCs w:val="21"/>
              </w:rPr>
              <w:t xml:space="preserve"> </w:t>
            </w:r>
            <w:r w:rsidRPr="000017B9">
              <w:rPr>
                <w:rFonts w:eastAsia="Arial Unicode MS" w:cs="Arial"/>
                <w:kern w:val="0"/>
                <w:szCs w:val="21"/>
              </w:rPr>
              <w:t>(no degradation RF specification)</w:t>
            </w:r>
          </w:p>
        </w:tc>
        <w:tc>
          <w:tcPr>
            <w:tcW w:w="4536" w:type="dxa"/>
            <w:shd w:val="clear" w:color="auto" w:fill="DBE5F1" w:themeFill="accent1" w:themeFillTint="33"/>
          </w:tcPr>
          <w:p w14:paraId="7C668A12" w14:textId="47086AFC"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 300 mA</w:t>
            </w:r>
          </w:p>
        </w:tc>
      </w:tr>
      <w:tr w:rsidR="00365197" w:rsidRPr="000017B9" w14:paraId="1E9C90CE"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1FD55806" w14:textId="1F0EA413"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Max current (damage level)</w:t>
            </w:r>
          </w:p>
        </w:tc>
        <w:tc>
          <w:tcPr>
            <w:tcW w:w="4536" w:type="dxa"/>
          </w:tcPr>
          <w:p w14:paraId="569EA13D" w14:textId="0F2C4B5B"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500 mA</w:t>
            </w:r>
          </w:p>
        </w:tc>
      </w:tr>
      <w:tr w:rsidR="00365197" w:rsidRPr="000017B9" w14:paraId="28E68BE6" w14:textId="77777777" w:rsidTr="00135C5A">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DBE5F1" w:themeFill="accent1" w:themeFillTint="33"/>
          </w:tcPr>
          <w:p w14:paraId="71468ED7" w14:textId="58B4224C" w:rsidR="00365197" w:rsidRPr="000017B9" w:rsidRDefault="00365197" w:rsidP="00135C5A">
            <w:pPr>
              <w:autoSpaceDE w:val="0"/>
              <w:autoSpaceDN w:val="0"/>
              <w:adjustRightInd w:val="0"/>
              <w:spacing w:afterLines="0" w:after="0" w:line="330" w:lineRule="exact"/>
              <w:jc w:val="left"/>
              <w:rPr>
                <w:rFonts w:eastAsia="Arial Unicode MS" w:cs="Arial"/>
                <w:kern w:val="0"/>
                <w:szCs w:val="21"/>
              </w:rPr>
            </w:pPr>
            <w:r w:rsidRPr="000017B9">
              <w:rPr>
                <w:rFonts w:eastAsia="Arial Unicode MS" w:cs="Arial"/>
                <w:kern w:val="0"/>
                <w:szCs w:val="21"/>
              </w:rPr>
              <w:t>Video output</w:t>
            </w:r>
          </w:p>
        </w:tc>
        <w:tc>
          <w:tcPr>
            <w:tcW w:w="4536" w:type="dxa"/>
            <w:shd w:val="clear" w:color="auto" w:fill="DBE5F1" w:themeFill="accent1" w:themeFillTint="33"/>
          </w:tcPr>
          <w:p w14:paraId="3AE2C684" w14:textId="469E9508" w:rsidR="00365197" w:rsidRPr="000017B9"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HDMI</w:t>
            </w:r>
          </w:p>
        </w:tc>
      </w:tr>
      <w:tr w:rsidR="000017B9" w:rsidRPr="000017B9" w14:paraId="3C37632A"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tcPr>
          <w:p w14:paraId="35B8694D" w14:textId="75579BF2" w:rsidR="00633A5B" w:rsidRPr="00365197" w:rsidRDefault="00633A5B"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lastRenderedPageBreak/>
              <w:t>USB</w:t>
            </w:r>
            <w:r w:rsidR="00365197">
              <w:rPr>
                <w:rFonts w:eastAsia="Arial Unicode MS" w:cs="Arial"/>
                <w:b/>
                <w:kern w:val="0"/>
                <w:szCs w:val="21"/>
              </w:rPr>
              <w:t xml:space="preserve"> </w:t>
            </w:r>
            <w:r w:rsidR="00CF4AE9" w:rsidRPr="00365197">
              <w:rPr>
                <w:rFonts w:eastAsia="Arial Unicode MS" w:cs="Arial"/>
                <w:b/>
                <w:kern w:val="0"/>
                <w:szCs w:val="21"/>
              </w:rPr>
              <w:t>(USBTMC)</w:t>
            </w:r>
            <w:r w:rsidR="006F1EC8" w:rsidRPr="00365197">
              <w:rPr>
                <w:rFonts w:eastAsia="Arial Unicode MS" w:cs="Arial"/>
                <w:b/>
                <w:szCs w:val="21"/>
              </w:rPr>
              <w:t xml:space="preserve"> </w:t>
            </w:r>
            <w:r w:rsidR="006F1EC8" w:rsidRPr="00365197">
              <w:rPr>
                <w:rFonts w:eastAsia="Arial Unicode MS" w:cs="Arial"/>
                <w:b/>
                <w:kern w:val="0"/>
                <w:szCs w:val="21"/>
              </w:rPr>
              <w:t>interface</w:t>
            </w:r>
            <w:r w:rsidRPr="00365197">
              <w:rPr>
                <w:rFonts w:eastAsia="Arial Unicode MS" w:cs="Arial"/>
                <w:b/>
                <w:kern w:val="0"/>
                <w:szCs w:val="21"/>
              </w:rPr>
              <w:t xml:space="preserve"> </w:t>
            </w:r>
          </w:p>
        </w:tc>
        <w:tc>
          <w:tcPr>
            <w:tcW w:w="4536" w:type="dxa"/>
          </w:tcPr>
          <w:p w14:paraId="7EAC8A02" w14:textId="77777777" w:rsidR="00633A5B" w:rsidRPr="000017B9" w:rsidRDefault="00682473"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USB-B 2.0</w:t>
            </w:r>
          </w:p>
        </w:tc>
      </w:tr>
      <w:tr w:rsidR="000017B9" w:rsidRPr="000017B9" w14:paraId="3ED5FA32" w14:textId="77777777" w:rsidTr="00F258F0">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auto"/>
          </w:tcPr>
          <w:p w14:paraId="33E42696" w14:textId="77777777" w:rsidR="00633A5B" w:rsidRPr="00365197" w:rsidRDefault="006F1EC8"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LAN</w:t>
            </w:r>
            <w:r w:rsidR="00633A5B" w:rsidRPr="00365197">
              <w:rPr>
                <w:rFonts w:eastAsia="Arial Unicode MS" w:cs="Arial"/>
                <w:b/>
                <w:kern w:val="0"/>
                <w:szCs w:val="21"/>
              </w:rPr>
              <w:t xml:space="preserve"> </w:t>
            </w:r>
          </w:p>
        </w:tc>
        <w:tc>
          <w:tcPr>
            <w:tcW w:w="4536" w:type="dxa"/>
            <w:shd w:val="clear" w:color="auto" w:fill="DBE5F1" w:themeFill="accent1" w:themeFillTint="33"/>
          </w:tcPr>
          <w:p w14:paraId="52A92AA6" w14:textId="77777777" w:rsidR="00633A5B" w:rsidRPr="000017B9" w:rsidRDefault="00682473"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sidRPr="000017B9">
              <w:rPr>
                <w:rFonts w:eastAsia="Arial Unicode MS" w:cs="Arial"/>
                <w:kern w:val="0"/>
                <w:szCs w:val="21"/>
              </w:rPr>
              <w:t>10/100</w:t>
            </w:r>
            <w:r w:rsidR="00BA0562" w:rsidRPr="000017B9">
              <w:rPr>
                <w:rFonts w:eastAsia="Arial Unicode MS" w:cs="Arial"/>
                <w:kern w:val="0"/>
                <w:szCs w:val="21"/>
              </w:rPr>
              <w:t xml:space="preserve"> </w:t>
            </w:r>
            <w:proofErr w:type="spellStart"/>
            <w:r w:rsidRPr="000017B9">
              <w:rPr>
                <w:rFonts w:eastAsia="Arial Unicode MS" w:cs="Arial"/>
                <w:kern w:val="0"/>
                <w:szCs w:val="21"/>
              </w:rPr>
              <w:t>BaseT</w:t>
            </w:r>
            <w:proofErr w:type="spellEnd"/>
            <w:r w:rsidRPr="000017B9">
              <w:rPr>
                <w:rFonts w:eastAsia="Arial Unicode MS" w:cs="Arial"/>
                <w:kern w:val="0"/>
                <w:szCs w:val="21"/>
              </w:rPr>
              <w:t xml:space="preserve"> Ethernet</w:t>
            </w:r>
          </w:p>
        </w:tc>
      </w:tr>
      <w:tr w:rsidR="00365197" w:rsidRPr="000017B9" w14:paraId="55D54D5B" w14:textId="77777777" w:rsidTr="00135C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auto"/>
          </w:tcPr>
          <w:p w14:paraId="2010D4D3" w14:textId="1DC0D5BD"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Power</w:t>
            </w:r>
          </w:p>
        </w:tc>
        <w:tc>
          <w:tcPr>
            <w:tcW w:w="4536" w:type="dxa"/>
            <w:shd w:val="clear" w:color="auto" w:fill="auto"/>
          </w:tcPr>
          <w:p w14:paraId="30DB477E" w14:textId="77777777" w:rsidR="00365197"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hint="eastAsia"/>
                <w:kern w:val="0"/>
                <w:szCs w:val="21"/>
              </w:rPr>
              <w:t>100</w:t>
            </w:r>
            <w:r w:rsidRPr="009B5FB3">
              <w:rPr>
                <w:rFonts w:eastAsia="Arial Unicode MS" w:cs="Arial"/>
                <w:kern w:val="0"/>
                <w:szCs w:val="21"/>
              </w:rPr>
              <w:t>~</w:t>
            </w:r>
            <w:r>
              <w:rPr>
                <w:rFonts w:eastAsia="Arial Unicode MS" w:cs="Arial"/>
                <w:kern w:val="0"/>
                <w:szCs w:val="21"/>
              </w:rPr>
              <w:t xml:space="preserve">240 </w:t>
            </w:r>
            <w:proofErr w:type="spellStart"/>
            <w:r>
              <w:rPr>
                <w:rFonts w:eastAsia="Arial Unicode MS" w:cs="Arial"/>
                <w:kern w:val="0"/>
                <w:szCs w:val="21"/>
              </w:rPr>
              <w:t>Vrms</w:t>
            </w:r>
            <w:proofErr w:type="spellEnd"/>
            <w:r>
              <w:rPr>
                <w:rFonts w:eastAsia="Arial Unicode MS" w:cs="Arial"/>
                <w:kern w:val="0"/>
                <w:szCs w:val="21"/>
              </w:rPr>
              <w:t xml:space="preserve"> 50/60 Hz</w:t>
            </w:r>
          </w:p>
          <w:p w14:paraId="40C161E4" w14:textId="675274DB" w:rsidR="00365197" w:rsidRPr="000017B9" w:rsidRDefault="00365197" w:rsidP="00135C5A">
            <w:pPr>
              <w:autoSpaceDE w:val="0"/>
              <w:autoSpaceDN w:val="0"/>
              <w:adjustRightInd w:val="0"/>
              <w:spacing w:afterLines="0" w:after="0" w:line="330" w:lineRule="exact"/>
              <w:jc w:val="left"/>
              <w:cnfStyle w:val="000000100000" w:firstRow="0" w:lastRow="0" w:firstColumn="0" w:lastColumn="0" w:oddVBand="0" w:evenVBand="0" w:oddHBand="1" w:evenHBand="0" w:firstRowFirstColumn="0" w:firstRowLastColumn="0" w:lastRowFirstColumn="0" w:lastRowLastColumn="0"/>
              <w:rPr>
                <w:rFonts w:eastAsia="Arial Unicode MS" w:cs="Arial"/>
                <w:kern w:val="0"/>
                <w:szCs w:val="21"/>
              </w:rPr>
            </w:pPr>
            <w:r>
              <w:rPr>
                <w:rFonts w:eastAsia="Arial Unicode MS" w:cs="Arial" w:hint="eastAsia"/>
                <w:kern w:val="0"/>
                <w:szCs w:val="21"/>
              </w:rPr>
              <w:t>100</w:t>
            </w:r>
            <w:r w:rsidRPr="009B5FB3">
              <w:rPr>
                <w:rFonts w:eastAsia="Arial Unicode MS" w:cs="Arial"/>
                <w:kern w:val="0"/>
                <w:szCs w:val="21"/>
              </w:rPr>
              <w:t>~</w:t>
            </w:r>
            <w:r>
              <w:rPr>
                <w:rFonts w:eastAsia="Arial Unicode MS" w:cs="Arial"/>
                <w:kern w:val="0"/>
                <w:szCs w:val="21"/>
              </w:rPr>
              <w:t xml:space="preserve">120 </w:t>
            </w:r>
            <w:proofErr w:type="spellStart"/>
            <w:r>
              <w:rPr>
                <w:rFonts w:eastAsia="Arial Unicode MS" w:cs="Arial"/>
                <w:kern w:val="0"/>
                <w:szCs w:val="21"/>
              </w:rPr>
              <w:t>Vrms</w:t>
            </w:r>
            <w:proofErr w:type="spellEnd"/>
            <w:r>
              <w:rPr>
                <w:rFonts w:eastAsia="Arial Unicode MS" w:cs="Arial"/>
                <w:kern w:val="0"/>
                <w:szCs w:val="21"/>
              </w:rPr>
              <w:t xml:space="preserve"> 400 Hz</w:t>
            </w:r>
          </w:p>
        </w:tc>
      </w:tr>
      <w:tr w:rsidR="00365197" w:rsidRPr="00F258F0" w14:paraId="2D178928" w14:textId="77777777" w:rsidTr="00F258F0">
        <w:trPr>
          <w:trHeight w:val="20"/>
        </w:trPr>
        <w:tc>
          <w:tcPr>
            <w:cnfStyle w:val="000010000000" w:firstRow="0" w:lastRow="0" w:firstColumn="0" w:lastColumn="0" w:oddVBand="1" w:evenVBand="0" w:oddHBand="0" w:evenHBand="0" w:firstRowFirstColumn="0" w:firstRowLastColumn="0" w:lastRowFirstColumn="0" w:lastRowLastColumn="0"/>
            <w:tcW w:w="4673" w:type="dxa"/>
            <w:shd w:val="clear" w:color="auto" w:fill="auto"/>
          </w:tcPr>
          <w:p w14:paraId="7616EB0C" w14:textId="1ADB97B4" w:rsidR="00365197" w:rsidRPr="00365197" w:rsidRDefault="00365197" w:rsidP="00135C5A">
            <w:pPr>
              <w:autoSpaceDE w:val="0"/>
              <w:autoSpaceDN w:val="0"/>
              <w:adjustRightInd w:val="0"/>
              <w:spacing w:afterLines="0" w:after="0" w:line="330" w:lineRule="exact"/>
              <w:jc w:val="left"/>
              <w:rPr>
                <w:rFonts w:eastAsia="Arial Unicode MS" w:cs="Arial"/>
                <w:b/>
                <w:kern w:val="0"/>
                <w:szCs w:val="21"/>
              </w:rPr>
            </w:pPr>
            <w:r w:rsidRPr="00365197">
              <w:rPr>
                <w:rFonts w:eastAsia="Arial Unicode MS" w:cs="Arial"/>
                <w:b/>
                <w:kern w:val="0"/>
                <w:szCs w:val="21"/>
              </w:rPr>
              <w:t>Power consumption</w:t>
            </w:r>
          </w:p>
        </w:tc>
        <w:tc>
          <w:tcPr>
            <w:tcW w:w="4536" w:type="dxa"/>
            <w:shd w:val="clear" w:color="auto" w:fill="DBE5F1" w:themeFill="accent1" w:themeFillTint="33"/>
          </w:tcPr>
          <w:p w14:paraId="41369A7F" w14:textId="77777777" w:rsidR="00365197" w:rsidRDefault="00365197" w:rsidP="00135C5A">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hint="eastAsia"/>
                <w:kern w:val="0"/>
                <w:szCs w:val="21"/>
              </w:rPr>
              <w:t>2</w:t>
            </w:r>
            <w:r>
              <w:rPr>
                <w:rFonts w:eastAsia="Arial Unicode MS" w:cs="Arial"/>
                <w:kern w:val="0"/>
                <w:szCs w:val="21"/>
              </w:rPr>
              <w:t>-port: 50 W (typical), 4-port: 70 W (typical)</w:t>
            </w:r>
          </w:p>
          <w:p w14:paraId="587C2154" w14:textId="266398C7" w:rsidR="009F3B22" w:rsidRPr="000017B9" w:rsidRDefault="009F3B22" w:rsidP="009F3B22">
            <w:pPr>
              <w:autoSpaceDE w:val="0"/>
              <w:autoSpaceDN w:val="0"/>
              <w:adjustRightInd w:val="0"/>
              <w:spacing w:afterLines="0" w:after="0" w:line="330" w:lineRule="exact"/>
              <w:jc w:val="left"/>
              <w:cnfStyle w:val="000000000000" w:firstRow="0" w:lastRow="0" w:firstColumn="0" w:lastColumn="0" w:oddVBand="0" w:evenVBand="0" w:oddHBand="0" w:evenHBand="0" w:firstRowFirstColumn="0" w:firstRowLastColumn="0" w:lastRowFirstColumn="0" w:lastRowLastColumn="0"/>
              <w:rPr>
                <w:rFonts w:eastAsia="Arial Unicode MS" w:cs="Arial"/>
                <w:kern w:val="0"/>
                <w:szCs w:val="21"/>
              </w:rPr>
            </w:pPr>
            <w:r>
              <w:rPr>
                <w:rFonts w:eastAsia="Arial Unicode MS" w:cs="Arial"/>
                <w:bCs/>
                <w:kern w:val="0"/>
                <w:szCs w:val="21"/>
              </w:rPr>
              <w:t>SNA5032A/SNA5022A:</w:t>
            </w:r>
            <w:r>
              <w:rPr>
                <w:rFonts w:eastAsia="Arial Unicode MS" w:cs="Arial"/>
                <w:kern w:val="0"/>
                <w:szCs w:val="21"/>
              </w:rPr>
              <w:t xml:space="preserve"> 85 W (typical)</w:t>
            </w:r>
          </w:p>
        </w:tc>
      </w:tr>
    </w:tbl>
    <w:p w14:paraId="7AF57DBF" w14:textId="679A45EC" w:rsidR="009B5FB3" w:rsidRPr="00855FC4" w:rsidRDefault="00A01CCA" w:rsidP="00092407">
      <w:pPr>
        <w:pStyle w:val="1"/>
        <w:spacing w:before="326" w:after="326"/>
      </w:pPr>
      <w:r w:rsidRPr="00855FC4">
        <w:t>Ordering Information</w:t>
      </w:r>
    </w:p>
    <w:tbl>
      <w:tblPr>
        <w:tblStyle w:val="4-1"/>
        <w:tblW w:w="9209" w:type="dxa"/>
        <w:tblLayout w:type="fixed"/>
        <w:tblLook w:val="04A0" w:firstRow="1" w:lastRow="0" w:firstColumn="1" w:lastColumn="0" w:noHBand="0" w:noVBand="1"/>
      </w:tblPr>
      <w:tblGrid>
        <w:gridCol w:w="1555"/>
        <w:gridCol w:w="5670"/>
        <w:gridCol w:w="1984"/>
      </w:tblGrid>
      <w:tr w:rsidR="009B5FB3" w:rsidRPr="00347614" w14:paraId="2B67FC8B" w14:textId="77777777" w:rsidTr="000863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003B90"/>
            <w:vAlign w:val="center"/>
          </w:tcPr>
          <w:p w14:paraId="36E60DC3" w14:textId="77777777" w:rsidR="00AC7E9D" w:rsidRPr="00347614" w:rsidRDefault="00AC7E9D" w:rsidP="00092407">
            <w:pPr>
              <w:spacing w:afterLines="0" w:after="0" w:line="400" w:lineRule="exact"/>
              <w:rPr>
                <w:rFonts w:cs="Arial"/>
                <w:b w:val="0"/>
                <w:szCs w:val="21"/>
              </w:rPr>
            </w:pPr>
            <w:r w:rsidRPr="00347614">
              <w:rPr>
                <w:rFonts w:cs="Arial"/>
                <w:szCs w:val="21"/>
              </w:rPr>
              <w:t>Items</w:t>
            </w:r>
          </w:p>
        </w:tc>
        <w:tc>
          <w:tcPr>
            <w:tcW w:w="5670" w:type="dxa"/>
            <w:shd w:val="clear" w:color="auto" w:fill="003B90"/>
            <w:vAlign w:val="center"/>
          </w:tcPr>
          <w:p w14:paraId="32AAB19B" w14:textId="77777777" w:rsidR="00AC7E9D" w:rsidRPr="00347614" w:rsidRDefault="00AC7E9D" w:rsidP="00092407">
            <w:pPr>
              <w:spacing w:afterLines="0" w:after="0" w:line="400" w:lineRule="exact"/>
              <w:cnfStyle w:val="100000000000" w:firstRow="1" w:lastRow="0" w:firstColumn="0" w:lastColumn="0" w:oddVBand="0" w:evenVBand="0" w:oddHBand="0" w:evenHBand="0" w:firstRowFirstColumn="0" w:firstRowLastColumn="0" w:lastRowFirstColumn="0" w:lastRowLastColumn="0"/>
              <w:rPr>
                <w:rFonts w:cs="Arial"/>
                <w:b w:val="0"/>
                <w:szCs w:val="21"/>
              </w:rPr>
            </w:pPr>
            <w:r w:rsidRPr="00347614">
              <w:rPr>
                <w:rFonts w:cs="Arial"/>
                <w:szCs w:val="21"/>
              </w:rPr>
              <w:t>Description</w:t>
            </w:r>
          </w:p>
        </w:tc>
        <w:tc>
          <w:tcPr>
            <w:tcW w:w="1984" w:type="dxa"/>
            <w:shd w:val="clear" w:color="auto" w:fill="003B90"/>
            <w:vAlign w:val="center"/>
          </w:tcPr>
          <w:p w14:paraId="596C50E3" w14:textId="77777777" w:rsidR="00AC7E9D" w:rsidRPr="00347614" w:rsidRDefault="00AC7E9D" w:rsidP="00092407">
            <w:pPr>
              <w:spacing w:afterLines="0" w:after="0" w:line="400" w:lineRule="exact"/>
              <w:cnfStyle w:val="100000000000" w:firstRow="1" w:lastRow="0" w:firstColumn="0" w:lastColumn="0" w:oddVBand="0" w:evenVBand="0" w:oddHBand="0" w:evenHBand="0" w:firstRowFirstColumn="0" w:firstRowLastColumn="0" w:lastRowFirstColumn="0" w:lastRowLastColumn="0"/>
              <w:rPr>
                <w:rFonts w:cs="Arial"/>
                <w:b w:val="0"/>
                <w:szCs w:val="21"/>
              </w:rPr>
            </w:pPr>
            <w:r w:rsidRPr="00347614">
              <w:rPr>
                <w:rFonts w:cs="Arial"/>
                <w:szCs w:val="21"/>
              </w:rPr>
              <w:t>Order number</w:t>
            </w:r>
          </w:p>
        </w:tc>
      </w:tr>
      <w:tr w:rsidR="009F3B22" w:rsidRPr="00347614" w14:paraId="0D2F167D"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4F501F6F" w14:textId="77777777" w:rsidR="009F3B22" w:rsidRPr="00347614" w:rsidRDefault="009F3B22" w:rsidP="00092407">
            <w:pPr>
              <w:spacing w:afterLines="0" w:after="0" w:line="400" w:lineRule="exact"/>
              <w:rPr>
                <w:rFonts w:cs="Arial"/>
                <w:szCs w:val="21"/>
              </w:rPr>
            </w:pPr>
            <w:r w:rsidRPr="00347614">
              <w:rPr>
                <w:rFonts w:cs="Arial"/>
                <w:szCs w:val="21"/>
              </w:rPr>
              <w:t>Products</w:t>
            </w:r>
          </w:p>
        </w:tc>
        <w:tc>
          <w:tcPr>
            <w:tcW w:w="5670" w:type="dxa"/>
            <w:vAlign w:val="center"/>
          </w:tcPr>
          <w:p w14:paraId="4FD2D557" w14:textId="4FB65367" w:rsidR="009F3B22" w:rsidRPr="00347614" w:rsidRDefault="009F3B2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2 ports</w:t>
            </w:r>
            <w:r>
              <w:rPr>
                <w:rFonts w:cs="Arial" w:hint="eastAsia"/>
                <w:szCs w:val="21"/>
              </w:rPr>
              <w:t>,</w:t>
            </w:r>
            <w:r>
              <w:rPr>
                <w:rFonts w:cs="Arial"/>
                <w:szCs w:val="21"/>
              </w:rPr>
              <w:t xml:space="preserve"> </w:t>
            </w:r>
            <w:r w:rsidRPr="00347614">
              <w:rPr>
                <w:rFonts w:cs="Arial"/>
                <w:szCs w:val="21"/>
              </w:rPr>
              <w:t>4.5G Vector Network Analyzer</w:t>
            </w:r>
          </w:p>
        </w:tc>
        <w:tc>
          <w:tcPr>
            <w:tcW w:w="1984" w:type="dxa"/>
            <w:vAlign w:val="center"/>
          </w:tcPr>
          <w:p w14:paraId="664F59A6" w14:textId="1479BFC6" w:rsidR="009F3B22" w:rsidRPr="00347614" w:rsidRDefault="009F3B2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SNA50</w:t>
            </w:r>
            <w:r>
              <w:rPr>
                <w:rFonts w:cs="Arial"/>
                <w:szCs w:val="21"/>
              </w:rPr>
              <w:t>0</w:t>
            </w:r>
            <w:r w:rsidRPr="00347614">
              <w:rPr>
                <w:rFonts w:cs="Arial"/>
                <w:szCs w:val="21"/>
              </w:rPr>
              <w:t>2</w:t>
            </w:r>
            <w:r>
              <w:rPr>
                <w:rFonts w:cs="Arial"/>
                <w:szCs w:val="21"/>
              </w:rPr>
              <w:t>A</w:t>
            </w:r>
          </w:p>
        </w:tc>
      </w:tr>
      <w:tr w:rsidR="009F3B22" w:rsidRPr="00347614" w14:paraId="4B8A0111"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27E8370" w14:textId="77777777" w:rsidR="009F3B22" w:rsidRPr="00347614" w:rsidRDefault="009F3B22" w:rsidP="00092407">
            <w:pPr>
              <w:spacing w:afterLines="0" w:after="0" w:line="400" w:lineRule="exact"/>
              <w:rPr>
                <w:rFonts w:cs="Arial"/>
                <w:szCs w:val="21"/>
              </w:rPr>
            </w:pPr>
          </w:p>
        </w:tc>
        <w:tc>
          <w:tcPr>
            <w:tcW w:w="5670" w:type="dxa"/>
            <w:vAlign w:val="center"/>
          </w:tcPr>
          <w:p w14:paraId="2A854B36" w14:textId="7D1378A2" w:rsidR="009F3B22" w:rsidRPr="00347614" w:rsidRDefault="009F3B22" w:rsidP="001464B4">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2 ports</w:t>
            </w:r>
            <w:r>
              <w:rPr>
                <w:rFonts w:cs="Arial" w:hint="eastAsia"/>
                <w:szCs w:val="21"/>
              </w:rPr>
              <w:t>,</w:t>
            </w:r>
            <w:r>
              <w:rPr>
                <w:rFonts w:cs="Arial"/>
                <w:szCs w:val="21"/>
              </w:rPr>
              <w:t xml:space="preserve"> </w:t>
            </w:r>
            <w:r w:rsidRPr="00347614">
              <w:rPr>
                <w:rFonts w:cs="Arial"/>
                <w:szCs w:val="21"/>
              </w:rPr>
              <w:t>8.5G</w:t>
            </w:r>
            <w:r w:rsidRPr="00347614">
              <w:rPr>
                <w:rFonts w:cs="Arial"/>
              </w:rPr>
              <w:t xml:space="preserve"> </w:t>
            </w:r>
            <w:r w:rsidRPr="00347614">
              <w:rPr>
                <w:rFonts w:cs="Arial"/>
                <w:szCs w:val="21"/>
              </w:rPr>
              <w:t>Vector Network Analyzer</w:t>
            </w:r>
          </w:p>
        </w:tc>
        <w:tc>
          <w:tcPr>
            <w:tcW w:w="1984" w:type="dxa"/>
            <w:vAlign w:val="center"/>
          </w:tcPr>
          <w:p w14:paraId="56A32331" w14:textId="5B32DBD1" w:rsidR="009F3B22" w:rsidRPr="00347614" w:rsidRDefault="009F3B2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SNA50</w:t>
            </w:r>
            <w:r>
              <w:rPr>
                <w:rFonts w:cs="Arial"/>
                <w:szCs w:val="21"/>
              </w:rPr>
              <w:t>1</w:t>
            </w:r>
            <w:r w:rsidRPr="00347614">
              <w:rPr>
                <w:rFonts w:cs="Arial"/>
                <w:szCs w:val="21"/>
              </w:rPr>
              <w:t>2</w:t>
            </w:r>
            <w:r>
              <w:rPr>
                <w:rFonts w:cs="Arial"/>
                <w:szCs w:val="21"/>
              </w:rPr>
              <w:t>A</w:t>
            </w:r>
          </w:p>
        </w:tc>
      </w:tr>
      <w:tr w:rsidR="009F3B22" w:rsidRPr="00347614" w14:paraId="7FD77AE1"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857C318" w14:textId="77777777" w:rsidR="009F3B22" w:rsidRPr="00347614" w:rsidRDefault="009F3B22" w:rsidP="00092407">
            <w:pPr>
              <w:spacing w:afterLines="0" w:after="0" w:line="400" w:lineRule="exact"/>
              <w:rPr>
                <w:rFonts w:cs="Arial"/>
                <w:szCs w:val="21"/>
              </w:rPr>
            </w:pPr>
          </w:p>
        </w:tc>
        <w:tc>
          <w:tcPr>
            <w:tcW w:w="5670" w:type="dxa"/>
            <w:vAlign w:val="center"/>
          </w:tcPr>
          <w:p w14:paraId="29E421FF" w14:textId="59326593" w:rsidR="009F3B22" w:rsidRPr="00347614" w:rsidRDefault="009F3B22" w:rsidP="001464B4">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4 ports</w:t>
            </w:r>
            <w:r>
              <w:rPr>
                <w:rFonts w:cs="Arial"/>
                <w:szCs w:val="21"/>
              </w:rPr>
              <w:t>,</w:t>
            </w:r>
            <w:r>
              <w:rPr>
                <w:rFonts w:cs="Arial" w:hint="eastAsia"/>
                <w:szCs w:val="21"/>
              </w:rPr>
              <w:t xml:space="preserve"> </w:t>
            </w:r>
            <w:r w:rsidRPr="00347614">
              <w:rPr>
                <w:rFonts w:cs="Arial"/>
                <w:szCs w:val="21"/>
              </w:rPr>
              <w:t>4.5G</w:t>
            </w:r>
            <w:r w:rsidRPr="00347614">
              <w:rPr>
                <w:rFonts w:cs="Arial"/>
              </w:rPr>
              <w:t xml:space="preserve"> </w:t>
            </w:r>
            <w:r w:rsidRPr="00347614">
              <w:rPr>
                <w:rFonts w:cs="Arial"/>
                <w:szCs w:val="21"/>
              </w:rPr>
              <w:t>Vector Network Analyzer</w:t>
            </w:r>
          </w:p>
        </w:tc>
        <w:tc>
          <w:tcPr>
            <w:tcW w:w="1984" w:type="dxa"/>
            <w:vAlign w:val="center"/>
          </w:tcPr>
          <w:p w14:paraId="2FF908E8" w14:textId="431A1236" w:rsidR="009F3B22" w:rsidRPr="00347614" w:rsidRDefault="009F3B2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SNA50</w:t>
            </w:r>
            <w:r>
              <w:rPr>
                <w:rFonts w:cs="Arial"/>
                <w:szCs w:val="21"/>
              </w:rPr>
              <w:t>0</w:t>
            </w:r>
            <w:r w:rsidRPr="00347614">
              <w:rPr>
                <w:rFonts w:cs="Arial"/>
                <w:szCs w:val="21"/>
              </w:rPr>
              <w:t>4</w:t>
            </w:r>
            <w:r>
              <w:rPr>
                <w:rFonts w:cs="Arial"/>
                <w:szCs w:val="21"/>
              </w:rPr>
              <w:t>A</w:t>
            </w:r>
          </w:p>
        </w:tc>
      </w:tr>
      <w:tr w:rsidR="009F3B22" w:rsidRPr="00347614" w14:paraId="0F6115A9"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891F856" w14:textId="77777777" w:rsidR="009F3B22" w:rsidRPr="00347614" w:rsidRDefault="009F3B22" w:rsidP="00092407">
            <w:pPr>
              <w:spacing w:afterLines="0" w:after="0" w:line="400" w:lineRule="exact"/>
              <w:rPr>
                <w:rFonts w:cs="Arial"/>
                <w:szCs w:val="21"/>
              </w:rPr>
            </w:pPr>
          </w:p>
        </w:tc>
        <w:tc>
          <w:tcPr>
            <w:tcW w:w="5670" w:type="dxa"/>
            <w:vAlign w:val="center"/>
          </w:tcPr>
          <w:p w14:paraId="62F0B29D" w14:textId="1193F39D" w:rsidR="009F3B22" w:rsidRPr="00347614" w:rsidRDefault="009F3B22" w:rsidP="001464B4">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4 ports</w:t>
            </w:r>
            <w:r>
              <w:rPr>
                <w:rFonts w:cs="Arial" w:hint="eastAsia"/>
                <w:szCs w:val="21"/>
              </w:rPr>
              <w:t>,</w:t>
            </w:r>
            <w:r>
              <w:rPr>
                <w:rFonts w:cs="Arial"/>
                <w:szCs w:val="21"/>
              </w:rPr>
              <w:t xml:space="preserve"> </w:t>
            </w:r>
            <w:r w:rsidRPr="00347614">
              <w:rPr>
                <w:rFonts w:cs="Arial"/>
                <w:szCs w:val="21"/>
              </w:rPr>
              <w:t>8.5G</w:t>
            </w:r>
            <w:r w:rsidRPr="00347614">
              <w:rPr>
                <w:rFonts w:cs="Arial"/>
              </w:rPr>
              <w:t xml:space="preserve"> </w:t>
            </w:r>
            <w:r w:rsidRPr="00347614">
              <w:rPr>
                <w:rFonts w:cs="Arial"/>
                <w:szCs w:val="21"/>
              </w:rPr>
              <w:t>Vector Network Analyzer</w:t>
            </w:r>
          </w:p>
        </w:tc>
        <w:tc>
          <w:tcPr>
            <w:tcW w:w="1984" w:type="dxa"/>
            <w:vAlign w:val="center"/>
          </w:tcPr>
          <w:p w14:paraId="470113CA" w14:textId="177011DE" w:rsidR="009F3B22" w:rsidRPr="00347614" w:rsidRDefault="009F3B2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SNA50</w:t>
            </w:r>
            <w:r>
              <w:rPr>
                <w:rFonts w:cs="Arial"/>
                <w:szCs w:val="21"/>
              </w:rPr>
              <w:t>1</w:t>
            </w:r>
            <w:r w:rsidRPr="00347614">
              <w:rPr>
                <w:rFonts w:cs="Arial"/>
                <w:szCs w:val="21"/>
              </w:rPr>
              <w:t>4</w:t>
            </w:r>
            <w:r>
              <w:rPr>
                <w:rFonts w:cs="Arial"/>
                <w:szCs w:val="21"/>
              </w:rPr>
              <w:t>A</w:t>
            </w:r>
          </w:p>
        </w:tc>
      </w:tr>
      <w:tr w:rsidR="009F3B22" w:rsidRPr="00347614" w14:paraId="1D4107B8"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3E77400" w14:textId="77777777" w:rsidR="009F3B22" w:rsidRPr="00347614" w:rsidRDefault="009F3B22" w:rsidP="009F3B22">
            <w:pPr>
              <w:spacing w:afterLines="0" w:after="0" w:line="400" w:lineRule="exact"/>
              <w:rPr>
                <w:rFonts w:cs="Arial"/>
                <w:szCs w:val="21"/>
              </w:rPr>
            </w:pPr>
          </w:p>
        </w:tc>
        <w:tc>
          <w:tcPr>
            <w:tcW w:w="5670" w:type="dxa"/>
            <w:vAlign w:val="center"/>
          </w:tcPr>
          <w:p w14:paraId="7159FF2F" w14:textId="20884023" w:rsidR="009F3B22" w:rsidRPr="00347614" w:rsidRDefault="009F3B22" w:rsidP="009F3B22">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2 ports</w:t>
            </w:r>
            <w:r>
              <w:rPr>
                <w:rFonts w:cs="Arial" w:hint="eastAsia"/>
                <w:szCs w:val="21"/>
              </w:rPr>
              <w:t>,</w:t>
            </w:r>
            <w:r>
              <w:rPr>
                <w:rFonts w:cs="Arial"/>
                <w:szCs w:val="21"/>
              </w:rPr>
              <w:t xml:space="preserve"> 13</w:t>
            </w:r>
            <w:r w:rsidRPr="00347614">
              <w:rPr>
                <w:rFonts w:cs="Arial"/>
                <w:szCs w:val="21"/>
              </w:rPr>
              <w:t>.5G Vector Network Analyzer</w:t>
            </w:r>
          </w:p>
        </w:tc>
        <w:tc>
          <w:tcPr>
            <w:tcW w:w="1984" w:type="dxa"/>
            <w:vAlign w:val="center"/>
          </w:tcPr>
          <w:p w14:paraId="249FB074" w14:textId="44B71711" w:rsidR="009F3B22" w:rsidRPr="00347614" w:rsidRDefault="009F3B22" w:rsidP="009F3B22">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SNA50</w:t>
            </w:r>
            <w:r>
              <w:rPr>
                <w:rFonts w:cs="Arial"/>
                <w:szCs w:val="21"/>
              </w:rPr>
              <w:t>22A</w:t>
            </w:r>
          </w:p>
        </w:tc>
      </w:tr>
      <w:tr w:rsidR="009F3B22" w:rsidRPr="00347614" w14:paraId="34C5516E"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13B3EF9" w14:textId="77777777" w:rsidR="009F3B22" w:rsidRPr="00347614" w:rsidRDefault="009F3B22" w:rsidP="009F3B22">
            <w:pPr>
              <w:spacing w:afterLines="0" w:after="0" w:line="400" w:lineRule="exact"/>
              <w:rPr>
                <w:rFonts w:cs="Arial"/>
                <w:szCs w:val="21"/>
              </w:rPr>
            </w:pPr>
          </w:p>
        </w:tc>
        <w:tc>
          <w:tcPr>
            <w:tcW w:w="5670" w:type="dxa"/>
            <w:vAlign w:val="center"/>
          </w:tcPr>
          <w:p w14:paraId="08EBC847" w14:textId="3C90F85D" w:rsidR="009F3B22" w:rsidRPr="00347614" w:rsidRDefault="009F3B22" w:rsidP="009F3B22">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2 ports</w:t>
            </w:r>
            <w:r>
              <w:rPr>
                <w:rFonts w:cs="Arial" w:hint="eastAsia"/>
                <w:szCs w:val="21"/>
              </w:rPr>
              <w:t>,</w:t>
            </w:r>
            <w:r>
              <w:rPr>
                <w:rFonts w:cs="Arial"/>
                <w:szCs w:val="21"/>
              </w:rPr>
              <w:t xml:space="preserve"> 26</w:t>
            </w:r>
            <w:r w:rsidRPr="00347614">
              <w:rPr>
                <w:rFonts w:cs="Arial"/>
                <w:szCs w:val="21"/>
              </w:rPr>
              <w:t>.5G</w:t>
            </w:r>
            <w:r w:rsidRPr="00347614">
              <w:rPr>
                <w:rFonts w:cs="Arial"/>
              </w:rPr>
              <w:t xml:space="preserve"> </w:t>
            </w:r>
            <w:r w:rsidRPr="00347614">
              <w:rPr>
                <w:rFonts w:cs="Arial"/>
                <w:szCs w:val="21"/>
              </w:rPr>
              <w:t>Vector Network Analyzer</w:t>
            </w:r>
          </w:p>
        </w:tc>
        <w:tc>
          <w:tcPr>
            <w:tcW w:w="1984" w:type="dxa"/>
            <w:vAlign w:val="center"/>
          </w:tcPr>
          <w:p w14:paraId="586EFBF8" w14:textId="06C8F6F0" w:rsidR="009F3B22" w:rsidRPr="00347614" w:rsidRDefault="009F3B22" w:rsidP="009F3B22">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SNA50</w:t>
            </w:r>
            <w:r>
              <w:rPr>
                <w:rFonts w:cs="Arial"/>
                <w:szCs w:val="21"/>
              </w:rPr>
              <w:t>32A</w:t>
            </w:r>
          </w:p>
        </w:tc>
      </w:tr>
      <w:tr w:rsidR="0005435C" w:rsidRPr="0005435C" w14:paraId="4918A03F" w14:textId="77777777" w:rsidTr="007E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88AFBE" w14:textId="0C40C6C3" w:rsidR="0005435C" w:rsidRPr="00347614" w:rsidRDefault="0005435C" w:rsidP="008C4530">
            <w:pPr>
              <w:spacing w:afterLines="0" w:after="0" w:line="400" w:lineRule="exact"/>
              <w:rPr>
                <w:rFonts w:cs="Arial"/>
                <w:szCs w:val="21"/>
              </w:rPr>
            </w:pPr>
            <w:r w:rsidRPr="00347614">
              <w:rPr>
                <w:rFonts w:cs="Arial"/>
                <w:szCs w:val="21"/>
              </w:rPr>
              <w:t>Standard Accessories</w:t>
            </w:r>
          </w:p>
        </w:tc>
        <w:tc>
          <w:tcPr>
            <w:tcW w:w="7654" w:type="dxa"/>
            <w:gridSpan w:val="2"/>
            <w:vAlign w:val="center"/>
          </w:tcPr>
          <w:p w14:paraId="76E8CC0B" w14:textId="64C13A80" w:rsidR="008C4530" w:rsidRDefault="0005435C"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 xml:space="preserve">1 x </w:t>
            </w:r>
            <w:r w:rsidRPr="00347614">
              <w:rPr>
                <w:rFonts w:cs="Arial"/>
                <w:szCs w:val="21"/>
              </w:rPr>
              <w:t xml:space="preserve">Quick-start, </w:t>
            </w:r>
            <w:r>
              <w:rPr>
                <w:rFonts w:cs="Arial"/>
                <w:szCs w:val="21"/>
              </w:rPr>
              <w:t>1 x</w:t>
            </w:r>
            <w:r w:rsidRPr="00347614">
              <w:rPr>
                <w:rFonts w:cs="Arial"/>
                <w:szCs w:val="21"/>
              </w:rPr>
              <w:t xml:space="preserve"> Power-cable, </w:t>
            </w:r>
            <w:r>
              <w:rPr>
                <w:rFonts w:cs="Arial"/>
                <w:szCs w:val="21"/>
              </w:rPr>
              <w:t>1 x</w:t>
            </w:r>
            <w:r w:rsidRPr="00347614">
              <w:rPr>
                <w:rFonts w:cs="Arial"/>
                <w:szCs w:val="21"/>
              </w:rPr>
              <w:t xml:space="preserve"> USB-cable, </w:t>
            </w:r>
            <w:r>
              <w:rPr>
                <w:rFonts w:cs="Arial"/>
                <w:szCs w:val="21"/>
              </w:rPr>
              <w:t>1 x</w:t>
            </w:r>
            <w:r w:rsidRPr="00347614">
              <w:rPr>
                <w:rFonts w:cs="Arial"/>
                <w:szCs w:val="21"/>
              </w:rPr>
              <w:t xml:space="preserve"> calibration-certificate</w:t>
            </w:r>
            <w:r w:rsidR="008C4530">
              <w:rPr>
                <w:rFonts w:cs="Arial"/>
                <w:szCs w:val="21"/>
              </w:rPr>
              <w:t>,</w:t>
            </w:r>
          </w:p>
          <w:p w14:paraId="64526C7B" w14:textId="5B3AC945" w:rsidR="0005435C" w:rsidRPr="00347614" w:rsidRDefault="008C4530" w:rsidP="008C4530">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1 x</w:t>
            </w:r>
            <w:r w:rsidRPr="00347614">
              <w:rPr>
                <w:rFonts w:cs="Arial"/>
                <w:szCs w:val="21"/>
              </w:rPr>
              <w:t xml:space="preserve"> </w:t>
            </w:r>
            <w:r w:rsidRPr="008C4530">
              <w:rPr>
                <w:rFonts w:cs="Arial"/>
                <w:szCs w:val="21"/>
              </w:rPr>
              <w:t>Wireless mouse</w:t>
            </w:r>
            <w:r>
              <w:rPr>
                <w:rFonts w:cs="Arial" w:hint="eastAsia"/>
                <w:szCs w:val="21"/>
              </w:rPr>
              <w:t>,</w:t>
            </w:r>
            <w:r>
              <w:rPr>
                <w:rFonts w:cs="Arial"/>
                <w:szCs w:val="21"/>
              </w:rPr>
              <w:t xml:space="preserve"> 1 x</w:t>
            </w:r>
            <w:r w:rsidRPr="008C4530">
              <w:rPr>
                <w:rFonts w:cs="Arial" w:hint="eastAsia"/>
                <w:szCs w:val="21"/>
              </w:rPr>
              <w:t xml:space="preserve"> Protective Cover</w:t>
            </w:r>
          </w:p>
        </w:tc>
      </w:tr>
      <w:tr w:rsidR="00F67BB2" w:rsidRPr="00347614" w14:paraId="22E1B0A0"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50C86A80" w14:textId="77777777" w:rsidR="00F67BB2" w:rsidRPr="00347614" w:rsidRDefault="00F67BB2" w:rsidP="00092407">
            <w:pPr>
              <w:spacing w:afterLines="0" w:after="0" w:line="400" w:lineRule="exact"/>
              <w:rPr>
                <w:rFonts w:cs="Arial"/>
                <w:szCs w:val="21"/>
              </w:rPr>
            </w:pPr>
            <w:r w:rsidRPr="00347614">
              <w:rPr>
                <w:rFonts w:cs="Arial"/>
                <w:szCs w:val="21"/>
              </w:rPr>
              <w:t>Optional Accessories</w:t>
            </w:r>
          </w:p>
        </w:tc>
        <w:tc>
          <w:tcPr>
            <w:tcW w:w="5670" w:type="dxa"/>
            <w:vAlign w:val="center"/>
          </w:tcPr>
          <w:p w14:paraId="33AA93A2" w14:textId="6EDB93AF" w:rsidR="00F67BB2" w:rsidRPr="00347614" w:rsidRDefault="00F67BB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High</w:t>
            </w:r>
            <w:r>
              <w:rPr>
                <w:rFonts w:cs="Arial"/>
                <w:szCs w:val="21"/>
              </w:rPr>
              <w:t>-</w:t>
            </w:r>
            <w:r w:rsidRPr="00347614">
              <w:rPr>
                <w:rFonts w:cs="Arial"/>
                <w:szCs w:val="21"/>
              </w:rPr>
              <w:t>performance reference source</w:t>
            </w:r>
          </w:p>
        </w:tc>
        <w:tc>
          <w:tcPr>
            <w:tcW w:w="1984" w:type="dxa"/>
            <w:vAlign w:val="center"/>
          </w:tcPr>
          <w:p w14:paraId="31EE6D3E" w14:textId="0D8436DD" w:rsidR="00F67BB2" w:rsidRPr="00347614" w:rsidRDefault="00F67BB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SNA5000-HPR</w:t>
            </w:r>
          </w:p>
        </w:tc>
      </w:tr>
      <w:tr w:rsidR="00F67BB2" w:rsidRPr="00347614" w14:paraId="19214DE6"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741C071" w14:textId="77777777" w:rsidR="00F67BB2" w:rsidRPr="00347614" w:rsidRDefault="00F67BB2" w:rsidP="00092407">
            <w:pPr>
              <w:spacing w:afterLines="0" w:after="0" w:line="400" w:lineRule="exact"/>
              <w:rPr>
                <w:rFonts w:cs="Arial"/>
                <w:szCs w:val="21"/>
              </w:rPr>
            </w:pPr>
          </w:p>
        </w:tc>
        <w:tc>
          <w:tcPr>
            <w:tcW w:w="5670" w:type="dxa"/>
            <w:vAlign w:val="center"/>
          </w:tcPr>
          <w:p w14:paraId="4080927B" w14:textId="77777777" w:rsidR="00F67BB2" w:rsidRPr="00347614" w:rsidRDefault="00F67BB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Time-Domain analysis</w:t>
            </w:r>
          </w:p>
        </w:tc>
        <w:tc>
          <w:tcPr>
            <w:tcW w:w="1984" w:type="dxa"/>
            <w:vAlign w:val="center"/>
          </w:tcPr>
          <w:p w14:paraId="1F8053F3" w14:textId="2439717C" w:rsidR="00F67BB2" w:rsidRPr="00347614" w:rsidRDefault="00F67BB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SNA5000-TDA</w:t>
            </w:r>
          </w:p>
        </w:tc>
      </w:tr>
      <w:tr w:rsidR="00F67BB2" w:rsidRPr="00347614" w14:paraId="56ED4259"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1D56CDF" w14:textId="77777777" w:rsidR="00F67BB2" w:rsidRPr="00347614" w:rsidRDefault="00F67BB2" w:rsidP="00092407">
            <w:pPr>
              <w:spacing w:afterLines="0" w:after="0" w:line="400" w:lineRule="exact"/>
              <w:rPr>
                <w:rFonts w:cs="Arial"/>
                <w:szCs w:val="21"/>
              </w:rPr>
            </w:pPr>
          </w:p>
        </w:tc>
        <w:tc>
          <w:tcPr>
            <w:tcW w:w="5670" w:type="dxa"/>
            <w:vAlign w:val="center"/>
          </w:tcPr>
          <w:p w14:paraId="73BE5577" w14:textId="5CCA3F50" w:rsidR="00F67BB2" w:rsidRPr="00347614" w:rsidRDefault="00F67BB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 xml:space="preserve">Enhanced </w:t>
            </w:r>
            <w:r w:rsidRPr="00347614">
              <w:rPr>
                <w:rFonts w:cs="Arial"/>
                <w:szCs w:val="21"/>
              </w:rPr>
              <w:t>Time-Domain analysis</w:t>
            </w:r>
          </w:p>
        </w:tc>
        <w:tc>
          <w:tcPr>
            <w:tcW w:w="1984" w:type="dxa"/>
            <w:vAlign w:val="center"/>
          </w:tcPr>
          <w:p w14:paraId="67E1A7BF" w14:textId="616920CB" w:rsidR="00F67BB2" w:rsidRPr="00347614" w:rsidRDefault="00F67BB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SNA5000-TD</w:t>
            </w:r>
            <w:r>
              <w:rPr>
                <w:rFonts w:cs="Arial"/>
                <w:szCs w:val="21"/>
              </w:rPr>
              <w:t>R</w:t>
            </w:r>
          </w:p>
        </w:tc>
      </w:tr>
      <w:tr w:rsidR="00F67BB2" w:rsidRPr="00347614" w14:paraId="2F96D21F"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26B0955" w14:textId="77777777" w:rsidR="00F67BB2" w:rsidRPr="00347614" w:rsidRDefault="00F67BB2" w:rsidP="00092407">
            <w:pPr>
              <w:spacing w:afterLines="0" w:after="0" w:line="400" w:lineRule="exact"/>
              <w:rPr>
                <w:rFonts w:cs="Arial"/>
                <w:szCs w:val="21"/>
              </w:rPr>
            </w:pPr>
          </w:p>
        </w:tc>
        <w:tc>
          <w:tcPr>
            <w:tcW w:w="5670" w:type="dxa"/>
            <w:vAlign w:val="center"/>
          </w:tcPr>
          <w:p w14:paraId="5F51AC96" w14:textId="191C0941" w:rsidR="00F67BB2" w:rsidRDefault="00F67BB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Spectrum</w:t>
            </w:r>
            <w:r w:rsidRPr="00347614">
              <w:rPr>
                <w:rFonts w:cs="Arial"/>
                <w:szCs w:val="21"/>
              </w:rPr>
              <w:t xml:space="preserve"> analysis</w:t>
            </w:r>
          </w:p>
        </w:tc>
        <w:tc>
          <w:tcPr>
            <w:tcW w:w="1984" w:type="dxa"/>
            <w:vAlign w:val="center"/>
          </w:tcPr>
          <w:p w14:paraId="5B56E4DD" w14:textId="639BBF9A" w:rsidR="00F67BB2" w:rsidRPr="00347614" w:rsidRDefault="00F67BB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SNA5000-SA</w:t>
            </w:r>
          </w:p>
        </w:tc>
      </w:tr>
      <w:tr w:rsidR="00F67BB2" w:rsidRPr="00347614" w14:paraId="6F32D5E0"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CD52258" w14:textId="77777777" w:rsidR="00F67BB2" w:rsidRPr="00347614" w:rsidRDefault="00F67BB2" w:rsidP="00092407">
            <w:pPr>
              <w:spacing w:afterLines="0" w:after="0" w:line="400" w:lineRule="exact"/>
              <w:rPr>
                <w:rFonts w:cs="Arial"/>
                <w:szCs w:val="21"/>
              </w:rPr>
            </w:pPr>
          </w:p>
        </w:tc>
        <w:tc>
          <w:tcPr>
            <w:tcW w:w="5670" w:type="dxa"/>
            <w:vAlign w:val="center"/>
          </w:tcPr>
          <w:p w14:paraId="27935726" w14:textId="63375524" w:rsidR="00F67BB2" w:rsidRDefault="00F67BB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05435C">
              <w:rPr>
                <w:rFonts w:cs="Arial"/>
                <w:szCs w:val="21"/>
              </w:rPr>
              <w:t>Scalar mixer measurement</w:t>
            </w:r>
          </w:p>
        </w:tc>
        <w:tc>
          <w:tcPr>
            <w:tcW w:w="1984" w:type="dxa"/>
            <w:vAlign w:val="center"/>
          </w:tcPr>
          <w:p w14:paraId="5A8303BA" w14:textId="41D63C82" w:rsidR="00F67BB2" w:rsidRPr="00347614" w:rsidRDefault="00F67BB2"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SNA5000-SMM</w:t>
            </w:r>
          </w:p>
        </w:tc>
      </w:tr>
      <w:tr w:rsidR="00F67BB2" w:rsidRPr="00347614" w14:paraId="38B2DD09"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460751C" w14:textId="77777777" w:rsidR="00F67BB2" w:rsidRPr="00347614" w:rsidRDefault="00F67BB2" w:rsidP="00092407">
            <w:pPr>
              <w:spacing w:afterLines="0" w:after="0" w:line="400" w:lineRule="exact"/>
              <w:rPr>
                <w:rFonts w:cs="Arial"/>
                <w:szCs w:val="21"/>
              </w:rPr>
            </w:pPr>
          </w:p>
        </w:tc>
        <w:tc>
          <w:tcPr>
            <w:tcW w:w="5670" w:type="dxa"/>
            <w:vAlign w:val="center"/>
          </w:tcPr>
          <w:p w14:paraId="53797B54" w14:textId="576F4C75" w:rsidR="00F67BB2" w:rsidRPr="0005435C" w:rsidRDefault="00F67BB2"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hint="eastAsia"/>
                <w:szCs w:val="21"/>
              </w:rPr>
              <w:t>Performance</w:t>
            </w:r>
            <w:r>
              <w:rPr>
                <w:rFonts w:cs="Arial"/>
                <w:szCs w:val="21"/>
              </w:rPr>
              <w:t xml:space="preserve"> Tests</w:t>
            </w:r>
          </w:p>
        </w:tc>
        <w:tc>
          <w:tcPr>
            <w:tcW w:w="1984" w:type="dxa"/>
            <w:vAlign w:val="center"/>
          </w:tcPr>
          <w:p w14:paraId="767D1C48" w14:textId="5CB8BD3D" w:rsidR="00F67BB2" w:rsidRDefault="00F67BB2" w:rsidP="001864B8">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SNA5000-PV</w:t>
            </w:r>
          </w:p>
        </w:tc>
      </w:tr>
      <w:tr w:rsidR="0014557F" w:rsidRPr="00347614" w14:paraId="7D842091"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D7C12A2" w14:textId="77777777" w:rsidR="0014557F" w:rsidRPr="00347614" w:rsidRDefault="0014557F" w:rsidP="00092407">
            <w:pPr>
              <w:spacing w:afterLines="0" w:after="0" w:line="400" w:lineRule="exact"/>
              <w:rPr>
                <w:rFonts w:cs="Arial"/>
                <w:szCs w:val="21"/>
              </w:rPr>
            </w:pPr>
          </w:p>
        </w:tc>
        <w:tc>
          <w:tcPr>
            <w:tcW w:w="5670" w:type="dxa"/>
            <w:vAlign w:val="center"/>
          </w:tcPr>
          <w:p w14:paraId="7BE3B1BB" w14:textId="006D2EE4" w:rsidR="0014557F" w:rsidRDefault="0014557F" w:rsidP="00092407">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hint="eastAsia"/>
                <w:szCs w:val="21"/>
              </w:rPr>
              <w:t>P</w:t>
            </w:r>
            <w:r>
              <w:rPr>
                <w:rFonts w:cs="Arial"/>
                <w:szCs w:val="21"/>
              </w:rPr>
              <w:t>ulse measurement</w:t>
            </w:r>
          </w:p>
        </w:tc>
        <w:tc>
          <w:tcPr>
            <w:tcW w:w="1984" w:type="dxa"/>
            <w:vAlign w:val="center"/>
          </w:tcPr>
          <w:p w14:paraId="69264DD0" w14:textId="037DFDA4" w:rsidR="0014557F" w:rsidRDefault="0014557F" w:rsidP="001864B8">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SNA5000-PM</w:t>
            </w:r>
          </w:p>
        </w:tc>
      </w:tr>
      <w:tr w:rsidR="00961A41" w:rsidRPr="00347614" w14:paraId="7B59D54B"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37581CD" w14:textId="77777777" w:rsidR="00961A41" w:rsidRPr="00347614" w:rsidRDefault="00961A41" w:rsidP="00092407">
            <w:pPr>
              <w:spacing w:afterLines="0" w:after="0" w:line="400" w:lineRule="exact"/>
              <w:rPr>
                <w:rFonts w:cs="Arial"/>
                <w:szCs w:val="21"/>
              </w:rPr>
            </w:pPr>
          </w:p>
        </w:tc>
        <w:tc>
          <w:tcPr>
            <w:tcW w:w="5670" w:type="dxa"/>
            <w:vAlign w:val="center"/>
          </w:tcPr>
          <w:p w14:paraId="2E0171A3" w14:textId="335D3462" w:rsidR="00961A41" w:rsidRDefault="00961A41" w:rsidP="00092407">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Material Measurement</w:t>
            </w:r>
          </w:p>
        </w:tc>
        <w:tc>
          <w:tcPr>
            <w:tcW w:w="1984" w:type="dxa"/>
            <w:vAlign w:val="center"/>
          </w:tcPr>
          <w:p w14:paraId="08713DBB" w14:textId="5B590D9F" w:rsidR="00961A41" w:rsidRDefault="00961A41" w:rsidP="001864B8">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SNA5000-M</w:t>
            </w:r>
            <w:r>
              <w:rPr>
                <w:rFonts w:cs="Arial" w:hint="eastAsia"/>
                <w:szCs w:val="21"/>
              </w:rPr>
              <w:t>T</w:t>
            </w:r>
          </w:p>
        </w:tc>
      </w:tr>
      <w:tr w:rsidR="00ED72A5" w:rsidRPr="00347614" w14:paraId="452A3429"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DB55D40" w14:textId="77777777" w:rsidR="00ED72A5" w:rsidRPr="00347614" w:rsidRDefault="00ED72A5" w:rsidP="00ED72A5">
            <w:pPr>
              <w:spacing w:afterLines="0" w:after="0" w:line="400" w:lineRule="exact"/>
              <w:rPr>
                <w:rFonts w:cs="Arial"/>
                <w:szCs w:val="21"/>
              </w:rPr>
            </w:pPr>
          </w:p>
        </w:tc>
        <w:tc>
          <w:tcPr>
            <w:tcW w:w="5670" w:type="dxa"/>
            <w:vAlign w:val="center"/>
          </w:tcPr>
          <w:p w14:paraId="41C74D1F" w14:textId="561B0BA7"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54AA6">
              <w:rPr>
                <w:rFonts w:cs="Arial"/>
                <w:szCs w:val="21"/>
              </w:rPr>
              <w:t>Gain Compression measurement</w:t>
            </w:r>
          </w:p>
        </w:tc>
        <w:tc>
          <w:tcPr>
            <w:tcW w:w="1984" w:type="dxa"/>
            <w:vAlign w:val="center"/>
          </w:tcPr>
          <w:p w14:paraId="15E6752E" w14:textId="4489D96E"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SNA</w:t>
            </w:r>
            <w:r w:rsidR="0054325D">
              <w:rPr>
                <w:rFonts w:cs="Arial" w:hint="eastAsia"/>
                <w:szCs w:val="21"/>
              </w:rPr>
              <w:t>5</w:t>
            </w:r>
            <w:r>
              <w:rPr>
                <w:rFonts w:cs="Arial"/>
                <w:szCs w:val="21"/>
              </w:rPr>
              <w:t>000-</w:t>
            </w:r>
            <w:r>
              <w:rPr>
                <w:rFonts w:cs="Arial" w:hint="eastAsia"/>
                <w:szCs w:val="21"/>
              </w:rPr>
              <w:t>GC</w:t>
            </w:r>
          </w:p>
        </w:tc>
      </w:tr>
      <w:tr w:rsidR="00ED72A5" w:rsidRPr="00347614" w14:paraId="60D61207"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806EB99" w14:textId="77777777" w:rsidR="00ED72A5" w:rsidRPr="00347614" w:rsidRDefault="00ED72A5" w:rsidP="00ED72A5">
            <w:pPr>
              <w:spacing w:afterLines="0" w:after="0" w:line="400" w:lineRule="exact"/>
              <w:rPr>
                <w:rFonts w:cs="Arial"/>
                <w:szCs w:val="21"/>
              </w:rPr>
            </w:pPr>
          </w:p>
        </w:tc>
        <w:tc>
          <w:tcPr>
            <w:tcW w:w="5670" w:type="dxa"/>
            <w:vAlign w:val="center"/>
          </w:tcPr>
          <w:p w14:paraId="5C8906A6" w14:textId="540D1411" w:rsidR="00ED72A5" w:rsidRDefault="001F4E73"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1F4E73">
              <w:t xml:space="preserve">Vector mixer </w:t>
            </w:r>
            <w:r w:rsidR="00ED72A5">
              <w:t>measurement</w:t>
            </w:r>
          </w:p>
        </w:tc>
        <w:tc>
          <w:tcPr>
            <w:tcW w:w="1984" w:type="dxa"/>
            <w:vAlign w:val="center"/>
          </w:tcPr>
          <w:p w14:paraId="0FD105BE" w14:textId="4DE17520"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SNA</w:t>
            </w:r>
            <w:r w:rsidR="0054325D">
              <w:rPr>
                <w:rFonts w:cs="Arial" w:hint="eastAsia"/>
                <w:szCs w:val="21"/>
              </w:rPr>
              <w:t>5</w:t>
            </w:r>
            <w:r>
              <w:rPr>
                <w:rFonts w:cs="Arial"/>
                <w:szCs w:val="21"/>
              </w:rPr>
              <w:t>000-</w:t>
            </w:r>
            <w:r>
              <w:rPr>
                <w:rFonts w:cs="Arial" w:hint="eastAsia"/>
                <w:szCs w:val="21"/>
              </w:rPr>
              <w:t>VMM</w:t>
            </w:r>
          </w:p>
        </w:tc>
      </w:tr>
      <w:tr w:rsidR="00ED72A5" w:rsidRPr="00347614" w14:paraId="0207984C"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B7E3539" w14:textId="77777777" w:rsidR="00ED72A5" w:rsidRPr="00347614" w:rsidRDefault="00ED72A5" w:rsidP="00ED72A5">
            <w:pPr>
              <w:spacing w:afterLines="0" w:after="0" w:line="400" w:lineRule="exact"/>
              <w:rPr>
                <w:rFonts w:cs="Arial"/>
                <w:szCs w:val="21"/>
              </w:rPr>
            </w:pPr>
          </w:p>
        </w:tc>
        <w:tc>
          <w:tcPr>
            <w:tcW w:w="5670" w:type="dxa"/>
            <w:vAlign w:val="center"/>
          </w:tcPr>
          <w:p w14:paraId="53CC7D75" w14:textId="49E8A380"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94D87">
              <w:t>SEM5000A</w:t>
            </w:r>
            <w:r>
              <w:t xml:space="preserve"> </w:t>
            </w:r>
            <w:r w:rsidRPr="00594D87">
              <w:t>series</w:t>
            </w:r>
            <w:r>
              <w:t xml:space="preserve"> </w:t>
            </w:r>
            <w:r w:rsidRPr="00594D87">
              <w:t>electronic calibrators</w:t>
            </w:r>
          </w:p>
        </w:tc>
        <w:tc>
          <w:tcPr>
            <w:tcW w:w="1984" w:type="dxa"/>
            <w:vAlign w:val="center"/>
          </w:tcPr>
          <w:p w14:paraId="66F5E2B8" w14:textId="7F6F9C73"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hint="eastAsia"/>
                <w:szCs w:val="21"/>
              </w:rPr>
              <w:t>SEM5000A</w:t>
            </w:r>
          </w:p>
        </w:tc>
      </w:tr>
      <w:tr w:rsidR="00ED72A5" w:rsidRPr="00347614" w14:paraId="2C722F29"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3ECAB6B" w14:textId="7DE3377F" w:rsidR="00ED72A5" w:rsidRPr="00347614" w:rsidRDefault="00ED72A5" w:rsidP="00ED72A5">
            <w:pPr>
              <w:spacing w:afterLines="0" w:after="0" w:line="400" w:lineRule="exact"/>
              <w:rPr>
                <w:rFonts w:cs="Arial"/>
                <w:szCs w:val="21"/>
              </w:rPr>
            </w:pPr>
          </w:p>
        </w:tc>
        <w:tc>
          <w:tcPr>
            <w:tcW w:w="5670" w:type="dxa"/>
            <w:vAlign w:val="center"/>
          </w:tcPr>
          <w:p w14:paraId="7978E4B6" w14:textId="2B7E5E3A" w:rsidR="00ED72A5" w:rsidRPr="0005435C"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N</w:t>
            </w:r>
            <w:r>
              <w:rPr>
                <w:rFonts w:cs="Arial"/>
                <w:szCs w:val="21"/>
              </w:rPr>
              <w:t>-</w:t>
            </w:r>
            <w:r w:rsidRPr="00347614">
              <w:rPr>
                <w:rFonts w:cs="Arial"/>
                <w:szCs w:val="21"/>
              </w:rPr>
              <w:t>type, Male, 50Ω Calibration Kit, 0-4.5GHz</w:t>
            </w:r>
          </w:p>
        </w:tc>
        <w:tc>
          <w:tcPr>
            <w:tcW w:w="1984" w:type="dxa"/>
            <w:vAlign w:val="center"/>
          </w:tcPr>
          <w:p w14:paraId="2DEB06D7" w14:textId="29F1A153"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F503ME</w:t>
            </w:r>
          </w:p>
        </w:tc>
      </w:tr>
      <w:tr w:rsidR="00ED72A5" w:rsidRPr="00347614" w14:paraId="0853874E"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7FE695D" w14:textId="77777777" w:rsidR="00ED72A5" w:rsidRPr="00347614" w:rsidRDefault="00ED72A5" w:rsidP="00ED72A5">
            <w:pPr>
              <w:spacing w:afterLines="0" w:after="0" w:line="400" w:lineRule="exact"/>
              <w:rPr>
                <w:rFonts w:cs="Arial"/>
                <w:szCs w:val="21"/>
              </w:rPr>
            </w:pPr>
          </w:p>
        </w:tc>
        <w:tc>
          <w:tcPr>
            <w:tcW w:w="5670" w:type="dxa"/>
            <w:vAlign w:val="center"/>
          </w:tcPr>
          <w:p w14:paraId="061CF90B" w14:textId="35C6C738"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N</w:t>
            </w:r>
            <w:r>
              <w:rPr>
                <w:rFonts w:cs="Arial"/>
                <w:szCs w:val="21"/>
              </w:rPr>
              <w:t>-</w:t>
            </w:r>
            <w:r w:rsidRPr="00347614">
              <w:rPr>
                <w:rFonts w:cs="Arial"/>
                <w:szCs w:val="21"/>
              </w:rPr>
              <w:t>type, Female, 50Ω Calibration Kit, 0-4.5GHz</w:t>
            </w:r>
          </w:p>
        </w:tc>
        <w:tc>
          <w:tcPr>
            <w:tcW w:w="1984" w:type="dxa"/>
            <w:vAlign w:val="center"/>
          </w:tcPr>
          <w:p w14:paraId="208ACFD3" w14:textId="25D56F8F"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F503FE</w:t>
            </w:r>
          </w:p>
        </w:tc>
      </w:tr>
      <w:tr w:rsidR="00ED72A5" w:rsidRPr="00347614" w14:paraId="406DBA48"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DB62202" w14:textId="77777777" w:rsidR="00ED72A5" w:rsidRPr="00347614" w:rsidRDefault="00ED72A5" w:rsidP="00ED72A5">
            <w:pPr>
              <w:spacing w:afterLines="0" w:after="0" w:line="400" w:lineRule="exact"/>
              <w:rPr>
                <w:rFonts w:cs="Arial"/>
                <w:szCs w:val="21"/>
              </w:rPr>
            </w:pPr>
          </w:p>
        </w:tc>
        <w:tc>
          <w:tcPr>
            <w:tcW w:w="5670" w:type="dxa"/>
            <w:vAlign w:val="center"/>
          </w:tcPr>
          <w:p w14:paraId="3F437C12" w14:textId="081BAD86" w:rsidR="00ED72A5" w:rsidRPr="0034761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N</w:t>
            </w:r>
            <w:r>
              <w:rPr>
                <w:rFonts w:cs="Arial"/>
                <w:szCs w:val="21"/>
              </w:rPr>
              <w:t>-</w:t>
            </w:r>
            <w:r w:rsidRPr="00347614">
              <w:rPr>
                <w:rFonts w:cs="Arial"/>
                <w:szCs w:val="21"/>
              </w:rPr>
              <w:t>type, Male, 50Ω Calibration Kit, 0-9GHz</w:t>
            </w:r>
          </w:p>
        </w:tc>
        <w:tc>
          <w:tcPr>
            <w:tcW w:w="1984" w:type="dxa"/>
            <w:vAlign w:val="center"/>
          </w:tcPr>
          <w:p w14:paraId="1AFB941C" w14:textId="36276A49" w:rsidR="00ED72A5" w:rsidRPr="0034761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F504MS</w:t>
            </w:r>
          </w:p>
        </w:tc>
      </w:tr>
      <w:tr w:rsidR="00ED72A5" w:rsidRPr="00347614" w14:paraId="30585D24"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C903A44" w14:textId="77777777" w:rsidR="00ED72A5" w:rsidRPr="00347614" w:rsidRDefault="00ED72A5" w:rsidP="00ED72A5">
            <w:pPr>
              <w:spacing w:afterLines="0" w:after="0" w:line="400" w:lineRule="exact"/>
              <w:rPr>
                <w:rFonts w:cs="Arial"/>
                <w:szCs w:val="21"/>
              </w:rPr>
            </w:pPr>
          </w:p>
        </w:tc>
        <w:tc>
          <w:tcPr>
            <w:tcW w:w="5670" w:type="dxa"/>
            <w:vAlign w:val="center"/>
          </w:tcPr>
          <w:p w14:paraId="541821F0" w14:textId="2ED83821"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N-type, Female, 50Ω Calibration Kit, 0-9GHz</w:t>
            </w:r>
          </w:p>
        </w:tc>
        <w:tc>
          <w:tcPr>
            <w:tcW w:w="1984" w:type="dxa"/>
            <w:vAlign w:val="center"/>
          </w:tcPr>
          <w:p w14:paraId="3CDAC8DB" w14:textId="450117C6"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F504FS</w:t>
            </w:r>
          </w:p>
        </w:tc>
      </w:tr>
      <w:tr w:rsidR="00ED72A5" w:rsidRPr="00347614" w14:paraId="2FA85606"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5502220" w14:textId="77777777" w:rsidR="00ED72A5" w:rsidRPr="00347614" w:rsidRDefault="00ED72A5" w:rsidP="00ED72A5">
            <w:pPr>
              <w:spacing w:afterLines="0" w:after="0" w:line="400" w:lineRule="exact"/>
              <w:rPr>
                <w:rFonts w:cs="Arial"/>
                <w:szCs w:val="21"/>
              </w:rPr>
            </w:pPr>
          </w:p>
        </w:tc>
        <w:tc>
          <w:tcPr>
            <w:tcW w:w="5670" w:type="dxa"/>
            <w:vAlign w:val="center"/>
          </w:tcPr>
          <w:p w14:paraId="3E39DC06" w14:textId="09891697"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N</w:t>
            </w:r>
            <w:r>
              <w:rPr>
                <w:rFonts w:cs="Arial"/>
                <w:szCs w:val="21"/>
              </w:rPr>
              <w:t>-</w:t>
            </w:r>
            <w:r w:rsidRPr="00347614">
              <w:rPr>
                <w:rFonts w:cs="Arial"/>
                <w:szCs w:val="21"/>
              </w:rPr>
              <w:t>type, Male, 50Ω Calibration Kit, 0-9GHz</w:t>
            </w:r>
          </w:p>
        </w:tc>
        <w:tc>
          <w:tcPr>
            <w:tcW w:w="1984" w:type="dxa"/>
            <w:vAlign w:val="center"/>
          </w:tcPr>
          <w:p w14:paraId="4CBAA713" w14:textId="7FE5262D" w:rsidR="00ED72A5" w:rsidRPr="0034761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hint="eastAsia"/>
                <w:szCs w:val="21"/>
              </w:rPr>
              <w:t>Y</w:t>
            </w:r>
            <w:r w:rsidRPr="00347614">
              <w:rPr>
                <w:rFonts w:cs="Arial"/>
                <w:szCs w:val="21"/>
              </w:rPr>
              <w:t>504MS</w:t>
            </w:r>
          </w:p>
        </w:tc>
      </w:tr>
      <w:tr w:rsidR="00ED72A5" w:rsidRPr="00347614" w14:paraId="515F03FD"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289A1D0" w14:textId="77777777" w:rsidR="00ED72A5" w:rsidRPr="00347614" w:rsidRDefault="00ED72A5" w:rsidP="00ED72A5">
            <w:pPr>
              <w:spacing w:afterLines="0" w:after="0" w:line="400" w:lineRule="exact"/>
              <w:rPr>
                <w:rFonts w:cs="Arial"/>
                <w:szCs w:val="21"/>
              </w:rPr>
            </w:pPr>
          </w:p>
        </w:tc>
        <w:tc>
          <w:tcPr>
            <w:tcW w:w="5670" w:type="dxa"/>
            <w:vAlign w:val="center"/>
          </w:tcPr>
          <w:p w14:paraId="75115A89" w14:textId="4F0E3228"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N-type, Female, 50Ω Calibration Kit, 0-9GHz</w:t>
            </w:r>
          </w:p>
        </w:tc>
        <w:tc>
          <w:tcPr>
            <w:tcW w:w="1984" w:type="dxa"/>
            <w:vAlign w:val="center"/>
          </w:tcPr>
          <w:p w14:paraId="35CB3FE5" w14:textId="537D57E5"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hint="eastAsia"/>
                <w:szCs w:val="21"/>
              </w:rPr>
              <w:t>Y</w:t>
            </w:r>
            <w:r w:rsidRPr="00347614">
              <w:rPr>
                <w:rFonts w:cs="Arial"/>
                <w:szCs w:val="21"/>
              </w:rPr>
              <w:t>504FS</w:t>
            </w:r>
          </w:p>
        </w:tc>
      </w:tr>
      <w:tr w:rsidR="00ED72A5" w:rsidRPr="00347614" w14:paraId="2F6BCCF1"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8F9F0EA" w14:textId="77777777" w:rsidR="00ED72A5" w:rsidRPr="00347614" w:rsidRDefault="00ED72A5" w:rsidP="00ED72A5">
            <w:pPr>
              <w:spacing w:afterLines="0" w:after="0" w:line="400" w:lineRule="exact"/>
              <w:rPr>
                <w:rFonts w:cs="Arial"/>
                <w:szCs w:val="21"/>
              </w:rPr>
            </w:pPr>
          </w:p>
        </w:tc>
        <w:tc>
          <w:tcPr>
            <w:tcW w:w="5670" w:type="dxa"/>
            <w:vAlign w:val="center"/>
          </w:tcPr>
          <w:p w14:paraId="379C1BBF" w14:textId="704D1EEC"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 xml:space="preserve">N-type, </w:t>
            </w:r>
            <w:r>
              <w:rPr>
                <w:rFonts w:cs="Arial"/>
                <w:szCs w:val="21"/>
              </w:rPr>
              <w:t xml:space="preserve">Male and </w:t>
            </w:r>
            <w:r w:rsidRPr="005D0A95">
              <w:rPr>
                <w:rFonts w:cs="Arial"/>
                <w:szCs w:val="21"/>
              </w:rPr>
              <w:t>Female, 50Ω Calibration Kit,0-9GHz</w:t>
            </w:r>
          </w:p>
        </w:tc>
        <w:tc>
          <w:tcPr>
            <w:tcW w:w="1984" w:type="dxa"/>
            <w:vAlign w:val="center"/>
          </w:tcPr>
          <w:p w14:paraId="7AE146F3" w14:textId="26126DA5" w:rsidR="00ED72A5" w:rsidRPr="0034761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szCs w:val="21"/>
              </w:rPr>
              <w:t>F504TS</w:t>
            </w:r>
          </w:p>
        </w:tc>
      </w:tr>
      <w:tr w:rsidR="00ED72A5" w:rsidRPr="00347614" w14:paraId="16E4497F"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5A20C58" w14:textId="77777777" w:rsidR="00ED72A5" w:rsidRPr="00347614" w:rsidRDefault="00ED72A5" w:rsidP="00ED72A5">
            <w:pPr>
              <w:spacing w:afterLines="0" w:after="0" w:line="400" w:lineRule="exact"/>
              <w:rPr>
                <w:rFonts w:cs="Arial"/>
                <w:szCs w:val="21"/>
              </w:rPr>
            </w:pPr>
          </w:p>
        </w:tc>
        <w:tc>
          <w:tcPr>
            <w:tcW w:w="5670" w:type="dxa"/>
            <w:vAlign w:val="center"/>
          </w:tcPr>
          <w:p w14:paraId="44C08128" w14:textId="394D2C85"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 xml:space="preserve">N-type, </w:t>
            </w:r>
            <w:r>
              <w:rPr>
                <w:rFonts w:cs="Arial"/>
                <w:szCs w:val="21"/>
              </w:rPr>
              <w:t xml:space="preserve">Male and </w:t>
            </w:r>
            <w:r w:rsidRPr="005D0A95">
              <w:rPr>
                <w:rFonts w:cs="Arial"/>
                <w:szCs w:val="21"/>
              </w:rPr>
              <w:t>Female, 50Ω Calibration Kit,0-</w:t>
            </w:r>
            <w:r>
              <w:rPr>
                <w:rFonts w:cs="Arial" w:hint="eastAsia"/>
                <w:szCs w:val="21"/>
              </w:rPr>
              <w:t>18</w:t>
            </w:r>
            <w:r w:rsidRPr="005D0A95">
              <w:rPr>
                <w:rFonts w:cs="Arial"/>
                <w:szCs w:val="21"/>
              </w:rPr>
              <w:t>GHz</w:t>
            </w:r>
          </w:p>
        </w:tc>
        <w:tc>
          <w:tcPr>
            <w:tcW w:w="1984" w:type="dxa"/>
            <w:vAlign w:val="center"/>
          </w:tcPr>
          <w:p w14:paraId="2827B8AB" w14:textId="20659132"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szCs w:val="21"/>
              </w:rPr>
              <w:t>F50</w:t>
            </w:r>
            <w:r>
              <w:rPr>
                <w:rFonts w:cs="Arial" w:hint="eastAsia"/>
                <w:szCs w:val="21"/>
              </w:rPr>
              <w:t>5</w:t>
            </w:r>
            <w:r>
              <w:rPr>
                <w:rFonts w:cs="Arial"/>
                <w:szCs w:val="21"/>
              </w:rPr>
              <w:t>TS</w:t>
            </w:r>
          </w:p>
        </w:tc>
      </w:tr>
      <w:tr w:rsidR="00ED72A5" w:rsidRPr="00347614" w14:paraId="3D9F841A"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84D7991" w14:textId="77777777" w:rsidR="00ED72A5" w:rsidRPr="00347614" w:rsidRDefault="00ED72A5" w:rsidP="00ED72A5">
            <w:pPr>
              <w:spacing w:afterLines="0" w:after="0" w:line="400" w:lineRule="exact"/>
              <w:rPr>
                <w:rFonts w:cs="Arial"/>
                <w:szCs w:val="21"/>
              </w:rPr>
            </w:pPr>
          </w:p>
        </w:tc>
        <w:tc>
          <w:tcPr>
            <w:tcW w:w="5670" w:type="dxa"/>
            <w:vAlign w:val="center"/>
          </w:tcPr>
          <w:p w14:paraId="6F3D7E33" w14:textId="7E0194CC"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3.5 mm, Male, 50Ω Calibration Kit, 0-4.5GHz</w:t>
            </w:r>
          </w:p>
        </w:tc>
        <w:tc>
          <w:tcPr>
            <w:tcW w:w="1984" w:type="dxa"/>
            <w:vAlign w:val="center"/>
          </w:tcPr>
          <w:p w14:paraId="251F5228" w14:textId="1DB63F89"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347614">
              <w:rPr>
                <w:rFonts w:cs="Arial"/>
                <w:szCs w:val="21"/>
              </w:rPr>
              <w:t>F603ME</w:t>
            </w:r>
          </w:p>
        </w:tc>
      </w:tr>
      <w:tr w:rsidR="00ED72A5" w:rsidRPr="00347614" w14:paraId="1CE6EB44"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788362F" w14:textId="77777777" w:rsidR="00ED72A5" w:rsidRPr="00347614" w:rsidRDefault="00ED72A5" w:rsidP="00ED72A5">
            <w:pPr>
              <w:spacing w:afterLines="0" w:after="0" w:line="400" w:lineRule="exact"/>
              <w:rPr>
                <w:rFonts w:cs="Arial"/>
                <w:szCs w:val="21"/>
              </w:rPr>
            </w:pPr>
          </w:p>
        </w:tc>
        <w:tc>
          <w:tcPr>
            <w:tcW w:w="5670" w:type="dxa"/>
            <w:vAlign w:val="center"/>
          </w:tcPr>
          <w:p w14:paraId="5F9374C0" w14:textId="73B0341F"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3.5</w:t>
            </w:r>
            <w:r>
              <w:rPr>
                <w:rFonts w:cs="Arial"/>
                <w:szCs w:val="21"/>
              </w:rPr>
              <w:t xml:space="preserve"> </w:t>
            </w:r>
            <w:r w:rsidRPr="00347614">
              <w:rPr>
                <w:rFonts w:cs="Arial"/>
                <w:szCs w:val="21"/>
              </w:rPr>
              <w:t>mm, Female, 50Ω Calibration Kit, 0-4.5GHz</w:t>
            </w:r>
          </w:p>
        </w:tc>
        <w:tc>
          <w:tcPr>
            <w:tcW w:w="1984" w:type="dxa"/>
            <w:vAlign w:val="center"/>
          </w:tcPr>
          <w:p w14:paraId="36F2D520" w14:textId="49CC82CC"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347614">
              <w:rPr>
                <w:rFonts w:cs="Arial"/>
                <w:szCs w:val="21"/>
              </w:rPr>
              <w:t>F603FE</w:t>
            </w:r>
          </w:p>
        </w:tc>
      </w:tr>
      <w:tr w:rsidR="00ED72A5" w:rsidRPr="00347614" w14:paraId="331E9922"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0FCF551" w14:textId="77777777" w:rsidR="00ED72A5" w:rsidRPr="00347614" w:rsidRDefault="00ED72A5" w:rsidP="00ED72A5">
            <w:pPr>
              <w:spacing w:afterLines="0" w:after="0" w:line="400" w:lineRule="exact"/>
              <w:rPr>
                <w:rFonts w:cs="Arial"/>
                <w:szCs w:val="21"/>
              </w:rPr>
            </w:pPr>
          </w:p>
        </w:tc>
        <w:tc>
          <w:tcPr>
            <w:tcW w:w="5670" w:type="dxa"/>
            <w:vAlign w:val="center"/>
          </w:tcPr>
          <w:p w14:paraId="004E70FC" w14:textId="3EE291DA"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3.5 mm, Male, 50Ω Calibration Kit, 0-9GH</w:t>
            </w:r>
          </w:p>
        </w:tc>
        <w:tc>
          <w:tcPr>
            <w:tcW w:w="1984" w:type="dxa"/>
            <w:vAlign w:val="center"/>
          </w:tcPr>
          <w:p w14:paraId="5B3C4B38" w14:textId="1134EA36" w:rsidR="00ED72A5" w:rsidRPr="0034761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F604MS</w:t>
            </w:r>
          </w:p>
        </w:tc>
      </w:tr>
      <w:tr w:rsidR="00ED72A5" w:rsidRPr="00347614" w14:paraId="5147B7CF"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4DE9A6E" w14:textId="77777777" w:rsidR="00ED72A5" w:rsidRPr="00347614" w:rsidRDefault="00ED72A5" w:rsidP="00ED72A5">
            <w:pPr>
              <w:spacing w:afterLines="0" w:after="0" w:line="400" w:lineRule="exact"/>
              <w:rPr>
                <w:rFonts w:cs="Arial"/>
                <w:szCs w:val="21"/>
              </w:rPr>
            </w:pPr>
          </w:p>
        </w:tc>
        <w:tc>
          <w:tcPr>
            <w:tcW w:w="5670" w:type="dxa"/>
            <w:vAlign w:val="center"/>
          </w:tcPr>
          <w:p w14:paraId="7AD759A1" w14:textId="31783E9B"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3.5 mm, Female, 50Ω Calibration Kit, 0-9GHz</w:t>
            </w:r>
          </w:p>
        </w:tc>
        <w:tc>
          <w:tcPr>
            <w:tcW w:w="1984" w:type="dxa"/>
            <w:vAlign w:val="center"/>
          </w:tcPr>
          <w:p w14:paraId="3296765E" w14:textId="31689493" w:rsidR="00ED72A5" w:rsidRPr="0034761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F604FS</w:t>
            </w:r>
          </w:p>
        </w:tc>
      </w:tr>
      <w:tr w:rsidR="00ED72A5" w:rsidRPr="00347614" w14:paraId="7B4DC289"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E8FF4D9" w14:textId="77777777" w:rsidR="00ED72A5" w:rsidRPr="00347614" w:rsidRDefault="00ED72A5" w:rsidP="00ED72A5">
            <w:pPr>
              <w:spacing w:afterLines="0" w:after="0" w:line="400" w:lineRule="exact"/>
              <w:rPr>
                <w:rFonts w:cs="Arial"/>
                <w:szCs w:val="21"/>
              </w:rPr>
            </w:pPr>
          </w:p>
        </w:tc>
        <w:tc>
          <w:tcPr>
            <w:tcW w:w="5670" w:type="dxa"/>
            <w:vAlign w:val="center"/>
          </w:tcPr>
          <w:p w14:paraId="33B0F748" w14:textId="0C26FFA3"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 xml:space="preserve">3.5 mm, </w:t>
            </w:r>
            <w:r>
              <w:rPr>
                <w:rFonts w:cs="Arial"/>
                <w:szCs w:val="21"/>
              </w:rPr>
              <w:t xml:space="preserve">Male and </w:t>
            </w:r>
            <w:r w:rsidRPr="005D0A95">
              <w:rPr>
                <w:rFonts w:cs="Arial"/>
                <w:szCs w:val="21"/>
              </w:rPr>
              <w:t>Female, 50Ω Calibration Kit, 0-9GHz</w:t>
            </w:r>
          </w:p>
        </w:tc>
        <w:tc>
          <w:tcPr>
            <w:tcW w:w="1984" w:type="dxa"/>
            <w:vAlign w:val="center"/>
          </w:tcPr>
          <w:p w14:paraId="270B65D1" w14:textId="0F98B6BC"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F604</w:t>
            </w:r>
            <w:r>
              <w:rPr>
                <w:rFonts w:cs="Arial"/>
                <w:szCs w:val="21"/>
              </w:rPr>
              <w:t>T</w:t>
            </w:r>
            <w:r w:rsidRPr="005D0A95">
              <w:rPr>
                <w:rFonts w:cs="Arial"/>
                <w:szCs w:val="21"/>
              </w:rPr>
              <w:t>S</w:t>
            </w:r>
          </w:p>
        </w:tc>
      </w:tr>
      <w:tr w:rsidR="00ED72A5" w:rsidRPr="00347614" w14:paraId="6E696172"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4EAD07B" w14:textId="77777777" w:rsidR="00ED72A5" w:rsidRPr="00347614" w:rsidRDefault="00ED72A5" w:rsidP="00ED72A5">
            <w:pPr>
              <w:spacing w:afterLines="0" w:after="0" w:line="400" w:lineRule="exact"/>
              <w:rPr>
                <w:rFonts w:cs="Arial"/>
                <w:szCs w:val="21"/>
              </w:rPr>
            </w:pPr>
          </w:p>
        </w:tc>
        <w:tc>
          <w:tcPr>
            <w:tcW w:w="5670" w:type="dxa"/>
            <w:vAlign w:val="center"/>
          </w:tcPr>
          <w:p w14:paraId="7F4CC88F" w14:textId="3233B50A"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 xml:space="preserve">3.5 mm, </w:t>
            </w:r>
            <w:r>
              <w:rPr>
                <w:rFonts w:cs="Arial"/>
                <w:szCs w:val="21"/>
              </w:rPr>
              <w:t>Male</w:t>
            </w:r>
            <w:r w:rsidRPr="005D0A95">
              <w:rPr>
                <w:rFonts w:cs="Arial"/>
                <w:szCs w:val="21"/>
              </w:rPr>
              <w:t>, 50Ω Calibration Kit, 0-</w:t>
            </w:r>
            <w:r>
              <w:rPr>
                <w:rFonts w:cs="Arial"/>
                <w:szCs w:val="21"/>
              </w:rPr>
              <w:t>26.5</w:t>
            </w:r>
            <w:r w:rsidRPr="005D0A95">
              <w:rPr>
                <w:rFonts w:cs="Arial"/>
                <w:szCs w:val="21"/>
              </w:rPr>
              <w:t>GHz</w:t>
            </w:r>
          </w:p>
        </w:tc>
        <w:tc>
          <w:tcPr>
            <w:tcW w:w="1984" w:type="dxa"/>
            <w:vAlign w:val="center"/>
          </w:tcPr>
          <w:p w14:paraId="3FB719E6" w14:textId="76BD3140"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cs="Arial" w:hint="eastAsia"/>
                <w:szCs w:val="21"/>
              </w:rPr>
              <w:t>Y</w:t>
            </w:r>
            <w:r w:rsidRPr="005D0A95">
              <w:rPr>
                <w:rFonts w:cs="Arial"/>
                <w:szCs w:val="21"/>
              </w:rPr>
              <w:t>60</w:t>
            </w:r>
            <w:r>
              <w:rPr>
                <w:rFonts w:cs="Arial"/>
                <w:szCs w:val="21"/>
              </w:rPr>
              <w:t>6</w:t>
            </w:r>
            <w:r>
              <w:rPr>
                <w:rFonts w:cs="Arial" w:hint="eastAsia"/>
                <w:szCs w:val="21"/>
              </w:rPr>
              <w:t>M</w:t>
            </w:r>
            <w:r>
              <w:rPr>
                <w:rFonts w:cs="Arial"/>
                <w:szCs w:val="21"/>
              </w:rPr>
              <w:t>S</w:t>
            </w:r>
          </w:p>
        </w:tc>
      </w:tr>
      <w:tr w:rsidR="00ED72A5" w:rsidRPr="00347614" w14:paraId="6343E300"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015539A" w14:textId="77777777" w:rsidR="00ED72A5" w:rsidRPr="00347614" w:rsidRDefault="00ED72A5" w:rsidP="00ED72A5">
            <w:pPr>
              <w:spacing w:afterLines="0" w:after="0" w:line="400" w:lineRule="exact"/>
              <w:rPr>
                <w:rFonts w:cs="Arial"/>
                <w:szCs w:val="21"/>
              </w:rPr>
            </w:pPr>
          </w:p>
        </w:tc>
        <w:tc>
          <w:tcPr>
            <w:tcW w:w="5670" w:type="dxa"/>
            <w:vAlign w:val="center"/>
          </w:tcPr>
          <w:p w14:paraId="2D3534C8" w14:textId="6BFEFFE8"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3.5 mm, Female, 50Ω Calibration Kit, 0-</w:t>
            </w:r>
            <w:r>
              <w:rPr>
                <w:rFonts w:cs="Arial"/>
                <w:szCs w:val="21"/>
              </w:rPr>
              <w:t>26.5</w:t>
            </w:r>
            <w:r w:rsidRPr="005D0A95">
              <w:rPr>
                <w:rFonts w:cs="Arial"/>
                <w:szCs w:val="21"/>
              </w:rPr>
              <w:t>GHz</w:t>
            </w:r>
          </w:p>
        </w:tc>
        <w:tc>
          <w:tcPr>
            <w:tcW w:w="1984" w:type="dxa"/>
            <w:vAlign w:val="center"/>
          </w:tcPr>
          <w:p w14:paraId="6D369D77" w14:textId="0437CEA3"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cs="Arial" w:hint="eastAsia"/>
                <w:szCs w:val="21"/>
              </w:rPr>
              <w:t>Y</w:t>
            </w:r>
            <w:r w:rsidRPr="005D0A95">
              <w:rPr>
                <w:rFonts w:cs="Arial"/>
                <w:szCs w:val="21"/>
              </w:rPr>
              <w:t>60</w:t>
            </w:r>
            <w:r>
              <w:rPr>
                <w:rFonts w:cs="Arial"/>
                <w:szCs w:val="21"/>
              </w:rPr>
              <w:t>6</w:t>
            </w:r>
            <w:r>
              <w:rPr>
                <w:rFonts w:cs="Arial" w:hint="eastAsia"/>
                <w:szCs w:val="21"/>
              </w:rPr>
              <w:t>F</w:t>
            </w:r>
            <w:r>
              <w:rPr>
                <w:rFonts w:cs="Arial"/>
                <w:szCs w:val="21"/>
              </w:rPr>
              <w:t>S</w:t>
            </w:r>
          </w:p>
        </w:tc>
      </w:tr>
      <w:tr w:rsidR="00ED72A5" w:rsidRPr="00347614" w14:paraId="3AEDC17A"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5127301" w14:textId="77777777" w:rsidR="00ED72A5" w:rsidRPr="00347614" w:rsidRDefault="00ED72A5" w:rsidP="00ED72A5">
            <w:pPr>
              <w:spacing w:afterLines="0" w:after="0" w:line="400" w:lineRule="exact"/>
              <w:rPr>
                <w:rFonts w:cs="Arial"/>
                <w:szCs w:val="21"/>
              </w:rPr>
            </w:pPr>
          </w:p>
        </w:tc>
        <w:tc>
          <w:tcPr>
            <w:tcW w:w="5670" w:type="dxa"/>
            <w:vAlign w:val="center"/>
          </w:tcPr>
          <w:p w14:paraId="1FD2B8F8" w14:textId="2796A94D"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3.5 mm, Female, 50Ω Calibration Kit, 0-</w:t>
            </w:r>
            <w:r>
              <w:rPr>
                <w:rFonts w:cs="Arial"/>
                <w:szCs w:val="21"/>
              </w:rPr>
              <w:t>26.5</w:t>
            </w:r>
            <w:r w:rsidRPr="005D0A95">
              <w:rPr>
                <w:rFonts w:cs="Arial"/>
                <w:szCs w:val="21"/>
              </w:rPr>
              <w:t>GHz</w:t>
            </w:r>
          </w:p>
        </w:tc>
        <w:tc>
          <w:tcPr>
            <w:tcW w:w="1984" w:type="dxa"/>
            <w:vAlign w:val="center"/>
          </w:tcPr>
          <w:p w14:paraId="720EC022" w14:textId="420DD44F"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F60</w:t>
            </w:r>
            <w:r>
              <w:rPr>
                <w:rFonts w:cs="Arial"/>
                <w:szCs w:val="21"/>
              </w:rPr>
              <w:t>6</w:t>
            </w:r>
            <w:r>
              <w:rPr>
                <w:rFonts w:cs="Arial" w:hint="eastAsia"/>
                <w:szCs w:val="21"/>
              </w:rPr>
              <w:t>F</w:t>
            </w:r>
            <w:r>
              <w:rPr>
                <w:rFonts w:cs="Arial"/>
                <w:szCs w:val="21"/>
              </w:rPr>
              <w:t>S</w:t>
            </w:r>
          </w:p>
        </w:tc>
      </w:tr>
      <w:tr w:rsidR="00ED72A5" w:rsidRPr="00347614" w14:paraId="0A2D1837"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B5CE000" w14:textId="77777777" w:rsidR="00ED72A5" w:rsidRPr="00347614" w:rsidRDefault="00ED72A5" w:rsidP="00ED72A5">
            <w:pPr>
              <w:spacing w:afterLines="0" w:after="0" w:line="400" w:lineRule="exact"/>
              <w:rPr>
                <w:rFonts w:cs="Arial"/>
                <w:szCs w:val="21"/>
              </w:rPr>
            </w:pPr>
          </w:p>
        </w:tc>
        <w:tc>
          <w:tcPr>
            <w:tcW w:w="5670" w:type="dxa"/>
            <w:vAlign w:val="center"/>
          </w:tcPr>
          <w:p w14:paraId="750A406E" w14:textId="41199F1C"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 xml:space="preserve">3.5 mm, </w:t>
            </w:r>
            <w:r>
              <w:rPr>
                <w:rFonts w:cs="Arial"/>
                <w:szCs w:val="21"/>
              </w:rPr>
              <w:t xml:space="preserve">Male and </w:t>
            </w:r>
            <w:r w:rsidRPr="005D0A95">
              <w:rPr>
                <w:rFonts w:cs="Arial"/>
                <w:szCs w:val="21"/>
              </w:rPr>
              <w:t>Female, 50Ω Calibration Kit, 0-</w:t>
            </w:r>
            <w:r>
              <w:rPr>
                <w:rFonts w:cs="Arial"/>
                <w:szCs w:val="21"/>
              </w:rPr>
              <w:t>26.5</w:t>
            </w:r>
            <w:r w:rsidRPr="005D0A95">
              <w:rPr>
                <w:rFonts w:cs="Arial"/>
                <w:szCs w:val="21"/>
              </w:rPr>
              <w:t>GHz</w:t>
            </w:r>
          </w:p>
        </w:tc>
        <w:tc>
          <w:tcPr>
            <w:tcW w:w="1984" w:type="dxa"/>
            <w:vAlign w:val="center"/>
          </w:tcPr>
          <w:p w14:paraId="2556B366" w14:textId="1EE3CAA5"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5D0A95">
              <w:rPr>
                <w:rFonts w:cs="Arial"/>
                <w:szCs w:val="21"/>
              </w:rPr>
              <w:t>F60</w:t>
            </w:r>
            <w:r>
              <w:rPr>
                <w:rFonts w:cs="Arial"/>
                <w:szCs w:val="21"/>
              </w:rPr>
              <w:t>6TS</w:t>
            </w:r>
          </w:p>
        </w:tc>
      </w:tr>
      <w:tr w:rsidR="00ED72A5" w:rsidRPr="00347614" w14:paraId="7222514C"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DF634EE" w14:textId="77777777" w:rsidR="00ED72A5" w:rsidRPr="00347614" w:rsidRDefault="00ED72A5" w:rsidP="00ED72A5">
            <w:pPr>
              <w:spacing w:afterLines="0" w:after="0" w:line="400" w:lineRule="exact"/>
              <w:rPr>
                <w:rFonts w:cs="Arial"/>
                <w:szCs w:val="21"/>
              </w:rPr>
            </w:pPr>
          </w:p>
        </w:tc>
        <w:tc>
          <w:tcPr>
            <w:tcW w:w="5670" w:type="dxa"/>
            <w:vAlign w:val="center"/>
          </w:tcPr>
          <w:p w14:paraId="29596BC0" w14:textId="727655D8"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5D0A95">
              <w:rPr>
                <w:rFonts w:cs="Arial"/>
                <w:szCs w:val="21"/>
              </w:rPr>
              <w:t>50Ω</w:t>
            </w:r>
            <w:r>
              <w:rPr>
                <w:rFonts w:cs="Arial" w:hint="eastAsia"/>
                <w:szCs w:val="21"/>
              </w:rPr>
              <w:t xml:space="preserve"> </w:t>
            </w:r>
            <w:r w:rsidRPr="00BE3425">
              <w:t>Waveguide</w:t>
            </w:r>
            <w:r>
              <w:rPr>
                <w:rFonts w:hint="eastAsia"/>
              </w:rPr>
              <w:t xml:space="preserve"> </w:t>
            </w:r>
            <w:r w:rsidRPr="00270C10">
              <w:t>calibration kit</w:t>
            </w:r>
            <w:r w:rsidRPr="005D0A95">
              <w:rPr>
                <w:rFonts w:cs="Arial"/>
                <w:szCs w:val="21"/>
              </w:rPr>
              <w:t xml:space="preserve">, </w:t>
            </w:r>
            <w:r>
              <w:rPr>
                <w:rFonts w:cs="Arial" w:hint="eastAsia"/>
                <w:szCs w:val="21"/>
              </w:rPr>
              <w:t>18</w:t>
            </w:r>
            <w:r w:rsidRPr="005D0A95">
              <w:rPr>
                <w:rFonts w:cs="Arial"/>
                <w:szCs w:val="21"/>
              </w:rPr>
              <w:t>-</w:t>
            </w:r>
            <w:r>
              <w:rPr>
                <w:rFonts w:cs="Arial"/>
                <w:szCs w:val="21"/>
              </w:rPr>
              <w:t>26.5</w:t>
            </w:r>
            <w:r w:rsidRPr="005D0A95">
              <w:rPr>
                <w:rFonts w:cs="Arial"/>
                <w:szCs w:val="21"/>
              </w:rPr>
              <w:t>GHz</w:t>
            </w:r>
          </w:p>
        </w:tc>
        <w:tc>
          <w:tcPr>
            <w:tcW w:w="1984" w:type="dxa"/>
            <w:vAlign w:val="center"/>
          </w:tcPr>
          <w:p w14:paraId="66875DB2" w14:textId="14EC2966"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Pr>
                <w:rFonts w:hint="eastAsia"/>
              </w:rPr>
              <w:t>KWR42A</w:t>
            </w:r>
          </w:p>
        </w:tc>
      </w:tr>
      <w:tr w:rsidR="00ED72A5" w:rsidRPr="00347614" w14:paraId="6EDA18EE"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045ABDC" w14:textId="77777777" w:rsidR="00ED72A5" w:rsidRPr="00347614" w:rsidRDefault="00ED72A5" w:rsidP="00ED72A5">
            <w:pPr>
              <w:spacing w:afterLines="0" w:after="0" w:line="400" w:lineRule="exact"/>
              <w:rPr>
                <w:rFonts w:cs="Arial"/>
                <w:szCs w:val="21"/>
              </w:rPr>
            </w:pPr>
          </w:p>
        </w:tc>
        <w:tc>
          <w:tcPr>
            <w:tcW w:w="5670" w:type="dxa"/>
            <w:vAlign w:val="center"/>
          </w:tcPr>
          <w:p w14:paraId="3BDF19D2" w14:textId="68B1400B"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0D74">
              <w:t>N(M)-SMA(</w:t>
            </w:r>
            <w:r>
              <w:rPr>
                <w:rFonts w:hint="eastAsia"/>
              </w:rPr>
              <w:t>F</w:t>
            </w:r>
            <w:r w:rsidRPr="00490D74">
              <w:t>)</w:t>
            </w:r>
            <w:r>
              <w:t xml:space="preserve"> </w:t>
            </w:r>
            <w:r>
              <w:rPr>
                <w:rFonts w:hint="eastAsia"/>
              </w:rPr>
              <w:t>R</w:t>
            </w:r>
            <w:r>
              <w:t xml:space="preserve">F Cable </w:t>
            </w:r>
            <w:r w:rsidRPr="00490D74">
              <w:rPr>
                <w:rFonts w:hint="eastAsia"/>
              </w:rPr>
              <w:t>DC</w:t>
            </w:r>
            <w:r w:rsidRPr="00490D74">
              <w:t>~</w:t>
            </w:r>
            <w:r>
              <w:rPr>
                <w:rFonts w:hint="eastAsia"/>
              </w:rPr>
              <w:t>6</w:t>
            </w:r>
            <w:r w:rsidRPr="00490D74">
              <w:t xml:space="preserve">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78EE73B6" w14:textId="021B4308"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Pr>
                <w:rFonts w:hint="eastAsia"/>
              </w:rPr>
              <w:t>S06-NMSF-1M</w:t>
            </w:r>
          </w:p>
        </w:tc>
      </w:tr>
      <w:tr w:rsidR="00ED72A5" w:rsidRPr="00347614" w14:paraId="4EE093C1"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9657FAF" w14:textId="77777777" w:rsidR="00ED72A5" w:rsidRPr="00347614" w:rsidRDefault="00ED72A5" w:rsidP="00ED72A5">
            <w:pPr>
              <w:spacing w:afterLines="0" w:after="0" w:line="400" w:lineRule="exact"/>
              <w:rPr>
                <w:rFonts w:cs="Arial"/>
                <w:szCs w:val="21"/>
              </w:rPr>
            </w:pPr>
          </w:p>
        </w:tc>
        <w:tc>
          <w:tcPr>
            <w:tcW w:w="5670" w:type="dxa"/>
            <w:vAlign w:val="center"/>
          </w:tcPr>
          <w:p w14:paraId="55E0312B" w14:textId="2FEC7DA4" w:rsidR="00ED72A5" w:rsidRPr="00490D7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sidRPr="00490D74">
              <w:t>N(M)-SMA(</w:t>
            </w:r>
            <w:r>
              <w:rPr>
                <w:rFonts w:hint="eastAsia"/>
              </w:rPr>
              <w:t>F</w:t>
            </w:r>
            <w:r w:rsidRPr="00490D74">
              <w:t>)</w:t>
            </w:r>
            <w:r>
              <w:t xml:space="preserve"> </w:t>
            </w:r>
            <w:r>
              <w:rPr>
                <w:rFonts w:hint="eastAsia"/>
              </w:rPr>
              <w:t>R</w:t>
            </w:r>
            <w:r>
              <w:t xml:space="preserve">F Cable </w:t>
            </w:r>
            <w:r w:rsidRPr="00490D74">
              <w:rPr>
                <w:rFonts w:hint="eastAsia"/>
              </w:rPr>
              <w:t>DC</w:t>
            </w:r>
            <w:r w:rsidRPr="00490D74">
              <w:t>~</w:t>
            </w:r>
            <w:r>
              <w:rPr>
                <w:rFonts w:hint="eastAsia"/>
              </w:rPr>
              <w:t>18</w:t>
            </w:r>
            <w:r w:rsidRPr="00490D74">
              <w:t xml:space="preserve">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14CB1B3C" w14:textId="696B8E97"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S18-NMSF-1M</w:t>
            </w:r>
          </w:p>
        </w:tc>
      </w:tr>
      <w:tr w:rsidR="00ED72A5" w:rsidRPr="00347614" w14:paraId="7CCA2745"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2A9676F" w14:textId="77777777" w:rsidR="00ED72A5" w:rsidRPr="00347614" w:rsidRDefault="00ED72A5" w:rsidP="00ED72A5">
            <w:pPr>
              <w:spacing w:afterLines="0" w:after="0" w:line="400" w:lineRule="exact"/>
              <w:rPr>
                <w:rFonts w:cs="Arial"/>
                <w:szCs w:val="21"/>
              </w:rPr>
            </w:pPr>
          </w:p>
        </w:tc>
        <w:tc>
          <w:tcPr>
            <w:tcW w:w="5670" w:type="dxa"/>
            <w:vAlign w:val="center"/>
          </w:tcPr>
          <w:p w14:paraId="17F1EAFD" w14:textId="2D5B9F6B" w:rsidR="00ED72A5" w:rsidRPr="00490D7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2.9 mm</w:t>
            </w:r>
            <w:r w:rsidRPr="00490D74">
              <w:t>(M)-</w:t>
            </w:r>
            <w:r>
              <w:rPr>
                <w:rFonts w:hint="eastAsia"/>
              </w:rPr>
              <w:t xml:space="preserve"> 2.9 mm</w:t>
            </w:r>
            <w:r w:rsidRPr="00490D74">
              <w:t xml:space="preserve"> (</w:t>
            </w:r>
            <w:r>
              <w:rPr>
                <w:rFonts w:hint="eastAsia"/>
              </w:rPr>
              <w:t>F</w:t>
            </w:r>
            <w:r w:rsidRPr="00490D74">
              <w:t>)</w:t>
            </w:r>
            <w:r>
              <w:t xml:space="preserve"> </w:t>
            </w:r>
            <w:r>
              <w:rPr>
                <w:rFonts w:hint="eastAsia"/>
              </w:rPr>
              <w:t>R</w:t>
            </w:r>
            <w:r>
              <w:t xml:space="preserve">F Cable </w:t>
            </w:r>
            <w:r w:rsidRPr="00490D74">
              <w:rPr>
                <w:rFonts w:hint="eastAsia"/>
              </w:rPr>
              <w:t>DC</w:t>
            </w:r>
            <w:r w:rsidRPr="00490D74">
              <w:t>~</w:t>
            </w:r>
            <w:r>
              <w:rPr>
                <w:rFonts w:hint="eastAsia"/>
              </w:rPr>
              <w:t>40</w:t>
            </w:r>
            <w:r w:rsidRPr="00490D74">
              <w:t xml:space="preserve">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36D0A156" w14:textId="54BD43E7"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S40-29M29F-1M</w:t>
            </w:r>
          </w:p>
        </w:tc>
      </w:tr>
      <w:tr w:rsidR="00ED72A5" w:rsidRPr="00347614" w14:paraId="6C6B67E4"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29F783D" w14:textId="77777777" w:rsidR="00ED72A5" w:rsidRPr="00347614" w:rsidRDefault="00ED72A5" w:rsidP="00ED72A5">
            <w:pPr>
              <w:spacing w:afterLines="0" w:after="0" w:line="400" w:lineRule="exact"/>
              <w:rPr>
                <w:rFonts w:cs="Arial"/>
                <w:szCs w:val="21"/>
              </w:rPr>
            </w:pPr>
          </w:p>
        </w:tc>
        <w:tc>
          <w:tcPr>
            <w:tcW w:w="5670" w:type="dxa"/>
            <w:vAlign w:val="center"/>
          </w:tcPr>
          <w:p w14:paraId="5AD47F5F" w14:textId="5594528A"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N(M)-SMA(M)</w:t>
            </w:r>
            <w:r>
              <w:t xml:space="preserve"> </w:t>
            </w:r>
            <w:r>
              <w:rPr>
                <w:rFonts w:hint="eastAsia"/>
              </w:rPr>
              <w:t>R</w:t>
            </w:r>
            <w:r>
              <w:t xml:space="preserve">F Cable </w:t>
            </w:r>
            <w:r w:rsidRPr="00490D74">
              <w:rPr>
                <w:rFonts w:hint="eastAsia"/>
              </w:rPr>
              <w:t>DC</w:t>
            </w:r>
            <w:r w:rsidRPr="00490D74">
              <w:t>~18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252736BB" w14:textId="508B0D94"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N-SMA-18L</w:t>
            </w:r>
          </w:p>
        </w:tc>
      </w:tr>
      <w:tr w:rsidR="00ED72A5" w:rsidRPr="00347614" w14:paraId="7B0B91F3"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EB05FB9" w14:textId="77777777" w:rsidR="00ED72A5" w:rsidRPr="00347614" w:rsidRDefault="00ED72A5" w:rsidP="00ED72A5">
            <w:pPr>
              <w:spacing w:afterLines="0" w:after="0" w:line="400" w:lineRule="exact"/>
              <w:rPr>
                <w:rFonts w:cs="Arial"/>
                <w:szCs w:val="21"/>
              </w:rPr>
            </w:pPr>
          </w:p>
        </w:tc>
        <w:tc>
          <w:tcPr>
            <w:tcW w:w="5670" w:type="dxa"/>
            <w:vAlign w:val="center"/>
          </w:tcPr>
          <w:p w14:paraId="7F551BD0" w14:textId="40F31FE6"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6929">
              <w:t>N(M)-N(M)</w:t>
            </w:r>
            <w:r>
              <w:rPr>
                <w:rFonts w:hint="eastAsia"/>
              </w:rPr>
              <w:t xml:space="preserve"> R</w:t>
            </w:r>
            <w:r>
              <w:t>F Cable</w:t>
            </w:r>
            <w:r w:rsidRPr="00496929">
              <w:rPr>
                <w:rFonts w:hint="eastAsia"/>
              </w:rPr>
              <w:t xml:space="preserve"> DC</w:t>
            </w:r>
            <w:r w:rsidRPr="00496929">
              <w:t>~18 GHz</w:t>
            </w:r>
            <w:r>
              <w:rPr>
                <w:rFonts w:hint="eastAsia"/>
              </w:rPr>
              <w:t>,</w:t>
            </w:r>
            <w:r w:rsidRPr="00496929">
              <w:rPr>
                <w:rFonts w:hint="eastAsia"/>
              </w:rPr>
              <w:t>1000</w:t>
            </w:r>
            <w:r w:rsidRPr="00496929">
              <w:t xml:space="preserve"> </w:t>
            </w:r>
            <w:r w:rsidRPr="00496929">
              <w:rPr>
                <w:rFonts w:hint="eastAsia"/>
              </w:rPr>
              <w:t>mm</w:t>
            </w:r>
          </w:p>
        </w:tc>
        <w:tc>
          <w:tcPr>
            <w:tcW w:w="1984" w:type="dxa"/>
            <w:vAlign w:val="center"/>
          </w:tcPr>
          <w:p w14:paraId="7F18F212" w14:textId="1C66E2DE"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6929">
              <w:rPr>
                <w:rFonts w:hint="eastAsia"/>
              </w:rPr>
              <w:t>N-N-18L</w:t>
            </w:r>
          </w:p>
        </w:tc>
      </w:tr>
      <w:tr w:rsidR="00ED72A5" w:rsidRPr="00347614" w14:paraId="4D32D304"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EB94CC6" w14:textId="77777777" w:rsidR="00ED72A5" w:rsidRPr="00347614" w:rsidRDefault="00ED72A5" w:rsidP="00ED72A5">
            <w:pPr>
              <w:spacing w:afterLines="0" w:after="0" w:line="400" w:lineRule="exact"/>
              <w:rPr>
                <w:rFonts w:cs="Arial"/>
                <w:szCs w:val="21"/>
              </w:rPr>
            </w:pPr>
          </w:p>
        </w:tc>
        <w:tc>
          <w:tcPr>
            <w:tcW w:w="5670" w:type="dxa"/>
            <w:vAlign w:val="center"/>
          </w:tcPr>
          <w:p w14:paraId="65C31E05" w14:textId="306F222E"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SMA(M)-SMA(M)</w:t>
            </w:r>
            <w:r>
              <w:rPr>
                <w:rFonts w:hint="eastAsia"/>
              </w:rPr>
              <w:t xml:space="preserve"> R</w:t>
            </w:r>
            <w:r>
              <w:t>F Cable</w:t>
            </w:r>
            <w:r w:rsidRPr="00490D74">
              <w:rPr>
                <w:rFonts w:hint="eastAsia"/>
              </w:rPr>
              <w:t xml:space="preserve"> DC</w:t>
            </w:r>
            <w:r w:rsidRPr="00490D74">
              <w:t>~18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09639AB5" w14:textId="51C6806B"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SMA-SMA-18L</w:t>
            </w:r>
          </w:p>
        </w:tc>
      </w:tr>
      <w:tr w:rsidR="00ED72A5" w:rsidRPr="00347614" w14:paraId="5DBBDA18"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49CDCC3" w14:textId="77777777" w:rsidR="00ED72A5" w:rsidRPr="00347614" w:rsidRDefault="00ED72A5" w:rsidP="00ED72A5">
            <w:pPr>
              <w:spacing w:afterLines="0" w:after="0" w:line="400" w:lineRule="exact"/>
              <w:rPr>
                <w:rFonts w:cs="Arial"/>
                <w:szCs w:val="21"/>
              </w:rPr>
            </w:pPr>
          </w:p>
        </w:tc>
        <w:tc>
          <w:tcPr>
            <w:tcW w:w="5670" w:type="dxa"/>
            <w:vAlign w:val="center"/>
          </w:tcPr>
          <w:p w14:paraId="30CDF769" w14:textId="01333EC8"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0D74">
              <w:t>SMA(M)-SMA(M)</w:t>
            </w:r>
            <w:r>
              <w:rPr>
                <w:rFonts w:hint="eastAsia"/>
              </w:rPr>
              <w:t xml:space="preserve"> R</w:t>
            </w:r>
            <w:r>
              <w:t>F Cable</w:t>
            </w:r>
            <w:r w:rsidRPr="00490D74">
              <w:rPr>
                <w:rFonts w:hint="eastAsia"/>
              </w:rPr>
              <w:t xml:space="preserve"> DC</w:t>
            </w:r>
            <w:r w:rsidRPr="00490D74">
              <w:t>~26.5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6899576D" w14:textId="583E66F6"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0D74">
              <w:t>SMA-SMA-26L</w:t>
            </w:r>
          </w:p>
        </w:tc>
      </w:tr>
      <w:tr w:rsidR="00ED72A5" w:rsidRPr="00347614" w14:paraId="6D9C8585"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4677842" w14:textId="77777777" w:rsidR="00ED72A5" w:rsidRPr="00347614" w:rsidRDefault="00ED72A5" w:rsidP="00ED72A5">
            <w:pPr>
              <w:spacing w:afterLines="0" w:after="0" w:line="400" w:lineRule="exact"/>
              <w:rPr>
                <w:rFonts w:cs="Arial"/>
                <w:szCs w:val="21"/>
              </w:rPr>
            </w:pPr>
          </w:p>
        </w:tc>
        <w:tc>
          <w:tcPr>
            <w:tcW w:w="5670" w:type="dxa"/>
            <w:vAlign w:val="center"/>
          </w:tcPr>
          <w:p w14:paraId="307D3E24" w14:textId="541FA6DB"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SMA(F)-SMA(M)</w:t>
            </w:r>
            <w:r>
              <w:rPr>
                <w:rFonts w:hint="eastAsia"/>
              </w:rPr>
              <w:t xml:space="preserve"> R</w:t>
            </w:r>
            <w:r>
              <w:t>F Cable</w:t>
            </w:r>
            <w:r w:rsidRPr="00490D74">
              <w:rPr>
                <w:rFonts w:hint="eastAsia"/>
              </w:rPr>
              <w:t xml:space="preserve"> DC</w:t>
            </w:r>
            <w:r w:rsidRPr="00490D74">
              <w:t>~26.5 GHz</w:t>
            </w:r>
            <w:r>
              <w:rPr>
                <w:rFonts w:hint="eastAsia"/>
              </w:rPr>
              <w:t>,</w:t>
            </w:r>
            <w:r w:rsidRPr="00490D74">
              <w:rPr>
                <w:rFonts w:hint="eastAsia"/>
              </w:rPr>
              <w:t>1000</w:t>
            </w:r>
            <w:r w:rsidRPr="00490D74">
              <w:t xml:space="preserve"> </w:t>
            </w:r>
            <w:r w:rsidRPr="00490D74">
              <w:rPr>
                <w:rFonts w:hint="eastAsia"/>
              </w:rPr>
              <w:t>mm</w:t>
            </w:r>
          </w:p>
        </w:tc>
        <w:tc>
          <w:tcPr>
            <w:tcW w:w="1984" w:type="dxa"/>
            <w:vAlign w:val="center"/>
          </w:tcPr>
          <w:p w14:paraId="4FC5AD77" w14:textId="053A9E37"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SMAF-SMA-26L</w:t>
            </w:r>
          </w:p>
        </w:tc>
      </w:tr>
      <w:tr w:rsidR="00ED72A5" w:rsidRPr="00347614" w14:paraId="1C9547D3"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2A65C3F" w14:textId="77777777" w:rsidR="00ED72A5" w:rsidRPr="00347614" w:rsidRDefault="00ED72A5" w:rsidP="00ED72A5">
            <w:pPr>
              <w:spacing w:afterLines="0" w:after="0" w:line="400" w:lineRule="exact"/>
              <w:rPr>
                <w:rFonts w:cs="Arial"/>
                <w:szCs w:val="21"/>
              </w:rPr>
            </w:pPr>
          </w:p>
        </w:tc>
        <w:tc>
          <w:tcPr>
            <w:tcW w:w="5670" w:type="dxa"/>
            <w:vAlign w:val="center"/>
          </w:tcPr>
          <w:p w14:paraId="732DC27D" w14:textId="5148B3E2"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0D74">
              <w:t>NMD 3.5 female-NMD 3.5 Male DC-26.5</w:t>
            </w:r>
            <w:r>
              <w:t xml:space="preserve"> </w:t>
            </w:r>
            <w:r w:rsidRPr="00490D74">
              <w:t>GHz</w:t>
            </w:r>
            <w:r>
              <w:rPr>
                <w:rFonts w:hint="eastAsia"/>
              </w:rPr>
              <w:t>,</w:t>
            </w:r>
            <w:r>
              <w:t>635 mm</w:t>
            </w:r>
          </w:p>
        </w:tc>
        <w:tc>
          <w:tcPr>
            <w:tcW w:w="1984" w:type="dxa"/>
            <w:vAlign w:val="center"/>
          </w:tcPr>
          <w:p w14:paraId="3D8B1AF0" w14:textId="75107AE9" w:rsidR="00ED72A5" w:rsidRPr="005D0A9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rPr>
                <w:rFonts w:cs="Arial"/>
                <w:szCs w:val="21"/>
              </w:rPr>
            </w:pPr>
            <w:r w:rsidRPr="00490D74">
              <w:t>V26-N35MN35F-</w:t>
            </w:r>
            <w:r>
              <w:t>25IN</w:t>
            </w:r>
          </w:p>
        </w:tc>
      </w:tr>
      <w:tr w:rsidR="00ED72A5" w:rsidRPr="00347614" w14:paraId="2849110F"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8BDB007" w14:textId="77777777" w:rsidR="00ED72A5" w:rsidRPr="00347614" w:rsidRDefault="00ED72A5" w:rsidP="00ED72A5">
            <w:pPr>
              <w:spacing w:afterLines="0" w:after="0" w:line="400" w:lineRule="exact"/>
              <w:rPr>
                <w:rFonts w:cs="Arial"/>
                <w:szCs w:val="21"/>
              </w:rPr>
            </w:pPr>
          </w:p>
        </w:tc>
        <w:tc>
          <w:tcPr>
            <w:tcW w:w="5670" w:type="dxa"/>
            <w:vAlign w:val="center"/>
          </w:tcPr>
          <w:p w14:paraId="6016E07F" w14:textId="30B53534"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NMD 3.5 female-APC 3.5 female DC-26.5</w:t>
            </w:r>
            <w:r>
              <w:t xml:space="preserve"> </w:t>
            </w:r>
            <w:r w:rsidRPr="00490D74">
              <w:t>GHz</w:t>
            </w:r>
            <w:r>
              <w:rPr>
                <w:rFonts w:hint="eastAsia"/>
              </w:rPr>
              <w:t>,</w:t>
            </w:r>
            <w:r>
              <w:t>635 mm</w:t>
            </w:r>
          </w:p>
        </w:tc>
        <w:tc>
          <w:tcPr>
            <w:tcW w:w="1984" w:type="dxa"/>
            <w:vAlign w:val="center"/>
          </w:tcPr>
          <w:p w14:paraId="68AF4DD0" w14:textId="11544089" w:rsidR="00ED72A5" w:rsidRPr="005D0A9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rPr>
                <w:rFonts w:cs="Arial"/>
                <w:szCs w:val="21"/>
              </w:rPr>
            </w:pPr>
            <w:r w:rsidRPr="00490D74">
              <w:t>V26-N35FA35F-</w:t>
            </w:r>
            <w:r>
              <w:t>25IN</w:t>
            </w:r>
          </w:p>
        </w:tc>
      </w:tr>
      <w:tr w:rsidR="00ED72A5" w:rsidRPr="00347614" w14:paraId="2229B09D"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1C4AF7C" w14:textId="77777777" w:rsidR="00ED72A5" w:rsidRPr="00347614" w:rsidRDefault="00ED72A5" w:rsidP="00ED72A5">
            <w:pPr>
              <w:spacing w:afterLines="0" w:after="0" w:line="400" w:lineRule="exact"/>
              <w:rPr>
                <w:rFonts w:cs="Arial"/>
                <w:szCs w:val="21"/>
              </w:rPr>
            </w:pPr>
          </w:p>
        </w:tc>
        <w:tc>
          <w:tcPr>
            <w:tcW w:w="5670" w:type="dxa"/>
            <w:vAlign w:val="center"/>
          </w:tcPr>
          <w:p w14:paraId="418CF1C7" w14:textId="7284DABD" w:rsidR="00ED72A5" w:rsidRPr="00490D7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490D74">
              <w:rPr>
                <w:rFonts w:hint="eastAsia"/>
              </w:rPr>
              <w:t>USB-GPIB</w:t>
            </w:r>
            <w:r>
              <w:t xml:space="preserve"> </w:t>
            </w:r>
            <w:r>
              <w:rPr>
                <w:rFonts w:hint="eastAsia"/>
              </w:rPr>
              <w:t>A</w:t>
            </w:r>
            <w:r>
              <w:t>dapter</w:t>
            </w:r>
          </w:p>
        </w:tc>
        <w:tc>
          <w:tcPr>
            <w:tcW w:w="1984" w:type="dxa"/>
            <w:vAlign w:val="center"/>
          </w:tcPr>
          <w:p w14:paraId="57242EF1" w14:textId="3E679D96" w:rsidR="00ED72A5" w:rsidRPr="00490D74"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sidRPr="00490D74">
              <w:rPr>
                <w:rFonts w:hint="eastAsia"/>
              </w:rPr>
              <w:t>USB-GPIB</w:t>
            </w:r>
          </w:p>
        </w:tc>
      </w:tr>
      <w:tr w:rsidR="00ED72A5" w:rsidRPr="00347614" w14:paraId="7BA98ECC"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CE762FF" w14:textId="77777777" w:rsidR="00ED72A5" w:rsidRPr="00347614" w:rsidRDefault="00ED72A5" w:rsidP="00ED72A5">
            <w:pPr>
              <w:spacing w:afterLines="0" w:after="0" w:line="400" w:lineRule="exact"/>
              <w:rPr>
                <w:rFonts w:cs="Arial"/>
                <w:szCs w:val="21"/>
              </w:rPr>
            </w:pPr>
          </w:p>
        </w:tc>
        <w:tc>
          <w:tcPr>
            <w:tcW w:w="5670" w:type="dxa"/>
            <w:vAlign w:val="center"/>
          </w:tcPr>
          <w:p w14:paraId="13CDA229" w14:textId="6FEB8E22" w:rsidR="00ED72A5" w:rsidRPr="00490D7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t xml:space="preserve">RF </w:t>
            </w:r>
            <w:r>
              <w:rPr>
                <w:rFonts w:hint="eastAsia"/>
              </w:rPr>
              <w:t>dem</w:t>
            </w:r>
            <w:r>
              <w:t>onstration board</w:t>
            </w:r>
          </w:p>
        </w:tc>
        <w:tc>
          <w:tcPr>
            <w:tcW w:w="1984" w:type="dxa"/>
            <w:vAlign w:val="center"/>
          </w:tcPr>
          <w:p w14:paraId="52D2CA59" w14:textId="52C5C977" w:rsidR="00ED72A5" w:rsidRPr="00490D74"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S</w:t>
            </w:r>
            <w:r>
              <w:t>NA-TB01</w:t>
            </w:r>
          </w:p>
        </w:tc>
      </w:tr>
      <w:tr w:rsidR="00ED72A5" w:rsidRPr="00347614" w14:paraId="3D8FDD4F"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F4E987C" w14:textId="77777777" w:rsidR="00ED72A5" w:rsidRPr="00347614" w:rsidRDefault="00ED72A5" w:rsidP="00ED72A5">
            <w:pPr>
              <w:spacing w:afterLines="0" w:after="0" w:line="400" w:lineRule="exact"/>
              <w:rPr>
                <w:rFonts w:cs="Arial"/>
                <w:szCs w:val="21"/>
              </w:rPr>
            </w:pPr>
          </w:p>
        </w:tc>
        <w:tc>
          <w:tcPr>
            <w:tcW w:w="5670" w:type="dxa"/>
            <w:vAlign w:val="center"/>
          </w:tcPr>
          <w:p w14:paraId="353CCC5A" w14:textId="4D3A8D23"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Adjustable</w:t>
            </w:r>
            <w:r>
              <w:t xml:space="preserve"> </w:t>
            </w:r>
            <w:r>
              <w:rPr>
                <w:rFonts w:hint="eastAsia"/>
              </w:rPr>
              <w:t>Differential</w:t>
            </w:r>
            <w:r>
              <w:t xml:space="preserve"> </w:t>
            </w:r>
            <w:r>
              <w:rPr>
                <w:rFonts w:hint="eastAsia"/>
              </w:rPr>
              <w:t>TDR</w:t>
            </w:r>
            <w:r>
              <w:t xml:space="preserve"> </w:t>
            </w:r>
            <w:r>
              <w:rPr>
                <w:rFonts w:hint="eastAsia"/>
              </w:rPr>
              <w:t>probe</w:t>
            </w:r>
            <w:r>
              <w:t xml:space="preserve"> </w:t>
            </w:r>
            <w:r w:rsidRPr="00490D74">
              <w:t>DC-</w:t>
            </w:r>
            <w:r>
              <w:t xml:space="preserve">18 </w:t>
            </w:r>
            <w:r w:rsidRPr="00490D74">
              <w:t>GHz</w:t>
            </w:r>
          </w:p>
        </w:tc>
        <w:tc>
          <w:tcPr>
            <w:tcW w:w="1984" w:type="dxa"/>
            <w:vAlign w:val="center"/>
          </w:tcPr>
          <w:p w14:paraId="7878638C" w14:textId="0E8BA1E0"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A</w:t>
            </w:r>
            <w:r>
              <w:t>DP-18</w:t>
            </w:r>
          </w:p>
        </w:tc>
      </w:tr>
      <w:tr w:rsidR="00ED72A5" w:rsidRPr="00347614" w14:paraId="67783F60"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EA19A8F" w14:textId="77777777" w:rsidR="00ED72A5" w:rsidRPr="00347614" w:rsidRDefault="00ED72A5" w:rsidP="00ED72A5">
            <w:pPr>
              <w:spacing w:afterLines="0" w:after="0" w:line="400" w:lineRule="exact"/>
              <w:rPr>
                <w:rFonts w:cs="Arial"/>
                <w:szCs w:val="21"/>
              </w:rPr>
            </w:pPr>
          </w:p>
        </w:tc>
        <w:tc>
          <w:tcPr>
            <w:tcW w:w="5670" w:type="dxa"/>
            <w:vAlign w:val="center"/>
          </w:tcPr>
          <w:p w14:paraId="38B330F3" w14:textId="5CBE0AB7"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Adjustable</w:t>
            </w:r>
            <w:r>
              <w:t xml:space="preserve"> </w:t>
            </w:r>
            <w:r>
              <w:rPr>
                <w:rFonts w:hint="eastAsia"/>
              </w:rPr>
              <w:t>Differential</w:t>
            </w:r>
            <w:r>
              <w:t xml:space="preserve"> </w:t>
            </w:r>
            <w:r>
              <w:rPr>
                <w:rFonts w:hint="eastAsia"/>
              </w:rPr>
              <w:t>TDR</w:t>
            </w:r>
            <w:r>
              <w:t xml:space="preserve"> </w:t>
            </w:r>
            <w:r>
              <w:rPr>
                <w:rFonts w:hint="eastAsia"/>
              </w:rPr>
              <w:t>probe</w:t>
            </w:r>
            <w:r>
              <w:t xml:space="preserve"> </w:t>
            </w:r>
            <w:r w:rsidRPr="00490D74">
              <w:t>DC-</w:t>
            </w:r>
            <w:r>
              <w:t xml:space="preserve">26.5 </w:t>
            </w:r>
            <w:r w:rsidRPr="00490D74">
              <w:t>GHz</w:t>
            </w:r>
          </w:p>
        </w:tc>
        <w:tc>
          <w:tcPr>
            <w:tcW w:w="1984" w:type="dxa"/>
            <w:vAlign w:val="center"/>
          </w:tcPr>
          <w:p w14:paraId="4D699B51" w14:textId="2A471597"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A</w:t>
            </w:r>
            <w:r>
              <w:t>DP-26</w:t>
            </w:r>
          </w:p>
        </w:tc>
      </w:tr>
      <w:tr w:rsidR="00ED72A5" w:rsidRPr="00347614" w14:paraId="6FBCBB25" w14:textId="77777777" w:rsidTr="000863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15C0B4F" w14:textId="77777777" w:rsidR="00ED72A5" w:rsidRPr="00347614" w:rsidRDefault="00ED72A5" w:rsidP="00ED72A5">
            <w:pPr>
              <w:spacing w:afterLines="0" w:after="0" w:line="400" w:lineRule="exact"/>
              <w:rPr>
                <w:rFonts w:cs="Arial"/>
                <w:szCs w:val="21"/>
              </w:rPr>
            </w:pPr>
          </w:p>
        </w:tc>
        <w:tc>
          <w:tcPr>
            <w:tcW w:w="5670" w:type="dxa"/>
            <w:vAlign w:val="center"/>
          </w:tcPr>
          <w:p w14:paraId="432A989C" w14:textId="2F493179"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Adjustable</w:t>
            </w:r>
            <w:r>
              <w:t xml:space="preserve"> </w:t>
            </w:r>
            <w:r>
              <w:rPr>
                <w:rFonts w:hint="eastAsia"/>
              </w:rPr>
              <w:t>Single-end</w:t>
            </w:r>
            <w:r>
              <w:t xml:space="preserve"> </w:t>
            </w:r>
            <w:r>
              <w:rPr>
                <w:rFonts w:hint="eastAsia"/>
              </w:rPr>
              <w:t>TDR</w:t>
            </w:r>
            <w:r>
              <w:t xml:space="preserve"> </w:t>
            </w:r>
            <w:r>
              <w:rPr>
                <w:rFonts w:hint="eastAsia"/>
              </w:rPr>
              <w:t>probe</w:t>
            </w:r>
            <w:r>
              <w:t xml:space="preserve"> </w:t>
            </w:r>
            <w:r w:rsidRPr="00490D74">
              <w:t>DC-</w:t>
            </w:r>
            <w:r>
              <w:t xml:space="preserve">18 </w:t>
            </w:r>
            <w:r w:rsidRPr="00490D74">
              <w:t>GHz</w:t>
            </w:r>
          </w:p>
        </w:tc>
        <w:tc>
          <w:tcPr>
            <w:tcW w:w="1984" w:type="dxa"/>
            <w:vAlign w:val="center"/>
          </w:tcPr>
          <w:p w14:paraId="542D7A61" w14:textId="2E4AC2FF" w:rsidR="00ED72A5" w:rsidRDefault="00ED72A5" w:rsidP="00ED72A5">
            <w:pPr>
              <w:spacing w:afterLines="0" w:after="0" w:line="400" w:lineRule="exact"/>
              <w:cnfStyle w:val="000000100000" w:firstRow="0" w:lastRow="0" w:firstColumn="0" w:lastColumn="0" w:oddVBand="0" w:evenVBand="0" w:oddHBand="1" w:evenHBand="0" w:firstRowFirstColumn="0" w:firstRowLastColumn="0" w:lastRowFirstColumn="0" w:lastRowLastColumn="0"/>
            </w:pPr>
            <w:r>
              <w:rPr>
                <w:rFonts w:hint="eastAsia"/>
              </w:rPr>
              <w:t>A</w:t>
            </w:r>
            <w:r>
              <w:t>SP-18</w:t>
            </w:r>
          </w:p>
        </w:tc>
      </w:tr>
      <w:tr w:rsidR="00ED72A5" w:rsidRPr="00347614" w14:paraId="06A82DCE" w14:textId="77777777" w:rsidTr="00086312">
        <w:trPr>
          <w:trHeight w:val="2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9E9BECE" w14:textId="77777777" w:rsidR="00ED72A5" w:rsidRPr="00347614" w:rsidRDefault="00ED72A5" w:rsidP="00ED72A5">
            <w:pPr>
              <w:spacing w:afterLines="0" w:after="0" w:line="400" w:lineRule="exact"/>
              <w:rPr>
                <w:rFonts w:cs="Arial"/>
                <w:szCs w:val="21"/>
              </w:rPr>
            </w:pPr>
          </w:p>
        </w:tc>
        <w:tc>
          <w:tcPr>
            <w:tcW w:w="5670" w:type="dxa"/>
            <w:vAlign w:val="center"/>
          </w:tcPr>
          <w:p w14:paraId="7749C424" w14:textId="0F2A948C"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Adjustable</w:t>
            </w:r>
            <w:r>
              <w:t xml:space="preserve"> </w:t>
            </w:r>
            <w:r>
              <w:rPr>
                <w:rFonts w:hint="eastAsia"/>
              </w:rPr>
              <w:t>Single-end</w:t>
            </w:r>
            <w:r>
              <w:t xml:space="preserve"> </w:t>
            </w:r>
            <w:r>
              <w:rPr>
                <w:rFonts w:hint="eastAsia"/>
              </w:rPr>
              <w:t>TDR</w:t>
            </w:r>
            <w:r>
              <w:t xml:space="preserve"> </w:t>
            </w:r>
            <w:r>
              <w:rPr>
                <w:rFonts w:hint="eastAsia"/>
              </w:rPr>
              <w:t>probe</w:t>
            </w:r>
            <w:r>
              <w:t xml:space="preserve"> </w:t>
            </w:r>
            <w:r w:rsidRPr="00490D74">
              <w:t>DC-</w:t>
            </w:r>
            <w:r>
              <w:t xml:space="preserve">26.5 </w:t>
            </w:r>
            <w:r w:rsidRPr="00490D74">
              <w:t>GHz</w:t>
            </w:r>
          </w:p>
        </w:tc>
        <w:tc>
          <w:tcPr>
            <w:tcW w:w="1984" w:type="dxa"/>
            <w:vAlign w:val="center"/>
          </w:tcPr>
          <w:p w14:paraId="63F69B14" w14:textId="21FC23CC" w:rsidR="00ED72A5" w:rsidRDefault="00ED72A5" w:rsidP="00ED72A5">
            <w:pPr>
              <w:spacing w:afterLines="0" w:after="0" w:line="400" w:lineRule="exact"/>
              <w:cnfStyle w:val="000000000000" w:firstRow="0" w:lastRow="0" w:firstColumn="0" w:lastColumn="0" w:oddVBand="0" w:evenVBand="0" w:oddHBand="0" w:evenHBand="0" w:firstRowFirstColumn="0" w:firstRowLastColumn="0" w:lastRowFirstColumn="0" w:lastRowLastColumn="0"/>
            </w:pPr>
            <w:r>
              <w:rPr>
                <w:rFonts w:hint="eastAsia"/>
              </w:rPr>
              <w:t>A</w:t>
            </w:r>
            <w:r>
              <w:t>SP-26</w:t>
            </w:r>
          </w:p>
        </w:tc>
      </w:tr>
    </w:tbl>
    <w:p w14:paraId="37E57582" w14:textId="77777777" w:rsidR="005E6685" w:rsidRDefault="005E6685" w:rsidP="00092407">
      <w:pPr>
        <w:spacing w:after="163"/>
      </w:pPr>
    </w:p>
    <w:p w14:paraId="5C87A660" w14:textId="77777777" w:rsidR="00092407" w:rsidRDefault="005E6685" w:rsidP="00092407">
      <w:pPr>
        <w:spacing w:after="163"/>
        <w:sectPr w:rsidR="00092407" w:rsidSect="005F6FBB">
          <w:headerReference w:type="default" r:id="rId45"/>
          <w:type w:val="continuous"/>
          <w:pgSz w:w="11906" w:h="16838" w:code="9"/>
          <w:pgMar w:top="1418" w:right="1304" w:bottom="1418" w:left="1304" w:header="851" w:footer="851" w:gutter="0"/>
          <w:pgNumType w:start="1"/>
          <w:cols w:space="425"/>
          <w:docGrid w:type="lines" w:linePitch="326"/>
        </w:sectPr>
      </w:pPr>
      <w:r>
        <w:br w:type="page"/>
      </w:r>
    </w:p>
    <w:p w14:paraId="4AC88F6E" w14:textId="5D3D965F" w:rsidR="008B7DE3" w:rsidRPr="00347614" w:rsidRDefault="006C6E67" w:rsidP="00092407">
      <w:pPr>
        <w:spacing w:after="163"/>
        <w:rPr>
          <w:rFonts w:eastAsia="Arial Unicode MS" w:cs="Arial"/>
          <w:szCs w:val="21"/>
        </w:rPr>
      </w:pPr>
      <w:r>
        <w:rPr>
          <w:noProof/>
        </w:rPr>
        <w:lastRenderedPageBreak/>
        <mc:AlternateContent>
          <mc:Choice Requires="wpg">
            <w:drawing>
              <wp:anchor distT="0" distB="0" distL="114300" distR="114300" simplePos="0" relativeHeight="251691008" behindDoc="0" locked="0" layoutInCell="1" allowOverlap="1" wp14:anchorId="156E31E5" wp14:editId="6450E5F7">
                <wp:simplePos x="0" y="0"/>
                <wp:positionH relativeFrom="column">
                  <wp:posOffset>-828040</wp:posOffset>
                </wp:positionH>
                <wp:positionV relativeFrom="paragraph">
                  <wp:posOffset>-943583</wp:posOffset>
                </wp:positionV>
                <wp:extent cx="7550150" cy="10718469"/>
                <wp:effectExtent l="0" t="0" r="0" b="6985"/>
                <wp:wrapNone/>
                <wp:docPr id="12" name="组合 12"/>
                <wp:cNvGraphicFramePr/>
                <a:graphic xmlns:a="http://schemas.openxmlformats.org/drawingml/2006/main">
                  <a:graphicData uri="http://schemas.microsoft.com/office/word/2010/wordprocessingGroup">
                    <wpg:wgp>
                      <wpg:cNvGrpSpPr/>
                      <wpg:grpSpPr>
                        <a:xfrm>
                          <a:off x="0" y="0"/>
                          <a:ext cx="7550150" cy="10718469"/>
                          <a:chOff x="0" y="19456"/>
                          <a:chExt cx="7550150" cy="10718469"/>
                        </a:xfrm>
                      </wpg:grpSpPr>
                      <pic:pic xmlns:pic="http://schemas.openxmlformats.org/drawingml/2006/picture">
                        <pic:nvPicPr>
                          <pic:cNvPr id="13" name="图片 1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8778"/>
                            <a:ext cx="7550150" cy="10677525"/>
                          </a:xfrm>
                          <a:prstGeom prst="rect">
                            <a:avLst/>
                          </a:prstGeom>
                          <a:noFill/>
                          <a:ln>
                            <a:noFill/>
                          </a:ln>
                        </pic:spPr>
                      </pic:pic>
                      <wps:wsp>
                        <wps:cNvPr id="14" name="矩形 14"/>
                        <wps:cNvSpPr/>
                        <wps:spPr>
                          <a:xfrm>
                            <a:off x="0" y="19456"/>
                            <a:ext cx="2962275" cy="10718469"/>
                          </a:xfrm>
                          <a:prstGeom prst="rect">
                            <a:avLst/>
                          </a:prstGeom>
                          <a:solidFill>
                            <a:srgbClr val="DC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文本框 16"/>
                        <wps:cNvSpPr txBox="1"/>
                        <wps:spPr>
                          <a:xfrm>
                            <a:off x="3429000" y="1543050"/>
                            <a:ext cx="3664585" cy="3598545"/>
                          </a:xfrm>
                          <a:prstGeom prst="rect">
                            <a:avLst/>
                          </a:prstGeom>
                          <a:noFill/>
                          <a:ln w="6350">
                            <a:noFill/>
                          </a:ln>
                        </wps:spPr>
                        <wps:txbx>
                          <w:txbxContent>
                            <w:p w14:paraId="0614F71D" w14:textId="77777777" w:rsidR="006C6E67" w:rsidRPr="00D8000C" w:rsidRDefault="006C6E67" w:rsidP="006C6E67">
                              <w:pPr>
                                <w:spacing w:afterLines="0" w:after="0" w:line="320" w:lineRule="exact"/>
                                <w:rPr>
                                  <w:rFonts w:cs="Arial"/>
                                  <w:sz w:val="16"/>
                                  <w:szCs w:val="16"/>
                                </w:rPr>
                              </w:pPr>
                              <w:r w:rsidRPr="00D8000C">
                                <w:rPr>
                                  <w:rFonts w:eastAsia="阿里巴巴普惠体 M" w:cs="Arial"/>
                                  <w:b/>
                                  <w:bCs/>
                                  <w:sz w:val="18"/>
                                  <w:szCs w:val="18"/>
                                </w:rPr>
                                <w:t>About SIGLENT</w:t>
                              </w:r>
                              <w:r>
                                <w:rPr>
                                  <w:rFonts w:eastAsia="阿里巴巴普惠体 M" w:cs="Arial"/>
                                  <w:b/>
                                  <w:bCs/>
                                  <w:sz w:val="18"/>
                                  <w:szCs w:val="18"/>
                                </w:rPr>
                                <w:br/>
                              </w:r>
                              <w:r>
                                <w:rPr>
                                  <w:rFonts w:eastAsia="阿里巴巴普惠体 M" w:cs="Arial"/>
                                  <w:sz w:val="18"/>
                                  <w:szCs w:val="18"/>
                                </w:rPr>
                                <w:br/>
                              </w:r>
                              <w:r w:rsidRPr="00D8000C">
                                <w:rPr>
                                  <w:rFonts w:cs="Arial"/>
                                  <w:sz w:val="16"/>
                                  <w:szCs w:val="16"/>
                                </w:rPr>
                                <w:t>SIGLENT is an international high-tech company, concentrating on R&amp;D, sales, production and services of electronic test &amp; measurement instruments.</w:t>
                              </w:r>
                            </w:p>
                            <w:p w14:paraId="6EC2E4C1" w14:textId="77777777" w:rsidR="00F258F0" w:rsidRDefault="00F258F0" w:rsidP="006C6E67">
                              <w:pPr>
                                <w:spacing w:afterLines="0" w:after="0" w:line="320" w:lineRule="exact"/>
                                <w:rPr>
                                  <w:rFonts w:cs="Arial"/>
                                  <w:sz w:val="16"/>
                                  <w:szCs w:val="16"/>
                                </w:rPr>
                              </w:pPr>
                            </w:p>
                            <w:p w14:paraId="0171845B" w14:textId="77777777" w:rsidR="006C6E67" w:rsidRPr="00D8000C" w:rsidRDefault="006C6E67" w:rsidP="006C6E67">
                              <w:pPr>
                                <w:spacing w:afterLines="0" w:after="0" w:line="320" w:lineRule="exact"/>
                                <w:rPr>
                                  <w:rFonts w:eastAsia="思源黑体 CN Regular" w:cs="Arial"/>
                                  <w:sz w:val="16"/>
                                  <w:szCs w:val="16"/>
                                </w:rPr>
                              </w:pPr>
                              <w:r w:rsidRPr="00D8000C">
                                <w:rPr>
                                  <w:rFonts w:cs="Arial"/>
                                  <w:sz w:val="16"/>
                                  <w:szCs w:val="16"/>
                                </w:rPr>
                                <w:t>SIGLENT first began developing digital oscilloscopes independently in 2002. After more than a decade of continuous development, SIGLENT has extended its product line to include digital oscilloscopes, isolated handheld oscilloscopes, function/arbitrary waveform generators, RF/MW signal generators, spectrum analyzers, vector network analyzers, digital multimeters, DC power supplies, electronic loads and other general purpose test instrumentation. Since its first oscilloscope was launched in 2005, SIGLENT has become the fastest growing manufacturer of digital oscilloscopes. We firmly believe that today SIGLENT is the best value in electronic test &amp;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本框 17"/>
                        <wps:cNvSpPr txBox="1"/>
                        <wps:spPr>
                          <a:xfrm>
                            <a:off x="409576" y="4586476"/>
                            <a:ext cx="2216892" cy="5734181"/>
                          </a:xfrm>
                          <a:prstGeom prst="rect">
                            <a:avLst/>
                          </a:prstGeom>
                          <a:noFill/>
                          <a:ln w="6350">
                            <a:noFill/>
                          </a:ln>
                        </wps:spPr>
                        <wps:txbx>
                          <w:txbxContent>
                            <w:p w14:paraId="4ACBA744" w14:textId="77777777" w:rsidR="006C6E67" w:rsidRPr="00FB4BE4" w:rsidRDefault="006C6E67" w:rsidP="006C6E67">
                              <w:pPr>
                                <w:spacing w:afterLines="0" w:after="0"/>
                                <w:jc w:val="left"/>
                                <w:rPr>
                                  <w:rFonts w:cs="Arial"/>
                                  <w:b/>
                                  <w:bCs/>
                                  <w:sz w:val="18"/>
                                  <w:szCs w:val="18"/>
                                </w:rPr>
                              </w:pPr>
                              <w:r w:rsidRPr="00FB4BE4">
                                <w:rPr>
                                  <w:rFonts w:cs="Arial"/>
                                  <w:b/>
                                  <w:bCs/>
                                  <w:sz w:val="18"/>
                                  <w:szCs w:val="18"/>
                                </w:rPr>
                                <w:t>Headquarters:</w:t>
                              </w:r>
                            </w:p>
                            <w:p w14:paraId="01DCC9ED" w14:textId="77777777" w:rsidR="006C6E67" w:rsidRPr="00FB4BE4" w:rsidRDefault="006C6E67" w:rsidP="006C6E67">
                              <w:pPr>
                                <w:spacing w:afterLines="0" w:after="0"/>
                                <w:jc w:val="left"/>
                                <w:rPr>
                                  <w:rFonts w:cs="Arial"/>
                                  <w:sz w:val="16"/>
                                  <w:szCs w:val="16"/>
                                </w:rPr>
                              </w:pPr>
                              <w:r w:rsidRPr="00FB4BE4">
                                <w:rPr>
                                  <w:rFonts w:cs="Arial"/>
                                  <w:sz w:val="16"/>
                                  <w:szCs w:val="16"/>
                                </w:rPr>
                                <w:t>SIGLENT Technologies Co., Ltd</w:t>
                              </w:r>
                            </w:p>
                            <w:p w14:paraId="0E3B43FF" w14:textId="77777777" w:rsidR="006C6E67" w:rsidRPr="00FB4BE4" w:rsidRDefault="006C6E67" w:rsidP="006C6E67">
                              <w:pPr>
                                <w:spacing w:afterLines="0" w:after="0"/>
                                <w:jc w:val="left"/>
                                <w:rPr>
                                  <w:rFonts w:cs="Arial"/>
                                  <w:sz w:val="16"/>
                                  <w:szCs w:val="16"/>
                                </w:rPr>
                              </w:pPr>
                              <w:r w:rsidRPr="00FB4BE4">
                                <w:rPr>
                                  <w:rFonts w:cs="Arial"/>
                                  <w:sz w:val="16"/>
                                  <w:szCs w:val="16"/>
                                </w:rPr>
                                <w:t xml:space="preserve">Add: Bldg No.4 &amp; No.5, Antongda Industrial Zone, 3rd Liuxian Road, Bao'an District, Shenzhen, 518101, China </w:t>
                              </w:r>
                            </w:p>
                            <w:p w14:paraId="12AC3847" w14:textId="77777777" w:rsidR="006C6E67" w:rsidRPr="00FB4BE4" w:rsidRDefault="006C6E67" w:rsidP="006C6E67">
                              <w:pPr>
                                <w:spacing w:afterLines="0" w:after="0"/>
                                <w:jc w:val="left"/>
                                <w:rPr>
                                  <w:rFonts w:cs="Arial"/>
                                  <w:sz w:val="16"/>
                                  <w:szCs w:val="16"/>
                                </w:rPr>
                              </w:pPr>
                              <w:r w:rsidRPr="00FB4BE4">
                                <w:rPr>
                                  <w:rFonts w:cs="Arial"/>
                                  <w:sz w:val="16"/>
                                  <w:szCs w:val="16"/>
                                </w:rPr>
                                <w:t>Tel: + 86 755 3688 7876</w:t>
                              </w:r>
                            </w:p>
                            <w:p w14:paraId="73F7AD78" w14:textId="77777777" w:rsidR="006C6E67" w:rsidRPr="00FB4BE4" w:rsidRDefault="006C6E67" w:rsidP="006C6E67">
                              <w:pPr>
                                <w:spacing w:afterLines="0" w:after="0"/>
                                <w:jc w:val="left"/>
                                <w:rPr>
                                  <w:rFonts w:cs="Arial"/>
                                  <w:sz w:val="16"/>
                                  <w:szCs w:val="16"/>
                                </w:rPr>
                              </w:pPr>
                              <w:r w:rsidRPr="00FB4BE4">
                                <w:rPr>
                                  <w:rFonts w:cs="Arial"/>
                                  <w:sz w:val="16"/>
                                  <w:szCs w:val="16"/>
                                </w:rPr>
                                <w:t>Fax: + 86 755 3359 1582</w:t>
                              </w:r>
                            </w:p>
                            <w:p w14:paraId="7FC6BED7" w14:textId="77777777" w:rsidR="006C6E67" w:rsidRPr="00FB4BE4" w:rsidRDefault="006C6E67" w:rsidP="006C6E67">
                              <w:pPr>
                                <w:spacing w:afterLines="0" w:after="0"/>
                                <w:jc w:val="left"/>
                                <w:rPr>
                                  <w:rFonts w:cs="Arial"/>
                                  <w:sz w:val="16"/>
                                  <w:szCs w:val="16"/>
                                </w:rPr>
                              </w:pPr>
                              <w:r w:rsidRPr="00FB4BE4">
                                <w:rPr>
                                  <w:rFonts w:cs="Arial"/>
                                  <w:sz w:val="16"/>
                                  <w:szCs w:val="16"/>
                                </w:rPr>
                                <w:t>Email: sales@siglent.com</w:t>
                              </w:r>
                            </w:p>
                            <w:p w14:paraId="06942DD4" w14:textId="77777777" w:rsidR="006C6E67" w:rsidRPr="00FB4BE4" w:rsidRDefault="006C6E67" w:rsidP="006C6E67">
                              <w:pPr>
                                <w:spacing w:afterLines="0" w:after="0"/>
                                <w:jc w:val="left"/>
                                <w:rPr>
                                  <w:rFonts w:cs="Arial"/>
                                  <w:sz w:val="16"/>
                                  <w:szCs w:val="16"/>
                                </w:rPr>
                              </w:pPr>
                              <w:r w:rsidRPr="00FB4BE4">
                                <w:rPr>
                                  <w:rFonts w:cs="Arial"/>
                                  <w:sz w:val="16"/>
                                  <w:szCs w:val="16"/>
                                </w:rPr>
                                <w:t>Website: int.siglent.com</w:t>
                              </w:r>
                            </w:p>
                            <w:p w14:paraId="7DAECAE5" w14:textId="77777777" w:rsidR="006C6E67" w:rsidRPr="00FB4BE4" w:rsidRDefault="006C6E67" w:rsidP="006C6E67">
                              <w:pPr>
                                <w:spacing w:afterLines="0" w:after="0"/>
                                <w:jc w:val="left"/>
                                <w:rPr>
                                  <w:rFonts w:cs="Arial"/>
                                  <w:sz w:val="16"/>
                                  <w:szCs w:val="16"/>
                                </w:rPr>
                              </w:pPr>
                            </w:p>
                            <w:p w14:paraId="35AAABD4" w14:textId="77777777" w:rsidR="006C6E67" w:rsidRPr="00FB4BE4" w:rsidRDefault="006C6E67" w:rsidP="006C6E67">
                              <w:pPr>
                                <w:spacing w:afterLines="0" w:after="0"/>
                                <w:jc w:val="left"/>
                                <w:rPr>
                                  <w:rFonts w:cs="Arial"/>
                                  <w:b/>
                                  <w:bCs/>
                                  <w:sz w:val="18"/>
                                  <w:szCs w:val="18"/>
                                </w:rPr>
                              </w:pPr>
                              <w:r w:rsidRPr="00C6397A">
                                <w:rPr>
                                  <w:rFonts w:cs="Arial"/>
                                  <w:b/>
                                  <w:bCs/>
                                  <w:sz w:val="18"/>
                                  <w:szCs w:val="18"/>
                                </w:rPr>
                                <w:t>North America</w:t>
                              </w:r>
                              <w:r w:rsidRPr="00FB4BE4">
                                <w:rPr>
                                  <w:rFonts w:cs="Arial"/>
                                  <w:b/>
                                  <w:bCs/>
                                  <w:sz w:val="18"/>
                                  <w:szCs w:val="18"/>
                                </w:rPr>
                                <w:t>:</w:t>
                              </w:r>
                            </w:p>
                            <w:p w14:paraId="6F8EA893" w14:textId="77777777" w:rsidR="006C6E67" w:rsidRPr="00FB4BE4" w:rsidRDefault="006C6E67" w:rsidP="006C6E67">
                              <w:pPr>
                                <w:spacing w:afterLines="0" w:after="0"/>
                                <w:jc w:val="left"/>
                                <w:rPr>
                                  <w:rFonts w:cs="Arial"/>
                                  <w:sz w:val="16"/>
                                  <w:szCs w:val="16"/>
                                </w:rPr>
                              </w:pPr>
                              <w:r w:rsidRPr="00FB4BE4">
                                <w:rPr>
                                  <w:rFonts w:cs="Arial"/>
                                  <w:sz w:val="16"/>
                                  <w:szCs w:val="16"/>
                                </w:rPr>
                                <w:t>SIGLENT Technologies America, Inc</w:t>
                              </w:r>
                            </w:p>
                            <w:p w14:paraId="4EE5F0F5" w14:textId="77777777" w:rsidR="006C6E67" w:rsidRPr="00FB4BE4" w:rsidRDefault="006C6E67" w:rsidP="006C6E67">
                              <w:pPr>
                                <w:spacing w:afterLines="0" w:after="0"/>
                                <w:jc w:val="left"/>
                                <w:rPr>
                                  <w:rFonts w:cs="Arial"/>
                                  <w:sz w:val="16"/>
                                  <w:szCs w:val="16"/>
                                </w:rPr>
                              </w:pPr>
                              <w:r w:rsidRPr="00FB4BE4">
                                <w:rPr>
                                  <w:rFonts w:cs="Arial"/>
                                  <w:sz w:val="16"/>
                                  <w:szCs w:val="16"/>
                                </w:rPr>
                                <w:t>6557 Cochran Rd Solon, Ohio 44139</w:t>
                              </w:r>
                            </w:p>
                            <w:p w14:paraId="6659D406" w14:textId="77777777" w:rsidR="006C6E67" w:rsidRPr="00FB4BE4" w:rsidRDefault="006C6E67" w:rsidP="006C6E67">
                              <w:pPr>
                                <w:spacing w:afterLines="0" w:after="0"/>
                                <w:jc w:val="left"/>
                                <w:rPr>
                                  <w:rFonts w:cs="Arial"/>
                                  <w:sz w:val="16"/>
                                  <w:szCs w:val="16"/>
                                </w:rPr>
                              </w:pPr>
                              <w:r w:rsidRPr="00FB4BE4">
                                <w:rPr>
                                  <w:rFonts w:cs="Arial"/>
                                  <w:sz w:val="16"/>
                                  <w:szCs w:val="16"/>
                                </w:rPr>
                                <w:t>Tel: 440-398-5800</w:t>
                              </w:r>
                            </w:p>
                            <w:p w14:paraId="1F27CF09" w14:textId="77777777" w:rsidR="006C6E67" w:rsidRPr="00FB4BE4" w:rsidRDefault="006C6E67" w:rsidP="006C6E67">
                              <w:pPr>
                                <w:spacing w:afterLines="0" w:after="0"/>
                                <w:jc w:val="left"/>
                                <w:rPr>
                                  <w:rFonts w:cs="Arial"/>
                                  <w:sz w:val="16"/>
                                  <w:szCs w:val="16"/>
                                </w:rPr>
                              </w:pPr>
                              <w:r w:rsidRPr="00FB4BE4">
                                <w:rPr>
                                  <w:rFonts w:cs="Arial"/>
                                  <w:sz w:val="16"/>
                                  <w:szCs w:val="16"/>
                                </w:rPr>
                                <w:t>Toll Free: 877-515-5551</w:t>
                              </w:r>
                            </w:p>
                            <w:p w14:paraId="553E527A" w14:textId="77777777" w:rsidR="006C6E67" w:rsidRPr="00FB4BE4" w:rsidRDefault="006C6E67" w:rsidP="006C6E67">
                              <w:pPr>
                                <w:spacing w:afterLines="0" w:after="0"/>
                                <w:jc w:val="left"/>
                                <w:rPr>
                                  <w:rFonts w:cs="Arial"/>
                                  <w:sz w:val="16"/>
                                  <w:szCs w:val="16"/>
                                </w:rPr>
                              </w:pPr>
                              <w:r w:rsidRPr="00FB4BE4">
                                <w:rPr>
                                  <w:rFonts w:cs="Arial"/>
                                  <w:sz w:val="16"/>
                                  <w:szCs w:val="16"/>
                                </w:rPr>
                                <w:t>Fax: 440-399-1211</w:t>
                              </w:r>
                            </w:p>
                            <w:p w14:paraId="52EEF3BA" w14:textId="77777777" w:rsidR="006C6E67" w:rsidRPr="00FB4BE4" w:rsidRDefault="006C6E67" w:rsidP="006C6E67">
                              <w:pPr>
                                <w:spacing w:afterLines="0" w:after="0"/>
                                <w:jc w:val="left"/>
                                <w:rPr>
                                  <w:rFonts w:cs="Arial"/>
                                  <w:sz w:val="16"/>
                                  <w:szCs w:val="16"/>
                                </w:rPr>
                              </w:pPr>
                              <w:r w:rsidRPr="00FB4BE4">
                                <w:rPr>
                                  <w:rFonts w:cs="Arial"/>
                                  <w:sz w:val="16"/>
                                  <w:szCs w:val="16"/>
                                </w:rPr>
                                <w:t>Email: info@siglent</w:t>
                              </w:r>
                              <w:r>
                                <w:rPr>
                                  <w:rFonts w:cs="Arial"/>
                                  <w:sz w:val="16"/>
                                  <w:szCs w:val="16"/>
                                </w:rPr>
                                <w:t>na</w:t>
                              </w:r>
                              <w:r w:rsidRPr="00FB4BE4">
                                <w:rPr>
                                  <w:rFonts w:cs="Arial"/>
                                  <w:sz w:val="16"/>
                                  <w:szCs w:val="16"/>
                                </w:rPr>
                                <w:t>.com</w:t>
                              </w:r>
                            </w:p>
                            <w:p w14:paraId="34090581" w14:textId="77777777" w:rsidR="006C6E67" w:rsidRPr="00FB4BE4" w:rsidRDefault="006C6E67" w:rsidP="006C6E67">
                              <w:pPr>
                                <w:spacing w:afterLines="0" w:after="0"/>
                                <w:jc w:val="left"/>
                                <w:rPr>
                                  <w:rFonts w:cs="Arial"/>
                                  <w:sz w:val="16"/>
                                  <w:szCs w:val="16"/>
                                </w:rPr>
                              </w:pPr>
                              <w:r w:rsidRPr="00FB4BE4">
                                <w:rPr>
                                  <w:rFonts w:cs="Arial"/>
                                  <w:sz w:val="16"/>
                                  <w:szCs w:val="16"/>
                                </w:rPr>
                                <w:t>Website: www.siglentna.com</w:t>
                              </w:r>
                            </w:p>
                            <w:p w14:paraId="59250505" w14:textId="77777777" w:rsidR="006C6E67" w:rsidRPr="00FB4BE4" w:rsidRDefault="006C6E67" w:rsidP="006C6E67">
                              <w:pPr>
                                <w:spacing w:afterLines="0" w:after="0"/>
                                <w:jc w:val="left"/>
                                <w:rPr>
                                  <w:rFonts w:cs="Arial"/>
                                  <w:sz w:val="16"/>
                                  <w:szCs w:val="16"/>
                                </w:rPr>
                              </w:pPr>
                            </w:p>
                            <w:p w14:paraId="7C3E84E1" w14:textId="77777777" w:rsidR="006C6E67" w:rsidRPr="00FB4BE4" w:rsidRDefault="006C6E67" w:rsidP="006C6E67">
                              <w:pPr>
                                <w:spacing w:afterLines="0" w:after="0"/>
                                <w:jc w:val="left"/>
                                <w:rPr>
                                  <w:rFonts w:cs="Arial"/>
                                  <w:b/>
                                  <w:bCs/>
                                  <w:sz w:val="18"/>
                                  <w:szCs w:val="18"/>
                                </w:rPr>
                              </w:pPr>
                              <w:r w:rsidRPr="00FB4BE4">
                                <w:rPr>
                                  <w:rFonts w:cs="Arial"/>
                                  <w:b/>
                                  <w:bCs/>
                                  <w:sz w:val="18"/>
                                  <w:szCs w:val="18"/>
                                </w:rPr>
                                <w:t>Europe:</w:t>
                              </w:r>
                            </w:p>
                            <w:p w14:paraId="057C9371" w14:textId="77777777" w:rsidR="006C6E67" w:rsidRPr="00FB4BE4" w:rsidRDefault="006C6E67" w:rsidP="006C6E67">
                              <w:pPr>
                                <w:spacing w:afterLines="0" w:after="0"/>
                                <w:jc w:val="left"/>
                                <w:rPr>
                                  <w:rFonts w:cs="Arial"/>
                                  <w:sz w:val="16"/>
                                  <w:szCs w:val="16"/>
                                </w:rPr>
                              </w:pPr>
                              <w:r w:rsidRPr="00FB4BE4">
                                <w:rPr>
                                  <w:rFonts w:cs="Arial"/>
                                  <w:sz w:val="16"/>
                                  <w:szCs w:val="16"/>
                                </w:rPr>
                                <w:t>SIGLENT Technologies Germany GmbH</w:t>
                              </w:r>
                            </w:p>
                            <w:p w14:paraId="17311884" w14:textId="77777777" w:rsidR="006C6E67" w:rsidRPr="00FB4BE4" w:rsidRDefault="006C6E67" w:rsidP="006C6E67">
                              <w:pPr>
                                <w:spacing w:afterLines="0" w:after="0"/>
                                <w:jc w:val="left"/>
                                <w:rPr>
                                  <w:rFonts w:cs="Arial"/>
                                  <w:sz w:val="16"/>
                                  <w:szCs w:val="16"/>
                                </w:rPr>
                              </w:pPr>
                              <w:r w:rsidRPr="00FB4BE4">
                                <w:rPr>
                                  <w:rFonts w:cs="Arial"/>
                                  <w:sz w:val="16"/>
                                  <w:szCs w:val="16"/>
                                </w:rPr>
                                <w:t>Add: Staetzlinger Str.  70</w:t>
                              </w:r>
                            </w:p>
                            <w:p w14:paraId="518637D9" w14:textId="77777777" w:rsidR="006C6E67" w:rsidRPr="00FB4BE4" w:rsidRDefault="006C6E67" w:rsidP="006C6E67">
                              <w:pPr>
                                <w:spacing w:afterLines="0" w:after="0"/>
                                <w:jc w:val="left"/>
                                <w:rPr>
                                  <w:rFonts w:cs="Arial"/>
                                  <w:sz w:val="16"/>
                                  <w:szCs w:val="16"/>
                                </w:rPr>
                              </w:pPr>
                              <w:r w:rsidRPr="00FB4BE4">
                                <w:rPr>
                                  <w:rFonts w:cs="Arial"/>
                                  <w:sz w:val="16"/>
                                  <w:szCs w:val="16"/>
                                </w:rPr>
                                <w:t>86165 Augsburg, Germany</w:t>
                              </w:r>
                            </w:p>
                            <w:p w14:paraId="25196D01" w14:textId="77777777" w:rsidR="006C6E67" w:rsidRPr="00FB4BE4" w:rsidRDefault="006C6E67" w:rsidP="006C6E67">
                              <w:pPr>
                                <w:spacing w:afterLines="0" w:after="0"/>
                                <w:jc w:val="left"/>
                                <w:rPr>
                                  <w:rFonts w:cs="Arial"/>
                                  <w:sz w:val="16"/>
                                  <w:szCs w:val="16"/>
                                </w:rPr>
                              </w:pPr>
                              <w:r w:rsidRPr="00FB4BE4">
                                <w:rPr>
                                  <w:rFonts w:cs="Arial"/>
                                  <w:sz w:val="16"/>
                                  <w:szCs w:val="16"/>
                                </w:rPr>
                                <w:t>Tel: +49(0)-821-666 0 111 0</w:t>
                              </w:r>
                            </w:p>
                            <w:p w14:paraId="5B778BCA" w14:textId="77777777" w:rsidR="006C6E67" w:rsidRPr="00FB4BE4" w:rsidRDefault="006C6E67" w:rsidP="006C6E67">
                              <w:pPr>
                                <w:spacing w:afterLines="0" w:after="0"/>
                                <w:jc w:val="left"/>
                                <w:rPr>
                                  <w:rFonts w:cs="Arial"/>
                                  <w:sz w:val="16"/>
                                  <w:szCs w:val="16"/>
                                </w:rPr>
                              </w:pPr>
                              <w:r w:rsidRPr="00FB4BE4">
                                <w:rPr>
                                  <w:rFonts w:cs="Arial"/>
                                  <w:sz w:val="16"/>
                                  <w:szCs w:val="16"/>
                                </w:rPr>
                                <w:t>Fax: +49(0)-821-666 0 111 22</w:t>
                              </w:r>
                            </w:p>
                            <w:p w14:paraId="143AA8B7" w14:textId="77777777" w:rsidR="006C6E67" w:rsidRPr="00FB4BE4" w:rsidRDefault="006C6E67" w:rsidP="006C6E67">
                              <w:pPr>
                                <w:spacing w:afterLines="0" w:after="0"/>
                                <w:jc w:val="left"/>
                                <w:rPr>
                                  <w:rFonts w:cs="Arial"/>
                                  <w:sz w:val="16"/>
                                  <w:szCs w:val="16"/>
                                </w:rPr>
                              </w:pPr>
                              <w:r w:rsidRPr="00FB4BE4">
                                <w:rPr>
                                  <w:rFonts w:cs="Arial"/>
                                  <w:sz w:val="16"/>
                                  <w:szCs w:val="16"/>
                                </w:rPr>
                                <w:t>Email: info-eu@siglent.com</w:t>
                              </w:r>
                            </w:p>
                            <w:p w14:paraId="29673046" w14:textId="77777777" w:rsidR="006C6E67" w:rsidRPr="00FB4BE4" w:rsidRDefault="006C6E67" w:rsidP="006C6E67">
                              <w:pPr>
                                <w:spacing w:afterLines="0" w:after="0"/>
                                <w:jc w:val="left"/>
                                <w:rPr>
                                  <w:rFonts w:cs="Arial"/>
                                  <w:sz w:val="13"/>
                                  <w:szCs w:val="13"/>
                                </w:rPr>
                              </w:pPr>
                              <w:r w:rsidRPr="00FB4BE4">
                                <w:rPr>
                                  <w:rFonts w:cs="Arial"/>
                                  <w:sz w:val="16"/>
                                  <w:szCs w:val="16"/>
                                </w:rPr>
                                <w:t>Website: www.siglenteu.com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图片 1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72050" y="723900"/>
                            <a:ext cx="1916430" cy="278130"/>
                          </a:xfrm>
                          <a:prstGeom prst="rect">
                            <a:avLst/>
                          </a:prstGeom>
                          <a:noFill/>
                          <a:ln>
                            <a:noFill/>
                          </a:ln>
                        </pic:spPr>
                      </pic:pic>
                      <pic:pic xmlns:pic="http://schemas.openxmlformats.org/drawingml/2006/picture">
                        <pic:nvPicPr>
                          <pic:cNvPr id="20" name="图片 2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5505450" y="8039100"/>
                            <a:ext cx="1266825" cy="1498600"/>
                          </a:xfrm>
                          <a:prstGeom prst="rect">
                            <a:avLst/>
                          </a:prstGeom>
                          <a:noFill/>
                          <a:ln>
                            <a:noFill/>
                          </a:ln>
                        </pic:spPr>
                      </pic:pic>
                    </wpg:wgp>
                  </a:graphicData>
                </a:graphic>
              </wp:anchor>
            </w:drawing>
          </mc:Choice>
          <mc:Fallback>
            <w:pict>
              <v:group w14:anchorId="156E31E5" id="组合 12" o:spid="_x0000_s1031" style="position:absolute;left:0;text-align:left;margin-left:-65.2pt;margin-top:-74.3pt;width:594.5pt;height:843.95pt;z-index:251691008;mso-position-horizontal-relative:text;mso-position-vertical-relative:text" coordorigin=",194" coordsize="75501,10718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uj2EJgUAABgUAAAOAAAAZHJzL2Uyb0RvYy54bWzs&#10;WN1u2zYUvh+wdxB039iS9WMbcYosWYoCWRs0HXpNy5QtVCI1ko6dPsCKvcBuNmDY7gbsFba3afoa&#10;+w4p+Sdx1zQoAmRbACv8PTzn43fOIbn/eFmV3gVXupBi5Ad7Xd/jIpOTQkxH/rcvTx71fU8bJias&#10;lIKP/Euu/ccHX36xv6iHPJQzWU648iBE6OGiHvkzY+php6OzGa+Y3pM1F+jMpaqYQVVNOxPFFpBe&#10;lZ2w2006C6kmtZIZ1xqtx67TP7Dy85xn5nmea268cuRDN2O/yn7H9O0c7LPhVLF6VmSNGuwOWlSs&#10;EFh0JeqYGebNVXFDVFVkSmqZm71MVh2Z50XGrQ2wJuhes+aJkvPa2jIdLqb1CiZAew2nO4vNnl08&#10;UfV5faaAxKKeAgtbI1uWuaroP7T0lhayyxVkfGm8DI1pHHeDGMhm6Au6adCPkoFDNZsB+vXEYBDF&#10;Sdvz9cemd9rlO1tK1UU2xK9BAqUbSHycMZhl5or7jZDqVjIqpl7P60fYtJqZYlyUhbm0BMT2kFLi&#10;4qzIzpSrANQz5RUTINLzPcEqEP/dT3+9/+GthwYATTNokJvCyKRTmb3WnpBHMyam/FDXoC7m0+jO&#10;9nBb3VpvXBb1SVGWtFlUbiwDza/RZAc4joLHMptXXBjnU4qXMFIKPStq7XtqyKsxhzXq6STATsOf&#10;DSyqVSGM21CtshfQ1zqTNoqbbEa65NCpacd+rjqsAWudyToNAnrjxTdyAsFsbqR1pp0EDPtp2nfL&#10;foCESZrGYWyRa1kEiJU2T7isPCrAFKhr12AXp5oUh4LtEFJdSALUGlSKrQYMpBZrBKndFGEFORCi&#10;mG7xR+3GDnySo57PWM2hJYnd4FTUcur9L7+/+/M3L4jI1mbQypW1BZVU3wnjhju2MIaDJAzT+KYv&#10;r5xxjdEtYdSyLCYtNbWajo9K5V0wBOPjo2P8NZu0NewDeJN9Dm9bMpclJ+NK8YLn8DXEotBuqE0d&#10;fLUOyzLwOnBdMzbhbvm4i792dUo2NMOywAokyY69jexGQDvSCWllO/o042kqt5lnpVj3nxRzk1cz&#10;7MpSmNXkqhBS7RJQwqpmZTce6m9AQ8WxnFzCsZQE4xGjdZ2dFKD/KdPmjCkkOjQieZvn+OSlXIx8&#10;2ZR8bybVm13tNB60Rq/vLZA4R77+bs4onpZPBQg/CKKIMq2tRHEaoqI2e8abPWJeHUnQAXEF2tki&#10;jTdlW8yVrF4hxx/SquhiIsPaIz8zqq0cGZfQcUrI+OGhHeYC9ak4rxHe3eaRe79cvmKqbshrQPxn&#10;snUyNrwWCtxY2g8hDxGS8sLGiTWuDd5w+Pvy/KT1/Ksf3179/MfVr997gc2ppBQiBDm/Z5ZfSXiD&#10;JYflgw1SN8JALwoH5AMeJe446nWRxUEnkLfJzb0kieJ+Ew568aAfR58zqHpgW9LDog7hJty20XWt&#10;OJXMcry0+dRmT2r5FzPb/Pd4ne7gdUpspK3+RF5H3UGcwlFAa9A3iVDeonUYBkl/ELosF6e9KOi3&#10;cbRNlO1B4JZJbuuscCdarxL4/7S+n3BNZ078Hs49Atfo7XuEPQKTGQ/zHhE6p7yfi0M0wCmELqmI&#10;CWnYQ9rbDgnBIEiQAF1ICNN+gLI7WX2OiLAzv9HOudOsvUig6m6FD4mUdLLbIiUaANvDJaU9XeCi&#10;ei+3WTyc4EDlSNnv9gbBDVaGSdLHPdY9rUSDfrK6sdwrLe0LDJ6f7O2oeSqj963Nuj0Krx/0Dv4G&#10;AAD//wMAUEsDBAoAAAAAAAAAIQCF0/WBG/0CABv9AgAVAAAAZHJzL21lZGlhL2ltYWdlMS5qcGVn&#10;/9j/4AAQSkZJRgABAQEA3ADcAAD/2wBDAAIBAQEBAQIBAQECAgICAgQDAgICAgUEBAMEBgUGBgYF&#10;BgYGBwkIBgcJBwYGCAsICQoKCgoKBggLDAsKDAkKCgr/2wBDAQICAgICAgUDAwUKBwYHCgoKCgoK&#10;CgoKCgoKCgoKCgoKCgoKCgoKCgoKCgoKCgoKCgoKCgoKCgoKCgoKCgoKCgr/wAARCAoM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gkDrTWnhX70yj/gVADqKj+2Wn/PzH/30KQ3toP8Al4X86AJaKh+3&#10;Wv8Az1/Q0fbrbs7f9+z/AIUATUVD9ut/+mn/AH5b/Cj7dB/dl/78P/hQBNRUP26H+5L/AN+W/wAK&#10;Pt0H92X/AL8P/hQBNRUP2639JP8Avy/+FH2639X/AO/bf4UATUVD9utf+en/AI6aX7baf891oAlo&#10;qP7Zaf8APyn/AH1Src27fdnQ/wDAhQA+igMrfdN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nHJoAKKje5t4/vzqPq1N/tCAnESySf7kZP69KAJqKh865Y/LZt/&#10;wJgP8aCdQf7ohj/3st/hQBNRUIguTzJeN/wBAP8AGj7GrcSTyt/20I/lQBMWCjLHFRtd2q/euE/7&#10;6pq2Fkpz9mVvdhu/nUgjRRhUUfhQBGdQt+iGRv8AcjY/0o+1yH7llKf97C/zNTdBzRQBD5t2fu2q&#10;j/ekoJ1BvuiFfrlv8Kmo3KOpoAhEN8f9ZeL/AMAhx/Mmj7PIfvXkv6f4U5rq2X71wg/4EKadQtBw&#10;Jd3+4pb+QoAPsgPW4m/7+Efyo+w25+/vb/ekY/1oF6rf6u2mb/tmV/nijz7g9LNvxdf8aAAadYA5&#10;+xxn/eQGnLa2yfctox9EFN8y77Wq/jL/APWo/wCJgfuiFfzb/CgCbao4C0bR/dqER35+/dx/8BhP&#10;+NAguP4r1v8AgKgUATUVD9mk/wCfyT9P8KPspP3rqX/vqgCaioTZqf8AlvN/39NH2GHu8p/7bN/j&#10;QBNRUP2C1PVW/GRv8aPsFr/zy/8AHj/jQBNRUP8AZ9n/AM8B+Zo/s+z/AOeA/WgCajA9Kh+wWnaL&#10;/wAeNH9n2vXY3/fxv8aAJsD0prQQP9+FW+qio/sMHUNIPpM3+NH2NM8Tzf8Af40ADadYMcmzj/BA&#10;KPsNuPuB1/3ZGH9aPspHS6l/76pfs8n/AD+Sfp/hQAn2QD7txMP+2mf50G3nA+S9k/4Eqn+lHkXI&#10;+7eH/gUYP+FGzUFPFxC31iI/rQAgXUV/5bQt/wBsyP6ml8y9HW2Q/wC7J/8AWoDXy/ehjb/dkI/p&#10;S+bcjraf98yCgBDdSJ/rbOT6rhv5Ghb+1brIV/66KV/nQ12U/wBZazL9F3fyzQL61ccy7f8AropX&#10;+dAEiTRSf6uVW+jU6oGSwuOqxP8AlQtjGn+qlkT/AHZDj8jQBPRULQ3a/wCqvP8Av5GD/LFAkvU4&#10;e2Vv+ub/AONAE1FQfb4kOJ45I/8AeTj8xxUqTwyDMcqt/utQA6ijI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zQAUUUFgv3jQAUVC1/aqcLNuP92Mbj&#10;+lH2i4cfurR/+BYWgCaioFXUH+/JHH7KCx/Pj+VKbNnGJbuVv91tv8qAJGkRBlnA+tRtf2oOEk3n&#10;0jUt/KlSytI/u26/UjJqUAAYAoAh+0zEfJZv/wACIFJuv5Onkxj8WP8ASp6MDrigCH7NMfv3j/8A&#10;AQBQNPticyK0n/XRy386mJA6mo5Ly1i4edc/3d3NADkhhjGEiVf91adUIvA4/dW8ze/l4/nikMl8&#10;x/d2yr7ySf0AoAnoqHyrx/v3Kr/uR/4k0hst/wDrbmZv+B7f5YoAmZ1X7zAfU1E19aKP+PhT7Kcn&#10;9KVLK1Tpbp9SMmpFVV+6oH0FAES3ok5itpm/7Z7f54oM1033LP8A77kA/lmpqKAIduoP954U+ilv&#10;6ijyLg/evW/4CoFTU154Y/8AWTKv+8woAj+wo3+snmb/ALaEfyxQthZpyLZT7sM/zpP7RtWbbG7P&#10;/wBc0LfypftTn7lpKfqoH8zQBIsUS/diUfRadUJlvW/1doo/35P8AaAt+335ol9lQn+tAE2Paiof&#10;IuDyb1v+AqKDZBvv3Mzf9tCP5YoAmzTWmiX70qj6tUYsLResO7/fJb+dOW2tl+7bxj6KKAEN7Zr1&#10;uo/++hSf2han7rM3+5GzfyFShFX7qj8qWgCEXgP3baY/9syP50faJT0spPzX/GpqKAIfPuD0s2/4&#10;Ewo8287Wi/jN/wDWqbI9aaZIxyXX86AI9+oEcQQr/wBtCf6Uf8TD/piPzNON1bL964jH/AhTTqFi&#10;P+XuP8GzQABdQ7yw/wDfs/40eXf/APP1F/35P/xVB1C0/wCejH/djJ/pR9tiPSOb/vw3+FAB5d93&#10;uo/+/J/+Ko8u9/5+o/8Avz/9ej7Yp6QTf9+jR9rH/PvN/wB+6ADy77/n6j/78n/4qjZfj/l5h/78&#10;n/4ql+1Htay/98//AF6PtR/59Zf++f8A69ACEaiP+WkJ/wC2ZH9aM6gP4YT/AMCIpftR/wCfWX/v&#10;n/69J9r/AOnab/vigA8y+HW2jP0mP/xNHnXQ62n/AHzIKPta94Jv+/Zo+2xAZMU3/flv8KAD7RN3&#10;s3/76H+NBuiv37WUf8Bz/Kj7fa9CzD/ejYf0oGoWROPtUY/3mxQADULfOGEi/wC9Cw/pTheWj8C5&#10;j+m4UC6tm4W4jP8AwIU4mJ+u00ANKWkvVI2/AGmmxtgd0asn/XOQr/I0421s33reM/8AARTTYW2c&#10;oGT/AK5yMv8AI0ABtpQMLdyf8Cwf6UH7enRo5PqCp/rQLaRfuXcn/AsH+lDJeryk6N7NH/gaADz5&#10;h9+zb/gLA1G0mmzHE6Krf9NI9p/M/wBKkWW8X/W2ob/rnJn+eKGulA/fW8i/9s938s0ANS2G3/Rr&#10;yTHoW3fzpVa+i++kci+q/KfyP+NIBptwcK0e7/ZO1v05py28i8RXcn/AvmFAB9uiVts6tGf+mi8f&#10;n0qVXVxuRgw9RUW69Th4o5F/vKcH8j/jUMgsif30bwt/z0AK/qOKALlFVwt0o3292sg/uyd/xH+F&#10;BvDEP9IhdPVsbh+YoAsUU2OWOVd0cisPVTT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HLdQ&#10;Qf66ZVz90E8mgCSioTd5/wBVbyN6fLt/nihTfSct5cftyx/pQBNkU2SeGEbpZVUf7TVF9iMhzcXM&#10;j/7IbaP0p6WtvEcxwqPfbQA0XqOMxQyN7hePzNIHvpDhYY41/wBptx/If41P0o6UAQm3ncYkvG/7&#10;ZqF/+vQthaqOYt3u5LH9ampryRoNzuqj3NACqqqMKuKWoRfQOMw7pPeNSR+dBmvHOIrXaP70rf0G&#10;aAJqMj1qEw3cgw91t/65oP65oFjb9ZA0n/XRif8A61ADpby1hO2Sdd393PP5U03Zb/VW0rf8B2/z&#10;qRIYohiOML/uinUAQA38h/1ccY9SxY/lx/OlNvO3D3jfSNQP8amoJwM0AQrYW6nJDN7yMW/nUiRx&#10;xjEcar/uimy3dtB/rp1X6sKb9sRv9XDI30jP9aAJqKh8y+c/Jbog/vSSc/kP8aPJu3+9ebf+ucY/&#10;rmgCbNMkuIIhmWZV/wB5gKYLGI8yvJIf9uQ/y6U5La3jOY4FH0WgBv26Bv8AVB3/AN2M4/Og3FyR&#10;+6sm/wC2jAf41NRigCFRfty7xJ7Kpb/Cj7NO3+svX/4CoFTU1pEQZdwoHdjQBGthbg5cM/8A10kL&#10;fzpy21un3YFH0WmjULRjiKXzP+ualv5UG6c/ctJW/AD+ZoAmoqHdqD9IY4/95yx/lQYrxut0B/ux&#10;j+uaAJqMgdTUP2IN/rbmZ/8Atpt/9BxSixtB1gU/73P86AFkvbSI4kuY19iwpovoW/1ayN7rGf8A&#10;CpEiij4jjVfotOoAhNzIfu2ch/If1pDJftwloi/783+ANT0UAQhb5vvSRL/uqT/UUeTdH715/wB8&#10;xipS6KMswH1qJtQsVO03cefTdzQAG1kb795KfpgfyFH9nwE5dpW/3pm/xo+2xH7iSN/uxN/hR9qb&#10;+G0mP/AQP5mgAFjaD/lgp/3uad9jtR0tk/75FNM95/DZf99ygfyzQDqBHzLCv/Ai39BQBIsMS/di&#10;X/vmnYA7VDtvMf6+P/v2f8aPJum63eP92MUATUVD9mmPD3834BR/Sj7Ep+9czH/tqR/KgCaiofsF&#10;v38w/WZv8aPsNr/zz/NjQBNketG4etRfYrX/AJ4LS/Y7T/n3X/vmgCTcPWjcPWo/sVpnP2ZP++aP&#10;sdp/z7R/98igCTcPWjcPWo/sdqOlsn/fIo+xWn/Pun/fNAEm4etHDVH9jtP+fdf++aT7Fa/88FoA&#10;eYom+9Ep/wCA002lqetun/fNN+xW3ZG/Bz/jQbGHqsky/SZv8aAA2NqekW3/AHSR/KgWKL/q55l/&#10;7ak/zzR9kYfdvJh/wIH+YoEFyOl8x/3kX/CgBfIuB0vG/wCBKv8AhSbL1R8s8bf70Z/xo2XgP/Hy&#10;n/fv/wCvQft6/dELfXK/40AHm3y/ftY2/wByT/EUfamH37WQf8BB/lQJ7sf6yy/79yA/zxS/aiPv&#10;W0o/4Dn+VADGubBjtuGVc9pV2/zoNrauN0J2/wC1HIR/I05r61Ufvn2D/popX+dCpp9x80Yib3Uj&#10;+lAB5Nyv3LvP++gP8sUebeIcSW6sP70bf0P+NH2NVOYbiRPo+R+uaNl6nSdW/wB5P8KAI5GsWO6a&#10;JoW/vkFf/Hh/jT0SYLmC93jtvUH9RSrNcp8s1n+Mbbv54qNzp2cSp5Wf4mBT9eKAGuikZns2Rv8A&#10;npCf8MH9KdHLLjdbXKTDoyv8rD/6/wCFOWOYD9zdbl7eYM/rxTXDMf8ATLIN6PGc/wCBoAk+3RKQ&#10;s6tGT/f6fn0qYEHpVNdjN5UF3nj/AFUwzgfjz/Om7HgORG8J/wCmfzofw/8ArCgC9RVaG8fGXQSJ&#10;/DJDyPy6/wA6mininXfDIrL6g0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ft0LcwhpP+ua5H59KAb6Q52JGP9o7jUwA&#10;HQUUAQCzLndcXEkn+zu2gfgP60+K3hhOY4VUnuBUlNaREGXbb7mgB1FQ/boT/qg0n/XNc5/HpSK1&#10;7JysKxg/32yfyH+NAE9NlmihXfNIqr6scVH9llc5nu3b/ZT5R/j+tOS0to23pCu7+8eTQA03qMf3&#10;KSSem1ev4mgPfSdIkjH+02T+n+NSkGloAhNrNIcz3b/7qfKP8f1py2dqpz5Kk+rc/wA6kJwcU15Y&#10;4l3SuFHqxoAdRmoft0Lf6oNJ6bFPP40B7yQ5WBY/+ujZP5D/ABoAmoZgo3McD1NQ/Zp5Dma7bH92&#10;NQv/ANegWNrnLRbj6vlv50AH2+2biGTzP+ua7v5Unn3bnENmR/tSMF/lmpwAowBRQBCY71hg3Cr/&#10;ALicj8/8KFsY+s0skh9Wf+g4qagkKMsaAGR28EP+qhVfotPqH7dbE4STf/1zBb+VBuLlziGzb/ek&#10;YL/iaAJs0VCY71+DOif7q5P6/wCFC2S/8tZpJP8Aef8AoMCgB8txBAMzzKv+82KYbyFv9Wrv/uoe&#10;adHa28R3RwqD67eakx3oAgE14/8Aq7TaPWSTH8s0pjvW63CL/up/jU1FAEAsg3M1xLIfd8D8hinL&#10;ZWq8+QufUjNPlnhh5lkVf95sVH9ugIym5v8AdQmgCYAAYAozzioPtFy/+rsyo/vSOB/LNLtvm6zR&#10;r/uqTQBNQTgZNQizZjme7lk/2d20fpij7DaE5aAN/vc/zoAGv7NW2/aFY/3VOT+lH2xT9yCVv+2e&#10;P54qVUVBtRQB6AUtAEHnXrn93Zhf+ukgH8s0u2+PWSNfopP9amooAgNrcP8Afv5P91FUf0pRYw/x&#10;tI3+9Ief1p0l3axHbJcIp9Cwpv22E/cDt/uxmgBRZWgOfsyfitSKiIMIgH0FRfap2OIrGQ+7MF/r&#10;Rm/b+CJf+BE/0FAE1FQmO9brdKv+7H/iaBZyHmW+mb8Qv8gKAJqCwUZY4qH7FbnqrH/ekY/1pRY2&#10;YOfssf4rQAjX9ihw13H9N4o+225+4Wb/AHYyf6VKqInCIF+gpaAIfta/wwyH/tmaPtUp4Wxm/wDH&#10;f8amooAh8+9P3bED/elH9M0btQP/ACxhH/bQn+lTU154Y/vyqv8AvMKAI/8ATiOsI/Amjbe/89o/&#10;+/Z/xoOoWIOPtcf4OKPt1qfuybv91SaADZe/8/Ef/fs/40vl3fe6X/v3/wDXo+2Q+kn/AH7b/Ck+&#10;2ITgRS/9+zQAeTdf8/n/AJDFHkXX/P6f+/Yo+1ntaTf98/8A16DdydrCb/x3/GgA8i6/5/j/AN+x&#10;QIbr/n9/8hij7VMRkafN+LJ/8VR9puP+gfJ/30v+NAB5V3j/AI+l/wC/f/16Nl7/AM/Ef/fv/wCv&#10;R9ouP+fCT/vpf8aPtNwP+YfJ/wB9L/jQAu297yx/98H/ABo/04dDEfwNJ9rl/wCgfN/47/8AFUfa&#10;272c3/fI/wAaADdfj/ljCf8AtoR/Sjz7sfesf++ZB/XFH2sd7eYf9szS/bIu6yf9+2/woAT7U+Ob&#10;SZf+Ag/yNL9rj7pJ/wB+zR9ttx95mH+8hpPt1l3uYx/vNigAN/Zjh7hV/wB/5f50eXZ3I3Isbe4w&#10;aek0Mo+SVW/3WBpHtLWQ5e3T/vkUAN+xQY+UMv8AuyEf1oFvOh/d3rH2kUH/AApfsduOisv+65H9&#10;aQ2kinMV7Kv+ycMP1FAAft6dBHJ+a/40faWA2z2ki/gGH6UbL1f+W0bfVSP60NLdoPntN3/XOQf1&#10;xQBHnTS23cqMfcoT/KpFhuU/1d0WHpIuf8Ka1xC0e2aFx6hoyf8AGkjj06Y7bd1B/wCmb7cfgKAF&#10;k81vlurFZB2aM5/Q/wD16arQhwsF20bf885Oh/A/0p4huUH7u83f9dFH9MUSPMRtubIOvqjA/ocf&#10;1oAZLHIG3S2+Sf8AlpC2D+X/AOuotnmOTFKGkA5x8kn/ANf8RTx9jB2w3DQt/Cp4/Q8U+WOcrmWF&#10;JgP7vysP8/WgBiX00TCOYbs9tu1vy7/hVmG4inUmN/u/eXuPrVV/LPyecVB/5Z3C8Z9j/wDXNMkh&#10;2vkq0ZHRuWX8GHI/HigDQyKKoxahNbgfaV3J/wA9Fx+fHB/Q+1WoriKYZibdjr7UASUUA5Gc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W&#10;4hg/1sir6c9aZ9qkkOLe2Zv9pvlX/H9KdDawwNujjG7u3c/jUlAEDQ3c3+suQo/uxr/U/wD1qVbK&#10;2U7mj3MP4n+bH51NRkZxQAUVHJdW8Z2vKN390cn8qaLieQ4gtWx/ekO0H+v6UATUjOqDc52j1NRe&#10;TdyHMt1tH92Jf6n/AOtQLK2J3PHvI6GQ7v50ABvoDxExkP8AsKTQJb2QZW3WP/ro3P5D/GpqKAID&#10;bTO2+4u2/wB2P5R/j+tOSytkbeIgWHRm5I/OpaRnVBudgB6mgBQMcCgjPUVCb2DP7stJ7RqTmgSX&#10;kgylusf/AF0bn8h/jQBNTXkSJd8rqq+rGoxbTP8A6+7Y/wCzGNo/x/WhLG3RxJ5QLf3m5P60ABvY&#10;SP3W6T/cUnP9KBLeSDK26p/10bn9P8amooAgNvcyHM14wH92NQo/qaX7Dak5eLd/10+b+dTU2SaK&#10;EZlkVf8AeNADgABgCjp0FQm+iI/cpJIfRF/qeP1oD3rjIgWP/fbP8v8AGgCakZgoyxwPWofs1w/+&#10;uu2/3Y12j/H9aUWNsW3yQhmHeT5v50AH261P3Jd3+4pb+VAuLiQ4js2Uf3pGx/LJqYcDAooAhK3r&#10;8GeOP/dXJ/X/AAoFmrD95PI/1fH8sVNTXkjjXdI6qPVjQA2O0tojujgUH+9t5qTHOahN9bfwOX/6&#10;5qW/lQs91JzHZlfeRgP5ZoAmoqEpfydZ0jH+ymT+Z/woFmp/1k8re5kx/LFAEks8MIzNKq/7zVH9&#10;utz9xmb/AHUJp0dnawtvjt1Df3tvNSUAQi4uZDiKyYf7UjAfyyaD9uY4DRL/AMBLf4VNmgMPWgCA&#10;WkzHM17I3+yuFH6DP60v2G2PDoW/32J/nUkk0UQzLIq/7zVGb626K5b/AHVLfyoAkjghhGIolX/d&#10;XFOqv9ouXOI7KT/ekYD+uf0px+3t90Qr9ct/hQBNRUAt7ljmW9b6RqF/xP60v2KIj53kb/ekNAEj&#10;zRRcySKv+82Kj+3Wh+7MG/3ef5UsdlaRNujtowf720ZqXNAEJvB/yzt5X+keP54oE92w4s9v/XSQ&#10;f0zU1FAEX+mntEv5n/CkMV6/3rtV/wCucf8AiTUxYAZJqNry1U7WuUz6bqAGi0f+O9mb8QP5Cj7F&#10;D3aT8ZD/AI0G9t+zM3+7GT/SkN5ITiOxmb3wF/maAFNhaN9+BW/3uaclpaR/ctox9EFNEt4w4tFX&#10;/ek/wBozfnosS/iTQBMAFGFFFQ+Xft1uY1/3Yj/U0fZbg/f1CT/gKqP6UATUVD9k/vXMzf8AA/8A&#10;Cj7HF3eT/v63+NAE1FQ/YbY/eQt/vMTQdOsT960jP1WgCQvGDy6/nSG4gHWZP++hTRY2Q6WcX/fs&#10;UotrZelvH/3yKAD7Xa/8/Mf/AH2KPtlp/wA/Uf8A38FOEUa9I1/75pdqjoooAj+22f8Az9R/99il&#10;+2Wn/P1H/wB/BUmB6Umxf7o/KgBn2u1/5+Y/++xThcQHgTL/AN9CgwxHrEv/AHzTTa2rdbaP/vgU&#10;APDK33WFL14IqE2Fi3Wyi/79igafZj7tuo/3eKAHPa2sn37aNvqgpv2G0H3YQv8Au8Uv2KDtuH0k&#10;P+NH2RO0sg/7aGgBPscfVZJF+kho+yzrzHfyfRlUj+VBtZP4L2Yfkf5ijyr1fu3it/vxf4EUAAW9&#10;X/lrG3/ASP60FrteWtlb/dk/xFH+nD/nk35j/GgyXi9bVW/3ZP8AEUAAvMf622lj+qbv5Zpss2nz&#10;fLO0ft5i/wCNOF4w/wBbaTJ/wHd/6CTR9ttCMNLj/eUj+dAAtpCVzBIy+hWSgR3kf3bhX/66Lz+n&#10;+FNS309zugWPd3MTY/lTjasvMN1Iv4hh+tADWllA2T2e5e/lncPyNMC2I+WOZoWPQfd/Q8VKBeqN&#10;pMcn5r/jTTOwGy6tW29zgMD+XP6UABW72bW8uUH+98pNR/u414aS3b/a5X+ox+VORLDOy3m8v0VW&#10;2/pTxHeRdJVkH+0MH8x/hQBC8Tbd6xjDdZLf+ZU8H9agaAh99tJhl/55jBA91P8An2qwRCpzJbyQ&#10;sx+9H0P5f1pfKaUZDR3CqcqejD8R3/KgBkOqvGfLvV6ceao4/EdquK4kUPG4ZT3FUZFjLfOdrdNs&#10;3BH0Yf8A16h8m4sm3W7eX/0zf7rf0/LH0oA1qKq2uqxTP5M6+VJ/dbv9Ktbh6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mopLy3jO3fub+6vJ/Sm&#10;i1kk/wCPmdm9VX5V/wA/jUscUUK7Io1UDsooAi8y8mX93Asf+1If6D/GlFoWGJ7mRvYHaP0qaigB&#10;sUMUC7IY1VfRVxTunQUjMqDcxwPU1Eb2MnbArSH/AKZjj8+lAE1FQH7dIcJtjHq3zH+gpTZI4xPL&#10;JJ/ss3B/AUAOe7toztaYZ/uryf0pouZ5OYrRsesh25/DrUkcccS7Y41UeiinYzQBCIbqQ5muto/u&#10;xrj9Tn+lAsrbdvdPMYdGkO7H51NQTjrQAAYoqF762TjzNx/uxgsf0o866f8A1Vpt95Gx+gzQBNTX&#10;kSMbpHCj/aNRrBctzcXZ/wB2Ndo/qaVLK2jbzPK3N/ef5j+ZoAQ30R4iV5D/ANM1/r0oL30g/dxR&#10;p7u2cfgP8amAx0FAAHagCEWsrDM95I3svyj9Of1p0dnbRP5ixDd/eblvzqSmSzxQj95Iq/7zUAPo&#10;qH7aJDtt4ZJP9oLgfmaGN/J90Rx/X5j/AEoAmpklxDEcSyqv+81M+xlxia5kb/gWP5U6K1t4P9TA&#10;q+uF60ANN8rf6iGST3VcD8zigtfSD92scfux3fpx/OpqKAIRbSt/rrtz/u4Uf5/GlWytVbzPJVm/&#10;vN8x/M1LUb3dvGcPOv03c0ASY5zRUK3byf6i1kYf3mG0frz+lDfb5PumOMfix/pQBNmmvLHH/rJF&#10;X/eaozau4/eXEjf8Cx/LFOis7WFt8cC7v72Mn86AGm/g6IGc+kak/wD1qPOun+5abf8AfkH9M1N0&#10;6CjHtQBD5d9IfnuVQekcfP5n/Cj7Gp+/PK3/AG0x/LFTVHJcQx8SSqv1agAis7WFt8Vuqt/e281J&#10;Vc30ZO2BJJP91Dj8zxTvNu2+7ahf9+T/AAzQBNRn0qERXrt+8ulUekcf9Tmg2aN/rJZG/wC2hH8q&#10;AJHmij/1kir/ALxqM31qPuyFv+ualv5U6KztYOYrdAf723mpMe1AEIupn/1dlJ/wLC/1o3Xzfdij&#10;X3Zif6VNRQBCIbx/9bebfaOMD+eaBaD+K4mb/tpj+VSPLFH/AKyRV/3jUbX1qvSbd/1zUt/KgAOn&#10;2bHLwKx9X+b+dSqiIMIgX/dFRC7dxmK0lb3YBf50eZeH7tso/wB6T/AUATUVD5d+x+e6jX2SP/E/&#10;0o+zOfvXcv5gfyFAE1NaREPzsq/VqjNjA3+sMjf70h/xpUsbOPlLWMe+wUAH220H/Lyn/fVIb+3B&#10;43t/uxsf6VNtUcBaKAIRds33LOY/8BA/maPOuT0syP8AekFTUUAQ+ZeHpbx/9/P/AK1Gb89BCv5n&#10;/CpGkjX7zqPqaabu2HW4T/voUAN2aif+XmFfpCf/AIqjybw9b0f8BiH+NBvrQf8ALYH/AHef5Un9&#10;oQZwsczf7sDf4UAL9mmP3r6T/gKr/hR9mfveTf8Ajv8AhQLtm+7ZzH/gIH8zR9ouO1jJ+LL/AI0A&#10;L9lb/n7m/wC+h/hR9lP/AD9S/wDfX/1qPOuf+fQ/9/BR5t1/z6r/AN/P/rUAL9mP/PzL/wB9Un2Y&#10;/wDPzL/31/8AWo8y7/59l/7+f/Wo8y7/AOfZP+/v/wBagA+yt/z9S/8AfQ/wpPsr/wDP5N+Y/wAK&#10;XzLz/n2T/v7/APWo8y8/59k/7+//AFqAE+zzD7t9J+Kr/hQYbwfdvf8AvqIU7fd/8+y/9/P/AK1J&#10;5l1/z7L/AN/P/rUAJs1EdLiFvrCR/wCzUZvh1SJv+BEf40vm3Pe0/wDIgo8+4/582/76X/GgA8y8&#10;H/Luv4Sf/WpPtM462T/8BZf8aDdOPv2Uv4YP8jR9uiX70My/9sW/oKAD7bGP9ZDMv1iJ/lmlF7an&#10;/lsB/vcUn2+1/wCeuP8AeBH86d9qtGPFxH/30KAGtHYXX3kif0PBxR9kjUYWSRfpIac0NncD5oo3&#10;+qg00WMA/wBXuT2SQigAMF0h/c3f/fxAf5YoEl2v3oVb/dbH86X7NIPuXcg+uD/SkAv0PLxyD/dK&#10;/wCNADXuYnXy7u1dQezR7h+maSOOzY7Le5Zf9lZOn4U8z3C/es2P+44P88U1p7KYeXcxbfaaM/1F&#10;ADgt7FwHjkX/AGl2n/P4VHJ5Jk3XVs8bf89F/wAR/WnRwwMM21w6/wC7Jn+eacBeRnhkkX/aG0/5&#10;/AUAMXc3FvdLKv8AEknP6/45qJkEabNjwj2+aP8ALt+lSTeSxDXdkyn+GRVzj8V5FKoLf8ed8G/2&#10;ZPm/+vQBWltFlh5jDJ6x/Mo/DqPwpsd3d2XVvOh/3slfx/xxVmVVVvNltGRv4pIT/PHJ/KmiMytv&#10;SRZvRlO1x+Pf9KAJ7W+t7td0L59V7iphmsmSyXzjJAzRzD7v8Lf4N+GKfb609u3kamhX/ppjj8R2&#10;oA06KRHSRd8bBg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CygZJqAy3c3EUIjX+9JyfyH+NKLKNjuuGaU/7fQfh0oAGvY93lwK0jf8ATPp+fSkAvZTyyxL7&#10;fMx/oP1qYIAMKMYpaAIVsoN2+UGRv70hzj6elTKAowKKZLcQwjMsqr9TQA+ioBdSyc29qzejSfKP&#10;8f0oEN1J/rrnb/sxjH60ASvLHH/rHVf944qP7akhxbwvJ/tBcD8zTorS3i5WL5v7zcn8zUmPagCE&#10;LeynJZYl9F+Yn+X9aQ2MT8zu0ntI3H5dKnooAaiLGu1R+Qp1MkuYIf8AWyqv1PWmfa3k/wBRau3o&#10;W+UH8+f0oAmzQzKoyxx9agCXsh/ezKg/uxrnH4n/AApUsbcNvdTI396Q7v8A9VAA19ADtj3SN6Rr&#10;n9elBkvJOIoVj95Gz+g/xqYAKMAUUAQ/ZZHH766dvUL8o/Tn9adFaW0PMcK/XHP51JTZJoohmWRV&#10;/wB44oAdRUIvVk/1EMj/AO1twPzPWj/TpD/yziX/AL6P9B/OgCbNRyXVvF9+Zfpnn8qabJX/ANfN&#10;JJ/slsD8hUiQxRDEcSr/ALq0ARC6kkGYrWTH95vl/nz+lLsvpD80sca+iLk/mf8ACpiM9aKAITYx&#10;v/r5JJPZm4/IVIkMUQxHEq/7q04sFGSahe/t1baj+Y392MFv5UATUVD592/+ptMe8j4/lmgQ3Tj9&#10;7dbf+ua4/nmgCXcAMk4+tRPfWqHb5u4/3YwWP6ULY2wO51MjesjFv51Kqqowq4oAi+0zt/qrNv8A&#10;gbBaTy79z886IPRFyfzP+FT0UAQmyV/9dNI/sXwP0xTo7a3h/wBVAq/7q055Y4+XdV/3jio/t8DN&#10;thDSf9c1JH59KAJqKhaa8biK1C/7Uj/4ZoEN2/Mt3t9o0/xzQBNUb3VtH9+dB/wIU37BAxzKXk/6&#10;6OSPy6VJHDFEMRxKv0WgCIXyucQ28r+/lkD9cUvm3jjMdsq/9dJP8BU2MUUAQiG8f/W3YH/XOPH8&#10;80GyVuJZpG+shH8sVMWA6monvbWPhrhc/wB1Tk/kKAFjtLaI5S3Qe+3mpAAOAKhW7LjMVrK31Xb/&#10;ADxQZL5vuW8a+7vn9AP60ATUVD5N0/37z8EjH9c0GxRzmaeVv+2hA/TFAEjSRpy7qv1NMa+tF/5b&#10;q3svzH9KVLO1j+7bJ/3yKkChRhRQBCL3f/qrWZv+Abf54o866P3bT/vqQD/GpqKAICNRfo0Mf4Fv&#10;8KUQXJ+/en/gKAf41KXVerUx720T71zH/wB9CgBv2Rj9+6lP/Asfyo/s+1PLqzf78jN/M0C/hY4j&#10;jlb/AHYm/wAKPtMxGVspPxI/xoAclnaR/ctYx/wAU8Ig6IPyqIyX7fdto1/3pT/QUBL9vvTxL/ux&#10;k/1oAm47UVD5FwfvXjf8BUUfZWP3ruU/8CA/kKAJqMjGc1B/Z8BOXeZv96Zv8aVdPs1/5d1P+8M/&#10;zoAkMsY6yL+dNNzbjrOn/fQoFrajpbR/98CnCGEdIl/75oAabu1HW5j/AO+xSG9s/wDn5j/Bqk2q&#10;Oij8qXp0FAEP2+0/57foaPt9r/fb/v23+FTUUAQ/2ha/3m/79t/hR9vtT/E3/ftv8KmooAh+32ve&#10;Rv8Avg/4Ufb7TvOv41NRQBGL20P/AC9R/wDfYo+1W3/PxH/30KkwD1FJsQ9UH5UAIJoW6Sr/AN9C&#10;grE46KaDBAesC/8AfIppsrNutrH/AN8CgAazs3+9ax/98CmiwgXmNpF/3ZW/xoOn2v8ACrr/ALsj&#10;D+RoFpt+5czD/gef50AH2aQfdvJPxwf6UGO+U5S4jb2aP/A0eROOReN+Kj/CgLfDkTxt7NGR/WgA&#10;El2v37VT/uSf4ig3ez/XW0q/RN38s0CS9X79qh/3JP8AEUfaHHL2kn4YP9aAGE6ZcnLGPPvw3+NP&#10;W1C/6i6kH/At388003lm/wAsvy/9dYyv8xR9nsJuY9qn+9FJt/lQA5ftydTHIPoVI/n/AEqOZoHH&#10;+l2Tezbd2Py5FSfZ5UH7u7f6MAaA18n3o45B6qSp/Ln+dADEVWXNpf8A0Vm3f/X/AFpJVY/8fNor&#10;MP44W5H8iPzokkt2H+lWbD/aaPdj8RnFLHFEw/0S+P03bv580AMDCQbI7hX7NFcLz/j/ADqOeCNl&#10;8qZNo/h835k/Pt+YqwwnI2XFrHMv95f8D/jUaGJT5cU7xN/zzmGR+v8AQ0AUZEvtKbzbP/Vnkrnc&#10;v6fz4/Grtjq8FywilzHJ/dbv9D3oMTp+8aFlPdrc5B99v/66qXdiLlGe3Cydz5fH/jvY/TrQBrhg&#10;aWsW0v7uyjzITNEpw395P8+/HvWpaX1teR74Jc+q9xQBN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fhRmopLuFX8pTuf+6gyf8A61MX7bMeNsK/99N/gP1oAmeRI13O4Uep&#10;NRC7aUZtoWk/2j8qn8/6UqWMKN5jAyN/ek5//V+FTDNAEHlXUq/v7jbn+GIf1P8A9anw2kEP3Ihn&#10;+8eSfxqSjcM4zQAUVFJeW8beXv3P/cUZb8qTzLyU4jhWNf70nX8h/jQBNnHWopLyCNtm/c391PmP&#10;6Un2MSHdcytJ/s5wv5D+tSRxRxDEaBfpQBEZryTiG22/7Uh/oP8A61K1rJKMT3Tkf3U+X+XP61NR&#10;QBHDbwQ/6qJV98VJjvQWVRljioRewucQBpPeNcj8+lAE2aM45NV83szcKka9s/MT/QfrTvsKMd08&#10;ryH0Zvl/IcUAEl7bRt5fmbm/uoNx/SkM13J/qbbb/tStjH4CpUjSNdsaBR/sinUAQ/Z53GJrtvpG&#10;u3/69OitLeLlYhn+83J/M1JTWkVBlzj69qAHUVCL6GT/AFCvJ7xrx+fSgG/kPSONff5m/oP50ATZ&#10;qOW8toTh5Ru/uryT+Apv2JZDuuJnkPpuwPyFSJDFFxHGq/7ooAj+0zOP3Fox95DtH+P6UeXeOMyX&#10;Kr7Rp0/E/wCFTUZoAhWxgzulUyH1kYtUyqqjCrikLKoyzAVEL6B/9Ruk/wCua5H59KAJqOlQ772Q&#10;/u4VjX1kbJ/If40G1lk/112/+6nyj9Of1oAkkmiiXdJKq/7zYqNbxJDmCOST3VePzNOS0tozuSFc&#10;+uOakAwKAIN1/IeI0jX1Y7j+Q/xpWtpZBiW6kPsvy5/Ln9amozQBFHZ20Z+WBf8Aebk/malAx0FR&#10;SXtrG/ltKC391eT+QpDczNxBaOfdztH+P6UATUVCEvn+/NGnsi5/U/4Un2BGO6aWST/ebj8hxQA+&#10;W7tof9ZOq/8AAqaLzf8A6q3lb/gG3+eKelvDGMRxKv0Wn0AQ779zxFHGvqzFj+XH86PIncfvLxv+&#10;AKBU1GRjJoAhXT7UHLR7z6yMW/nUiRxxjCIq/QVG1/ah/LWXc392Mbj+lBupWH7qzk/4FhR/n8KA&#10;JqKh26g/LPFH7Llv8P5UNZvIMTXcjf7Ktt/lzQBMWVfvNioX1C0VtomDN/dj+Y/pSrZWqj/Uqfdu&#10;f51KFCjCrigCH7U7fctZD9VA/maN+oOflhjjHqzkn8sf1qajPtQBCIbsj57z/vmMf1zQbJX/ANdc&#10;TN/20K/yxUjSIg3OwA9Saj/tC1biKTzP+ualv5UAC2NovS3X6kZqRY404RFH0FR/anP3LSU/UAfz&#10;NG/UHPEESD/akJP8v60ATUVD5V4fvXSj/dj/AMaQ2RcYlu5m/wCBbf5YoAn4HJpj3EEf+snRf95h&#10;TFsLResW7/eJb+dPS3gjOUhUfRRQAz+0LM/cl3f9c1Lfyo+1k/dtZj/wDH86mx7UUAQm4nP3bN/+&#10;BMB/Wgyagfu2sa/70x/oKmoLKOrUAQgX7fekhX6KT/UUeVd97tf+Ax//AF6V76zj4kuo1+rikF/a&#10;t9x2b/cQn+QoAXybjveN+CL/AIUhtpD969l/8dH9KPtanpBN/wB+zS/aWPS0l/T/ABoAT7Ep+9cz&#10;f9/SP5Un9nwfxSTH63D/AONKZrn+Gyb/AIFIP/r0eZqJ6WsI/wB6Y/8AxNAB/Z9r6P8AjM3+NB0+&#10;0PWM/wDfZ/xozqJ/ghH/AAIn+lG2+PWSIf8AAD/jQAfYLT/nl/48aPsFp/zy/wDHjRsvf+fiP/v2&#10;f8aXZef8/Cf9+/8A69ACfYLUdIz/AN9n/Gj7Bbejj6TN/jR5d5/z8r/37/8Ar0eXef8APyv/AH7/&#10;APr0AINPhH3ZZh/28P8A40oswOlzN/38z/Ojy7wDi4T/AL9//Xo2Xv8Az8R/9+z/AI0AL9nmHS9k&#10;/FV/wo8m47XZ/FBSbb4dJYj/ANsz/jRnUB/DCf8AgRFAB5d4Ol0n4xf/AF6CdQXokLf8CK/0NHma&#10;gOtrEf8AdmP/AMTQJ7lfv2Tf8BcH/CgAE10Pv2f/AHxID/PFL9pYfetZPyB/kaPtLDraS/kP8aT7&#10;Yg+9DL/37NAB9vthxIWX/rpGV/mKMafccr5L/TFH2+zB2vcKv+/8v86UfY7jkeW/5GgBq2cQO6KS&#10;SP8A3ZDj8jxS+VdAfLdA/wC/GP6YoNjaN91Nv/XNiv8AKgW0if6u8k+jYb/69AAst4v+stlb3jf+&#10;h/xqOSS1b/j7tmX/AGmj4H4ipCt8v3ZI29mUr+vP8qBcTjiWzb/gDBh/T+VADYoY9v8Aol62303b&#10;h+tBF0PllhSZf9ng/kf8abJJp5ObhAh/vSJt/WnpbgDNtdvj0Lbh+tAERa2jfiSS3b3+6f6U6SGV&#10;zukiWYf34ztYf5+tOIvE+8kci99pwfy/+vUb/ZE+Zkkt2/vY2j9OPzoAhuLdbg7FmxIv3RJ8r/n3&#10;/WqptHglUgtDN1A6fkejD24rUZJnT5WjuF/utx+v/wBaoLiGBkMcjSQqf+enKg/Xt+dAEVprxU+V&#10;fr9JFX+YrSjkSRBIjhlbkEGsmW18v/XJy3CsgLI/pkdQfpUEU13ZuZrRvlH31zuX6/8A1/zoA380&#10;VTstXguWEU48uT+63Q/Q96uZz0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scMUS&#10;7Yo1Uf7IpwGOgozUL3se7bBmRh2j/wAelAE1RzXEVuN0zhR/Oo/KvJf9ZIIwe0fJ/P8A+tUkVrDC&#10;dyJ83948n86AGG4nm4toOO7Scfp1/lS/ZWlb/SZ2f/ZX5V/+v+dTUUANjijiXbHGqj/ZFOoJwMmo&#10;DfRtxbbpT/0zHH59KAJ6R3SNd8jBVHVmNQ7L6VfnkWP2T5j+Z4/SlSygUhnUuw/ikOaAD7ajjNvG&#10;0nuo4/M0gF7IP3kix/7g3H8z/hU4Oe1FAEK2Nv8AekBkb+9I26pgAowBRUctzBC22SQbj0XufwoA&#10;koqH7Rcyn9xbcf3pDtH5daDbTynM9023+7H8oP8AX9aAHT3ENuu6aRV9MnrTTdSOMW9szZ7t8o/X&#10;n9KdFbQQndHEoP8Ae71J+FAEJjupV/eXIT18tf6n/ChLK2X5jHub+9Idx/WpqKADAByKKha+twxV&#10;GMjL1Ea7sUnmXs33IFjX/po2T+Q/xoAnJwKjlu4IW2SyBWPRe5/Cm/ZGkObi4dv9lTtX9P8AGpIo&#10;IYf9VEq/QUARm6mcf6Pasf8AakO0f4/pSeVdzcSXO3/rmv8AU5qeigCFbK2Xlo9x/vSMWP61MOOA&#10;KQsqgknGOtRfbYWGYN0n/XNcj8+lAE1FQhr6XkRpGP8AaO4/p/jQLNmbNxcSP/s7sL+n9aAHS3UE&#10;PEsqqT0Unk/hTftbuMQWrsf9r5R+v+FPit4Yf9XEq+4Wn0AQ7b1x88qR/wC4uf1P+FAsYTzKzyf9&#10;dG/p0qbNDMqLuY4HqaAGpFHEMRxqv0FOqH7fbt/qS0n/AFzXP60CS8kPywLGPWRsn8h/jQBNTZJY&#10;4hukcKB3Y1EbWeT/AF922P7sfyj/AB/WnJZWyHcIV3f3m5/nQAgvom/1IaT/AHFOD+PSkEt7Kf3d&#10;uqL/AHpG5/If41PRQBCbe4k4lvGHtGoGf50CxtR96Pd/10Yt/OpqjkvLWNvLaZd391eT+VAD1RUG&#10;1Fx9KWoTdSNxBayN7thQPz/wo23z8l40+gLY/lQBNTZZooRumkVR6scVGLMscz3Mkntu2j9MU5LW&#10;2jO5IFz645oAaL+B/wDUhpP91Tg0Ge7f/VWe3/alkA/lmpqKAINt433rhV/3Y/8AE0v2FW5muJZP&#10;q+B+QxU1RyXlrE3lvOu7+7nn8qABbO1U5EC/XbUgAAwBUJvAeIraVv8AgOP54oD38hyIY4x/tPk/&#10;p/jQBNRULQ3bjDXm3/rnGP65oFlF/wAtHkf3aQ0ASSSxxDdLIqj/AGmxUY1C1b/VSGT/AK5qW/lT&#10;ls7VDuS3TPrtqSgCH7U5HyWkjfgB/M0nmagx4to1H+1ISf0H9anooAh2Xp/5bxj6R/8A16Dayt/r&#10;L6X/AIDhf6VJJPDCMyyqv+82KjF/bNzHLv8A9xS38qAAWFv/ABGRv9+Rj/WnCytB/wAu6/8AfNNN&#10;4T/q7WZv+A4/mRQJb5vu2ir/AL8n+ANAEixRp9yNV+i06ocXx5LxL/wEmgwXbcm92/7sY/rmgCaj&#10;p0FQCy7yXczf8Dx/LFKLG3HVWP8AvSE/1oAmAxwKje4t4jmS4Rf95hSfYbPvbJ+K05be3T7sCD6K&#10;KAGf2lYE4W8jb/dbNAvrY/dZm/3Yyf6VN04AooAh+2R9o5P+/Zo+1p2hk/79mpqKAIftR7Ws3/fP&#10;/wBel+0t/wA+kv5D/GpaM0AQ/aX/AOfOb8h/jS/aX/585v0/xp5liHWRf++qabq2HW4j/wC+hQAn&#10;2pv+fSb8h/jR9qPe1l/75H+NL9rtf+fmP/vsUfbLT/n6j/7+CgBPta94JB/wCk+2R/8APOT/AL9m&#10;nfa7X/n5j/77FOFxAeky/wDfQoAj+2wD729f96Nv8KP7RsR966Rf95sVMGVujUUARpdW0vEdxG3+&#10;6wND29u4y0Ct/wABFOaCF/vwqfqopn2K07W6j6LQAn2K1/hi2/7rEfyo+x7f9VdTL/wLd/PNH2K3&#10;7Bh/uyMP60G0ccx3sy/iG/mDQAbLteBcK3+9H/hQXvlOTbxuP9mTB/Ij+tAju16XKt/vR/4GjN8P&#10;4I2/4EV/oaAD7VgYltpF/wCA5/lmo86ZI2wlFb0+639KkFzMvEllIPdSGH88/pQ91asuJ1IX/ppG&#10;aAAW0qcw3b/7rfMP15/Wgtex8+Ukg77W2n8v/r02KLT5wfs5X/tlJj+Rp3kXEZzHdsR/dkUHH8qA&#10;InNjnfNC0J/vYK4/EU9BMUDW90sinpvA5/EU5nvY+sKyL/sNg/kf8ajY2X3prdo27ttK4/EUAMki&#10;iZcT2rxn+IxfMp/z7ioHUIFk3CVei3EbYdPY+tXI0crvtbzzF7b8MPzpsiK5P2ux68GSJs/4GgDM&#10;ntDNL5LD5+u3bt3+47Z/Kn2+oXmmsY3fzo1PzBuGX/P5e9TSbEHkLIs0I+8sv3o/6ge/ao3t9pxc&#10;My4HyySDcv0J/wA/hQBo2l/b3ke+CQN6juKnrBmtjbtvi3RyL82VbII9j3H1q1Za4wxHfrt3fdlH&#10;Q0AalFNV1ZfMVsqwyCKd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B9iMnN1Mz/AOyOFH4f41Kk&#10;aRgKi4A6D0p1IzBVyTj60ALRmoDeeZ8trGZG9R90fj/hmj7PcTHNxPgf3I+PzP8A+qgB8l3DE/ls&#10;3zf3V5P5VGJLuflI1iXsZOSfwH+NSw28MAxHGF9fen7aAIRYxHm4ZpT/ALfT8ulSqu3gdKWmySpE&#10;u+VlVfUmgB1BOKg+1vIcW8DN/tN8q0GCeY/6RcYX/nnHx+vX+VAD5bqCE4kfBP3R3NM+0zS8QW+F&#10;/vycfp1/lUkVvDBkxRgE/ebuafigCH7NJK264uWP+xH8q/4/rTo7aGH/AFcar+HWpKGYKNzHAoAA&#10;MdBRULXsXSENK392Mf16UhF/MMZWEf8AfTf4fzoAnJAGSahN/AeId0h/6ZjOfx6UfYYSB526Q/8A&#10;TRs/p0qYAAYAoAh3XsowQkX1+Yj+lIthEf8AXSPIf9tuPy6VOOKKAERFjG1FCr6AUoGKjluYIW2y&#10;SAH07/lTBczyn/R7Zsf3pPlH+NAE+fSmyzwwjdLKq/U9aia3uZTma5OP7kfy/r1p8VnbwtvSP5v7&#10;x6/nQA03btxb2zt/tN8qj8/8KQxXcw+e4WP/AK5Lz+Z/wqcjNA44oAhFjbg7nUufWRt386mHHAFB&#10;OOahN9D/AMsz5h9I1z/9agCajNQh72TlYkj/AN85P5D/ABpBZljm4neT8do/If1oAfJeW0TbHlG7&#10;+73/ACpv2meQ4gtGx/ekO0f4/pUkUMMA2wxKv+6KdgDtQBCYbuUYkutntEv9TQLG2Byybj/tnd/O&#10;pqbJKkSb5XCj/aNADgMdKKhN4rf6iJ5P91ePzPFGb6ToI4//AB4j+VAE2eelRyXdvE2x5l3f3e/5&#10;U1bNWGJ5pJP95sD8hipIoYYBthiVf91aAIzdyPxBas3+0/yj/H9KDHfSDDTJH/uLk/r/AIVNj2oo&#10;AhFjER+9eST13t1/DpUkcMUI2xRqo/2VollSJd0jqo9WNRm9iI/co8n+4p/n0oAmHFGahEl5IPli&#10;SP8A3myf0/xpv2aRzunu5G/2V+Ufpz+tAE0kscS75XVR6scVH9thP+rDP/uqTn8aVLK1Rt4hUt/e&#10;bk/rUvTpQBCst5LylqIx/wBNH5/IZ/nQ0N3J9+72j0jQf1zU1FAEP2C3P39z/wC+xNSRxRRLtijV&#10;R6KtNe8tlbZ5y7v7q8n9Kabt2OILWRv9pvlH68/pQBNjmioc3zcDy0/Nv8KBaOx/f3cjewwo/SgC&#10;VnVBudgB6mohf2jcRy7/APrmC38qUWNqDuMCsf7zfN/OpQABgCgCE3UrHENlI3+02FH6/wCFGb5u&#10;0S/m3+FTUUAQG2uZOZb1l/2Y1A/nml+wwkfOzt/vSHmny3EEP+tmVf8AeamfboD9ws3+7GTQA5LS&#10;1jOUt0B9dtSfhUIuLl/9XYsP9qRgP5Zo/wBOboYl/Nv8KAJqAc9Kh+zTscy30n+6ihR/LP60fYYf&#10;4jI3+9IaAJHmij5kkVf944qP7faH7kwb/d5/lTksrSM7ktowfXaKkoAh+2IfuRSN9Iz/AFoFzct9&#10;zT3H++6j+RNTY5zRQBCGvj1iiX/gZP8ASlxfH/lpEP8AgBP9akZlQZZsfWoze2YODcx/99UAIbe6&#10;YYa+K/7kY/rmkFk/8V7MfxA/kKd9ttz0Zj/uxsf6UhvD/wAs7SZv+AY/nigA+xRdS8h+srf40fYr&#10;fuG/FzQLi7bpYMP96Rf6Zo33x/5YRj/tof8ACgA+w2n/ADwX8aPsFl/z6R/98Cj/AE4/88l/M0bb&#10;8/8ALeIf9sz/AI0AOFnaL0tY/wDv2KUW8A6QJ/3yKZ5F4et9/wB8xij7LcHrqMv4Kn+FAEnkxf8A&#10;PJf++aPKi/55L/3zUf2STvfTf+O/4UfZD3u5v++h/hQBIYYTwYV/75pptrY9beP/AL5FN+yf9PM3&#10;/fVH2T/p5m/7+UAKbKzPW0j/AO/Yo+w2Y6Wy/wDfNJ9kP/P1N/31R9kb/n7m/wC+h/hQAfYrb+GP&#10;H+6xo+xw+sn/AH8b/Gj7JL21Cb/x3/4mj7PdDpqD/wDAkX/CgANn/cupl/4Hn+dAt7lfu37H/fRT&#10;/ICjyr0dLtD/AL0P+BpcXw6vEf8AgJ/xoANt6OPNib/tmf8AGkLXy8+XE3/AyP6Ubr4f8s4z/wAC&#10;P+FBlvF62gb/AHZP8QKAAXU4OHsZPqrKf60fbIhy6yL/AL0ZoF3IP9ZYzL+R/kaX7ZB/FuH+9Gw/&#10;pQAxn0yd8O0TN/tYzTvscWMxvIv+7IaGurGUbJJozn+Fsf1oWysz80Uar7xnH8qAAQ3UY2pch/8A&#10;rovP6Y/lQZbuIfNahh/0zbn8jj+dBtGB/dXUqf8AAg38waAL1eN8b/8AASv9aAI5DYs2+aIxt3Yo&#10;V/WnRxv9+0vdy/3X+Yfn1/WnG4uYziWzYj+9GwP+BqNjprNvdRGx/iKlTQATLIcC5s1kHZkOcfgf&#10;6VXcpbN5cFx+5bhoZV+7+fOP5VaWJxh7a9O3+63zKf6/rRIbgJtms1kXuF/wP+NAFN7YQDEyFY/v&#10;JNC2dv8An8ainj3HYgVufvLgBj7qeh/X0qeQw2jZiuJI42+8rD7v4HqPpRLbmCPdPbpNDjgx8Mo9&#10;uen48UAVLVr2yJa3b5RzJC+ePw6/iPxrRsdYtrvEbHy5P7jHr9PWqs2Cyo8+V6xPJlWT2z6fnUM1&#10;gM/6Qu1uysQA3uG6fnQBuZNFYtvq15YN5dwrSx9PmGGX2961bW9t7xN8Em719qAJ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Dz7iY4t4dq/35OP06/wAqX7Er83TmU/7XT8qmAx3ooABwMUE46015EjXdIwUe&#10;rVEbl5TttoS3+23C/wD16AJ81DJeQISiEu392MZP/wBagWskgzdzlv8AYT5V+nv+dSRxRxLsjRVX&#10;+6ooAiIvZx95YV9uW/wH606OzhRhKy7nH8T8kVLRQAUVHJcww/6yQD09TTPOuZhmC32js0v+HX+V&#10;AE9QyXkKkojF2/uxjJpBZ+YP9KmaT1X7q/kP65qVIo402RqFA/ujFAER+3TDACwj/a+Zv8P50fYY&#10;2/1xaT/rocj8ulT0UAAAAwBRTZJ4ohmWRV+pqMXM0v8Ax72rEf3pPlH+P6UATZFRy3MEJxJKo9u9&#10;MW2nk+a4uW/3Y/lH+NPitoIM+VGBu+8e5oAYtxPKcwWp2/3pPl/TrSC1nkO64um/3Y/lH+P61YoJ&#10;xQAyG3ht8+VGF3fePc0+ms6IMu23HrUf25GO2CNpG/2Rx+fSgCbIpGdUXc7BR6moSl7MeZFiX/Z+&#10;Zvz6foaUWUG4NIDIV6GRt2KAEa+jPFujSn/ZHH5nilYX0oxuWIe3zH/P51NgDoKKAIVsIWH78tL/&#10;ANdGyPy6VMAFG0DpRmonvLaM7TJlv7qjcfyFAEtGQO9QmW7kGY7cJ/tSt/QUC0dxm4uXY+i/KP0/&#10;xoAdLdQRcNKu7+73pi3M0p/cWrY/vSfL/wDX/Snx20EIxFEq/wC6KkoAh8i6l/19ztH92Jcfqf8A&#10;61CWVsjiQRbmH8TckfnU1NeWOIZlcL/vGgB1FQfbd7bYIHk/3RgfmaGW+m4LrGO+0bj/AIUATkgd&#10;TULXtspwJNx/uoC38qGsYZBictJ7SNkfl0qQRoowq4HTAoAjE13IPktdvvI39BmgW07nM903+7GN&#10;o/qf1qagnHWgCJLK2R/MEWW/vNyalqOS6gi4eVQfTNN+1vJ/qLV2/wBp/lH68/pQBMSB1oyB1NQm&#10;O9lOXmWNfSNcn8z/AIUGxgcYm3Sf9dGyPy6UADXtsvCyhj6Lk/ypBcXEv+qtGA/vSMF/TrUyoiDa&#10;iBfoKWgCDybyX/WXAjHpGvP5n/Cl+wwNxLuk9nYn9KmzUclzBEcSSqv1agB0cUcK7Io1VfRRTqh+&#10;2F+Le3kf/a27R+tBN/Jwojj9zlv8KAJqbJNFCMyyKv8AvGoxasR+9upG/wCBbf5UsdlaxNvSBd39&#10;4jJ/OgBGvocfug0n+4hP69KBLePytqF/66P/AIZqbAHQUUAQGG9f790qD0jj5/M5/lS/Yoz/AKyS&#10;Rv8AekP9KmLADJNRteWqnHnrn0Xk/pQARWttAd0MCqfVVqSoftjucQ2kjf7TDaP15/ShjfsPlWNP&#10;97Lf4UATZB6UZqEW0xH728f/AIAoUf4/rQbC2f8A1qmT/roxI/WgBzXlqhw0659N1NN9F0ijkkPo&#10;sZ/meKkjhiiXbHGqj/ZWnUAQia7cfLZ7f+ukg/pmjF+3RoU/4CW/qKmprOEGX4oAj+yztzJfyf8A&#10;AFC/0o+xRfxSSH/toaU3toP+XhfwOaT7arHEUEz/AEjI/nigAGn2QO42sZb1Zc/zqVVVBtRQB6AV&#10;EJrtuRZ7f96Qf0zQRfv90wr9ct/hQBNRUK29yR+9vm/7ZoF/nml+yD+K4lP/AG0x/KgCWmtNCn35&#10;VX6tUZsLVv8AWJv/AOujFv506OztIv8AV2sa/wC6goAT7dZ9rlPwak+3W3Z2P+6hP9Km2j0oHFAE&#10;P26M/chmb6RH+tH2uU8JYTH/AL5H8zU2cDgUZoAhE90f+XFvxkX/ABo8y8PS1X8ZP/rVKXRfvOPz&#10;phurZfvXCf8AfQoATfe/88I/+/h/wo3Xn/PKP/vs/wCFH220/wCflP8AvqkN9af891/CgBd15/zy&#10;j/77P+FG68/55R/99n/Ck+3Wv/PRv++D/hR9ut/+mn/flv8ACgBd15/zyj/77P8AhRuvP+eUf/fZ&#10;/wAKT7dB6Sf9+X/wo+3Qf3Zf/Ad/8KAF33n/ADwj/wC/h/wo826A/wCPUfhJ/wDWpPt0HpJ/35f/&#10;AAo+3W/q/wD36b/CgANxcj/lwf8AB1/xo+2N/FZTD/gIP8jR9utT/Gf++D/hSi9tD/y3WgBPtsP8&#10;SyL/AL0Lf4UovbbvLj/eBFL9stOn2lP++qBcW7dJkP8AwIUAAubST5fPjb23Cm/YrJm3i1jGf4lG&#10;M/lUhSGYfMit+ANR/wBn2QOVtlX/AHBt/lQAfY0/hmkX/tof60GG7X/V3mf+ukYP8sUv2RR92aUf&#10;9tCf50htphzHev8A8CUH+g/nQAZvR96KNvoxFJ9qK8TWsie4XcP0zSqL6P7xik/Ar/jR51yp+a0Z&#10;v9yQf1xQBGBphfKlY2b+6dhP8qk8idfmgu2/3ZBuH+P60hurduJ42X18yM/z6U2OLT2P+jyKh9I5&#10;Nv6CgB7PdKuJLZZB32t1/OqeYLZ/laSGNj93ldh/kR/Krnk3Cf6m7P8AuyLuH6YprNcqMS26v67W&#10;6/gf8aAK5iktojwlxAx5Urjb71HIFjG1mkSJuiyDcq//AFvocinR/ZbaXYd0KMeOCu0+h7EVJtms&#10;13wyLLDn5lb+H3yO34UAV5LVYFHnr8rcLLGNyn2Zf8KqyQzLcebanbIvXyzn8fXHtzirjRpbMQYJ&#10;Ehk+95fKj347fUUrRiNd7bZ0U/LMjbXj/GgBLXXNrLFqKhT/AM9l+6f8/wCcVpJIki70YMPUVjTQ&#10;GeXy5CCzfd8xdpf29M/5z2piyXWmNi3Yjn5opB/T+o4+lAG9nPSiqdjrNvdHynHlyf3G/pVwHPS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1xFAMyPj0Hc1GZbucfuYvLX+9IMn8v8afBawwconzHqx5J/GpKAIUs4t/m&#10;yM0jDo0nb6elTYHXFBOKbJPFEN0kgX6mgB1BOOTVcTzzj/R4CB/z0k4/HHX+VL9hWQ7rqRpP9k8L&#10;+X+NACteoTst1aRv9noPx6Unl3cxzLKI1/ux9fzqZVCDCiloAjitoISTHHy33mPJP41JRuHrUc13&#10;BDwX3N/dXk/kKAJKRmCLuZsD1NQbr2b7qLEv95+T+VOFjGW3zFpGHQydvoOlAB9tVzsto2kPqowv&#10;50nl3cpzLN5a/wB2Pr+f/wBaplGKWgCOK0giO9Y8serNyT+JqTHtRmopbyCI7d+5v7qDJ/SgCWgn&#10;AyarlryX7kaxjuzcn8h/jThYxsc3DNLjpvPH5dKABr2MtshDSN6R8/r0FIRfTHqsS/8AfTH+g/Wp&#10;1UKMKKCcdqAIUsYd3mSgyMOhkOcVMAB0FGajluoIfvyc/wB1eSfwoAkoqDz7mXiGDb/tSdvwH/1q&#10;PsTSf8fNwz+qr8oP4CgB0l5bxnaZNzf3UXcfyFNMl7IP3UKx/wC1Jz+g/wAalSJIhiNFUegWnUAQ&#10;/ZN4/wBJuHk/2fuj9KkjijiXbHGqj0VadmmSTwxLmWVV+poAfRUIuZJhm3tmI/vSfKP15/SkFvcS&#10;D9/c4/2Y1x+vWgCSW4hhXMkqr/vGmLdySn9xasw/vN8o/Xn9KdFa28P+riXPdjyT+NSDigCDybuX&#10;/XXAUf3Yh/U//Wp0dnBG/meXub++xyf1qWkaREGXcD6mgBaOlQfbUdtttG0n+0o+X8+lBW9m5LJG&#10;vt8zH+lAE5IAyahe+gB2xlpG/uxru/8A1UCyhY7py0h/6aHIH4dKmACjCjFAEO+9kGEhWP8A2pGz&#10;j8B/jR9kd/8AX3MjeoU7R+lTUUAMit4IBiGFV/3RT6jkvLeI4aTn+6vJP4Cm+fcSDMNoR7yNt/xo&#10;AmpskscQzI6qP9o1GILlxma7/CNcUR2VtE29Y8t/ebk/maAEF6jnFujyf7q8fmeKUm+kGEWOP3b5&#10;j/SpunAFFAEP2QuMT3Ejf8C2/wAqdFbW8AxDCq/RetPLKoyTUT31uDtRjI392Nd38ulAE1FQ+deP&#10;/qrUL7yN/QUC2uHH767P0jUKP6mgCR5EjG53C/U1Gb+HO2MNIf8ApmpP69KEsrdG3+Xub+8/zH8z&#10;U3TgCgCEyXb/AHLYL/vyf4ZoEF2/M13+EaY/nmps0EgDJNAEP2C3Y5mUyf8AXRi36VKqIgwiAfQV&#10;G97ax9ZgT/dX5j+QpBczScx2kntu+X/69AE2PajpUOy+c8yRxr6Ku4/nx/Kg2Qfia4kb/gW3+VAE&#10;kk0Uf+slVf8AeNQm/hJ2xCSQ/wDTNCR+fSpIrW2h/wBVbqvvtqSgCETXRGVtMf77gfyzRs1Bz808&#10;ca+ipk/mf8KmzQWCjJNAEP2Rif3l1K30bH8qFsLNTvNurN/ef5j+tOe8tU+9Ov0ByaaL3eMw2sze&#10;5Xb/ADxQBKFUcBaX3xUJe9cfJBGvuz5/QD+tCwXjf628/wC/ceP55oAmprOicu4X61GbJXGJbiVv&#10;+2hH8sUqWVpGcpbJn+9t5oARr60X/l4X6A5pBfIxxFbzN/2yI/nipgqr0X9KXNAEPn3J+7ZH/gUg&#10;/pmgtft92KNf95i39BU1NaRE+8wFAEYiv25e7QeyQ/4k0fZpT969k/T/AApzXlovW5T6bqZ9vhY4&#10;jjlb/dhb/CgBRaKR8083/fw0f2faE5eMt/vMT/Oj7RMfu2cn4kf40eZedrVf+BSY/pQALYWKcrZx&#10;/wDfsVIsUS/diUfRaj/4mJ6GFfwLf4UCK9P3rxf+AxY/qaAJsD0owPSofs8x+9eyfgq/4UfZWP3r&#10;uX/voD+lAE1FQmyQ9Z5v+/x/pR/Z9sfveY3+9M3+NAE1FQ/2fZ94fzY0DTrEf8uqf980ATZHrRuH&#10;rUP2Cx/584/++BR9gsf+fKH/AL9igCbI9aMD0qE2FkTn7HF/37FH9nWP/Pqn/fNAE20f3aa0EL/f&#10;hU/VRUY0+zHSHH0Y0fYLcfd8xf8Admb/ABoADYWLHJtI/wAEAoFjbr9zev8AuyMP60fY07Tzf9/j&#10;R9mYcC7k/wC+h/hQAG1P8NzKP+BZ/nR5FyB8t63/AAJAf8KPs8w+7eP+Kj/CgxXw5W7T/gUP/wBe&#10;gAA1BOskMn/ASv8AU0vmXQ62o/4DJ/8AWFIDfr1jhb6MV/oaPOuR960/75kFAA13s/11rKv0Td/L&#10;NNabT5uJPLP/AF0X/GnfamUfvLWX/vnP8qPtto/3pNvtIpX+dACLawYzbysvsshx+VAivE5S4Vva&#10;Rf6jFBg0+Y7gsZP95SM/mKX7Ky/6q5kX/gW7+eaAEka4K7ZbTcDw2xwc/niqkJtIpTFKjx5+7Ico&#10;T7H1/Wrmy+j+5NHIPRl2n8x/hTZjJJG0U1mWDddrA/4UAQhZ7MKYJlaAnncM7fxHb+VMki+zyea1&#10;oRG33mjbOz3GOce2KWFrN2MVwPLkHRyDGWH6ZNOCz2rBIbkND0VpF3Ae2fSgCM7Y49kUqXFuR80c&#10;nVR7e38qjlgwBHMWVP8AlnI2HUexPpU0kbW+WuLQND1O1s7D6jvim744E3Wdz+7/AIoZBkj3wecU&#10;AVby2CosZi/h+Uqcqfoeo+h4p1nqd9ZIPO/fRY4buPx/oeame3ES7nh/dEZ8yF87ff3H54qOZdxz&#10;HIsm7gSrxu9nHT8TQBpWd9bXsfmQS59V7j61NmsBLJ42MsLNHIn8PRh+H8Q9xVm014g+VqK/SVen&#10;40Aa1FNSWOQBo3DA9CvSnZ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nAzUc13DD8rNlj0ReSfwqPy7yfiaTy1/ux9fz/AMKkht4r&#10;cYjQD39aAI83dweAIV/Nj/QfrT4rOGI78Fm/vscn/wCtUvTpRQAAYoqOe4igGZHHPQdzTDJdy8Qx&#10;eWv96Tr+X+NAEzMqDLMB9ah+2GXi1iMn+10X8/8AClWzjLeZOWkb1ft+HQVNgdMUAVxbSzD/AEi4&#10;P+7H8o/PrU0UMUK7Io1Uf7Ip30ozQAUVC97EH8qPMjdxHzj6+lIBeTH5mEK9gvzN/gP1oAlkmjhG&#10;6V1Uf7RqL7VLKM21ux9Gk+Uf406OzgjO7Zub+8xyaloAr/ZXmH+k3DN6rH8o/wAf1qaOGKIbYowo&#10;9FFOoLAdTQAUZ9qh+2ozFYFaT/rmOB+PSkCXsgzJKI/9lPmP5n/CgCWSaKEZlkVf941F9rllH+jW&#10;zN6M/wAo/wAf0p0NpBD8wjy395uW/M1LQBXFtLL/AMfFy3usfy//AF/1qaOCGEYijVfoKdmgso5J&#10;oAMe1FQ/bEc4t1aX/cHH59KQJeyj97Ksf+zGMn8z/hQBLJLHEMyOq/7xqIXjTD/Rrdm/2m+Ufr/h&#10;TorSCP59m5v7z8mpcAdBQBXEN1L/AK+52/7Ma4/U1JFa28P+riGf7x5J/GpKCwUZJoAKKh+2xs22&#10;BWl/659Pz6UgW+lOXZYl9F+Y/rx+lAErSIi7nYKP9qo/tqv/AKiJpP8AaUfL+dEdlCr73Bkb+9Ic&#10;/wD6vwqbAxjFAEAW9m5klWMeiDJ/M/4UqWNujeYyl2/vSHdj/CpqMgDJNABgDgCioWvYS2yEmRv+&#10;mYz/APWozfTHgLCvv8zH+g/WgCZmCjJqFr6ANsjzI3pGM/8A6qPsUTtvnZpD/tnj8ulSqqoNqrgU&#10;ARF72T/VxLGvq/J/If40hshJ/wAfE0kn+zuwPyFT0UANjhihXbFGq/7q04DFRyXlvE2wybm/ur8x&#10;/IUxpryT/UW23/akb+g/+tQBPUb3EMQzLKq/U002sswxcXTEf3Y/l/8Ar/rToraCL/VwqtADBdvI&#10;MwWrt7t8o/Xn9KUR3shzJOsY/uxrn9T/AIVNRmgCFbGANvkDSN6yNux/hUwUKMKuKa8sca7pJFUe&#10;rGoxepJ/qIpJPcLwfxNAE1FQD7fIfmKRj/Z+Y/0/rR9iWRt9xI8n+yzcfkOKAHyXltEcNKN391eT&#10;+Qpv2idx+6tG/wC2h2//AF/0qRIo4xiONV/3RTs0AQrFePzJcKn+zGvT8T/hQLCAtum3SH/po2R+&#10;XSpqjluYIBmWZV+poAcqIgwiKv0FOqEXbOMw28je+3b/ADoH2+Q8mOMe2WP9KAJqY9xBF/rJlX/e&#10;ao2s/MP7+aR/bdtH6Yp8dvBEMpAq/RaAGi9V/wDUwyP/ALWzA/M4oL3z8Rwxx/7Ttn9B/jU2aKAI&#10;Rb3Dj97eN/wBQtC2FsDudDIf+mjFv51KWSMfMwX6movt9uTtiYyH/pmpb+VAEiIqDCqB9BTqga4u&#10;j/qrM/8AbRgP5ZpQl6/LzovsiZ/U/wCFAE1NaWNBl5FX6tUTWSyH99PK3/A8D9MU9LS2j+5Ao/4D&#10;QA039tnEbNJ/1zQt/Kj7TM33LN/+BECpunQUUAQ51B+iwx/m3+FAguG5e8b/AICgH+NTHA5NRyXd&#10;tFw9xGPYsKAGGwifmWWV/rKR+gpyWVon3baP67RSC9R/9XFK3/bMj+dBnuj/AKqzP/A3A/xoAlVF&#10;X7qgfQUtQqNQf77RR/7oLf4UeRcn7163/AUH/wBegCbOOtIWVfvNURsI3OZZpm+spH8sULY2a9Ld&#10;fqwzQA5rq2T79xGPq4pp1C06LIW/65qW/kKkWGJBhYlH/AadQBCL0N9y3mP/AGzI/nR9om7WUn5j&#10;/GpqM0AQ+bdnpaD/AIFJRv1AniCFfrIT/SpDIi8l1/OmteWifeuox/wMUANxqB/5aQr/AMAJ/qKP&#10;Lvj1u4/wh/8AsqP7Rsz92bd/uqT/ACoF7GfuxTH/ALYt/hQAvlXX/P2P+/dHk3H/AD9t+CCk+1E/&#10;dtZT/wABxR9pkx/x5yfp/jQAvkT/APP23/fIo8ibveP/AN8j/Cj7RL/z5yfmv+NHn3B6Wbfiw/xo&#10;ATyJ/wDn8b/vkUvkXHa8b/vkUnnXf/Pl/wCRBR513/z5/wDkQUAL5V12u/8AyGKTyr3qLqP8Yf8A&#10;69HnXf8Az5f+RBR51z3s2/7+CgA26gOkkLf9syP60btQB5hhb/toR/Sj7RNnBspP++l/xpftEn/P&#10;nJ+n+NACebdD71oP+Ayf/WpftEuObOT8x/jSfam/itZf++aPtiDrDN/35b/CgAN6q/fgmH/bMn+W&#10;aBf2Z4adV/3/AJf50f2haD70hX/eQj+YpVvLN+Fuoz/wMUAJtsZu0TfkaQWNuPmiZ0/65yED8ulP&#10;MVpJyY42/AU02FqR8se3/rmxX+VAAYJx9y8b/gSg0n/EwQYKxSD6lT/WlFrInEd5IP8Aew38xQY7&#10;xeUuVb/ej/wNAEdwTJHtltZFI5VlAbBqKH7BdptlRY5BwyglC3v24+tWRLerxLaKfeOTP8wKhu2V&#10;v3xt3WRem6PII9DjNACL9ogcQC6yp4jaRdw+nHekPm2eVubRXhP9052nPv2/lQkemX8f7ohT3VW2&#10;lfyNOj+1K7W0lyC38JdQd6/pQBCzQ2zbredo0/iibt7gHt9KWS3aJWeSGOaArn931HuPb6GnB57V&#10;fKubcNEzYVlbO32OaY721tPvjkkjVvvKcrt9wDwRQBHMEKqom3R9V80fMn0Pce/NMktxGMTjazdN&#10;x+Vvo38J+tW3hltlaSPbPC3LR46e4/wqGTyo1yjOsMn8LcqvuP8AAHNAFOOS7sZfMtX2ru+ZWxt/&#10;TgfXitSz1mG4byZl8qT+63f6VXaPyR5snfhLiHo3+8OlVXtftEhjAGRztTt9Af5fyoA3gcjNFYdt&#10;qV5p6qrv50Wce6/59DWrZ6hbXy74Jc/3lPUUAT0UZ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zULXqElbdDIw4+XoPxpvkT3GDczfL3jj4H59&#10;T+lAD5LyFH8pcu391Bkj/CmBLucfO4hX+6nLfn2qaOGKJdkaBR7U7pxQBHFawwcxpz/ePJP41JRU&#10;U11FC+xm+Y9EUZJoAlzTZJo4k8yVwq+rVDm8n5AEK9ieWP8AQfrTorOBDvILt/fdsn/61ADTcTSj&#10;/RIDz/FJ8o/xpfsbSc3Mxf8A2Rwv/wBf8anooAbHGsa7FUAegp1IWCjJqH7cj8W8bSem3p+dAE+a&#10;jmuoIDtkf5j91RyT+FR+Tdzj9/NsHdYv8f8A9VSxW8EH+qjA9W7mgCPzLuU4ii2L/ek6/lQLFGbf&#10;cO0h/wBroPw6VPRQAiqFGAOKWmyyxwrvlYKo/iY8VEbt5OLWAt/tN8q/5/CgCfNRyXcEb+WWy3Xa&#10;oyf0qM200v8Ax83BK91j+Uf41NFFFCu2KNVHsKAIg95K2I0WNf7z8k/h/wDXpRZRk7p3aRv9voPw&#10;6VNRQAgULwopajluIoF3Suq+nPWmG4uJeLa3x6tJx+nX+VAE5OOtRPeQI/lglmH8KDJ/+tTfsjSn&#10;ddTs/wDsr8q/p1/GpY4o4htjQKPRRQBEDeSnKIsS+rfMx/DoKUWMZbdMWlb1kP8ATpU1FAAAFG1R&#10;RUc1zFCQjSDcei9SfwpnnXU3EMOxf78n+H/6qAJ8+tQveQK2xG3sOqoM4+vpSfY/MO66maT/AGei&#10;/kP65qVI0jXbGgUegFAEIa9mOVRYl9W+Zj+A4/nSixUndPI0h/2+g/DpU/tRmgBAqqMKuPpS1FJd&#10;wxN5by/N2VRkn8Kb5t3KcRQ7F/vSdfyH+NAE5OOtRPeW6N5Yfc39xBk0wWfmndczNJ/s9FH4D+tT&#10;JFHGNsaBQOyigCLzbyVsRRLGv96Tk/kP8aDZeYc3M7Sf7OcL+Q/rmp6KAGpDHENsaKv0FOFRy3cE&#10;LbHk+bso5J/CmefdSf6m22j+9If6f/qoAnzUct1bwHEsoBP3V7n8Kj+zPMf9IuWYf3U+Ufpz+tSx&#10;28MXMcSr9B1oAY1xO4/0e1b/AHpPlH+P6UeRcyf6262+0a4/WpqKAI47O3iOViy395uT+ZqTHtTJ&#10;biGBd00qrzj5j1qM3cjjFvas3u3yj9ef0oAnpGZVGWbFQ+XeScS3Kx+0a8/mf8KVbG2By8e9v70h&#10;3fzoABfwP/qA0n/XNcj8+lJuvZT8saRr/t/M35D/ABqcAAYAooAhNm0n+vuZG/2VbaP0p8dvBEcx&#10;xKv4U8nHWoft1uTtRt57iMbsflQBNRmofNvJD+6tgi/3pG5/If40htZpD+/u2x/dj+X/AOv+tAEs&#10;kscK75ZFUerGo/t0Lj9yjye6rx+Z4pyWdshyIVz/AHm5P5mpMD0oAg330hwkKRr/AHnbJ/If40pt&#10;ppP9ddt/ux/L/wDXqahm2ruNAEKWVsnSIH/abk/rUwGOAKh+32zHET+Zj/nmN1Ibi6c4htdv+1I2&#10;P0GaAJ89qNw9ah8q7kHzXe3/AK5oP65oWxt+rhpP+ujE0ALJfWkbeW067v7q8n8hSfa2biO1lb6r&#10;t/nUkcUcQ2xRqv8AuinUAQg6g/VIox/vFj/Sj7PcOMSXjf8AAFAqamS3EMA3Tyqg/wBpsUAMFhbj&#10;llLn/poxb+dSJDFF/q41X/dFRi+ib/Vq8n+6hoM945/dWe33lfH8s0ATUVDsvG63CL/ux9PzNH2L&#10;f/rrmZ/+BbR/47igCYsq/eaoW1CyB2i5Vm/uqdx/SlFlaD/lgp/3uf51IqKowi7foKAIvtYP3LeY&#10;/wDbPH88UG4um/1Vl/38kA/lmpqBxxQBCBqDfeaFfoC3+FBhum+9eY/3Yx/WpGkRBl3Vfqaj/tCz&#10;P+rnV/8Arn838qAA2Qb/AFl1M3/bTb/LFAsLUdYy3++xb+dAvAfuW8rf9s8fzoM903+rsj/20cD+&#10;WaAHCztQP+PdP++RTlijT7kaj6CowdQb7whX8S3+FHl3h63Kj/dj/wDr0ATUVCbadvvX8n/AVUf0&#10;o+wofvzzN/21I/lQBMTijcPWoRY2w/gJ/wB5yf60v2K0/wCfZP8AvmgB7SRryzqPqaaby0XrdR/9&#10;9igWlqvS2j/75FOEMQ6RL/3zQBGdR08HBvof+/go/tKxPS6Q/Q1MAB0FFAEP9oWf/PcfkaPt9p/z&#10;2/8AHTU1FAEP2+0/57f+Omj+0bLp9pWpqKAIP7S0/ob2L8XFOW+sm+7dxH6SCpaaY4z1jX/vmgAW&#10;aJ/uSqfo1DLG33lU/Wmm2t2+9bp/3yKPsdr/AM+6f980ABtbVv8Al3j/AO+RTTYWp6Iy/wC65X+R&#10;pfsVt2ix/usRSfYox9yWZfpM39TQAC0ZP9Xdyr9WDfzFHlXY+7dD/gUf+FH2aZfuX0n/AAJVP9KP&#10;LvB0uVP+9H/9egALagh5jhcf7xX+hpftMg+/aSD6YP8AWkY369I4X/4EV/oaBcTjiSyf/gLA/wBR&#10;QBWup7SKX7TIm1TxIskZGffmnvZ2VzH5ttJtPVGjbgfh0qY3cWPnikX6xmqiNYLc+WDGyufl6ZU+&#10;lAEsYuJY2heVWZeHWSP9eMcUkcs9qwtryHcG4jZWzn2Occ0s1jz51pI6yKOB5hwfbnIoKTXUGFlV&#10;gf7y4IP4dDQBCzWltNndJErdOq7T/Ij86kaO5sw0sDCVDyyMuPxGP8KdHc3C/wCi3tsWYLncmCGH&#10;r2/lUKmzt5PKYtGrH5G5UqfT6UANdEX9/HBIsbjLeXyv1GOv40Mq+QrbluIe0it88f4/5xU7R3Nk&#10;vmQy+ZHuyysvT34qKSMq/nmyOG+/5Rz+IIwaAIZYC8ixzP8AMeEaZcbx6ZHf86gubZYXXYWjkX8G&#10;H0I4b9DV1Sqw4tZlmh/ijfkr/wDW/Co2g8sDzfMjjxlZA25V/wDre/HvQAWWuSw/u9Sj47SL6ev0&#10;961I5o5kEkThlboRWTLESNqRr833Wj5jf/4k/Sq9uLq0LXFnNhVPzD+H6MO3+eaAOgoqhZa5FO3k&#10;3I8qTsGPDfQ1fByM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Aqqg2ouB6CjNNMiqu9jgDqT2qFrsy8WsXmf7Z4Ufj3/CgCxmoWvI2OyBWkYcYTpn60n2R&#10;pjuu5i3+wvC//XqVI1jAWNcAdqAIvIupv9fPtX+5H3/H/DFSRQRQLiKML6+9PooAPwoqGW8iRjGm&#10;6Rh/DHzj/Cm7b2bh3ESnsvLfn0oAlmnigH72QLn7vvTPNuZuIItq/wB+T/D/APVTo7WGI7kT5v7z&#10;ck/jTwCKAIRZBjuuZGlP+190e2KnAA4AopskiRJvkYKo7mgB1Garm7ab5bWBmz/E3yqP8fwpfskk&#10;pzczsR/cj+Uf4mgB0l5AjeWG3P8A3F5NMBvZh0WEe/zN/gP1qaKGKFdsSBR7CnUAQx2cSNvYb2/v&#10;OcmpvwoqOa5hgwJHAz0Hc0ASZoJ9DVf7RczDMEG1f78n9B/jigWQf5rmVpT1w33fyoAVr6NsrbBp&#10;W/6Z9Pz6UnlXkwxLN5Y9I+v5n/Cp1UKMKKWgCOK2hhbckfzf3jyfzqSkLY7VG95AjeWCWYfwpyaA&#10;Jc5pssscSb5JAo/vNUQ+2zDPywq3/AmH9P50qWcSMHbLsP4n5oAb9qeQ/wCjQNJ/tN8qila3uJTm&#10;e4+X+7Hx+vX+VT0UAMigig4ijC/TvT6QsoXcTx61Cb5G4to2k91+7+dAE9MluIYRmWVVz096iMV1&#10;NzJOIx6R9T+J/wAKkitoITujj+b+8eT+dADTcTyHbb25/wB+T5R+XWj7LLI2bi5Zl/uJ8o/x/Wpg&#10;MDFGaAGxwxQjbFGq/QU6myTRRLvlcKM4+Y1E108h2W0DN/tt8q/4/pQBPkZwKjmuYYSA8oDdl7n8&#10;KZ9mnl/19wQv9yPj8z1/lUkVvDCcxRgZ6nuaAI/OupDiC32r/fk4/Tr/ACoNpLIc3Fyzf7K/Kv8A&#10;j+tT0E47UAMhgigXEcar/ujrT6ZLcQwYEsirnoO5qM3Ushxb27f70nyj/GgCeo5rmCDiWQAnovc/&#10;hTTbzSn/AEi5P+5H8o/xp8VvDBzFGAT1Pc0AMNxPLxb2zf70nyj/ABpGtriU/vrltv8Adj+XP49a&#10;nozQBHFbQQnckShv73epKZLcQwDMsqrnpnvTPtUshxb2zH/ak+Uf4/pQBNTZJ4YV3yyqo9WaovIu&#10;ZT++uNo/uxDGfxP/ANanR2cEbbxGN395uT+ZoAabst/x7wSSenG0fmaUpfSD5plj/wBwbj+Z/wAK&#10;moJx2oAhFjCR+9LSH1kbP/1qmVQo2quPpTZJY4k3yyKq+rGojfKw/wBHhkk/3V4/M0AT0VB/psic&#10;vHH64+YilFlGf9dI8n++39OlAA19bK5jEoZh1VPmI/Kjz7mQ/ubQqP70rY/QZqRI1jG2JVVf7qin&#10;UAQtBdycPd7R6RqB+pzQLK2/ii3f9dCW/nU2aje8tkfy2lG7+6vJ/KgCQAKMAUVD9pmc4gtG/wB6&#10;Q7R/j+lBjvJOHuFj/wCua8/r/hQBNULX1qG2CYM391fmP6UfYYCP3u6T/roxNSJGkS7I0Cj0UUAR&#10;m6mfiCzc/wC05Cj/AB/SjbfMPmljT/dUnH5/4VNznNGecUAQCyB5nuJJP95sfoMU+O2t4TmOFR77&#10;aJLu2iO2SZQ393PNNN4W/wBRaySf8B2j9cUATUEgDmoQb5udsafUlv8ACj7LK5zNeSH/AGUwo/x/&#10;WgCYsANxPFQm/tM4SYN/1z+b+VH2G1zloQ3+/wDN/OpgAowoxQBCbp2/1NpI3ucL/OgG/fkpEn/A&#10;i39BU1FAELQXb8Nesv8A1zQf1zQLKL/lo8jf70hp0t3bQnbLMqn0LU37bER8iSN/uxmgBy2dqp3C&#10;3TPrtqQADgCoRPdyH5LLb/10kA/lmjF8f44l/wCAk/1FAE1FQ/ZZ2OZL+T/dUBR/LP60fYbfvub/&#10;AHpCf60ASPJHGMyOq/7xqP8AtCzJ+S4Vv9z5v5U5LK0jOVto/rtFSAY6UAQ/bE7RSH/tmaDdTH/V&#10;2Eh/3io/rU3XvRQBD5l+3S2jX/elP9BRi+P8US/gTUrOqDLMB9aiN9Zg4N1Hn0DUAGy9P/LxGPpH&#10;/wDXo+z3J637f8BjX/CgXsB6Fj9ENBvF/ggmb6Rn+tACCzk/jv5m/wC+R/IUosl/iuJj/wBtD/Sj&#10;7VOThNPl+rMo/rQJb1uloq/70v8AgKAD7DDjrJ/3+b/Gj7Fb+jf9/G/xo3Xx/wCWcP8A32f8KX/T&#10;T/zy/WgBPsVsP4G/77P+NL9jt/7h/wC+j/jRi+/vxf8AfJ/xo23v/PWL/v2f8aAD7Hb/ANw/99H/&#10;ABo+xW46K3/fw/40bb3/AJ7Rf9+j/wDFUBLzvcR/9+j/AI0AJ9it/wDb/wC/rf40fY4+0so/7bN/&#10;jRsvv+e8f/fo/wCNLtvf+e0X/fs/40AIbRv4byZf+BA/zFAtrhTxqEn/AAJV/wAKXF7/AM9Iv++D&#10;/jR/pv8Aei/75NAAI7telyp/3o//AK9Ji9H/AC0jP/AT/jQPtw/hiP8AwI/4UeZej/l3jP0kP+FA&#10;AXv1/wCWEbfSQj+lH2mcffsZP+Asp/rQbm6X72nuf92Rf6kUC7P8drMv/Ac/yJoAPtiD70Ug/wC2&#10;Zpk9xp08bQzPHyMbZOP508XkI67/AMYz/hQb2yJ2tcx/Rmx/OgCG0itSTbso3LyrI2Ny+vFJNbSW&#10;rfabedwv/LRfvfjzT57G0uF328ce9eVZf/rUQwxTR742ljPRgHPB9KACaK6nRTHJGxHKNgjHv3pq&#10;XZmDQ3Vo3y8SBcMP8cfhSLHcWEixLc5jb7vmJ0PpxinTpe71uI0jLL6NjcPT/JoAii+xxSfZnby/&#10;+ebbiv4H3/nTvKnsBuin3RZ+bev3Pfjt/KnG4hvYds9rKqt6rnB/DOKjtjZkm1dwsn+ySu4etABN&#10;HJHJ5sliGQ8t5Z3Y9x0NNVo4mBsbn9233oW549QDzUoS509ljS4DQt90yLnafTIxxSSLNbszy2ay&#10;QtzIq/Nt98UARNbBAS9vuhbnzIWOV9/p+eKZM28jEyycfLNu2uPY/wCQPpUhaGArLaXLRq33o/6g&#10;Hr+FOaB0TzGgjnhPO1ByPcZ/lmgCnJZKSY5U2vn7jYUn/d7H6f8A6ykGpXmnv5SEyR54jbOR7D/J&#10;qeVoggUykwt0WVfu/Q//AF6HtzEf9IGOMLJ96N/qOx/KgC9Z6pa3w/cv82PmRuoqxXPzwSSSb4gy&#10;svO5Tux75HOP8+1WrTW57VVXUF3q3SVf880Aa1FRw3MNxF5sMgZT3FS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SzUndcyGVv9roPwqxiimySxxLukcKPegB1DMFG5&#10;jgVB9onm/wCPaL5f+eknA/Adf5Ui2QcbrpzK3X5vu/lQApvPMO20iMn+10Ufj/hR9nmlObiY4/55&#10;pwB/U1OBjtRQA2OGKJdkUaqo7KKdRkVC97GTtt1MrdML0H49KAJqjkuoYm2vIMnooBJP4UzybqVs&#10;yy+Wv9yP/H/DFSQ28MGRFHjd949zQBF5l5MMoghU935b8qdHZQgrJJukYfxSc4/wqajPOKADHOaK&#10;bLNFCN0sir9aj+0TTf8AHtB8v/PSTgfl1oAmY4Gc1C17Gflt1MrZxhP8elILPzB/pcjSf7PRfy/x&#10;qZVCrtVcAdAKAIDHeT/6yXy1/ux9T+NSQ20MJ3onzHqx5J/GpKM0AGAe1FRS3cMZ2btzf3V5NM/0&#10;6YcKIR6t8zf4fzoAmkljiXfK4VfVqi+1SynFrDuH99vlX/69KllCriQhnYfxOc4/wqagCuLaSY5u&#10;p2b/AGU+VR/WpkhiiXZHGFUdlp1IWVRuY4A7mgBQMdKKhN4HO21iaT/aHCj8f8M0nkXMhzNNhf8A&#10;nnHx+v8A+qgB8t3DC2x5Pm/uryaYJL2YfJEI1/vScn8gf60+CCKBcRRqueTjvUlAEK2MR5nZpT1/&#10;ef4dKmAxwBRuHrTJbiGHiWTHoO5oAfQxAGSag866n/1EG1ezS9/w/wAcUgsVYf6RI0nqG+7+VADm&#10;vYzxbhpW/uxj+vSmlbycYaRYl9E5P5n/AAqdAFXAGPaloAijtII38zZub+83J/WpaMioZLyH7sW6&#10;Rv7sYzQBNjvTZJI4l3yOFHqxqLbezDBZYV/2fmb/AA/nSpZwo/mFdzD7rSHOKAEN2znFvC0n+191&#10;R+J/pR5FzNzNcbV/uR8fr/8AqqcdKKAI4raCE7kj+Y9WPJP41IBjgU15EjXdI4UerVCbwyHFtC0n&#10;+10Ufj/hmgCxTJZ4oBmaRVz0yaj8i6lO6afaP7sf+P8A+qnxWsETb0j+b+83J/OgBhupZGxbW7MP&#10;77/KP8f0oNvcTHdPcEL/AHY+P161PRmgCOK2giOUiG49W7n8akwPSmyTwxDdJIq/WoRdSyt/o1uz&#10;D+83yr+vP6UAWKZLPFBzLKq/U1GILqU5nuNq/wB2Pj9ev8qfFawQtvSP5u7Hkn8aAG/apJDttrdm&#10;/wBpvlX9ef0o8m7lP7242L/djX+pqaigCJLO3Rt/l7m/vNyf1qXA9KbLPDCMyyKv1NRG6eQ7ba3d&#10;v9o/Kv6/4UAT+1NeRI13SOFHq1R+XeSn97OI19Ixz+Z/woFlbBg7JuYdGc7sfnQAhvkP+oRpf+ua&#10;/wBTxS5v5Ogjj+vzH+lTUUAQiyVh+/mkkP8AtNgfkKkjhihXbFEqj/ZXFKzoi7nYAepqI30J/wBQ&#10;rSt6Rr/Xp+tAE1FQk30g+VEj/wB75j+n+NAtCeZriSQ/720fpQA6S6t4m2ySqD6Zppu3Y4t7WR/9&#10;ojaP15/SnQ28MC4hiVc9dq9akoAhIvpOC8cf+6u4/r/hSCxQj97LI/8AvN/QYqemyTwxf62VV+po&#10;ASO3ghGIoVX/AHVp+KhN5uOLeCST6LgfmaD9vkGB5cf5t/hQBNTJbiGH/Wyqv+81MFmT/rrmRv8A&#10;gW3+VOis7aFt0cKhv73c/jQA03seP3SSSf7qH/8AVQJb1/u2yp/10fn9P8amz2oyKAITDdyffu9o&#10;9I0x/PNAsoiMSl2/3nPNSu6Iu52Cj1NRG+tgPlk3f9c1LfyoAfFbwQjEMKr/ALq4p9QrcXMn+rs2&#10;H+1IwH+NDJfScebHGPZSx/pQBNjvQzBRuY4HvUItGP8ArbqVv+BY/ligWFpu3NArEfxP8386AD7d&#10;a5wJ1b/d5/lQ15/zytpn/wCA7f8A0LFTAADAFFAEIlvW6Wyr/vSf4Cgrft/y3jX/AHYyf61NmmSX&#10;EEXEkyr9WoAj+yzE/vL2VvpgD9BS/YoSMMXb/ekNH262zhXZv91Cf5Ck+1TMcRWUp92wo/U5/SgB&#10;VsbJTkWsf1K5qUIqrtRdo/2ai33p6W8Y+sn/ANagpfv/AMt41+kZP9aAJqKhFrMeZL6T/gIUf0o+&#10;xp/FLIf+2hoAmprzwx/flVf95qjOn2jf6yHd/vkn+dOSztI/9Xaxr/uxigBPt1n2uU/BqQXtsekn&#10;5KamGAMAUUAQ/bYO3mf9+m/wo+2L/DBM3/bM/wBamooAh+1v2spv++R/jSfa584XTpv++k/+Kqck&#10;DqaaZ4R1lX/voUAR/abn/oHSf99J/jR9puf+gfJ/32v+NON5aDrcx/8AfYpPttn/AM/Uf/fQoAT7&#10;Tc/9A+T/AL7X/Gk+1XA/5hs3/fSf/FU77baf8/Kf99Uv2y1H/Lwv50AN+1y99Pm/8d/+Ko+1nvaz&#10;f98U77baYz9oX/vqk+22nX7Sn/fVACG8j6FJB/2xb/Cl+2W/95vxjP8AhR9ts/8An6j/AO+hThc2&#10;7dJ0/wC+hQAz7dad51/HinC5tZRgTxt/wIU5ZEb7rqfoaHhhk/1kKt/vLQBG1lZudxto/rtFQzWs&#10;du32lNyp/wAtArn/AL6/Cphp9iv3bVF/3Vx/Kj7FERgPJ/38NADJLJpU2reSbW7NtP8AT+tMt5L5&#10;W+zu8bMvQlSNw9aSGGSCX7Kt3Ii/8seh/DkU6W2vXIkS4jZlOVzGR+HWgBsj3NpKbhrXcn/LRY2z&#10;+POKW4a2u4cSoynqu6M8f0p8NxdzR7vs6+jL5nIPp0qKK4eyk8qa2kWNm/dnrg+nHagAt1srpDEA&#10;qtyrIkmB/wDqp0f2y2k+zm43K3+raRf0yMc028+xXGJflLL/AAyrjcPTkU5LezvbfMLsFPZZDxQA&#10;1/Os9xmtQ0DcsqHO38D2qORrW3PmQSvFGfvKuV2+4B4/CpYjexyNbyTqx7b1+8vsR/hSeZPZEia2&#10;3QscfK27b7c44oADHcQR+dFsniblkxjPvULmJU3oJI4m+8mMqPcdRj2pzG0tn8xGaNGPzLyu0+uK&#10;k8u5tcz20oljPLKRz9Rj/CgCExLFH58g8xOqzwnDL/iKgmhaZ/KJVmbkfweZ/TP+easHZHJ9pS3k&#10;VX5YxNkH34/qKURKsB8l47qD+43VfcY/woAoiKaxfzLWVlb+NcfzH9Rmr1jr8Up8q8Aibpu/hP8A&#10;hUMil9olkZVP+reUbgPx/wDr/h3ptxbInySR4Zl47q3+6e30PFAG0pyMg8dqKwLO6vbEZhO+LP3G&#10;6H6ehrVsdVtr0+Wp2yDrG3WgC1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8y6uP9UnlKf4n5b8v8aelnCreY253/vuckf4fhUtFABgelFRzXMVv/rH+i9z+FRl7u4H7pPKX+8/&#10;J/L/ABoAmeWOMbncKPU1EbqWXi1gJH/PR/lH+NOjtIlcSyZkcfxPzj6elS+1AFcWZlH+lymT/Z6L&#10;+X+OanCKq7VXA9qWms6oCztgfyoAdRmoReeadtrE0mP4ui/n/hTfs88pzdT8f3Y/lA/HqaAHy3kM&#10;Z2Alm/uRjJphF5OcEiFe+OW/wH61NFFFCuyJFUf7K06gCOK1ijbzNu5v7zcmpMUVHPcwwj95Lg/3&#10;e5/CgCSms6qNzNgetQmW7nH7mLywf4pOT+VOWxjJD3BaRh/fPT8OlACG9Eh2W0Rk/wBrov5/4ZoW&#10;C4lObmcj0WPgfn1P6VPgDjFFADYoIoF2Qxqo9hTqKhe9i3eXEGkb+7H/AI9KAJqjluYIf9ZIBnoO&#10;5phju5jmRxGv91OT+dPhtoYOUT5j1Y8k/jQAzzrqcfuYNg/vS/zx/wDqpRYxNg3DNKw/56dPy6VN&#10;RQAAAdBRTZZ4oBulcL9ahFxcTD/RoDjs8nA/LrQBYJxyaga9Q/JApkb/AGeg/HpSCzEo/wBLkMns&#10;eF/L/HNWAqgYC0AVxHczN+9lEa/3Y+v51JFawQ8xx8n7zdz+NSUZoAAMdKM1C95Hv8uHdI3dY+31&#10;PQUmy8nP7yQRr/dTk/nQA+S4hi/1kgWmC4uJhm3t8D+9Jx+nX+VPhtIISWVPmbqzcsfxqTHfFAEA&#10;s/MH+lytJ/s9F/L/ABzUqRpGNqLgeg7U6mTTQwjMsgWgB9BbFVxc3E3/AB725A7NJx+nX+VAs2k/&#10;4+5mk/2fur+X+NADnvYFOyPMjf3Y+f8A6wpP9MnPDLCv/fTH+g/WpkRI12IgA9BS/hQBCtlAG8xw&#10;ZGHRpDkj6elTAYGBRUL3kSnZFukb+7Hz/wDq/GgCamvIkY3SOFHqaiK3svGViXv/ABN/gP1pY7OE&#10;N5ki72/vSHOP8KAE+2+YdttC0n+10Ufif6Uiw3cpzNN5a/3Y/wDE/wCAqxgDnFFAEcdnbxNvWP5v&#10;77ct+dSY9KbJIka7ncKPU1CLzzTttomk/wBrov5nr+FAFimSzxxcySKv+8aiEV5M376fy1/uxj+p&#10;/wABUkVtBGd4j+Y9Wblj+NADftUkhxbW7MP7zfKP15/SgQ3MvM9zt/2YuP1//VU1FAEcVpBE3mJH&#10;8x6s3JP41J06CmSzRRDMsoX6mmC6kl/497ZmH95vlH6/4UATU2SeGIZkkVf941H5F1IMzXO3/ZjG&#10;P1P/ANanRWlvCdyRfMerNyT+JoAZ9saQ4trdm/2m+Vf1o8u8mOZJljX+7GOfzP8AhU9FAEIsbfdv&#10;dN7dmk+bH51MFx0pss8UIzLIq/7xqNbwyn/R7d2H95htH60ATduaRnVBudsD3qApeyH55VjX+7GM&#10;n8z/AIU5bK3375FMjD+KQ7sUADX0PSINIfSNc/r0oZ751+SJY/8AebP6D/GpgAOAKKAIRauw/fXU&#10;jf7p2j9P8adDa28GTFCoJ6nHJqQsFGWOKha+g6RlpD6Rrn/61AE1BOBk1CXvXGI4FT3kbOPwH+NA&#10;tpW/1927H0T5R/j+tAEkk8UQ3SOq/wC81R/bo2O2GKSQ/wCyvH5ninRWltCdyQru/vHkn8akwPSg&#10;CEteuPlijj/3mz/L/GhbWRhma7Y/7g2j/H9amwPSms8cS5dwo/2jQAxbK1D+Y0IZv70nzH9alwPS&#10;oTfQE7Yt0h/6ZqT+vT9aPMvG+5bKv++/+FAExPFG4YyTUIgun/113j2jUD+eaPsFuxzKhk/66MW/&#10;TpQA5ry1Xgzr9FOaaLwyHENpK3uV2j9cVKqIg2ogUewpcd8UAQlr5vuxRr/vMTQLe6Yfvr0/9s0C&#10;j+tTUyS4hj4eZV+rUAMNjCwxI0jf70hp0VrbQ/6m3Rf91RTPt0R+WJJJD/sxnH59KXz7pvu2eP8A&#10;ekH9M0ATAAdBRUOy/c5M8aD0WMk/mT/Sj7M5+/dSt/wID+QoAmJAGSaja7tl+9Oo/wCBU3+z7M/6&#10;yHf/ANdGLfzqRIooxhI1X/dWgCM39uPubm/3Iyf6UC7lb7llJ/wLA/rU1GPagCHzLw9LZf8AgUn/&#10;ANagjUW6PCv/AAEt/UVMWCjJOKja7tlOGuE/76oAaILs/wCsvv8AviMD+eaPsrd7ub/vof4Uh1C2&#10;7Fm/3I2bP5Cl+1u3+rs5j9VC/wAyKAD7Iveab/v6aPsNsfvKzf70hP8AWjzro9LPH+9IP6Ub70ji&#10;CNfrIf8ACgAGnWAOfsUf4oDThZ2qnIto/wDvgUwrqTf8toV/7Zk/1FKIb3+K9H/AYh/iaAJBHGv3&#10;Y1/75p2B6VCLab+K9k/8d/wo+yv/AM/kn5j/AAoAmwPSjA9Ki+yA9bib/v5R9kXvNL/38NAEuB6U&#10;YHpUP2OM/wDLWb/v83+NH2OP/nrN/wB/m/xoAm2j+7TWggb70Kn6qKj+xx/89Zv+/wA3+NH2NP8A&#10;ntN/3+b/ABoAVrGyf79nEf8AtmKQafZD7tuq/wC7xS/ZF7Ty/wDfw0fZSBgXMv8A31QAfY4h915B&#10;9Jm/xo+y+lxL/wB90n2aT/n8k/T/AAoMFwPu3rf8CQH+lADJ7KR0wLx+Gyu5VOD69KbbSag6kNLD&#10;uU4ZfLIwfzqQxagOl1G3+9Cf6NUU63sD/bCsbYXEirkZH69KACRru0kNz5K7T/rFVj/310/yKfPI&#10;80RSWxkKn+6wP9aeZbhl5tlIb0kzn9KhhnmtH+zyWsm0/wCrwwPHp17UAFtfov7i53Ky92jI3D1q&#10;OdLBZ/tS+Ww6Sbcbh7jHNSXNwkgDKJI5E5UvC2PpnHQ06O6sLqPLNH0+6+Mg+lABJZpIA0VzIpXl&#10;W3ZwfxzTYTdyq0MjRtt4dHXH6+h+lNjtreCbamVjkPyNG+MH04/SnTWcwb7RbTN5ijgNjkelADUn&#10;mtcQXNuWUnEbLhvwNRqbK3lyjNGjt7oVP044/lUym5uYTu8uQN6ZRgf15FCXToPs15aszbfvABtw&#10;+n/1qAGvFcWn7+0l8yNuXVh+oxUcsfzrdrZblbljGc/iO4P86IRYwy+UH2K33WXKEexqR47mz/e2&#10;0waNjl1kXOPcYxQAwMEXfp9ysiscvDJz9cd81GYERdwhfyWOcwtnYfXH/wBbipZkfPnmxWSNuZFV&#10;gwP+0Pf+dNBiA83TrojJy0b/AMX596AI3XC7ldZN3H2iLHPsw6GqpsWlfaB8y87QCGH0B6j6VdMB&#10;YfaFtlkRslvLOCPXHp7jNMkaJ4lSOXzYf7smQ6e470AR22s3Fm2y6PnR/wALL94f598GtW3vLe7j&#10;8yCQMPr0rKktSHBuDtJ+7JJ91/8AgQ6H+dQSxy20xktmeNx/ntwR+VAHQg8UVl2eukbYtQj2N08z&#10;+E/4fyrSR1cbkYMp6EUAOooznpRQAUUUUAFFFFABRRRQAUUUUAFFFFABRRRQAUUUUAFFFFABRRRQ&#10;AUUUUAFFFFABRRRQAUUUUAFFFFABRRRQAUUUUAFFFFABRRRQAUUUUAFFFFABRRRQAUUUUAFFFFAB&#10;RRRQAUUUUAFFFFABRRRQAUUUUAFFFFABRRRQAUUUUAFFFFABRRRQAUUUUAFFFFABRRRQAUUUUAFF&#10;FFABRRRQAUUUUAFFFFABRRRQAUUUUAFFFFABRRRQAUUUUAFFFFABRRRQAUUUUARS3cUbeWDufsij&#10;J/8ArU1VvJuXfyl/ury359qljgihXbEm0e1OAxQBHFbRQHMacn7zMck1JRUUt5FG2wZdv7icn/61&#10;AEpOKZNPDAuZZAv9aixeTnDFYl/ujlj/AEFSRWkMPKrlu7tyx/GgCPzbmfm3j2D+9J/h/jinLZRl&#10;t87tIw/v9B+HSphxRQAAADAFFNkljiXdI4UerGoftUs4xawH2d/lH19aALGR1zULXkW7y4QZG9E7&#10;fj0pPsZkO66maT/Z6L+Xf8alVFQbVGB6UAReXeTH97KI17LH1/Onw20MH+rT6t3P41JRQAUZ9qil&#10;u4Ijt3bm/uLyabuvJ/uqIV/2uWP9B+tAEryxxrmSRVHqTUX2mSYf6LCT/tP8o/xNLHZwo3mOC7/3&#10;n5P/ANb8Kmx7UAQfY3l5u5zJ/sjhfy7/AI1KiBFCogHsKdSMdoyT+dAC0ZqH7YJCVtYjJj+IcL+f&#10;+Gab9nuJh/pM2Af+WcXA/Pr/ACoAklu4YztDbm7InJqPF5cHPEK/99Mf6D9amihhhXbFEqj2FO6d&#10;BQBHFawxt5mNzf325NSUGo5bqKHh2+Y9FXkn8KAJM02SWOJd0jqo/wBo1CWu7jhUES/3m5b8qfHZ&#10;wo3mNl2/vPzj6elADBdSzE/ZYN3o8nyr/iaPsbyD/SpjJ/sjhfy/xqxRQA1EVF2ogUeiinU15UjU&#10;tI4UD+9UP2uScf6JCW9Hf5V/xoAsZqGS9iVvLizI392PnH19KT7GZf8Aj6mZ/wDYX5V/+v8AjUqR&#10;rGAqKAB6CgCILdzn55BEv91eW/OnxWkER3hMt3ZuSfxqSgkDrQAUZqFr2Ld5cQMjd1Tt9fSkC3c/&#10;LyLEv91OW/OgCWWeGEZllVfqai8+5mGba32/7UnH6df5U+K0gh5VMt3ZuSfxNSfhQBB9keT/AI+p&#10;mk/2ei/l/jUqxogwiKo9FFOpktxFCu6Rwv1oAfRketV/tFxMP3EG0H+KTj9Ov8qUWQc5uZWk/wBn&#10;ov5f40ALLewg+XHmRv7sfOPqe1N23kx+8sS/99Mf6D9amSNEG1FwPSnUAQpZQq3muC7f3nbP/wCr&#10;8KmHFJu9aia+j3+XEGkb/Y/x6CgCbOOtNeWONd0jqo9SahxezH5mWJfRfmNOjsoEO9l3N/ec5P8A&#10;9agA+2eYcW0DSf7X3V/M0nk3cvM1xt/2Yx/U/wD1qnwM5xRQBFFaQQnckXzd2bkn8TUtNkmji5kd&#10;VHqzVELx5f8Aj2t2b0ZvlH60AT02SeGEZllVfqahEVzL/r7nb/sxDH69f5VJFaW8HMcQz/e6k/jQ&#10;A0Xcko/0e2ZvRpPlH+P6UggupOZ7rH+zGMY/H/8AVU+AO1FAEUVpBE25EG7ux5J/E1LUclzDCMyS&#10;Kv4037TPIuYLRvrJ8v8A9f8ASgCbNNknhi/1sqr/ALzVH9nuJB+/uiP9mMY/+vTorS3h/wBXEM/3&#10;jyT+NADReGT/AI97eRv9phtH60CO8lOZJljH92MZP5n/AAqYDFFAEIsIN2+QGRvWQ5/+sKmACjAF&#10;NlnihGZZFX/eaoxeGQZt7aRvdhtH6/4UATZoLBRljUAjvJeZJljH92MZ/U/4Uq2NvndIpkb1kbP/&#10;AOqgAa+twdsbGRv7sY3f/qoMt4/+qtlX3kb+g/xqYKFGFXFGOc0AQi2nb/XXjfSMbR/jRHZW0Z3C&#10;EFv7zfMfzNTFgoyTUL31up2o3mN/djG7+XSgCbGOlGahM924xDa7feRv6CkFvcuP3t2R/wBc1x/j&#10;QBMzqoyzAfWonvrZTtVzIfSNS38qEsbZDu8vc396T5j+tTAADAFAEInun4S0P/bRwP5ZoEd8/wDr&#10;LlV9o0/qf8Kmx7UEgDJNAEJskf8A10sj/WQ4/IU5La3jGI4VX/dUU1762Q483cf7qfMfyFH2mVv9&#10;XaSf8CwtAE1GagxfyfeeOP8A3VLf4Ups2f8A1t1I3+623+VAErOicuwH1NRNfWqnAl3H+7GCx/Sl&#10;SytE6W6/7zDJ/M1KqhRgCgCEXUj8x2cn/AgF/maC1+x+SKNf95if0FTUE4GaAIVhvD/rLz/v3GB/&#10;PNBsw3+suZm/7abf5Ypz3dvGP3k6L7FhTRfRt/q4ZG+kZx+ZoABYWYO7yFY+rfN/OpFjjThUUfhU&#10;fn3Dfcsz/wACcD/GgC/fktDH9AW/woAmoqHyLlvv3jf8BUCg2KP/AKyeZv8AtqR/LFAExYDqaY1z&#10;br96dB/wIUxbCzXn7Mp92Gf51IsMK/diUfRaAIzf2g6TBv8Ad+b+VIL+NvuQTN/2xYfzFT9OAKKA&#10;IftMrfds5Pxx/jQJrg9LNv8AgTCpsY70hdB1YfnQBF5l52tV/GX/AOtRu1A9IoV/7aE/0pzXVsv3&#10;rmMfVxTTqFkOlyp/3Tn+VAABqJ6tCP8AgJP9aNmonrcQj/tif/iqPt9ufuiRv92Fv8KBeoekE3/f&#10;k0AHl3/a7j/78n/4qjyr/wD5/I/+/P8A9lR9qbtay/8AfI/xo+0yf8+Un6f40AAiv/8An8j/AO/J&#10;/wDiqPK1D/n7j/78n/4ql8+X/nzk/Nf8aPPm/wCfR/8Avof40AIF1Ef8toT/ANsz/jR/xMR/zxP5&#10;il8+b/n0f/vof40n2iX/AJ85P/Hf8aADffDrBGfpKf8ACjzLojDWi/hJ/wDWo+0yf8+cn6f40fa8&#10;dbab/vigCGCaW2k+ztaNtOTF8w4Hp1/yKdcyiaLa9tMrA5VgucH14NF1NHNHjyplYcq3ktwfypYN&#10;Tt5IwZCyN0ZWQ8H8qAEg1OF48TBkccMrRnj9KZNNaxSfaVmjZW4lXg/j/ntSz3dqkouorhfSRQ4+&#10;ZfX6irBe2lX78benIoAjezsLkf6mM7v4lwD+lR20LKxtjPIHXv5mdy+vOaIbe2il+zSwqytzGzKP&#10;ypZ9MTHmWrMsi/dIkbH060ANuILq0LXMNxuB/wBYGjz+PGKdKt1MgzGjEfMkkbdD68/406BZJ496&#10;XbjsVYA4Pp0qMC8sZFjV42jY/LuUjafTNAALyOWNob22bdjDqI9w/SmWy2iy+QJQp/hdH27vYj1q&#10;ScXRYTLa4kX+7JkEenamyXFrdxbZoZFHQkxn5T+GaAFZLixI8if923Xcudv5Y4/lSSLPGxkNorK3&#10;MiIcg+4B7023WylJiWQLIvUxPhWHrjp+FO2XNiyxrcZjP3PMXOD6f4UAR5tgPPsJ2j7tH90N9AeM&#10;05UlcfaIxHPG330xjP4ev5U5vPt2Mj2itGeXWNs/iAf5VG4tQy3FnI0LfxR/dD+4zwTQA0vEsf8A&#10;o7skZ+9DIuV/DP8ALNNEAjTz3B8vqs0Jzj6j/wDWfWrASdv9LtJFkVvvRsMbv/r/AIVEzx/8fVvF&#10;JD/fVfun+gP1oAq3EXm/ulCtnlfL6N+B+6fYdabbveaevmW03y5+aNug+o/h/l71cEAeLzUVbiE8&#10;lV4dfp/hxUNxiTbmXj/lnJIu1h7ZHX9fw60AXNP1q0u/3THy5P7jd/p61dzWDPYxrhZk2seitjn/&#10;AHT0P0PPvTrTVb6ybypFaWPsCPm/CgDcoqCz1G2vY98EmT/EvcVODkUAFFFFABRRRQAUUUUAFFFF&#10;ABRRRQAUUUUAFFFFABRRRQAUUUUAFFFFABRRRQAUUUUAFFFFABRRRQAUUUUAFFFFABRRRQAUUUUA&#10;FFFFABRRRQAUUUUAFFFFABRRRQAUUUUAFFFFABRRRQAUUUUAFFFFABRRRQAUUUUAFFFFABRRRQAU&#10;UUUAFFFFABRRRQAUUUUAFFFFABRRRQAUUUUAFFFFABRRRQAUUUUAFFFFABRRRQAUUUUAFFFFABRR&#10;RQAUUUUABIHU1C14rnbbRtIfVfuj8aBZ+Y2+6kMnovRR+H+NSqNo2gYHbFAEH2e5nH+kzbQf4Izj&#10;8M9f5VNFDFCu2NAv0FOpCwAzmgBaM1Cb1HO23RpD/s9B+NJ5FzOP9Im2D+5F/j1/lQA+a6iiOwtl&#10;j0ReWP4U3dezH5VEK+rcsf6D9afFbwwDEUYWn0AQx2cSHzH3O+fvPz/+r8Km6dKM8ZqOW4hgGZX2&#10;9gO5oAkzQzBRkmoDNcStiGHYO7Sf4f44pRZox33DtI3+10H4dKAEF8JeLWJpP9pfu/n/AIZpfIuJ&#10;l/0mfaD/AARcfr1/lUwAHAFFADIoIYRtiiVfoKfRuHrUL3kSv5SbpGHVUGcUATVHPcQwLulkC+nv&#10;UareT5LOIVPZeW/Onw2kMJyq8/3m5J/GgBvnXUxxBDsX+/J/h/8AqoFkrPvuWMp/2ug/DpU44FFA&#10;AAAMAUH3pskkcS75HCgd2NQtdPKB9lhZv9p/lX/E0AWCcdaha8j3mOFWkYddnb8elNNm0vNzMX/2&#10;Bwv/ANf8anVVRdqKAPQUAQbLuZczSeWP7sfX8/8ACpYreGAYijA9T3NPoyKACioZLuJX8pAzt/dj&#10;Gcf4fjTRHeTj95L5S/3U5b86AJJrmGDiR+T91RyT+FM33cx+SPy1/vNyx/DtT4beKAfIgz3bufxq&#10;SgCFLOJX8yTdI/8AefnH+FTUEgdajluoIeJJPmP3VHU/hQBJnHWmvJHGu+RwoHUk1EXupziNPLX+&#10;8/JP4UqWUaN5jkyN/ek5/wD1UAJ9qlmH+iQFv9t/lX/69L9kMwH2uZn/ANkfKv5d/wAam5zRmgBE&#10;RI12ogA9BSgAdBTZJookLyyBVHUsaiNzNLxawN/vSfKP8aAJ8461C95GW8uENIw6+X2+p6Un2Myk&#10;NdSmT/Z6L+Xf8c1KiKi7VUD2WgCIJeTD97IIh/dj5P5//Wp8VpBDysfzd2Y5J/GpKM460AFGaha9&#10;jY4t1aRunydPz6U0Q3cw/fSiMHqsfX86AJJrmGAfvJBnsvc/hUbTXcpxBBtH96T/AA//AFVJFbQQ&#10;cxR49+pP41JQBB9i8w77iRpD/db7v5f45qZUVRtVQAPalqOW7gibYz/MeiryT+FAElDEAZJquZLu&#10;c4iiEa/3pOv5f/XpwskY77h2kb/a6D8OlAAb1GO23RpPdOn59KRVvpeZJFjH91Bk/mf8KmVdowBS&#10;5oAiis4Im3Bdzddzcn8zUuADnFNaRUXcxwKj+2LKP9FRpPRl+7+dAE1NlnhhXdLKq/7xqIQ3cv8A&#10;rZxHnqsfX8z/AIU+K0ghO5E5/vNyfzoAYbmaQf6NbM3o0nyj/H9KU29xKuJ7k+6x/L+vWpqKAI4r&#10;aCH/AFcSj3qSmS3MEA/eyhfQdzUbz3EoAt7Y/wC9J8o/xoAnzUct1BDxJKMnovc/hTPskknFxcMV&#10;/ux/KD/X9akjt4If9VEq/SgCPz7mT/UWx/3pPlH+NL9nnkGJrtv92Ndv/wBf9amooAjhtYIuUhAP&#10;r1P51Jj2qOW7t4W2PJ8x6KvJP4U0z3MnEFtt/wBqU4/Qc/yoAmpktxBAMzTKv+81MNrLKMT3Lbf7&#10;sfy//X/WnRW0MJzHEo9+9ADftbuP3NrI3u3yj9aAl9JzJOsf+zGucfif8KmoLAdaAIVsYM7pQ0je&#10;sjZ/+sKmVVQbVXFRzXVvbjM0qr6c9aabt3H7i2dvdvlH6/4UATYGc4oJA6moFjvZBmSdY8/881z+&#10;p/wpVsYM7pQ0h9ZGz/8AWoAGvbcN5ayeY392NdxH5UGe6f8A1Npj3kbH8s1KqKg2ou0egpaAIfJu&#10;2Hz3eP8ArmgH880LY2+cyIZPeRi386mzULX1sG2LJvb+7GNxH5UASqioMIoH0pce1QtPctxBaH6y&#10;NtH9TR5V44+e5Vf+ua/40ATZwKilvbWI7XnXd/dHJ/KkFhB1lLyH/poxP6dKkSGKMbY41X/dFAEY&#10;u2YZjtJW/wCA7f50m7UJOkccY9yWP9P51OOByaMigCE29w3371v+AKBQthbDl1aQ+sjFv506W5t4&#10;BmaZV/3mpovY2GYopG91jPP50ASJFFFxHGq/QU6oDJeucxWqr7ySf0Gf50oivG+9dKv+5H/jQBNS&#10;NIics4H1NQ/YVY5mnlk+r4/linLZWqnIt1/FaAEOoWYO1Z1Y+ifN/Kj7WT9y1lP/AAHH86mCgDAF&#10;FAELTXjf6qzH/bSTH8gaAt+33pIl/wB1S39RU2fWmSXEEIzLMq/7zAUAM8m5PW8b/gKChrPcPnup&#10;m+km3+WKBqFq3+qdpP8Armhb+VH2on7trMf+AgfzNAAun2g6xlv99y38zThaWo6W6f8AfIppmvT/&#10;AKqzH/bSXH8gaAL9uSYV/Nv8KAJBFEOka/8AfNOxjoKhEN33ul/4DHR9mnb719J/wFVH9KAJqM1D&#10;9hQ/fnmb/tsR/Kj+z7XujH/ekY/1oAmyPWk3r/eFR/YbMf8ALsv/AHzS/ZLX/n3T/vkUAOM8I6yr&#10;/wB9U03VsOtxH/32KFtoFGBCv/fIp3lRDpEv/fNADfttmOt3H/38FJ9usv8An7i/7+Cn7EHRF/Kl&#10;2L/dH5UAR/brM9LuL/v4KUXtmel3H/38FP2p/dH5Unlp/cX8qAG/abc9J4/++hUM0kdvN9pjkG1u&#10;JcHp6H/P9KseTEesS/8AfNNe0tnGDAn/AHzQA7MbjBKmq0UFvDN9mkiUq3MZI6eq0ltb2yM1pLCr&#10;MvKnb95f8akn021kiKpEFbqrL2NABPp1rMm1IVU9mVeRUdvbxuuA8qSKcOombH5Zpbe3t5U/5aI6&#10;nDKszDB/OkntGgP2qG5l+X7/AM27K/j6UAE0M9q32mK4faf9blR09enanyQXM0ewzoysMfNGf6Gn&#10;LHO67kvCwPdkHP5VFGLy0cW3mx7W/wBXuQ/l1oAILi+R/ss8Csyrncsn3h69KSWWS3k+0raSbW/1&#10;y8fnx3pZ479wrCCPcpyrLIePbkdPxp8N40inNrJwcMBg4P50AR3ElhcopaRVYco0i7f59RRDBaXU&#10;Z2loz0dUk4H4dP0pEuIbSXy5FZYW+7vjOFPp9KJY7G4Pn2phZ1/hUj5h6fWgBy/a4ZBbm53L/wAs&#10;2dM546cY5pu64s9xltlMJ+8I2zj35xgfypyWcF1CGhnkCnn72cfnnBoje9DtbyyxlhnbuT7w9aAI&#10;Zvs0b/aYw0J/iXlN30PQn+dSiOcj7ZZXAk3L8yso+b8R3pI5ZbL5bi2/dE/Lsbdtz25xxUdz9jhl&#10;88IY93315Q/UHjn2oAJAJ/8AS0tWWTo/lt+nHIP4Usfzo0tnKsuf9ZBJgZ/wNPNvKo+1WV1uZl+6&#10;+DuFMdZLhftQs1aRePlbr7HPIP50AQyKoj3Ksiwt95PvBD7en6UjQiNN5Csr8LLGNyt/vL2PuKnQ&#10;w+YXsrhkk6GCY9fbnmmNGXZpltTnP7xYm/p2PtyDQBRaCVpPMgJVk/uk5H9cfmR3q5ba9JBtj1EZ&#10;B+7MnQ/59qVlQpmFhMq9R92WKq81uJXAc8t91n+UP+I4zQBtwzRzxiSKQMp/iU06ufPn6dOWs5GV&#10;v4o2H8x/UfpWhY69BN+6ux5UmcfN900AaFFGaKACiiigAooooAKKKKACiiigAooooAKKKKACiiig&#10;AooooAKKKKACiiigAooooAKKKKACiiigAooooAKKKKACiiigAooooAKKKKACiiigAooooAKKKKAC&#10;iiigAooooAKKKKACiiigAooooAKKKKACiiigAooooAKKKKACiiigAooooAKKKKACiiigAooooAKK&#10;KKACiiigAooooAKKKKACiiigAooooAKKKKACiiigAooooAKKKKACiiigApssscK75XCr6tUI+2Tf&#10;cRYV7FuW/LoKdHaRI29gXb+9IcmgBPtE03FtBx/z0k4H5dTSLZh3zcu0n+z0Ufh/jmrHWjOKAEVV&#10;QbVGB6elLTXljiXfI4VR/ExqL7TJMdttCW/234X/ABoAnJx2qF72IOY4syMOqx84/wAKQWjyHddz&#10;Fv8AYXhf/r1LGiRrsjQKPQUAQhby4H71/KU/wx8t+dSRW0MJ3Inzf3m5J/GpKKADGaKjluoYn8st&#10;luu1eTTN17N91fKX/a5b/wCtQBLJIkSGSRgqjqzGovtby8WkO7/bf5V/xNLHZRId8mZH/vOc1NQB&#10;X+ytM2bqYt/sL8q//XqZI0iXZGgUegp1G5fWgAoqE3qscWyNKf8AZ6D8ab5F1Nj7RLtX+5H/AI/4&#10;YoAkluoYjsZvmP3V7n8KjEl5OfkRYl/vPyx/CpooIYBiKML6+9OoAhSziB8yQtI395+f/wBVTYHT&#10;FBIHWmyzwwrulkC9vrQA6kZgvU1AJriU/uIcL/z0k4/T/wDVThZq3zXDmRv9roPwoAab0ycWkRk/&#10;2ui/n/hmj7NLK3+lTZ/2I+B/jVgDAxRQA1IY4l2xrtHotOozVc3gfi1UynOPl+6PxoAsZqGS7iRj&#10;EvzOP4U5I/wpDbTTHNzN8v8Azzj4H59alijSJNkaBfoKAIVS7nGJHEa/3Y+W/P8AwqWK3hh/1cfX&#10;q3c/jT/woJA60AAGOBQc44qGS8iVzHHmR16qnb6+lN8u7n/10nlr3WPr+f8AhQBJLdQwttd/mb7q&#10;ryTUeby4+6BEvq3Lfl2qWK3hhGI4wPU9zT6AIY7OJDvfLt/ec5NTYBOcUVHLdRRNsLZb+4vJoAkp&#10;ss8UC75pAq+9Qj7dMOP3K/gW/wAB+tSRWsMR37dzf325NAEZubiUgW8GF/vycfp1/lQtmJfnuZGk&#10;/wBk8KPw/wAasUUAIFUDAWlqOa4ghwZZMZ+76mmCW6l/1MW1f70nU/Qf44oAmZwoy1QG98zi0j83&#10;0YcL+f8AhmnLZRk7rhjM3q/T8ulTAAcAUAVzDcTj9/Pgd0i4/Xr/ACqWK3hhGIogtPpskscSl5HC&#10;gdSxoAcAB0FFVzdSSnFpCzf7TfKo/wAaDaSytm5nJH91OB/iaAHvdwxt5Zbc391eTTd17P8AdRYV&#10;/wBr5m/w/nUsUMcK7Y0C/QU6gCFbKLO6UtI396Q5/wDrVNgelGahe9hzsiJkYdVjGcUATU2SRIl3&#10;yuqqOrMai23s4+ZlhB/u/M3+H86clnAhDsu5h/E/JoAabxnH+iwNJ/tN8q/r/hSGG4mX9/cbR/dj&#10;4/XrViigCOO2giOY4gD/AHu9SAY6Uya4hgG6aQL6e9RfaZ5eLa3b/fk+Uf4/pQBYqOa6ghbY8g3H&#10;oo6n8KjFtLNzczsR/cT5R/jUsUEUIxHGq+uB1oAjE91KcQwbf9qT/D/9VAtWlO64uGb/AGV+Vf0q&#10;ejIxmgBscEMQxHEq/QU7AzmoZLyBH8sPucfwqMmkEl7KcxwiNfWQ8/kP8aAJ6iku4I3MXmZcfwqM&#10;n8hTPsfmZa5leT/Z6L+Q/rU0cUcS7Y41Uf7IoAh+0XUpxFb7B/ekP9BTjavLzcXLN/sp8o/x/Wpg&#10;fSjNADI7eCHmOJV/Cn1C17bZKK+9h1WMbv5UCS8l5jhWNfWRsn8h/jQBNUc1zDBxJKqk/dXufwpg&#10;tHkO65uXb/ZX5V/T/GpIoIYf9XGq+4XrQBGbuVh+5tXb3b5R+vP6Uvl3sn351j/65rkj8T/hU1FA&#10;EK2MB5kDSN6yMT/9apVVUG1FAHoBTJrqCBtskq7v7vc/hTPtUsgxBasf9pvlH+P6UAT0ZxUPl3zj&#10;D3Cx/wDXNcn8z/hSfYYj/rC0n/XRs5/CgBWvrVW8sShm/ur8xH5UG5uG4gs2P+1I20f4/pUqIkY2&#10;ogUeiiloAh23rfflRf8AdXP86BYxnmeWST/eb+gwKmzUT3tqjbDMC391eT+QoAdHbW8JzFCq/Raf&#10;gdcVB9qlf/UWjt/tN8o/z+FLi/fq0cf0Bb/CgCamvJHGu+R1UerGovsZfma5kf23bR/47inJZWyH&#10;IgXPqRQAgv7duYmZx/sKSPzoNzcPxDZt9ZGCj+p/SphxwKKAIR9uYfM8SfQFv8KDazv/AKy+k+iA&#10;L/TNTEjGTUJv7QNtE6s391eT+lAALC2/iVm/33J/maclrbRnKQKPotNN5u/1VtM3/AcfzxQJL5+k&#10;Eaf70mT+g/rQBNRUJjvWGDcqv+7H/iaRbIn/AF13NJ/wLb/LFAE9Ry3dtCcS3CL/ALzCmmxtTwYs&#10;/wC8Sf51IkEEX+rhVf8AdWgCMX9q3+rdm/3UJo+1g/ct5W/4B/jU1FAEJuLk/wCrsW/4Gyj+po36&#10;g3/LCFfrIT/SpqbJcQRf62ZV/wB5gKAI8Xx6yRD/AICT/Wjy7w8G5X8I/wD69H9oWbfcuFb/AHef&#10;5UC8jI+5J/37NAAYLk9b1vwjWj7LMfvahN+AUf0o+1k/dtZm/wCAgfzNH2m5P3dPk/4Ey/40AH2P&#10;PW7m/wC+6PsSd55v+/zUebfHpaIP96b/AAFG6/PWKH/vs/4UAH2GH+9J/wB/m/xo+xQf3pP+/wA/&#10;+NB+3H/nkPzo233/AD1j/wC+T/jQAfYoP70n/f5/8aPsMXaSb/v83+NLtvf+esf/AHwf8aNt5/z1&#10;j/74P+NAEF1Y4XzoZpN6cj94efUVJFAZo1ljvZtrDK/MP8KftvP+esf/AHwf8agRby2n8rdHtkJI&#10;O04Ddx179aAEuIJrV/tK3sm3pKWVenr0qcRXRXP2vP1jFDJeMPmaJh/umoYHvIX+xt5Z28pknlf/&#10;AK1ABGt3aSiATLsbmMsh4P8Ad606eK9mj2ER+qtyMH170XKXsse1oouuVZZDkH1+7RBe3TIQ1nll&#10;OGCyDg/jQAkF5eSAxyWillOH2yfrzimzTtBN9qW0kUf8thxyPXgnkUs8s6yC4SxlDDhx8pyv4GpE&#10;vIZEVvLkwwyCIzzQAPcWsyESo+1v+mZqG3ubKUm0uJY3Zfus2PmH+NLDdQ2svkFmWNv9WSpGPan3&#10;Elldrtjuot68r8w4NADZ7WC3k89EYRt/rBGxGP8AaGP1pz2DuqtDeyfLym7DY/rRBDaXEW77Kqt0&#10;ZRxg/hTPs32eUQrPIiv/AKtlk+6f7vOfwoAVHupUaNljZl4kjbK/402K4ltz9nurdsHiNhhs+1Ol&#10;trtG86Gfc6j+JR8w9OMUB57qDJijkU9dshVsj8Oo+tAEMhsbeXfgKrfeU5Qg+oqY2s8Wbi0nLZH3&#10;Wwdw/TmiK8Yf6NeQPux/dzuHrxmoVGnwS7dwVHP3QxUof04/lQA+UTzqtykCvxj5T972IP8A+sUw&#10;m0Y+ZazNbzDgq/AJ9CDxUz2txbFp7Wdm3feR1zn37c02X7TIBdQwrJx/A33h6EGgCNo5pj5yRRs6&#10;8SRt8p/z78U1niiVlgYqu7ElvcDIz7H1/HmnubJ18yB2tpFOM/dx7HtSqtzcDzIpkaReGEncehxw&#10;R+FAFZrfK7mVlj5wy/ME+oPP+e9R3FsrJtRFIb7rR/MrfTuD/s8irTNGCzwRyWsq/fUfdP8AMfjT&#10;EgWdWnhjWSM/6xIztYH1H/68UAV7O9vrFd6MJIt2NrN09ge30rVsdUtr7iN9rD70bdRWdMysoCy7&#10;s8eY3yv9DxhqhaxYyDIZX/hA4J9x6/gRQB0AJI5orFtNcuLU+VeDzFX/AJaD7w/xrWt7u3uo/Ngl&#10;DL7UASUUUUAFFFFABRRRQAUUUUAFFFFABRRRQAUUUUAFFFFABRRRQAUUUUAFFFFABRRRQAUUUUAF&#10;FFFABRRRQAUUUUAFFFFABRRRQAUUUUAFFFFABRRRQAUUUUAFFFFABRRRQAUUUUAFFFFABRRRQAUU&#10;UUAFFFFABRRRQAUUUUAFFFFABRRRQAUUUUAFFFFABRRRQAUUUUAFFFFABRRRQAUUUUAFFFFABRRR&#10;QAUUUUAFFFFABRRRQAUZ5xULXqt8tshkb/Z+6PxpvlTztmebav8Azzj/AMf/ANVAEkl1BE2xn+b+&#10;4vJ/KmhryflEWFfVuW/LpT4oIYRiKML/AFp/4UAQpYwqQz7pGH8Uhz/+qpgAOlFRy3MMJ2ySfMei&#10;9/yoAkJxSMyqu5zgepqATXcwPlwiNf70nX8hTlsoz81wzSt1+fp+XSgBGvQ/y2sbSZ/i6L+f+FIL&#10;eeY/6RNhf7kfAP1PX+VWMAdBRQAyKCKEYiQL9B1p9FQvexAlYt0jD+GMZ/8ArCgCYnFMlnihGZXA&#10;z096ixeT4DuIV9E5b86kjtYIm3qnzf3m5NADPPnn4t4Nq/35eM/h1/lQLJXO66kaT2b7v5VP+FGO&#10;9ACBQv3R0paa7rGu522r6mozdtIcWsLSf7XRR/n2oAm3DOKikvIY2KAlmH8KDJphtppm3XMxx/cj&#10;+Uf4mpo4ook2RRqq+gFAEWLydeSsKn+7y3+H86fFawxHeAS3TcxyakooAKKjkuYoSBI4yeijqfwq&#10;MyXk3+rj8pezScn8v8aAJnljiXfK4VR3aojdSTHZaxH/AK6PwP8AE0sdpEpDybpGH8UnOP8ACpqA&#10;IfsfmHddStJ/s9FH4f41KEUABRjb0paa7rGu922qO5oAdQSB1NVzdvIdtpDuH/PRuF/+vR9l835r&#10;uUyZ/h6KPw7/AI0AK14j/LbIZT0+X7o/GgW8s533M3H/ADzj4H+JqYKoAAXp0pQAOlADY4o4htjQ&#10;KPQU6gsFGWNQm7MjbbSPzPVuij8f8M0ATE1C16mdkCNI3Tan+PSkFrJKd13Nu/6Zrwv/ANepURI0&#10;2IgVR/CBQBCILifmeXav9yPPP1P+GKmigihG2KMD196d06UEgDJoAKM1CbwMdtqplP8As/dH4/8A&#10;66b9nnnO65m4/wCecfA/PqaAHSXkSMY1Bdx/DHz/APqpuy6n4d/JX+6nLfn2qaOKOFdkUYVfRRTs&#10;elAEcdrDEdyp83948k/jUlFQteofkgUyNnGE6fn0oAmzUct1BC2x3+b+6vJ/Ko/Kubg/vp9i/wB2&#10;Pv8Aj/8AqqWKCKAYjjAzyx9aAIg15OcogiX1flvy6U5LOJW3y5kYchpOf/1VNj2oNABjFFQyXkKE&#10;opLsP4EGT/n600/bZh8xEK99vLf4D9aAJpZ4oF3Svt7c1CbiaY4t4MD/AJ6ScD8uv8qkjtIYn8wL&#10;ub+83JqTHOcUAQCz8zm5maT/AGeij8P8alSNYwFRQFXpindKjkuYYjh5OT0XuaAJAMcCk3gck9O9&#10;QiW8m/1cPlr/AHpOp/CkWyibi5ZpG/6adPy6UAKb5WOLaNpf93p+fSjyrqY/vZhGv92Pr+Z/wqcA&#10;DgUUARx2kETbkT5v7zcn86kpskiRLvkcKvqTUf2tpTi1hZ/9pvlUf59qAJs1HLdQQnDyDJ6L3P4U&#10;zyLiY5uZ+P7kfA/Pr/KpIreGAERRhc9T3NAEYnuZj+4g2r/elPX8P8cUCzLnNxO7f7IO1R+X9anA&#10;wMCg57UANjhjiXZGgUD+6Kd0qKS8gjbYH3N/dUZNNEl7MMpCsQ/6acn8h/jQBOTjmoTewZ2oWdh/&#10;Ci5pq2SMP9IkaQ99zcfkOKnVERdqIAB0AHSgCAPfS8iNYx/tfMfy/wDr04WSMP8ASJXl/wB48fkO&#10;KmpGYKu5iAO5NACJGiLtVQAOgApwzjmoWvoiP3CtKf8Apmv9Tx+tITeyjgpF/wCPH/D+dAE+4Yzm&#10;oTf2/SMtIfSNc0i2MLD9+Wl/66Nn9OlThQBtC8elAECvfSjIiWP/AHzk/p/jS/ZC/NxcSP7Z2j9P&#10;61NgdqGZVG5mwPU0AMjt4If9VEq/7op9Qm+hI/chpT/0zX+vSk3X8gyI44/947iPyoAnJx2qOS6t&#10;4m2PKN393v8AlTVs9w/0meSQ/wC9gfkKkighgG2GJV/3VoAiNzLLxb2rH/af5R/j+lKY7yTgzrH/&#10;ANc1yf1/wqbrRQBCLGE/61nk/wCujZz+HSpEiSMbY0VR6KtNku7eNtjzLu/ujk/lTftUrnEFozD+&#10;8/yj/H9KAJgMUA56VCUvpODMsY/2Vyf1/wAKBYxlcTPI/wDvN/TpQA57y2jbY0y7v7ueaabxm4gt&#10;ZH/4DtH64qSKGGFdsMSqP9ladigCEG9JxtjT82/wo+yyuczXkh/2Uwo/x/WpqjlureE7ZJlU+hNA&#10;DfsNt/FFu/66Et/OpVRFG1UAHsKh+2qVzDDJIf8AZTH6nFKHvnGRAif7zZ/lQBMOBzQDkZFQGC7k&#10;P727K+0SgfzzS/YoGHzlm/3nJzQA6W6t4eJZ1X2Zqb9tgP3A7f7sZNPit4IP9TAq/wC6tPoAhFzc&#10;PxHYsPeRgP8AGjN+e0K/iT/hUwGKKAITBdv9+92/9c4x/XNAslP+suJm+smP5YqaigCH7Ba/xR7v&#10;945pyWtrH/q7aNfooqSigA+lFFFABRRRQAUUUUAFFFFABRRRQAVHcwieLZnB/hYdj61JRQBFazGW&#10;P5htZThl9DSXcLSKJIwN8Z3L7+3402bNtcC4H3H+WT2PY/0qxQBHBKtxEsig4PrUdypgk+2L0AxJ&#10;7r6/h/KjP2S6xj93Mfyb/wCv/nrU5AYYNAC5DDg1XjxZz+ST+7kOU9m9P60W2beX7Gw+XGYvp6fh&#10;UtxGJojGxxnv6H1oAJoVuIjG3fofT3qKErOGhuEUyJw3H6061naRSsuN6HD4/nTblGRxcwL8yDlf&#10;7y+lAEdzZQQMLmG3HpIqjGR6/UU97G2njxuba2CpWQ/nU8brOgkU/KeRUMY+xzeT/wAs5D+7/wBk&#10;+lAEdutyHaCS+bev95QQw9egolS8s3a5Uoyt/rFCkf8AAu9TXMDOFeI/vEOVP9Pxp0Ey3EW4dejL&#10;6H0oArzmeRATak45SSJgce/OKFvLedPKuoiG/iV4zxUkebSXyD/q2P7s/wB0+n+FOuYXOJ4P9YvT&#10;n7w9DQBVhSyjk8lJRtb/AFbRyYx7HFPaG4sy01vOzKWzIrrnHuMYqXy7W/h/eRK3bDLyPb2NRQWw&#10;ib7LI8it/AyufmH+NACS/auLmGFJCRz5bffX8f8AGmOLGYeZEWt3HVtpXn0NPaO7sDmOfdCzfN5i&#10;/d9+McUsv2yKT7THbK2fvLG/3h+OOaAGRia4Akguv3kf/PQAke2R1FNkKyyNut2hmX7zx8g/XHOK&#10;dIbGcefCfJk/vbSufY0JDJdL5ttdEOnZ8Nt9sjqD+NADYUNzuMMiuy/6yGYDn8v54zUUu0ow8t1j&#10;U4kgddwHuPT8xU8xNy224syssfR4zkj39cfSmxYlkzBctHMvHlychh+POKAK7WyhRcSMGjPSVTuU&#10;/XuD7iq+JoJWltHZGXrtOf8AI/Crzo7OzLatHJ/y0WNuG98f1wfempErL5qL5u3svyyJQA+z18A+&#10;VqEflkjKyD7p/wA/lWikiyLuQ5z6GsKaHzgq7h83K7ht3e3pn6cURSXmltiGTp96Fx/nH1HHvQBv&#10;0VSsdctLz9258uT+63f6VdBzzQAUUUUAFFFFABRRRQAUUUUAFFFFABRRRQAUUUUAFFFFABRRRQAU&#10;UUUAFFFFABRRRQAUUUUAFFFFABRRRQAUUUUAFFFFABRRRQAUUUUAFFFFABRRRQAUUUUAFFFFABRR&#10;RQAUUUUAFFFFABRRRQAUUUUAFFFFABRRRQAUUUUAFFFFABRRRQAUUUUAFFFFABRRRQAUUUUAFFFF&#10;ABRRRQAUUUUAFFFFABRRRQAUUUUAAAAwBRUctxDD/rZAvt3NM866mH7iDYP70v8Ah/8AqoAnLADJ&#10;NQteqx22ymU/7PQfjSCySQbrl2lPX5vu/lUyqFGBQBD5F1M26aby1/ux9/x//VT4beKH/Vx7fU9z&#10;9akpN2DgigBaKhe8jB2QhpG/uxjP69BTcXkx+dxEvdV5b8+goAllmiiXMkqr9TUQuZ5Ti3t+P78n&#10;A/LrUkVpBE3mBdzdN7HJqSgCv9jeXm6mZ/8AZ6L9Mf41MkaxqFRQoAxhRTqQuFXc3H1oAWgkDg1A&#10;bwSHbbRNJ/tDhfz/AMM0LDcytunm2jssfH5nr/KgB81zBFw8nzf3V5NM33k4/dxiJT/FJyfy/wDr&#10;1JDbwwDEUYHc+9PoAhWyi3BpS0jDndIeh+lTUU2SaOEbpHC/U0AOoz3qD7TNMMW1ucf35PlH+NAs&#10;zIv+lTNJ6qOF/L/GgBXvIj8kAaRvSP8Ax6Cm+VeTf62TYv8Adj6/n/hUyxqnCKFHoBTqAI4baG3O&#10;Yo+T95u5qSgnAzUUt5DG2zO5v7qjJoAlzTZZoYRmWQL6VCftkx5xCvfux/oP1qSO0hjfzMbm/vNy&#10;aAIxNdTZNvDtX+9J/h/jinLZqSHnLSNnPznp9B0qaigAozTZJoohukcL9ahM88+fs0W0f89JP546&#10;/wAqAJ2dEXe7YHqagFy8zf6LFu/224X/AOvTks4yQ8zGRhyN3QfQVMBjoKAIPsfmc3T+Z/snhfy/&#10;xqeimvKkY3SHaPc0AOprSIg3OwXHrURuZpuLWLj/AJ6SdPy6n9KVbNGIedjI3XLdAfYUANNw0zbb&#10;SHd/00bhf/r0fY2l5u5fM/2ei/l/jmrGKKAADAwBRTZZo4RukYKPc1D9ouJ/+PaLav8Az0k4/Tqf&#10;0oAmeRIxudto9TURu2lO20iL+rtwv/1/wpVs1JDzyNIw5G7oD7CpgMDAoAg+yNN/x+Sbv9leF/8A&#10;r/jUyKqKEVQoHZe1LTZZkhG6R1Ue5oAdSM6qMs2Kh+0TzD/Rodo/56Scfp1/lSiyV/munaRuvzfd&#10;/KgBpvC5220fmf7XRR+P+GaX7NPLzczn/rnHwP8AGp8DpiigBsUUcKbIo1VfRRTqbJKsQ3yEKvqT&#10;UP2qWbi2g4/vycD/ABNAFgsB1NQveoTttkaZv9joPx6Ugs/MH+lymT/Z6L+X+NTKqqMKMewoAgMN&#10;3MczTeWv9yP/ABqSC3ht8+VGBu+83c1J0HNNeRYxuYgDvuNADqNw9agF40pxawF/9o8L+ff8KRba&#10;aUf6VO3+7H8o/wAaAHS3cMbbVYs/9xRk0n+mzrjCwqf+BN/h/OpI4I4V2RKFX0UYp9AEK2cQfzHB&#10;dh91nOSP8KmpGYL1qJr1CdtujSH/AGeg/HpQBNTZZ4Yf9bIq/wBaiEd3M2ZZfLX+7Hyfz/8ArU+K&#10;1gibeqfMertyx/GgBguLiX/j3t/l/vSfL+nX+VILSST/AI+Z2bP8K/Kv+fxqxQTjrQA2OKOFPLij&#10;VV9FFOqOS7gi+V3+b+6vJ/IVGZLyb/VxeX7yckfgP8aALBIHU1C99EDiEGQ+kYz+vSj7DG4/0mRp&#10;fZ+n5dKkWNVG0LQBCVvpR1WLv/eb/D+dOFjETumBkI5/eNn9KmprOqLudgo9zQA4fSjNQm9Vztt4&#10;mkPqo+X8zSeXdzn95Ksa/wB2Pk/mf8KAJXljiXfI4UerVGbwMcW0LSZ/iAwv5n+lLHZQI4lK7nH8&#10;b8n/AOtUuBnIoAh2XsvDyrGv+wMn8z/hQLC3J3SqZCOhkOcVNTJbiGEZkkVfqaAHjjtQTjrUH2t5&#10;Di3tmYf3m+Vf15/SgRXcpzLcbV/uxj+p/wABQBK8kca7pHCj1NRteoTtgieQ/wCyvH5nilSzt1be&#10;U3N/ek+Y/rUuMUAQn7fJ0Ecf/jx/pR9iVv8AXTySfVsD8hU1NkljiGZJFX/eNABFDFAmyCJVX0Va&#10;dUH23f8ALbwSSH1C4X8zQRfSnGY4h/30f6f1oAnqN7u2jO15lz/dHJpv2KNhiaWST2ZuD+AqSOGG&#10;FdkUSqPRVoAiF1JIf3FpI3+0/wAo/Xn9KUpfycebHGP9ldx/X/CpulFAEP2JCP3s0j/7z/4Yp8Vt&#10;BB/qYVXP91afRQAUUUUAFFFFABRRRQAUUUUAFFFFABRRRQAUUUUAFFFFABRRRQAUUUUAFFFFABRR&#10;RQA2RFlQxuMqwww9ajtXcBreQ/NGcfUdjU1V7v8Acut4v8P+s91/+tQBLPEs0TRuTz3HUe9NtJmk&#10;TZIf3iHEg/r+NSAqw4Oaguf3Eq3SnjpIP9n1/CgB1zA0qfu/vK26NvQ061mE8XmAY7FT2PpUgIYc&#10;VXcfZbjzAf3cnD+zev8AT8qAC6UxSLeRjlRhx6r/APWqYMsi5Q5zyKcRmq8B+zTfZSPkbmL29VoA&#10;TBtbjaR+7lb5f9lvT8f51NNEssRicZU/p70s0STxmOQcGo7adyPJmP7xOG9x2NACWsxO6Gb/AFic&#10;H/aHrTbhWtpPtUf3f+Wi+3r+H8qfdQucXEQ/eR9B/eHcU6F0uIllU/KaAB0inh2HlWFMtndHNvOf&#10;mUfK395fWkjH2ScQE/u2P7snt/s/4U65g3ruQ/Opyjeh/wAKAGzgwSfaYujf61R39/rTpIkuYgFI&#10;/vK47e9LBN58ecbWXhl9D6VGP9CmC/8ALJz8v+y3p9DQA+CXzQ0E64kX7y+vuPamRk2j+S5PlNwj&#10;f3D6f4U+eJpAs0RxIv3T6+xojZLuAhl9njbsfSgBs0bQObm3G7/nonr7j3/nUcllDOoubUKr9dy8&#10;bvY4qSF3hk+zTN1/1ch7+31pHDWjmZBmNmzIvp/tf40ARiB51WSG6ZZIzjbIudp9P8mmSl7tGhub&#10;MF0/uMCR74PUVZkj3f6Vb/eA59HHpSYS8j82I7ZF+76qfQ0AVUEEgVWla3mQ/Ju6fhnt7USxzTt+&#10;9gQzR8qyNjcPUe348VYKreKYZl2yJ1Hp7j2qNLSFz9nZWikXlfKbAPuKAIUCHdtO1m/1ltcdG+n+&#10;PNQyoX6rIqr2I3eX/XH+eatSR3MjG3uvLZx/q2xgn+h9xTF2Rthi1rMq4HdGH8sfyoAqXFlFsyVX&#10;5vuspyrfQ9j9aWy1a+sh++HnR+vcfT/CpvKeUs6W6sx/1yxNjd7j/JpGRNjeW2/PDNgLIvsyn71A&#10;GjZ39rex7oJc/wB5T1H4VPkdK50Wsnmb4XKSLyu3IP4ev4frVq0157dvK1Fdw/57J/UUAbFFMhnj&#10;nTfE6sD0K0+gAooooAKKKKACiiigAooooAKKKKACiiigAooooAKKKKACiiigAooooAKKKKACiiig&#10;AooooAKKKKACiiigAooooAKKKKACiiigAooooAKKKKACiiigAooooAKKKKACiiigAooooAKKKKAC&#10;iiigAooooAKKKKACiiigAooooAKKKKACiiigAooooAKKKKACiiigAooooAKKKKACiiigAooooAKK&#10;KKAI4baGDmOPk9W6k/jUmKQsAMmomvYy22BWkI67eg/HpQBNTJZ4YF3SyKv49ajEd5McyyCNf7sf&#10;J/M/4U6G0hgOUj+buzck/jQA37RPKP8AR4MA/wAUnH6df5Un2My/8fUzSeq9F/L/APXVjmjNACIi&#10;RrtRAo9BS015I4xukcKPU1CbxpDi1hZv9pvlWgCwenWo5buCE4Z/m/uqMn8hUf2a4lH+k3B/3Y/l&#10;H59aligih4ijVfoKAI2e9mGIohGP7z8n8v8A69KtlFvDzEyMOR5nb8OlTUZFAAAB0FFNkljiXdI4&#10;X6moRczSnNrASP70nyj/ABoAsZHrUMl7CjbUYu392MZP/wBam/Y3lP8ApMxb1VflWpkiSNdsahR6&#10;KMUAREXsxAJEK+3zMf6D9aWK0hRvMK7n/vtyf/rVNRmgAwPSio5rmGBd0j/h3P4VGZbqf/UQ+WD/&#10;ABS/4f8A6qALDMqjLHFQG8EjbbVGk9xwv50CyVmDXDmQjpu6D8OlTgY4AoAr+Rcz5+0TbV/uR8fr&#10;1/lU0MEUCbIo1Uewp1GR60AFFQyXkat5cQMjf3Y+cfX0puy7uOZJPLX+6nU/jQBJPdQwD53/AOAj&#10;kn8Kj3Xs4wieSp/iblvy7VJFbQwf6pP95jyT+NSUAQx2kSP5j5kf++/JH+H4VNgDtRTJbiGAZkfH&#10;oO5/CgB+abLNHCu6Rwv1qLfd3HEcflL/AHnGSfwp0dpHG3mHLv8A33OT/wDWoAb51zOv+jR7V/56&#10;SD+n+OKWKzRX82QtIw6M/b6elTDOOaCcdaADA64ozTJriGBd0smPT1NRb7q4P7tPKX+84+b8B2/G&#10;gCaWeKBd0rhahMt3Ov7hPLU/xyDnH0/xp8drHE/mD5mPVm5NSjNAEUVpGjea5Mj/AN9+3+FS4B7U&#10;ZHSo5rmGD77fN2Uck/hQBJ0qOS4ihXMkn+J/Co/9Mn/6Zp+BY/0H61JDaRQtuUZY9Wbkn8aAGFru&#10;4H7pfKX+8/3vy/xpY7ONX818yN/ec5P/ANb8KmozzigAwPSioprqGL5M7mPRF5JpgW7n5LeSvovL&#10;H/CgCSW4ig/1kv0XHJqPfeXAxGnlL/ekGT+VSQ2sUJyi8n7zHkn8akoAhis40fzX+d/7z84/wqaj&#10;Peo5buKNvLGXf+4nJ/8ArUASVHLcwwf618eg7mmBbyc5ZhCv91eWP40+K1hhHyJ8x+8x6n8aAGGW&#10;7mH7qLy1/vSdfypUs4twlmLSMOhk7fh0qboKMgdaADHtRUUt3FG2xSWb+4gyf/rUwLeT/eYQr6fe&#10;Y/4frQBLNNHCu6SRV+tRC4uJh+4h2g9HlGP06/yp8VpDCdyrlu7tyxqXpQBCLNZObmRpP9lvu/l/&#10;jUoVQMBaWo57uGH5WfLdlUZb8qAJKa8iRrvkcKvqah3Xk/CqIV7s3Lf4CnJZRI3mPmRv70nOPp6f&#10;hQAC7MvFtAz/AO03yr/9f8KQW9xKc3Nwcf3Y/lH59anGRRuHrQAyG3hgXbDGqj2FPx3xTJbiGEZl&#10;kC/1qL7RcTD/AEa325/il4/Tr/KgCxUL3sKnZHukb+7GM/8A1hR9iEg/0mZpP9nov5f41IiLGNqK&#10;APQCgCJvt0vTbEv/AH0x/oP1pUs4fM3yjzGH8UnP/wCqps0jOqjLMB9aAFwPSioDerI222RpP9pR&#10;8v50CK8l5lnEa/3Y+T+Z/wAKAJZZo4lzJIq/7xqIXckv/HvbM3+03yj9ef0p0VnBEd6x5buzck/i&#10;aloAgEd1IN09xtH92IY/X/8AVT4rW3hO5Ihu7seSfxqTIqOW5ghH7yQD/Z7n8KAJKOlQ+fcyjEFq&#10;V/2pTt/Tr/Kk+ySyDFxdM3qsfyj/AB/WgB8tzDC2JJVHt3poup5P9TaN7NIdv/1/0p0VvFCMRRqv&#10;+6KkoAhENy/+vuj/ALsa4/WnR2lvE29Yhu/vNy35mpKKAD8KKKKACiiigAooooAKKKKACiiigAoo&#10;ooAKKKKACiiigAooooAKKKKACiiigAooooAKKKKACiiigAooooAKKKKACggEc0UHOOKAK9p+4drR&#10;/wCHmM+q/wD1qndQ67SMg1FeRNsFxEuXj5A9R3FSRuksayRnKsMigCG0LRFrN/4OUPqtTSxrNG0b&#10;Dg8VHdo4AuYwd0fOB/EO4qSKRZY1kQ5VhkH1oAjtZXwYZn+ePhuOo7GnXUCzRY6MDlW9DTLsNGRd&#10;p/B94eq9/wDGpch1ypznoaAG20xmjyy7WU4ZfQ1HdIwYXMIyydv7y9xROPsswuV+63yy/wBG/wA/&#10;0qwDxQAyKQSIHU5Dc1E2bOfcAPLlbn/Zb/69EX+jXHlhf3cpyvs3p+NTSIkyGORMqwwwNACTQrNG&#10;Uf8AAjsfWmWszOGim/1icN7+9NtmZWNrM3zR9D/eXsadcwvkXEK/Ovb+8vcUANuVMTfa4uy4kUd1&#10;9fqKlYQzw4OGVl/MUQus0Suh+Vhmok/0S48vP7uQ/Lx91vT6GgBYHaN/ss2S38DH+Jf8aJ42hk+1&#10;wr/10UfxD1+tPuYROmFOGU5RvQ0W0/mrhh8ynDL6GgBsiRXkPByvVWXt702CQkm3n/1i9f8AaHrQ&#10;f9Cm3f8ALGQ8/wCw3+BqS4h85Q0bbZF5Rv6fSgCED7DJg8Qs3H+wfT6fyp0sbo/2m3GW/iX++P8A&#10;GnRTrcRlXjx/C6HtTImNvJ9llztb/VMf5GgBZFW5jWeBtrD7rf0PtSArdja4MciN26qfWiVXtnNx&#10;ENyt/rFH8x7/AM6dNH5oW5tpB5mPlbsw9D7UANJE/wDo1yNsi8gjv/tCkPz/AOiXfD9Y5F7+496d&#10;mO8iycq6t/wJD/n86Rf9IDWt0v7xecg9f9oUARfZ4i4SQeXN/wAs5o/l3f8A1/aopILiSTZMI2lA&#10;43Ljf/j+hFWQTJ/ol4ef4X/vf4GggE/Zbr1/dyep/of50AU5FUK0Cjb3a3n6fVW9fxqB7bfiV87e&#10;gkbkfRiOR9TWk6b3EFzw4/1UuOv/ANf271F9mIdli/czY6r92T8P8ke9AGcxuNPl32chXuV6gj+R&#10;/T6Vo2WuwylYrseU59fumq4s33E+T905ZY22svuB/n8OlQ3MccseI9rLu4Krjn0Kn7p+nBoA3twP&#10;Q0VgWlzf6ePkbfGrfNHJ2/8Aif5VqWGr2d78qNtb/nm3X/69AFuijIxmigAooooAKKKKACiiigAo&#10;oooAKKKKACiiigAooooAKKKKACiiigAooooAKKKKACiiigAooooAKKKKACiiigAooooAKKKKACii&#10;igAooooAKKKKACiiigAooooAKKKKACiiigAooooAKKKKACiiigAooooAKKKKACiiigAooooAKKKK&#10;ACiiigAooooAKKKKACiiigAooooAKKKKACiiigCEWMbNvndpD/tHj8ulSqoUYA/SlzUct1DCcNJ8&#10;3ZF5J/AUASUE4GTUHm3kpAih8tf70n+A/wARSmzEjbriVpP9k8L+Q/rmgAa9i3eXEGkb+7Hzj6no&#10;KT/TJupES+g+Zv8AD+dTKqp8qLiloAijs4UbeRub+9Jyf/rfhUuKM1HLdwRHYz5Y9EXlj+FAElBO&#10;OTUHmXkjfu4fLX+9JyfyH+NL9iV233EjS+zfdH4DigAa9jL+XCrSN38scD8elNCXkp+d1iX+6vzN&#10;+dWFUKMKuKKAI4rSCE7gu5v7zcn86kI4wDRmo5bqGFtjN8x6KvJP4UASUFscmoDJeSnEcXlr/ek6&#10;/kP8aPsSs2+4dpT/ALXQfh0oAU3sbHbbo0h/2eg/HpQIrubmabyx/dj6/nUygKNoFHvQBHDawQD9&#10;3H/wI8k/jUn0ozUU11DGwjL5b+4vJP5UAS015EjG522j1NRbr2ZvlUQr/tfM3/1qWO0iDeZJukb+&#10;9Jz+XpQA37W8o/0WEt/ttwv/ANegWjy83UzN/sL8q/8A16sUZoAakaRjbGoVfQCnfhQSB1NQ/bA5&#10;K28ZkP8As/d/PpQBNmopLyKM7PvN2ReTTPJurhf9Jl2j+5Hx+vX+VTRQxQrtijC/SgCIfa525Pkr&#10;7csf6D9afDawwcquWPVm5J/GpKM0AAyBQc9hUct1FE3ls2WPRV5J/Cmj7ZOeT5K/gWP9B+tADprm&#10;KAZkb6L3P4VGz3U5wi+UvqeWP4dqkhtYYfmRfm7sxyT+NSUARxWkMR3AZbuzcmpKMjrmo5bmOFtp&#10;bLHpGoyTQBIc44qOa7ihwGOWPRF5Jpm27uDhz5Kei8sfx7U+C3hhGEjx6nufxoAZtvLg/M3kp6Ly&#10;x/wp8NtDbjEa/Unkn8akxijNAB04oJwM1DJdosnlRgyN/dXt9fSm+TcXAxcvtU/8s4z/ADNAD3u4&#10;1fylBd/7q84+vpTGS5n/ANe/lr/dj6/n/hU0cUcK7IkCj2FO9zQA2KCKBdsUYX+tOAoJwMmoGvC5&#10;K2sZkxxkfdz9aAJsn0qJ7xNxjhQyMPvBeg+ppv2aWf8A4+pc9/LXhf8AE1OqIi7EUAegFAEH2e4m&#10;GLmXav8AzzjJH6//AKqmjhjiXZEoX6CnUMyqMscfWgApC2KgN3JKP9Ei3+jtwv8A9ej7I0x3XUpk&#10;/wBnov5f40AK14rkx2yGRh/d+6PxpBBPcD/SZto/uR8fr1/lVhVCjaowKKAGxQxwrtjQL/uinUju&#10;ka7pHCj1Y1AbmabH2WI4/wCejjA/xNAFgkDqahN6rNstkaQ/7P3R+NN+y+Y265dpMfw/w/l/jU6g&#10;BcAYoAgWC5nH+kz7R/cj4/Xr/KpY7eGEbYowv070/jNNkmjhXfK4VfUmgB1BOBmoPtM0w/0WA4/v&#10;yfKP8TR9kMpBupGkH93ov5d/xzQArXsW7ZCDI3fZ0H1PSm+Xdz/62QRr/dTk/nUyoiLtVcAU7gcU&#10;ARxWkEP3E57s3JP41JSNIiDc7hR6k1B9reUf6JAz+jN8q0AWCcCopLyGI7Cdzf3E5NMNvNMP9JnY&#10;j+7H8o/xqaOKOJdscaqPQCgCItdzHhVhX1blj+HalWzi3+ZKWkb1k5x9B0FTfhQWA70AAGOlFQm9&#10;QnbArSkf88+n59KAl7KMySCP/Zj5P5n/AAoAkkmjhXdK6r9TUX2qaUf6NbM3o0nyj/H9KfFaQQnc&#10;qZbuzck/jUlAFcW88w/0i5b3WP5f/r1LHbwwjEUYX6d6eBjgUUAFFFFABRRRQAUUUUAFFFFABRRR&#10;QAUUUUAFFFFABRRRQAUUUUAFFFFABRRRQAUUUUAFFFFABRRRQAUUUUAFFFFABRRRQAUUUUAFFFFA&#10;BRRRQAHmq8DfZ52tj91stH7eo/z61YqG7iaRNyD5kO5Pr6fjQBMTxzVeAmC4a3/hb5o/6j+tSwzL&#10;PGJF6EdD2pt3EZYvkHzKdyH3oAk+8MmoLY+RM1oR8vLR/TuPwqS3mWaISKMbuqnqD6U26hMqbo+J&#10;EO6M+/8A9egCSRBIu1hx3qK1cxk2kjfMn3c/xLT7eVZ4llX8j29qbdxvgTwj95HyvuO4oAdPCk0T&#10;I569COx9aS1laRCkgxInDf4/jT4ZBNGsinKsuahugYJBdxhvlGJAO6+v4UAOuoWbE0Q/eR8r7+o/&#10;GnwzJcRiRO9ODBlyrdqg/wCPWfcAfLlPzf7Lev40AB/0OfcM+XIf++W/wP8AOppolmiaN+jUksaT&#10;RsjruBGCKjtZJAxtpiSy/wAR/iX1oALWVifs0p+dO/8AeHrRcRtG32mEZZeHX+8tLcxEhZYDiRPu&#10;+/tToZUmiEg79j2PpQAB47iLK/MjrUcLNBJ9lkYkf8s2Pcen1FB/0Ofcf9VI3/fLH+h/n9akmgWd&#10;CjHB6qw7HsaAI7iJkk+1QL8w+8ufvD/H0pxEF5BljuVh+VFtM7qY5FxIvDL/AFpjg2chmA/dMf3g&#10;/u/7X+NACwSuG+yznLjlW/vD1+tI4+xNvH+pY/Mv9w+v0qSeL7Qo2Hay8q3oaSCbzwYpVw68Ov8A&#10;ntQA2aNsie3H7wDpnhx6UER3kQkTcrK2VPdTSRk2UixMf3bcIf7p9D/T8qdNE8b/AGq35P8Ay0Qf&#10;xf8A16AEUrdI1rcptkX72P8A0IU3Jc/Y7sbi33W/vf8A16cyJdIs0D4ZeVk9PY0AreRmGVdrqfmU&#10;HlT6j/GgBvA/0O7G5W4SQ9/b2NIyhf8ARbs7lJ/dy+/+NKp35s7tck9D/eHr9aPuH7JcncjcLI3f&#10;2Pv/ADoAR1O5Yrhtrf8ALKZe/t9f50ySBZn2zIqzY6N92T/6/wCoqRsQ/wCj3Xzxtwrt29j/AI0k&#10;i7FEF0d0Z/1cvdT7+/vQBVntHdNsIb93/wAs3Pzp9D1x+dVHsEKhn+Xd91ux+h6Z9jj61qMG3qk7&#10;Yb/llOB19j/nmmlGZmjZFWRl+aNvuy//AF/880AUbTWryzfyboNIi8Z/iFa1pfW96nmQSA+3cVnm&#10;whBLRow2/eXbkr9R3H61TntLi3lWaBtv9x4zkMP6/jk0AdFRWTaeIHj+TUU6/dmXof8APtWpHLHM&#10;geKRWU9CpoAdRRRQAUUUUAFFFFABRRRQAUUUUAFFFFABRRRQAUUUUAFFFFABRRRQAUUUUAFFFFAB&#10;RRRQAUUUUAFFFFABRRRQAUUUUAFFFFABRRRQAUUUUAFFFFABRRRQAUUUUAFFFFABRRRQAUUUUAFF&#10;FFABRRRQAUUUUAFFFFABRRRQAUUUUAFFFFABRRRQAUUUUAFFFFABRRRQAUUUUAQfZZZP+Pi4OP7s&#10;fyg/1qSOCGL/AFcar9BT6bLNFCu6WRVHqxoAdRkVD9qeQf6NAz/7TfKP1oMFzL/rrjaP7sfH6/8A&#10;6qAHy3EMC7ppFX696ia4mlwILY/70nyj/H9KkitYITmOPn+93/OpMDrigCD7JLL/AMfFyxH92P5R&#10;/j+tSpDHEu2KNV+lOpGZUXc7YA7mgBR0ozUH25GGbeNpP93p+Zo2Xky4lmWMHtHyfzP+FAEsk8MK&#10;7pZFUerGomupJBi1t2bP8T/KP8f0p8VpBEdwTLf3mOT+tSYHpQBX+yzyjFxccf3Y/lz+PWpIreKI&#10;YSNV/wB2pKM4oAKCcVC17FuKRZkYdVj5x/Sm/wCnTDkrED6fM3+H86AJnmjjXfI4Ve5NRm7eQf6L&#10;bs/+03yrRHZQIdzKXb+9Icmpse1AEH2WaUYuJ/l/uR/KP8aljhjh4iRV+gp1GaACjNQNex7tkOZG&#10;HVYxnHt6CkxeXHDssI9F+Zvz6UASy3EUC75X2j3qNri4l+W2gx6tJx+nX+VPjtIIjuCbm/vNyakx&#10;zmgCAWQdt9zIZP8AZ6KPw/xqZVVRhRilprOFGScY7tQA6gnAzUH2xpeLWIyejdF/P/Ck+zyTEG6n&#10;Lf7C/Kv+JoAdJeRq/loGkYfeVBnH19KTyrq4H76Ty1/ux9fz/wAKljijiXbGgUegFOoAjit4oP8A&#10;VJj+tSUE4Gaiku4o38pQWf8AuJyR/hQBKTio5bmFD5ZJZj0RRkmoytzcDMr+Uv8Adj+9+f8AhU0U&#10;EUIxFHt/rQBCFu7gHc3kr/dXlj+PapYreGFdsadep7mn0UAFBOOtQyXcav5SAu39xev/ANb8ab5M&#10;9xzcvtX/AJ5xn+ZoAfJdRhjFGGd/7qdvr6UwW9xcDN1JtX/nnGf5n/8AVU0UUcSbI0Cj2p1ADY4o&#10;4V2RIFHtTqGOBmq7XZlG2zj8w/3v4R+P+FAE5ZR1NQtd+bxaIZD03dF/P/ChbTzTuu5PM/2eij/H&#10;8anChRgCgCD7I0hzdS78fwDhf/r/AI1Oqqo2quBRTZZUhTzJGCqP4moAdTXljiXfI21R/E1Qie4n&#10;OLePaveSRf5CnR2aA+ZMxkf+83b6DtQA03E8/FrCcH/lpJwPwHU/pTls1Y+ZcP5jf7XQfQVMRmjo&#10;KAEVStKTio5bmKHHmPy33VHJP0FRh7u5HyDyV9WGWP8AQUASTXEMK7pJQvp70wyXUxxBH5a92k6/&#10;gP8AGnw2sMR3gbm/vtyakoAhSyRTvkYyN/eft9PSpulFRS3kUb+Vyzf3V5NAEuajmuIYeJH5b7qj&#10;kn8KZi7n++4hX+6vLfn2p8NtDFykfPdu5oAjDXUxxGnlr/eflj+FOjs4kbe2Xb+9Jyf/AK1TYA7U&#10;ZoAKM4qF7yNXMaZkb+7Hzj6+lN8u7uBiZ/LX+7H1/OgCSW6ghIV3+Y/dUcsfwqMNdzH5I/LX+9Jy&#10;x/CpYoIYP9VGB6nuafjNAEMdnErb5cyN/efnH+FTAY4FBOBmoWvY9xSINIw/hTnH19KAJs1HNcwQ&#10;f62QDPCr3P4VGEu5/wDWyeWP7sfX86kitoIeUj57seSfxoAj8y5nbEMW1e7Sf4f/AKqcLJGbfcO0&#10;h/2ug/Cpdo6YpaAERQi7VFLRRQAUUUUAFFFFABRRRQAUUUUAFFFFABRRRQAUUUUAFFFFABRRRQAU&#10;UUUAFFFFABRRRQAUUUUAFFFFABRRRQAUUUUAFFFFABRRRQAUUUUAFFFFABRRRQAUUUUAFFFFAFeL&#10;/R7pot3yyfMvPRu4/r+dTsCelMuoTLEQn3gdy/Wi3lE8KyAdeoPY+lAEfNrc4z+7mOR7N/8AX/pV&#10;jqOajuIBcRFM8/wn0PrSWszzRAuu1l+V19CKAGHNrc9f3cx/Jv8A64qx26VHcwi4jMR79/Q+tFrM&#10;0seHXDLxIPQ0ARp/otz5ZHySnK+zdx+PX86nI3Uy4t1niZCcHqreh9aLWYzRZYYZTh19DQBHbk20&#10;32Njx1i+ncfh/KppY0mjaKQZVhg026hMqZjPzq2UJ9aLeYTxeZj6j0PpQA21lYL9nmzvTv8A3h2P&#10;+e9FzA7gTR/6yPleevtTbyNwVuYR80fb+8O4qaORJYllQ5VhkUANgdZoxIv69vaopM2k/nZ/dv8A&#10;6wf3T6/40rbrS43g/u5D83+y3r+P86mKCRNrjhuo9aABgksZR1yp4YVFayMjfZZjll+6395f8aS2&#10;LRSG0kLfL/q2P8S/4inXVv5ihkbaynKt/T6UAJcxSbluYB86/wDjw9KekkdzFuTkN6/yot5xNHux&#10;tPRlPY+lRyH7HL9oB/dv/rPY/wB7/GgAizaS/ZmP7tv9W3/sv+FOuIZM/aIP9YvbP3h6U6aNZ49j&#10;/wD1xTbeeQ5hmHzr/wCPDsaAFQxXkPzLlW4IPb2pkDvC/wBkmPP/ACzf+8P8aJl+ySfaox8rf61f&#10;/ZqkmjS6iwG91YdvegCKVXtJDcxj923Mi+nuP60+aISBbi3b5gMo3Y+30ogndyYZR+8X73oR61Hz&#10;ZPtP+pb/AMcP+H8qAHZjvIyHBVlbHujUKwkDWl0o3fo49R/niieJg/2i3++o5X++PSg+VeQh1JU5&#10;+Vu6tQAgJiP2a65VuEkb+L2Pv/OkH+jfupzuhbgM38PsacsgnDWt0o3L95fX3H+eKI3aJvstz8wb&#10;hHP8Xsff+dADWAt18qb5oG6M3O32Pt79qbKvlr5dwS0P8EmeV+v+NO/49T5MhzCeFY/w+x9qCPsY&#10;5+aA9c/wf/W/lQA1kbzFWdtrf8s5wOvsaa0ZLGMoqu3LR/wye49D/n3p7KLddsg325/HZ/iP5Uki&#10;iNNkzbof4Zc8p+P9aAKt1ZwXCNktx95sfMvsw7/Wq8cN9prGS0k/hzt6gj19/qP0rSdXRwsz4fpH&#10;OP4vY1G0RJ8ry9rdWj9fdT2NABYa/b3I2XA8qT0bofxq+GB6VkXNlDMrSsPq+3GD6N6H9PamRT6j&#10;pblEzJGv3o36r/n8qANuiq1nqlre/LExDj70bDDCrNABRRRQAUUUUAFFFFABRRRQAUUUUAFFFFAB&#10;RRRQAUUUUAFFFFABRRRQAUUUUAFFFFABRRRQAUUUUAFFFFABRRRQAUUUUAFFFFABRRRQAUUUUAFF&#10;FFABRRRQAUUUUAFFFFABRRRQAUUUUAFFFFABRRRQAUUUUAFFFFABRRRQAUUUUAFFFFABRRRQAUUU&#10;UAFFFFAEBhvJv9ZcCMdxGOfzNOSzt0beI/m/vNyf1qWkZ1QbmOAO5oAWioTfIw/cRvJ6bBx+Z4ox&#10;ezLyyRA+nzN/h/OgCYkKMsag+3RPxArSf9cxx+fSlWwg6ylpD/00Of0qbGBgCgCDbfSry6xf7vzN&#10;/hSrZQDlw0jf3pGzU1Ge1AABjoKKjku4I22O/wA390cn8qZ51zN/qrfaP70x/oP/AK1AE+e9Ry3d&#10;vE2wyZb+6vJ/Smi0dzuubhm/2V+VR+X9akjghiXZFGqj/ZFAEQlvJf8AVxLGvrJ1/If40oslb5rm&#10;RpD6Nwv5CpqKAEVVRdqLgegpabJLHCu+Vwq+rGozdtJ8trAz/wC0flUfj/hmgCbNMmuIYP8AWSAZ&#10;6L3NR/Z7iXma42r/AHYuM/j/APqp8VtDCd0acn+LufxoAYJ7qU4hg2j+9Jx+nX+VH2PzDuuZWk/2&#10;ei/kP61PQTjrQAiIka7I0CqOgApaa0iqNzcevtUZvVfi1iaX3X7v50ATZ4zUc1zDD8ryfMfur3NM&#10;8q5n/wBbPtX+7F3/ABP9MU+O2gh5jjwe7dzQAwSXc3+qjEa/3pOv5f8A16VLGP707NK3q/b8OlTd&#10;KCcUAFGabJNHCu+Vto9TUX2mWY7baA4/56ScD/E0AT54zULXqOdlsrSN/s9PzpPsZkObqUyf7PRR&#10;+H+NTqoVdqj8qAIPs88zZuZsD+5HwPz6/wAqliiSFdkUYVfanUbh2oAKKhe9TOy3Uyt02p2/HpTf&#10;s9xMf9Im2r/zzj7/AFP/AOqgB0l5Ej+UgMj/AN1P88U0Q3NxzPJsX/nnGf5n/Cpo4UiGyNAq+1O6&#10;CgBsUKQjZEgUdad0ozULXik7LdDI3T5eg+poAmyPWoWvA52Wq+Y2cZH3R+NN+yyTNuu5cj/nmv3f&#10;/r1OqKg2ouAOAB2oAh+yvL813Lu9EXhR/j+NTgBRhRRTXkSNd7sFA7mgB1NkljiQvI4VR1JqH7TL&#10;OdtrH8v/AD0k6fgO/wClOjskVhJKxkcHIZu30HagBolnuD/o8W1f+eknf6D/APVTo7NVYSSsZG/v&#10;N2+npU1BODjFABRmo5biKHAkb5m+6o6n8KjC3dwOvkr7ct/gP1oAkmuYoCA7ct91V5JqMfa7lef3&#10;Kn8W/wAB+tSRW8cJyi8nqx5J/GpAMcCgCOG2ihOUX5uhZuSfxqSgnAzUL3iZ8uBTI/8AdXt9TQBN&#10;nFQyXcYby4gZGH8Mfb/Cmi2nnObmXav/ADzj6fiamjiSJNkagAegoAh8q6m5nk2r3jj/AMf8MVNF&#10;DFCu2KML9Kd0prOqrvY4Hqe1ADqCwAyTUH2t5Ti0hLf9NG4X/wCvQtmZDvu5PM/2eij8P8aAE+2C&#10;Ti0QynP3uij8f8M0v2WWU5uZ8j/nmvA/xNTKoXpS0ANijSNAiIFHoBTqbJNFCu6Vwvbmo/OnnOII&#10;dq/35P8AD/8AVQBK7qi7nYKPU1D9raU7bSFn/wBtuF/+v+FKlkmd88jSN1y3QfQVNgCgCv8AZJJT&#10;uupi3+wvC/8A1/xqaNFjXYihR2AHSnUUAFFFFABRRRQAUUUUAFFFFABRRRQAUUUUAFFFFABRRRQA&#10;UUUUAFFFFABRRRQAUUUUAFFFFABRRRQAUUUUAFFFFABRRRQAUUUUAFFFFABRRRQAUUUUAFFFFABR&#10;RRQAUUUUAFFFFABRRRQAHkYqun+jXWzPyzcqD2bv+YqxUd1F50JUHDdVPoaAJKrufs12JS2I5OG9&#10;m7H+n5VJbzefCsuMf3l9D6Us8SyxMjD7wxQA8EHpVefFtcLdZwrfLJ/Q/wBPxp1nIzxlZPvK21vc&#10;+tSSRrKhRhweDQA6q8+becXAbCtxJ7eh/pTrR32tBKfmj4J9R2NSSxrKhjdcqwwQaAHdqruGtrjz&#10;APkk4b2bsf6U60dhut5D80fGfUdj/n0qSWNZo2icZVuDQA5elV0za3PlMf3cjZX2b0/HrTrSViDb&#10;y53x8En+L0NOuYRPEyMxHoR2PrQA6WNZYzGy5DdajtZGUm1lfLR9/wC8OxpbSVpE2uBuQ7XA9f8A&#10;Cm3aPlZ4vvx8geo7igB1zCZU3I22RTlG96W2nWaPfjBzhlPY+lOimSaNZIz8rdDUE4+yTfahnY3E&#10;o9P9r/H2+lACzg2832tfu9JB7ev4fyqYhJFxgMDx9adwy4PNV4T9lm+ysTtbmI+n+z/ntQAQM9vJ&#10;9kkPy/8ALI+o9PqP5U65t3ciWHiRfut/T6U6eEXEW0NtYcq3oaS3uDKu11xIvDr70ALBKtxFvVfq&#10;PQ+lRLizm8o/6uQ/L/sn0+lLOhtpPtSfd/5aqPT1/D+VTOqXEe1uVYfnQBHcxM5WWI7ZF+639PpR&#10;FIlzCdy9eHVux9KbbSOj/ZJj8y/db+8KJ42ib7VCNxHEi/3h/iKACJmtX+zOflb/AFTf0omjeFvt&#10;UCf9dE/ve/1FPKxXUHXcrDIxTbeRgfss5+YDIb+8PWgBZES7jWWKTDdY39P/AK1NVo7uMw3EeHXh&#10;l/rRIps386P/AFTH94q/w/7X+NLND5hWaJ/3i/dPqPQ+1ACRuUb7JdYbK4Vv73t9aRSbRvLkO6I8&#10;K2fu+x9qVTFewFHGCOq91NCSEk2l2AW28Hs4/wA9qAEw1mSw5h/iX/nn/wDW/lSFTa/NCN0LfeUc&#10;7fce3tSqWs2ELtmNj+7c/wAPsaTb9iO9AWhJ+Zf7nuPagBMLFHlB5lu38PXaPUe1I6okY8xi8J5S&#10;QfeT8fT3p4U2/wC/hG6NuWRe3uKQAw/v7b542+8g/mP8P8kAY6MrAyybWbhZscP7MP8APtTDFuPl&#10;hMMoz5Ybp7qfT2qTaqRb4R5lu38H90e3t7UOqLECxLw9UkU/NH+Pp7/nQBSntImHmA47K6/Lg+ns&#10;fY8emKfb6nd2XyXg82MHHmKuGHsR/n8asSBg/wC9KhmGFkx8snsff/PtUbRE5XY24DlOrAe395fa&#10;gC9b3UF1H5tvKrL7VJketYrWrxyefZS7HPQoeG9v/rHn61Ztda2t5eoJ5bdPMX7p/wAKANGikR1d&#10;d6HIPQ+tLQAUUUUAFFFFABRRRQAUUUUAFFFFABRRRQAUUUUAFFFFABRRRQAUUUUAFFFFABRRRQAU&#10;UUUAFFFFABRRRQAUUUUAFFFFABRRRQAUUUUAFFFFABRRRQAUUUUAFFFFABRRRQAUUUUAFFFFABRR&#10;RQAUUUUAFFFFABRRRQAUUUUAFFFFABRRRQAUUUUAQOl7IPmmWNf+mYyfzP8AhSrY24O508xh/FJz&#10;U1DMqDczYHqaAECgHIFLULX0PSHdI392Nc/r0/Wgm+lHCJH/AL3zH8h/jQBNUT3lujFC+W/uryf0&#10;pPsSt/r5pJPq2B+QqSOKOFNkUYVfRRigCMTXcvMVtsHrK3P5CkFrI/zXNyzZ/hX5VH5f1NT5ooAZ&#10;HBDCu2KJVH+yKfTZJY4hukdVH+0aj+2bzi2haT324H5mgCakd1jXe7BVHUmojHey/flWNfSMZP5n&#10;/ChbGAMHcF2X7rSHOKAA3qtxbxtIf9kYH5mmst3N8rSrGPSPk/mf8KsUUAQpZW6OJCm5h/E5yR+d&#10;TY9qKjlu7eE7Xk+b+6OT+VAElBOBmq6y3UpPlW20f3pT/Qf/AFqUWjvzczM/+yvyrQA57yFGKhtz&#10;f3U5NM33swwkaxD1f5j+Q4qaKKOFPLiRVXsqinUAQpZQk7pS0jD/AJ6f4dKmwPSjNNkmiiXfJIqj&#10;/aNADqKg+0ySnFtAzD+8/wAo/wAf0oNtNLzcTk/7Mfyj/GgB0l3DG/l7tzf3UGTTM3twMBVhHv8A&#10;M3+H86mjijgTZDGFX0FOoAijtIUYSEbmH8T8n/61S4AOcUU2WeKEZlkC+nvQA6kZlRdztgepqAT3&#10;NwP3EO0f3pP8Ov8AKnCyRvmuHaRs5+bp+VADTeGT5bSPzD/e6KPx/wAM0C0kmO67l3A/8s14Uf41&#10;YozQA1IkjQRxrtA6badSFlAyTUTXgc7LVPMPqOFH4/4UATE+gqFrxd2yBTI3ovQfU9KaLSWXm6lz&#10;/sLwv/16nRFjQIigAdAo6UAQC3luDm6l+X/nmnA/H1qdESNQiIFA6ADpS0EgdTQAUjOqDcxxUBvP&#10;MbZap5n+10Ufj/hQtkZPmu38z/Z/hH4f40ABu5JTttI93/TRvuj/ABpUtVLLLcP5jZ/i6D6CpwMD&#10;FGcUAG0ZzR0psk0US75H2iod9zc/6pfLQ/xt94j2Hb8aAJJbiKEfvHxnoO5/Cowbu5HH7lfXgsf8&#10;KfDbJC+9Vyx4Z25JqWgCOC3ig5RPmb7zHkn8akxijI9ahmuYwfKjHmP/AHV7fX0oAmqGS7Afy4U8&#10;xs42r2+p7U3yLic5uJNq/wDPONv5n/8AVU0UaxII40VVH8KigCEwTztm6l4/55x9PxPepkjjjXYi&#10;BVHQAU7NIzog3OwUDuaAFprusa73baPU1CLmSYkWsWf+mjcD/wCvTo7NSd9wxkYHI3dB9BQAn2mW&#10;Y4tI9w/56Pwv/wBehLNGIe4cytnPzD5R9BU9GQOtABgelHSo5rmGD/WPyeijkn8Kj/0y5H/PFfzY&#10;/wBBQBJLcQwj55AM9B61H5l3OPkXyV/vMMt+Xb8fyqSG1igbei/MfvM3JP41JQBHFawxt5mNzY++&#10;3JqSiigAooooAKKKKACiiigAooooAKKKKACiiigAooooAKKKKACiiigAooooAKKKKACiiigAoooo&#10;AKKKKACiiigAooooAKKKKACiiigAooooAKKKKACiiigAooooAKKKKACiiigAooooAKKKKACiiigA&#10;ooooAKKKKAK4zb3m3Pyzc/Rv/rj+VWCMjFR3UJnhKD73VT6HtRbT/aIVkK7T0ZfQ9xQBHMFtrhbk&#10;cK3ySf0P5/zqx24psqCWNo2HDDBqOzkcoYZT80fyt7+hoAbdAwut6oPy8Sf7vr+HWrCkFcg5oIyM&#10;EVBaHyi1ox+5yvuvb/CgAuh5bLdoPmj++B3Xv/jUqOHUMvfkU49Kr2x8iRrNjwBuj/3fT8KAC8DR&#10;Mt4n8PDr6r/9brU6sHUOp4IyKU/Sq9qPs8zWh+796L6en4UAFwDbyC8UfLjbKPb1/D+VTrhvmpWU&#10;MNrCq9sfIf7G4+7zGT3X0/CgAGbW5wT+7mb5fZvT8anZQ67WHBpJ4UniaJ+jfp71HaTM6+XLjzE4&#10;b/H8aAG27NC5s5Gzt5jJ7r6fhUlxAJotg+VuqsOx9aS6haZMxnDqdyN70ttMLiMSAfVfQ9xQAWs3&#10;moQy7XU4kX0NR3SvG/2qFWLLw6r/ABL/AI0XQaB/tkYPy8SKO6/4iplZXTch6jigARxKm9Wyp5GK&#10;rxMbST7Of9W3+rPp/s/4U5c2U3l/8s5Gyv8Ast6fjUk0SzoUPQ/nQAlxb+bH8h2uvKN6Gi2mE6YZ&#10;NrKcMvoaZbyuQYpf9ZH1PqPWi4ieN/tcK/Mow64+8v8AjQANmzm3j/VSH5v9hvX6GpLi3EqZVtrL&#10;yrehpVaO5hyMMrD8xUUDNbS/ZZMlT/q2Pf2+ooAfbzeerK67WXh1/wA9qjX/AEGTyj/q24Q/3D6f&#10;SnXEbEi4g/1i8H/aHpTo2iuoOBuVh8wPb2oAbPCyN9phHzgfMufvj0oJiu4dynHOVYdVP+NNhdoZ&#10;BazHP/PNv7w9PqKWZXgk+1Qjg/6xQOvuPegAhkMoa2uUXdj5hjhh6ikjdrZ/Jkf5TxG//spp0qLd&#10;Rh0fDDmNx2/+tSRMt1G0Ey/MOJEP8/pQA1s2ZLoP3J+8P7nv9KVlaD/SIF3K3LoO/uP880qSPC4t&#10;52yD/q3Pf2PvSMpsj8v+p7/7H/1v5UAGCv8ApVp8yt95AevuPekPy/6TZncrffj/AKj3pZFaEm4g&#10;GVbl0Hf3H+eaQgn/AEu0IO77y5+//wDXoAb8ioXiXzIW4aMD7v0/wpGVAgYuzxdUkX70f/1v8mn/&#10;AHx9ssz838aHjd/gaRT/AMvVp/Ef3kR7n+hoAY8ZztkC7n/ix8kv19DUUkIkUhlb5fvBuWX6/wB4&#10;e/UVOEXyWeBfMhb78OOV+n+FNZUCrJ5jNGOUmX70f/1v8mgCpGLvT2VrR/lz/qzyrD2/zn271dtN&#10;Whuj5b/u5P7jd/p60woQ21lXc5z/ALMnv7H/ADzUE9nHKhLDP97I+ZPr/iP1oA1qKyYL68seJQZY&#10;8f8AAh7g9/8AP0rQtby3uk3RSZ/vDuKAJqKKKACiiigAooooAKKKKACiiigAooooAKKKKACiiigA&#10;ooooAKKKKACiiigAooooAKKKKACiiigAooooAKKKKACiiigAooooAKKKKACiiigAooooAKKKKACi&#10;iigAooooAKKKKACiiigAooooAKKKKACiiigAooooAKKKKACiiigAooooAg2Xkj4knWNf7sa8/mf8&#10;KX7Dblt8qmQjp5jbsfnU1NeVI+ZGCj1Y0AOCgHIFFQG+jdvLt0eQ/wCwvH5nj9aUtfScIiR/7THc&#10;fyH+NAE1RyXVvEcSSqD/AHe9NNoZOJ7iRvbdtH6VJFBDCu2KFV/3VoAiN1LJzBatjs0ny/8A1/0p&#10;RDdSHM9xtH92MY/U/wD1qmozQBGlnbo3mbNzf3mOT+ZqQDAwKCwAyTUJvoA21GaRum2Nc/8A6qAJ&#10;ulGahL3sn3Ilj95Dn9B/jR9jL/8AHzcPJ/s52j9KAHSXdvEdrSc/3V5P5Cmefcy/6m32g9GkOP0F&#10;SxwwwjEUSr/uinUAQi1lkH+k3TN/sp8q/wCP60+K3ghG2KJVHsKfSMyoNzHFACgY4FHPpUBvo2by&#10;4FaRv+mY4/PpSkX0pxlYl7/xMf6D9aAJWdVG5mwPU1F9tVm2wRtIf9jp+fSgWMJbzJt0jD/no2cf&#10;h0qbA9KAINl5K37yRY19E5J/H/61Ojs4I38zbub+83JqWigA6UVHLdQQ/wCsk5/u9Sfwpnm3cozB&#10;Bs/2pf8AD/8AVQBPnAyaha9iJ2Qq0jekY/r0FN+x+Z/x9SNJ6qeF/Kp1RUGFXH0oAgEd5MfnlEa/&#10;3U5b8/8A61SR2sMTF1X5j95m5J/GpKKAADFFRzXUUPDN8391Rk/lTC17P/q08lf7zct+VAEryxxr&#10;vkfaPU1D9rlmH+iw5/234H+Jp0drCr+ZJukbs0nOP8KmwPSgCAWglH+lymX/AGei/l/jmpwoHSjp&#10;0FIzqi7nbA9aAFoLAck1B9saXi1hLf7bcL/9f8KQWfm/NeSmT/Zxhfy/xoAVrvzDstY/M/2uij8a&#10;RbQzjN7Jv/2B93/6/wCNWAAOAKKAGqiqMAU6kdgi7mOPc1AbqSYEWiZxx5jfd/8Ar0ATSSLEu+Qh&#10;V9SahM9xccWqbV/56P8A0HenLaAlZZ38xl6FhwPoKmHqKAIorSONvMYl3/vN/nipelFRz3EcH32+&#10;ijqfpQBJUUt3FEdvLN2RRk0z/S7nqPKT0H3j/hUkEEUK7Y0x3PqaAIxDc3B3TP5a9kj6n6n/AAqa&#10;OGOJBHEm0D+7TqRjxmgBaRmVRuY4xUP2syMyWieYf73RR+P+FItozsr3j+Y3Xbj5R+H+NAA1y83y&#10;2kW7/po33f8A69OSzDYe4kMjDn5ugPsKmAA6CigAwB0opk1xFAu6R/oO5qPdd3H3F8lfVvvH/CgB&#10;81zFB/rG57KOSfwqMG6uT08lfzY/0FSQW0UHzKvzN95m5JqTA64oAjitooclB8zfeY8k/jUg44oo&#10;oAKKKKACiiigAooooAKKKKACiiigAooooAKKKKACiiigAooooAKKKKACiiigAooooAKKKKACiiig&#10;AooooAKKKKACiiigAooooAKKKKACiiigAooooAKKKKACiiigAooooAKKKKACiiigAooooAKKKKAC&#10;iiigAooooAKKKKACq6/uLzaD8k3P0b/64/lVio7qHzoWVeG6q3oe1AElV7nFvMt5k7fuyfTsfwNS&#10;W0wnhWQDnoy+h7inSRrIhRl+8MUAOqC8QqFuo1y0fPHde4osncBreU/NHx9R2P5frU5APBFADUcO&#10;gdTkNyKju4GdPMiH7xDlff2/EU23/cztaFuPvR/7vp+BqxnPSgBsMqzRLKnRhmmXULSJvj/1iHdG&#10;ff0pi/6Nc+Vu+ST5k9m7j+v51Y6CgBkEyzxCVR17Ht7Uy7iZwHi/1icr7+3400E2t1tJ/dzH5fZv&#10;/r1OAOtADIJkuYhIvRhmo7pDC63ka/d4kA7r/wDWoGLW65PySnj2b/69WCAwwwoARW3KGHeoJGNt&#10;ceeG/dycSex7H+lEGbeb7GT8vWP6en4fyqZ0SRCjqCpGDQAYJ6ioYs2k32Yn5G5iz29VpbR2Qm0l&#10;OWTlW/vL2NPuIBPHs3bT1VvQ+tADp40mjMbjg/p71FbTSfNBKP3ie33h60trMZV2yD94vDr70XSP&#10;lZ4R+8Tt/eHpQAXMDECaH/WJ933HpToZUuIw6E/1FLFIs0YkjOdw71C+6zl80D93Ifn/ANk+tACn&#10;/Q5uv7uRv++W/wAD/P61JPbpNGVb6q3ofWnPGssZjcZDDFQ20pjc2kz5ZeUY/wAS/wCNADraUuDF&#10;Ko8xPvD19/pTJt1tJ9pQfK3+tVe3+1/jT7qJiVngx5i/+PD0p0Ekc8Qkj6H9PagBJI0uo8MfdWXt&#10;7im20zNmCdf3idff3pIybOTySf3bH92f7p9Pp6U65t2lHmRELIvKNj9PpQAx8Wcm8f6lj83+wfX6&#10;U6WEyYlgOJFHynsfY+1LDMk8ZJXB6Mh7H0pke6zkWBv9Wx/dt/d/2f8ACgB6tFeQ4kHsy91NNhlK&#10;N9luTk/wsf4x/jRPE4f7Tbj5lHzL/eHp9acRDe2+V6dVOOVP+NAEZzYt/wBMT0P9z/638qWRHt3M&#10;8C5XrJH/AFHvSxSM3+jXI+fHpw49aapNm3lyH903Ebf3fb6UAOK7v9LsiCzfeXs//wBemged/pVo&#10;cSdGVu/sac6m2Zpol3KeZE/qP880MjEi7tCCW+8vZx/jQA1cyn7TafLIOJI27+x/xpFy5M9su1s/&#10;voW7/wD1/fvTsLc/6XattkHHzfyNJgXP7+EmOZOGDfyPtQAzCmImJd0f/LSAjlT7f4flSMo2rMJd&#10;y9FmX7yex9R/k+tSD9+xliPlzL95W7/X1HoaRMszSWw2yZ/fQt3/AM+tAETxE4UhQ3Uc/K/up7Gq&#10;727Rt5sLbGXjd0K/X/OD7VbCp5bGGPdHnEkJ6ofb/D8qRsbRI0uV/gmXqvs3qKAEtdWZD5N+u0/8&#10;9O34+lXY3DjIOfpWe9uARG6DkcKvRv8Ad/8AiTUcMlxaHdA+V3fMpzjPp7H/ADz0oA1qKr2t9Fcn&#10;apKt3VqsZoAKKKKACiiigAooooAKKKKACiiigAooooAKKKKACiiigAooooAKKKKACiiigAooooAK&#10;KKKACiiigAooooAKKKKACiiigAooooAKKKKACiiigAooooAKKKKACiiigAooooAKKKKACiiigAoo&#10;ooAKKKKACiiigAooooAKKKKAIRb3D/668b6Rrt/+vSx2VtEdwiy395vmP61KTjrUcl1bRf6ydR7Z&#10;5oAk6cAUVD9rZ/8AU2sje7Lt/nSf6dKcExxj/Zyx/pQBPUcl1bxf6yZR7Z5phslkP+kTSSe27A/T&#10;rUscEMX+riVf91aAIvtUknMFtIfdht/nz+lKI72XmSZYx/djXJ/M/wCFTUDgUAQixgJ3ShpD/wBN&#10;GyPy6VMqhRgD8qM8ZqGS+tozt83c391PmP5CgCajNQ/aLlx+5tPxkbH8s0CC5cfvrv8ACNcUASPL&#10;HGNzyKo9WNRG9jkOIImk/wBoLgfmf6U6OztouViy395vmP5mpcD0oAg2XspyzrEPRfmP5/8A1qUW&#10;MJbfLmRv+mhz+nSpqCe2KAAAKMAUVHLcwQD97Kq+2ab9qmkXNvasfRpPlH+P6UATU2WeGEZllVfq&#10;aiEFzIMzXO3/AGY1x+vWnxWsEP3I+f7x5J/GgCP7TNLzb2zEf3n+Uf4/pS/Zp5ebi5P+7H8v69an&#10;ooAZFbwwDEUQX1p9BIHJqF72FW2Id7f3U5P/ANagCbOOtIzqgy7Y+tQ7ryY5ULEvv8zH/D9aVbKL&#10;dvl3SN6yc4+g6CgAN6rnbbRtJ/tL938/8KTyLqYf6RPt/wBiPj9f/wBVTgAUUAMhgigGI4wv9afR&#10;nHWoZbyKNvLU73/uoMn/AOtQBNmmyTwwrulkVR7mosXk55IhX82/wH60+K0hiO4LuY9Xbk0ARma4&#10;nH+jw7Qf45BjH4df5U4Walt87GRh039B+FTYx0ooAAMcUU2SWOJd8rhR6sai+1TT8WsPH/PSTgfl&#10;1NAEzOqjczAD1NQG6eY4tIt3/TRuF/8Ar05bNS4kuJDIw6bug+gqYDHQUAQizDkPcyeY3ofuj8Km&#10;6cAUU15FjG52Cj1Y4oAdTJZo4k3yuFH+1URuJpxi2j2r/wA9JB/Id6dFaIjebIxkf+83b6elADVk&#10;ubniFfLX/now+Y/Qf41JDaxQnfjcx+8zck1IBiigAoqOW6ji+TlmP3UUZJqPybi4/wCPh9iH/lnH&#10;1/E/4UAOlu0DeVCvmP8A3V7fU9qb9llnGbx8j/nmv3R/jU0caRLsjQKPYU6gBFUIMKKUnHNI7qi7&#10;nYAepqD7VNcDFrH8vTzJBx+HrQBNJNFEu6SQKPeofMurkfuF8tf77j5j9B/jTorSNH8xyZG/vN2+&#10;npUwGBigCOG1jhbePmY9Wbk1JRRQAUUUUAFFFFABRRRQAUUUUAFFFFABRRRQAUUUUAFFFFABRRRQ&#10;AUUUUAFFFFABRRRQAUUUUAFFFFABRRRQAUUUUAFFFFABRRRQAUUUUAFFFFABRRRQAUUUUAFFFFAB&#10;RRRQAUUUUAFFFFABRRRQAUUUUAFFFFABRRRQAUUUUAFFFFABRRRQAUUUUAV1Bt7wg/dm5X2bv+Y/&#10;lVjqOlRXcRmhwp+ZeVPuKW3mE8KyD+Icj0PcUAR3Q+zyrejoPlk/3fX8KsA5prqHQow4PFRWbsqt&#10;byH5ozjP95ex/L9aAFu4nZfOjGWjO5R6+o/GpIZFljWRPusMinHpyKrwf6NcNblvlf5o/b1H+fWg&#10;CS6hM0W1Thuqn0NFtP8AaIhIRtPRl9D3qT61XP8Ao11u/hmPzezY/qKAJbiNZojGTjPQ+h9abazN&#10;JHiRcOp2yY/vVIRu71BNi2uftIHyvhZPb0NAEk8KzwtG/fp7UlpM0se2UYkU7XHvUvXpVe5At51v&#10;B90/LJ9Ox/CgB11A0qZThlOUb0NOtphPGJAP95fQ+lSZyMiq7E21x5oP7uXhvZux/pQA67idgJ4R&#10;+8j5Ueo7ipIpUmjWRDwwp33hzVcH7Lc4x+7lb/vlv/r0AF0rQuLxRnHEg9V9fwqdCCuVPHalPIqv&#10;ATbTfZGPytzEf5j/AD2oAT/jzuMn/VyH/vlv/r/zqd1WVCjDKtwaSSJZUZJOQwxUdpIwLW8zZkT+&#10;L+8OxoAS3doXNpMW+XmNj/Ev+Ip1zB5qbo/ldeUb0NF1AZl3K2HU5Q+hp1vP56bgNvZlPUGgAtph&#10;Mmdu1ujL6Go5c2cv2hR+7b/Wj0/2v8aLhTbyfbYxx0lUdx6/hUwCumeu79aAEkSO4iMbcq1R20rI&#10;7W07Zdfut/eHr/jTYC1rL9mYna3+qJ7f7P8AntUlzCZUyh2spyjeh/woAZco8Un2qFNx6Ov94f41&#10;IfKu4cZ3KwzSW9wJ05XDLwy+hqLmyl34/dufm/2T6/SgCSCR4n+yznLDlW/vD/Gmyq1pJ9piXKH/&#10;AFq/1+tSXEIuI9oO1hyrehptvO0qmOQfvF4Zf6/SgAlhW5jDxyfMvMbjtRC63CNFMnzDiSP/AD2q&#10;PLWUuf8Ali7f98H/AA/lUk8JfE8J2yL90+vt9KAGxu1s4glJKniNmP8A46aSRWtGM0S5jY5dQPu+&#10;4p6NFeRMrr7MrdVNNhdon+yztk/8s3/vf/XoAJI2B+12xBbHK9nH+NG0XKC5t22yDjn/ANBNNYGy&#10;bzB/qW5Yf3Pf6fyp0kbA/abc5Y/eXPDj/GgBoUXI3L+7mj9eo9vcUEef1Pl3Eff/AD1FOIFyi3Ns&#10;2JF6E/8AoJoAW9HO6OaM/ip/qP50ANwZ33D91cIvTsw/qP5U1cuzPCuyUf6yNujf59acB9p/dSjZ&#10;MnIK/wAx7Uf64+VMdkycqy9/cf1FADAFZGWGMtH/AMtID95Pp/n6Ux1XaJvM3I3Am29PZh3FS/NL&#10;JtY+XOo+VuzD+o/lSfM8jNGojmA+eM/df/Pr+dAFeS3yQNmG25GOfxU9/wCYqW31CSI4uPmXtIv+&#10;f/r+3el2I6MIoyy7vnh6Mh9R/n6UworL5hYMrf8ALQrwfZh2PvQBfSRJF3o2R6inZrNQz2sh8snO&#10;Msjc59/ce459c1ct7yOf5QNrf3f6j1oAmooooAKKKKACiiigAooooAKKKKACiiigAooooAKKKKAC&#10;iiigAooooAKKKKACiiigAooooAKKKKACiiigAooooAKKKKACiiigAooooAKKKKACiiigAooooAKK&#10;KKACiiigAooooAKKKKACiiigAooooAKKKKACiiigCEWMRO6eSSQ/7bnH5dKkjhii/wBXEq/7q0kt&#10;zbwDdNMq/wC81MF7G3MUcj/7sZ/rQBMcY5ozUJlvXP7q2Cj+9I/9Bn+dBhu3GHu9v/XNB/XNAE3A&#10;5qJ722jbYZQW/ur8x/IUi2FvnMgaT/roxNSJGkY2ogX6CgCP7TOw/dWjt/v4Uf4/pQEv3GXmWP8A&#10;2UXOPxP+FTUUAQixhLb5meQ/9NG4/LpUiRpGMRoF+gp2eMmomvbVW8sTBm/up8x/IUAS0ZqFriZh&#10;+4tG+sjbR/j+lHlXj8vcKv8A1zXp+J/woAmJA6moWvbcHZG/mN/djG7H5UCxt87pA0jesjZqRUVB&#10;hVwPQUARmW8k/wBVbBB/ekbn8h/jSG1mlGJ7pyP7qfKP05/Wp6KAGRW8MQ/dwqv4U+gsq8k1CL6B&#10;ziDdJ/1zXI/PpQBNRketQ7r2bpGsQ/2jub8hx+tILIOd1zK0nsTgfkKAHPeQI/lhtzf3YxuNIZLy&#10;U4jhEY/vScn8h/jUiRpGNsaKo/2RTqAIDZiVt1zK0n+yeF/IdfxqVERF2ogUegFOpHdUXc7YoAX8&#10;KKg+2pIP9FRpPdR8p/E0eXezcySiMf3Y+SPxP+FAEss8UI3SyBR7movtM0o/0a3Zv9qT5R/jTo7S&#10;GI71Xc399uT+dS0AQNaSTf8AHzcMw/ur8o/x/WpY4o4l2xoFHsKdRkDqaACioTexMxSANIw4Pl9v&#10;x6U1UvJhiWTy1/ux8n86AJJrqK3/ANY/X7q9z+FM8y7mOI4/LX+8/J/Knx2sMI/dJz3Y8k/jUlAE&#10;MdlEreZIWkb+8/b6elTYHpRnHWmS3EMC75ZFUfzoAfTZJEjXfI4VfU1EZbiY4t4ti/35B/T/ABpU&#10;s0DeZK5kf+83b6DtQA0XE83/AB7RfKf+WkgwMew706O1Uv5k5Mjdi3b6CphxxRQAYHpRkUyWeKFd&#10;8rhRURkuLg4hTy1/56SDk/Qf40ASzTxQLulfHoO5qLN3cn5f3Kev8R/w/wA9KfDaxxHeRufu7ck1&#10;L0oAjhtobcYjT6sep/GpKM1DNdxo/lR/PJ18tf6+lAExOBmq7XbSFktI/MYcbs/KPx/wo+zzXIBu&#10;3G3/AJ5r0/H1qZUCDCjA9KAIRaFmEty5kbt/dX8KsDpRRQAe9FFFABRRRQAUUUUAFFFFABRRRQAU&#10;UUUAFFFFABRRRQAUUUUAFFFFABRRRQAUUUUAFFFFABRRRQAUUUUAFFFFABRRRQAUUUUAFFFFABRR&#10;RQAUUUUAFFFFABRRRQAUUUUAFFFFABRRRQAUUUUAFFFFABRRRQAUUUUAFFFFABRRRQAUUUUAFFFF&#10;ABRRRQAUUUUABGeoquube6aPHyy/Mvs3cf1/OrFRXULyxZjb51O6P6igCXGar3Q8iRbwcBflk/3f&#10;X8P8amhlE0ayL/EM0Om9dpHB4NADutQ3cTSRbol+dDuT6+lNs2ZQbWX70fH1HY1YPPagBkEqzRLI&#10;v8QzzRPCJoWj6bu/p71En+jXLQlvlk+aP2Pcf1/OrFAEVpM00f7z76/LIB60+WJJkMbjhhioZs21&#10;wLgD5ZMLJ7Hsf6VYBzzQBDaSP81vK25o+CfUdjUrqHUo3Q8GoboGF1vEX7nEnuv/ANbrU4ORkUAV&#10;7R3jLWkjZZMbfdex/pU00STRtHIuVYYqO7VxtuIly0f6juKkSRZVDoeGGQaAI7ORirQy/fjOD7js&#10;afPClxEYn79x296iu08ordoD8nEgXuvep0ZWQMpyD0NAEVpOzqY5fvxnD/4064hE8eA2GXlG9DUd&#10;0hgcXi/w8SD1X/61ToVK5U8dqAGW83nx5YbWHDr6GmXcTYWeEfvE6D+8O4pJz9ln+1AfK3E39Gqf&#10;hhigBIZY541lT+IZqGcG2lN2oba3EoHp2b8P5fSkYC1uMn/VyH/vlv8A6/8AP61ZIDDaeaAGgBl5&#10;OagiP2Sb7MSfLbmM+nqv+FLbE20n2NydvWE+o9PwqSeAXEZjc/T2PrQATwpPEYyfdWXqD6021mZ1&#10;MUy7ZE4b396LWV2zHKoEicN/j+NJdRsGW5hXLr2/vL6UAJcxtHJ9riRmxw6j+If41IuyePK/MrD8&#10;xSxTJNGskZ4aol/0Kbaf9VIf++W/wP8AOgBIHa2k+zSn5f8Alkx7j0+tOnhdmE8Aw6/+PD0p9xAt&#10;xFsPHdW9D6023nZ8wz/6xfve/uKACN0uYS+3rwysP0NMiLWjrbyN8rf6lv8A2WlmVrV/tcY+X/lq&#10;o7+/+e1PkRLqHkhlYcFf50AMuInR/tMC/N0Zf7w/xpWEN5ACD8rdD6H/ABFJbyPva2nP7wdGx94e&#10;tJKrWkn2hB8rf6xR/OgB0MrE/Z52+dR/32PWmKxsjtJ/cseufuf/AFv5VJJGtyilX2sOY2HaiCT7&#10;QpjmTDLw6+v/ANagBssTRP8Aabcf9dE/vD1+tDIs6rc2z4bHyt/Q0ITZuIHOY2P7tvT/AGT/AEol&#10;iaBzcQpuDf6yMDr7j3/nQAfJeLgny5Iz+Kt/h/OkA+0D7Nc/LIvKlf5ilkQTKtzbMN2Mq3Y+x/zx&#10;SZjvI8fdkRvxQ/5/OgBOZj9lu+H6xuvGcdx7+1Ix8w/Z7riTOY5F4z/9f2pRtuR9nukw688d/wDa&#10;FGTJ/ol51b7jf3vf2NADTuaVUlby5l/1ci9GH+e1GGkkOFWOcL8ynlZB/nv1FOO3/j1vudx/dydM&#10;n+hoZelvdnnP7qYcc/0P86AIggZSEjbCn5os/Mnuv+f8KY0YI3h1w33ZBwCff+6fepiC7rFO22Qf&#10;6uVR1/z6UEP5mzCpMw5U/clH+fxHvQAR3zxFo7jPy9Wxyv1/xHH0q0jAjO6qRTIwit8h5X+OP6eo&#10;9v8A9VJE8lud0ZUq5+XH3W+n90+3SgDQoqOG4imGFPK8Mp6ipKACiiigAooooAKKKKACiiigAooo&#10;oAKKKKACiiigAooooAKKKKACiiigAooooAKKKKACiiigAooooAKKKKACiiigAooooAKKKKACiiig&#10;AooooAKKKKACiiigAooooAKKKKACiiigAooooAKKKKACiiigCOO2t4jmOBV+i1JUJuyf9VbSt/wH&#10;H88UB75/u2yL/vyZP6D+tAE1FQ+VeuMNdKv+5Hz+uaFsl/5bTSyf70n9BgUASSzRQLvmkVR/tNio&#10;xfQsMxB3/wB1Dz+NOS1tojuSBc+u3mpKAIPOvHP7u12r6yN/QZpTHdvw91t/65p/jmpqKAIRYwdZ&#10;A0h9ZGJ/+tUiRpGMRoF9gKVmVBuZgo96iN9bHiKXf/1zG7+VAE1FQCe5c/ubRv8AekYL/iaNl9IM&#10;NOsf+6mT+v8AhQBPUUl7bxv5ZlG7+6vJ/IUgsoj/AK1nk/66N/kVJHFHCu2KNVH+yKAIftVw5xBa&#10;Mf8Aak+Uf4/pTjHdyfK9yI/+ua/1P+FTUUAQrY245dS5/vSNu/nUoUKMLS5qOS8ton8t5Ru/ujk/&#10;lQBJRUH2m4c4htG/3pPlH+P6Uphu5P8AWXW0eka/1NAEkkiRJvkYKo6ljUf25XGbeF5P91ePzNKt&#10;lbKd3lbm/vN8x/WpaAIQL2UfNIsef7vzEfif8KFsbcHc6mRv70jZqagHPSgAxjoKKZLcQwf62VVz&#10;90E8mo/tM8hxb27Y/vSfKP8AH9KAJ6jluoIW2SSfMei9Sfwpht55T/pFy23+7H8oP9afFBFAP3cY&#10;GfagBnnXUx/cw7F/vSf4f/qoFmsh3XMrSex4X8v8anooARVVF2ouAOwpQMcCkZ1Rd7MAPUmovtnm&#10;cWsLSf7XRfz/AMKAJqjlu4Ym8stl/wC4vJqM29xL/wAfE+B/dj4z9T1/lUsUEUAxFGF9cd6AIybu&#10;dTx5K+/Lf4D9adDaQxHft3N/fY5NS0EgdTQAUVHNcwwY8x+T91e5qPzLyfPlp5a+r8t+X+NAE0s8&#10;UCb5XCj3qHzrmfiGPy1/vyd/oP8AGnxWkUZ3sNz/AN9zk/8A1qloAhhtIkbzGy7/AN9/88VNj2oq&#10;OW4hhXdI4Hp70ASVHPcxwcO3zH7qjkn8KjP2u5HyfuV/vMPmP4dB+NSQ20UByi/N3ZuSaAI8XN0M&#10;SEwof4VPzH/CpooY4V2RJj+tOooAKKKKACiiigAooooAKKKKACiiigAooooAKKKKACiiigAooooA&#10;KKKKACiiigAooooAKKKKACiiigAooooAKKKKACiiigAooooAKKKKACiiigAooooAKKKKACiiigAo&#10;oooAKKKKACiiigAooooAKKKKACiiigAooooAKKKKACiiigAooooAKKKKACiiigAooooAKKKKACii&#10;igAooooArwsLe7aDHyyZdPr3H9fxqxUN5G7ReZH99G3L7+341JC4kjWRf4hmgCG6PkzLdj+H5ZP9&#10;09/wP9asA0jqroUcZUjBqGxdgrW8n3ozjPqOxoAfdQtLFmP76/MhPrRBN58ayBfvfp7VJVdP9GvP&#10;Kz8s3zL7N3H9fzoAmmjWWNo5PusMGo7WV2Ty3O5o22t7+/41MCD0qvc/6POt2B8v3ZPp2P4H+dAF&#10;hhuXaar2zGF2sifu8x57r/8AW6VYzUN5G+1Z4h80fP1HcUATYHpVeD/Rrg2p+63zR/1FTo6yIHQ8&#10;MMimXULTR/IcOpyh96AJCM9ar22beVrMn5fvR/T0/CpLecXEQlHft6e1NuomkTMX31bdGff0/GgC&#10;VuV5FQWpNvK1mT8v3ov930/D+VSW8onQSqOo59vakuoWkTdEP3i8off/AOvQA90DKVYbs8YqG0Yx&#10;MbR8/LzGfVf/AK1SwTCeNZVGPUHt7Uy7id1WWH/WR8r7+340ASSwpMjRuPvVHaSt81vI2Xj4b3HY&#10;0+CVZolde9R3SOuLqJfmjzn/AGl9KAH3MAmjwDtZeVYdjRbz+dHnbhl4dfQ06F1kTzEbIYZFQ3Gb&#10;aX7Wudp4lA9PX8P5UAOuonUi6hGWX7w/vL6VJG6yoHT7p6U4EN0NVubSfYF/dyH5f9lv/r/zoAG/&#10;0S43Afu5G+b/AGW9fof51PKiSIY5BlW6ih0SSMo65Vhgg1DayNGxtJjyoyrf3loALaWRGNrMSWUf&#10;K394etOuIWO2eD/WJ93n7w9DRdQtKA0fDryjelOt5/Pj37drDhl9D6UAEUi3CeYAceh7VF/x5S7O&#10;kbt8v+yfT6GiVWtJPtK/cb/WD0/2v8alkRZo9rr8rCgAuIPNTKttZeVb0ot5hcJ8y4ZThl9DUdtI&#10;6yfZpmyyj5WP8S/40XEbK32q3GXHDL/eHp/hQA3H2OTA/wBS7Y/3D6fT+VSTwFiJoTtkX7p9R6fS&#10;nI8NzDkfMrLz/hUdvIbeT7LKxx/yyY9x6fWgB0bRXkBDp7SI3Y+lNhkkgk+yzNn/AJ5uf4vb6/zo&#10;uEaN/tUGd38Sj+Mf40/EN5BnOVbnI6j/AOvQBE6m0cyouYzzIvp7j+tOlj8wLdWzDft49HHpS28k&#10;m77PMfnX+L++PWmN/obZH+pY8/7Hv9KAFJjvY93KsrceqNQpW4BtbtNrD07+4/zxTp4W3/abfG4d&#10;V/vj0pGEd5F5isVZfut3U0ANDZb7JdjduHyt/e/+vQSIv9GuzvjbhXb+R96cpW5Q2twoEi9R6/7Q&#10;/wA8UiFg32K7G7P3WP8AGPT60ANYCIeRdfNGeFkbt9f8aGCp/o95yh/1cnoff396X/j3/cXJ3RNw&#10;rN29jR/x7fu5juhbu38PsfagBrxsrhJ22sP9VOP5H/PNNK5kKFFWRh80bfcl/wDr/wCeaeVFuNk5&#10;8y3b+Judnsfb+VEiCJNk53wk5V+6fX296AItuDuj3fL1/vx+3+0KsQXofakhALfdYfdf6f4VG6sp&#10;VZn+bgRXC/yP+cGmsp3FDEodusZ+7L7j0P8An3oAvDPeiqcNy8YxlmRfvbvvR/X1HvVtXR13IwYH&#10;oRQAtFFFABRRRQAUUUUAFFFFABRRRQAUUUUAFFFFABRRRQAUUUUAFFFFABRRRQAUUUUAFFFFABRR&#10;RQAUUUUAFFFFABRRRQAUUUUAFFFFABRRRQAUUUUAFFFFABRRRQAUUUUAFFFFABRRRQAUUUUAHAFF&#10;Qlb5uDPGv+7GT/Wk+ySE/vLyVvyH8hQBPUclzbxf62ZV/wB5hTfsVu33wzf7zk0+K3t4P9TAq/7q&#10;gUAM+3QH7m5v92MmkFzcyHEdi3+9IwH+JqejA9KAIdt8wwWiX/gJb/CgWbk5mu5G/wBkYUfpU1BO&#10;Bk0AQixtQdzQqx9X+b+dTAAcConvLZDtNwufTdzSG9TH7qGSQ/7MZH88UATUVD5t4wyLZV/33/wo&#10;MN5J9+62+0af1OaAJs84qN7y2Q7TMu7+6OTTfsMDf60tJ/vsTUkcUUS7Io1UeirQBH9rdziC0kb/&#10;AGmG0fr/AIUbb5+rxx/7oLH+lTUUAQiyQ/6+aSQ/7Tf0GBUkcMUI2xRqo/2RTqjluIYD+9lVf940&#10;ASUZqE3obiCGSQ+y4H5nFB+3S/L+7j/Nj/SgCao5Lu3jbY0g3f3V5P5CmizVuJ5pJP8AebA/IVJF&#10;DFCu2GJVHoq4oAjFxcS/6m1IH96Q4/Tr/Kj7PPKc3Fy2P7kfyj/GpqKAI4rWKE7o4xu/vdzUlBqF&#10;r23B2q+5v7sY3GgCagsBUIkvJRlIFj/66HJ/If400We//j5laT68D8hQA5r6AHahLsOqoM0ge8mH&#10;yqsQ/wBr5mH9P51KkaRrtjQKPRRTqAIVsochpsyMP4pOf06VNRTZZo4V3SOq/WgB1Ge1QfaZpTi2&#10;t2I/vyfKP8aPsjynddTM3+yvyr/jQAr3sKsUjzIw/hj5/wD1U0pdzj53EK+i8t+dTJHHGuyNFVfR&#10;RTqAI4bWGD5o0+Y9Wbkn8akx3oqOW7hibYz5b+6oyT+FAElMluIYBmR8Z+6O5qINd3AwR5Kn8W/w&#10;H61JDbQwsWVct3ZuT+dAEe+5uuI18lf7zfe/L/H8qfFaRRNv+82OWbkmpaKACiiigAooooAKKKKA&#10;CiiigAooooAKKKKACiiigAooooAKKKKACiiigAooooAKKKKACiiigAooooAKKKKACiiigAooooAK&#10;KKKACiiigAooooAKKKKACiiigAooooAKKKKACiiigAooooAKKKKACiiigAooooAKKKKACiiigAoo&#10;ooAKKKKACiiigAooooAKKKKACiiigAooooAKKKKACiiigAooooAD0qC3xBM1t0DfPH/Ufn/Op6hv&#10;EIQXCLlozuHuO4oAmqvcBoJluwfl+7IP9n1/Cp0dZFDocg8ikkRJEMcgyrcEetADs5qK5gaWP5D8&#10;y/Mmf71NspDsMD/ej4Oe/ofyqc5xxQAy3mE8QlClc9VPY+lLLGJVKMPlYYYVDGfs90Y93yzcr7N3&#10;H+ferA6UAQWbuA1tI2WjOCfUdjU9V7oeTIt4q/d4k/3T/h/jVgEkZoArwBbadrbHyt80f9R/n1qw&#10;Rkdahu4mePfF99DuX/D8akglE0ayr0YUAQ7Ta3PH3Ju/o3/16sdRxUdxCs8RjY4/usOx9aS0maaP&#10;5x8yna496AI8izusf8s5j+Tf/X/nVmo54FmiMRJ9m7j3ptrcGaPD/wCsU7ZB70ANYra3W4D5JThv&#10;RW9fx/nVjqORTZYUmjMb55HWo7SV3UpKR5kfD+/v+NADCPstzgt+7lb8m/8Ar/z+tWe3FMniWeMx&#10;P0Pf0plpLI6mKb78fDe/v+NADYs2s/kn7kjZT2buP61YIDDBFR3MKTx7H/4C3oexpttO0ibZF2up&#10;xIvv/wDXoAbbt9nk+yM3y4zEfUen4fyqWWNLhGicfKaS5gMseEfDKco3oaLaZZotw69GX+6fSgBt&#10;rJJlreY/OnU/3h2NFxbmRA0ZAdDlW/z2pLqN8ieBcyR/+PDuKkjcToJFPytQAltOs0e4DB/iU9j6&#10;VHcA2832tBxj96vqPX6ii4H2Wb7UgG1uJv8A4r/ParGAwoAadsi8EMD+tQxN9ll+yt91v9UfT/Zp&#10;IiLObyP+Wbf6v2P92pZoVuYfLb8D6H1oALi385Plbay8o3oabbzechVl2svDr6Gi1nd90M3+sT7w&#10;9ff8aS4iaJ/tUAyy/eX+8tADXH2SXzwP3bH94vof73+NSSxpPGVJ9ww6j3p8bJNEHQ7lYcVBEfs0&#10;v2Z/9W3+rb0/2f8ACgB1vMzEwTf6xR/30PWmSKbVzOq/u2P7xfT3H9akuYC+2SI7ZF+439PoaW3n&#10;WZM7drLw6+h9KAEmjW5jDK/I5Rx2pIpvNzFIgDr94evv9KYM2b7D/qXPyn+4fT6U+aFn2ywnbIv3&#10;fQ+x9qAGJmykCN/qW+4f7vt9KdLE6SG6gXn+Nf7w/wAadHJHdR7XT2dT29qbHI0En2aZsqx/dyHv&#10;7H3oAGSO8jWSJ9rD7jDsaFZbxWt7hAJF+8ufyIolRoH+0QjKnmSMd/ce/wDOlkjS4RZ7eT5l5jkX&#10;/PQ0ANQlW+yXY3bhhWx94f40Za1/dStuhbhWb+H2PtSq6XkbRzJtYH5l9D2NEUjBvsl3zkYVsffH&#10;+NADSPsR/vQ/+gf/AFv5UEfZV3RndCf4euz6e1OG60fY/MX8LN/D7H2ppD2fzIMwk8r/AHPf6UAI&#10;UEKZj/eW7fej64HqPb2pGCJGFc+ZAeVcHlP/AK3v1FO2tb/v4BuiPLIvb3H+FGPLH2m1+ZG5aNT1&#10;9x70AMcMGUyy9v3dwvf2P+cUqGSCUqiBX6mP+F/dfQ/596Aqqm+EeZC33owOn0/wpGCLHz+8hzlW&#10;H3o/f6fqKALMNzHOPkzkcMrdQfSpKotkFWeT2juB39m/z+VWIbos3lTrsf8Au+vuKAJqKKKACiii&#10;gAooooAKKKKACiiigAooooAKKKKACiiigAooooAKKKKACiiigAooooAKKKKACiiigAooooAKKKKA&#10;CiiigAooooAKKKKACiiigAooooAKKKKACiiigAooooAKKKKACiiigBGdF+8wH1phvbQf8vKf99U1&#10;dPsUOVs4/r5YqUIoGAo/KgCI31t/CzN/uxk/0oN3IeIrKZvcgL/M1NjjFFAEPmXjci2Vf96T/AUh&#10;S/b/AJbRp/uoSf51PRQBD9lc/wCsu5W/ED+QoOn2rf61PM/66MW/nUjSIn33A+pqM31oOtwv4HNA&#10;EkcaRLtSNV9lXFOqA38Z4jhlb6RkfzxSie6f7tpt/wB6Qf0zQBNRUBXUHP8ArY4x/ulj/Sl+yueZ&#10;LyRvphf5CgCZmCjLGoTfWg/5bBv93n+VH9n2hOZId59ZPm/nUqqqjCrQBELqST/U2kh/2m+Ufrz+&#10;lBF+/AMcf5t/hU1FAEItC3+uuJG/4FgfpinRWlvAcxQqv+1jk1JTXnhjGZJVX/eNADqKh+3wsdsK&#10;vIf9hT/Pp+tHm3jjKW6r/vN/h/jQBNTZJY4hmWRV/wB41GttO3M94x9oxtH+P60sdlbRt5giy395&#10;vmP5mgBpvoydsEckh/2V4/M8UEX8nA8uIf8AfR/pU+PaigCH7DG//HxI0nszcfkOKkREjUJGm1R/&#10;Co4FOpryxxjdI4X/AHjQA6ioTeh+LaFpPdRgD8TSbb2Y4aRYl9FG5vzP+FAErSIo3M4A96jN6jnZ&#10;bxtIf9kcfmeKBZW+7fIpkYdGkOcf4VNjHSgCDyruU5kkWNf7sfJP4n/CnR2kEbbwm5v77cmpaM0A&#10;FFRzXUMBxI/P93v+VM867lH7mDZ/tSf4D/61AE5YDqartdqx2W4aQ5/h6D8aBYiQD7VI0n+y33fy&#10;qcIoGAKAITDdTnM0uxf7kf8Aj/8AqqWGCKBdsSBcnJ96dRQAUUUUAFFFFABRRRQAUUUUAFFFFABR&#10;RRQAUUUUAFFFFABRRRQAUUUUAFFFFABRRRQAUUUUAFFFFABRRRQAUUUUAFFFFABRRRQAUUUUAFFF&#10;FABRRRQAUUUUAFFFFABRRRQAUUUUAFFFFABRRRQAUUUUAFFFFABRRRQAUUUUAFFFFABRRRQAUUUU&#10;AFFFFABRRRQAUUUUAFFFFABRRRQAUUUUAFFFFABRRRQAUUUUAFBGeooooAr2pMMjWjHhfmj/AN09&#10;vwNWKgvB5e27A5jPzY/u9/8AH8KnVgwyO9AFe6BimW6/h+5J9M8H8/51YzTZYkmRo5B8rDBqOzkY&#10;p5TnLxttf+h/KgB13C08W1PvA5U+hot5hPCsmMZ+8p7HuKkPIquAbe8wW+SXlfZu/wCYoAndQylW&#10;HB61DZsU3Wrt80f3T6r2P+fSp6r3atFtu0H3OG/3e/5daALFV4/9GujGR8svzL7N3H9fzqwvTINR&#10;3MHnR4RtrLyh9DQBJVeX/R7kXA+6/wAsn9D/AEqS2mE8IkA9mHoe4p0sKTI0coyrDBFADqrzg206&#10;3Sj5W+WT29DTrORirQSn95GcN7jsakkjWVCjjhuCPWgBwx0FV7pWicXgH3eJB6r/APWpbN3UtayE&#10;7o+57r2NTkAjDCgAHTIqvdK0TC9Vfu8SAd1/+t1pbU+Q5sm/h5j919PwqdhlcUACsGGQar3IMEov&#10;EHHSXHdfX8P5ZotW+zymzb7vWL6en4fyqcqG4NACZVx8pqCYG2m+0/8ALNuJPb0NLbt9nlNmx4Az&#10;Hn+76fh/LFTuiuu1hkEYIPegBRyOKrjdaTdP3cjf98t/9f8An9aW1Zona0lOSvMbf3l/+tUs8Szx&#10;mNxwaABhu4K5FQ25+zy/ZD06xn29Pw/lTrWZyGgnPzx8E/3h2NOuYPPjwDhl5RvQ0AE8S3ERjJ6/&#10;pTbacsDFMR5icNjv7062m85MldrK2HX0NR3UThhcQL869v7w9KAHXMMmVuIB86c4/vD0p8EqzRiV&#10;Dw1JHKk8avGcqwzmo5AbObzQf3ch/ef7LetADTizm3f8snb5v9lvX6H+dTzRJPF5T9D+lK6LIpVx&#10;kMMGobdjFL9llfPeNj/EP8RQA61lYFrec/vF/wDHh6024jkjf7VCuSPvr/eX/GnXUHmBZIziReVP&#10;9PoadBcLPHlRhujL/dPpQAAxXUP8LK6/nUcLPbyfZZmz/wA83/vD0+tDD7DL5g/1Tn5v9k+v0qSa&#10;EXMe1+O6sOoPrQBHPFIj/aoF+YD5lX+If408iG7hyOUb/P50ltM7Zhn/ANYv3vf3HtTZgbN/tEYP&#10;lsf3i+n+1/jQAQyyRv8AZpj8y8q398ev1oYNZv56f6tuZFH8PuP61JLAtxEMNg9Vdex9abbTNJmK&#10;YKJF4ZfX3+lABPCZds9uR5gHyt2I9D7U3KXsOxhhgfmH8StSZ+wvtP8AqWbjP8B/w/lTp4mD/aLc&#10;DeOoz94ehoASKQ5+y3WNxXg9nFIrGyby3OYmPysf4fY/40pMV9FuHG3nPdW/xoikMubW5UbtvPo4&#10;9aAGsrWjb41zCfvKP4fce3tQQ0R+0WoDK3LIvf3Hv/OlVjaP5ErkxtwjensaJFazPmxgmL+JV/h9&#10;x7e1ACMmf9Lszu3feXs3+BoX/n5sxnP+sjPc/wBDTmjMZ+02g3K3LRjo3uPf+dN2+aPtdow3EfN6&#10;N7H3/lQAgICGa3TdE2fMhP649/amlY9gYEyQdVP8UZ/z+Ip6jzT9pthtkHEiN39j/jSD94fPtRtk&#10;z+9ibv8A/X96AHxXJi2rcOGVvuTDofr71YqmqjY0lqmVJPmQN2/+v+hpYpvIXzIi0kPf+8n/ANb9&#10;RQBbopqSLIm5G3fSnUAFFFFABRRRQAUUUUAFFFFABRRRQAUUUUAFFFFABRRRQAUUUUAFFFFABRRR&#10;QAUUUUAFFFFABRRRQAUUUUAFFFFABRRRQAUUUUAFFFFABRRRQAUUUUAFFFFABRRRQAUUUUARebdH&#10;pafnIKTffHpbxj6yH/CpqNw9aAISuot0lhX/ALZlv6igQXZ+/e/98RgfzzUhljHWRfzpDc246zp/&#10;30KAGfZXP3ryT8wP6UGxgb/WNI3+9I3+NKb6zHW6j/BhTf7Rts4XzG/3YWP9KAHJZWcfKWsY99gq&#10;UKB0WoRdlvuWsx+q4/nR9ouDwtm3/AmFAE1GPaod+oN92CJf96Qn+lAjvm+/dIP9yL/EmgCajNQ/&#10;ZZD9+8k/DA/pR/Z9sTl1Z/8Aro5b+ZoAc9zbofnnQfVqb9vgLbY1kk/3Iyf16VIkMMf+rhVf91RT&#10;qAIfPuW+5Zn/AIG4H8s0hXUHPMsca/7Klj+Z/wAKnooAh+yb/wDWXMrf8C2/yxTo7S1i5jgXP97b&#10;z+dSU154I/8AWTKv+8woAcAB0FFQf2hAx2wq8h/2EOPz6Uvm3br+7tgPeSTH8s0ATUEgDJNQiG7b&#10;mS6x7Rpj+eaBY2+7dIrSH/po26gAa+tV/wCWm4/3UBY/pR5103+rtD7GRwP5ZqQIqn5VA+gp1AEI&#10;gunGZrrH+zGuB+uaWOzt4zv8vc395vmP5mpc0ZoAKPfFRyXltFw0uT/dX5j+QpnnXEnMFqef4pGx&#10;/jQBPTJZ4of9ZIq/U1H9muJB++uz/uxLtH+NPhtYIP8AVxDP97ufxoAaLqSXm3tmI/vP8o/x/Sm/&#10;Z7mQZuLk/wC7H8v69asUUARw28MAxHEFqSiigAooooAKKKKACiiigAooooAKKKKACiiigAooooAK&#10;KKKACiiigAooooAKKKKACiiigAooooAKKKKACiiigAooooAKKKKACiiigAooooAKKKKACiiigAoo&#10;ooAKKKKACiiigAooooAKKKKACiiigAooooAKKKKACiiigAooooAKKKKACiiigAooooAKKKKACiii&#10;gAooooAKKKKACiiigAooooAKKKKACiiigAooooAKKKKACiiigAooooACARyKgs90Za1f/ln933Xt&#10;/h+FT1Xux5Trdg/dOJP90/4UAWKrzAwXC3OPlb5ZPb0P5/zqwPamyxLNE0T9GGDQA6obuLzo9qn5&#10;lOVPoRRZyM8RWQ/OjbXPr7/jU1AEdtOLiISgY9VPY9xTnG4YIqFQbe825+Sbkezd/wA6sA5oAr2j&#10;GItaO2fL+57qen5dKsVXvAUK3aDmP7w9V7/41OrKwypoAgYG3usj7k36N/8AXH8qsdqjuYhNEUzj&#10;ureh9aLafzogzDDDhh6GgCO7HkOt4pwB8sn+76/h/jU6nIzQ4DLg1BaMYd1o/wDyz+77r2oAW7Do&#10;VukB/d/eA/iXv/jUsbBxuVtwPf1px6VXtj9nka1YfL96M+3p+FAC3kbnbND/AKyPlff1H40+CZZk&#10;WROjVIDnmq8f+i3Ri/gl5X2buPx6/nQA+6iaRA0Z2uhyh9/T8adBMtxEsq9+3p7U8+1V8/ZbrIHy&#10;THn2b/6/86AH3cLSR7ojh1bch96W3nW4iEi/iPQ+lSEg8VXYG0ufMA/dynDezdj+PSgB13EZFDxf&#10;6yM5X39vxp1vN58ayAdak6iqx/0S53bf3cx5/wBlv/r/AM6AH3aMMXEQ+dO394dxUkMyTRrIjZDd&#10;Kd1qspFrc7P+WcjfL/st6fjQAtwDbS/bEHHSRfUev4VOp3KDQfmGMVBbj7LL9kI+U8wn2/u/h/Kg&#10;A/487jJP7qQ/98t/9f8An9amkAdSjrlTwaJY0mjaKRcq3BqO1kZWa2mbLr3/ALy9jQA22d4ZPskz&#10;e8bEfeX0+oqS4gEyYU7WU5VvQ0XEBmX5W2spyjehotZ/PTJG1hw6+hoALafzkw42upw6+hqOdWgl&#10;+2Rrlf8Alqo7j1+o/lRdRtG32uIEsvEij+Jf8amjdZEDIcgjj3oATKTR44ZW/UVDC72zfZJD8v8A&#10;yybPUen1H8qIz9jn8tv9XIfl/wBlvT6VLPCtzFsbPqp9D60ANuInk/ewtiRPu+/sfanQTrcJnGD0&#10;ZT29qbbTM58mUASJ9739/pTZ4ngf7XEv/XRfUev1FACKTZSeXn90x+T/AGD6fT0qS4haTEkTBZE+&#10;6f6fSlYR3EXZlZf0qO3doZPs0xz/AM82P8Q/xoAdFKl1GQyc9GVh09qbGWtZBby/MjHEbHt7UTxs&#10;ji6tx83Rl/vj/GnfubyDGNysKAGzRvHJ9pgXJ/jj/vD/ABpWjjvIVeNsd0fuppIZHjf7JcHLdVc/&#10;xD/GmzD7M5uIslW5lQD/AMeH+eaAHRv5wa1uUG4D517MPUe1CM1sVglbcjHEcn9DTpYluVEkUgDL&#10;zHIP89KbGwuo2hmj+bpJGe3/ANb3oAa4a0JdBuiPLL/d9x7U5o2R/tdp8277ydn9x70RSPbyC3uD&#10;kH/VyHv7H3/nSMGsn3oCYTyyj+D3+lACECcC6tG2v7jr7H/PFBxcnfD+7mThgf5H2pzxsh+1Wxzu&#10;5dc/f9/rQyrcqtzbvtkA+U4/Q0ANH79y8f7udeGU9/Y+o96aN0khmhXZKv8ArI2/i/z604bbv5gf&#10;Lmj/AE+vqKCftJw37u4j9P8APIoAbGxDGW1Qg7v3sB459v8AODViCdLhd8bf73tUJzM+CRHcIv5/&#10;4j+VIMySMyDy7hfvKx4f/Ee/agC3RUcFwkq4I2svDIeoqSgAooooAKKKKACiiigAooooAKKKKACi&#10;iigAooooAKKKKACiiigAooooAKKKKACiiigAooooAKKKKACiiigAooooAKKKKACiiigAooooAKKK&#10;KACiiigAooooAKKKKAIfsFn3t1/GnfY7Mf8ALpH/AN+xTN+pf8+8H/f5v/iaN+pf8+8H/f5v/iaA&#10;Hi1th0to/wDvgU4QxDpEv/fNRb9S/wCeEH/f1v8A4mlzqP8Ach/76P8AhQBMAB0FFQ4vyOXhH/AS&#10;f60vl3n/AD8x/wDfo/40AS0VF5V13ux+EdJ5Fwet634Kv+FAE1BPYCoTZlvvXUx/4Hj+VA0+2/iD&#10;N/vyM38zQBKXUdWFRte2iffuYx/wMUos7QdLZP8AvkU9URfuoB9BQBEL6Fv9Wsjf7sTY/PFH2mY/&#10;cspP+BED+tTUUAQ79QfpFFH7li39BQILpuXvMf7kYH881NRQBCbCJjulkkf/AHpDj8ulOS2t4/8A&#10;VwKv0WpCwHU1E99aIdpuU3f3Q2T+VAEuPaioftm4fu7eVv8Atnj+dJ5t8/Edsq+8j/0H+NAE9BOO&#10;tQiK7b792B/uR/45pPsERO6Vnkb/AKaOcfl0oAfJd28RxJMo9t3NNF07/wCqtZG92Xb/ADqRIYov&#10;9XEq/wC6tOIzwaAIdt9L95o4x6KNx/pR9iRzmeWST2ZuPyFTUUANSKOMbY41X/dFO6cCiigAoooo&#10;AKKKKACiiigAooooAKKKKACiiigAooooAKKKKACiiigAooooAKKKKACiiigAooooAKKKKACiiigA&#10;ooooAKKKKACiiigAooooAKKKKACiiigAooooAKKKKACiiigAooooAKKKKACiiigAooooAKKKKACi&#10;iigAooooAKKKKACiiigAooooAKKKKACiiigAooooAKKKKACiiigAooooAKKKKACiiigAooooAKKK&#10;KACiiigAooooAKKKKACiiigAooooAKbIAUKsu4HginUEA9aAILRyiNbN96I457jsfyqc8jFQXOYp&#10;kuB937sn07H8/wCdT+1AFeYC3uVmx8r/ACuR69j/AE/GrAORxTJ4hNC0bdx+VNs5GeHEmN6na+PW&#10;gAuoPNhYL94Hch9GFLbSieISj+Lt6H0qQ5xxVdd1vd7T9yb5h7N3H+fegCxgHqKr2n7l2syfu8x5&#10;7r/9bpVgVBdoU23SD5oznHqvcUATkE96ry/6PdiTHyycN7N2/wA/SpkdXXcp4POabPAtxG0TfxDq&#10;O1AEnWoLxWXbdRg7o+w7r3FLZytJGVk++h2uPf8AzzU2AaAGqwkXcjcMMqajuoSyCRPvxncn+H40&#10;22zDM1qw+X70X09PwqxwetADYJUmhWVOjDNNuYBNEVHB6qfQ9jUaFra6MJ+5J8y+zdx/X86sHkci&#10;gCO1m86LLDDLw6+hpZoFmjaN+jD8qikH2W5E+cJIQr+x7H+lWKAIbSRnUpL/AKxOG/x/GpJokmjM&#10;cg+Vhg1DdD7PILwE4AxLjuvr+H+NTqQRkHNAEVrK+0wSj54+G9x2NSTRpNE0Ug+VhiortTEwvIwd&#10;yD5gB1XvUqssiBlO4HnigCO1lbDQSn95H1/2h2NPmhWaNo3P3vTtUd2jxst3EMsn3lH8S1KrrIge&#10;NwQwyCKAI7SZ3Uxy48yM4b39/oadcw+fFtB2sOVb0NR3StCwvIuq8OPVf/rVMjK6h1YHI6jvQA22&#10;nMyfOu1l4dfQ026iZgJYj+8Tlff2/Gm3INvL9sRTjpKB6ev4fyqZTuHNACQzJNEJYzx/L2qK4U28&#10;n2yMcdJFA6r6/UUSZtLjzf8AlnIcSf7LetTnBGKAEU+Yu9W4PSoFH2O425/dyNx/st6fQ0Q7rWX7&#10;O2fLbmM+h/u/4VPJEk0ZSReGGKAGyxxyRNG4yrDFMtpnU/ZpvvryG/vL60lpIwLW8zfMvc/xD1p1&#10;1AZFVouJE5Rv6fSgAuoWJWeD/WJ09GHoafFKtxEJE/EHsfSkt5xPHu24PRl9D6VFIDaSG5XO1v8A&#10;Wr/7N/jQAN/oUuc/upG/74b/AAP86luLdZ49pPI5Vh1B9acUSVdrjIYc1DBI0Mn2SVi3H7tm7j/G&#10;gB1tM0gMUo2yJ95fX3HtTZVa0kNwg/dtzIoHT/a/xp11EWKzw/6xfu+/sadDLHcR7/wZT2PpQAks&#10;MdxHjfjurqeh9abbzM2YZVxIv3vQ+4pEJs5fJKnynPykn7p9Pp6U65gMuHiIEi/db+n0oAjObKTe&#10;P9S33v8AYPr9P5VJcReYBLA2JFHy/wC17H2p0Eq3MZVlwy8SJ6Go4ybKRYW5jbiNv7p9D/SgAVo7&#10;yAxuMdmXupoileNvss5z/wA83/v/AP16W4hff9pt/vqvK/3x6Uv7m9gyV4P5qR/WgCNgbI7l/wBS&#10;3LD+4f8AD+VOljaNvtNqvX76dm/+vRDKwJtrgfN2bH3x603BsTnH7k/+Of8A1v5UAOIW7QXFvJtZ&#10;fut/Q035bobTmOaM/wDfP+Ip0sbxSfabYZ/56J/eHqPf+dBVbtVuLeXaw+639DQA04uB5M/yTLyr&#10;A/qPajPmkQXPyzLyjr39x/UUvyXi+XIDHJHzx1U+o9qQHz/9Fuhtk6qy9/cUAIf3rrFMfLmX7si/&#10;xf59KlguGZvJnXbIB09fcVGcSH7Ld/e/5ZyLxu+noaQguRbXjYbP7uRe/wDgfagC3RUMc8kcnkXW&#10;Nx+4/Z//AK9TZoAKKKKACiiigAooooAKKKKACiiigAooooAKKKKACiiigAooooAKKKKACiiigAoo&#10;ooAKKKKACiiigAooooAKKKKACiiigAooooAKKKKACiiigAooooAKKKKAIBqenn/l9i/GQU8Xtm33&#10;bqP/AL+CpCAeoppijPWNf++aAG/abc9LiP8A76FO8+H/AJ6r/wB9CjyID1gX/vkUn2a3PW3T/vkU&#10;AL58I6yr/wB9CkNxbjrOn/fQo+zW46W6f98ij7PB/wA8E/75FACG7tR1uY/++xTTqOnjrfQ/9/BU&#10;giiHSJf++aUKo6KKAIhqNkfu3Ct/u80fbYT91ZG/3YW/wqaigCL7UD0t5f8Av3SfaZP4bOX/AMdH&#10;9amooAhMt+ThLNB/vzf4A0AX7dXiX/dUt/hU1FAEPk3bfevMf7sY/rmj7Erf624mb/toR/LFTUUA&#10;QixtQcmBW/3uf51IkaR8RoF/3RT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sSzRtFJ91hg1HZyO0flO2Wjba3v7/lU1V5c290s/wDC/wAj4/Q/0/Gg&#10;CxVeQC3uxLnCS/K3s3Y/0/KrFMniE8TRE9aAH1FdwmaH5Thl5U+9FpM80eXXDLwy+hqXGe1AEdvM&#10;k8KyL3/Q9xUhGRgiq6g292Y9vyy/Mvs3cf1/OrFAEFsfIkazY/d+aP8A3f8A6xqeoL1SAtzGmWj5&#10;47r3H+fSpkcOgdTwwzQBBLm3uFuB92TCyex7H+lWAc02dEliaKQfKwwajs5mkjMcjZeNtre/v+NA&#10;BdxOyiaJf3kfK+/qPxFSQSJNGsqHIYZp1V4j9muWgP3ZPmj9j3H9aAJLmDz4tgOGByrehot5/PjD&#10;FSG6MvoakByM1Xci1u/Mz8k3Dezdj+PT8qAJpYlmjMb9GGDUdpK+0wTH54+D7jsamGar3Q8mQXir&#10;93iT3X/61AE7KGXaRUFoTA7WTn7vMZ9V/wDrdKsBgwypqG9idlWaJcvGcqPX1H40ATGq9ufs8xti&#10;flbmH+o/z2qaKVZoxIn3W5FMuoDLHhDh1bMbHsaAJeo61Xh/0a4+ztja3Mft6j+tSW83nxCTbt/v&#10;L6H0ouYBNEQOGHKt6H1oAkPIqtEPss/2Y/dbmL+q/wCf6VLazmeLey7WBwy+h9KLqETxbQdrDlW9&#10;DQBIeRgiq9uxtpPsjn5esJ9vT8P5VJazmaPLjDKcMvoaS6h81AEO1lbKN6GgB8iCVSjDKtwwqG0d&#10;kY2szZZfut/eX1qS2n+0RbgNpHDL6H0pt3Azp5sJ/eR8pnv7fjQA64hFxEY84/usOx9abaTvIDHK&#10;MSJww/r9KfbzLPEJVHXt6H0qK6V0f7XEDuThlH8S+lADrqB2AlhH7xDlPf2p1vMs0fmAdeuex9Kd&#10;G6zJvVvlbkVBOBaTeeo+R+Jfb/aoAWZTbTfa4x8rf65fUf3vw/lU3yyLkfMDSn7vSq8JNnL9mP8A&#10;q2P7o+n+z/hQAR5tZfszf6tv9W2en+z/AIVLcW6zRbT8rDlWHY0TRLcRNG3f9PQ022mZ90EwHmR/&#10;e9x2NABbTNKuyRMOvDr/AF+lNmQwSfaolO0/6xfUev1p11C2RcQD94g6f3h6U+CVJog8ZyDQAN5U&#10;8WDtZW/WooJGgf7LO3zf8s2/vD/Gmrmzm2f8s5Gwv+w3p9DUlxF58ewnBByrDsfWgAnjkR/tMC/M&#10;OGX+8P8AGnKYbuHkblbqDTYLh3zHKu2RfvD+v0qOXdZt9pQfu2/1i+n+1/jQA6CSSGT7LOc/883/&#10;ALw9PrRNE8En2m3Xr/rE9ff6/wA6kkiS6hwW91Ze3vTbedmYwXA/eL7feHqKAB0jvYldH/2kkXtR&#10;DKZCbedQJAPmXsw9fpTXU2cpnUfu25kX+6fX/GnTw+eqvHJtZeVb/PagCNWNk3luf3TcK3932+lO&#10;eF4XNxbjO7/WRjv7j3/nTopFuVaGVMMvEiHt/wDWNMidrRxbzElWOInJ/wDHT/nmgBWRLlVuIHAY&#10;fdZf5GjK3ieXIGSROw6qfUe1EqPbuZ4Vyp5kjH8x7/zokiW4VbiBwGHMbevsfagBARLm0vFG/qOf&#10;ve496Qnj7Je/MG4ST+9/gacNl3GY5AUdevqp9RSK/m5tbxRu/hPZvce9ACNlB9nvBujbiOT+h9D7&#10;05JXt2ENw25Twsn9D6Gm5Mf+i3Z3K3Cu3f2Pv/Og5tx5Nz88TcKzdvY/40AWdw6UtVstZNsdsx/w&#10;sf4PY/41ZB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s0SzxNE38Q/KnUUARWkpkj+fG5flbHrUtV3/ANHu/Mz8s3Df73b9P6VYBz0oArki&#10;C83Z+Wbg/wC96/iP5VYBB6VHcxCeFk/FT6HsaLWbz4Q+MHoy+h7igBLqJpY/k4ZfmRvQilt5fPiW&#10;UfxD8qkqvGfs120QHyy/Mp/2u4/r+dAFg9OlV7b9zK1o5+780f8Au+n4f4VYBz0qC9jIVblF3NGc&#10;4HcdxQBPVe5zBMtyB8rfJJ/Q/n/OpkdZEDr0bkUSxJMhR1yG4NADs9qivITLFlPvqd0Z9DSWUhKt&#10;BI2WjOOe47GpiM8UARwTLNErjjI+6e3tSzwrPE0TD71RKDbXezPyTcr7N/8AXqwc4oAhtJXePbL9&#10;9Dtf/GpiARgiq9wBbzrdfwt8sn9D/n1qxQBXtT5MjWbN93mP3X/63+FWKhu4nK+fEMtHyq+vqKki&#10;kSWNZI/utyKAIV/0a68s/wCrk+ZfZu4/r+dWCQRUdzB9oiKBtrdVb0PrRazGdN5GGHDr6GgCOQG1&#10;uPM/5Zyth/Zux/HpVjtTZolnjaJx8rcGo7WV2BglOXjOGPr6H8aAGTKbWf7SPutxJ/Q1ZU8cU2RF&#10;kXY4yDxiobSRoy1nISzR/dZv4l7GgAnP2ab7WqttPE39G/CrGQelIyh1KMODwagtWaFzZuc7eYye&#10;6/8A1qACf/RZxcj7jcSf0arB6cU10EgweQeKitWMLmykbJUZjY/xL/8AWoAR/wDRZvOx+7kbDj0b&#10;1qx17U2RFlQxuoKtwwNRW0jKTaTHcy/db+8vrQAi7rSfZ/yzkb5f9lvT8anYB1KkAg8c024jWaIx&#10;v0P6Uy0mYq0M3+sj+9/tDsfxoAbblreX7G5+UDMZ9V9PwqWeFZ4zG3fofT3pLmDz04OGU5jb0NJa&#10;S+dHll2spw6+hoAS3mL5hmH7xPvY7+houYJGxNEf3i/d9/akuom3C4iHzqOn94elSxTJNGsiHhul&#10;ADYZY5k81e/UHsfSo5CLWbz1P7tj+8/2T/e/xolDWcv2lT+7f/WD0P8Ae/xqbaGTB5DUAEiJKhR1&#10;3K3BqGB2il+yTnnGY2P8Q/xFELG1l+yuxK/8smP8vw/lUk8P2iPhtrLyjehoAbcwuSJoB+8T7v8A&#10;tD0NOhlWeMOob0Yeh9KS3uDKux12uvDr6UyZGtpPtUQ+U/6xR39/r/SgBF/0KXYx/dsfl/2D6fSn&#10;3Fv5o3RttkXlWp7LHcRY4ZWH5iooHkhf7HM2f+ebH+Ien1oAfBOJ02uNrLxInoaiA+wvsb/Usfl/&#10;2D6fSnTwMrfaYPvqOR/eHpT1aK6h4GVbghu3tQA2aBnPnQHbIvQnuPSlVo7yLa6ezq3UGmxFreQW&#10;8xJU/wCrY9/b6/zomiZG+0wL8w++v94f40AEDtFILa4YnP8Aq5P73sff+dI6tZsZ4h+7J+dR29xT&#10;8QXkPdg3fuD/AI02B3V/s9wPmH3W/vj1+tABNF5+2e3cK/8AC3qPT6UZjvotjKyup6d0PrTWBsW8&#10;1R+5Y/MP7h9fpT5YGkxcQOPMUcejD0NACRuZCbS8QFsfg49aaGMB+zXLbkbhHP8AI+/86UeXex4w&#10;VZW/FGpQ5lJtLtBux+Dj1FADSTaHZJ80J6Fv4PY+1GXsfu8w/qn/ANb+VKHa2YQXB3I3EbN/I0nN&#10;i2DzD/6B/wDW/l/IAsIQy7lOc806quDafvYxui6sg/h9x7e1WEkWRQ6HKsMg0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uYfPhaMHHp7HtRa&#10;ymWFXZdrdGX0PcVIfpVf/U3e3+Gbn6MP8R/KgCwc4quube75+7Nz9GH+I/lVio7uHz4SgPzDlT6E&#10;dKAJKiu4WkizGcOvzJ9RS20yzwrIv/Ah6HuKkoAbDKs0Syr/ABD8qdVePFtdNBj5ZPmT/e7j+tWK&#10;AK9qDBM1rn5fvR/7vp+BqxUN5G+0TxglojuUDv6j8qkidZIxIhyrcigCG5zDKt4Og+WT/d9fwP8A&#10;WrAJPWkdVdCjjIIwahs3KBrWRvmjPfuvY/59KAH3UXnxbB97qp9COhotp/PiDkbW6MvofSpKrnNt&#10;ebs/JNwfZu350ATSIsiFG6MMH3qO0kcK1vK2Wj4z6jsamqveAwut6q/c4kx3X/63WgCw3Sq8WLW5&#10;Nv0WT5o/QHuP6/nVgMCMg1HdxPNFiM4ZTuRvQ0ASVXk/0a588DCyfLJ7Hsf6VJbTieJZAOf4l9D6&#10;U6aNZYzE4yrcNQA6q9yDCwvI/wCHiT3X/wCt1p1nI20wSk74zg7u47GpmxjmgBAQ4yG/KobxG+Wa&#10;IfPHz9R3FJan7NI1m33RzF9PT8KsUANilWaNZFOVYZFR3cJZVeI/Ohyvv7fjTY/9GuvLb7khJT2b&#10;uP6/nVigBsEqzRLKnQ1HdwM6CSIfvI23J/h+NNH+iXXT93M35N/9f+dWODxQAy3mE8QkHf8AT2pl&#10;1E7kSxD95Hyvv6j8aYw+y3O7b+7lbDc9G9fxqyMY4oAZBKJ4lkA4b9Pao7xHBW4hHzp/D/eX0pDm&#10;0ud4H7uVvm9m9fxqwKAGxypMgkjbKtyKhuFNu/2yJe2JV9R6/hSKTZ3O1j+7lb5f9lv/AK/86snk&#10;UAIpVlypyKrt/ok/mZ/dyN83+y3r+P8AOlhH2Wb7J/A3Mft/s/5/pU0irIhjdchhjHrQArAMMEdq&#10;ggZ7aT7I5+X/AJZMfT+7+FFtI0TNaTt8y8o395f8RUlxB58ZUnB6qw7H1oAJ4Emj2HjurDqD6022&#10;mLr5cvyyLww/r+NFtO0g2SLtkXh1/r9DRdREsLiEfvE/8eHpQA24jkEn2mHJZRyo/iHp/hU0UqzR&#10;rKjfK1JDKk0auh61Cwazl83H7tz8/wDsn1+lAAubKQRn/VSN8v8AsN6fQ1LPAs8e08N1Vh2PrSyR&#10;iWMxuuVbg1FA7xubW4Y7l5Rv7w/xoAdazNJmKYYkT7w/r9KbOptpPtEQO1v9ao/9Cp11EW2zQnEi&#10;/d9x3Bp1vMs0e5fxU9R7UAEkcNzFt6g8jH86jgkZW+z3H+sUcH++PWgEWMm08Qufl/2D6fQ1Jcw+&#10;emVbay8o3oaAIpkNrL9ojBKt/rVA/wDHhT5VjuohtfHdGHb3p1tOZlKyLtdeHX/PaoiDYtvxiFm5&#10;/wBg+v0oAfbTM5aGYbZF6jsR6j2qPmxOw/6lj8v+x/8AW/lUtxAJwJIztkX7jent9KSGQXKtHIvI&#10;+WSNu1ADZ4pA32i3+8OMf3h6UbYb6EEEqyn8UakjJsnEMn+rbiNvT/ZNLNC6N9pth838a/3x/jQA&#10;I/nbra6Ub8c+jD1H+eKajtbN5E7ZRuI3b+RpzCG9hEisQw+63dTRHIs6tbXKjePvDsR6igBu02PO&#10;N0Pp/wA8/wD638qUhrU+dAu6NuXjX+Yojke3k8iY7lbiN2PX2P8Anmk5sT8o/cnsP4P/AK38qALE&#10;ciSoJI2yrdKdVd0aBvtFr8ytzJGO/uPf+dTRSxSIGjbIPSg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3UJmhIX7y8ofQipKKAGW8wnhWUD7w5HofS&#10;nkZqCPMF20Z+7L8y+x7j+v51PQBXXNveFCPlm5X2buPx/wAasVFdxNLF+74dfmRvQ0tvMJ41lH8Q&#10;/KgBLuNpIsxn94h3J9adBMJo1kH8S5p5APUVXhAt7poP4ZMvH7HuP6/nQBYqvbkwStanp96P6en4&#10;GrFQXsbFVnjGXj+YD1HcUAT1XvA0TLdr/DxJ7r/9apo5FlRZEOVYZFEgymCKAHKcjIplxCJ4mjPf&#10;v6e9R2Z8rdZsTmP7u7uvb/D8Kn68GgCO0maWH5/vr8sn1qQqG4IqvKBa3Czg4WTCyfXsf6VY6Dmg&#10;CvaExO1o7Z2cx+6//W6VYqvdI2FuYl+aPnA7juKmicSRh1OQ3INAEJ/0W73Y/dzHB9mx/WrB54Bp&#10;s8KzxNG3fuO3vTLSVpY9sh+dPlkHvQAy8BiZbxf4eJB6r/8AWqYHdyp4pxAPUVXtP3ErWbfw8x/7&#10;vp+FADruBnTzIv8AWIcp/h+NPglWaFZV/i/T2p+c1XybW62/8s5j8vs3/wBegCS5gE8RQnnqreh7&#10;GktJjNH8wwynDj0NSMcCoJj9mmF2D8rYWT+hoAlmgSeNo3H3qZaSs6mOX/WR8N7+h/GpgQelV7oG&#10;FvtcYPyjEir3X/61AE00STRtG65Vhg1FZyud1vN96PjP94djUqMGQMDkHkGobuN1K3USZaP+Ff4l&#10;7igCaaNZYzG4+VuDUNrNIN1tLzJH3/vDsamjdJkEicq3IqO6jdSLiBfnj5x/eHcUASSwpMhjfo36&#10;VHaSuytDKf3iHDcdfQ1JFLHNGskbZVhkVHdoylbqEfOn8P8AeXuKAHTwCePa3Xqp9D60ltM0i7JA&#10;A6nDrT4pEljWSNsqw4IqG5RoX+2RLkrxIB3X/wCtQA66hMiho22yLyje/p9DToLhZoldevRl9D3F&#10;OjIdN4OQ3NQzgW0/2pfuHiZcdPRv8/0oAW6jeNvtcIZmX7yr/Evp9aljkSeMSIflPINOJyOKrDNp&#10;NgD91K3HP3W/wP8AP60AEg+xTecn+rkb95/st6/41O6rIpRhww6etBVXXa6g5GCDUNs5gf7HI2eP&#10;3Teo9PqKACFzbP8AZH6f8smPcen1FPubcTJkNtZeUb0NLcQCdNh4PVW/un1pttMZVMcv+sXh1/r9&#10;KAC2mMqkONrqcOo7Gmzo1s/2qLOD/rV9R6/UUXUbK32qADcvDL/eX0qaOSOeMSIwZW5FADW2TRYI&#10;DKy4+oqOCR4ZPsszFv8Anmx7j0+tNGLOXZ/yxZvl/wBhvT6Gpp4VmTa31Ujqp9aAI54mLi4gGJF/&#10;8eHof88VJFNHdR5C8Hqp7e1MtpGfMUoAkX73v7ikmRreT7XEpx/y0UDqPUe4/WgAiY2cn2eQny2/&#10;1ben+yf6U6eBy32i3/1g7f3h6U4pFdQbW+ZW/Wo4JZI3+yTfeH3WJ+8P8aAHI0N7Dgr8p4ZW7e1N&#10;hleCT7NcNnP+rc/xex9/50TRyRP9qtxz/wAtE/vD/GnMIbyHlsqwyGHagBsqNBJ9pt1yP+Wkfr7j&#10;3/nRJHFdossMnzdUkHaiCSRX+zT/AHxyrf3x60OrWrmaMZjPMienuKABHW5VoLhPmHDp/Ue1CPJb&#10;v9nnO5W/1bnv7H3/AJ06WMTos0EnzKPkcf56U1GS8jeGWP5hw8Z7e9ADSGsX3KP3P93+57/T+VK6&#10;PE32m1G5TzJH/e9x7/zpY5Hhf7NPyW/1b/3vb6/zpvNkdw/1B6r/AHP/AK38qALEMyTIHQ5zTqrs&#10;jQv9pthu3ffX+97/AFqWGZJk3o2RQ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bqJnh3R/fT5kx6/8A16khlWaJZUPDLmnHkYqvCTBcNb7flf54z/Mf&#10;1/GgCxVeIrb3bRdFk+Zfr3H9fzqxUN3C0kOUPzqdy/X0oAmqK7ieSPdD/rFO5M+tPhlE0Syr/EM0&#10;6gBkEgmjWVf4hmn1XgP2e4aEn5ZPnT2Pcf1/GrAz3FAFe3zbztan7p+aP6dx+B/nViobyNigmiU+&#10;ZG25cd/UflUkMqTRrJGflYZWgCK8DRlbtB/q/vD1Xv8A41MHDdKUgEYIqvafupGsyf8AV8x+6/8A&#10;1ulAE00SzRtG/Rhio7SV3Ty5fvRna3v7/jU1V7nFvOt0Pun5ZP6H8D/OgCweeKr25+zTtaE/Kfmi&#10;+ncfgasVDeRu8e+P76HcvufT8aAJqr3O63uFuQPlbCyf0P8An1qaGVZolkTowomRJI2R1yrcEUAO&#10;+lQ3cUjgTRffj5X39R+NFo7ANbSZ3RnGT3HY1NQAyCRJoxNGcq3IpLiAXETRMcZ7+nvUcZNtcmL+&#10;CU7k9m7j+v51YBz0oAhtZGlT9599TtdfepXUOpRlznioJsW0/wBrX7rfLL9Ox/D+VWBQBXtS6FrV&#10;2y0fQ9yvY1YP0qC6Rsi4iX5ozn6juKljkEqq6fdYZFAEMDfZpms2Pykbovp3H4fyqxUV3EZo8IcO&#10;vzIfQ0tvMs8IcfRl9D6UARxH7LceSx+STmP2buKsdajuIRND5edp6q3ofWktJzPH8/DqcOvoaAGJ&#10;/ot15Z/1chyvs3p+NWOGpk8KzxNE/wDF39KZZzO6GOb/AFicNjv7/jQAxP8ARLjyz/q5Wyv+y3p+&#10;NWeopk0KzxtG/f8AT3plrM7jyZR+8j4b39/xoAbEPsc3kY/dycx+x7j/AAqcgMOehplzCk8Xlv8A&#10;8BI6g+tNtp3kTZKuJFOHH9aAGWzfZ5fsjnjrEfb0/D+VTTRJPGY3XKtwaS4gE0eAdrA5VsdDSWtx&#10;50eWXDKcMvoaAG2ruGa3m++n8X95fWn3EHnpjO1l5VvQ026heQCWP/WR8r7+30p8Mq3EYkXI9u4P&#10;pQA22uPNTDja6nDr6Gm3MUgf7VCPmXqo/iHpSXEbQt9rj5K/fX+8v+IqZJFkUPG25WGQRQAkbpPG&#10;JY24bmoXX7HN5v8Ayzkb5/8AYb1+hpXzZTebk+XIfm/2W9fpUxRZFw3IYUAJIqSxmJxkMuDUVtKY&#10;5DazHkDKMf4h/jRAfIl+ySMf+mbHuPT6inXNuJk4O1gcq3900AFzA0hWeHHmJ9339j7U6GZbmLcB&#10;g9GU/wAJ9KS2nMqbWXbIvDL6UydGt3+2RL/10RR1Hr9aAGsPsMn/AEykb/vhv8D+lTXEHnpj7rA5&#10;VvQ04eXOmeGVh+YqGBmtZPssrfKf9Ux7+31oAW2maTdFKMSLww9fce1MdWspDOoJjY5kX+77j+tS&#10;XFuXxLCdsi/d9/Y06CVbmLIBHOGVux9KAGzRJcKBuwQdySDtRbymTdFL8si/eX19x7GowfsUmw/6&#10;lm+X/YPp9KkuIS5EkbbXXlW/p9KAIz/obbh/qWOWH9w56/SnTwmQiaFgsir8p/vD0PtTophcL8y7&#10;WXh1btUan7E/lt/qWOEbP3D6fT0oAcphvYCjLz0ZT1U0RSNG/wBmuDlv4Wx98f40XELh/tFv/rB1&#10;H94elKPJvoMbv8VP+NADMfYDkD9yfX+D/wCt/KnSRvC32m153ffjH8Xv9aIpnDfZbg/N/Cf76+tN&#10;G6yba3+p7f7H/wBb+VAFiKaOVA8Z4P6U6q0kbQyfaLcfe+/H/e9/rU8MyTJvQ5BoAd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3iMY/Nj+9Gdy+/t+IqagjI&#10;xQA2J1kjWRejDIpx6dKr2xEEz2vb70f07j8D/OrFAFeI/Z7prccLJ88f9R/X8asVFdxu8W+IfPGd&#10;y+/tT4pVmjWROjDNAEd5CXi3xL+8jO6P3Pp+NSQyrNGsqHhhmnMM1XiH2a4aAt8r/Ont6j+v40AW&#10;CM8Gq9ufIna2I+VvmjP8x/n1qxUN5EXj82MfPGdy47+34igCbOelV7xWRVuox80ZJI9V7j/PpU0U&#10;iSxLLGcqy5WnNjHIoARGDjcpyDyKHRZEKMOGGDUFqRBI1oQcD5o/930/D/CrFAEFkzbTBIfmj4+o&#10;7GpyoPUVXugbd1vQeF4k/wB31/D/ABqwCCMg0AV0xbXRhzhZfmX2buP6/nVjrxUd1C08e1G2sOUb&#10;0NFtL50Ylxz0Yeh7igCO73ROt2h+4MOPVf8A61WAQRkGkZQ3UVBa5hkazb+HmP3X/wCtQBJdQ+dD&#10;sXhhyreh9aLWYzQhmTa3Rl9DUlV5f9FuRKD8kuA/s3Y/j0/KgCZ0V0KMOG4NRWbsha1lb5o/uk91&#10;7VPmoLxGXbcRLlk6+69xQBPx1qvDi1uDb/wSZaP2Pcf1qaN1kRXQ8EZFNuovOiwDtbqrehoAkIBO&#10;SKryL9mufMA/dyNhvZux/GpLWUTRbsYYHDL6H0p00KTxmKQfK3WgB2e1V7kG2l+2J937so9vX8P5&#10;U60d/mhlP7yPg+47H/PepGG9cYGPegBwII4qvdK8LfbIh90YkX1X/wCtRaloJDZufu8xn1X0/CrH&#10;4UAIrKyhg2c1BdK0TreRruZeGA/iWiEG2n+yN9xuY/6j/ParB6YoAbGyyqHU5B5WorqNo3F5EpLL&#10;w6j+Jf8AEUkR+yTfZyP3chzH7HuKsdRQA1HWRA6nKsOvrUNyDbyfa0+7jEq/7Pr+FEWLSf7OfuSH&#10;MfsfT/CrB5oAQEOuVPBHFVpAbOX7Qg/dyHE3sf71OhP2Sf7Kx+Vv9T7eq1Oyq42MMg9Qe9AAvI5q&#10;upNnceUT+7kb5f8AZb0+hpbZngk+xyHpzGfVfT8KlliWaNo5Bwf0oAV0WRCjDIbg1DbvJDJ9jkJ4&#10;5jY919PqKW1lYFreZvnT/wAeHY0+4gFwmVO1hyrehoALiFJothOCOVb0NNtpvOXbKu2ROGX+v0NF&#10;tMZ48Om1l4ZfQ0lzC4P2mFfnUcr/AHl9P8KAC5ikV/tUC/OvVf7y+n+FPjlWaISKchqWGZJo1kQ5&#10;DVC2bKfzP+WTn5/9k+v09aAEANlLtz+5kPH+w3+BqaeBLiMo/HowPT3p0kaTJtYZU8H3qGB3hk+y&#10;St/1zY/xD/EUAOtp2YtDOf3i9f8AaHrTbiN4pPtVuOcYkUD7w/xp1zAZAJYj+8XlW/ofaiCdZ0yR&#10;hs4dfQ+lADh5N1DwQyuv51HAzQSfZJiSD/qnY9R6fUU1gbKbzcfumPz/AOyfX6etTTxJcJsJ9wR2&#10;96AI7iGQOLi3UblGCP749KkjkhuocgblbhlP8qbbztuNvP8A6xf/AB4etNmSS3l+1QrlW/1ij+f1&#10;oAIme2kFtM2VP+rc9/Y+/wDOiWJ43+1W45/5aJ/eH+NSOkd3Dg8qwzn+opkEro/2S4b5/wCFv74/&#10;xoAVhFeQK8be6svVTSQyhybe5X94vX0YetJJG9q/nxDKt/rEUfqKdLEl1Gskb4brHIO1ADAXsmEb&#10;H9yT8rf3Pb6UskbwSfaLcdf9ZH/e9x706KVZ0aC4j+YcOp7+/wBKYha0bypDmNuI29PY/wBKAJ4Z&#10;Vmj8xGyD0p1V5Ee2f7RAMq3+sj9fce/86miljlQPG2VPSgB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DdqwX7REuWjbdj1HcflUkbh03qcg8inH6VBa/uJWtC&#10;3C/NH9D2/A0AT9arwf6Pcta7vlb54/6j8+fxqxUN5G7J5kS/PGdy+/t+IoAmqG9jaRN0a/PGdyfX&#10;0/GpIpBKiyqflZcinUAMhmWeNZUHDDP0p5Garw5gumt8/K/zp7eo/r+NWKAK8Ja3uWtz91vnj/qP&#10;8+tWDzxUN5E8iB4vvody/wCH41JDKk0SyoeGGaAI7uMhRPGPmjOceo7ipUYOgdTwwyKU5PSq9upg&#10;ma0b7v3o/p3H4H+dAE7hWXa3Q8VBaOybrRzzH90+q9v8PwqxUF6vl7btR80f3sd17/40AT1WLfZr&#10;rIHyTfo3/wBcfyqyrBl3KeO1MuIRPE0ZOM9GHY+tADxUN5GxVbiIHfGcjHcdxS2s/mxfvOGU7XA9&#10;aloAbFKkyCSM5VhlT60TRLNG0bfxDFQw7re4a2/hfLR+3qKsCgCG0lZlMUh+eM7W9/f8amIB61Xu&#10;h5EovAnH3ZMd19fwNTrjHFAEEGLWdrXHyt80ft6irBGeoqK6haWPKHay/MjehpbaYTxCUd+q+h7i&#10;gCOVfs1ys4HySYV/Y9j/AEqxTZo1ljaJ13KwwwqK1dlzBNndHxk9x2NABdq0ZW8j3ZT7yj+JamRl&#10;dQ6HIbkEd6U5qtCfs8ptCflb5o/6igB91CzIJIv9ZGcr/h+NSQTLPEJUzz/e6inVXP8AotznOI5W&#10;/wC+W/8Ar/560APuofPTarbWU5VvQ0tvMZ49xXaw4ZfQ1IOnNV5v9Fn+1KDsbib+jUASXMKzxbD1&#10;6q3ofWm2s7TJ842spw6+hqYHIzmq90pt5ReoDjpKo7j1/CgCS5gWeLyyxX+6w7H1ptpOZI9kgxIn&#10;Dr/WpgQwyDVe7BiYXaZ+XiQDuv8AiKAJLiBZ49hO09Vb0PrTbSZpUw4wy8OvoakV1dQwbO7p71Dc&#10;rJA32uP+EYkX1X/61AD7qIzLhDtdeY29DS20/wBoTdt2sOGX0NOjcOgdW3A85qGYG2l+2KPlPEwH&#10;cev4fyoAddQMwWWH/WJyvv7fjT4ZlmjDoPw9PanAhhnFV5AbSczg/u3/ANZ/sn+9QAtwrRS/a4R0&#10;4kX+8v8AiKmR1lQOrZBGaXg1WUGzm8kD93I3y/7Len40AEo+xTeYOIpG+b/Zb1/GrDAPHhh25pXV&#10;XQo4+UjBqC1doZPskzZ4zGx7r6fUUAFu7W7/AGSRsjrEx7j0+o/lUlxALiPaW2sOVYfwn1oubcXC&#10;bN209VYdQfWm287ODHIMSKcMP6/SgAtpjKCkg2uhw6/1+lNuImik+1Qp2xIo/iH+IpbmJ1xcQ/fX&#10;qv8AeHpUkMqTRiRTwfWgBVaKWLcvzKy/nVeFmtZPs7H5G/1ben+z/hTiPsU24f6mQ/N/sN6/Q1LN&#10;Gk8RjcZBoAZdQtKqlW2upyrf57U62n85ORtZThlPY0yCaRW+z3B+deh/vL60lxE+77Vbr86/e/2x&#10;6UADf6BJvH+pY8j+4fX6VJNCLiPG4q2cqy9QaI5Y7mLcOVbg/wBQahiZrSQQMT5bf6tm7f7P+FAE&#10;kEzyZhmXEi/eHr7j2qNv9BYuD+5Y/MP7h9fpUk8JlCyRnbIvKt/T6U63mWePDDDDhk9KAGzweaBJ&#10;Cdsi/db+h9qI5I7uNoZI+RxJG3Y1Gh+xv5LkmJjiM/3D6H2qSeF8ieA7ZF7How9KAGI7W7rbzNuU&#10;/wCrkPf2Pv8AzoZWtZDPCuUz+8QfzFOVor23+b6Mp6g+n1pIZXik+y3DZ/uOf4v/AK9AE0ciyqHR&#10;gVblSO4p1VWU2bmaIfuz/rFH8PuKsK6su4N1GaA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QXgZNt0q5MZzj1XuP8+lT0NyuKAERg671PB5FLUFpmFmtGP3eU/wB3&#10;/wCt0qcHIzQBXtwbedrcn5W+aP8AqPz/AJ1YqG9jZoxNGuXjO5ff2/GpIZFlj8xD8rcigCO6gZ4t&#10;6D94jbk+vpT4JEmjWaPowp5+lV4WMFy0J+5J80f17j+tAFiq8Qa3umh/hky8f17j+tWAc1DdxM8W&#10;+M/Op3J9fT+lAE1Q3kbsgmi+/Gdy+/qKfBKs8Syp0bmn0ANilWaMSJ0YZFOIzVeDFvctbdFb54/6&#10;j+v41YoAr2uYJWtCfu8x/wC7/wDWqwRkVBdo3/HxGuXj5GO47ipYpBKnmKcq3IoAhlUW9yJyPlk+&#10;WT2PY/0/KrFNmiSeNopB8rDBqOzldlMUrfPGdre/v+NAC3UBli+Q/OpyjH1p1vMs8KyKMeqnsfSn&#10;1X5trzlvkm/Rv/r/ANKAJ2UMpVhwagtGMbNauclOVJ7r2/LpVioLyJsLcxj5o+ceo7j/AD3oAn7d&#10;Krk/ZrneP9XMcH2b/wCvU0bq6K6H5SMiknhSaJo36EUAPqveBomW8Qcp94Duvf8Axp1nM8kZSX/W&#10;Rna/+P41NjnNADUcSLvU8HpUd5AZo8qcMpzGfQ022PkTNak/L96L6dx+FWO3IoAjt5xPEHC7T0Zf&#10;Q+lOmjWaJonPDVC/+i3Pnf8ALOQ4f2bsf6flVjqKAIbWZmUxTH95Hw3v7/jUkiiSMoRkNxUN2phZ&#10;buMZKDEg9V/+t1qwGDDcp4NAFe0kMTNaSPkryhPdf/rVY4IqG8hdlE0I/eR8rnv6j8akhlWaJZU6&#10;MKAIbdvs0v2RycdYvp6fh/Kp+GFMuoDPHhDtdeY29DRazCeLcByOGX0PpQBFF/os/wBlY/I3MPt6&#10;r/X/APVVk8jFR3MIuISinDZyreh9aS1nMyfOPmXiRfQ0ARxf6HN9mY/I2TF7f7NWSMjBFR3EIniM&#10;ecHqreh9abaztKu2QASLw4HrQA23zazfZCPlbmI+n+z+FTMiSKVYdeDTbmETxbc4IOVb0PrRazmZ&#10;MOuHU4kX0NAEds5gk+ySMTj/AFbHuvp+FTTRrNGY3Hymm3MHnR5U7XXlG9DRbT+fHuIww4Zf7p9K&#10;AG2szf8AHtOf3id/7w9f896dcwefHhTtYHKt6Gm3cTtiaIDzE+6T39R+NOgmW4jEi9+vt7UAJbXB&#10;lQh12urYdfQ025ifct1bjLr/AA/3h6UlzG8LC6hBLKMOv95f8amR1kUSI2VYcUAJHIs8YkT7p9e1&#10;QyK1nJ56j925/ef7J/vf40H/AESbzV/1ch/eD+63r/jU+A6/MM0AEiLJGVcZB4qGB2t5PssuTnmN&#10;vUen1H8qSAm1l+xv9w/6o/8AstS3Fus8ewnHOVb0PrQA25h85NyttdeVb0pbabzo/mUqy8OvoaS2&#10;naQNFKAJF4Yevv8AjTZo3VvtUA+ZRhl/vL6fX0oAJlNpJ9oj+43+tX0/2v8AGpHijnh2t8ysKdG8&#10;c8YdTuU1Cv8AoUvl/wDLJz8h/un0+lABbzSI/wBlnI3Y+Vv7w/xpbiGQP9qtx+8XqvZx6U+5gE0e&#10;0HaynKsP4T6023m80GOUbZFPzD+o9qAFDRXkGNuVYYw1RRSPA/2aZsg/6tvX2PvTpUNvIbiJcqf9&#10;co/n9akkWK5h9VbkMp/WgCOeJ4pPtNuuW/jX+8P8aewhvIMg/K3fuD/Q0yCZwfs0/wB5eVb++PWi&#10;VWtnM8a/Kf8AWKP5igAhmfd9mn/1ijhgOGHrTTmxfcB+5Y5K/wBz6e38qkkiS5hVlb3Rl7e9JbzF&#10;y0MwVXX7y+o9fpQBMrq3Q0tVc/YXxn9y3Q/3P/rfyqyDnoa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hvBsC3QXmP72P7vf8Az7VKrKVBU8HpSkBhg1Xtd0LtaE/c&#10;5T/dPT/CgCwckVXhJt5mtj0Pzx/TuPz/AJ1YqG9iLIJox88Zyvv6j8RQBNUV3E0kW5B86Hcn1p8U&#10;qyosiHKsMqadQBHbzLPEsq/xLmpDyMVXj3QXbQ5+WT5l9j3H9fzqxQBXizbXTQkfLL8yf73cf1/O&#10;rFR3UTSx/IcMvzI3oaLebz4llHfr7e1ACXcTSxZj++p3Ln19KdbyrPCsqdGH5U+qyZtroxY+WXLL&#10;6Bu4/r+dAFmq9uTbztasflPzR/1H5/zqxUN3Azx74v8AWRncn+H40ATVXuQYJlvFHyj5ZP8Ad9fw&#10;NTQSrNEsqdGH5UrIrqUdchuGHrQAuajuIRcRGIj6N6H1plm5XdbO3zR9z3XsanGaAIrWUyoC67WX&#10;5ZF9DUjDPaoJdtrcifPyyHbJ7Hsf6flVgHNAFaH/AEW4Ntt+Vvmj/qKs1FdQvLHmNsOp3IfQ06CZ&#10;Z4llXv1HofSgCK5H2eRbscL92X6ev4VYBzyKRlV12sMiobRniY2ch+591vVe3+FADruJpY8p99G3&#10;IT60sEyzQrLjGeo9DUhGarkC1us/wTHn2b1/H+f1oAmljWaNonHDDBqOzlchoZmzJHwx9R2NTdsV&#10;Bdo0bLdxjlOGHqtAE/Wq9vm2mNoV+U8xH27j8KnRgyhlPBGRimXMBlTMbbXU5Q+hoAk61XGbW5xj&#10;93M3/fLf/XqS2mE8XmD6Mvoe4p00KTxtHJ0P6UAOPIwKryA2tx9o/wCWb4WT29Gp1pKzq0co/eRn&#10;De/ofxqSRFlUo4yp4I9aAHZqvdIbeQXafdxiX/d9fwotXaNjaSclOVb1WrDDIxQA1Mbcg1Dco0Mn&#10;2xB93iQeq/8A1qLdjbS/Y3Py9Yj7en4fyqwelACKwYblPynmoLlTDIL2NenEi+q//Wot2+yyfZiP&#10;kbmL29VqcjIoAQMrrlT1HHvUM4a2k+1opx0lUdx6/h/Kmw/6JP8AZ8fu2JMft6r/AIVZIDjGaAEV&#10;gy5B/KoZf9Dn+0j/AFbnEnsf73+NJD/os32Qn5W5h/8Aif8AD2+lWHAZCrDg8UALkmqyj7HPsz+7&#10;kbj/AGW9PoaLeRrd/sch94m9V9PqKmlhSdCkg4brQArqsi7D37etQwE28v2SXpjMTeo9PqKW0kcM&#10;1vKfmXo395fWn3EAuE2k4Ycq3ofWgBZ4VnjMbfUH0PrTLWZmDQy/6xPve/vS21wZV2SDEinDr7/4&#10;Ul1Ax/0iD/WJ09x3FABcwyMyzQf6xeme47inwzJPGJE/L09qLedJ4hIn5entUU2bWX7Smdh/1q+n&#10;+1QA2TNlIZv+Wb/6z/ZP97/GpmjSeMpIuVYYp3yyDAOQf1qGIm0l+zOx2N/qmPb/AGf8PagAtpXi&#10;f7LcP8w/1bf3h/iKdcws7LPB/rF+77j0p1xbiZMbirdVYdQabazGQNHKu2ROGX+v0oAdBOk0e9OO&#10;xU9QfSosfYZNwH7l2/74P+FLOpgka8iX/rov94Y6/WpQUnj7MrfqKAEngFwvBwytlW9DTbecyEo6&#10;4kXhl/qPamwubSQWsh+Rv9Sx/wDQT7064t2YCWFsSL9339jQA1s2MhcD9yxyw/uH1+lPuITOqvGd&#10;rryjen/1qWGVLmLO3HZ1bsfSo0zYyiFj+5bhGP8ACfT/AAoAdFKtwpR49rLxIv8AntUal7KRYXOY&#10;2OI2P8Psf6VJPAWPnwHEi9Ce49DRE8V5CQy8fdZG7e1AEobjk0tV42a2lFtMxKn/AFT+vsff+dW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93+7Iu1HMf3sd17/4/hVi&#10;igBqsG+7+dO/CoLMmItat/Byvuvb/Cp6AK9vmC4a2I+Vvnj/AKj8/wCdWM1DeRM0YkiX5423Ljv7&#10;flUkMiTRrLH91hlaAI7yJpE3R/eXlD706CYTxrKnRh+XtUlV4wYLtoz92T5l9m7j+v50AWKrqDbX&#10;ZT+CblfZu4/H/GrGajuoTNHhTtYcq3oaAJKiu4mli2x8ODlG9CKW2m8+JZMezD0PcVJQBHbzCeJZ&#10;O/8AEvoakquCLe8xj5Jv0b/64qxQBXT/AEa58kt8knzJ/vdx/X86sdaju4jNDhPvLyh9DRbzrPEs&#10;gXb6r6H0oAjvA0RW6j/5Z/e917/41OrBlDKetKeRiq9t/o8jWbD7vMf+76fh/hQBNLGssbRsPvDB&#10;qO0kcq0MxG+M4b39DU1V7lfIkW9C/d4k/wB31/D/ABoAsVX5tbrO393Mfyb/AOvVgHIyKjuIVuIW&#10;iY49COx9aAJKhu43wLmFcvHzgdx3FFpOZIz5n31O2Qe9TZ70ANjkWVBIhyrciknhE0bRkfe/T3qK&#10;I/Zbhrc/df5o/b1H9asUAQ2k7yL5cp/eIdr/AOP41K2SKgucwSreKvHSX/d9fwqwGyMigCvb/wCj&#10;S/ZCMKctH9PT8KsVHdQtNHmM7XU7o296LacTx7wMeqnsfSgCJ82tz5mcRythvZux/p+VWVzimyxr&#10;LG0brkMMVFaSSc28x+aPjPqOx/z3oAS6Bhb7XGD8oxIF7r/iKnVg6hlOQehpSMjFV4P9Fn+ysflb&#10;Ji/qv4fyoAddRM5EsQ/eRnK+/qKkglWeISrn5vXt7U6q+TaXPI/dyn/vlv8A6/8AP60APu4DMnyf&#10;eXlG9DS283npu27ezL6H0qTNV5v9Fn+1AfI3EmO3oaAJLmFZoiv3W6q3oaS1maVdsgw68OvoalBz&#10;0qvcr5Ev21F7Ylx3X1/CgCS5gS4iKNx3VvQ+tJaTGVCsg2yLwy/1+lSZ3DKn8aguY2hYXcSksoxI&#10;B3X/AOtQBJcQ+emwHBHKt6H1pttO0q7ZRtdTh19/X6VIkiuodTkEZqG5jMLfa4wcrxIq/wAS/wCI&#10;oAfcwedHtQ7WHKt6Gi2m85eeGU4kX0NPiZWTcrZB5BqG6DQSfbIx/wBdFA6j1+ooAddwl1WWHiRD&#10;lT6+1Ot5lni8xRj+8p7H0p6lZF3DkHkVXmBtJvtSj5WP70f+zUAOuUkRxdwr8y8Mv95fSpYpEnjE&#10;iHcrcinZ9Krc2U+Sf3Ujf98t/gf50ALMPskpuFz5bf60Dt/tf41P8pFHDLgioICbSX7K5O0/6pj/&#10;AOg0AJHvtJRbnPlsf3R9P9n/AAqWeFZ4tj/p296WaJLiMxOOD+lMtpZATbT/AOsX/wAeHrQAW0rs&#10;TBcH94o/76HrRcwNkTwD94v/AI8PQ0T27SASR4Ei8qT/AC+hp1vOs8e/pzhl/un0oAIZUuIw6jHq&#10;PT2qHBspN3/LJj83+w3+Bp0w+yyG7jX5W/1y4/8AHqmykq4HzKw/A0ANmjW4QxyDg/5zTLeeQP8A&#10;Zbj76jIb+8PWkhJtX+ySH5T/AKpj/L60+e381flbaynKN6GgBs8bxv8Aa4F+bGHT+8P8aeDDeQcY&#10;ZXWm285mXa67XXh19P8A61MlDWkn2hSfLbmRR29/8aAFgkaCT7JO2f8Anm5/i9vrSzwuj/abZfm/&#10;iX++P8afNHFcRbWOe6lT09xTbad9zW85/eKOv94ev+NABiG9t/7yt+Y/+vTbeZ0k+yzt838Df3x/&#10;jRMrW0huoRlT/rEA/Ue/86kkSK7h3bj6qy9vcUASUVDbTsx+zzjEi8/7w9RU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oooAr3i+Uq3a9Y/ve69/8fwqwpBG5T1oPTpVe1LQl&#10;rVh93mM+q/8A1ulAFgjIxVeHNvO1ufut88ft6j/PrViobuLdGJIx88Z3J/h+NAEwORUV3AZ4iFb5&#10;l5T2NPglSaJZYzwwzTjQBHayieFZV79R6H0qSq6loLvbj5ZuR7N3/P8ApVigCv8ANb3eSPlm/Rv/&#10;AK4/lVgHIqO5hWeIoTg9Vb0PY0Ws/nw7m4YHDr6GgAuIPPjKbtv91vQ+tFrMZoQzD5hww9COtSVX&#10;b/RrrzMfJLwx9G7H8elAFjmq/FteZ6JN+jY/qKsDOOaZcRLNEyH04Pp70APqC9jcqJof9ZHyo9fU&#10;U+1maaLLjDLw6+hqQgHqKAGxSrNGsqH5WGRSsAwwR7VBDmC5aHHySZaP2Pcf1qxQBXtXaJms3OSn&#10;3Ce6/wD1ulWDUF2jjbcxrloznHqO4qWORZUEidGGRQBDcf6PMLn+FvlkH8j/AJ9asDpTZUEkZjZc&#10;huDUVm7rutpD80fGf7y9jQA65gM0WFb5hyh9DS203nwiTbtPRl9D6VIRng1XcfZbjzB9yU4b2b1/&#10;Hp+VAE5UMMEcHqKgtGMLNZvn5eY891/+tViobuJiFlhHzx8r7+o/GgCaq7EWtz5hPySNhvZux/Gp&#10;opUmjWWM/KwyKJo0liaNxwwwaAHA55qC7Qqy3US5aP7y/wB5e4pbSV2Vopj+8j4b3HY/jU3WgBsc&#10;gkUOp4IyKbdwmaLCttZTlG9DUcH+iz/Zj91stGT29R/WrHXg0AR20/2iLdjB6MvoaWeJJYjFJ/Fx&#10;UUubW489R8kmFk9j2P8ASrGc9KAIbWdmBhlb94hw3uPWpXVXUqy5BGKhukdCLqIfNGPmUfxL6f1q&#10;VJEkUOjBgwyCO9AENozwubN8/LzGzd1/xFT8MMEVFdwtIoki/wBYhyv+H4063mWaISLx7HqPagCK&#10;3P2Wb7IR8rcxH+n4fyqwylu9MuYBPHjO1l5VvQ0lrN50eWGGXhl9DQBHEPsk/wBn/wCWbnMfse4/&#10;wqyeRUdxCtwhQn3Vh2PrTbaZpVZJhh14cf1oAbF/oc/kn/VyHMZ9D3FWKjuIlniMbf8Ajvb3pttN&#10;I/7qb/WLww9ff8aAGwt9kl+zsf3b8xn0P93/AAqfAdcMKbPCtxEYmOPRh2PrTLWcuDHLxInDD+tA&#10;DbfNrN9kY/KeYT7f3fw/lU0kayoY3HDcGm3EAuE25KsDlW9D6021nMqYlG2RTiRff/CgBttK8b/Z&#10;Jmyy/cY/xL/jUs8CTxGN/qG7g+tMuYTKAYjtdTlGH+elLbTmdNxGGHDr/dPpQAlpMzhopFxJHw3v&#10;7/jRdRM+JIuJE5Vv6fSkuoXytzbr+8T/AMeHpUsMyTxCVDw36UANt5xcJuAx2Ze4PpUc8bW8n2uJ&#10;S3GJVA6j1+ops4e2k+2IPl/5bD1Hr+H8qsIyyLkHI9fWgAjZJF3ochhmq6H7FN5Z5jf7p/un0+lO&#10;B+xz7M/upG+X/Zb0+hqaSKOWMxuuQ1ADZolnjMb9PbqPem207MTbz/6xRz/tD1psEjxMbSZjuXlG&#10;/vr6/WnXEDOFeI7ZF5Rv6H2oAS5hZSLiD/WL2/vD0p8MqXKeYv0KkdPY0W0/nx7iu1gcMvoajmU2&#10;0puowdrf61R/6FQA1SbGTyv+WLN8vP3D6fT0qS4h89QVba6nKt6GpCI5occMrL+dQwO8Mn2Wfn/n&#10;m5/i9vqKAHW03nDa67WXh1/z2qNgbGQuB+5b73+x7/Sn3UDswngH7xen+0PQ0sM63Ee5R7Mp7H0o&#10;AJoFnQEPtZeUb0otrgyfu3G11+8v9R7VGubNxEx/dN9xv7p9P8KkuIWcrJCdsi/dPr7H2oAmoqK2&#10;uBOucbWHDKeoN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BeqU23S/ej64&#10;7r3H9fwqegjPBoARXV1DKcg9DSkZGKr2mYpGtGXheY/930/CrFAFeIm3umgP3H+ZPr3H9asVDeRt&#10;IgaP76ncn1/zxToJlnQSL0b9KAC6hE8JTOGHKt6EdDRb3AniV8fN0ZfQ9xUlVyPs93kfcm/Rv/rj&#10;+VAFg9KruDb3PmY+WXhvZu3+H5VYqO4jWaJom/i4+nvQBIOlNniWeJon/i7+nvTLSZpItsn30O1/&#10;rUtAENpO0se2Q/vFO2T61NVe4zbzrcr91vkk/of6fjVigCvIDa3InH3ZPlk9Aex/p+VWAc802WNZ&#10;omiccMMVHayuYzHKcvG21vf3/GgAuYGlj+Q/MrbkPvTraYTxCQH/AHl9D3FSVXObW7/6Zzfo3/1/&#10;6UAWKrwMttO1qc7W+aP+oqwDkZqK6haWPdGcOp3IT60ASg5qvdo0bC8QH9394Duvf/GpbeVZoVlU&#10;de3oafQAiOsih0OVPIPrSTRCaNom6MMVDbMbeVrMj5fvR/T0/D+VWKAIbSZnQxSt+8jOG9/f8amO&#10;cVXu8wOt4mPl4k919fwqwDmgCun+jXPkkfJLyvs3cf1/OrHbio7mAXERjPXqreh7Gi1mM0fzrtZe&#10;HX0NAEd0jROt4q528SBe6/8A1qsKwZdyng9KCM8Gq9sTbymzc/L96L6en4UASXUXnR4U7WByjeho&#10;tZ/Pi3kYYcMvofSpCM8EVXmH2W4E6/dk+WT2PY/0oAmkRZEKOuQRgiorRmTNtLncn3WP8S9jU4OR&#10;mobuJvluIgfMj6e47igCbqOtV4v9FuPIP3HOY/Y91qaGRJY1kjPytyKbcwCeMruweqt6H1oAfnPA&#10;qCTNpcebn93KcN6K3Y/jT7SZpY/nXDL8rj0NPkjSVDHIuQwwaAHdRVa5X7NJ9rXO3GJQPT+9+H8q&#10;faSsN1rKfnj7/wB5exqVgCMEUACHKgg1BcxtGwvI1JK8SKv8S/4ii3JtpfsTN7xFu6+n4VYbkYoA&#10;bGwdfMU5DciobmN1cXcKksv3lX+JfSkiJtJfs5+5JzH7Huv+FWaAGxypKoeM5UjINRXcbqy3UK5Z&#10;PvKP4l9KYhFncbOfLlb5f9lvT8atdRQA2KRJY1eNsqwyDUNxE8TrdxDLLw6/3l/+tQMWlxtJ/dyN&#10;x/st6fj/ADqfAPWgBI5EkjEiNlSMgjvUNwGt5vtcQOP+Wq+o9fw/lSDNlN5f/LORvl/2W9PxqycY&#10;zigBoYSKGX7p5qCQfYpvO/5Zsf3n+yfX/GiEtazfZ8fu25jPp6r/AIVOUV12uM5GD70ALncMCoIy&#10;bKXyW/1bn92390+n+FFuxt5fskrdv3THuPT6ipZ4lnjMTrw1ACvEsiski5VutQ2sjxt9knbLKuVb&#10;+8v+NLbTyEm2mP7xe/8AeHrTrqASplTtZTlG9DQAXMInjyp2svKN6Gi2uPPXDptdTh19DS2swmj5&#10;XaynDr6Go7hJEf7XAMsv3l/vr6f4UAE8Twyfa4Vyekij+If4ipo5Elj8xDuVuRimxSx3CCRD8p5F&#10;Rt/oMpkB/dSN83+y3r9DQA0YsZcEYhkb5f8AYb0+hqaeJLiPYfqp7g+tOkjWRCrjORUMEjQP9kmb&#10;P/PNj/EPT60AOt53bMMy/vF+97+4ps0ckEn2qEZ7SIv8Q9frTriAy4kiIWROY2P8vpTre4E6524Z&#10;eHX0PpQAHyrqLoGRh+dRwu9vILWds/8APNz/ABe31prZsZDKP9U3Lj+6fX6etTTwJcR7GPurDsfW&#10;gCO4glDfaYPvrwy/3h6fWpYZo5k3x0y3mdibafiRecj+Ieops0bW0n2mBeP+Wi+vuPegCxRTUdHj&#10;WRG3Kw4I70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LtWCi4QHdGc/Ve4q&#10;WNw6B1bcGGQRTqr2xEErWxHy/ejPt6fh/WgCxVdM292yH7k2WX2buP6/nVgHPSo7mFpo9o4ZTuQ+&#10;hoAkzUdxCJ42Rv8AgJ9D60W0wnhWQf8AAh6H0qSgCO1mM8WWHzKdrj3qSq7k290soPyyfK317H+n&#10;5VYoArzZt7hbkfdb5JP6GrGRnFNkiSVGjkXKsMGo7N2w0MhPmR8Nnv6GgCSWNZYzGw4YYNR2bttM&#10;ErZkjOGPr6Gpqr3R8iVbsfw8Sf7v/wBagCxVe5/cTLeBeMbZMenr+FWAc9Ka6BwQR1GKAHZFR3MI&#10;niaNvz9D2NR2hKM1rI2Wj+6T3Xsf6VYoAhtJmmj+cYZflce9TVXmAt7hbgH5Wwsnsex/pVigCuM2&#10;11gj5Jv0b/69WKZcQieIxk49G9D6020mMse1x86nEg9DQAXcTSR74x88Z3J/h+NOglWWISr/ABc8&#10;9van1XGLS62Z+WblfZv/AK9AE7KGGCKgtT5DNZv/AA8x+6//AFqsVDdwsyieL/WR8jHf1H40ATAg&#10;9Krz4tp/tJztb5ZfT2NTQyrLEsiH5W5WldFkQo44YYNACioruF5UDRH51OUPvTbSQputZGy0fQ/3&#10;l7GpwcigCO3mSeNZU/i6+x9KdIiyxtG65Vhgg1CT9lud4H7uY4b2b/69WAc0AQWruCbWU/NH3/vL&#10;2NTn6VDeRsNtzEvzx9h/EvcVJFKkyCSM5VhkGgCBN1pc+UW+SQ5X2buPxqyelR3EPnxNGTj0PofW&#10;m2k7TJtkA3qcOB60ANuAbaX7Yo+U8S/Tsfw/lVhenWkdQylWHHeoLZjC5s5DwvMbHuvp+FAC3ccn&#10;E8Y+ZOR7juKlhlWaNZEPykcU41VX/RLnZ/yzlbj/AGW/+vQBLdQtMnyNtZfmRvQ0WswuIw+MY4Zf&#10;RvSparzf6JP9pB+RuJR6ejUASXMAnTyzkejL/CfWm2kzSgpL/rE4dfepgcjNV7kNFMLtBnaMOvqv&#10;+IoAlniSaIxOOD/d7Uy0mdlMM5/eR8N/te9SKyyLlW4PPFRXcb5W4hB3p/CP4h3H+e9AEssazRNG&#10;w4YVHaSt81tM37yP/wAeHY1JFNHNGsiHKtUd1C5Czxf6yPke47igB88KzIUkXKsKjtZXBNvM37xO&#10;p/vDsakgmSaISoeD+lR3ULnbcQkeZHyPf1H40APmhSeNoyPxHY+tNt5pHzFMP3kZw3v6GnwTJPH5&#10;qd/09qiuo3Di5iX94nb+8PSgCS5hE0W3dtbqrDsfWktp/MTEnyupw6+/+FPilS4iEidGqG5jeNvt&#10;UIyyj5lH8S/40AOuYGkPmRcSL91v6fSnW04nj3hcdip6g+lOjkWVBJGflYZWoZ0Nq/2uMfKeJh/7&#10;N+H8qAC7jZG+1wr8y8SL/eX/ABqaORJY1kjbKt0pVYOu4HrVc5sp9w/1Ujf98t/gf50AJIGtJTMP&#10;9Ux+cf3T6/SrBVXTawyCKGVXG1hkenrUMBa2l+ySE7T/AKlie3p9RQAW7Pby/ZZWJU/6pj3Hp9RU&#10;lxCtxHsJ5HKsOx9aLiBJ4vLf6q3cH1ptvcE5imH7xfvY7+9ABbTM+6GZcSJw3v7024jeN/tcCtuH&#10;+sX+8v8AjTrmBnKzw8SL09/Y06CdLmPcv0ZT2PpQAI4njDodytUUZNnL9ndv3bcRN/d/2f8ACiVf&#10;sLmdR+6Y5kH90+v+NSvEk6bXGVagBtxb+f8AOrbXXmNvSnW9wJgQw2uvDr6VHbyPE/2ac5YD5W/v&#10;j/Gi4icsLmH/AFi9v7w9DQAjE2MhkAPksfmX+4fX6VZBzUcM0dzFuA4bggjp7Gokb7FJ5L/6pv8A&#10;Vt/d/wBn/CgCzRRnN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DdxMYxLFnfG25f&#10;f1FTUH2oAbFIksayxnKsMg04kgZqvEPs9y0Dfdk+aP69xVigCupNvdZB+Wb9G/8Ar/0qwKjuYhPE&#10;YyP90+h7Gi2n86IFuGHysvo1ADpoUnjaJxwwxUdnK8keyX78Z2t7+9TVXuB5Ey3YPyn5ZP6H/PrQ&#10;BYqvc/6PIt2vRflk/wB31/CrA6UjKGG1hxQAoORkUhUMCpHB61BaMYt1pJ/yz+6fVe3+FWKAILNv&#10;LLWbf8s/u+69v8KnqG8RwBcx/ej5I9V7ipI3R0DocqRkEUARXYdCt1GPmjzuHqveplYMoYHqM0pG&#10;Riq9ti3la0PA+9F9PT8P5UATSxrLG0brkMMVHZyOVaCX70fBPqOxqaq92DCy3qg/LxJ7r/8AW60A&#10;WKrz5t7hbkH5W+WT29DU6kFcqeKSSNJUMci5VhgigB2ajuYRcRGMnH91vQ+tMtHKBraU/NHxk9x2&#10;P+e9T0AR205mjy/DqcOB2NSfhVaX/RbgXJHythZP6H/P9Ks0AV0zbXXlH7sp3J7N3H9fzqxUd1AL&#10;iLZ36q3oexotpvOTJXaw4dfQ0AMu42XbcxjLR9vVe4qZHV0V0OQwyDSnPYVWhAtZzbkYVvmj/qKA&#10;JZ4Y5o2jk+61NtJ2ZPJl/wBZGcN7+/41N9Kr3KeQy3ifw8SD1X/61AFiq0Z+yz+Tu+ST5o/Y9x/X&#10;86sK6sMqc0y5h8+Ly84PVW9D60ASA5qvcboJftarwBtk/wB31/D+VPtZvNj+b7ynDr6GpSMjBFAA&#10;pyM1DeQvKoeI4dDlD/T8abakW8hsm6KMxt6r6fhVjNAEcFwJ0V1HXqPT2ouIlniMT9/096jf/Rbr&#10;zM/u5T83+y3Y/jVgHPSgCG1md1MUg+deG9/f8akdQyFCuQeMVDdI0bi8RDlPvgfxL/8AWqdWV13I&#10;cg0AQWztE7WTnlRmM+q//WqxgGobuB5kDRY8xGzGT/KnW86zxLIO/Ueh9KAI4WFrN9nY/I/Mft/s&#10;/wBanAzyaZcQi4iMZOO6t6H1pLWZpUIk/wBYpxIB2NAEYP2O45/1crf98t/9f+f1qxw3UUksKTIY&#10;36MMVFZyt81tMf3if+PDsaAEbFlP5mf3cjYb/Zb1/GrFNdBICrLlWGKhtXKO1tM3zJ91j/Evr/jQ&#10;AP8A6FN5vSOQ4f8A2W9fxqx1FNdVkUowyCOR61Dau0L/AGOZuRzG395f8RQA1iLOfep/dyH5v9lv&#10;X8as43daSRFkRo3XKsMEetQ2shib7JKfujKN/eX/ABFABzZz7TnypG4/2W/wP86nY4FJLFHPGY5F&#10;yrDmoraR0Zrac/MvKt/eX1oAbA32ST7MR+7b/U+3+z/hU8kSSKyOuQ3BFNmiW4Qo3Q/pTLWaRj5M&#10;5/eJ97396AEtnaGT7HMSSOY2P8Q/xFS3EKzx7G+qt6H1pLmATptBwy8o3oaS2n81MONrqcOvoaAE&#10;t5ncmGYYkXhh6+9F3AzhZYcCRPu57j0ouYZGIuIsCRPu57juKdbzJPH5qd+3p7UAFvMk8e9Pow9D&#10;6VHOklvL9riHy/8ALVQOo9fqP5UXCvbS/bYx8v8Ay2XHUev1H8qmDLIu5TuB6GgAUrKm4Hcp6e9Q&#10;RH7HL9nc/u2/1ben+z/hSEGzl2n/AFUjcf7Df4GrEsSTIY5BwaAG3FusseP4gcq390+tNt5zMPLl&#10;XbIv3l/r9KS2ldGNtcH51GQ394etLcwu5WaHiRPu+/saAGzq9vIbiJTz/rF9R6/X+dSERXMWBhkZ&#10;fzohnS4i3rkdmU9QfSoSPsMm4j9y5+b/AGD6/Q0AOgkeF/sspJ/55t/eHp9RVio54Umi2sfdT6Hs&#10;RUdtK2/yJ8CRev8AtD1F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hvI2kTM&#10;Z+dfmj+tOt5xPGJFHX9Kkx7VXU/Z7spn5JeV9m7j8aALFV5D9mu1kB+WT5X9m7H+n5VYzTJ4Vnja&#10;N+jDFAD6bJGsqFHGVPBHrUdpKzJ5Uv34+G9/f8amoAgtXdc20n3ozjJ/iHY1PVe8HlOt4B93h/df&#10;/rdasAhhuHegCC8DIVuU+9H1A7r3FTIwdQ6nIIyKXGeoqvb5t5mtD9370f09PwoAsEbhiq8B+zzm&#10;zx8p+aP6dx+H9asVFdwtKgaP/WIdyf4UAS1DeRs8e+I4kQ5T39vxp0E6zxiRf4v84qTGetADYJVm&#10;iWVf4hTmwRhqrqDa3Xl/8s5TlfZu4/Hr+dWKAK9qxhkazZuF5j919Pw/wqxUF5CzBZoVy8Zyvv6j&#10;8alikWWJZEPDDNAEN4rRFbyPqn3h6r3/AMamjKsu5WyDzn1pzDIxVa1zbSNan7v3o/p6fh/KgCeS&#10;NZUaNxwwwaitJGG62kfc0f8AE3dexqeobtGj23UQ5j+8PVe4/rQBMM1Xmxa3C3APyyHbJ7eh/pU6&#10;MHQMpyCMg+tJIivGyOPlbg0AOyD0qO6g8+LCnDLyjehptm7DdbyHLR8Z9V7GpqAI7Wbz4t/foy+h&#10;7ipCM1XfdbXIm/gk4k9m7H+n5VYXI60AV7cm3mNmTx1i+np+FWKhuonlXMYHmKd0bH1p1vKJoxIP&#10;xB7GgCO4H2eb7Uv3W4mx+h/z2qxTXVZFKMMg8EVFau0TGzkJyn+rb+8tAC3UJdN8ZxIpyh/pTreZ&#10;Z4lkT8QeoPpUmM1Xf/RbnzN2I5Thv9lux/GgCaWNZY2jccMMGorSVxm3l++nf+8OxqfI6VBeIy7b&#10;mFfmj7f3l7igCfqORVeL/RJ/s5+43MXt6rU0ciyRrIjZDDIptzD58WwHDdVb0PrQBIDkVXk/0S48&#10;5F/dyHEns3Y/0p9rP50fz/fU4kX0NPkjjljZJF3KwwwoAUHJxUFyHgf7Yn8IxIPVf/rUWburNayn&#10;5k+6f7y+tWMA9qAEDB13Kcg9DUV1EwC3EP8ArI+g/vDuKbB/os32Un5WyY/b1WrHBoAZFKs0Qkib&#10;dkUy6geRPNibEicp/h+NN/487jP/ACzlb/vlv/r/AM6nPIxQAy2nW4i8xfoR6H0pLqFpV3xttdTl&#10;D71HKDZzfaAf3b/6z2PrVkHI60AR29ws6bgMHoy/3T6Ul1B5y5Q4kU5RvQ1HMDaS/a1+50m/+K/D&#10;+VTgqy9aAG29yJ03YwQcMvofSm3NuZFEkRxInKN/T6Uy5BtpPtaD5ekw9vX8KsAq65ByKAGW0wmj&#10;DYwejKex9KbcwucTQn94v3fcelNuB9mm+1IPlI/fAf8AoX+e1WAQRkGgBlvOlxEJU79iOntUV1GY&#10;3+1QrlgMOv8AeX/GkkJtZftC58tjiQeh/vf41YGCOaAEjlSZA6HIYZqGYG0l+1Kf3bf65cdP9r/G&#10;k/48Z8/8sZG/75b/AAP86skBhgigBAQy5HNVoy1nKI8funOF/wBlvT6U6PdaSranPlsf3Ten+z/h&#10;U00STRmOQfKaAB0jmQpIoZWGCDUNvI0Mv2SZs/8APNv7w/xFFvK6P9mnPzKMq399fX61JPbrPHjO&#10;GHKt6H1oAbc2/mqGQ7ZFOUb0NFtcGVSHGHXh19DRazmbMcoxIn31/qPai5hcMLmAfOvDL/fX0oAb&#10;MrQSfbIl/wCuijuPX6ipgYriPIIZWH4GmwyxzxeZEePpUPzWMu7P7lzz/sH/AAP6UAOiL2ki2rH5&#10;G/1TE/8Ajv8AhT7i3MyhlbbIvKN6e30p0kSXERjkGQf85qO2lkV/stwcuvKt/fHr/jQA62uPOUh1&#10;2spwy+hqWobmJt4uIP8AWL/D/eHpT4JkniWRD1/S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d1B9oi2Zweqn0PY1JQRkYNAEdrL50e8rhujL6EVJVd/9GuPN3fLJw3s3Y/j0qwDxQBX&#10;uAYJRd4+U4WT6dj+H9asA5pHCspVxkHg1DaO67rV/vR9/wC8vY0ATnngiq9qTA7Wb/w8xn1X/wCt&#10;ViobuJmVZo1y8fIx3HcUATVDdQu6+ZGfnjOU/wAKkilWaNZE+63Ip1ADYZVmiWVDwwzTqrofs91s&#10;z+7l5X2buP6/nVjNAFdT9nu9v8EvK+zd/wA6sVHcW/nxFC3ureh7Gi1mMsfzDDKcOvoaAC5g89No&#10;4PVW9D2pLSYzRbm4YcMvoalqvJm2uhMD8knyyex7H+n5UAWDzxVeMC1uvI52SHdH7N3H9fzqxUdz&#10;B58RUNhuqt6GgCSobyEyx74x+8Q7k/wp1tN58QYjDdGX0PepKAI4J0njV0HX9PapDk1XB+y3e0/c&#10;mPHs3/16sUAV7f8A0aU2p+6fmj/qPwqwc44FQ3cJmTKHEi/NGfenW863EYkUY9VPY+lAEd2jJtu0&#10;X5o+q+q9xU6OrorqcgjIpSMjFV4D9luDan7rfNH7eooAmljSWJopFyrLg1HaSPhoJj88fH1HY1MR&#10;moLtChW7jB3R/eA7r3oAnqu2bS63gfu5T83s3r+P86nR1kQOjZDDIPrSTxrNE0TjhuKAHA5GQKhu&#10;opGxNEPnj5X39vxotJ2ZTDKcyRnDe/ofxqbJxwKAGW8qTQrLGeGGaWaMSxNGw4YYqEH7Ldbc/u5m&#10;4/2W/wDr/wA6sUAQ2kjHdBNy8fGfUdj/AJ71KwJFQXSOjLdRDLJ1HqvcVNG6yIsinhhkUAQxf6JP&#10;5JXEchzH7N3H9anzzjFMuIFuI9jHHdSOx9abaTNKu2QYdOHX39aAG3Q+zyfax93pL9PX8P5VOCCO&#10;DSkZ4qvbEwStZufeM+q+n4UAOuoWIWaH/WR8r7+1PgmSaJZEPX1p5GeDVcj7Hcbxny5W+b/Zb1/H&#10;+f1oAfcWwnjKk4PVW/un1pbWYyx4YYZeJB6GpKr3Km3lF6g6cSKO6+v4UATTRrLG0bjIYYqG0kcl&#10;redvnj7/AN4djVhWDLuBqG6hfb58H+sj5X/a9RQBKyq6lWGe1QW7NDJ9jkfleY2/vL/9apYJlnjE&#10;qHhqS6hM0eYzh15jb3oAkPIxiq0BNrN9jc5VuYmPp6fh/Kpbafz4923aw4ZfQ+lFzD58ezODnKsO&#10;xoAk6jpVaA/ZZvszN8jcw5/VaktZ2lTDjDqcSL6GluIVnj2E4P8AC3ofWgB5AYVXgBtZvsrfcbmI&#10;+n+z/n+lPtZ2dTHL/rEOHH9foadPbrcReWze6t6H1oAc67xgj8D3qGAm2k+yScjrCx7j0/D+VOtJ&#10;WcNHL/rI+G/x/GnXEC3Eew8N1Vv7p9aAHSKskbI6/KwwahtpTFIbOZ8svMbH+Jf8RTradplMco2y&#10;Lw4/r+NFzCZU+VtrKcq3oaAHTwpPGUYde47e9MtZnJMMw/eJ973HrTra489PmXaynDqexpLqBnAl&#10;h4kj5X39voaAC6h85Mo211OUb0P+FOt7gSx/MMMpw6+hot5Vnj8xfXDeo9qjuFdJftUI+ZeGX+8P&#10;8aAFuIZCRcQffX+H+8PSpIZkmiEqd+3cUscizRiSNvlYZBFQTJ9klNyo/dt/rV9P9r/GgAkDWcv2&#10;hR+7Y/vFH8P+1/jU7BZE2kZVh+dL8rDpniq0TfY5PIb/AFbH92c/dP8Ad/woAWEtayfZHJ2n/VMf&#10;5VJcQecg2ttZTlW9DSywpcxeXIOvQjt7021lfJt58eYv/jw9aAC2n81Ssg2yLwy/1+lNlBt5DdRK&#10;Sv8Ay1UDr7j3p1zA2RcQn94v/jw9KdBMk0XmRn6j0oAcjrIu5GyDzTqq82Um4f6l2/74P+Bq0Dm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NGs0TRuOGFR2sruhjkGHjO1vf3/Gpqr3G&#10;IJxdgHb92X6ev4fyNAFioLxShW7RTuj+9t7r3/xqcMD0oIJGKAER1dQynr0par2+YJmtGPH3o/p6&#10;fhVigCvF/o1wYC3yyfNH7HuP61YqK6hMyfIQHXlCexpbeYTRB9u09GX0PpQAXMPnxbM4PVW9D60W&#10;s/nQ7mG1hwy+hqSq8o+y3PnAYjk4k9j2P9PyoAsEZGKryk204nz8shCye3of6VYzTZEWVGjcfKww&#10;aAHU2aNZomidcqwwajtJHwYJj80fGfUdjU1AENpI2GhlPzxnB9x2NTGq92DC63q/w8Se6/8A1qnV&#10;gy5U5oAgkza3HnKPlkwr+x7H+lWKbNGk0bRSD5W4NR2cjBTbzH95Hw2e47H/AD3oAfPCs8TRN37+&#10;nvTbWZ5Y8S43q21x71Kc9qrzqbeYXYHyn5ZPp2P4fyoAsYBOarsfst1uz+7mbDezf/XqwOmRTJol&#10;nhaKTvQA+o7qEyx/IdrKdyN6GktZWdTHL9+Phvf3/GpeooAjtZhPFvH0Yeh9KkIz1qu5+zXXm4/d&#10;ycN7N2P49PyqxmgCvCfss/2Vm+Vvmi/qKsdajuYTNHhDtZTlW9DRbzCaMPjB6MvoaAI7tTCy3cY+&#10;5w49V/8ArdasKyuoZTkHkGkK7utQQE2sv2Q42/ei/qPw/lQBJPAk0TRsOvf096bazO6FJj+8Q4b3&#10;9/xqYH2qvdgwuLyMdBiT3X1/D/GgCweeoqvEPss/kYxG5zH7HuP61OHVuQaZdRCaLZnDdVb0PrQB&#10;IOlV7nNvJ9sQHAGJAO6+v4VJbTGWP5xtdTiRfQ1IRkYoARDuXdnNR3MBlTMZ2yKco3oaZbN9nl+x&#10;u3HWI+3p+H8qsUAR20/nxiTbt7FfQ9xTpoxLG0brlWGDUMoNpN9oH+rc4k9j2b+lWM56UAQ2kr5a&#10;2mbMkfc/xDsalYZHSoruJ8rcwD54+394dxUkUqTRrJG2QwoAhhzazfZCPlbmE/zX/ParFR3MAuI9&#10;oO1gcq3ofWi1mM0fzrtdTh19DQBEc2dxnH7uVv8Avlv/AK/86sjkZFNliWZPLkXKnrUdq7qzWsx+&#10;Ze/95exoAbPutZftQ+6eJf8A4qp1ORmhhuXbUFs32aT7HI3HWE+o9Pw/lQAXKvC/22MfdGJFx95f&#10;8RU6OrqHRsg80v4VXiJtJvIb/VyHMf8Asn+7/hQAt1GyMtzCPmX7y4+8vpUscscsavG2VYZFOHNV&#10;uLO4wf8AVyNx/st/gf50APuY3Ui6gHzqMFf7y+lSRSRzRrIjZBGRSn5hVcr9jn3E/upG5/2W/wAD&#10;/P60ALcxyIwuoBll+8P7y+n+FTRSLKgkQ5BHWnfSq5H2Kbd/yxkbn/Zb/A/zoALlHil+1xKxI4kU&#10;fxD/ABFTJIkiB0OQ1OzkVWU/YpsY/cyH5cfwt6fQ/wA6AFnBtJPtafdP+uX/ANm/z2qddrDcKGG4&#10;YqtH/ocogc/u2P7s+h/u/wCFAAR9im3DPlSN83+y3+B/nVnAYYIpJFWVNjDIPUNUNtI0En2OUnpm&#10;Nieo9PqKACI/Y5vs7H92x/dn+6f7v+FTSwpLGYnXhqSaFZ42jccNUdtO4Y21wf3i9/7w9aAEtppF&#10;f7LOfnUfK3TcPWn3MO8B422yLyp/p9KLiAzAPG2115VvSi3nM6/MuGXhl9DQAsE6zpkjDDhlP8Jq&#10;OZGt5PtMS5U/6xR/Oi4ieJ/tUCkkffUfxD/EVNHKk0YdDkNQA3Mc0XChlZfzFRRM9s62sjfKf9Ux&#10;/wDQaRf9Bmxj9zIeP9hv8DU00S3EflsKAJM8c0VDbSyBvs1x99ejf3h6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IrAhh14NLRQBBaboy1rIctH90+q9qnqC6jZcXESZaP9V7ipY3WRFdD&#10;wwyDQBHdwvIgeL/WIcp/h+NPhmWdFkUfeGfpT6rqBa3O3/lnKfl9m9PxoAsY71XfFtdbxwk3Dezd&#10;j+PSrCnIpssSzRNE3RqAHA+9NliSZDG44YYqO0lZ0KSt+8Q7W9/f8amoAhs5GKmCVsyR8N7jsamq&#10;vdI0LreIudvEmO6//W61Oh3DcDwelAEF2GjdbtFPyfex3X/63WpkcONw6HmnEZGMVXtT9nla0Y/7&#10;UefT0/D+VAFggHrVe1zBK1meg5j/AN30/D+WKsVDdxPIokhX95Gdyf4fjQBN14qvdo0TLdp/BxIP&#10;Vf8A63WpYJlnjEi96eRngigABDDcp4NI6q67HXIPBqC2Jgla0Y/L1i+np+FWMg8UAV7SQxk2bsSy&#10;fdLd17f4VYqG8RsCeMfNHz/vDuKkikWaMSoflYZFAEN2DC63iD7vEgHdf/rf41YUgrlaGGRjFV7b&#10;MEps3Y8cxn/Z9PwoAmnjWWJo3GVYYNR2crENDL9+Pg/7Q7Gpqr3aNGy3kXVOHA7r3/xoAsVXk/0a&#10;fzlHySHD+zdj/T8qmSRXUMrZyMiiSNJUaORcqwwaAHc96juoPPj+U4ZeY29DTLOQqGtpW+ePuf4h&#10;2NT0AR203nx7tuD0Zf7p7ipCAwwaryZtbjz+iScSegPY/wBPyqwOBgCgCtbH7PN9kYHHWH6en4fy&#10;qzjNR3UJmjyjbXU7kb0NFrMJ4t4HswPY+lAEd0Ps8ougfl6Sj27H8P5VYByMiggMNpFV7VjBIbKQ&#10;/dGYz6r6fhQA+6hMqZRtrqcxt6Glt7gTxeYBz0ZfQ+lSdary4tbj7QB8j8Sex7N/SgCaRFkQo67g&#10;ex71DbSNFutZDll+6x/iWrGQeKhu4WdfNi/1icr7+o/GgCY9Krgm0n2n/VynI/2W9Px/nU0MyTRr&#10;Ih4NJPEs0TRMPvfp70APGcc1XuP9Hl+1xg46TAdx6/h/KnWkrkNDN9+Phvf0P41McEYIoARG3DIq&#10;K7jZis0Q/eR8r7+1NgJtpjat91uYT7en4fyqxQAyCZZ4xIn3TSXUBnjwG2svKt6Go+bW43bf3cjY&#10;b/Zb1/H+dWAF7CgCK1uPPT5hhlOHX0NLPAs0RibP1Hb3qO4zby/a0HHSUeo9fqP5VOGVhkH3oAht&#10;ZpHUxSH95Hw3v6H6VLLGkkTROvymo7qOQEXUI+ZByP7y+lSRSxzRiSNsqwyKAIrWVgTbTN+8Xv8A&#10;3l9alkjSVDHIuVbg1Hdws6CSLiRDlff2p1vOk8QkU/gex9KAGWsjo32SVssv3WP8S+v1qWSNZVKO&#10;uQRgio7qBpU3xnbIpyrf0+hp1tcLPFvAxjhl9D6UAR20jo32SZvmX7rH+Jf8amkijkjaKQfK1R3U&#10;LTKrRnDryjehp1tOJ13dGHDL/dPpQAy2lZCbWZvnUfK395fWpJ4I7iMxuOvcdvemXcJlAaP/AFi8&#10;o39KdbXAnj3bcN0ZfQ+lADbWZ2LW8x/eJ97j7w9aW5hE6bc4Ycq390+tJdQswE0PEi/d9/Y06CdJ&#10;4vMX8VPY+lADbWdpVKy4WRThlH+ehourcyLvjO2RTlW/p9KS5ikDfaoF+deo/vL6U+GVJ181DkMK&#10;AC2nE8e7btZeGU9jUdyjxyfardcso+df7w/xouUeGT7XCme0ir/EP8RUyuskYkQ7gw4NACROk8ay&#10;K25WGRUD4sZvNA/csfn/ANg+v0oYfYZPO6RO3zD+6fX6VYIV1KnnPBoARkSRDG43KwweOKhhdraT&#10;7HI2f+ebHuPT6j+VLATaS/ZZD8rf6pv6VJcQLPHsbP8AssvUH1oAbcQCdQynay8o3pS21x54KsAr&#10;rxIvof8ACkt53YGGYYkT73HUeoptxE4IuYP9Yg+7/eHpQBYoqO3lWaLzE/Xt7VJ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pVeH/RpjbH7rfNH7eoqxUV3EZY/kbDKcofegCWmXEIniaMtt/u&#10;t6H1pILgTRiQD6r6H0qSgCK1n82L5hhlba6+hqU57VXnH2adbkD5Wwsnt6GrA6cUAV7lTA4vF/hG&#10;2T3X1/D/ABqwvTikbBG1h14qC0fyXNm38PMZPdf/AK1AFhsYwar2x8iRrQn5fvRf7vp+H8qsEZGK&#10;huoSyb4vvodyf4UATVDcwu8e9D+8Q5T/AAqSCVZollT+IU6gCO3lE0QkXvUlVzm0ueF/dzH8m/8A&#10;r/z+tWB0oArqwtbnbg+XMePZv/r/AM6sA56Uy4hE8TRn8D6e9MtZ2ljIk/1inDr70ALcwmRNyf6x&#10;TuQ0ttKs8QlUYz/Ce3tUlVyfslxnP7uU8+zf/XoAsVXiBtbjyMfJJkpjs3cf1/OrAqO4t1niKdG6&#10;q3ofWgCQHPaobuJnXzIz86HKZ9fT8aW0lMseWG1lOHX0NS0AMgmS4iEqd/09qeeeKr82t1wB5cx5&#10;9m/+v/OrAOaAK8Obab7KzfK3zRZ/UVYqO6gM0fynDKcqx7Gi2n8+PeRg9GX0PcUAMvUZdtzHndH/&#10;AAj+Je4qWOVJVV0OQwyDTqrxf6Lc+QT8khzH9e4/rQBNIgkjaNhwwwaitJGUm1lYl4+57r2NT1De&#10;I/y3EX3o+dv94dxQBNVeQG1n87d8kmBJ7N2P9KmhlWaMSIcq3IokRZF2OuVYYNADl6VDdQNIoeM/&#10;OrZQ/wBKS0kZS1rKfmj7/wB4djU55GKAGW8yzwrIv4j0PpSvEsgKOMqwwR61C4Npc+YP9XKcN7N2&#10;P41YGcc0AV7V3jdrWX7yjKt/eWrHBOahuoGZBLCP3kZyvv6j8afbyrPEsqZ+b1oAhJW0ud4z5crc&#10;/wCy3r+NWQc02WJJo2jkHysMGorORgWtpWy8ff8AvL2NAC3aOhW7iXLR/eX+8vcVJHKkiK6tw3K0&#10;4jPUVWj/ANEuPLx+7kYlP9lu4/rQBJdQfaI9obaw5RvQ0W1x5yfMu1lOHX0NSnniq9wDbzfa1+70&#10;kX29fw/lQBNMiSxNHIuVYYIqK1lZSbWY/MnRv7y+tTZDDI6etRXULMFlh/1i/d9/UfjQBMRuHIqt&#10;bn7JL9kc/K3MP/xNTQSieESL3/SkuYBPFsyd38Leh9aAJM1X5s7jJP7uRv8Avlv8D/OnWtw0y7ZB&#10;iRTh1HY1JLFHLGySDhqAF+8agmH2Sbzxny34kHof73+NLZu6lraZsunf+8vY1MyK4KsvXg0AGQV4&#10;NQXANrJ9rQna3Ey/+zfh/Ki2Jhl+ySHjrEx7j0+oqdgGHIoAFIZcg1BcBreX7Wh+XpMoHUev4UQk&#10;2sv2V87W5iP/ALL/AIVYOSMUAIrB13Kcg9DUFwGtpftkY+XpKuOo9fwoiJtJvs7f6t/9WfQ/3f8A&#10;CrHUUANUrKgZTweQagnQ2sn2qMfK3+tX0/2qSLNnL5BOI3/1eex/u/4VaxkYYUAIrBuhqCTNnL5o&#10;P7pz+8H90+v+NEBFnL9mP+rb/Un0/wBn/Cp3Csu1hweKAFHriqwxZTc/6mRv++G/wP8AOlt2a3l+&#10;xuSV6wt6j0/CppIkkQo65DDBHrQAMBIpXHB4Oe9QQs9rILSRvlb/AFTf+y/57UtvI0T/AGSd+RzG&#10;395f8RUk0Inj2P65B7g+tACzwrNGUb6/T3FMt52ybef/AFi/+PD1otZ5HLQz/wCsX73v7ii5tzIB&#10;JF/rF5Vj/L6UAFzA0gE0TbZE+6f6H2p1tMtxHuxg9GU9j6UkFwJo9wXDDhlP8JplxG0En2yBe2JF&#10;H8Q9fqKAEnRraRrmMfK3+sUf+hVOjq6hkPDfd96EZJkDo24HowquB9hm24/cu3y/7B/woAtUUAn0&#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vi2uvM/glOG9m7H+lWAc9KbLCkyNHIPlbrUd&#10;pISphl/1kfDe/oaAJJEWRDGy5DDBqG1ZkY2smdyfdLfxL2NWKhukZcXEX3k5x/eHcUATVDeRuQs0&#10;P+sj5X39R+IqSOVJVDxtuVhkH1p1ADYpUmjWVDkMKdVdSba52H/VzElfZu4/Gp1JPagCAA211j/l&#10;nK35N/8AXqxkUyeFZ4zG/f8AT3plpKzrslH7xOG/xoAkniE8RjY9fTtUdpKzxmOQfvIzhx/X8amq&#10;vdDyJBeDoOJP931/CgCxVe6/cSrdjpjbJ/u+v4VOGDdKVlDDawoAAabPEs8TROOtQ2u6CQ2bD7vM&#10;beq//WqxQBDaSsUMcx/eRnD+/v8AjUxqvdKYnW7jX7oxIPVf/rVMrbuR3oAhnBtphd/wthZPb0P+&#10;e1WAcjNNdQ6FWGQeCKhtXdGNpI2WT7pPde1AE00STRNFIPlYVHZysyGKX/WRnDe/vU3Wq90hhZbq&#10;MN8vEmO6/wCIoAsVXlH2af7Qq/LJgSex7H+n5VYVgy7lOQehpskayxtG4yrDBoAcMdRUdxb+dEUB&#10;weqt6H1plpIU3W0pO5Ohb+Jexqc8jFAEdrKZY8uoVlO1lHY1JVe4BtZRdr90/LN/Q/h/KrAORmgC&#10;umLW58vH7uQ5T2buPxqxnPSo54FniaNvqD6H1ptpM0kZWUYdDhx7+tABdxOStxCv7yPp/tDuKkil&#10;SZFkQ8MMindarL/olzs2/u5Gyvs3p+P86AJ5olmQxuu5WGGFQ2ryKWtpfvR9/wC8vY1YqG6jf5bi&#10;EfvE7f3h3H+e9AExyelVsfZLjd/yzlPzf7Lf/X/n9anhlEyCVPusMiiWJJkMb9GGKAHZqG6ibAuI&#10;R88fOP7w7ii0lfLW0xy8ff1HY1N1oAbFLHLGssbZVuRSXEKTxGN/wPofWogPslxtJ/dyn5f9lv8A&#10;6/8AOrHbFAENpMzqySjEicP/AI/jU3UVXuozE63cS/MvDL/eWpo2V0V0OVIyKAIbc/Zpvsjt8p5i&#10;J9PT8P5VYBB6VFcw+bFtDYYHKt6Gi0mM0eWGGU4dfQ0ARyD7LceaB+7kb5/9lvX8asg56U141lRk&#10;kXKsMEVDaO6SNayn5lHyt/eX1+tABdq0bi8jH3RiRfVf8RUyOjqGRsqfun1pxGearxj7JceQT+7k&#10;OY/Y+n+FADruF3Cywn505X39qdBOk0QlX/8AV7VIRmq8v+iTeeP9XI2JB6H1/wAaAH3EBnThtrLz&#10;G3oaLWfzk+ZdrLw6+hqTrwOlQXKm3f7XGCe0i+q+v4UASXEAuI9h/wCAsOoPrTbWZpAySjEicOPX&#10;3/GpVZXUMpyDyKhuomVhdwj516gfxL6UASTwrPGY2H4jt71HbSOcwSj95H94+vvUsMqzRiRDlW6G&#10;o7qFyRcQ58xfugH7w9KAHzxLPGYm6H07Uy0mYgwTH94nX/aHrT4JkuIxInf17Uy6hZts0PEi/d9/&#10;agB08KzwmJ//ANXvTbWdjugnP7xPve49adDOs6K6Dr1z29qbdQOds0H+sT7vv7GgB1xAtzHsJx3V&#10;vQ+tNtZmfMcq/vE4YD+f0p9vMk8QkQ9ex7H0qO5gbd9qg/1i9v7w9KAH3MP2iParbWXlWHY0ltP5&#10;ibJBtkXh19KdBKk0YkToajuYpFcXUA+ZeGX+8vpQAtzblgJof9Yn3ff2p0Fws8e/p2K+h9KdHKsy&#10;LJG3ytUNypt5PtcY+U/65cdR6/UfyoALiN4pPtcI5/5aL/eH+IqZJFlj8yJtwbkGhXDLuRt2eQfW&#10;q53WMu//AJZSN8w/uN6/Q/zoAGU2cu8/6qRvm/2G9foasOqyRlGG4NwRQyCRSrj5Txj1qGEtbS/Z&#10;ZD8v/LFs9fY+9ABbu9vJ9lnPvG3qPT6irFR3MC3Ee0/VWHUH1ptvcs37iYfvF+97+/0oAm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C5DRFbtP4eHX1Wp6RhkdKAERgygg5zzTjVeHdbStbMflP&#10;zR/T0/D+VWBQBXQG1uDCW+STmP2Pcf1qwOlR3MIni2Zweqt6H1otZvOi+ZdrLw6+hoALiFbiFom/&#10;A+h9aS1maRMS8Opw496lPIxVe4H2eQXeOOkoH931/D+VAFiq9yDBILxBwOJB6r6/hVhTkZFBGRig&#10;BFOVzmlIBGMVXt3MEpsnboN0Z9V9PwqxQBXtS0EjWb9F5jPqvp+H+FWKhuoDIgdP9ZGdyN/SnW8y&#10;TRK69+x7e1ADbqJ5AJYl/eRnKe/t+NPhnSeMSp0Ip5z2qt/x6XHzH93Kfyb/AOv/AD+tAFnhqr24&#10;+zzfZf4esX09Pw/lVhenAqK5gaRN0bYdTujPvQBLUN1HIwE0QG+M5X3HcU62mWaLeOOzL6HuKkoA&#10;bFKs0ayL0YZFOIB6iq6f6JceWR+7lPy+zen4/wA6sA5oAr2+bab7Ix+U/NF/UfhViormBpo8I21l&#10;O6NvQ0ttMJog+Pm6MvofSgBt3G3FzF9+PoB/EO4/z3qSGVJY1dGyGGRTqrr/AKJdeWT+7kOV9m7j&#10;8aAJnUMu0rmobVjA/wBjYt8o/dlj1X/61WM1DdRM6+ZF99OVP9PxoAm61XuV8h/tka/dGJNvdfX8&#10;Kkt51njEi9+3p7U9hkYxQAIcrkHPvTZ4EniaJ+/fuPeorcm2l+yOflPMWfT0/D+VWDnHAoAitJmk&#10;Qxy/6yPhvf3/ABqWq90piP2xFPyjEij+Jf8A61Tq6sNytnPSgCsrfZJ9v/LOU/L/ALLen4/zq0tM&#10;niWeIxMOvp296ZZzs6NFL/rIzhvf3/GgBLpZAy3MQ+aPt/eHcVLDIJUEqNlWGRTqrKWtLnYT+7kP&#10;y+zen40ATTwpcRNE44b9KZayuxMMzfvI+G9/Q/jUw9qr3UbhhdRJlk6j+8vcUAWCN1V4f9En+zkf&#10;u5DmP2PcVNC6yIJEbIYcU24hWeNo2/4C3ofWgCTrVe5zbSfbU+70mX29fw/lTrSVnUxycSJww/r+&#10;NTEZ4K0AIGUrkNx61FdwNIqyw8SRnKH+n402DNtN9kf7p5hz+o/z2qwRkYoAZBMs8YkXPP8AC3Ue&#10;1E8KzxGNvz9KhkH2Sfzx9yTiQeh/vf41Z9qAIbSZ3Bjmx5kfD+/v9DUjoki7XXINQ3KPGRdRLll6&#10;r/eX0/wqaGRZYxIhyrDKmgCG3ZoZfskr/d5jY/xL/iKnYZ4qO5t/NTcjbZF5RvQ0ttcCePdjaVOG&#10;U9j6UARxbrSb7Mf9Wx/dn0Pdf8KnPzDANMnhE6FGyPQjsfWm2srNmKUYkThvf3oAZzZzZH+qkb/v&#10;lv8A6/8AOrORimyRrNGY5FyrDBBqK1Z43NrMcsg+Vj/Evr9aAGv/AKHN56r+7f8A1g/un1qwvI5o&#10;ZQ67WHB65qC2LW8n2OQ8AZjb1Hp9RQASg2k32lQfLb/WD0/2v8ascMM0EBl2kVXgP2ST7G/3TzC2&#10;e393/PagAmBtJTcoD5bf60en+1/jVjhhxScMuCKrwk2k32Vydh/1TE/+O0ADg2U3nL/qnP7wf3T/&#10;AHv8asjkdaawDjbioYC1tL9kkPyn/VE+np/ntQA1s2U3nKP3UjfP/st61ZHzdRQyhl2sM54qC3Z7&#10;aT7JKfl6wt6j+79f6UAIM2UwjJPku3y/7Den0NTyIroUZc54xRLGk8bRSL8rDBFQ20rRsbWc/MvK&#10;t/eX/GgAt2e3kFrM3H/LNieo9PqKkuIUni2N/wABPcH1pZ4Vnj2Nx3Vu4PrTLaZnPkzAeYn3sd/f&#10;6GgBLWV2Jt7jHmJ19/cUt1C0mJITtkX7p9fY+1F1CzgSxNtkX7p/p9KdbzrMmQNpBwynsfSgBLeb&#10;z13DjBwyn+E+lS1XuEeF/tkKZI/1ij+If41NHIkqCSM5VuRQA6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rqFpk+TAZeUb0NLbz+fHv27ezL6H0qSq8mLW488fck4k9j2P8ASgCwRng1XuAbacXK&#10;/dPEnt6H/Pb6VYpHVXXYw4PWgBRSMAy4IqC1YwubN2J2/wCrY91/+tVjNAFe3YwObR26cx57r/8A&#10;WqxUN1C0g3xffXlf8KdbzCeMSKevb0PpQAl3G8kYaL76Nlf8KdBOJ41kUde3ofSn4zVdh9lufMA/&#10;dythvZux/GgCwearsPslxv8A4JT83s3r+P8AOrGe1MnjWZDG4+Vhg0APps0SzxmNu9R2sjHdBM37&#10;xOD/ALQ7GpqAIbWZnBilYeZHw3v7/jU1V7oNE4uoxyow6+q//WqdXV13Kcg0AQSZtZxLu/dycSZ7&#10;N2P9PyqwOlNljWVDG4yG4NRWruha2lb5o+/qvY0ASTxJNEyP+fp70y0mMiGOT/WJww/r+NTVXuVM&#10;Di8TPyjEigdV/wDrUAWKrzZtZ/tKr8j/ACyex7N/T/8AVU6MHUMpznvSSIsiFHXIPUUAOByM1HPC&#10;JozGx69/So7VniJtJG5X7rH+JfWrFAENpK0iFJCPMQ4kx39/oamqvcqYH+2RjpxIPVf/AK1Tqyld&#10;wNAFdj9luN+f3cjYb2b1/GrIOabLGssbRuOGXFR2kr4a3mbLx9/VexoAdcwtNH8jbWU5Rvei2n8+&#10;PeRhujL6HuKk96ry/wCiy/aQMI3Ent6NQBYIJ71Xi/0a4+zM3ytzD7eq/wCf6VOpzTLiDz49u7a3&#10;VWx0PrQBIeetV7pGiIuoh8yj5h/eWpLWfzo/n4ZTiRfQ1JQA1JEkQSRtuVuQRSTxJNE0bDr+nvUU&#10;R+yT/Zyfkk5j9j3H9asdaAIbWd2UxSf6yM4b39/xqY9KgukZGF3CuWT7y/3l9KljkSVA6HKsMigC&#10;CI/ZZ/JA/dyHKezen49as9uaZPCk8Rjcde47e9MtZndWim/1icN7+/40AJcq0ZF3EM7eHUfxL/8A&#10;WqWN1kUOn3SMg04jC4FV0P2SfyDny5P9X7Huv9RQBJcQCePbnaw5VvQ0Ws/nx5YYdTh19DUlV7kN&#10;A/21PpIPVfX8KAJnRZF2sOvFQ2zNFJ9jkJO37jHuv+IqdWDLuB61FcwmVd6nbIrZRqAJjzVbmzud&#10;uf3crfL/ALLf/X/nUtvOsyb+R2ZW7H0pZYknjaJhw3WgB9V7gG1l+1r90/65f6/h/KnW0z5a3mb5&#10;4/8Ax4djUrAEcigBVO5ciobmJwVuYB86dv7y9xTbc/ZZvshLbTzFu7f7P+f6VYOSOKAGwyLNGJU6&#10;MM1HdQGQCSM4kU5jP9Poab/x5zZ/5ZyH/vlv8D/OrAzjmgCO3nE6bgMdmX0PpRdRLNHjOGHKtjoa&#10;jnBtJftSD5W4mH/s3+e30qcYZc0AR21wZlw67WXh1z0NLcQrPHsPHdW9D61Hco8Un2yFeV4kUfxL&#10;/iKmjkSVA6HKtyKAI7WdpFMcoAkU4Zf6/Q0+4hWeIxsfdW7g+tMuYnDC5hX5l/h/vD0/wqSKVJ41&#10;ljb5WoAjtZi4aKUYkXhvf3+hp08AnTazY7qw6g+tNuYWJW4hH7yPp/tD0p8MqTxCSM8H9KAGWk7y&#10;Bo5hiRPve/vTriITR7CSO6kdj61HcRMCtxCP3idB/eHpUsUiXEYlXof0oAZbXDSZilH7xOG9/f6U&#10;tzB5yghtrKco3oaS5hkYi4g/1idv7w9KfBKs8XmDoexHT2oAZbXBmTDDDrxIvoaLmJ2Kzwn94vT3&#10;HcUlyhRxdQr8y8MuPvL6fWpY5EmjWSNsqwyDQA2CZbmPevHqp6g+lR3EbQyfaYR2/eL/AHh/iKJ0&#10;a1k+1xj5T/rlX+f+e1TKyuocHr0oAEkSRA6NuVuhFQH/AECTdj9y7fN/sN6/Q0N/oUu/H7lm+b/Y&#10;b1+hqcqrrsYZB7UAOByM0VXiZrWT7LISV/5Zt/SrG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b&#10;IiSIVdcqRginUUAV7SRkLWspJZOjH+JexqxmobqJtomh/wBYnK+47ipIJUmiWSNsq1AEd3CzJ5sP&#10;+sTlff2p9vKs0YlQ8N+lPIzwarsfslxv/wCWcpwfZvX8f50AWKrt/otzuA/dynDezdj+NWB0pssa&#10;SxtFIMqwwaAHA57U2WJZkMcgyp4qO0kkG62l+9H/ABf3h2NTDOOaAIbR25glJ3p/Ef4h2NTVDdRu&#10;NtzCPnj7D+Je4qSKRJo1ljOVYZFAEd1G4K3UQ+ZOq/3l9KkjkSVBJG25WGQ3rTj0qvGTbT+R/wAs&#10;5DmP2Pcf1oAsEZ7VXgH2Wb7Lj5W5i9vVasDpUdzCJo8btrDlW9D60ASVDdxNxcxD54+QPUdxTrWY&#10;zR5dcMpw6+hqSgBsUqzIJEPysMilZd3WoB/otxtAxHM3y/7Len41YGcc0AV4Cbab7Ix+VuY/6irF&#10;R3MHnx4VtrDlW9DRazedFk/eXhl9DQA26idtssQ/eR8r7+1SRTJNGsqdGpxANVywtbnOf3cp5/2W&#10;/wDr/wA6ALBGRiq8Cm2m+yY+U8xH+Y/D+VWOaiuoTOmA21l5VvQ0AS1BeRsNtzEPnj/8eHcU+2mM&#10;6biu1hw6+hqQgHrQA2OVZI1kTowyKV1V12MuQeCKgA+y3Oz/AJZyN8v+y3p+NWKAK9rIYma1k6ry&#10;h9V/+tViobuFpFDxf6xDmMn+X406CXz4hIvHt6e1AEdypt5PtY+70l+nr+H8qsAg8ikf7uCKr25a&#10;3f7Jn5esX09Pw/lQBLcQrPEY2OP7reh9abaStIhWT76Ha+P5/Spqr3KeS/22Nfu8SL6r/wDWoAsd&#10;e1VowLS48rH7uTmP/ZbuKsIwdA6nIIyMU2eFZ42Rz/8AW96AHg5qvdI8cgu4l+ZfvKP4l9KdaSs6&#10;skn314b/AB/GpiAe1ADUkWRVdDlWGQabcQrPEY2J9ivUH1qJc2dz5XSOT7ns3pVkHNAENrcF08uX&#10;/WIcP/jUxAPBFV7lGSQXUQO5eGX+8v8AjU0ciyLvQ5DcqfagCGHNpL9k/hbmL29V/wA9qsVHcwC4&#10;TYTg9Vb0PrTba4aVdsgw6nEijsf8KAGTq1pL9rT7jcSj0/2v8asL04pWUMMMKr27NbyfY3zt6wsf&#10;7vp+FADrqF2Amh/1kfI9x3FOt5VmiEsZ+U9PapOoqu3+hT+YP9XI3zf7Lev0NAElxAJ4ymdrdVYd&#10;j6020naUFZBtkU4kX3qYHIyar3EbxuLyIEleGUfxL/jQBNLGsyGN1yrcGobaR42a1l5Zfut/eX1+&#10;tTRuJEEinhuRUd1btKoeLHmIcoT/AC+lAEzDIxiq8JNpL9kY/I3MPt/s/wCe1SW04uIvMAx2ZT2P&#10;pRcwCePYx9we4PrQBJVdT9im2N/q5D8v+y3p+P8AOnWtw0oMcoHmJxIB/P8AGpJkWSMxuPlbrQA6&#10;qpP2KbzP+WMjfN/st6/Q0+2lcN9llb5l6N/eX1qV0R0KuMg9aAHcNVWUfY5/PB/dsf3g/un1/wAa&#10;dbSGF/scr5wMxsf4l9PqKmKq64YZoAX7w4qtKPsUvnr/AKtv9aPQ/wB7/GnW7/Zpfskh+U/6lvX2&#10;+o/lU5UNkMMg8UALnjIqvMDaSfaUH7tv9aPT/a/xohLWsotHb5D/AKlv/Zf89qsMMjBFADRhuccV&#10;XY/Yp/N/5ZO3zf7Lev0oidrOT7K/3G/1J9P9n/CrDKHQqy8MOQaAFIDjFVgPscwhI/dSH5P9hvT6&#10;HtTrdmtpPssn3T/qW9R6fhU0sSzRmOQfK3WgBXRXQow4PBzUFuzW0n2SU8f8sm9R6fUUW8kiSfZJ&#10;23MvKt/eX/GpLiFJ4/Lb/gLDsfWgAnhW4jMbfgR1B9abaytkwTf6xOv+0PWi2uHb9zMP3ife9/cU&#10;XVuZV3xnbIvKt6e30oAmBz0oqO1nE8eejLwy/wB01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n&#10;2quT9luNpP7uVv8Avlv/AK/86sU2WFZkaNxw1ADgQeBTZY0mjMTrkMMVHayM2YZW/eR8N7jsamoA&#10;gt5Hy0Ep+dMA/wC0OxqeoLqNlK3ES/Mvb1HcVLFMsqh0+6wyKAIruMgrcRJ+8j7f3h3FSxSrLGHR&#10;s5GaVl3VAoNpc7T/AKuRvl/2W9Px/nQBYqun+iT7P+Wch+X2b0/GrFMnhE8ZjY9e47UAPzmo7iFb&#10;iIxk/wC6fQ+tNtZncNFN/rEOG/xqagCK1maSPbLxIp2uPepetV7lfJk+1xr90YkX1X1/CpldWAIP&#10;XmgCCdTbSfahnb0kHt6/h/KrCn5c5pHXcMVDBmCT7HIfeM+q+n4UASzwrcRNE/fv6e9MtZmZTFN/&#10;rEOG9/f8amNV7pHjYXkYyy/eVf4loAsVWuN0Ev2sD5W4l+nr/ntU6SI0YdG3Z5pzKGXaw60AAPFN&#10;ljSaNo5B8rDmobZzAxs37cxn1X0/CrFAENpKfmt5W/eR9f8AaHrU3vUF1E67biLlk7f3h6VLFIks&#10;ayRnKsMigCGbNtN9rUHaeJh7dj+FWAQeQaRgCpBHaoLYmCQ2jn3jJ7r6fhQBJPCJ42jYcH8x702z&#10;mZw0co+deG9/f8amBz0qvdRyIftcS7mX7yj+JfSgCxVeQi1uPN/5ZyNh/ZvWpo3R13ochuc0PEki&#10;MjrlW6igBwIPSo7qAzxgKcMpyjehplrI0Za0mPzL90/3l9anoAjtp/Pj3FdrDhl9D6VIeeKrz/6N&#10;N9rQfKeJv8fw/lVgHIzQBVizaTfZSP3bcx+3qv8AhVrPrUdxALiPyycd1b0PrSWszSoVkGHU4ce9&#10;ADbpHiP2uFfmUfOo/iWpY3V1Docg804gHqKrp/olx5WP3cnKf7Ldx+PWgCWeFZ4jE3fuO3vTLSVm&#10;Ro5f9Yhw3v7/AI1MRmoLqJ1IuogSyfeUfxL6UATmqsZ+x3HlH/VyHKezelWIpEkRXQ5VhkH1pJ4V&#10;njMTfxd/T3oAeMdqr3CPFJ9sjGSvEg/vL/8AWp1rcM4MUx/eJw3HX3qY9OaAGxssiiVTkMMg025g&#10;M6YVtrLyjehqKIizm8gjEchzGfQ/3f8ACrI+lAEVvP5q/Mm1lOGX0NPlRZE8t1yrcGobhTDKLyNc&#10;r/y0A7j1/Cp1YMNynjqDQBBau8T/AGOZssoyjf3l/wDrVYIzxiorqBpU3xnEiHMZ96W3nW4j3gc9&#10;GX0PpQBEoNlN5ef3ch+X/Zb0/GrNNmiSeMxSD5TUVpK+Wtpvvx9/7w9aAGzKbST7XGvytxKP/Zqs&#10;KcjOaGG4YI/OoISbSX7I5+VuYj/7L+H8qAFuYnVvtcX3l6j+8vpUsMqzRiVDkN0p1ViTZTlv+WUj&#10;f98t/gf50ASXULSBXiO2SPlT/SltpxPHuA9mHofSpKrzhrWX7WmdrcSqP/QqAJLmDz48K21lOVb0&#10;NJbXBmUh1wynDL6GpFYMMioLpGjlF3CpLLxIo/iX/EUASXECzxbCduOVYdj6021nMimOQbZF4Zf6&#10;j2qRXWVVdDlW5BqK6iZSLqAZkX+H+8PSgB9xALiPyycejDqD6021nL7opT+8X73v7inxzJMgeM/e&#10;6VHcwNxcQn94n3f9oelAD7iFbiMxsPxHamW0zs32ef8A1idf9oetPt5VmiEifr29qbdQyPiaI4kj&#10;5X39jQA64hW4j8tvqrD+E+tNtp2fdDMAskf3vf3HtT7edbiMSKP95T1B9KZdRSMwnhH7xOnuPSgB&#10;1zbiZPlbaynKN6GktbgzKQ42svDr6f8A1qdDMk8YkQ9e3cH0qK5hZHF1B95Rhl/vD0+vpQA65gZ9&#10;s0OBIn3ff2p0E63Cbh9GX0PpTopUljWSI5VqhnR7eT7XEM/89V9R6/UUAE8bxP8Aa4Ad38cf95f8&#10;amilSWNXjbIPSiNlkTcn3T0PrUDf6DL5v/LJj8/+yfX6UAWaKAc8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Bcq4K3MI+aP+H+8vcVLFIJUEinKtyKcRkYAquAbWfaf9XI3y/7Lf8A1/50AWCAetVl&#10;/wBEuNi/6uRvl/2W/wDr/wA6s02aGOaJo3Xg/pQA4fWmTQJNG0b/AMX6Uy1mYqYZfvpwff3qagCG&#10;0mdgYZv9ZHw3v71NUF1G6/6RCDuTsP4l9KlikSWMSI2VbmgCG5V45PtUP3l+8v8AeX0qZJEkXcjZ&#10;B5B9acRkYqvHm0m8pseXIfk9j3FAFggHqKrwAW0/2XHyNkx+3+zVio7iATRbcfN1VvQ+tAElQ3MX&#10;nL8j7XVsq3vS2s3mJ842uvyyL6GpfegCO3n89N3foy+h9KkIzVebNpL9q/gbiX+jf5/pU64xwaAI&#10;IwLW48gk7JDmP2Pdf61YqO4hE0ZQ557jt7021m8xSsvEicOMfr9DQAXUBmXKffU5RvQ06Cfz1Dbc&#10;Hoy+h9KkqvJm1n+04+RuJfb0b/P9KALHXrVf/j1uduf3crcf7Lf/AF6sAg9KbNEs0ZiYdf0oAcee&#10;KiuYfMT92drKco3oaS1lckwzH94nDe/vU1AEdvN50e4jDDhl9D6U9umKgnBtpvtSn5W4mH8m/wA9&#10;vpVgHPIoArxn7LP5PPlycp/st6fj1qx1FRzwrNH5bZ/4D296bazSODFJ/rI+G9/egAuoCyiWP/WJ&#10;yvv7fjT7eZZ4hIn5entTmGeKrSA2k3m4PlyH94P7retAFllB+9UFsxt3+xt93rCfb0/CrGQajuoB&#10;LH8vyspyjehoAkHSq9yrRSfbI0yVGJAP4l/+tUltOJo+RhlOGX0NSe2KAGo4cblbIIzTbiFZ4yjf&#10;/q96ji/0Sf7OR+7kyY/Y+lWPpQBDazSODDKPnj4b396mIzUF1E6kXcIy6dVH8S+n+FSxSLLGJEOQ&#10;3NAEK/6HcbD/AKuRvl/2W9Px/nVimyxJPGY5BwajtJXJaCb769T/AHvegBt3E6sLqD7yfw/3h3FT&#10;RSJNGJI23KR1p1Vs/Y7nBP7uRv8Avlv8D/P60ASzwJPGY27/AKc9abbTMV8qU/vE4b396mqG7jdS&#10;LqBcsn3h/eX0oAlI45NVoWa1l+zY+Rv9WfT/AGf8KsRyJLGskZyrDIptxCLiPyz9Qw6g+tAEg5HI&#10;qtKTbSfal+6eJR/X8P5VJbTM4MUoxInDD19/xqUgEYxQAKdwyKhuoXcrND/rI+V56+1NgY2sv2SR&#10;vlbmE/8AstWBg80AMgmE8YlTof0PpSXMC3CeWxx3U+h9ailU2cvnKP3ch/eD0Pr/AI1ZHIyaAIra&#10;dpRslwJF4df60+ZEkQpIOG4NQ3UUiN9rgXLL95f7y+n1qaKRJo1kQ5VhxQBDayujfZJSdy/dY/xL&#10;/iO9WG5XFRXUDTKGjO2ReUb3/wAKW3nFxHu27WHDqex9KAIoWNrL9nOfLb/Vse3+z/hVnqKjngSe&#10;PY3HoR2PrTbaZ3DQzcSR8N7+h+hoAjX/AEOfYP8AVyN/3y3+B/nVrqORTZYkmjaORNysOlRW0rIx&#10;tZ2+ZeVY/wAS+v1oAa4+xz+cP9XIfn/2T6/41Z6jkUjKrqVdcg8HNQWzNbyfZJT2/dMe49PqP5UA&#10;EwNnMbpR+7b/AFo9D/e/xqfOVyKGG75SOKrwk2kv2Vz8h/1R9P8AZ/w/+tQAsytay/aolO0/61R/&#10;6F+H8qmXa67gc57+tKfmGKrJmzm8k8Ruf3Z/un0+npQATZtZPtSA7f8Alqvp/tf41YUh1zmlO0jF&#10;QRZspfIb/Vt/qz/dP93/AAoAST/Q5/NX/Vuf3g/un+9/jU+7IyKUhXXBGQarwMbaT7LKfkb/AFTH&#10;/wBBoARSbKXb/wAspDx/sN/gassquMOuexpJESaNo3XcDwRUNu7xS/ZJmOesbH+If40AJA32SUWr&#10;n5G/1Lf+y1PubsKbNEk8ZjYdf7vb3qv9quoP3Ulk0jLx5i4w3v1oAu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ZoUnjaKQcMKdRQBDbTOcwTD94nDe49amPNQXUb7luIV+eP/wAeHcVLFKsyLInRv0oA&#10;juomBW5hXMi9v7y9xT4pVkjWRT8rdKfjNVzi0uPu/u5D/wB8t/8AX/n9aALB5quM2c+0n93Ifl/2&#10;W9Pof51Ypk8SyoUccHigB9MuIRPH5Z//AFe9R2kznMMzfOnB4+971P1FAENtOzAxTD94nDY7+/0q&#10;bqKr3UbIwuYU+ZfvD+8vpU0ciyIro2VPI96AIbiMwN9qiX2kUd19fqKnQhkDKeopTzVeHdazfZTn&#10;Y3MZ9P8AZ/woAnYZUgioLZ/s7/Y3bPeM+o9PwqxUV1D5keE4dTmNvQ0AS5yKr3cbRkXcWSy/eX+8&#10;tPgnM0eTwwOGX0NSN0xigBI3WSNXQ5VhkGh0V0KleMVAh+yz+UzYjkOV9m9Ks+1AFe2Y27/ZH9P3&#10;Z9R6fUVYByM1FcwCSPKfKynKN6GltpvOj3FdrZwynsfSgBl1EwIuovvp2/vDuKlikWWNZEOVYZBp&#10;x6VWB+yT4x+7mb/vlv8A6/8AOgCdkDcGobZjbyfY5D2zG3qPT8KsDpUdzD5sfyttZTlW9DQBJUF0&#10;jo4uogSy/eUfxL6U+2n86PcRtYHDL6GpCMjFADYpFlQSIcqehokjWRSrdCMEVAM2k+zP7uRvl/2W&#10;9Px/nVkHIoAgtpGjc2khJZeVZv4lqZhmormBnQSR8SIcqf6fSnW8wnj34x2ZT2PpQBHcqbaX7Yg4&#10;6SBfT1/D+VTK25cinFQeoqvAWtpfspPyNzEf/Zf89vpQBJcRLNH5bf8AAW9D60W0zyKY5RiROG/x&#10;/GpOtQXUbowu4VJZfvKP4l/xoAnOTVdR9jn2n/VyNx/st6fQ/wA6mjkEqiRD8p5ptxEs8flOOGoA&#10;kBz0qG6ifi4h/wBYvb+8O4pLaSQk28x+eP8A8eHY1ORnrQA2GVJoxJGeDRNEkyMkg4IxUBzZz7gP&#10;3cjfN6K3r9D/ADqz7UAQWszAm2nb94n8WPvL2NT/AFqG6hZgssI/eJyvv7U+CVZ4hKnft6e1AEP/&#10;AB5XH/TOVv8Avlv/AK/86sK2aSWJJY2jkXKsMGorSRlLW0zfOvf+8vrQAXUbq4uoUyy9VH8S+lSx&#10;SrKiyJ91uRTse1VzmzuOF/dyN/3y3/1/5/WgCS5hE8ezO09Vb0PrSW1wZV2uP3i8SL/X6VLwe1QX&#10;KPG32uEHcvDKo+8v+NAEsiLIuxxweCPWobZmt5PsUv1jb1Hp9RU0UiyoJEOVbpTLqDz04OGXlG9D&#10;QBLVfP2Kfk/upG/75b/6/wDOn205nT5l2spw6+hp8yJLGY5PusMEUAOqvOrW8v2yMHb/AMtVXuPX&#10;6ii1lZGNrMWLKMq395f8fWrHUYoARWDjcvQ8g+tQ3UTFxcQf6xO394elMhzZzfZz/q2P7s/3T6f4&#10;VZGOpoASGZJ4xInQ1HdW5mUMhw6nKN6GmSZtJvOUYjk/1n+yfX/GrCncKAGW9wLhM7cMOGX+6aLi&#10;ATRbC2GzlWx0PrUdyHt5PtcK9sSqB1Hr9RUyOrqrK27IzkUAMtpzICkgxIpw6/1HtSz26zxlG+o9&#10;j60y6iZWW6gHzrwV/vL6VJDKk0ayRtkEUAMtZ2YmGY/vF+97+4qSWFJo2jkXhhg1HdQswWaH/WJ9&#10;339qfBOk8QkX8Qex9KAI7WVw32adv3i9D/eHrUk8KXEflOODTLiAyjfG22RDlT/SnW04mjzjDLwy&#10;nsaAG28zhvs0/wDrF7/3h606aBJozG549ux9abdxNIA0ZCuvKNjv6fSnW84uE3bcEHDL6GgBltO2&#10;WgmH7xep/ve9PuIBcR7c4YHKt6H1pt1C0gWWH/WJ90+vt9KdbzpPHvA244ZT2PpQA22nMm6OUbZE&#10;4Zf6/SpqhuYWJFxB/rE6f7Q9KIruKWMOHxns3UUAT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z9kuN2P3cjfN/st/9f+dWKbJGskbRyDcp6igBwOabLFHMjRyLlWGDUNtI8bG1lPzLyrf3lqwK&#10;AILWR0Y20x+ZP4v7w9anBzUNzAzASw/6xeV9/b6U+CVZoxIvfsR09qAGXULnbNCPnT/x4dxT4JUm&#10;jEkZ4P6e1Pqu/wDoc/mD/VyHDf7Lev40AWKrqPsdxjP7uQ5H+y3p+P8AOrFMlhSZDG44brQA8HPa&#10;o7iAXCbG47hvQ+tNtp35gmPzp3/vDsamByKAIrWVpF2SrtkThh6+9S5z0qG4iaNhdwg7l+8o/iX0&#10;+vpUkUiSxiRDw3IoAhuQbeT7YB8v/LVfb1/D+VWAwblTQRnqKrwn7LJ9lLfK3MTf+y0ASzwieMxt&#10;0Pp296ZayliYZT+8Thvf3qYHNQ3MbjFzCP3ifw/3h6UATHPaq9wDbS/a0HytxMB6ev4fyqaGVZox&#10;Kh4anMoYYNAACCMg02aNZo2jdchhioYCbaX7KR8h5iJ/9B/CrFAENtK4Jtpj+8Tv/eHY1MeRiobq&#10;JmxNCP3kf3f9r2p8Eyzx+YnQ/pQBDcBreT7WPu9JV9vX8P5VYVgVBBzmhl3VBETazfZS3yNzFn/0&#10;GgCaeJZ4jGw61Hayud0Ex/eJ1/2h61NUN1E5xcQ/6yPoP7w9KAJqrzD7LL9pH3G4kHp/tVLFOkyL&#10;JGeG/SnsoddrDg0AIp4pk9us8ZVjg9Vb0PrUduxgk+xv06xt6j0+oqweRigCK1mMkZDrh14ce9S9&#10;ar3MbRN9rhGWXiRf7y/4ipo2V0Docq3IoAgj/wBEn8vH7uQ/L/st6fjVmmzxRzxNHKvBqO2lcZt5&#10;v9Yvf+8OxoALqF2IuIR+8j+7/teoqSGZJ41kTv29KdVdv9Dn83b+7kPz/wCy3r+NAE0sayxtG65V&#10;hg1DbO8b/ZZmyy/dY/xL6/WrAJIqG5tzIgeM/vE5Rv6UATEZGKqyj7JN5wP7tziQf3T2P+NTW8wm&#10;i3BcdmU9j6U5kVwVYcNwaAHZFQ3UJdRLGcSJyvv7fjTbZzDJ9jlbOOY2PdfT6ipyuaAGQXCXEQkT&#10;8V9D6U6aJZozG65Ddahm/wBEl+0A/u2/1vt/tf41PkN0oAhtZWUtbTn5l6N/eX1qeobuEuqyRYEi&#10;cox/l9DToJxOu9R7Eeh9KAIlJsp9rZ8uRvl/2W/wP86sg5GRTZ41ljMbrkNwaitpnB+zTH5l/iP8&#10;S+tACXKPDJ9shT7oxIv95f8AEVNG6yIHRshuQaceRVZD9in8n/llIfl/2W9PxoAluYWlUNG2115R&#10;v6UW84nTcFww4ZT2NSVXnU20v2xAcf8ALVR3Hr9RQBLPCs8RiccHv6e9MtpXJNvMP3kf3j6j1qVW&#10;DLuHfmorqF2Inh/1kfK+/tQBI6h0KMu4HjBqC3d7aX7JKe37o+o9PqKlgnWdPMX8vT2ouYRPHtzh&#10;gcq2OhoAkHIqsn+hz+W3+rc/J/sn0+hp9tcGRdjjEi8Ovp7/AEqSeNJYmjccNwaAHVXc/Y5/N/5Z&#10;yN83+y3r9KLaeQMbaf7y9G/vD1/xqZo1ZSHGQw5FADsg1WnU2sv2qNTtb/Wr/wCzf40tu5tpPssh&#10;JGP3bHuPT6ipyu4c0AIGDrx6VDcRvC32uFTwuJFH8Q/xFNixZzfZ2z5bf6o+n+z/AIVZB3DrQAkb&#10;K8YdGyGGQahnjlhf7XEC2OJFH8Q/xFNCiym2j/VO3/fLH+h/nVrrQA2KRZU8yM5VuRUNyrwSfa4V&#10;7YkUDqPX6ikGbGXn/UyN/wB8sf6H+dWRkigBqyLIoaNtwbkEVFLptnM5lkt1LN160wH7FLgf6p2/&#10;74b/AAP86tDJH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69aKKAIrqAygNHw68o39PpS&#10;286zx7h8pHDL/dPpUlV5wbeX7Wv3f+Wq+3r+H8qALBqvIPsc/wBoUfI/+s9v9r/Gp1YNypz70jpv&#10;4IoAdkEYzTZEV4zGy5B4xUMBNtL9lc/L1iOe3p+H8qsAg9KAILZ3jf7JIx+UZRm/iX/Gp6juYDMo&#10;KHa6nKN6Gi3n86PJXaw4ZfQ0ANuYWYCSEfOnK+/tT4JknjEiH6j0PpT6ry4s5vtH/LNuJPb/AGv8&#10;aALBz2quAbObA/1cjcf7Lf4H+f1qwDnpTZYkmjaNxkMMUAOByOtR3ECzxFDx3Vh2PrUdu7q/2ebl&#10;l6N/eX1qxz2oAhtZi6FJeJFOGX+v0qY9Khuo2DC5hHzKPmX+8vpUkUqSxq8bZVhkUAQ82k2/ny5G&#10;+b/Zb/A/zqwOlNljWVCjrkHio7Z3jb7JMSWVcq395f8AGgB1xCs8W08Hqreh9aS2naVCJRtdThhU&#10;p5GKr3MTxsLqIZZfvL/eX/H0oAsEA9aryD7HN54P7uQ4k/2T61NE6vGroeDyKJFDrsZchuDQAqnP&#10;emXEAuI/LJx3VvQ+tR27mB/skp6DMbf3l/xFWKAIbWdpFKS8SLw4/r9KmwOuKr3MMgYXMf3l+8v9&#10;5fSpopFljWRDkNyKAIWH2S483/lnIfm/2W9fxqxTWUOhSQAg9ahtnaJzazMSVHyN/eX/ABFAElzA&#10;Z0wG2spyjehotp/NTDLtZeHU9jUlV7hHgf7ZEvTiRfVf8RQBYPpVdM2c3k4/dyHKH+63p9DU6OHQ&#10;OpyD0PrTZoVnRo5B8rD8qAH5BqG7hd9s0K/vE+77j0otHf5oJv8AWR9T/eHrU3tQA2KZJoxIh60S&#10;Isi7XXIPWoJP9EuPNC/u5D+89j/e/wAasg56UAV7Znhb7JIxyozGzfxL/iKsVFdQiVNynDryjehp&#10;be4E8e4rtboy+hoAjmBtZfta52NxKv8A7N/nt9KnDAjg0rAMMEVXgzaS/ZD91uYT/wCy/h/KgCS5&#10;g85Mo21lOVb0NFtP5yZYbWU4ZW7GpKr3KNBJ9rjH/XRR3Hr9RQBYIDDBFV7cm1l+ySH5f+WLe3p9&#10;RU6MHQMDnPOaZcwiePbnaw5Vh2NAEnWq02bSb7WB8jf63/4qn2tx5qYk4dTh19D/AIVMQGGCKAEV&#10;twyKiu4GkCvEP3icqf6fSmwMbWX7I/3W5i/+J/z2qwDntQAyCdZ03qMdip6g+lLNEksRideDUEwN&#10;rP8AakB2t/rl/wDZv89vpVkHPSgCvbzPk2s7fvF/8eHrU5APaoruFpFEsJxInK+/t+NOgnWeMOo9&#10;iPQ9xQBFETZyeQf9W5/dk9j/AHf8Ks4Bpk8K3ERjfv8ApTLWZzugm/1kfBx3HY0AMmzaSm7A/dt/&#10;rh6f7X+NWQcjIoYBl2kVXgc20n2SQ/K3+pP/ALL/AJ7UALcROjC6gB3Lwyj+JfSpIpVmVZI2yrdK&#10;fVc5spt/PlSH5v8AZb1+h/nQA66gMo3R8SLyjf0+lOtpxMmdu1hwy/3T6VIDntVe4U20n2yMZ7SL&#10;6j1+ooAkuIFmj24+bOVb0PrTbWYyKY5V2yL99f6/SpVdXG5DkHmobqJw4uYF+de394elAEk0Mc8Z&#10;jkHX9KZazNlrecjzF/8AHh60+KZJ41kjPDU26hZwJYiBInKk9/b6UAPkjSVDG65Vhg1DbSNC/wBj&#10;mPI5jb+8P8RUlvcJPEHXr0ZfQ+lJcQedHjdtZeVb0NAD5EWVdjLuU8EGobeR4JPskze8bN3X0+op&#10;1tceahWQYkU4dfQ065txcJt3bSDlW7g0AOdI5UKOu5W4NVQNWhHlQojqvCszckVNaTGTdHIMSLw6&#10;/wBfpUxOOx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ggd6KKAK0R+yS+Rn923+r9&#10;v9n/AAqyDkZps8Szx+U/fuO3vUVtO5LQz/fTr7+9AD7iBZ49p69Vb0PrTbWZpA0cgw68Mv8AWpjz&#10;UN1GylbmEfMvVf7y+lAE1V51MEv2uJT6Sr6j1+oqaOWOSMSI3Dc049OBQAiOrruU8UMisMMOtV0B&#10;tJhGR+7kPyf7J9Ks896AK8DfZ5fsjtx/yyb1Hp+FWOajuYRPFtztPVWHY+tJbTmQFZOJFOGX+v0o&#10;ALqAyqJIyBInKk/y+lOgmE6bwMdmX0PpT6rzBrWT7Wo+U8Sr/X6/0oAsEZ61WyLSfOT5cjf98t/g&#10;f51PGwZcg5okRZEKOuVPUUAOGaiuYWlAaNsOvKGm2ztE32WXOVGVY/xL/jU/vQBHbz+fHu27WHDK&#10;exqQjPWq86vbv9qjGR0lX1Hr+H8qmjIZdwoAhI+yTbf+WUjcf7Lf4H+dWKbLEkyGN14PFRW0jq/2&#10;advmUfKf7y+tADrqHzkwDtZeVb0NLbXBmT5l2srYdfQ1JUFwrwyfbI1zgYkUfxL/AIigCeq5zaTf&#10;L/q5D/3y3+B/n9amjkWRQ6nIIyPeiWNZUMbjhuDQA6obmDzEyjbXU5RvQ0WsrKxtZiSy/db+8vrU&#10;3BoAjtphNHnbhl4ZfQ1J1FV7hWgk+1xL7SL6j1+oqdHV1DKc5GaAKyE2cvk4/dyH93/sn0q0DkZp&#10;k0STR+U68H9Kjt5H3fZ5j86dT/eHrQAt1AzgTwgeYnK57+1SQTLPH5id+3p7UrcioJc2Un2hf9Wx&#10;/eD+7/tf40ATuiyKUYZB6ioLZzBJ9kkPvEfUen1FWAR61HcwCePAO1l5VvQ0ASVXuAYJftka9OJV&#10;9R6/UfyqS2n82P5xtZeHX0NSUAIjh1DqeDyKZcQLcRlG+qt6H1qOMmzmEBA8uQ/u/wDZPp/hVigC&#10;G1maQNHKMSJww/r+NTEZ61XuYpEb7VAMsvUf3l9KmhkWWPzEOVbkUAQofsc/k4PlyH93/sn0/HtV&#10;g88VHNCk6GNxwabbStua3nP7yPv/AHh60AJcxtGwu4Fyy8Mo/iX/ABqWORJUEkZyrDINOqsf9EuM&#10;HPlSN/3w3+B/nQBNcQrPHsP1VvQ+tMtp3dfLkAEicPj+f0qYEHoahuo3DLcwj5kH3f7w9KAJiFYY&#10;I4NV4Ga2m+yn7jcxN6f7P+HtU0UqTRiSNsg024hW4i8tvqCOx9aAJB6kVXmDWkv2tR8rf61R/wCh&#10;f4061nZt0M3EifeHr6GpmAYYIoAap3c5qO5idm86EDzE5XPf2psBNpN9mbOxuYm9P9mrAx1FAEcE&#10;wuI/MXp3HofSi4gFxH5Z47qw7H1qKYG0l+0qP3bf64en+1/jU6EEcUAR287uPKlH7xPve/uPapJF&#10;Vo2VlyD1HrUdzDJuFzAP3ids/eHpToJRPGJF+6aAI4Hkgk+xynPeNj3X0+oqcjK4NMubcTpwcMDl&#10;W9DTbeYyjD/K6Ha60ARofsUnl5/dyH5P9lvT/CrQ5HNNmiWeMxuODUNvKyN9lnPzr0b+8vrQAkn+&#10;hzeeP9Wx/ef7J9f8anB3jkUrDcuCOtQQMbWT7JITtP8AqWP/AKD+H8qACdTbS/aogcf8tVHcev1F&#10;TKyyDKtlSMindRVZf9Cm8sg+XIfl/wBk+n0oAdcxMrC4gXLqOV/vr6VLDKk0QdOhp1Vpf9Dm88D9&#10;2x/ef7J/vf40APuYWys8H+sXt/eHpSpcQzJ5inr/AHuCKlznpVeTTLOZzJJF8zdeaAL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DdRsQJITiRPu+/tU1BGaAI4J1nQOoI9Qex9Kk&#10;IzVecfZpftUa/L/y0X/2b/Pb6VMjBhnNAEDA2k/mZ/dSH5/9lvX8as554FI6LIpVh14NQ27GGT7J&#10;Ic/882Pcen1FAEs0SzRmNlyDUdrK2fs8x+Zen+0PWpqiuYGlAeI7ZE5Rv6fSgCU1DcxMrfaYh8y9&#10;Vz94elOguBOuQuCOGX0PpUhAPWgBsUqyoHj5U04jPFV3xaTeaP8AVs3z/wCyfX6VYBzzQBXizZy/&#10;Z2P7tv8AVn0P93/CrFNmjSZDE/eorWaQn7PMfnXv/eHrQA66g85MqdrLyjehpbe485Msu1l4ZfQ1&#10;Iear3KNHJ9qiX5sfvFH8Q/xFAFg8jFV4yLOXyCuI2/1f+yf7v+FTI6yIHQ5VhxSTxpLEY36UAPB4&#10;qGe3eRQyNiRTlD/T6Gi2lbLW8x+dOc/3h61NQBHbTLNFu6MDhl9D6VJVedGt5PtcK+0i+o9fqKnR&#10;g6h1OQec0AQIfsc2w/6uQ/L/ALLen0P86sU2WJJY/LkHDcVDbyyKTbSn5l5Vj/EvrQA+6gMy70ba&#10;6co3+e1LbTecm/GGzhl9D6VJVe4VreX7XEPaRR3Hr9RQBOQSagjItJvJI/dsf3f+yfSp0YOodTkH&#10;kGmzQRzRtHIOGoAeCD0qG6gZ8Tw/6xPu+/qPxotZXBa2mP7xf/Hh61N7mgBkE6TxiRPxHofSnsAw&#10;wRx0NVpSbWY3S/cb/Wj/ANm/xqwp3DcDQBBCzW0otJG+X/lk3qPT6j+VWDzUdxAs8ewnaeqt6H1p&#10;trO0m5JAA68MP6/SgBtzE8cn2qIfMOHX+8P8RU0ciSKGjbcD0PrTiM8GqwzZz4/5ZyNx/st/gf50&#10;ATTxLPGY3HBpltO5/wBHm/1i/wDjw9am6iobqIkLJF/rE5X39qAJuo5quw+xTb8/upG+b/Zb1+hq&#10;S3nFwnmL+I9D6U6VBIhRx8rDBHrQA4HIzUN1Az/voseYnK+/t9KbbSNE/wBklfpzGx/iX/EVYoAj&#10;t5lmiDr+R7H0p0sSTIUkXKkYIqGZfskv2pPut/rh/wCzVYVgw3A0AV7WR0c2sx3MoyrE/eX1qxww&#10;qG7tzMmUOHU5jb0NOtZxNHkjDKcMv900ARPmzn8z/lk5+b/Zb1/GrIYHpTXRXRlccMOaht2aGT7L&#10;ISeMxse49PqKAHXUUhZZ4B+8T9R6U+GeOeMSIev6e1OxnrVaQi1l+0D/AFbH94MfdP8Ae/xoAnuI&#10;UniMb/UMOoPrTLad2/czD94v3vf0NSq2aiuYXZhcQAeYn3fcelAEzDcMGq8Ba1k+yyfdb/Ut/wCy&#10;1JDMlxHvQ/h6e1FxCk0exyf94dQaAJDyKrS5s5fPX/Vv/rPY/wB7/Gn20zsPJm/1i/e9x6ipWRWX&#10;YwyKAFBzUF1G6MLuAfMvDL/eX0pIWa0k+yMflP8AqW/9lqcDjBoASGVJkEkZyrc5qO6hMy5jOHTl&#10;T6f/AFqa5+xzeYD+7kb5/wDZb1/GrA55oAjt7gTrnbtZeGX0PpS3EC3Eflscd1YdQfWorhWhl+1x&#10;KTj/AFij+If4ipo5FkXejAqeQR3oAjtp3fMMq4kT73v71JNGksRjlXKnrUV1C7N50P8ArE5X3HpT&#10;4JlniDqevb09qAI7WVkc2s33l5Vv7y+tWGUMNrCo7qDz0+Vtrr8yNjoaba3HmrhhtZeJF9DQAyBj&#10;ay/ZXPyN/qT/AOy1ZzTJoEmiMTd/0PrVY308P7qW1kZl/iReD70AX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yMYqvHmyk8l8eWx/dn+6fT6elWKbNEs0ZicfKetADh0qOe&#10;BZo8H5W6qw6g+tNt5XRvsk5yy/db+8vr9fWpiMjFAENtOzhkm4kXhh/X6VNUNxbtlZoR+8X/AMeH&#10;pT4ZkmjDqfYj0PpQBFOkkD/a4wTx+8Ve49frUyOrpvU5U8gjvTjzVbmylwP9U7cf7Df4H+dAFhlV&#10;1Klcgjp61BCxtpfssrfKf9U3qPT6/wBKsc1HcQrNHsY/Rh296AJKhuIHkxJEdsi/dPr7fSi2nZsw&#10;zf6xfve/vUx6UAR28wmj3kEHoynqD6VJwecVXmjNtJ9rjXP/AD0X1Hr9RU6OrqGQ5B9KAID/AKFL&#10;nP7mRv8Avlv8D/OrHBpHVXQo4+UjBqC3laJ/sspyf+WbH+If4igB11A8oDxELInKH+n0NOtplnTe&#10;OvRl9D6VJVeZGt3+1RjP/PRQOo9fqKAJznPSoF/0OXys/umPy/7J9PpU6OrrvU5B6GmywpMjRyfd&#10;agB4IPSormAzAMnDryjf57U22kZXNvN94DKt/eH+NTg5FAEdvOJ0zt2svDL6H0qRuR0qvOjQy/a4&#10;U9pFHcf4ipo5FlUOhyDyD60AQAG0lEZ4jkPyf7Len0NWeOlNliSZDHIODxUVvIyv9mnb51+6399f&#10;X/GgBbuJnVXibbIvKn19voadbzrPFuH0ZT2PpT2Ge9QTKbaT7VGvy/8ALRfX3/CgCZ13DGKhjLWs&#10;v2Zj+7b/AFR9P9n/AAqZJFcZU5BGc02eFJ08t8+xHb3oAkGcYNQ3MbqftEA+df4f7y+lFtMxP2eY&#10;fvE6/wC0PWpiM9aAGwSrNGJEPBokjWVGjcZVhg1DJ/oUvmr/AKtj+8/2T/eqxQBBbSNHI1pMTuXl&#10;WP8AEv8AjU/B5xUVxb+amVfa68o3oaLefzUwV2spwy+hoAZKGtZPtSj5W/1q+n+1U6kEZDZpTyuC&#10;KrQt9jk+zNnY3+rPp/s/4UAS3EBmX5W2sOVb0NJazecp3ja68Ovp/wDWqUHIzVe5jeNhdQgll4dV&#10;/jX0+tAE5GTjFV491pMLZj8jf6r2/wBn/Cp4pEljEkZ+VqSaBZlKOevp296AHZB6VBcK0Ev2uFe3&#10;7xR/Ev8AiKdazMWaCb/WJ973HrU3JGDQA1JEkAZGyDyMU24gE6YB2spyrehqJT9im2kfu5G+X/Yb&#10;/A1ZBzQBFbTmVSsg2yKcOtSsAy7SKguo3V1uoB868Ff7y+lSwzJMgdDwaAIYC1rJ9lkJ2t/qm/pV&#10;io7mFZ4/LY47qw6g+tNtp2fMMwxInDe/vQAyUGzl+1Afu2/1w9P9r/GrIwRkUEZGCKrxMbOT7M5y&#10;jf6o+n+z/hQA65hdiJ4P9Yn3fcehp0EqTJ5qD8D1HtUlV5QbSQ3Sj5G/1q/+zUASTwrcJ5bfVW9D&#10;6022ndiYZseYnDY7+9TA5GRUNzC5ImgP7xeR7j0oAldVkQo4yD1FQQM9u/2WUk5/1THuPT6ipYJ0&#10;nj3p+RHSknt1uF2scY5Vh/CfWgCQ9OlVsGylx/yykb/vhv8AA/zp9tO0mYpFxInDc/r9KkliWZDG&#10;4yrDBHrQAq8ioJw1rKbqNfkb/XL/AOzUW8jwyfZLh8tjMbH+If4irBzjigBqHcu4Hr0qK5jkR/tc&#10;C/Mo+Zf7w9PrTYs2UvkN/q3P7s/3T/d/wqzQA2KVJoxLG2QelOquwayl80f6pz83+yfX6VPk9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G6gMwyp2svKt6Gltpz&#10;MPmG1lOGX0qWobiFw/2mAfOvGP7w9KAJqrzqbaT7VGPlP+tXH61NBMs8YkTpTutADVZW+ZWyKJEW&#10;VDG65VhgioUzZybCP3cjfLz9w+n0qxnNAFeB5Ipfskze8bf3h6fUVY4NRzwCdcMdvdWHY+tNtZmc&#10;mKUYkX73v7j2oALqF3Ili++v3ff2NOhmWZQ65HYr6H0qSq86tbyfaolz/wA9FHcev1oAsHkc1XB+&#10;xS7WP7p2+X/Zb/A1NG4dNynOe9EkayrscfKeCKAHcHio7mESoFB2kHKsOxqOB3hl+yytn/nmx/iH&#10;+I/WrAOelAEVvMzhkkG2ReGX+v41KfTFQ3ELl/tEI/eL/wCPD0p8EyTp5id/09qAIgTZy4/5YyN8&#10;vP3W/wADVgcDFNljWVTHIm5WGDmooHeKT7JMc4/1bf3h/iKAH3MHnKNp2urZRvQ0W0wlj5XaynDr&#10;6GpOfSoLmN0k+0wD5l+8v94elAE+O+Kr82c2c/u5G/75Y/0P86miljmjWSNsq3SiRBIuxh8p4IoA&#10;cDkVFcwmVcqdrLyjehpkLPDJ9lmO7j923qPT6irGTjpQBHbT+cvzDDLwy+hqQgEciq88Txv9qiHz&#10;DhlH8Q/x9KmikSSNXQ8N0oAgj/0OURH/AFbn5f8AZPp9Ks02WJJozFIuVbrUVtMyN9lnPzLyrf3l&#10;/wAaAFuYnbEsX+sX7vv7U63mE6bx9CPQ+lSdarzK1s/2qNfl/wCWqjv7/X+lAE7KrDDLnPFQQsba&#10;X7I7fL/yzbPb0/z2qZHDoGVsg96bND56FHHuD6H1oAk61Bco0T/a4V5UfOo/iH+IpbWdmzDMR5i/&#10;e9/epqAGxyLMgkjb5TyKbcQJPH5bDj27e9Rn/QZt3/LGQ/N/sN6/Q1YBz0oAhtZnP7ib76df9oet&#10;TMMiobmBpP3sRxIvKf4fQ063nWdNw4PRl7g+lAEXNlNuB/dSN83+y3r9DVmmuiyLsdQwPBU96hgc&#10;wSC0lb3jb1Hp9R/KgB11CzgSw/6xfu+/t9KdbzLNHvUY9VPb2qQ88VWmVrWT7VGPlP8ArV/rQBPL&#10;GkkbJIuQwwaht5Hjf7NMfmHKsf4l/wAanVgwBXvzmmXMCzLkHay8o3oaAJODVV/9DnMq/wCrkPzf&#10;7Lev0qa3uBKuGXaynDL6GnsAykFcg9vWgBBh6juYXLLPAP3idP8AaHcU23Y28n2aQkr/AMsmPcen&#10;1FWAcjNAEcEqzp5qn8PQ+lFxCs8fltn/AID1HvUcwNpKbpB+7b/Wj0/2v8anVgw3LQBDbTOf9Hm+&#10;+vU4+8PWp25G2obqBpAJYTiROVPr7H2NOgmE6+Yq47Mp7H0oAjiP2OUWzH923+qP90/3f8KsdBgm&#10;mTwrOhjfoaZbysG+zTf6xe+PvD1oAjlBtZPtMYO1v9ao/wDQv8asqdwzQQG6rVdAbORYGP7tj+7P&#10;90/3f8KAHXEL5+0wn94nb+8PSpIJknjEqd/09qeaqzKbSX7QpPlt/rFx0/2v8aAJriDz1wG2svKN&#10;6H1pLadplKSLtdeJF/z2qRcFeD+NQ3MTqwuYPvrxtz94elAEk8STRmKQfKeKjt5ZFP2Wc/OvRv76&#10;+tSQSLLEsiHhqZc2xmG5G2upyjeh/wAKAJHAdSpGR3FVfI1GH91byx+Wv3d2c1PbTiYfc2svDL6G&#10;pc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mX7JJ9pT&#10;OxjmRfT/AGqsAhhlT+NBwRgiq6k2Umxv9SzfKf7h9PpQBNIiyRmNxkEc1DDI8L/ZpWz/AM82/vD0&#10;+tWMg8VHcQrMmwkjupXsfWgCTtyKhubcuRNCcSL930PsaLeZyfJmGHX73v7ips0AR28yzR7lHsy+&#10;h9KkPTOKgnjaKT7TAOcYkUfxD/GpY5ElRZEbIboaAIATZSdf3LN/3wf8DVmmyKHXaVyDwRUMLPby&#10;fZZC20/6pie3p9aAJJ4FmTDHkcq3ofWm21wz5ilXbIv3vf3qbtUNzCzbZIcCRfuk/wAqAJs56VXl&#10;BtX+1IMqf9YoH61JbzpPHkDGOGU9j6U8gYwBQAqsrruU5B71HPAJ1xu2kcq2OhqMFrN9p/1Tfd/2&#10;G9PoasA8c0ARW07SgxyjEi/eH9R7VKRnmobiBiRNAcSL0/2vY0+CdZ03jj1U9RQBE4+xyeco/dsf&#10;3n+yfX/Gp1YN0pSAwwRVeMtaSfZz/q2b923p/s/4UASXEAnXaTg9Vb0PrSW07S5jlXbIn3l/r9Kl&#10;HSobiJyfOi4kX7vv7GgCY88VWkAspfNX/Vsfm/2T6/T1qWCdJ03ofZlPUH0p7Krjay57UAKDnkVH&#10;cwiZR821lOVbHQ1HCxtZBbyE7G/1TH+VWODxQBFbXHmja42uvDr6f/WqU81BcxOG+0Qj516j+8vp&#10;UkEqzJ5itwf0oAiGbKXyx/qnPy/7Len0NWOopsqLKhjdcqRUNvK0T/ZZ2Jb+Bj/EP8aAHXMDMBNC&#10;f3ifd9/anW8yTRb1+jKeoPpUlV7hWt5ftUSnB/1q+o9fqP5fhQBM6h0KOMgjB96hgka3k+ySn/rm&#10;3qPT6ip1ZXUMpyDzTJ4Umj2nIPVWHY0ASdRyKrzI1vJ9qhDNx+8UDOR6/UU63mdv3MwxIvDD196l&#10;bpgUAIjrIu5Dkdj602e3WdNpbHdW9D61EA1nJj/llIf++G/wNWQeOtAEVrO0gaKVdsifeHr7/SpG&#10;UN1FRXELnbPDxIvQZ+8PSnwTJNGHX8m6j2oAhTFnOsZP7pz8h/un0qyRmmyxJLG0brkMMVFbSujf&#10;ZZ2+Zfut/eH+NACXMTI/2qFdzqMMv98f56VNFKsyB4z8rDg073qu+bKXzh/qm/1nH3T6/T1oAkuI&#10;RNHsY+6sOoPrTba4d8xTD94nDe/uPrU3B5qG5hcss0C/vE+77+xoAmIyMEVXjJtJRbsf3bf6tvT2&#10;/wAKkt51nXcmf9pT2PpRPEkyGNxwf0oAkqvMrW0n2uMbgf8AWqO49fqP5UW8sgb7PcH5l7/3l9as&#10;cEYoARHV13KwYHoR3qK5gMg82Ntsicof6fSmgNZSbSf3THj/AGD6fQ1YByODQBHbT+fHuI2sOGU/&#10;wmnSwxzoY5F4NQzxyQyfaoVz/wA9FH8Q/wARU0UiSoJEfcrcqaAI7aVw5tZj868hv7w9alZd3BqO&#10;5gMqbo22yLyre9LbT+cmWG1lOGU9jQBHFmzl8hj+7b/Vn+6f7v8AhVimTRJPGY3HBpltM4Y287fO&#10;o4b+8vrQA2QfYpDcA/u2/wBaPT/a/wAasAgjINIwDfKRUEbfZJRbMf3bH92fT/Z/woALiJ4z9qh5&#10;YcMv94VNHNHLGskb5VhkU7IPFVpNLtpZDIS67uyyECgC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kjEilGGQ3BBp1FAFeB2t5Pss7E/883Pf2+tWKjngSaP&#10;y3H0x296Zbztn7PMf3i87v7w9aAHXEDSYkjYK68q39PpS20wmTOMMvDL6H0qTqKhuYXB+0W4+ZeG&#10;X+8PSgCXk9RVds2khlX/AFLHLD+6fX6VPDKs0fmIeP5UFR/+ugBwOelRzQrOux+n8veo0b7G/llv&#10;3THCN/dPp9PSrAORQBBbyyK/2eY/Ovf+8PWp6juIBKnDbWU5VvQ0lrMZVKuu2RfvLQAyeNopPtUC&#10;5P8AGv8AeH+NTRyLKgdPusMg04qCc1WYGydpk/1bcyD+6fX/ABoAnkjWVdrKCDwc1DEzQS/Zpn/6&#10;5se49PrU6sGGQc02eFJ02P8AgR1HvQA5ueBUE0bwP9piX/roo/iHr9adbzOG+zz/AH1/8eHrU3vi&#10;gBsciSorxtlWGV96JolmjMbjg1A3+iSmQf6pmy3+yfX6VYU5oAhgldH+zTt8w+6394ev1qc8io7i&#10;Dzl4OGXlW9DTbadpcpINsi8Mv9fpQA2ZHt5PtUQz/wA9FHcev1FTRyCRA6nIPOadVZwLKTcP9Sx+&#10;b/YPr9KAJp4UnjKOP16e9R20zBmgnPzr/F/eHrU/WormDzV3KdrryjehoAlByKrzKbST7TGP3bf6&#10;1fT/AGv8afb3HmrtcbWXh19DUp6YoARWDDcp4pk9us64J2sDlWHY+tRqGsn8sn90x+U/3T6fT/Pp&#10;VigCG2mLho5ceYv3lH8/oam69qhuYGIE0JxIn3ff2p0M6zx7k47MrdQfSgCEN9ilwP8AUuf++W/w&#10;/rVoNnpTXRZF2OMg8GoYHkgf7LKev+qY9/b60AOuIGY+dCQJF+7nv7GnQTrOm8D2PsfSpKrzo0Mn&#10;2uEZ7SKO49fqKAJpY1lQxuoKkYINQwO8En2SZs942P8AEP8AEVNE4kQOpyG5B9abPAk6FWJHdWH8&#10;J9aAJCM8YqtMrW0v2pB8p/1qj/0IU+2mZswzDEi/e9/ce1TEZ60ANV1cAqcgjII7024g85flO1lO&#10;Vb0NRIfsUu08RMfl/wBg+n0qz1FAEdtP5yYYbXXh19DUhAYbSKguomDi5hH7xRyP7w9KkhmSdA8Z&#10;4oAigZrWT7LITtP+qb/2WrFR3ESzx+W//wCr3ptvO+77POfnX/x4etADZke2kN3H90/61QOvv9am&#10;R1dQ6HIbnNOIzwarjNlLsx+6kb5f9hvT6GgCS5gMwBUhWXlW9P8A61JbT+epJG1l4dc9DUo5HNQX&#10;MTo32qAfMowy/wB5fT60ASyRrKjRuvDcGobdnil+yzHkcxsf4l/xqaKVJk8yNsqabcQLcJtJww5V&#10;vQ+tAEjDNVj/AKFNu/5ZO3P+yfX6H+dSWs7SgxyjEicOo/n9KkZQ67WHB60ABbFQXETxv9qiXLDh&#10;1/vL/jRAzW8v2aRiV/5Yt6j0PuKsYJ60ANjkWWMSIcqwyDUdxbmVAVO115RvQ0x8WUpkHETH95/s&#10;n1+nr/8Arqz1FAEVvOJUO4YdTh19DSzQRzIySD5TTLiKSNvtNuuWUfMv98elSxypLEJIzwfWgCG2&#10;lYN5E5+de+PvD1qcHIyBUVzbiRNyHbIvMben/wBaoxqtug23B8tx95SelAFq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7mDzk+U7WXlW9DUlFAEME/m&#10;DZINsi/eX+v0qY57VDcW5kImhO2Rfun19j7U63nWZM9GXhl9DQBHKrW0v2iEZVv9Ynr7j3qZJElQ&#10;OjhlbofWnEZqqc2cnmgZjY5Yf3D6/SgCxJGsiGNlyG4IqGF5IZFtpif+mbt/F7fWrAYMMimTQJOh&#10;Rx7g9x70APyOlQ3MDORNDxIvT/aHpRBK+/7Pcf6xeh/vj1qagBkEyTR7kHsynsfSnFcjAFQXCPFJ&#10;9ogXJ/iX+8P8amilSZd8bZBoAgUNZSbCf3TH5T/cPp9Ks5GM010WRdjqGU8MD3qGJmtpfs8rfKf9&#10;W57+x96AJLmDzQHQ4deUb0otpxMGUrtdTh19P/rVJzmobmF2Imi/1ijj0b2NAErKGG1hUEZNlIIX&#10;b92x/dt/d9v8KkgnWdN6g+jKeoPpTpI0lQxyLlTQA7g81DcQOzCaI4dfu+49DTYXkhkFrOc/883P&#10;8Q/xqx1FAEdvMJl3dD/Ep7H0qRlDKVYdeKr3ELRv9pgHP8af3x/jU0UqSxrJGcqaAIYibWRbeTOx&#10;v9W3p/sn+lWKZLEksZSRd2ajglaN/s0/3uqt/eH+NAC3EUm77RAPnXt/eHpT4JlnTeo/+t7U/wCl&#10;V5Y2t5PtUK5B/wBYvr7/AFoAllRZBsdcqRg1FBI8Mn2SZt3/ADzZv4h6fWp0dZEDocg8imXECzxF&#10;G+oPcUASVXnR4JPtcK5/56L6+/1p1vOc+ROf3i+3DD1FTdaAGxyJKodGyDzTbiFZ02MPo3ce9RH/&#10;AEKQyAfuWOWH90+v09asgg9KAIIJmLeRP/rF/Jh61ORxgVFcweaPMRtsi8q39PpS204mTkbWXhl9&#10;DQBC+bJ92f3TN83+wfX6VaB7GkZQwww9uagj/wBGl+zyN8h/1bf+y0AOuYGcrNCdsi/d9/Y+1Ot7&#10;hZ03AYPRlPY+lSdeMVXuIzE/2mEc4+df7w/xFAE0iLIhR1yrcEVDbyPDJ9kmJ6fu2b+If41NFKky&#10;CSM5VuhptzCk0e1h3yrDsfWgCTrVaZWtZTdIpKMf3ijt/tf40+2nLEwygLIv3h6+9THkYxQAisGG&#10;4Hg9KiuYGlxJGdrocq3+e1NU/YpPLP8AqWPyn+6fT6VYBz0oAitp/OHPDLwy+hp8sYlUo65Vhgio&#10;bmGRX+1QjLL95f7w9Pr6VNDIksayI2Q1AEMMjRSC1nOeMxt/eHp9RU7cjFMuIFnj2MT6qfQ+tNtp&#10;WYmKbiRPvDHX3FADXDWUhmUZjY/Ov90/3v8AGrAORmmsu8YYcVBEfscgtmP7tj+7b0/2f8KAH3MT&#10;5W4hIEi/+PD0p0E8c0SyKfqD2PpT+pwRVedGtpPtEYJU/wCsUfz+ooAmnhWePy2/4C3ofWmW0xO6&#10;GYjzF647j1qRWEiblPDDIPrUdzbl8SxnEicqf6fSgCYgMuCKrwlrSX7NIT5bf6tvT/Z/wqS3uBcJ&#10;nbtYcMp7Glmhjmj8uQdfSgB9V5f9Dl+0KP3bH94P7v8Atf4//rp1tK6k21wf3i/xf3h61NgMMMKA&#10;AEN0pCiE5KD8qgjP2KTyGOY2/wBW3p/s/wCFT7l9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uIpA4uYPvqMbf7w9KnoPPagBkEyzx+Yv5e&#10;ntTyBjLCq88bwObm3HP/AC0T+97/AFqaOWOZBJG2VbpQBCp+wvs/5YsflP8Ac9vpVgHIpsiB12su&#10;4ehqFXe1kEEjZQn92xP6GgCS4hWVOu1l5VvSkt52ctFKNsi/eX19/pUuc9KiuYDKA8Z2yL91v6fS&#10;gCXAzk1XkDW0puIVyjf6xQP1H+eakt5xKmGXay8OvpUhGaAERw67lOc9xSSxJMmyQcVAd1k/mY/c&#10;t95f7p9fpVkEEZBoAggmZH+zXB+bHyt/fH+NTjkVHcQCdNp65yrDqD6023mY5hn4kX/x4eooAbMj&#10;Ry/abcfN/wAtF/vD/GpoZUmTzEORTjyOBVeWNrd/tEQ+X/loi/zHvQBJPClwnlv+B9D6023nkL/Z&#10;5sb1/wDHh61IkiOgdXyDyCO9MuLfzhlTtZeVb0NAEtV5UNtIZ4k+Q8yKB/48P6062nLhkl+WRfvL&#10;/Ue1TdRQA1WWRcg5B9KbcQrLHsORg5Vl6g+tR4axbcP9Sx5H9w/4fyqwCCOKAIbe4dj5U4xIv3vc&#10;eoqYjNRXFuZvnRtrr9xvT/61FvcCUEN8rrw6+lADHBsn8xT+6ZvmH90+v0qx1FIQG4IzUCE2b+UT&#10;+5LfI39z2+lAElzAZlDIdrr91vSkguPMVlK7XXhl9KlBB6VDcW7s3nw/6xf/AB4ehoAkKjHP41BG&#10;TZOImP7tj+7Y/wAPt/hUsE6TpuH0KnsfSnTRJLH5bpuB7UAOyMZqGeJwwubcfMo5XP3x6U2GV7eT&#10;7LO2c/6t/Uen1/nUxOeBQAQzLOnmIeP5e1EsSTIY5F4NQzI9u/2mJflP+tRe/v8AX+dTI6OoZGyD&#10;0PrQBFbyvG/2ac/MOVb+8PWpyAeoqO5gE68HaynKN3U023uN4Mco2yL95fX3HtQAxibSTzlH7tjm&#10;Qf3f9r/GpwQ43A/TFKw3LioFJspBE3+pbhG/un0+npQA66g8wB422yLyrf0+lOt7gTpnG1gcMp7V&#10;J7kVXngkVvtMA+cfeX+8P8aAJpEWRSjjKtwwx1qG3laFvsszZ/55t/eHp9RUkEqSx+YjZH8qJoVn&#10;XafqGHUe4oAkIz1FVpFa0kNwg/dt/rF9P9r/ABp9vOxcwT8SL1/2h6ipCN3IoAcrBhuU5FQ3MG4L&#10;JG22Rfut6+xpik2UgQ/6pvut/cPp9KsZB6UANgmE6bgMEHDKex9KWWGOZDHIvBqG4jaKT7Vbj5v4&#10;0/vj/GpopUljWSNtwNAENtK6P9knJLAfI2PvL/jVgjIwajuIRKnHDLyrD+E0ltcGUGOUYkX7y/1+&#10;lAEQxZScHELN/wB8H/A1ZU560OqupVlyG4PvUETPbSfZpCSrf6pm/l9aAC4jeF/tVupLAfOv98f4&#10;1LG6zxh1PDcin1WdWspTOg/dt/rB/d/2v8aAH3Nv5qjYcOvKNjoaW2nMo2sNrKcOvpUoIYbhUNzB&#10;Ju+0QffUdM/eHpQBJNEk0ZjccNVbfqMP7sWvmbeBIWAzU8EqTJ5iH8+1S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EE1XkVrWQzwrle&#10;skY/mPf+dWKQgAdKAEjkWRQ6HIIzkUSxLKhRxw3WoG32jmWNf3bcyKP4fcVPG29AwOc9CKAIYXaB&#10;/s85zk/u3P8AF7H3/nVgHNNmhjmjKOtQwyyRt9nnb5v4Gx97/wCvQA64gYt9ohbbIv8A48PQ063u&#10;FnXIXBHDKexp69M1DLG4f7RAMOPvL/eHpQBORmq2fsMmM/uT/wCOf/W/lUtvOs6b1P1B6g+lPZVZ&#10;drLkUACtu5AplxbiYblba6/db0qOMtZN5bnMZOEb+6fT6VYB7mgCK3uPMJjkXbIv3l/r9KlOfWoZ&#10;4TIRIh2yL91v6fSnW0/nA7vlZeGT0oAidPsT+ao/dtyygfdPr9KsAhl4NKQD1FVvmsWzj9yT/wB8&#10;f/W/lQA+4gLbZYztkX7rf0+lOgnEq8rhlOGU9qchz3qO4gZj50HEi/k3saAJiMjFV1Y2LeU3+rPC&#10;N/d9vpUkFws67gMf3lPVT6U50SVdjqGB7HvQA6obi3JxNE2JF6f7XsabG7Wsgt5mJQ/6tz/I1Yxm&#10;gCOCZZU3AY5+ZW7H0p0kYdWVxlT1FR3ELiT7Rbr8/wDEv98elPhlWdA6E4756j2oAiika3k+zyHc&#10;G/1bk9fY+/8AOrFMmiSVDG65DVHBJIjfZpj838Dn+If40AEsTxSfaYBlv+Wif3h/jUsMqTJ5kZ+U&#10;072NV5Ve1f7RFna3+sQfzHv/ADoAlmgWddrH3BHY+tMglff9nuMeYvIP94etSRusiB1OQe9NuIBM&#10;gGdrKcqw/hNAD2BbjNQENZSGUD90x+Yf3Pf6U6Cdn/dSjbIv3l9fce1TdRyKAEB3dKiuoWk2yRNt&#10;kX7p9fb6U1QbJwn/ACxb7p/uH0+lTg56mgBkE/nLnbtZThlPY06RFlQxuPlbg1FPE/mfaLcfOo+Y&#10;f3h6VJBKs8fmL+o6e1AEcMjwP9lmJb/nm57+31/nU55pk8KTx+W/1z6e9Mt5nD/Zrg/vF6N/fHrQ&#10;A2ZGtpDcwg7TzKq/zFTIysoKNkHkU6q7ZsZN+P3LHn/YP+H8qAHXFu0o3xtiReUb0/8ArUW1x5ql&#10;Su1lOGX0qbg1DcQNuE8A+df/AB4elAEjxpIpWRcqRyKhhd4JBbTNn/nm3r7H3qSCVZ4tyH6g9val&#10;mhSaMxsPxHagB2MnOarSbrOQzoP3bHMijt/tf40+3mkB+zzffX+L+8PWpm5FAAG3AMp681FdQsxE&#10;0J2yL9339qjX/Qn2Z/csfl/2D6fT+VWQARzQAyC4SdNyjBzhlbqDTpoUnj8tx+PofWoZ45IpPtMI&#10;y38a/wB4f4ipoZEljEqtkN0oAjt52DfZrg/vF7/3h61MemCKjuYPPXKttZeVb0NJbTmYFZF2yLwy&#10;/wBfpQAyPNk/kt/qmOI2/un0+lWAeKbJGkqeVIuVI6VDbySRP9lnb/rmx/iHp9aACVHtZDcxD5T/&#10;AK5R/P61MsiMoZW4PTFO+tV204FiUuZEBOdqngUA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CM8YqqwayZnX/VHllX+D3HtVqkI&#10;yaAFUgjINMnhWdNjj8u3vURJsWyo/c/xD+57/T+VWFORmgCCGWRJPs05+fHyt/fH+NTnJGKjmgWY&#10;YY+6kdj602CeQSfZrnG/+E/3h60AJPC6P9pg+90Zezf/AF6khmSaMOhz/Sn9agmieOQ3FuOf+Wi/&#10;3v8A69AErosi7GGQeoIqFWa0YQS/Mh4jc9vY1NDMs6b06fyokjSVdkgyp6igBSe1RXFuzETRHbIv&#10;T39j7UxJGtnEMzFlz+7dv5GrHJoAZbziVcEbWXhlPansNy4xUU8LF/OhwJFX/voehp0E6zLwMEcM&#10;p6g0ARrmxba/+pY/Kx/g9vpVgYxxSOgddrDioFY2bCJyTGeEb+77GgB08Lq32iD7/Rl/vD0p0EyT&#10;JvT6FcdPY1J1qGeKSOT7Rbj5v4l/vD/GgCSSFZVMcgyrVDDK8En2e4fP/POQ/wAXt9f51LDOkyeY&#10;h4omhSVPLkHBoAeDnpUEsTwyfardMn/log/i/wDr0sUskUn2afqfuP8A3v8A69TUANimSaISocg0&#10;2eFZ12MPow6j3FMlje2Y3EC5U/6yP19x7/zqWKSORFeNshueKAIoJ3D/AGe4PzDo394etS53dKbc&#10;QJOmG4I5VvQ022nYnyJgFkX/AMe9xQBG4ayk8xR+5Jy6r/D7/T1q0GVhlTn6UmNw61W5sXz/AMsT&#10;/wCOf/W/lQBLc25mAeNtsi/db+n0pbe4EqkMpV14dfSpBhhmoZ4GZvPgbEi/+PexoAkdBIuxhweo&#10;9agQtauIJWyp4jYn9D71Lb3CzrkDDLwy9wadLEkylJBlSMUAOPsKrzxvDJ9phXOf9ZH/AHvf6/zp&#10;YpZIZBb3Ddf9XI38Xt9an60ANilSSMSRtuU9MU2eBZ067WXlWHUGo5VNoxniyVP+sQfzFTI6yKHQ&#10;5B5oAjtpi26KUbZF+8PX3HtUjAMMMMrUdxBvCsjbXX7rY6e30pbefzRtK7WU4ZT2/wDrUARxMbSR&#10;YWbMbHEbH+E+n+FWabJGsilXXKnqPWoYZHt3+zztx/yzc9/Y+/8AOgAnR4ZPtUC/9dF/vf8A16mh&#10;lSaMSRtuVuRTj8wqvIjWbm4iGY2OZF9PcUASXFuJ1GDtZTlW9KS2uDJmKUBZF4Zf6/SpEcOu9Twe&#10;h9ajngL4libbIv3T6+x9qAHuiyKUYcHioYme1cW8pyrf6tif0NSW84nXptZeGU9QadLEk0bRyDIb&#10;9KAHdqrSo9o5uFGY25kQDp/tf406CZ0k+y3DZb+BsfeH+NT4zzQAispUMp4PSobmByftEJxIvT/a&#10;HoaYf9Ck/wCmLH1+4f8AD+VWuCKAI4Jkmj3rn/aU9QfSieFbhMH8D3HvUdxE8cn2q3HzfxL/AHh/&#10;jUsMqTIHjPymgCO2mbPkTjEi/wDjw9RU272NR3EHmjer7XX7relQjU4oh5dwNrr95cE4oAt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DDIwRVY77I/9MW5P+x/9b+VWaRl3cUAKpBHBzTJ4Vmj2tn1Vl6g+tQlWsG3L/qe6/wBz&#10;/wCt/KrAYNypz70ARQTOH+z3HEnVf9oeoqbNMnhWdNh4/usOo96ZDO4f7Pcf6z+Ejow9aAEljeJ/&#10;tEA/30/vf/XqWKZJk8xG/wDrUuc8CoJ4WiY3FuOv30/vf/XoAmeNJFKOuQ3WoY3e0cQznKniOT19&#10;j7/zqWKdJlDpnn9KWWNZU8t1yp6g0AKCD3qKWB932iDAdf8Ax4ehpqs9q/kzNlTxHIf5H3/nU27I&#10;wKAEgmWZMgYI4ZT1BpzKrKVZcg9RUU1u4bz4Ttcfk3sadBOsq9Du6Mp6g0ARoz2jeXIWMZ4Rj/D7&#10;GrGQaR0EiFGXIPBzUCs1kwjlJMbcK/ofQ0AEsTo5uLdf95P73/16khlWZd6mpKhmieJvtFv1P3l/&#10;vf8A16AHzRLOhR+nt2NMhmdZPs9yfm/hbs3/ANenQzRyx74zxRLAsy7ZPz9KAJCMiq8iPav9ohG5&#10;W5kT+op0E7I32e4Pzfwt/e/+vUxGaAGpIkqB0YMrcj3ptxAsq8ZVl5Vl7Go2je0fzolyhP7yNe3u&#10;KmR1kUOhypGQfWgCO3nZz5My7ZF+8o7+49qlOGGKZcW/nfMG2sv3W9KbbzszGKVdsi/eX19x7UAM&#10;Bax4Y/uT0z/B/wDW/lVnI7U103jBFQLmzfZJ/qs/K39z2PtQA+4hcN9pg/1gHzD+8PSnQTpMm5c9&#10;cFW6g+lPzu4qCaCRH8+3HzfxL/eH+NAE0sMc0ZjccfyqKGd42+zT/e/hbH3h/jUkM8c6b0Ptg9qJ&#10;4EnTYw91buD60APwGHNVmVrJzIi/ui2WAH3Pf6U+CZ1b7PcH5x91scMPWpiMjFADVww3A59KjuLd&#10;mbzYPlkUfL6H2NNwbA5/5Yk8/wCx/wDW/lVgEEZFAEcE6zjIGGHDKexpZ4kmjMbjr6VHcQSbvtEB&#10;+df4f7w9KfbzpMm5T7MD2PpQAyGZ43FtcH5v4G/vj/Gpzhhio54FnXa3/AWHUe9Nt5XVvs8w+YDg&#10;j+IetAEZ3WRLD/UsfmH9w+v0/lVnIZaQjzPpUClrJtrf6knC/wCwfT6fyoAdcQyBvtNvgSDqP7w9&#10;KkgmSZN6n2I9D6U77w4qCWJ4W+0QD5v41/vf/XoAkngSdNp4PVWHUH1ptvOzEwz4Ei/qPUVJDNHN&#10;GJI2yDTbi3E2GB2svKt6UASMqspVhwetV4me0fyZMmNuEb09jT4LjzAUkXEi/fX/AD2p7okiFJFy&#10;p6igB3Wq8qG2kNzEmUb/AFijt/tCiGR4Jfss75z/AKtz/F7fWrFADUdZFDqwIPIx3p2B6VWINi+8&#10;D9y33v8AY9/pVkHP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APUVWw1k+6MEwk/Mv9z6e1WaRhx0oAFYON6nKn&#10;lSKbNAkybW+qkdQfWoSklkd8S5jJ+ZP7vuP8KnjdHQMjbgehoAihmeOT7Pcfe/hbsw/xqcHdTJ4V&#10;nTY4/wDre9RRyyQuILg/N/A397/69ABLE8cn2i3+9/En97/69SwzpMu5D9fb2pxPGKhkgcP9ot+G&#10;/iXs3/16AJZI0lUpIuQeDUCSPaN5crZj6JIx6exqWCdJk3Dtwyt1FPdFkQo65B4xQAY3daingO4T&#10;QELIPXow9D/nimhnsm2SndGfuv8A3fY/41YU8UARwXCzjG0qy/eVu1PdFkXY65B7VFNA5YTRNtkX&#10;+LsR6GnW9wJQQ42uPvKe3/1qAI1aSyby5DuiJ+Vv7vsasdaGUMu1hnPHNVstY8OSYezf3PY+1ADp&#10;onif7RbD5v4l/v8A/wBenxzJMuUPsfb2pykGo5oXV/tNsPm/iX+//wDXoAdNDHKm1x+PcUyKaSNh&#10;bT/e/hbs3/16fBMsy71PThgeoPpTpoknj8txx7dqAHdarsj2jGWFMoxy0Y7e4oimeKQW1wfZZP73&#10;/wBerGaAGxyLKgdDkNyKbcW4mAKnay/db0qN43tHaaBSytzJGP5ipo5ElQOhyDQBHbzlz5Uo2yL9&#10;5fX3HtUhRXGHXOeoNNuIPOwVO11+647U2GcufJlG2RfvD1HqPagBqsbM7WJ8s8K39z2PtU4+Yc0j&#10;gOpQgHsQarhnsmCSHdEfut/c9j7UAPlieOTz7cfN/Ev94f41JDMs6+Yh9sehp/GMVXmhkjb7RAPm&#10;/iX+9/8AXoAknhWddp4I5Vh1FNgnbf8AZ5+HA4x0YetOglSWPch9iD2PpRPAs68khhyrL1B9aAJC&#10;Awwar5axfB/1J7/3P/rfyp0E7b/In4kH5MPUVMQGGCKAAEEcVXnhdH8+3HzfxJ/fH+NIN1gcNzCe&#10;jf3PY+38qsg5oAjimWdN8be3Pb2+tE8CSx4PBHKt3U02aJ45PtFuvzfxr/e/+vT4ZlmTep49+1AD&#10;IZ2JMEoxIv5MPUVI6q6FXGRjnNNuLcTgYbay8qw7U23nLEwzLtkXqOxHqPagBiO9oyxO+Y2/1bHt&#10;7H+lWMZ5NJIqyL5bLuDdRUMbPaOsMzfIT+7bP6H/ADzQASCS3lNxCuVb/WRjv7j3/nU0UgkXerZB&#10;pSQRxUDo1mxmiX923+sRe3+0P60AOuITI3mRsFkX7revsfanW9wJxgrtZfvKe1OR0dQyNkHkVHNA&#10;7N58LbZF/vdGHoaAJJYkmTY4/Lt71FDNKj/ZZz8/8Lf3x6/Wn286TplQQV4ZT1U+lFxbrcJg9c5V&#10;h/CfWgB7jK4NV/sdwnywXhRP4V25xT7ed2YwT/6xfyYeoqbA9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jNV3R7VzLbrlP+Wkf9RVik2r1IoASOWOZPMjbcDRLEkyGOQfKetQvE8MhntBndzJH/e9x6GpYJln&#10;j8xD/wDW9qAIkleB/KmbK/wSevsfepyT2FJJGsiFHXIPaoUd7RtkzZjP3ZD29j/jQA6e3Yt59uds&#10;n6N7GnW86zLwNrLwyHqtSDpmobiAPieI7ZF+63r7H2oAlZQ6lWHBqud1m20nMP8Ae7p/9b+VSQ3I&#10;lyjrskX7yn+f0qXHrQAgIYcVHNb+YfMRtsi/db+h9qZhrM5jy0Pdf7n09qmRw6B1OQehFADLecv+&#10;6kTbIv3l/r9KkZQwwRUdxAso3A7WU5Vh2pILhmfyZ12vj8G9xQAwo1m3HzQ/+gf/AFv5VOGDD5T1&#10;6GnEZ61WZXsmMkKbo/4ox/D7j/CgB81swb7RAcP/ABZ6N7GnW86ypwCG/iU9QadG6zRh1IIPcVHP&#10;b5YTQnbIv8WOvsfagCSaJJk2SLkVDFK9u/kXBzu/1cnr7H3/AJ1JBOJgVZdrL95fSnPHG6GN1yrd&#10;c0AOByMiq8kT27NcW65zzJGO/uPf+dCySWjCOZ8xk/LIe3sf8asEZoAbFKkqb4zkU2e3WcA52svK&#10;svY0ySBoX+0Ww+Y/fTs3/wBenxTrMu9T7EelADbeZi/kzrtkH5MPUVIVWQYYZH86bPbxzrhuDnKs&#10;OoNNhnkVvs8+A4+63Z/f/wCtQAzLWLbWJaHs39z2+n8qs9aCMjBFVRvsDxzD/wCgf/W/lQA6aB0b&#10;z7f738S9m/8Ar1JBOk67k+mD1HtTlKyDcDn0qKWFhJ9ogI3/AMS9m9jQA+eFJVwTgjlWHUH1psNw&#10;wb7POMSevZvcU6CZZ0yOo4ZT1U+lLNAk6bW+qkdqAHsAy7SOvFVhmxfaxPkno39z2+n8qfFcOr+R&#10;c/e/hbs//wBf2qXAcfMtABkkZAqCeB4mNzb/AHv+Wif3/wD69GTYttOTD/6B/wDW/lVgEEZBoAjh&#10;mSVN6HI/lSXEAnXcG2svKt6f/Wps0Dxv9otl+b+JP73/ANepIZlnQOn4+3tQAy3nLExSjbIvVf6i&#10;pHRZoyjrkNwQabcW6yjcGKsv3WHamwXDOfKlXbIv3l9fce1ADY5GtpPIncsv/LOQ9/Y+/wDOpwd1&#10;JJEksZR1yG6g1Ckr2zCCU5U/6tz/ACPv/OgBGU2cnmIP3ecsv933FTqyyLlTnPSl+8tVzmyYvGMw&#10;k/Mv9z3HtQA6eFg3nQf6zuvZh6VJBMk8e9B7Mp6g+lKhEi7s5HY+tRzQyLJ59t97HzL/AHx6fX3o&#10;AdcW6yp12svKt6Goft8sX7uWzkLDqU6GpoZkuE3qPqD2PpUm0e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I6CoZbdlfz7bhv4h2f/6/vU1FAEcFwky8cMOGU9Qac6h02Fc5qOe3LN58L7ZF6N6+xpYb&#10;jzD5bLtkX7yn/PSgCM77LjJaL9U/xH8qsBlYZU+9IBu5IqHY9md8Klov4ox/D7j/AAoAkngE2CCV&#10;Zfusvamw3DFvIuAFkH5N7ipI5FlXejZBps0CTLh/qrDqKAJD9Krskto3mQLuj/ij/qP8KWKZ4nEF&#10;yeT9xx0b/A1L97rQARyRyxh0bcp70k8KzLtYdDlWHUe4qN4Hifz7XqT80fZv/r1JDOk67kP+8p6i&#10;gCOKZo3+z3Q+b+F+zf8A16myCMZpJYUmXY44qFJXt2WO4bK5+WT+hoAJIpLdjNbqSp5kjz19x71N&#10;FNHKm9HyP5Uv3hwahlgeN/tFuRu/jU9G/wDr+9ACzW/mfvFba6j5WH+elEE+8+VMu2QdV9fce1Oh&#10;nSdfl+UjhlPVaJoFnXDHDLyrDqKAHOiuNrDKnqKh/eWfDZaHpnPKf/Wp0VwyMLe54f8AhYdH/wA+&#10;lTcMKAEVgwyp47YqKa3fzPPtztf+L0f600q9kd8YLRd4+6/T29qmSRJU3I2Qe4oAZBcJMpzwyn5l&#10;bqKWeFJ12uvfI9j6024ty/76J9sijAb19j7UQXPmM0bptkX7y5/zkUANilkhkWC5PX7r9m/+vU5w&#10;eAKbLEk6bXXIPaolle1Pl3B3KeFk/of8aAEKPZndGrGLq0a/w+49vap0kSRd6EEH0oKluc1C8Mlu&#10;3m243LnLx+vuPf8AnQA6e3Zm86A7ZB37N7H/ADxTre4WVcEFWX7yt2p0UqTrvjbK1HPa+YRLG+2R&#10;futj9D6igCSWJJ02N9QR296hjmeFvs9yev3X/vf/AF6dBcF28mRdsi/eX+o9RUksSTJ5cg4oAcRk&#10;YxVcq1kflBMP93+5/wDW/lSpK9swiuW3KThJPX2PvUx64IoASNgy7gc56VFLBKsn2i3+9/EvZ/8A&#10;6/vSMjWbbkG6PqyD+H3H+FTJIsi7lIINADYJlmXeMjsyt2PpRPAs/wAwO1l+6w7GmT27hvtEDfP/&#10;ABejD0NPt51mXoQwOGU9QaAGwTsW8qYbZB94evuKfLFHMpjdNwP3qSeBZl5O1l5Vh1FNhnYN9nnX&#10;Eg/JvcUANSR7eQQXDkqeEk/off8AnUxAPAFDRpMpEi5VhgrUMcj2reXN8yniOT+h/wAaAEYPZtlR&#10;mI/eX+77j2qdXRlDBs5HWjljzUJU2Tb1BaPqy/3fcf4UALLDKr/aIB838S/3/wD6/vSpdxMu7zVX&#10;/ZbqKkR1lXch47MKa9rbyNvkgjZj3ZaAJ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Oe3WUbg&#10;drL91l7VJRQBBDcvu8iddsmM+ze4/wAO1TgDHSo54EnXa4+nqD6io0mkhkEN03f5ZOx9j6GgBzwy&#10;QsZrYdTlo+ze/wBafDMk6bkP+8O49qfmoZrdi/nwPtkx+DexoAkkjjljMbrkelQrJJaN5c7Fo/4Z&#10;D29j/jTre4SXKsu11+8p7VIwDjB6UAKpyM1FPAxbzrc7ZOnsw9DUZEll0DND6d0/xFWEkSQbkbcO&#10;xHegBsNws2UZdrr95D2/+tTmRHUqy7geo9abPbrNhs7WX7rL1FMinYP5FwNr+vZvp/hQAgMln13N&#10;F690/wARUyMGG4Hr0pThhioHjktTut13J1aMdvcf4UAPntt7edC22RejY6+xogn8wmORdsg+8v8A&#10;WnxTRzJ5kTbhTbi3WcZztZeVZeooAdNCk8fluOP5VCksls3lXHKk4ST+hp0U7q/kXIw38LDo3/1/&#10;apXVZF2MuQeuRQAvBqvJFJA5mth3+aP19x6H+dId9lw2Whx17p/iKnVlKhlPFACQzRzruRvw9DTb&#10;iBJcYyrL9116ikmgYN9ohIWTuOzfWnQ3CS5Ujay/eVuooAbDcPv+z3A2v2PZvpUjojLtK8N1ps0K&#10;zJskX8fSmJM8DiG5PB4STsfY+9ADVZ7I7XYtD2bun/1qsggjINBwRyKrtHJat5kA3R9WjHb6f4UA&#10;OlheNzcW33v4k7N/9enQ3Ec4ynb7ynqKdHNHKgkjbIao5rcu3nQttkx17H2NADp4EmGfusvKsvUU&#10;yK4kDeRcYWTHHo3uKW3nEhKMu1l+8p/n9KdNElwuxvXt296AHNGsibJEDZ6g1ArvZnbJ80fRX/u+&#10;x9velWWSFxFdN14WT+97exqcgONpH50AIp3DJqF4pLd2ngXcpOXj/qPf+dIVksjlQWi9B/B/9ap0&#10;dXUMjbge4oASGVJk3o+4Uye3LN5sJ2yAfex19jRJA6P9ot8bj99Ozf8A1/enQTpMm5c5HDKeo9qA&#10;CC4EvyFdrL95T2ouIVmXBz6hl6g0k0AkAkX5XX7rentSQXG5jFMNsg52+vuKACGd1f7PcH5/4W7O&#10;P8akkRGUqyg7uxHWmzQrOux+n8veo45ngfyLo55+ST19j7/zoAFZ7M+XIxMZ4Vj/AA+x/wAasYHp&#10;TWUNwV4qD5rE4YFoe3+x/wDW/lQASK9q3mwAmM8vGO3uP8KmWaN1DpIpBpxIcfKagk0u0lcyMhyf&#10;7rEf1o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2SJJEKOuQ3XNOooArh5bL5ZDvi7&#10;P3T6+3vU6kMuQfyo2jGMVB5Ulod9uu5M/NGO3uP8KAH3FukgDA7XX7rDqKbDcMG8mdQr/o30p8My&#10;Tr5iNkfypZ4knTY65/pQA7k96gaF4HMlsOD96P1+noaBLLbN5dwdy9Fl/wAascGgBkM6TruT8Qeo&#10;pJoUlTbIM02e3Lv50DbZMfgfY0sNx5h8uQbJAPmQ/wBPUUAMSaS3fZcnKnhZfX2NT4zzmkkUOuCu&#10;RUI82z+6rND/AHerL/iKAHSwNG3n2xw38St0b/6/vToZ0mGBwy8MrdRTkdJEDowZTyDTJ7dZisiN&#10;tdfusv8AL6UAPkhjnTZKtQrK9qdty26M8LL6fX/GnRXLFhDcDZJ+jfSpGAYYAoAXhuagaKS2fzLZ&#10;dy5+aPP8v8KAk1nzGC8fdO6/T1HtU0bRyqJEbd70AJFKk670P/1qSW2WT5g211+6w7VHJBIJPOt2&#10;2v8AxccN9f8AGnxXAk+R12t/Erdv8R70AJFcsW8mdQsnb0b3FSPGsi7WGR/OkmhinXZIuf6VEJZb&#10;U+Xctlf4Zf6H0oACXsj8254cfe6lP8RUysHXIPXpSjBGagMUlu3mW65QnLR/1FADpLd42863+8fv&#10;J2b/AAPvToZ1mT5R8w4ZT1FLBMk6b0bPb6Uya38x/NRtrr91sfz9qAHT26ygN0ZfusOopkNwyt5F&#10;wNsn8J7N9P8AClhuN58mZdsmPu9j7inTRRzrsdcigBzokilXXcD2qAPJZ8SEtF2c9V+vt70olltj&#10;suHyvRZcfz/xqduRigABDCoGhkt3823+ZS2Wj/qP8KNklod0Clo8/NGOq/T/AAqaN0lTehyDQAkU&#10;sdwm9Dn+lMnhy/mwttkHf+97GiWAq/n2xw/Rh2b6/wCNOhmWbKsu1h95W6igBILgTgoy7XX7yHt/&#10;9aieBJVweD/Cw6qaSWBZgGB2sp+Vl6iiK4beIbldsn8Po3uKACGd1f7PcDDfwsOjf/X9qkkjSRSj&#10;rkHjBpsscc0ZjkGRUayyWp8u5bKfwyf0NAAsslphJjuj6LIe3sf8anIDLzSEBl2sahIksfuAtD6d&#10;0/8ArfyoAQB7L5oV3RdWQfw/T/CpklWRBIjqVbkGlRo3XerAq3T3qFtPtHbcw5PPDEUA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CS1dWM9uwVv4lPRvr/jTre4SQFdpVl+8&#10;rdRUp5qOe2Wb5lO1x9116igB7Krrtdcj0qArLZnMeWi/u9WX6eopYbllf7PcgK38Ldm+n+FTkZ4N&#10;ADY5I5EDxHcp54ps1tHKPmOGH3WHVaZLC8UnnWuAx+8h6N/gafBcJMMDIZfvK3UUAMjuGifyLngk&#10;4Vx0b/A1P1pskaSpskXK+lQ7pbPh2LR/3urL/iKACS3kiJltSPVoz0b/AANSQXCTA4PIPzKRyKdG&#10;4kXIbINR3FuHPmRttkH3WH8vcUAOmhSdcSLxUazG0O25bKfwy+n1/wAadHctu8mZQj9vRvpUjIrd&#10;RQA4HPOKglt5I2M1oQrfxJ2b/wCvSBJbQ/uRuj7x91+n+FSxzJKu9DlaAEguUmBGdrL95W6iia3j&#10;uPmyQy/dZeopJ7ZJDvDbWH3XHamxzuj+RcAKx4Vh91vp/hQAkU5RxDcja2flbs3/ANf2qZgJF24/&#10;OiWOOSMrIuQetQhpbMYbLR/3u6/4igA2S2Z3IC0eeVHVfp7e1TRyxzIHjfIboaEKyLvB3A9GHeo5&#10;bdkbzrUhW/iU/db/AOv70AEts27z4G2yfo3saWG5WU+W6lZB95T/AD+lLDcJNlCNrD7yN1FE9vHM&#10;vz5DL91h1WgAlgWZNjH/AHWHUUyOWS3byrk8ZwsnY/X0NCTvCwiuT14WQdG/wNSlVlBV1yP50ADb&#10;WGxhnPBBqERy2fMY3R/3e6/T29qCJbRspl4/7v8AEv8AiKmjkSZd8bbl7GgBI5o5FV4jlWGQRTHt&#10;3RvPtThj95T0b/6/vSS27Rt51scH+JT0b/6/vSw3AnJTBVl+8jdRQA6G4jlB4Ksv3lbqKSa3WfDq&#10;drD7rDr/APqouLdZQGDbXX7rD/PSkhuCD5M67X/h9G+lABDO+/yJxtbt6N7inzRJOuyReKJoYpU2&#10;yLn+lRLM9qdlycp/DJ6fX/GgAWR7ZvKuTuXPyyf0NTMFkXaRkdwaNqyL8y53dvWoAJLNvl3SR/3e&#10;6fT1FAAVksumWi/VP8RU6SK6b1YEHuO9EUqTIHRtw9RUMsMlu3m2w+X+KL1+nvQAPA9u3nWwyvVo&#10;/X3Hoaclxbuu7zPz4xTobhJxuRvYr6GkeytZG3vApJ7lRQB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YUmXZIuVqHfNZjExLR/89O6/X/GrFFADVdWG4N1pk0HmtuQ&#10;lXX7rio3hktm3WoyvVov8PSpoZ4513Rt/vDuKAGR3DK/k3I2v/CezfSpuDTZIo5k8uRcioSZLM4k&#10;JaP+9/Ev1/xoAHt5IG8207/ej7H3HoakgnSZcqeV4ZT1H1pysrrlG3AjrUc1qsh8xG2yD7rj+R9R&#10;QA+SKOcbJFyOtRGWW0IWY7o/+enp9f8AGnR3LK3k3KbW7EdG+lS53cUAAKkbgeveopLZhJ59u21+&#10;/o31prRSWp3Ww3L3i/w9P5VJFPHKnyH2YHqKAEguPMby5BtkHVT/ADHqKfLGsiFXXINNmtkmADdv&#10;usOoqNJ5Lc+XddO0vb8fT+VAATPajD5kj/vfxL9fUVMjrIN6NkEdqdweKgktniPmWp/3oz0P+BoA&#10;RreSF/NtT/vRnof8DUkNwk3ThhwynqKILiOVcDhl+8jdRSTWwk/eBirjow6j2oAWe3WbBztZfuuv&#10;UUxLh4pPJuuD/C/8Lf4GiO5ZG8m5Xa2flb+Fv8PpUsiLMmxlBU9QaAB1WRCjLuVuCKhxNa9A0kf9&#10;3+Jf8R+tAE1oeN0kfp3X/EfrUqSRzDfG2R6igBY3SSMNG/B6VE9vIj+bbfK3Vl/hb/69K9sUbzrZ&#10;trfxA/db6/40sNyJD5bjbJ/Ejf55FACwXCSfIQVYfeRuops8Cy/OCVccKy9RTp7aOfk5Vh91l6io&#10;0neFvLuv+Aydj/gaAFjuXV/JuRtborfwtUssaTLskXK0SRxzLsddw96hJmszg7pIs/Vl/wAR+tAA&#10;GktOJyXj/wCendfr/jUxKuvDZH86EkjlTKNkMOKheB7Y77UfL3i/w9P5UAASW1BMIZo+6d1+n+FS&#10;RTRzpujbiiCeKZcIen3lPUU2W2O7zoH2t39G+tADTbyRO0tr/wACRujf4GpIbhJRjBVh95W6imwX&#10;KsfKkXbJ3U/z96dNbLKd6sVkH3XXtQA2a3LyedC22Qfxdj7Gm/bynyS20m4cNtXIpYrgpJ5Nyu1j&#10;91uzfT/Cpty+t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4VDNbhm86JtkgGNw7+x9RU1FAEMd0Q/kXC7JP0b3FTDkc02aGOdNkibqh8yW0OJmLp/z07r9f8A&#10;GgA+zyQP5lqB1+aM9D9PQ1JBOs4yOCv3lPUfWnhgy7lOc9KZPbLKwkU7XHR16igB0sUcybJE3D0q&#10;ENNaHDBpI/738S/X1FKlw6P5N18rfwuPut/gfap/agBqlZFDq24HuKZPbLIfNRtkgHDD+vqKa1s8&#10;RMlodpJy0f8AC3+Bp8Nysh8sgqy/eVuooAYl0d4iuV2N/CezfSpsK45FJIkcyGN13D0qE+fadcyR&#10;+vVl/wAf50AHlS2nNt8yf88vT6f4VJFKk43IfY+1OSRJF3I4bPcVHLbb28yNtj4+8vf2PrQAs9us&#10;mGyVZfuuvUU0XEkbCK6XHYSD7rf4GljuSreTdLtb+E/wt9KkcI67GGc8YNAA8aSpsdQVIxiocz2g&#10;yA0kfp1Zf8f50FJ7XmLLx/3O4+n+FSwzJMm9G+vtQAQyLMm5GDKajltirebbHa38Xo31pXtmVvNt&#10;32v344b60sVyGbypk2Sf3W7/AE9aAEhuVc+U42P/AHT39x606a3jlADLyD8rDqKJoI5vlce4PcVG&#10;JJ7Xicbo8/6zuPr/AI0AC3Elt8t0cr/z1A/n6fyqZlR4yCoZWHPvRmN1yMFT39ah+zyW3zWnK/8A&#10;PLP8vT+VAAqy2vMIMkf9zuv0/wAKmhmjmXfG2f6U2C4Sb7p+qt1FNmtiz+dA2yT+96/X1oAa1u8b&#10;mS1+Vi2WX+Fv/r+9PiuFlby3Xa69Ubr/APXpI7k7/KnTY36N9KdNBHOPmHzL91h1FADZ7dXO9G2y&#10;f3x/L3ojuiG8m4Xa3r2b6f4U0Sy252XRyueJB/X0/lU0iRTJsdVZW/WgBs8Ec3DDkcqw6io1nkgO&#10;25OV7SY/n6fyoJmtRjLSR/8Ajy/4/wA6mV4pkyjBg1ABIiSx7GG5TVcw3inbFeYX+EMmSKd5Ettz&#10;anK/xR56fT0oW+gIyZgv+y3BFAF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rnmlooArtBLbtvtMYJ+aM9D9PQ1JDdRzDCghl+8rdRUlRT26S4bG1h0d&#10;eooAe6JKhSRQysOQRUIEtn90NJH6fxD/AB/nQlw8LeVdjG7hZB90/wCBqxgUANimSZN8ZyKbPbRz&#10;8vwV5Vl6imy23z+dbtsfv6H6iiO6Jbypk2Sf3ex+lADVne3Oy76dpR0/H0/lU4O5cg0FQeCKg8mW&#10;25tPmXPMf+Hp/KgB0lsVYzWzbW6lf4W/z60RXSsfKcbZB/C3f6etOhnjnXCn5h95W6iiaCKZdrr9&#10;CO1ADpI0mTZIuVPUVD/pFscjdLGP++l/x/n9aPNntuJcun/PTHI+o/rUysrqGVxj+dACRypOm+Nt&#10;wpklqGbzo32Sf3h3+o70S23zebbnY+Oo6H6ihLk7hDOvlydvRvoaABLohhFcrtb+Fv4W+lPkijnX&#10;bIM/0pZI43TY6Ahu2KhxcWo+TMkf90/eH+NAAWuLUfvMyR/3x95fr61MkiSqGQhlPQikimjnXfE+&#10;fb0pklqVczWrbG7r/C34UANe3eJ99odpPLRn7rf4U+G4WRvKZdrDqrf55FJHdBn8qWPZJ/dbv9D3&#10;p1xDHMnzr0+6w6igAlt1lIfO1l+6y9RTFuZIP3d2PpIv3T/hSeZcWw/f5Zf+eijkfX/GplKSpuGG&#10;DfrQA140mTZKu4EfxUz99aZzukj/APHl/wAf5/Wk8iS35tvmX/nm39D2/wA9KkhuEnzjgjqrdRQA&#10;JLFON6NuU1G1vJb/AD2rfL3jbp+Hp/KnS2wL+dCxR/UdD9R3oS5O/wAq5TYx6f3T9DQAsVyk/A+V&#10;l+8p6ike0+YzW77HPXjhvr/jTp4IpsEjDD7rL1FRieW34ufmXPEq/wBfSgByXQLeVKux/TPX6HvU&#10;hEeeVpsiRTx7WUMvb/GovIvF4juzt7bo8n880AW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BlVxtZcj3quYZrXm3+eP/nmx5H0/wqxQRng0&#10;AR288Uy5R/Yg9RSyxJMu2Rdy0ya1R281G2SD+MfyPrSJdtGfKuk2t0Vh91v8D7UAJuntPv7pI/73&#10;8S/4/wA6mjkjkXfG25T/ABCnHB4qGW22t5tsdrH7w/hb60AOmthMd4Yqw+6y9RUaXDwNsu/oJF6H&#10;6+lOjutzeVKnlv6E9fp61KVDLhhQAuQehqu9qyM0ts20nkqfut/hQYZbU7rY7l/55N0/D0/l9Kkh&#10;uEnJTG1h95T1FADYbpXbypF8uTH3W7/T1qSWOOVdsq7h6GkkgjlXZIuf6VFuuLY7WDSx/wB7+If4&#10;0AAW4tT8u6SP0z8y/wCP86mjnimTfG+R/KiOVJk8yJ8r7VHNbKz+bG2x/wC8O/19aACW2Dv5yNsb&#10;+8vf6+tIty8TCO7XaT0Yfdb/AApVuTFiO7XbngN/Cf8ACpNquCrrweo9aAGyxxzrtlXcvpUY8+2P&#10;JMkf/jy/4/zoaGa3+a2+Zf8Anmx6fQ1JFcxT/IOGH3lbqKAHRyxzpvifIqJrV0YyWr7G7rj5T+H9&#10;aWe2Ut5sTeW/95e/19aal08XyXaBc8Ky/dP+FADo7nL+VMpR/wC63f6HvTpoI5+SPmH3WXqKdJFH&#10;Om2Rdw96ixcW33f3ieh+8P8AGgBPOmtuLgblH/LRR/MVMwinTaQrK3qMg02KaOcZRvr6imvbNES9&#10;o2xj1XHyn/D8KAGBLi25iJkUfwMfmH0Pf8alimimT5G9mHcfWmpcjeEmTy5P7rdD9D3pZbWOb95y&#10;r9nXrQAxrZ4cvaNt9Y/4T/h+FBvSOGglB9oyaPPmtuLkfL/z0X+vpUmVPI/nQB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GPamuiO&#10;hVkBB7EdadRQBXEU9r/qP3kf/PNjyPp/9epILiKZco3Q4ZW6g1JUU9qsx3q2x/4XX/PNAD5Iopl2&#10;ugaoQ1zbHDBpI/8Ax4f4/wA6EuGhO27Tbz/rF+6f8KsZz0oAbHLFOm+Ngwps1tFMM9GH3WU8imy2&#10;gZvNhfY/94d/qKatyUcR3KhG3YVv4T+NAB509ucXI3L/AM9FH8x/n8KmVg67kI57inEZ5qFrV428&#10;y0baf4lP3W/woAGtju86Ftj9+OD9R3oW4ZWEd2mxuit/C30NEV0GYQzJ5cn909/p61IyJKux1yvc&#10;GgAKq67XUN9ahEE9uN1s2V/54t/Q/wCRSmKa25gbcn/PNu30NPhuYpiVUkMPvK3UUAENzFMdgOGH&#10;3lbgiia3jm5Iw38LLwR+NEttDP8AeHI+6w6io/MuLdsSgyL/AHlHzD6j/CgA824tzidd6/8APRV5&#10;H1H+FTI0U8WVIZW/WkWVJUEkThl9RTGtgW823by27+jfUUAN8iaA5tW+Xr5TNx+B7U+K5jkfY3ys&#10;P4G60wXRRhHdr5bZwG/hb8akkhjnH71Af6fSgBstskjeYmVfs6/55ppuJrcf6Uvyj/loo4/H0o/0&#10;m16/vE9f4h/jUkc0VwuY278+3tQApSGdPmVWWotlzb/6pjImfut94fQ9/wAaX7MYz5lq2w91/hNK&#10;l2ARHcp5bMcLnofoaAHRTwz7gvX+JT1FNNjasd3l4/3WNOlt4ZeSMN/Cy9RTBFfKMCdD7spoAn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lVhhhxUBgltjutD8v/PFun4en8qsUUAQxXaTNsA2sv3o26ipHRZFKuuQeCDT&#10;ZreOflxyv3WHUVHvubVQJv3i/wDPRV5H1H+FAC+VPbHNu25f+ebHn8DT4bmOYFQfmH3lbginRypI&#10;odHBB9KbNbpMdxHzD7rL1FADpIYpV2SJuFQ4ubU4TMsf93+If40eZcW3+vG9f+eijkfUf4VNE6Ou&#10;+M5B7jvQA2K4jnHyH2I7iia3ilX515H3WXqKSa2SY+YrFX6B1603z5rfi6Tcv/PRP6igBBJPbcSq&#10;ZF/56KOR9R/hUsbpKPMiYFT6GnK6Ou9G3L6iontQW86B/LfruHQ/UUAEtqjN5sTeW/8AeXv9R3pB&#10;dNCdl2u3/poPun/CgXLQnbdpt/6aD7p/wqbCsOmQaAEZVlXawyp6j1qH7NNAd1o/y/8APNjx+B7U&#10;otnhO60faP8Anm33f/rUsV2pfyp1Mb9Ard/oe9ABHcxu2x1KSY+63X/69OmtY5TvG5X/AL69adLD&#10;HOuyVM9/pUO26thlG81f7rH5h+Pf8fzoAPPlt+LiPcv/AD0QfzFTfubmP+F1b8QabDcRT/Kh+Zeq&#10;t1FNe1G8ywP5Tf7PQ/UUAIYJrc7raTK/883P8j2pRfxgYeORW7rsJx+VJ9peF8Xce0dpF+7/APWq&#10;YOpGQw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yMUUUAQPZhSZbd/LbqeOG+ooju9p8u5Ty2/hP8ACfxq&#10;emsiMrK6gq33ge9ADu1QtZ4bzYH8tupx0b6j/Jpvkz25zbNuT/nm3b6GnRXUcx2n5W/ijYcigAW6&#10;8s+XdJ5Z7N/Cfx/xqbOelNZAykMueOnrUIgltzm2b5f+ebf0PagBWtTGxktX2N1I/hP4UqXYVtl0&#10;vlt2P8J/GiO7WRvLYFJP7jf55qRkR1wyggjHzUAKQr8EZqE2rwndZvt/6Zt93/61IIJoGzavlf8A&#10;nm54/A9qfHdIx2SDy5P7rf09aAES7GRHMhjfphuh+h71I8ccy7ZFDL6Gh40kQpIgYHrkVD5VxAc2&#10;8m5f7kh/kaAFME8H/Hu+5f8Anm56fQ/406O6ilOwko/dG60kN1HK2w5R/wC4w5/+vTpYIpRiRN3O&#10;fp70AEttFNguvzL91u4qMm6g4I85fUfeH+NAW6gH7lvNT+633h+Pf8fzp8VxHMcA4b+JW4IoAWOe&#10;GcYRt3qO4qM2drn5Ux7KSB/OpJrWKQ78EMOAy8Go/K1BflS4jI7bk5/SgCx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HNbxz/6xen3T3H0qSigCuzXVt94eanqv3h/jUkU8Uw3Rvn+lSYqKS1R28xS&#10;Vf8Avr1+nvQA6WGOddsibh/Koil1AfkPmp/dY/MPx70faJrUYuo9y5/1kY4/EdqmWRJBlG3Ke470&#10;ANguI5x8rc91PBH4Us0UUy7Zl3CkmtopsEjDL91l4IqMtdW/Dr5qf3l+8Pw7/h+VABsuoDuibzE/&#10;uufmH0P+P51JDdRS8A7W7o3BFEU0U6/u2zRLbRTf6wdPunuPxoAJoo5RtljVh1+nvTDHdQHMT+Yu&#10;PuueR+P+NGLqBuP3y+/DD/Gnx3MMwwjfN3U8EfhQAkN1DKdoba3dWGCKWW3inP7xOn3T3HvSywQz&#10;DbIn/wBaomS5gOUPmr6McMPx70ADLdwHKt5q+hOGH+NAv7cj5pWU/wB1lORT47qGY7OVYdUbginl&#10;l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C9oAxlt38tvb7p+oqaigCAXTxE&#10;LdJs/wCmn8J/wqZcMM+tDDcMGoPsbRktayeX/sHlT+Hb8KAHTWqSP5i/Kw6MvX/69N866gH79N6j&#10;+ONefxH+FKt2qNtuU8tjxk/dJ+tT5oAbFJHMgdHDe4ps9vFMPnTnsy8EfjTZLWN282NvLb+8v9fW&#10;m+bPAc3Ee5f+ekY/mP8A9dAAv2u3bGPOX8mH9DUkFzHNwjc/xKeo/CnJLHIu+NwynutNmt4rgZde&#10;f4WXgj8aAFmginXbImfQ9xUX2W4Xhbt8e4B/pS4u4D/z2X8mH9D+lJ/aNoOHk2n+6wIIoA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WRWXay5B6g1CbZ7fmzk2/9M25X&#10;/wCtViigCFbwA+XOhjY9N3Q/Q1IPmGTQ6JIu2RAw9CKhFvND81q//bN+n+IoAdJaRu/mRsY5P7yd&#10;/r6/jTRPcQ8TQ7l/vxg/qKcl2AwjuEaNm4G7ofoamyKAGxTRTJvicMD3WnY96hktI3bzEHlv/fXj&#10;/wDXTf8ATxwHjPuVNAF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rxpINsi7h6GofskkPNpLgf8825H4elWKKAK63ao2LpGjbp833T+NWNw9aa0asMMufrU&#10;f2G37Ky+yyMB/OgCa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Dfw4wKVgYAANQPAAAUAAAAZHJzL21lZGlhL2lt&#10;YWdlMi5lbWbEl1lsVUUYx6fLzDnU3vbSlRaF0kJoBRQrYqFQyk4j2LLT5QJtQQwJ+qAvJPpEUB41&#10;vGI0RqMPBAhBwKhAWUQBQRFFQ4yJYuIGVv1waZDrb+45Y0/rFi8PnuR3v2/ObN//m5lzzs1QSj0K&#10;X2QolXE9mTyXqVQVdlK9UiO3JJMnVio178lksmLuonm0UBfyldpK+2yIwSpIXfZGllKNjNOLO1Ot&#10;Uw+rLrVeVailarN6hFnWq01YpYZCLvhQEPp0UzkQB3fZNnFXwA4Jy1PpWEuHW8LyIWJ+AL8QbB87&#10;1lgYFvoYpeqfSpkx/Lo2a/AnAd3VeLCXszoo/unX9bd9SFFKw3BsHK7RaYMkkzYnj8GvBBInlxk0&#10;tjm18fTpLrmhOySpl0ummS/X9RTp1bXyC/a6niN9uhl/hVyjTa9eK99FuKo75Sr9r+puuaLXU7dB&#10;vtcPyg8gcI3ydOYgPWpaaBuwdt5nn8hI0bn5RtISzdVgHcawthEdP6Iji/iz0ZEf6kjqHOLMYf5c&#10;+VwPlUv6Nhgnn+gKuaxLia2IeArQVIDOIiiWrJBsrAYDPnVDTAE2H/LEMzHux9LS4dacbZi6ercE&#10;1q2ZvV8NuWD3yGDdpehuiOj+mUa3oNdHd2mou8TUSaG5S2JmPHqq5EddKV/qGvIwRn7TY9F1h+SY&#10;uyXPTJF8MwMaI8zEnyVxM1sKzBwphhLKpWYmNEJDWroH6+hhHyYiOr5CRxHx92ErQh0n9Ro5Cx/o&#10;BOvXKt/qhTBDvtZN8pleIh+xB9/Tq+SUXinH2auOY/hH9bIUPfiH4Q3aHdJt0CFHGK8H0tmHbv3s&#10;2qSuvzizbv3sWg7WvRvd4yK6LzNQLnp/wpaFuvdw1vbpOnlVT0fTfHlfL5BP9UzyMFfe1rOJvV5e&#10;1/dSP1EO6ttDarA1ckBXw1jZD6+w3nthD/5u7u+m7W72/83oTnffnkd3VkT3NzaB6BVsYaj7jPbQ&#10;F5OTuhjdlXIafR+i8yz2FDre0eX4RXJe58lFznXAEPaBw5ePGeNjrbmXSb4y5QK8D+d11k3ptuGm&#10;rv+43pe9/n2+kwG2ck6z0fs81u7z0dy76CXEcdbrkLe9VjnuLZYXvREREvgBT2P7ieEHPId1vIy/&#10;08uXPV6xnPMWRIjhB1zG9pPAD0hnfwze59siug+icUOoe0uo256jLuZzLMCv81pgMpTLfGLrhm0D&#10;KKMc0I11rKB9i1cp93t3UB+lnnLA/VhHM/lYzlzdsG0ACcoB6eTAPRvSPSN9PNunRc7I0jBnD4U5&#10;s+/IPt47jnxy0890fMdCKUbXaPZQfYQGb7nM9dqkCY0VEYbg95kVMO1/OSPL0N0e6n4XjTmh7rHY&#10;kZyRCdwbY9qln2b8gKVYRyd+l6mnXC9NEWbjN0AdjOOdN4p3XyXvxSre6bW80xt5pz88gOGUA2Zh&#10;HZPw7+HdOcvcKQugBX85dh08YmphLqyUbmJdBunsoXa02u+imjAHteHa2+cPaUqx3STk8RQx2c5+&#10;sGVLIfV/993QS2f3vhXa3R2OvzgcfzL3TjKGYxf+M2ap7OBbYoeZDPfAJKiRZ80IecmUyi4Tl4Pk&#10;rYcYjsOb8Bb0DqCMcsAprOOwKZcDpkL2mdtlr5kIdfgNst/Ml9fMfXLMLKJts5yHSymmYgOOYfuZ&#10;gB/Qi+0ngR+Q7josJCcvhHk6ElkH+x/AMsMvk1EpEpLjW8rkCs+lK5zLGb6lLMU/rcsSX6mSyJk/&#10;Ec53GuuH78VWv0Qcbfjt0AEJvzjFar9IAgqxBTAU4tRZ8mmfL22wZAAllANcfoajKQ7NxFQVxmQ/&#10;Qo8Ti/22PoO13ypTUm1ypdkPaMU62vETsBr9a2CtnyedzNtJLF3E1UV8XcTbSexrmX+NP4z2w4ix&#10;DE1l+JZy+pdTdyttbpNuv+oP1uI7Ev4I2gZ00K6d9m3+cCgnnoBVjOdYiW9ZAUsGUEU5oBnrcHmx&#10;55GUqH/7n0J6/vS910pH9723ivoeGtn/sO9i7f8U/qqqVn8c8QY0Y+f5lTAMYsSSTV22rINNlDdx&#10;fxP168L2Lka3dnY+L1w7u3+PMk8m89j/zHlY+3xo8T1pYl2aGKvJHyUtfjVzVLMu1bKR8kbub6S+&#10;i3at4Ob4tzxUM7Yd3z6rnM+0Kg+KwF5xsP7vAAAA//8DAFBLAwQUAAYACAAAACEADBBRCRnHAABU&#10;zR4AFAAAAGRycy9tZWRpYS9pbWFnZTMuZW1m7J29rmXdmZWPm27Er9TQCSTGAUFfAIFxAgTdGRII&#10;WyIF0UggIQIImowbQO2OuQMiIhICIn4Ccw8kZARkJAiz1l5779pVb9ken59Ta6xx5rCqzrdrnnfM&#10;Md7nnct7ap/67O+9vb39y+33z3/r7e37v/P29m/+5Nvbf9n++Q/+49vbP/3Jb7z9h5+9vf2vf/Ib&#10;bz/4vb/9+29v33v78X///ttf3up/Y/v957fff3/7ffvPb25f/8Tb29/83tvb/95e/q23f/T2z9/+&#10;4dsfvP3g7e+9/au3f7G5/MHbP9v++fb2F7bff277/ae233/x/nqTvf2Z7fdvb78f/9lrfvvxh+2f&#10;f/r+5/+3ef3PLe+fvf/5323i/7P9/qvbn/ff//mv/Nbf2P7xr7ff++v/9PY//uj3/vDf/uPf3zP/&#10;3e337/6379/6/eFLv3vtz/7vz3++/3P/z1/betl//53t9e9uv/9w+/3v/+v3t69vbz94+9nz+/v3&#10;HrXfe/tLt+/vdb+zhdt/P/7z8/6n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qgBEqgBEqgBEqgBEqgBEqgBEqgBEqgBEqgBEqgBEqgBEqgBEqg&#10;BEqgBEqgBEqgBEqgBEqgBEqgBErgQxN4e/vN/ro4AdcBJFhIZuJLtK7MLl/CKlG7GmdXv8TXpU08&#10;z6tldp0Nl+9q803sN/FskMyuGbkyu3xdnF2+q3F29Ut8XVrXmayvTsB1Nly+OplWuggkng2SOZEz&#10;yZzIivTr0q7G2dUv8XVpXWeyvjoB19lw+epkWukikHg2SOZEziRzIivSr0u7GmdXv8TXpXWdyfrq&#10;BFxnw+Wrk2mli0Di2SCZEzmTzImsSL8u7WqcXf0SX5fWdSbrqxNwnQ2Xr06mlS4CiWeDZE7kTDIn&#10;siL9urSrcXb1S3xdWteZrK9OwHU2XL46mVa6CCSeDZI5kTPJnMiK9OvSrsbZ1S/xdWldZ7K+OgHX&#10;2XD56mRa6SKQeDZI5kTOJHMiK9KvS7saZ1e/xNeldZ3J+uoEXGfD5auTaaWLQOLZIJkTOZPMiaxI&#10;vy7tapxd/RJfl9Z1JuurE3CdDZevTqaVLgKJZ4NkTuRMMieyIv26tKtxdvVLfF1a15msr07AdTZc&#10;vjqZVroIJJ4NkjmRM8mcyIr069KuxtnVL/F1aV1nsr46AdfZcPnqZFrpIpB4NkjmRM4kcyIr0q9L&#10;uxpnV7/E16V1ncn66gRcZ8Plq5NppYtA4tkgmRM5k8yJrEi/Lu1qnF39El+X1nUm66sTcJ0Nl69O&#10;ppUuAolng2RO5EwyJ7Ii/bq0q3F29Ut8XVrXmayvTsB1Nly+OplWuggkng2SOZEzyZzIivTr0q7G&#10;2dUv8XVpXWeyvjoB19lw+epkWukikHg2SOZEziRzIivSr0u7GmdXv8TXpXWdyfrqBFxnw+Wrk2ml&#10;i0Di2SCZEzmTzImsSL8u7WqcXf0SX5fWdSbrqxNwnQ2Xr06mlS4CiWeDZE7kTDInsiL9urSrcXb1&#10;S3xdWteZrK9OwHU2XL46mVa6CCSeDZI5kTPJnMiK9OvSrsbZ1S/xdWldZ7K+OgHX2XD56mRa6SKQ&#10;eDZI5kTOJHMiK9KvS7saZ1e/xNeldZ3J+uoEXGfD5auTmZWuzIm+k56+QvrVXWYl8SXamURfIb5E&#10;qydspYsAme9qWjIjwmo1X8IqUeuab1klEjgns+tMunwJ1dUyk36r1QmQM7maVqc6KwmruZu+kuhL&#10;Midq9WnOysR+SeZJQF8hvqtpdaqzkrCau+krxJdo9YSzkvgS7UzSlasRIPNdTUtmR1it5ktYJWpd&#10;8y2rRALnZHadSZcvobpaZtJvtToBciZX0+pUZyVhNXfTVxJ9SeZErT7NWZnYL8k8CegrxHc1rU51&#10;VhJWczd9hfgSrZ5wVhJfop1JunI1AmS+q2nJ7Air1XwJq0Sta75llUjgnMyuM+nyJVRXy0z6rVYn&#10;QM7kalqd6qwkrOZu+kqiL8mcqNWnOSsT+yWZJwF9hfiuptWpzkrCau6mrxBfotUTzkriS7QzSVeu&#10;RoDMdzUtmR1htZovYZWodc23rBIJnJPZdSZdvoTqaplJv9XqBMiZXE2rU52VhNXcTV9J9CWZE7X6&#10;NGdlYr8k8ySgrxDf1bQ61VlJWM3d9BXiS7R6wllJfIl2JunK1QiQ+a6mJbMjrFbzJawSta75llUi&#10;gXMyu86ky5dQXS0z6bdanQA5k6tpdaqzkrCau+krib4kc6JWn+asTOyXZJ4E9BXiu5pWpzorCau5&#10;m75CfIlWTzgriS/RziRduRoBMt/VtGR2hNVqvoRVotY137JKJHBOZteZdPkSqqtlJv1WqxMgZ3I1&#10;rU51VhJWczd9JdGXZE7U6tOclYn9ksyTgL5CfFfT6lRnJWE1d9NXiC/R6glnJfEl2pmkK1cjQOa7&#10;mpbMjrBazZewStS65ltWiQTOyew6ky5fQnW1zKTfanUC5EyuptWpzkrCau6mryT6ksyJWn2aszKx&#10;X5J5EtBXiO9qWp3qrCSs5m76CvElWj3hrCS+RDuTdOVqBMh8V9OS2RFWq/kSVola13zLKpHAOZld&#10;Z9LlS6iulpn0W61OgJzJ1bQ61VlJWM3d9JVEX5I5UatPc1Ym9ksyTwL6CvFdTatTnZWE1dxNXyG+&#10;RKsnnJXEl2hnkq5cjQCZ72paMjvCajVfwipR65pvWSUSOCez60y6fAnV1TKTfqvVCZAzuZpWpzor&#10;Cau5m76S6EsyJ2r1ac7KxH5J5klAXyG+q2l1qrOSsJq76SvEl2j1hLOS+BLtTNKVqxEg811NS2ZH&#10;WK3mS1glal3zLatEAudkdp1Jly+hulpm0m+1OgFyJlfT6lRnJWE1d9NXEn1J5kStPs1ZmdgvyTwJ&#10;6CsuXz3h+1a6+q0vIXCO9n1P2sfejUzkY5OZ3SWyIpld2kleXyGZdZfrVLr6Jb6JWjJx0i/xdWld&#10;/daXEDhH6zqTib5kIon9ksyJrEhml3a1GSX26zobLt/EGZHMREtmVF+dAOHs0urdtZLMaDV6iaxI&#10;ZpeWnCuSmfi6tK5+iW+ilsyX9Et8XVpXv/UlBM7Rus5koi+ZSGK/JHMiK5LZpV1tRon9us6Gyzdx&#10;RiQz0ZIZ1VcnQDi7tHp3rSQzWo1eIiuS2aUl54pkJr4uratf4puoJfMl/RJfl9bVb30JgXO0rjOZ&#10;6EsmktgvyZzIimR2aVebUWK/rrPh8k2cEclMtGRG9dUJEM4urd5dK8mMVqOXyIpkdmnJuSKZia9L&#10;6+qX+CZqyXxJv8TXpXX1W19C4Byt60wm+pKJJPZLMieyIpld2tVmlNiv62y4fBNnRDITLZlRfXUC&#10;hLNLq3fXSjKj1eglsiKZXVpyrkhm4uvSuvolvolaMl/SL/F1aV391pcQOEfrOpOJvmQiif2SzIms&#10;SGaXdrUZJfbrOhsu38QZkcxES2ZUX50A4ezS6t21ksxoNXqJrEhml5acK5KZ+Lq0rn6Jb6KWzJf0&#10;S3xdWle/9SUEztG6zmSiL5lIYr8kcyIrktmlXW1Gif26zobLN3FGJDPRkhnVVydAOLu0enetJDNa&#10;jV4iK5LZpSXnimQmvi6tq1/im6gl8yX9El+X1tVvfQmBc7SuM5noSyaS2C/JnMiKZHZpV5tRYr+u&#10;s+HyTZwRyUy0ZEb11QkQzi6t3l0ryYxWo5fIimR2acm5IpmJr0vr6pf4JmrJfEm/xNeldfVbX0Lg&#10;HK3rTCb6kokk9ksyJ7IimV3a1WaU2K/rbLh8E2dEMhMtmVF9dQKEs0urd9dKMqPV6CWyIpldWnKu&#10;SGbi69K6+iW+iVoyX9Iv8XVpXf3WlxA4R+s6k4m+ZCKJ/ZLMiaxIZpd2tRkl9us6Gy7fxBmRzERL&#10;ZlRfnQDh7NLq3bWSzGg1eomsSGaXlpwrkpn4urSufolvopbMl/RLfF1aV7/1JQTO0brOZKIvmUhi&#10;vyRzIiuS2aVdbUaJ/brOhss3cUYkM9GSGdWXEDhH2/nqBM6ZyHVcdDKzknQxd9NXiK9Lq3f3vpWk&#10;X5KE+Lq0rn6Jb6KWzJf0S3xdWle/q/l2vvrECSvdZVYS30TtJKCvkH51l1lJfF3a2cU5K6RfkpD4&#10;urSufolvopbMl/RLfF1aV7+r+Xa++sQJK91lVhLfRO0koK+QfnWXWUl8XdrZxTkrpF+SkPi6tK5+&#10;iW+ilsyX9Et8XVpXv6v5dr76xAkr3WVWEt9E7SSgr5B+dZdZSXxd2tnFOSukX5KQ+Lq0rn6Jb6KW&#10;zJf0S3xdWle/q/l2vvrECSvdZVYS30TtJKCvkH51l1lJfF3a2cU5K6RfkpD4urSufolvopbMl/RL&#10;fF1aV7+r+Xa++sQJK91lVhLfRO0koK+QfnWXWUl8XdrZxTkrpF+SkPi6tK5+iW+ilsyX9Et8XVpX&#10;v6v5dr76xAkr3WVWEt9E7SSgr5B+dZdZSXxd2tnFOSukX5KQ+Lq0rn6Jb6KWzJf0S3xdWle/q/l2&#10;vvrECSvdZVYS30TtJKCvkH51l1lJfF3a2cU5K6RfkpD4urSufolvopbMl/RLfF1aV7+r+Xa++sQJ&#10;K91lVhLfRO0koK+QfnWXWUl8XdrZxTkrpF+SkPi6tK5+iW+ilsyX9Et8XVpXv6v5dr76xAkr3WVW&#10;Et9E7SSgr5B+dZdZSXxd2tnFOSukX5KQ+Lq0rn6Jb6KWzJf0S3xdWle/q/l2vvrECSvdZVYS30Tt&#10;JKCvkH51l1lJfF3a2cU5K6RfkpD4urSufolvopbMl/RLfF1aV7+r+Xa++sQJK91lVhLfRO0koK+Q&#10;fnWXWUl8XdrZxTkrpF+SkPi6tK5+iW+ilsyX9Et8XVpXv6v5dr76xAkr3WVWEt9E7SSgr5B+dZdZ&#10;SXxd2tnFOSukX5KQ+Lq0rn6Jb6KWzJf0S3xdWle/q/l2vvrECSvdZVYS30TtJKCvkH51l1lJfF3a&#10;2cU5K6RfkpD4urSufolvopbMl/RLfF1aV7+r+Xa++sQJK91lVhLfRO0koK+QfnWXWUl8XdrZxTkr&#10;pF+SkPi6tK5+iW+ilsyX9Et8XVpXv6v5dr76xAkr3WVWEt9E7SSgr5B+dZdZSXxd2tnFOSukX5KQ&#10;+Lq0rn6Jb6KWzJf0S3xdWle/q/l2vvrECSvdZVYS30TtJKCvkH51l1lJfF3a2cU5K6RfkpD4urSu&#10;folvopbMl/RLfF1aV7+r+Xa++sQJK91lVhLfRO0koK+QfnWXWUl8XdrZxTkrpF+SkPi6tK5+iW+i&#10;lsyX9Et8XVpXv6v5dr76xAkr3WVWEt9E7SSgr5B+dZdZSXxd2tnFOSukX5KQ+Lq0rn6Jb6KWzJf0&#10;S3xdWle/q/l2vvrECSvdZVYS30TtJKCvkH51l1lJfF3a2cU5K6RfkpD4urSufolvopbMl/RLfF1a&#10;V78uX8KZZHZpE/slmYnWNaNE30TOrsz1JQTO0ZJnkCQkvolaFyvi69KS+ZLMLl9XZtIv0Sb2SzIT&#10;LeG8mjaRsytzfQmBc7Tk+SUJiW+i1sWK+Lq0ZL4ks8vXlZn0S7SJ/ZLMREs4r6ZN5OzKXF9C4Bwt&#10;eX5JQuKbqHWxIr4uLZkvyezydWUm/RJtYr8kM9ESzqtpEzm7MteXEDhHS55fkpD4JmpdrIivS0vm&#10;SzK7fF2ZSb9Em9gvyUy0hPNq2kTOrsz1JQTO0ZLnlyQkvolaFyvi69KS+ZLMLl9XZtIv0Sb2SzIT&#10;LeG8mjaRsytzfQmBc7Tk+SUJiW+i1sWK+Lq0ZL4ks8vXlZn0S7SJ/ZLMREs4r6ZN5OzKXF9C4Bwt&#10;eX5JQuKbqHWxIr4uLZkvyezydWUm/RJtYr8kM9ESzqtpEzm7MteXEDhHS55fkpD4JmpdrIivS0vm&#10;SzK7fF2ZSb9Em9gvyUy0hPNq2kTOrsz1JQTO0ZLnlyQkvolaFyvi69KS+ZLMLl9XZtIv0Sb2SzIT&#10;LeG8mjaRsytzfQmBc7Tk+SUJiW+i1sWK+Lq0ZL4ks8vXlZn0S7SJ/ZLMREs4r6ZN5OzKXF9C4Bwt&#10;eX5JQuKbqHWxIr4uLZkvyezydWUm/RJtYr8kM9ESzqtpEzm7MteXEDhHS55fkpD4JmpdrIivS0vm&#10;SzK7fF2ZSb9Em9gvyUy0hPNq2kTOrsz1JQTO0ZLnlyQkvolaFyvi69KS+ZLMLl9XZtIv0Sb2SzIT&#10;LeG8mjaRsytzfQmBc7Tk+SUJiW+i1sWK+Lq0ZL4ks8vXlZn0S7SJ/ZLMREs4r6ZN5OzKXF9C4Bwt&#10;eX5JQuKbqHWxIr4uLZkvyezydWUm/RJtYr8kM9ESzqtpEzm7MteXEDhHS55fkpD4JmpdrIivS0vm&#10;SzK7fF2ZSb9Em9gvyUy0hPNq2kTOrsz1JQTO0ZLnlyQkvolaFyvi69KS+ZLMLl9XZtIv0Sb2SzIT&#10;LeG8mjaRsytzfQmBc7Tk+SUJiW+i1sWK+Lq0ZL4ks8vXlZn0S7SJ/ZLMREs4r6ZN5OzKXF9C4Bwt&#10;eX5JQuKbqHWxIr4uLZkvyezydWUm/RJtYr8kM9ESzqtpEzm7MteXEDhHS55fkpD4JmrL6pypuTi7&#10;fM+h+r4uhFWiltBrv4kEzsnsOleJviRzopacwMR+SeayIvR0rYuzy1cnc51KwipRS8i330QC52R2&#10;natEX5I5UUtOYGK/JHNZEXq61sXZ5auTuU4lYZWoJeTbbyKBczK7zlWiL8mcqCUnMLFfkrmsCD1d&#10;6+Ls8tXJXKeSsErUEvLtN5HAOZld5yrRl2RO1JITmNgvyVxWhJ6udXF2+epkrlNJWCVqCfn2m0jg&#10;nMyuc5XoSzInaskJTOyXZC4rQk/Xuji7fHUy16kkrBK1hHz7TSRwTmbXuUr0JZkTteQEJvZLMpcV&#10;oadrXZxdvjqZ61QSVolaQr79JhI4J7PrXCX6ksyJWnICE/slmcuK0NO1Ls4uX53MdSoJq0QtId9+&#10;Ewmck9l1rhJ9SeZELTmBif2SzGVF6OlaF2eXr07mOpWEVaKWkG+/iQTOyew6V4m+JHOilpzAxH5J&#10;5rIi9HSti7PLVydznUrCKlFLyLffRALnZHadq0RfkjlRS05gYr8kc1kRerrWxdnlq5O5TiVhlagl&#10;5NtvIoFzMrvOVaIvyZyoJScwsV+SuawIPV3r4uzy1clcp5KwStQS8u03kcA5mV3nKtGXZE7UkhOY&#10;2C/JXFaEnq51cXb56mSuU0lYJWoJ+fabSOCczK5zlehLMidqyQlM7JdkLitCT9e6OLt8dTLXqSSs&#10;ErWEfPtNJHBOZte5SvQlmRO15AQm9ksylxWhp2tdnF2+OpnrVBJWiVpCvv0mEjgns+tcJfqSzIla&#10;cgIT+yWZy4rQ07Uuzi5fncx1KgmrRC0h334TCZyT2XWuEn1J5kQtOYGJ/ZLMZUXo6VoXZ5evTuY6&#10;lYRVopaQb7+JBM7J7DpXib4kc6KWnMDEfknmsiL0dK2Ls8tXJ3OdSsIqUUvIt99EAudkdp2rRF+S&#10;OVFLTmBivyRzWRF6utbF2eWrk7lOJWGVqCXk228igXMyu85Voi/JnKglJzCxX5K5rAg9Xevi7PLV&#10;yVynkrBK1BLy7TeRwDmZXecq0ZdkTtSSE5jYL8lMWFV7DgHXfOurEyAnQXeZlfXVCUx6+oruMit1&#10;l1k5d9NX5m76iu4yK3WXWTl301fmbvqK7tJKFwF9mh+j0sW5vjoBctJ0l1lZX53ApKev6C6zUneZ&#10;lXM3fWXupq/oLrNSd5mVczd9Ze6mr+gus1J3mZVzN31l7qav6C6zUneZlXM3fWXu1pWrEdCn+TEq&#10;r8a/eSYBctLmbvpKfXUCOtVZqbvMyrmbvjJ301d0l1mpu8zKuZu+MnfTV3SXWam7zMq5m74yd9NX&#10;dJdZqbvMyrmbvjJ301d0l1a6COjT/BiVLs711QmQk6a7zMr66gQmPX1Fd5mVususnLvpK3M3fUV3&#10;mZW6y6ycu+krczd9RXeZlbrLrJy76StzN31Fd5mVususnLvpK3O3rlyNgD7Nj1F5Nf7NMwmQkzZ3&#10;01fqqxPQqc5K3WVWzt30lbmbvqK7zErdZVbO3fSVuZu+orvMSt1lVs7d9JW5m76iu8xK3WVWzt30&#10;lbmbvqK7tNJFQJ/mx6h0ca6vToCcNN1lVtZXJzDp6Su6y6zUXWbl3E1fmbvpK7rLrNRdZuXcTV+Z&#10;u+krusus1F1m5dxNX5m76Su6y6zUXWbl3E1fmbt15WoE9Gl+jMqr8W+eSYCctLmbvlJfnYBOdVbq&#10;LrNy7qavzN30Fd1lVuous3Lupq/M3fQV3WVW6i6zcu6mr8zd9BXdZVbqLrNy7qavzN30Fd2llS4C&#10;+jQ/RqWLc311AuSk6S6zsr46gUlPX9FdZqXuMivnbvrK3E1f0V1mpe4yK+du+srcTV/RXWal7jIr&#10;5276ytxNX9FdZqXuMivnbvrK3K0rVyOgT/NjVF6Nf/NMAuSkzd30lfrqBHSqs1J3mZVzN31l7qav&#10;6C6zUneZlXM3fWXupq/oLrNSd5mVczd9Ze6mr+gus1J3mZVzN31l7qav6C6tdBHQp/kxKl2c66sT&#10;ICdNd5mV9dUJTHr6iu4yK3WXWTl301fmbvqK7jIrdZdZOXfTV+Zu+oruMit1l1k5d9NX5m76iu4y&#10;K3WXWTl301fmbl25GgF9mh+j8mr8m2cSICdt7qav1FcnoFOdlbrLrJy76StzN31Fd5mVususnLvp&#10;K3M3fUV3mZW6y6ycu+krczd9RXeZlbrLrJy76StzN31Fd2mli4A+zY9R6eJcX50AOWm6y6ysr05g&#10;0tNXdJdZqbvMyrmbvjJ301d0l1mpu8zKuZu+MnfTV3SXWam7zMq5m74yd9NXdJdZqbvMyrmbvjJ3&#10;68rVCOjT/BiVV+PfPJMAOWlzN32lvjoBneqs1F1m5dxNX5m76Su6y6zUXWbl3E1fmbvpK7rLrNRd&#10;ZuXcTV+Zu+krusus1F1m5dxNX5m76Su6SytdBPRpfoxKF+f66gTISdNdZmV9dQKTnr6iu8xK3WVW&#10;zt30lbmbvqK7zErdZVbO3fSVuZu+orvMSt1lVs7d9JW5m76iu8xK3WVWzt30lblbV65GQJ/mx6i8&#10;Gv/mmQTISZu76Sv11QnoVGel7jIr5276ytxNX9FdZqXuMivnbvrK3E1f0V1mpe4yK+du+srcTV/R&#10;XWal7jIr5276ytxNX9FdWukioE/zY1S6ONdXJ0BOmu4yK+urE5j09BXdZVbqLrNy7qavzN30Fd1l&#10;Vuous3Lupq/M3fQV3WVW6i6zcu6mr8zd9BXdZVbqLrNy7qavzN26cjUC+jQ/RuXV+DfPJEBO2txN&#10;X6mvTkCnOit1l1k5d9NX5m76iu4yK3WXWTl301fmbvqK7jIrdZdZOXfTV+Zu+oruMit1l1k5d9NX&#10;5m76iu7SShcBfZofo9LFub46AXLSdJdZWV+dwKSnr+gus1J3mZVzN31l7qav6C6zUneZlXM3fWXu&#10;pq/oLrNSd5mVczd9Ze6mr+gus1J3mZVzN31l7taVqxHQp/kxKq/Gv3kmAXLS5m76Sn11AjrVWam7&#10;zMq5m74yd9NXdJdZqbvMyrmbvjJ301d0l1mpu8zKuZu+MnfTV3SXWam7zMq5m74yd9NXdJdWugjo&#10;0/wYlS7O9dUJkJOmu8zK+uoEJj19RXeZlbrLrJy76StzN31Fd5mVususnLvpK3M3fUV3mZW6y6yc&#10;u+krczd9RXeZlbrLrJy76Stzt65cjYA+zVaWQAlcjYDrv08IB5J5NV/CimhdnElmok3sl2SutgRK&#10;oARK4NsRIO9HREs6qi8hcI7WNd9zupsuif2SzNWWQAmUQAl8OwLzXeacFdIRSbiaL2FFtC7OJDPR&#10;JvZLMldbAiVQAiXw7QiQ9yOiJR3VlxA4R+ua7zndTZfEfknmakugBEqgBL4dgfkuc84K6YgkXM2X&#10;sCJaF2eSmWgT+yWZqy2BEiiBEvh2BMj7EdGSjupLCJyjdc33nO6mS2K/JHO1JVACJVAC347AfJc5&#10;Z4V0RBKu5ktYEa2LM8lMtIn9kszVlkAJlEAJfDsC5P2IaElH9SUEztG65ntOd9MlsV+SudoSKIES&#10;KIFvR2C+y5yzQjoiCVfzJayI1sWZZCbaxH5J5mpLoARKoAS+HQHyfkS0pKP6EgLnaF3zPae76ZLY&#10;L8lcbQmUQAmUwLcjMN9lzlkhHZGEq/kSVkTr4kwyE21ivyRztSVQAiVQAt+OAHk/IlrSUX0JgXO0&#10;rvme0910SeyXZK62BEqgBErg2xGY7zLnrJCOSMLVfAkronVxJpmJNrFfkrnaEiiBEiiBb0eAvB8R&#10;LemovoTAOVrXfM/pbrok9ksyV1sCJVACJfDtCMx3mXNWSEck4Wq+hBXRujiTzESb2C/JXG0JlEAJ&#10;lMC3I0Dej4iWdFRfQuAcrWu+53Q3XRL7JZmrLYESKIES+HYE5rvMOSukI5JwNV/CimhdnElmok3s&#10;l2SutgRKoARK4NsRIO9HREs6qi8hcI7WNd9zupsuif2SzNWWQAmUQAl8OwLzXeacFdIRSbiaL2FF&#10;tC7OJDPRJvZLMldbAiVQAiXw7QiQ9yOiJR3VlxA4R+ua7zndTZfEfknmakugBA4C878N9BUXQz1h&#10;K8mMCD3iS7Qks0tL+iVa0i/xdWld/bp8y5mQ/9ha19mor06AnEDd5X0rSebVtIQ8YUV8iZZkdmlJ&#10;v0RL+iW+Lq2rX5dvORPyH1vrOhv11QmQE6i7vG8lybyalpAnrIgv0ZLMLi3pl2hJv8TXpXX16/It&#10;Z0L+Y2tdZ6O+OgFyAnWX960kmVfTEvKEFfElWpLZpSX9Ei3pl/i6tK5+Xb7lTMh/bK3rbNRXJ0BO&#10;oO7yvpUk82paQp6wIr5ESzK7tKRfoiX9El+X1tWvy7ecCfmPrXWdjfrqBMgJ1F3et5JkXk1LyBNW&#10;xJdoSWaXlvRLtKRf4uvSuvp1+ZYzIf+xta6zUV+dADmBusv7VpLMq2kJecKK+BItyezSkn6JlvRL&#10;fF1aV78u33Im5D+21nU26qsTICdQd3nfSpJ5NS0hT1gRX6IlmV1a0i/Rkn6Jr0vr6tflW86E/MfW&#10;us5GfXUC5ATqLu9bSTKvpiXkCSviS7Qks0tL+iVa0i/xdWld/bp8y5mQ/9ha19mor06AnEDd5X0r&#10;SebVtIQ8YUV8iZZkdmlJv0RL+iW+Lq2rX5dvORPyH1vrOhv11QmQE6i7vG8lybyalpAnrIgv0ZLM&#10;Li3pl2hJv8TXpXX16/ItZ0L+Y2tdZ6O+OgFyAnWX960kmVfTEvKEFfElWpLZpSX9Ei3pl/i6tK5+&#10;Xb7lTMh/bK3rbNRXJ0BOoO7yvpUk82paQp6wIr5ESzK7tKRfoiX9El+X1tWvy7ecCfmPrXWdjfrq&#10;BMgJ1F3et5JkXk1LyBNWxJdoSWaXlvRLtKRf4uvSuvp1+ZYzIf+xta6zUV+dADmBusv7VpLMq2kJ&#10;ecKK+BItyezSkn6JlvRLfF1aV78u33Im5D+21nU26qsTICdQd3nfSpJ5NS0hT1gRX6IlmV1a0i/R&#10;kn6Jr0vr6tflW86E/MfWus5GfXUC5ATqLu9bSTKvpiXkCSviS7Qks0tL+iVa0i/xdWld/bp8y5mQ&#10;/9ha19mor06AnEDd5X0rSebVtIQ8YUV8iZZkdmlJv0RL+iW+Lq2rX5dvORPyH1vrOhv11QmQE6i7&#10;vG8lybyalpAnrIgv0ZLMLi3pl2hJv8TXpXX16/ItZ0L+Y2tdZ6O+OgFyAnWX960kmVfTEvKEFfEl&#10;WpLZpSX9Ei3pl/i6tK5+Xb7lTMh/bK3rbKzmS06Ri1ViZsIqsV+S2aUlMyLaxH4TM7tmlOhLMidq&#10;XeeZ+Lo4J2Z2sSK+iZwTM3dGZGrnaMmMiPac7qbLapld/Sb6ksyJ2vl0XH/FxZmQcWVO9E3knJiZ&#10;nI3Efklml5bMiGgT+03M7JpRoi/JnKh1nWfi6+KcmNnFivgmck7M3BmRqZ2jJTMi2nO6my6rZXb1&#10;m+hLMidq59Nx/RUXZ0LGlTnRN5FzYmZyNhL7JZldWjIjok3sNzGza0aJviRzotZ1nomvi3NiZhcr&#10;4pvIOTFzZ0Smdo6WzIhoz+luuqyW2dVvoi/JnKidT8f1V1ycCRlX5kTfRM6JmcnZSOyXZHZpyYyI&#10;NrHfxMyuGSX6ksyJWtd5Jr4uzomZXayIbyLnxMydEZnaOVoyI6I9p7vpslpmV7+JviRzonY+Hddf&#10;cXEmZFyZE30TOSdmJmcjsV+S2aUlMyLaxH4TM7tmlOhLMidqXeeZ+Lo4J2Z2sSK+iZwTM3dGZGrn&#10;aMmMiPac7qbLapld/Sb6ksyJ2vl0XH/FxZmQcWVO9E3knJiZnI3Efklml5bMiGgT+03M7JpRoi/J&#10;nKh1nWfi6+KcmNnFivgmck7M3BmRqZ2jJTMi2nO6my6rZXb1m+hLMidq59Nx/RUXZ0LGlTnRN5Fz&#10;YmZyNhL7JZldWjIjok3sNzGza0aJviRzotZ1nomvi3NiZhcr4pvIOTFzZ0Smdo6WzIhoz+luuqyW&#10;2dVvoi/JnKidT8f1V1ycCRlX5kTfRM6JmcnZSOyXZHZpyYyINrHfxMyuGSX6ksyJWtd5Jr4uzomZ&#10;XayIbyLnxMydEZnaOVoyI6I9p7vpslpmV7+JviRzonY+HddfcXEmZFyZE30TOSdmJmcjsV+S2aUl&#10;MyLaxH4TM7tmlOhLMidqXeeZ+Lo4J2Z2sSK+iZwTM3dGZGrnaMmMiPac7qbLapld/Sb6ksyJ2vl0&#10;XH/FxZmQcWVO9E3knJiZnI3Efklml5bMiGgT+03M7JpRoi/JnKh1nWfi6+KcmNnFivgmck7M3BmR&#10;qZ2jJTMi2nO6my6rZXb1m+hLMidq59Nx/RUXZ0LGldnluxor0m+1OgHXeU701anOStLv3E1fIb4u&#10;rd7ddSpdrIgvoefyJZmJlvRLtK7MLl/CyqVdjRXpt1qdgOs8J/rqVGcl6Xfupq8QX5dW7+46lS5W&#10;xJfQc/mSzERL+iVaV2aXL2Hl0q7GivRbrU7AdZ4TfXWqs5L0O3fTV4ivS6t3d51KFyviS+i5fElm&#10;oiX9Eq0rs8uXsHJpV2NF+q1WJ+A6z4m+OtVZSfqdu+krxNel1bu7TqWLFfEl9Fy+JDPRkn6J1pXZ&#10;5UtYubSrsSL9VqsTcJ3nRF+d6qwk/c7d9BXi69Lq3V2n0sWK+BJ6Ll+SmWhJv0TryuzyJaxc2tVY&#10;kX6r1Qm4znOir051VpJ+5276CvF1afXurlPpYkV8CT2XL8lMtKRfonVldvkSVi7taqxIv9XqBFzn&#10;OdFXpzorSb9zN32F+Lq0enfXqXSxIr6EnsuXZCZa0i/RujK7fAkrl3Y1VqTfanUCrvOc6KtTnZWk&#10;37mbvkJ8XVq9u+tUulgRX0LP5UsyEy3pl2hdmV2+hJVLuxor0m+1OgHXeU701anOStLv3E1fIb4u&#10;rd7ddSpdrIgvoefyJZmJlvRLtK7MLl/CyqVdjRXpt1qdgOs8J/rqVGcl6Xfupq8QX5dW7+46lS5W&#10;xJfQc/mSzERL+iVaV2aXL2Hl0q7GivRbrU7AdZ4TfXWqs5L0O3fTV4ivS6t3d51KFyviS+i5fElm&#10;oiX9Eq0rs8uXsHJpV2NF+q1WJ+A6z4m+OtVZSfqdu+krxNel1bu7TqWLFfEl9Fy+JDPRkn6J1pXZ&#10;5UtYubSrsSL9VqsTcJ3nRF+d6qwk/c7d9BXi69Lq3V2n0sWK+BJ6Ll+SmWhJv0TryuzyJaxc2tVY&#10;kX6r1Qm4znOir051VpJ+5276CvF1afXurlPpYkV8CT2XL8lMtKRfonVldvkSVi7taqxIv9XqBFzn&#10;OdFXpzorSb9zN32F+Lq0enfXqXSxIr6EnsuXZCZa0i/RujK7fAkrl3Y1VqTfanUCrvOc6KtTnZWk&#10;37mbvkJ8XVq9u+tUulgRX0LP5UsyEy3pl2hdmV2+hJVLuxor0m+1OgHXeU701anOStLv3E1fIb4u&#10;rd7ddSpdrIgvoefyJZmJlvRLtK7MLl/CyqVdjRXpt1qdgOs8J/rqVGcl6Xfupq8QX5dW7+46lS5W&#10;xJfQc/mSzERL+iVaV2aXL2Hl0q7GivRbrU7AdZ4TfXWqs5L0O3fTV4ivS6t3d51KFyviS+i5fElm&#10;oiX9Eq0rs8uXsHJpV2NF+q1WJ+A6z4m+OtVZSfqdu+krxNel1bu7TqWLFfEl9Fy+JDPRkn6J1pXZ&#10;5UtYJWoJZ5d2Nc6kX9eMEn0TObsyu3xd58rVb6IvyezSus4V8SWsiC/RksyraQlnlzZxRoQV6Zf4&#10;rqZN5OzK7PJ1nUlXv4m+JLNL6zpXxJewIr5ESzKvpiWcXdrEGRFWpF/iu5o2kbMrs8vXdSZd/Sb6&#10;kswuretcEV/CivgSLcm8mpZwdmkTZ0RYkX6J72raRM6uzC5f15l09ZvoSzK7tK5zRXwJK+JLtCTz&#10;alrC2aVNnBFhRfolvqtpEzm7Mrt8XWfS1W+iL8ns0rrOFfElrIgv0ZLMq2kJZ5c2cUaEFemX+K6m&#10;TeTsyuzydZ1JV7+JviSzS+s6V8SXsCK+REsyr6YlnF3axBkRVqRf4ruaNpGzK7PL13UmXf0m+pLM&#10;Lq3rXBFfwor4Ei3JvJqWcHZpE2dEWJF+ie9q2kTOrswuX9eZdPWb6Esyu7Suc0V8CSviS7Qk82pa&#10;wtmlTZwRYUX6Jb6raRM5uzK7fF1n0tVvoi/J7NK6zhXxJayIL9GSzKtpCWeXNnFGhBXpl/iupk3k&#10;7Mrs8nWdSVe/ib4ks0vrOlfEl7AivkRLMq+mJZxd2sQZEVakX+K7mjaRsyuzy9d1Jl39JvqSzC6t&#10;61wRX8KK+BItybyalnB2aRNnRFiRfonvatpEzq7MLl/XmXT1m+hLMru0rnNFfAkr4ku0JPNqWsLZ&#10;pU2cEWFF+iW+q2kTObsyu3xdZ9LVb6IvyezSus4V8SWsiC/RksyraQlnlzZxRoQV6Zf4rqZN5OzK&#10;7PJ1nUlXv4m+JLNL6zpXxJewIr5ESzKvpiWcXdrEGRFWpF/iu5o2kbMrs8vXdSZd/Sb6kswuretc&#10;EV/CivgSLcm8mpZwdmkTZ0RYkX6J72raRM6uzC5f15l09ZvoSzK7tK5zRXwJK+JLtCTzalrC2aVN&#10;nBFhRfolvqtpEzm7Mrt8XWfS1W+iL8ns0rrOFfElrIgv0ZLMq2kJZ5c2cUaEFemX+K6mTeTsyuzy&#10;dZ1JV7+JviSzS+s6V8SXsCK+REsyr6YlnF3axBkRVqRf4ruaNpGzK7PL13UmXf0m+pLMLq3rXBFf&#10;wor4Ei3JvJqWcHZpE2dEWJF+ie9q2kTOrswuX9eZdPWb6Esyu7Suc0V8CSviS7Qkc6J2NVakX5eW&#10;nCuS2eVLMhMt6Zdom5nQO0dLZkS053T3vi6kX6IlXST6NjOZ+PW1rvm6yJB+XVrCimR2+ZLMREv6&#10;JdpmJvTO0ZIZEe053b2vC+mXaEkXib7NTCZ+fa1rvi4ypF+XlrAimV2+JDPRkn6JtpkJvXO0ZEZE&#10;e0537+tC+iVa0kWibzOTiV9f65qviwzp16UlrEhmly/JTLSkX6JtZkLvHC2ZEdGe0937upB+iZZ0&#10;kejbzGTi19e65usiQ/p1aQkrktnlSzITLemXaJuZ0DtHS2ZEtOd0974upF+iJV0k+jYzmfj1ta75&#10;usiQfl1awopkdvmSzERL+iXaZib0ztGSGRHtOd29rwvpl2hJF4m+zUwmfn2ta74uMqRfl5awIpld&#10;viQz0ZJ+ibaZCb1ztGRGRHtOd+/rQvolWtJFom8zk4lfX+uar4sM6delJaxIZpcvyUy0pF+ibWZC&#10;7xwtmRHRntPd+7qQfomWdJHo28xk4tfXuubrIkP6dWkJK5LZ5UsyEy3pl2ibmdA7R0tmRLTndPe+&#10;LqRfoiVdJPo2M5n49bWu+brIkH5dWsKKZHb5ksxES/ol2mYm9M7RkhkR7Tndva8L6ZdoSReJvs1M&#10;Jn59rWu+LjKkX5eWsCKZXb4kM9GSfom2mQm9c7RkRkR7Tnfv60L6JVrSRaJvM5OJX1/rmq+LDOnX&#10;pSWsSGaXL8lMtKRfom1mQu8cLZkR0Z7T3fu6kH6JlnSR6NvMZOLX17rm6yJD+nVpCSuS2eVLMhMt&#10;6Zdom5nQO0dLZkS053T3vi6kX6IlXST6NjOZ+PW1rvm6yJB+XVrCimR2+ZLMREv6JdpmJvTO0ZIZ&#10;Ee053b2vC+mXaEkXib7NTCZ+fa1rvi4ypF+XlrAimV2+JDPRkn6JtpkJvXO0ZEZEe0537+tC+iVa&#10;0kWibzOTiV9f65qviwzp16UlrEhmly/JTLSkX6JtZkLvHC2ZEdGe0937upB+iZZ0kejbzGTi19e6&#10;5usiQ/p1aQkrktnlSzITLemXaJuZ0DtHS2ZEtOd0974upF+iJV0k+jYzmfj1ta75usiQfl1awopk&#10;dvmSzERL+iXaZib0ztGSGRHtOd29rwvpl2hJF4m+zUwmfn2ta74uMqRfl5awIpldviQz0ZJ+ibaZ&#10;Cb1ztGRGRHtOd+/rQvolWtJFom8zk4lfX+uar4sM6delJaxIZpcvyUy0pF+ibWZC7xwtmRHRntPd&#10;+7qQfomWdJHo28xk4tfXrjZf0i/RXv8kzISr9fvHP/nr49cPbyvH1+d39z/+9Mc/2r/eJD/9ya8o&#10;+KMff7bP8cfj67HPr1dwpH3d7VjZvj423DNfoeAZrC++E4H5VOor5Pmt9hwC+jTft5J0R5K4fElm&#10;l9bFivgmal3zJb6EM/F1af94v2Ltv44b1/N6c3uxX65+ertiHTex253qqD/ubC8FP/7hVvksOF5v&#10;m2zb3u9yLwX7+q1YL9gqD9VNcsgP9x/dttqtL1OwRfrRRmwLdsS+Ef50Y9y/24LbVf+rHMizQJ7f&#10;as8hQOZLtKS7RF+S2aVNnBHJ7NK65kt8CSvi69I+P9C4375un4Y9Xr9eJ24Xoc8/ZPviOrffRh4F&#10;zxe3/Q/t9t39xXZd2a98j0q94HaB3LXHVefzHe53xcPCW7C533q8t7nlvEU9km+vtxct+GUcyLNA&#10;nt9qzyFA5ku0pLtEX5LZpU2cEcns0rrmS3wJK+Lr0h5Xnddr1X5xuv848n7hOa46t8pPPzd83IKO&#10;m9L93rXVHFevY9vHFeX58dG+4e71+HGnXvC1m9gR73Jfn2ReMt8vZnv7+2eJz3vaM3wLDhQ7B/Is&#10;kOe32nMIkPkSLeku0ZdkdmkTZ0Qyu7Su+RJfwor4urQv94f9zfHxx0+Xh8fK8xbx2Yvtu0fBLNtu&#10;IMc9bb+M3e5sX1R+14KXeF/J8PD67Fub5FAdAc7ZYXN5hNkxHu3fej9uZftiC44L/1c5kGeBPL/V&#10;nkOAzJdoSXeJviSzS5s4I5LZpXXNl/gSVsTXpd3uCbd3yfs9ar9L3P7i1m39drHZP+P6dJ14rj8/&#10;TLt9CHavefnuse2+2+NTsvvHcc8/HjvoBfsnTsfPQx8f691W9n894fh1kYItzDPJLdhO7/lr67cF&#10;NwK/kAN5FsjzW+05BMh8iZZ0l+hLMru0iTMimV1a13yJL2FFfF3a553h9uLTLeL4QOPlu59+EPlY&#10;/FT8WDluIM/1/eOy5xVuqzk+N3sp/g4Fjw9Y9k0+z7Zv8vIRnL/gq1fZLfMj9sZnR/T44/3a1oLj&#10;YGwcyLNAnt9qzyFA5ku0pLtEX5LZpU2cEcns0rrmS3wJK+Lr0m5vhceHPMdV4fXrcQvaC25/ff24&#10;Thy3oKPstWDbZFs8io8Xz7fao/j2rf0Dpf3Fp4vKfkX5TgXbtq8ZDvlth8N9v+p4C45IN2ifdXe0&#10;+QrqQHqsH6o9/A3I9sdldyDPAnl+qz2HAJkv0ZLuEn1JZpc2cUYks0vrmi/xJayIr0u7XQaev45L&#10;wvOP/MUv3vD+2Roo+BR7y/m8yfyizFco+EXZuv4FAfIskOe32nMIkPkSLeku0ZdkdmkTZ0Qyu7Su&#10;+RJfwor4urQvb4vPn0Vu157j9evKcRc6fgr5vBf9yoJ75ed3sKn64gd8XynYIh2bHF+3j+xekn/m&#10;coWCma0rOgHyLJDnt9pzCJD5Ei3pLtGXZHZpE2dEMru0rvkSX8KK+Lq0z3fM7Udp2+vXr7dv3X+y&#10;dpQ9vvvpr99vV6bnj9721/dNjoLbhrefMB7rzw0fV7XvUvC4jN22ev7lt9snZo9/NeAlpLvg879o&#10;dwTbvj4a3/9S3OMC/NklswUbJfIskOe32nMIkPkSLeku0ZdkdmkTZ0Qyu7Su+RJfwor4urS3y8B2&#10;Rzp+3S8PjxvC/lHVo+B+C9puYtuv5/rzxXEx2y5Oz4LjX8A8Cvb127/+ef/jbYfvVLAJt00edve/&#10;UfZcebpcpOC4r34V1JG5Bb+EA3kWyPNb7TkEyHyJlnSX6Esyu7SJMyKZXVrXfIkvYUV8Xdr9TnV8&#10;tHX/OebxMc7tE63Hdej4hGd7M90+0zguVDfVflk63mGfF7Nnwe2Gdt/q8S58/6ToeS15/Fzyvsnz&#10;o6SvFuwh9wB7hu0Cths9Pqa7Le7fumDBlvPI/Ojuy5AtOKb5yoE8C+T5rfYcAmS+REu6S/QlmV3a&#10;xBmRzC6ta77El7Aivi7t623n9v543CX2C9vxx9tb534Xer57HpLHynFT2j8uey3YL04vOzzff7cX&#10;26/9ovUdC55224tNe9vk9vV2P9wvZg+7SxU8G39cYrfwd7BHFy2YHMizQJ7fas8hQOZLtKS7RF+S&#10;2aVNnBHJ7NK65kt8CSvi69K+3nm218dV4fYB1H6FOH4Qud98xt/pelTu/w/jW8HzjvHFhs8/blsd&#10;r7f34ufi64tfWfBa/MX98PNvvV4j7xchU8HufvB5BpigWnDAeXIgzwJ5fqs9hwCZL9GS7hJ9SWaX&#10;NnFGJLNL65ov8SWsiK9Le7wtvly99ovWF78e14n9TvX42Oezmq3geeN6FGzXkufP7+4vXm5f9+vT&#10;zXff6njxSwqOmq3gVnO/K26vd+vjf2l/v0nury9QcNxU9zC3eDdu98/3jpAt+GUcyLNAnt9qzyFA&#10;5ku0pLtEX5LZpU2cEcns0rrmS3wJK+Lr0j4+zznuWvcr02Px/rHP87q133z2nx7ul43b/e1TwbH4&#10;ecH+3af22POLP/66BV9J+9z59uISBbcr6+0S8sD1RcgWHMP6ggN5FsjzW+05BMh8iZZ0l+hLMru0&#10;iTMimV1a13yJL2FFfF3a481xv3G9/NRye6/cP6e63ShuH0Ptt6z75er1Wy8FW/Gxw/EJ2HHpul3V&#10;9h/qHYvPr7ed92ubXvDifrvyvaQ9fK9TcCSZX+9UHz/bbcEkcKyQZ4E8v9WeQ4DMl2hJd4m+JLNL&#10;mzgjktmldc2X+BJWxNel3d4Nv7h9bSu3W8R+BdpePF/fPhk7PjH79GnYa8HtjfWzgtvV69MOt4Lb&#10;Ve3xedqvUbA5Hje6+wXv01Xnbn2dgie6o/Ht6xP1EbIFX+VAngXy/FZ7DgEyX6Il3SX6kswubeKM&#10;SGaX1jVf4ktYEV+Xdr8wPD4Tu10h7jec53Xi13sxbx3HPo+fh366/n2x/y8pOPZ87vz64rjzXKfg&#10;i6b6x+9EgDwL5Pmt9hwCZL5ES7pL9CWZXdrVZkT6dWkTzwZhRfolvi9vmq+3suP168rxM83P/qcq&#10;nn/l7HWTz29695+EPu9Rt8q57RdXta8UbF6vV69f4nKUeQtegNwJdEUnQJ4Fl5Y8gyQz8SVakplo&#10;SeZELWGVqCUzIv0m+pLMREs4Ey3JTLSuzM93zONvbb1+vX3r+Tf/9zvG47v9/2zabo+f/obedht8&#10;/TtvO6jb38R7sn2+eN5RW3Aw+SoH8iy4tInPviszmRHJnKglrBK1ZEak30RfkploCWeiJZmJ1pX5&#10;dlvYbxrHh2DH5eFxhdg/qnoU3P6e2HYJuf17ms/154vjrrJdUZ4F+98Ke/y/LO3r/f9sOv41ivv/&#10;+u7+2eDG6gnw+eKAdvxsd80C8iy4tInPviszmRHJnKglrBK1ZEak30RfkploCWeiJZmJ1pV5v1Pd&#10;LgnHZeDxCc/t5nD7OGi7MxzXtu3OsF8nbjeum2r/sOi4SDwvZs+CbbfbRyLbp233mucnJM9bx3cq&#10;2EM+ktwi7RebI9It3h7yggU3njdu90/SvgzZgmOarxzIs+DSJj77rsxkRiRzopawStSSGZF+E31J&#10;ZqIlnImWZCZaV+bjYrPfuO63qeMicb/qPD7M2X+geb8RPf7Nze0itP16KdiF269j8bbbVrBvu9Vs&#10;L44dbten20dwu913KLhtfnyIt9/39j1vn/UdAW6v7+vPSlfBLcAz5M5k+3UE3r4+vtuCO5nHND+B&#10;Is+CS5v47LsykxmRzIlawipRS2ZE+v3/7H3/szdJVd7fFUlCQoWYRGOVVQrLF5fvEiwSDBEhEKGK&#10;wopFfoisu8BCFFgXlqwoQSQlsUSp0igpEkGhEktDAmhYZFnZrAvB3fetnHOePmd6pj/vvT2fZ+70&#10;9Gemamqqp+d5+nzp6bef98zce3u0y/jMcJk8M1zGZ4bbyudMKiQJYT0jCWH6LXZSNFS8OVfbUF/e&#10;oxgVZi5FINhwN/TJLIANCIvDGePLGdbdXHuAlwQjaXAp6VuNxQQbEmLnAxDP1d9g1kIrbo9rv5XP&#10;zBwxPvfIZXLVI5eZIybeHu0yPjNcJs8Ml/GZ4bbyGfLAVY3sjyISpoerKdUPLipGGBSF0lCD6hDJ&#10;lGBohH6LQeoBJv+szqYlOIys8k9NW1FOxpTRpG2XbQGo76kz9zz3Ge968d9/7yt/4Odf9YPve/UP&#10;P/Da533oDS99+Kf+ycNvluOV//6nfvTDb3qFHA+98eUPvfFlD/3Ll8rdD73+JR98/Ys/+JMvkuPB&#10;n7z7wdf9yC/+ixfa8YIHXvv8B14r5+d94J/f9YHX3PX+19z1nld8v06KaWAL3+ZI8zD4YCka+oHf&#10;MoBZC624Pa79Vj4zc8T43COXyVWPXGaOmHh7tMv4zHCZPDNcxmeG28pnCCrXY0PtwvvxMi7Vf1T5&#10;2LtIu6vbvRwmzPTrL2mPAXrXZZiPMCi30z0T/B1GEFvJejSCaI2WANFLH3nrP/vt9//s5z/5K1/5&#10;w//yza/+r29/67HvfvvJW08/zczySe4f/sZ/sLTj6z6bAs8w8pBmR9Sa9vcBOBnpxjt7XPutfGam&#10;kvG5Ry6Tqx65zBwx8fZol/GZ4TJ5ZriMzwy3lc/YslVx+ftH2etlQ5d9PN0afvG+aa38lm33VqdS&#10;DYYR7Jw0gEk1E29g+dlGBkXEXhVAvIIImTTyzrydh3OyfbKTGUFKW5/+wM/97z/4vSce/frtW7eY&#10;Ca3nQpshJ3JOEzeesrjbC6A+/O0ge1z7rXxmZo3xuUcuk6seucwcMfH2aJfxmeEyeWa4jM8Mt5XP&#10;sl9DQfkOrrLKtvhU10J/2QN95awTlLiFAWMEVNjyuzWAqI9BfsRoaKgy9ErayoB3veR7/+PPvvnP&#10;vvjfbj39FDOJ53En2kwyGVI58hCZQc63DzgvFW1ZPa79Vj4zM8X43COXyVWPXGaOmHh7tMv4zHCZ&#10;PDNcxmeG28rn2M21oTu7lsvymlLa0P1NmcFUv11xWBUOv5/2jkgohFBc5WgTgI2ZRoPYcI0xdIbb&#10;6wDe/dLv/Z0H3/XENx5h5o7kTrSZJy3NDvKQ57YLAJmTJvQe134rn5kJYnzukcvkqkcuM0dMvD3a&#10;ZXxmuEyeGS7jM8Nt5XNegMq0Gb6x1xedEDwCQxsN2e5ll0cPAHKJW3FWjL/0tAZeSqpmA3gWQIaV&#10;Qyh2qIBEj8gP9K8JuPcFf+eT97710a/8T2bWFuHm2ix0F5KDRHnGhuRLz8YBi2Rm5UF6XPutfGam&#10;hvG5Ry6Tqx65zBwx8fZol/GZ4TJ5ZriMzwy3lc+xd0PhDErMvxv3HV91kbQn27pcAhClqgygemAs&#10;maCshBIqqxbgbpjGGH8dh+Ib/Ec44kxuYlmA/NClfFR2+9byH/af8Qzk2gyxRx6kUdbNMCOB3Cbg&#10;jDw0p/S49lv5zEwW43OPXCZXPXKZOWLi7dEu4zPDZfLMcBmfGW4rn13DDNUnUTLSCU2lYswLYrKh&#10;AywbOu7q7u8AbPcBgEIDFzA5QxiYHkiFr/MA6on9qII7ICOnwWHihgDyCzE+9jM/8eRj32Qma1ku&#10;tFlkOEtIfAHoafe/mWVTNqQrUpfPBeYRU7Y+YNkUrTNaj2u/lc/MjDA+98hlctUjl5kjJt4e7TI+&#10;M1wmzwyX8ZnhtvLZdmHVNvlG7AonvcdMiiu930RJajjL3RJgo6kAiLtiQnZ/U02qrOYCZByh+Aih&#10;N2Aif50KE8sD7rnrb376gXuf/uv/x8zU4lyvm2mJzLMqpcVUMZMeyFT09AJYPEsrDNjj2m/lMzMd&#10;jM89cplc9chl5oiJt0e7jM8Ml8kzw2V8ZritfIbaEdkTYsmFWaqSWb+08Z1Y0kKulJIEEopqgEGk&#10;qVgCMR/NB9EP1eYCMLiMIA3YwvhuBcpNxdsNAX7v4ffeeqrBT2Je/WC4NhteFksGJCdIlyVKL6WB&#10;w/q3Drg65G3e7XHtt/KZmUHG5x65TK565DJzxMTbo13GZ4bL5JnhMj4z3FY+25Y97N35Pp5v6NGO&#10;BiQQLvN2DojRIBhwK+sc9Nu1AOEKRs8mMzBIDIWRbwrwnO8RYXb79kq/smzWkzDRZpKHSU6Qmfy8&#10;fcCsDGwE3OPab+UzM2WMzz1ymVz1yGXmiIm3R7uMzwyXyTPDZXxmuK18dlUj8mxQaNbGpfbLbg7Z&#10;I2C8Jsv2+gQIeg4IVuBNxY0kWdxC41qAwZKr0ISllcGZVGRTUTc+akd4x3O+5z+9820brJjhgSm1&#10;GfLjalnDPCXGtLAG5AYBzFpoxe1x7bfymZkjxuceuUyueuQyc8TE26NdxmeGy+SZ4TI+M9xWPsvW&#10;LNu0bN9x6I9eZhu6aC18p6T9LnVGAsy/bsJQdtYf50xgHW2QAdIptxRzDkCJoTRkBLQxoNzCsSBA&#10;Bvylt/zYd554nJmdG+VCm2Uhm5DOZkRCwPQhOT6V6YO0vDNvC8xnDZOVyWlo9ZsE3GjGbmjwHtd+&#10;K5+ZKWB87pHL5KpHLjNHTLw92mV8ZrhMnhku4zPDbeWzbOtJ4Qx/6CffiFVijcWP4zOJBYDDHODV&#10;Now/6Af7IEo1wxyAFcdSsctURN6WofTnSaNcthTgXS/5B9/86peYqblpbl43w1TKLJgqHuUHuqsX&#10;wE0n7SbG73Htt/KZyT/jc49cJlc9clvNEZMrxuce7TI+M1wmz624TLymkbTMhe0b8iZ0lHcO1aro&#10;ySijclYA8gZUAXrygkxgrgWE7jLfBvUIV1WQ+DvZpQDi2+d+/SNMblfg5tospde/yos8RGZ6ATDr&#10;iMk5Y/fgbj8DPT4bjM89cls9RUyuGJ97tMv4zHCZPLfiMvHKfh3fa6HkgjP28TjnSmyy1wcmGgLw&#10;MU9UbwCbC7Ax02hwACOEM4sDfuktr2ryJzJnzeZEm3lWk9KO5AxTM1RH08vKuDWel5YjMOtoVvYm&#10;YMbuwd1+BibTPeuyVXSznLwAcI95ZnxmpqyVXcZnhsvE24rLxIu6k+zL0si02fBrFuwFmd3VV5Ba&#10;sEKPyABp4BC6XOJWnLVTy3Gq00LaQTwAPAsgw8ohFDvUVfSI/ED/soB7n//Mr/7RZ5nErsPNtRly&#10;i6x6riJjpsRcmCF7yKSndEMAZh0xaWfsHtztZ6DHZ4PxuUduq6eIyRXjc492GZ8ZLpPnVlwm3tia&#10;sZtDd0kbJRfZxH3H111e2pNtPQAJPwLodj+WTFBWMs6gGSoB7oZJCNV7wwjle1hxhgR87Gdet/2i&#10;mcx7rs0wlZhHZB6Tgv44bx/ArCNmLTB2D+72M9Djs8H43CO31VPE5IrxuUe7jM8Ml8lzKy4Tr2uY&#10;ofpklS69lEPFmBfEZHMHWHZ83M0B2PoDAAkHLmByFoy29cOwVPg6D6CeZCOY0TQ4TJCA+174d//8&#10;v3+OyepqXGizyDAamAUkPIRrnuqNA5h1xGSesXtwt5+BHp8Nxuceua2eIiZXjM892mV8ZrhMnltx&#10;mXhd2CRthq3cFY5Wn3Co2rE2lFt+9v4RwISB6qW4a5T0y2Oh7mCrEiAwCA/oLngonWYif50KE0mq&#10;nQd4+M2vvPX0Jv6U+bUz63UzVbyeVSktQgCnn4+QfvT0AmDW0bUZuwLA2D2428/AFVN/7a1W0V3r&#10;2IUBeswz4zMzfa3sMj4zXCbeVlwmXimnQOeEmsKlaZ6kcKB/okcorpQGAO7mWsjrNlor87smnJw+&#10;CyAj26GmMRroPgiUGwp9FEB+2ewXfvPjTErX5Lo2G14Woz6GdFmiVLhKAwdyKD1bBjDriEk+Y/fg&#10;bj8DPT4bjM89cls9RUyuGJ97tMv4zHCZPLfiMvHalj3s3fk+nm/o0Y4GNBIu83YOiNEgGHAr64xi&#10;nZTXBglxEiBcwejZZAYwgcTIiwDe+aJnf/fJv2JSuiZ3os0kD5OcIDP5efsAZh0xyWfsHtztZ6DH&#10;Z4PxuUduq6eIyRXjc492GZ8ZLpPnVlwmXlc1Is8GhWZtXGq/7OaQPQK2F2SpCGPcBAh6DghWaANT&#10;cSNJFrfQuBbgRtUHaMLSyuCMv/ScWLkC8PG3v4HJ58rcUpshP66WdRJPiTGtmwG5QQCzjpj8M3YP&#10;7vYz0OOzwfjcI7fVU8TkivG5R7uMzwyXyXMrLhOvbM2yTcv2HYf+6GW2oYvWwndK2u9SZyTA/Osm&#10;DGXnjv9m0xd/6xNMPlfmQpuF+vKZSt+byVzodPivGYm29ExmcFMjMOuIyT9j9+BuPwM9PhuMzz1y&#10;Wz1FTK4Yn3u0y/jMcJk8t+Iy8UKSQVBhK0ehDG3oMTn7LWmkqhc6c4DDHODVNuz7w+7vry9F6aHk&#10;VQMwJEo9cCZv6+vORQD3PPcZT/zF15h8rszN62aYSsxIFAazidMCmhzbBzDriMk/Y/fgbj8DPT4b&#10;jM89cls9RUyuGJ97tMv4zHCZPLfiMvHK3q3CZlBfp9+CQT7lG31GUbFUAnIwVAF68opNYK4FhNgw&#10;Q0n+hV3VG/5OlgG875/+8FPfeZLJ58rcXJul9PpXeZGHyEwvAGYdMfln7B7c7Wegx2eD8blHbqun&#10;iMkV43OPdhmfGS6T51ZcJl7Zr63ipPoKFRWcsY/HOVdik70+MNEQgI85qm4FQBpzATZmGg0OYIRw&#10;ZhHAx/71T9y+dYvJ58rciTbzrKK0OOjVyHwXAGYdMfln7B7c7Wegx2eD8blHbquniMkV43OPdhmf&#10;GS6T51ZcJl6rrqTCV6bN0m8Ms9eOqZKGtuCHr86sHZe4FWcVYFqOU50W0i4JqnitWQ2QYeVwjaEv&#10;5tAjkgz9iwB+50P3M8lcn5trs9BdSI7lKjJm2vv4m01XzlCr9XvYXScDV07+NTfX8bC0co1bF3e7&#10;zMA6PUwiGQ97tMv4zHCZPLfiMvG62kkvJSG0ROek2tS4wAWVBS2El4wiA5LcsleKY0CSfI7XSxyw&#10;gvZYU90REMJDWHmJzAZJ6hEDMoA/+f1PMclcn5trM4Qf2ZYGJjHS0guAWUfMFDB2D+72M9Djs8H4&#10;3CO31VPE5IrxuUe7jM8Ml8lzKy4Tr8ukofpklS691M3dvrG3huqfVCKzUtUEgH0/ACjdCD1g0hCM&#10;DpV+Tb21zwKoJ/qThmkEMzrIMxg6AyB/qumbX/kSk8y53Ce+8chnP/bgr7799b/4uhe+5xXff//L&#10;v2/ucd/dfy9lNcskZgF5gITWtPcDYNbR3CnI8Yzdg7v9DORzPbfdKrq5fvaO7zHPjM/MfLWyy/jM&#10;cJl4W3GZeFXD+LtCa8v7R9E52ikN2dN1W1ctpBUt6USPAuwIgNzNAdIPDIayuyqfFGPnuQDDp6oa&#10;2t6jhuTwS8WcB3jvK39AxBKTzHqufNX2hd/8tff86D9GGi0tlmp9/2u5NSml2tgudwVg1lH9FJRI&#10;xu7B3X4Gyhmv72kVXb2Hl4HsMc+Mz8ystbLL+MxwmXhbcZl4IWNUiQ0KbaRtRB6E2gFGBYMXYVQz&#10;+FdMIcNwNwYME97Qv7sk7VkAMzqwYCIck9EwYAx7BuAXXv1D3378L5lk1nO/8Klfu+8Fzwz/pRGZ&#10;RHLQs08As47qp6BEMnYP7vYzUM54fU+r6Oo9vAxkj3lmfGZmrZVdxmeGy8TbisvEaxogVbQmSiDk&#10;QYio6JFG3pm3A5NrjFBKclfkEzCzAGbxZv9m0wOvfd46f63pyccefffL/mEkKm9EcvLOvL0HALOO&#10;mLXA2D24289Aj88G43OP3FZPEZMrxuce7TI+M1wmz624TLxaj8peCOJSxEC8edRKlAkqqIL0clNe&#10;tHk9DQChjAHp/aMO6GIMAAyOcbRdDRCk2lK7epYRsh51OLs8B/DB17/41lNPMcms5H7ml99nqRAn&#10;tdyHhEgDncjkngHMOqqcgpMwxu7B3X4GTk56ZWer6CrduxgYk2cmCYfd+gwweWa49R4ui2R8Zrii&#10;BOxICgE6StRa1i/tJCEypH4T5ZcKsCMfKikNgw0jyPggyjnJj8RNJu4EEDCIxhJD+aV6wgMefvMr&#10;mUzWcz/8pld4FCNB6/nUzj0D6jO5HeSy/xrUj8ZkoN7KskjG5x65TPZ6jJfxuVWuDrv1GWDml+HW&#10;e7gskvGZ4UIGyBmqzOTBCW2gAFdxoAReLpM0SvUx1RUG1uJV6I0QeNY5GwBzsAUn3Z9UoAvP0ZDz&#10;XMBH3/YaJpOV3Nu3b93/sn+USdnwX9Wm+AwJumdAZSY3BVv2X4P60Zgk1FtZFsn43COXyV6P8TI+&#10;t8rVYbc+A8z8Mtx6D5dFMj4zXNUw9n7QJU0SWn6ZlEMuinBronxKQD6C3A2Aa4/QJNq4FhBaxcYZ&#10;RsOwmaRBJeocwEd/+seZTFZyv/N/v/XOFz07ophkA2pWwtkzoDKTm4It+69B/WhMEuqtLItkfO6R&#10;y2Svx3gZn1vl6rBbnwFmfhluvYfLIhmfGa7oolybJW0wqndpAQoSKJdbVshSIacj4JViYiWtJf1J&#10;OI20X+rErXpAjAaL5WXZU/o86ZlcrqPN5Nd03Hf3syIKF2OaSbQngewQwDzPrbjL/mtQPxoTb72V&#10;ZZGMzz1ymez1GC/jc6tcHXbrM8DML8Ot93BZJOMzw03qKAmDkUKAfsgFg7T1vZtpsBA2cSlqLQcA&#10;ibsYKihpZHzSXyg63JXzZAS5lBFwZJih/kYC1tRmZSAWr6pcacRdaUSk+wEwz3Mr7rL/GtSPxsRb&#10;b2VZJONzj1wmez3Gy/jcKleH3foMMPPLcOs9XBbJ+MxwY+sXGSDCANUwaAMVA/7DgxAJOJsG84qZ&#10;A4yrP0cJVgwr7yJ9kCQ8gJwLwDtN4ZqJ+JItleykU4SZmiYAa2ozCz90VzRSUdGTE/3R2AWAeZ5b&#10;cZf916B+NCbeeivLIhmfe+Qy2esxXsbnVrk67NZngJlfhlvv4bJIxmeGCxlg2iYXNvheSySBKiuc&#10;UcWCRpIzNNIIYHUzAFDCcgWi0iKZsN+DIZdnA+BwjKDDwkNzSbTZ2YDVtZm6GnlQyarOazjSOYnC&#10;kHsBMM9zK+6y/xrUj8bEW29lWSTjc49cJns9xsv43CpXh936DDDzy3DrPVwWyfjMcEUGxGtH0zmo&#10;fQ3SyzQYVIF+EIVLE2Cq2eTwHlMaDoDkMI2RxEbAYHEuQOg2mmo8DIVLHc3dIAErazNE4eFoUNED&#10;hRmX1tgRgHmeW3GX/degfjQm3noryyIZn3vkMtnrMV7G51a5OuzWZ4CZX4Zb7+GySMZnhgsBoLUa&#10;/7RJhEGoAi3XZF+XASM9EGnOxS/KSDUfUORWDOgw11RK1/YsgBkdWHBAbGFwOWPAGPYMwMraTJwP&#10;/9EWn6WB5KBnnwDmeW7FXfZfg/rRmHjrrSyLZHzukctkr8d4GZ9b5eqwW58BZn4Zbr2HyyIZnxmu&#10;aYDhDRqkTggDNEJE5f15Z94OTK4xQinJ3TAxCyDEJF0ySRNDwSgJaKLNIl1oTCKa3JXLPQCY57kV&#10;d9l/DepHY+Ktt7IskvG5Ry6TvR7jZXxulavDbn0GmPlluPUeLotkfGa4omfkVWDs+LgUDRCv1eQW&#10;KmnAoF/fJHo9DYCQDQ7QopCOY1UytAcrPv4sgAylttSunsVQ1qMOZ5fnANbUZpYKcTJlXpyXHnRK&#10;TqK9TwDzPLfiLvuvQf1oTLz1VpZFMj73yGWy12O8jM+tcnXYrc8AM78Mt97DZZGMzwwXqsm+HIO8&#10;0RoaPtyyW+VHZQngmATACE7REZL8sI/B4rM0ERsgzgXIaCDasPb+1D6YhxWxywNW12bDO00I2sie&#10;xOJhpkLZrgDM89yKu+y/BvWjMfHWW1kWyfjcI5fJXo/xMj63ytVhtz4DzPwy3HoPl0UyPjNcyAAV&#10;Nv69GXTORBsowOpgUFk5HsisR3WFgbV4FXojk2dW+NLRZgDgHmzZmKok0cjPDGBNbSax525bW8Wn&#10;BAUJumcA8zy34i77r0H9aEy89VaWRTI+98hlstdjvIzPrXJ12K3PADO/DLfew2WRjM8MV1QB3g+6&#10;VFDNkCsc9Jc9E2lUAnzAVB0KgGuPkbKSu1cDQqsYbACDlUkaOH8OYE1tFlFMsgE1K+HsGcA8z624&#10;y/5rUD8aE2+9lWWRjM89cpns9Rgv43OrXB126zPAzC/DrfdwWSTjM8MVBZVrs6QNRvUurVBBAuVy&#10;ywpZqfgDALi5lkvCyb4NCy4683PugMDyWzFC9E/GiUsesKY2C7dTwq2MFglE1MDsEMA8z624y/5r&#10;UD8aE2+9lWWRjM89cpns9Rgv43OrXB126zPAzC/DrfdwWSTjM8NN4scUGmpToRBybQDlI7f0vZv/&#10;FEAOkHH0W7IMAGQ+Wi45hDsXIHgZAQdM2yBD/Y0ErKnNykAQi6hcacRdaUSk+wEwz3Mr7rL/GtSP&#10;xsRbb2VZJONzj1wmez3Gy/jcKleH3foMMPPLcOs9XBbJ+MxwY+sXGSDCANUwaAMVA/7DgxAJOJsG&#10;84qZA4x7/M2m66ci+1vnobuiMalPRn80dgG4PonbQyz7r0H9aEwm6q0si2R87pHLZK/HeBmfW+Xq&#10;sFufAWZ+GW69h8siGZ8ZLrRZEmb+mVNIMqmkQa2pHksVM+gEfNAl7QxgdbNUfBt+L4dixEoyMf7D&#10;AWZ9HgAOyzmqZMlDs4i6EzBzAWvWzSZRWDj67hj5FM/3DGCe51bcZf81qB+NibfeyrJIxuceuUz2&#10;eoyX8blVrg679Rlg5pfh1nu4LJLxmeG64kqv0uQVpBXHBumVamX2rs3vqoSIA4Akh8bSyzSGvesc&#10;pJq/ykxSSseB8Itx4JKcpSdG8HZ632diRgWMgs0ZHrCyNkO8craGnqMHCjMu9wZgnudW3GX/Nagf&#10;jYm33sqySMbnHrlM9nqMl/G5Va4Ou/UZYOaX4dZ7uCyS8ZnhQgCoOvJPm0QYhCpQ8ZN9XQaM9ECk&#10;ORe/KCPVfECRWzGgw5L2MLq2ZwEmLDggtjC4nDFgDHsGYGVtJs6H/2iLz9KQtCCo3QKY57kVd9l/&#10;DepHY+Ktt7IskvG5Ry6TvR7jPXyuz0CPzwbjM8Otz+qySMZnhmsCYHiDlqsCaAOohWhHI5TVFYAY&#10;LZSSgLPOQYRcCzArJl0ySRNDwaukbRzwnz98/7e+9tX648nHHl12Tk+OdvvW048/8mf1Xl2NfPTL&#10;f3rv85+J8HGe5CS/1QuAeZ5P5nyFTsZnhsuExthluIfP9dljcnVwt5+B+iehRLaKrvRknZ69xSt6&#10;Bm8PsXHjUtrxWk32elTSsOmjX98kej0NAKGMAVoU0nG0yJa0HwAYHOPMAshQakvt6llGyHrU4exS&#10;AX/wiYdbzeZqdkXm/dzz/jZSKsmxDGu2ox1VOMlPdG4cwKz01TI/McT4zHAnbsy6ZOwy3FlOTsCM&#10;XYY7cWPWZSu7s5w8wE0y0OOzwfjMcJtMkBhlfGa4sk3bgW+39IWaXNoXXNEvPUOByz4zi6+8BKN3&#10;/QiKAqATbKhhBBkfg88FyGgg2rBqN7uU8VV4ZD0K2IM2+z//4/P3PPcZNmVIvgaObHiiRppZbm0f&#10;wDzPe1u/TLxMnhnu4XN99phcHdztZ6D+SSiRraIrPVmnZ2/xyg6OI6pbJ3d2Uz7Y/ad4aAAFpPqY&#10;AqwshhpXEgMiCYCUipa05wIwOEYwgaGFMjTycw7Ygzb7k9//rXc8R1/12qHqVNICjQoN5rd6AjAr&#10;fW/rl4mXyTPDPXyuzx6Tq4O7/QzUPwklslV0pSfr9OwtXtm7RSxlOidVXcZ7eqq95J0ZRff9XBTl&#10;MLTlbgBcOYyU1bWAUBo2zjAahs0ECTxRwB602ed+/SOTbJv0VeEaiZokfPsAZqXvbf0y8TJ5ZriH&#10;z/XZY3J1cLefgfonoUS2iq70ZJ2evcUrO3uuzdLGbd+ShRzyjX6kpqyQpUJOR8ArxcQapFoSTiPt&#10;l1QcbtUDxArAsFhelj170Ga/+8F3u9bSuUB7koruAMxK39v6ZeJl8sxwD5/rs8fk6uBuPwP1T0KJ&#10;bBVd6ck6PXuLN6mjtK2P9nfZ4ifbvezy+tbMNFgopbgUtZYDgMRdDBWUNLINVQ+QAWUEHBhB3cve&#10;bE4Ae9Bmn7z3rZEKZAMJiUQVOU8Z2zKAWel7W79MvEyeGe7hc332mFwd3O1noP5JKJGtois9Wadn&#10;b/HGzi6btWzrqIZh49a93n/0D1s8zqbBvGLmAONu62827UGb/crbXmMzmKZD2pgjn9boj0YHAGal&#10;7239MvEyeWa4h8/12WNydXC3n4H6J6FEtoqu9GSdnr3Fi01cNnQVV/6RUkgy/Whfv/DXs1fMsMvj&#10;i690KwGsboY3oShhuWxQSjIx/sMBZwDgsJyjSpY8tKqahBCAPWizB177/Eg1ZjAmK/LQHYBZ6Xtb&#10;v0y8TJ4Z7uFzffaYXB3c7Weg/kkoka2iKz1Zp2dv8crGHW8VVT4l7TRIL9RhoHn8rugfVWU4AIAS&#10;CAD0gJxDKgQMFucC1Lfxb4fApY5mVkrAxWuz7z75Vz//qh+UwC23w9teS8Xoq7++AMxK39v6ZeJl&#10;8sxwD5/rs8fk6uBuPwP1T0KJbBVd6ck6PXuL13ZtfXdp1Sf7wMzfi/kt/RUN3tYKmAgwaDDvzH6H&#10;A349WvolsQrOuYEXW9IOi94PjYHxpwAzOnSGCARXzhgQZzh58drs8b/42v0v/z5kAKmWtFjsKZPo&#10;7A7ArPS9rV8mXibPDPfwuT57TK4O7vYzUP8klMhW0ZWerNOzt3ht+04iStr5Po6dXc4hoqJn0nkn&#10;QIwWUkqIWecgIa4FmEUTHpnei6HgWFImDrh4bfb1L/3xfXc/C7HHeZKT6I/G9gHMSt/b+mXiZfLM&#10;cA+f67PH5Orgbj8D9U9CiWwVXenJOj17i1f0jLwTjP0al7KP4yWm9MshbTSiX98k+k9rAiC3pJEB&#10;tGKml1pkGxXQgMH4swAylNpSu3qWEbIedTi7VMDFa7Ov/tFn5Y8CRNqlYW3NdrQl+d0BmJW+t/XL&#10;xMvkmeEePtdnj8nVwd1+BuqfhBLZKrrSk3V69hav7ON2JFkFHWVfcEW/3BrEm31jpt/hO0bv+hGU&#10;9KG+9BtsGEHGB1HOEBKVAAGDCKXhI0MQyvjamAAuXpv98e/+BgKXc2hdm4vQZjojyFhHAGal7239&#10;MvEyeWa4h8/12WNydXC3n4H6J6FEtoqu9GSdnr3FKxs3jqhuYTfHhh47u1z65j7FA6mAVB9TgIFR&#10;4xJ5oNpJzkBKRcuUlfZYuwqAwTGCjZarERkhHTng4rXZf/34QxE4MizqVDIPjeppH5Jjae8AwKz0&#10;va1fJl4mzwz38Lk+e0yuDu72M1D/JJTIVtGVnqzTs7d4ZU8XgeS6K8mkXOFg9y97Moru/iUAxKAH&#10;wJVDrhlGdZ6TgFAaNk6SeWE3EyTwRAEXr80+/f57JMxJuiB3JSGRqO4AzErf2/pl4mXyzHAPn+uz&#10;x+Tq4G4/A/VPQolsFV3pyTo9e4tX5E2uzdLObt+ShRzyjX6kpqyQhYKYlrBUJCTWINVMHozGDzWF&#10;W/WAIEoDB7hxWQIuXpt94t/+K4naxZjORUxBnpzuAMxK39v6ZeJl8sxwD5/rs8fk6uBuPwP1T0KJ&#10;bBVd6ck6PXuLN6mjtK2P9nfInny7l7YUYdATu39cilrLAUDiLoYKShrZhqoHyIAyAg6MIGeRhVl7&#10;BLhsbXb79q2PvOXHipSmhESiegQwK31v65eJl8kzwz18rs8ek6uDu/0M1D8JJbJVdKUn6/TsLd4Q&#10;NrKJi85BNQw7uyof/9E/bPE4mwbzipkDjHv8zab1Hp+nvvPkg6/7EZ++NB1yiTkq+nsCMCt9vQkY&#10;W2J8ZrhjL+ZdMXYZ7jwvx2jGLsMdezHvqpXdeV4e6BYZ6PHZYHxmuC3mR20yPjNcbOKyoau48o+U&#10;QpLp1+P6hb+evWKGXV4rVPbSMwNY3QxvQlHjssEBs5eeKvZcv/mPBmAQiIqRwLsDwFWHeJuqZMlD&#10;u5QRAnDZdbNv/+Vj8kcBJNhINWYwJivy0B2AeZ73tn6ZeJk8M9zD5/rsMbk6uPUZqJ+REllvZVlk&#10;6ck6PctGUT/aOtGVVuo9XBYpG3e8VVSFlrTTIL1Qh4Hm8buif5IwkwYAUAIBgB6Qc0iFgMHiXID6&#10;Zj/vKQ0MhUsdzayUgMvWZo9//c/f+aJnS9o9IUmpogfzhUR1B2Ce8HJl1fe0slvv4XaQPeaK8Znh&#10;MrPG2D249RnocY4YnxlufVaXRTI+M9xlo6gfDdu3lsX8N8TKth57umz0UG4BQw80mHfqr+u3Iw2C&#10;uzGgw1xT2W+jlc5ZABlT8MGCCTGKweWMWzngsrXZo1/+03c8RzOPDGAKJC3SQKLQ0yOg/uktka3W&#10;IGO3R26Z+fqeVvHWe7gskol3WU+O0e6UgR7niPGZ4d4phzfdz/jMcG86rjuNbzu4VLfSq8B8o4/O&#10;EFHRI428M28HJlcIIaXkbpiYBTCLJjzMVQwSQ8FoUiYOuGxt9uXPfyZSnTcmOclvob19wJ2e1Zr+&#10;VmuQsdsjt2Yu7oRpFe+d/Lnpfibem/btGB8Z6HGOGJ8ZbqtnhvGZ4baKV/SMvBOM/RqXsonHSzG5&#10;hUoaMOjXN4lWopFOAIQyBiSxpwN6RQ4ADI5xtF0NEKTaUrt6lhGyHnU4u1TAZWuzL37qE3hfHGmX&#10;hrVVaUc7BLDkJzo3DmDWQqs1yNjtkdtqjphcMT4z3B59ZuLtkdvjHDE+M9xW88v4zHBbxSvbtB26&#10;oZu8QSMqadLQwzb9HJm+/sJdP48A0An4GCxGEKlgPfEFe/pa7FqAjAaie5Jfqrcl4LK12Wd++X2Y&#10;OyRE5g6XNhchw7SzOwCzFlqtQcZuj9xWc8TkivGZ4fboMxNvj9we54jxmeG2ml/GZ4bbKl7ZuHFE&#10;dQu7OTb02Nnl0nf/KR5IBaT6mAIMjBqXyAMovSTwpKIlPXMBGBy2IELcn9Akgw4B4LK12af+3b9B&#10;mNlZ9aqkBSLW057npw8AsxZarUHGbo/cVnPE5IrxmeH26DMTb4/cHueI8ZnhtppfxmeG2ype2dlF&#10;LGU6J9Wgsh1/qnlwK6OcBuQjiKYKWeXKIdcMozrPSUAoDRtnGA3DZoIEZSIFXLI2u337V9/+esmJ&#10;hDlJl0lfLYFGoroDMGuh1Rpk7PbIbTVHTK4Ynxlujz4z8fbI7XGOGJ8Zbqv5ZXxmuK3inWiztLPb&#10;t2Qhh3yjH6kpK2ShIJaUALiQZJBMOI+1X3rFNhcgw4ISkm9yWQIuWJvdvvX0h9/0CqTCxZjORUxB&#10;npzuAMxaaLUGGbs9clvNEZMrxmeG26PPTLw9cnucI8ZnhttqfhmfGW6reLGJa93JXjXm+3u+9Utb&#10;kIKRIgz2+tj941LUWg4AEncxVFDSyPikP+nAE8W3yQhyKSPgwAhyFs+z9ghwwdrs1lN//Quv/qFJ&#10;KpANJCQSJY3ITy8AZi20WoOM3R65reaIyRXjM8Pt0Wcm3h65Pc4R4zPDbTW/jM8Mt1W8sXHLJm4K&#10;TbbyQf+I3LLNHedUuTIN5hUzB0DdQQlYSS0kkwi2RIdsADLsirkaAIp4woU/IfnQY85b4SgDyK/N&#10;f+iNL6s/fvv996wwC/L7/D/y1lfXe3US+aE3vPSeu/5WFDazxqS6GMIsGh0AmFlotQYZuz1yW80R&#10;kyvGZ4bbo89MvD1ye5wjxmeG22p+GZ8Zbqt4oZFM2wwfKblYkg1dhRPOXjHDLp802whgdTPoBNS4&#10;bHClSyOZWPFvNkWdLYWQvs4K0SjxahTqmMX40Z/+8RVm4YlvPHLf3c8KaRqJUsmqNUB1Rjr3DGBm&#10;odUaZOz2yG01R0yuGJ8Zbo8+M/H2yO1xjhifGW6r+WV8Zrit4hUZEDUoUyn4e5eD9JJO0QkmG9Iv&#10;EDPZAMWlZwCgJWQox5vmsd+/AbERMFiEJjERktTI1QC5a2DVeEDiUs4YhAesrM0QhYejQUUPsh2X&#10;1tgRgFkLrdYgY7dHbqs5YnLF+Mxwe/SZibdHbo9zxPjMcFvNL+Mzw20VLwSAyif/MEmEQagCVWX2&#10;PVjA0AMN5p366/rtSIPgbgzoMNdU9stmpXMWQMYUfLBgQoxicDnjFgNYWZshafAfbQlKGggTPXLe&#10;IYBZC63WIGO3R26rOWJyxfjMcHv0mYm3R26Pc8T4zHBbzS/jM8NtFW9oANRq8P7Rz6q4vH94FShq&#10;wSRQkmQnARB4+S2l2Ds7iI25ANNm9rcAbBA4hjFROpMBFZMcTrW+WYDVtdlQkMQsiLc4fFJ2CmDW&#10;Qqs1yNjtkdtqjphcMT4z3B59ZuLtkdvjHDE+M9xW88v4zHBbxYsCFDSMnFXz2HvJ1Dapk99FP84Q&#10;SFBZLidSnQcvHKVTkAGOhikotXUGIIk0+4lR0KUHjbhMmPjOrQ6wpjaTVOR5RpYsP0P/bgHMWmi1&#10;Bhm7PXJbzRGTK8Znhtujz0y8PXJ7nCPGZ4bban4Znxluq3hFz9iRSjR4zxjKygpocmvQVyipoVTl&#10;RAWg33vSZ/bSaUMNI8j4GFzOSYokbjJxJ4CKGddasJJdyvgqArMeCSq/rAKsrM0sipCyUZZMrlpy&#10;knYVpKhZ4JFnuXvBAGYttFqDjN0eua3miMkV4zPD7dFnJt4euT3OEeMzw201v4zPDLdVvFZiUj2g&#10;AsC/5HcZEHogvS7M+oWSWOgMqRAYKCW5lGHjHHe1x0eoBGTckemsPxw+B7C6NtMSmTgfQssbqrss&#10;nzsFMGuh1Rpk7PbIbTVHTK4Ynxlujz4z8fbI7XGOGJ8Zbqv5ZXxmuK3iVY1kn2lB4UAS2Dl0jsk2&#10;11EhhLJKDgAjPCRHgOPSbElFS8ETK7i8EyCEHDwcX2pZKUY7G7C+NpMkRCB5rjwcVZg7BDBrodUa&#10;ZOz2yG01R0yuGJ8Zbo8+M/H2yO1xjhifGW6r+WV8Zrit4tXd37/dknYonCiLSY/IA+8XtZAEg/co&#10;JdMPCQClEbcywEjIzQHk2k99uPI4B7CmNjPnI6unBZikOpI8SaDHfpkAZi20WoOM3R65reaIyRXj&#10;M8Pt0Wcm3h65Pc4R4zPDbTW/jM8Mt1W82PRRyMIZsiFrQwUl0ZWphak6wq0AuH4YvdMUHRj90UBn&#10;fo5baExYpYlQksCfB1hTm4mHckjyvUSmyYTbcd4tgFkLrdYgY7dHbqs5YnLF+Mxwe/SZibcVl8kz&#10;w+0x3lY+M3aZOeqRGyoIkiD9LIB/ai6X6M/ET/oIylVTAERdoFoVgFS88hGSxhNB4j0zAE7REpO0&#10;4WfyQV/8DULxbMCa2iyUWOQfjQhzzwBm/TLcVut3bz63ipexe3C3n4Ee1y+TVSZexm4rLhNvj9y8&#10;JGWaR3+xv3TqGa878UvDsu/50T8BQJil2peJJf2Jy/zXcXjFTLSTCA8bZAYAXoGY6Oae9CdP7JIB&#10;rKnNxOdwFSHIpfZItv0HBHYL2NvaZ+Jt9W8O4zPDZeJl7B7c7WeAeTYYbqvM9Ogzkysm3h65JgZS&#10;/crkwaiWlZenIB4m5wBEIwDQGCE2cCl3oc204XovGuCeBIzHzx3WV4Eqz/zvGtgg5wDW1GYWctQP&#10;ocqGzEssewYw65fhtlq/e/O5VbyM3YO7/Qz0uH6ZrDLxMnZbcZl4e+RC0ri2UXkgFS25hEySM9o4&#10;AyyyQY7ARMP6bYSsXJaPYHRVHdIQVhDRkPMVALkVhzrpdHDjPSYw5wHW1Gb+/je9io0MSAPHngF7&#10;W/tMvK3+zWF8ZrhMvIzdg7v9DDDPBsNtlZkefWZyxcTbI1dkDA6RZNaAKhu0mfcnmGAgHkRijYkj&#10;AARezhWWXSZJNhdgio76k0xiUQcx8ZnewFos1qOf5a+rzSRdpmM9/5FYSRQSu1sAs34Zbqv1uzef&#10;W8XL2D24289Aj+uXySoTL2O3FZeJt0euyJWktbxEFj2iEKBkIKugGfJzDnA5keps8V4Sg+MuuM5K&#10;CmQuIIk0VVk6gtClB424TJiZgDW1GdyO2NGQs+ixyH80EJeDLx+wt7XPxNvq3xzGZ4bLxMvYPbjb&#10;zwDzbDDcVpnp0WcmV0y8PXJl37dDdY5VltDQs/erYDDZED36zZirL73rxwiQlIbfxQj6ztEkk5xn&#10;AQQMIsZRDePSy6ybSBt6xJPZgJW1GTKc0jJUzzTz0ulhhtZFbjWuiwcw65fhtlq/e/O5VbyM3YO7&#10;/Qz0uH6ZrDLxMnZbcZl4e+RaiUm3ezlQqEF7clbYoB+gEBILyNASQYR2kkvhxjnuao/JjLgF2BWA&#10;7NbIdNY/EjCn+q8CrK7NhoofsueSTIWZ9ewUsLe1z8Tb6t8cxmeGy8TL2D24288A82ww3FaZ6dFn&#10;JldMvD1yRcDkuguSwM4hY7QROioEz1iqac0tbqExGQSXZksqWgqeBQgHjJVqYjGIDBijnQ1YX5uJ&#10;/xEXkoazh6MSdIcAZv0y3Fbrd28+t4qXsXtwt5+BHtcvk1UmXsZuKy4Tb49c3f392y1ph8LBuzP0&#10;iDzwflELSTB4j1Iy/ZAAQgyuNDIAlF4ScsGtACSKjaw+XHmcA1hTmyGKyOEkfA8t0j5N4GUD9rb2&#10;mXhb/ZvD+MxwmXgZuwd3+xlgng2G2yozPfrM5IqJt0cuVAEKWThDNmRtqKAkujI5MVVHuBUA1w+j&#10;d5rli0uBoTM/BxeNCas0EUoS+PMAa2oz8VAOSb6XyDSZcDvOuwUw65fhtlq/e/O5VbyM3YO7/Qz0&#10;uH6ZrDLxMnZbcZl4e+SGCoIkkG/1pSd+e1g0MvGTPoICMQOIukC1KgCpeIWR3ZAKEu+ZAXCKVpCk&#10;DT+TD1qXG4Ti2YA1tZl4HhF5ZgZ5hp7dAva29pl4W/2bw/jMcJl4GbsHd/sZYJ4NhtsqMz36zOSK&#10;ibdHbl6SMs1z/M0m5vG5nvvENx657+5nQXdBUko7ZJhMB2Zkz4Drk3gziFbrl4mmR59bxcvYPbjb&#10;z8CxFuozsP3ZLD2sj+4ykCYGUv3KyjWjWlZensrLO9EOQDSyW+nHMyE2cJa7UtcCJvqjkfpPAcbj&#10;5w5rAUoOHrBm3cxCHiSZpsV/5Sxi2TOgXJXr9LRa0Ux0PfrcKl7G7sHdfgaOtVCfge3PZulhfXSX&#10;gYQkcG2jmif/Akou5VacARbZIAf645YStd9G8N9nK50BCBOAyeVkhKsBMnIcZivRMUi8xwTmPMCa&#10;2szf/6ZXsYhCznHsGVCuynV6Wq1oJroefW4VL2P34G4/A8daqM/A9mez9LA+ustAQj6pmEmfbKEk&#10;hbMqB+9PKkJ6oB9EYoF7EgCBl98Sll0mTTUXYIruqr+4JAMqJjlsEtFctZ701f3VgHW1meQzOYk0&#10;RmIlUd6zU0C5KtfpabWimeh69LlVvIzdg7v9DBxroT4D25/N0sP66C4DKXIlaS0vkUWPKARIHcgq&#10;aIb8nANcTqQ6W7y4xOC4C66zkgKZC1B9hcO0jdDlUsbE4Lg8D7CmNoOfcg63va3hoB0NRLcfQLkq&#10;1+lptaKZ6Hr0uVW8jN2Du/0MHGuhPgPbn83Sw/roLgMJ1RQ1nPRS0r/4sn4RUUlCGBjFHK1E+aUC&#10;MIL3iKgDBTC9CxGi7xyNOBcgdBAxjgyYXaonPGBlbWa5CikbZckUi4e5R0C5KtfpabWimeh69LlV&#10;vIzdg7v9DBxroT4D25/N0sP66C4DaSUm1QNyoFCD9uSssOz3VIzFmHJDSwQR2kkuhRvnuKs9rgAr&#10;ARk3OZz1hLZB4xzA6tpsqPghe3K2hp7RQGb8UpOM/mhcJKBclev0tFrRTHQ9+twqXsbuwd1+Bo61&#10;UJ+B7c9m6WF9dJeBVI2U6a7Y+ieyJ3RU9I+l2unP0gIsDRsZtqTkdULOXQ0IB+Dh+FKtg+6GUlXN&#10;L6sA62szcS8CkXYcHo4qzB0CylW5Tk+rFc1E16PPreJl7B7cdTLAPM+Mh4ddJgP1XGaOeuTWZ6ZE&#10;6u6v2iwVmkLhxDtK6ZG73i+wJBi8R0VR0Cf1tLiVAVSBhK6bAxikS/gWYqZopHCK/hjkBGBNbWaO&#10;RVZPCzAJM5I8SaDHdZmA8imt72m1fus9XBbJxMt4wthluIfPTPa2z201v4ddJgP13O0/gct6WJ+Z&#10;EolNH2IpJJOogqwNPZNUWaYWQuekBm4FwPXD6J0m3sHFLTTQmZ9PAqKzNDFRa+cB1tRm4qEcknzJ&#10;c3iLRpx3Cyif0vqeZVdW/Wj1Hi6LrPewRDKelKOt03P4vE6eW1lpNb+HXSYD9dxWz1Uru/WZKZET&#10;wZN+FiB91ySyKiozUWhKX0m5rAqAKDRgApAooT2MooLEe2YAnKIlJhUtwy+a0CpcriTPBqypzSQV&#10;EVFMwaRzt4DyKa3v6XEN1kdXIpl4y9Hqexi7DLfewxLJ2GW4pSf1PYzdHrn1mSmRTLzlaPU9e7Nb&#10;n5kSyeSqR26ZgfqevJBlmuf4m003+wgcf7NJJKg8dXjwoD8hraWNy/qnt0Te7OTdefTSk3V67uzR&#10;9XcYD68f/WYQh883k9etjNpqfg+7TAbquVt5ztbyoz4zJdJ2yaiJRe0rVXXy8lRe3ol2AKKR3Tr+&#10;ZtOJJwDazJRJ1A/1pXAk0BQyao87BZRPaX3PiYyv0lXv4bJIJjjGE8Yuwz18ZrK3fW6r+T3sMhmo&#10;527/CVzWw/rMlEhIAugBvJTMv4ASzYBSBs4Ao+iBngCYujj+ZtP1Ewtt5u9/p5/qSVZx7BlQPqX1&#10;PddPwM0g6j1cFslEw3jC2GW4h89M9rbPbTW/h10mA/Xc7T+By3pYn5kSKZoKh3+ylb4ZK/oTTPoh&#10;HvBOSi6dOAJA4OW3hGWXqRY0FwBBKCwMArsY076o18EVQwBW/t4slHCkGomVs/dow+IdJBwwlw0o&#10;n9L6nmVXVv1o9R4ui6z3sEQynpSjrdNz+LxOnltZaTW/h10mA/XcVs9VK7v1mSmRomew3YsGgCqI&#10;HggD9MddYHDOAa4WfJDsl3IEOBoymggqUKQz+qNxBSCJNP+9H0KRHhkKXFwmjJmoB6ypzeCVnOWA&#10;897WcNCOxt4A5VNa39PjGqyPrkQy8Zaj1fcwdhluvYclkrHLcEtP6nsYuz1y6zNTIpl4y9Hqe/Zm&#10;tz4zJZLJVY/cMgP1PRBIUcNJby1dOFm/iIdBPjlSf9zSuHrXD5R3tB8/LCn9BlMARIiMD+JcgNBB&#10;xDg+MiSZWuQBK2szZD6lxauXlkmNxcNMmlPEKvB7ANQ/vSWy1fotPVmnh4mX8ZCxy3APn5nsbZ/b&#10;an4Pu0wG6rnbfwKX9bA+MyXSSkyqbeRAocY1QIiBdCuTB9KjcitHhpaITkgpDBvnuKs9PoLYrQFk&#10;3JHprD98PgewujYbKn7InksyFWbWs1NA+ZTW9yy7supHq/dwWWS9hyWS8aQcbZ2ew+d18tzKSqv5&#10;PewyGajntnquWtmtz0yJhCgK3QVJYOfQOabNXEeFEAoKeiaX0jkZBJcqBf0X284ChJAzVlTthrJS&#10;jHY2YH1tpskvEmudiEsV5g4B5VNa39PjGqyPrkQy8Zaj1fcwdhluvYclkrHLcEtP6nsYuz1y6zNT&#10;Ipl4y9Hqe/Zmtz4zJZLJVY/cMgP1Pbr7+7db0g6FE2Ux6RF54P2iFpJg8B6lZPohAWQojIZbGQBK&#10;Lwm/4FYAEsVGVh+uPM4BrKnNEEXkcBK+hxZpP63QZC4ucoT6p7dEtlq/pSfr9DDxMh4ydhnu4TOT&#10;ve1zW83vYZfJQD13+0/gsh7WZ6ZEunYaSSbZ9Is6WBJdmRiYqiPcCoALDNV+0s7PcQuN/BbaJwHR&#10;WZoIJQnMeYA1tZl4KIckX/Ic3qIR590Cyqe0vmfZlVU/Wr2HyyLrPSyRjCflaOv0HD6vk+dWVlrN&#10;72GXyUA9t9Vz1cpufWZK5ETw+G8wSwUZuXTlEJWo9BEUiBlApBowAUgUHwFaTgWJ98wAOEUrSNKG&#10;n8kHffE3CMWzAWtqM/E8IoopmHTuFlA+pfU9Pa7B+uhKJBNvOVp9D2OX4dZ7WCIZuwy39KS+h7Hb&#10;I7c+MyWSibccrb5nb3brM1MimVz1yC0zUN+T16lM8xx/s+lmH4HjbzaJBJWnDg8e9CektbRxWf/0&#10;lsibnbw7j156sk7PnT26/g7j4fWj3wzi8Plm8rqVUVvN72GXyUA9dyvP2Vp+1GemRNouGTWxqH2l&#10;qk5ensrLO9EOQDSyW8ffbDrxBBx/swlPiP1HACXWqKNq8VMepPIpre85kfFVuuo9XBbJBMd4wthl&#10;uIfPTPa2z201v4ddJgP13O0/gct6WJ+ZEglNhY0SLyXzL6Bkr0QpA2eAUfRATwBsVz3+ZtP1E3v8&#10;zSZ5cuLw9+DplTQeqvIpre+5fgJuBlHv4bJIJhrGE8Yuwz18ZrK3fW6r+T3sMhmo527/CVzWw/rM&#10;lEjRVDj8k630zVjRn2DSj40V76Tk0okjAARefktYdpmKJHMBEITCwiCwizHti3odXDEEYOXvzUIJ&#10;R6qRWDl7jzYs3kG6AHPZgPIpre9ZdmXVj1bv4bLIeg9LJONJOdo6PYfP6+S5lZVW83vYZTJQz231&#10;XLWyW5+ZEil6Btu9aACoguiBMEB/3AUG5xzgasEH8V/bhcFxd8xKCmQuIIk0/70fQpceGR+D4zJh&#10;zId6wJraDF7JWQ44720NB+1o7A1QPqX1PT2uwfroSiQTbzlafQ9jl+HWe1giGbsMt/Skvoex2yO3&#10;PjMlkom3HK2+Z2926zNTIplc9cgtM1DfA9UUNZz01tKVlfWLeMi/CEIxR3/c0rh61w+UdxLAVAdg&#10;CoAIkfFBxE9TSr9dXg8QOogYx4mQZGqRB6yszZD5lBavXlomNRYPM2nOrHqWgr1gQP3TWyJbrd/S&#10;k3V6mHgZDxm7DPfwmcne9rmt5ndvdpkngclVK26reBm7VmLS7V4OFGrQnpwVNugHAauayjEhFaIT&#10;UkouhRvnuKs9PkIlIOOOTGf96d3fxLdKwOrabKj4IXtytoae0UBm/DI024UDmPXLrAWGuzefW8XL&#10;2GW4e3s2mHgZ7t7mqFW8reaIiZfhtoqXsasaKdNdoQ0meiZ0VPSPpdrosyhgbKgQS17/sXeR4M4C&#10;hAPwcHyp1mO0swHrazNNvgvUSKx1IhyVoDsEtFqDzDram8+t4mXsMty9PRtMvAx3b3PUKt5Wc8TE&#10;y3BbxcvY1d3fv92SdiicKD1Jj8gD70/lsqxHKZl+SAAZCqPhVgbQ/tB1wa0ADDIvfIOVU+dzCmtr&#10;ajPzObJ6WoBJmJ72fQFarUFmHe3N51bxMnYZ7t6eDSZehru3OWoVb6s5YuJluK3iZey6dhpJJlEF&#10;IZ9c+STRlamFXCxpG7cC4MTRO028pItbaKAzP58ERGdpYqLWzgOsqc3EQzkk+UXFb0jjbgGt1iCz&#10;jvbmc6t4GbsMd2/PBhMvw93bHLWKt9UcMfEy3FbxMnYngsd/g1mq2Mil65yoRKWvpFxWBUDkGTAB&#10;SBQfAVpOBYn3zAA4RStI0oafyYesECc9ZwPW1GbiZ0SEKHDOO/N2YPLOvH1JgFZrkFlHe/O5VbyM&#10;XYa7t2eDiZfh7m2OWsXbao6YeBluq3gZu3khS/Z6uRzOeN1pX6PlRS0p9SRYBoAwSzAVSIJJo0FC&#10;4JZICNFOdp4HgFcgJrpZl369lSzaDx3g5xq8px6wpjYTryIWeCiX2iPZzn4liMQlnXsDtFqDzDra&#10;m8+t4mXsMty9PRtMvAx3b3PUKt5Wc8TEy3BbxcvYNTGQ6lcmD0a1rLw8BfEwOQcgGgGAxgixgUu5&#10;C22mDf/5zWiAexIwHj93OEkXHrCmNrOQo34IVTZkXmLZM6DVGmTW0d58bhUvY5fh7u3ZYOL9/+yd&#10;TbLjPJOdt+WZI7wLe9CL6LW4F9C9AHveW+iZV+EID3sDBgkSooSr+s6tB+JBChmhUPBCeXB+EqzK&#10;oO5bL8Gu1iOXX1ePiF+CdfklvHWkKU9m9ottPCjPaupTnTop1ev6XovL2FBeraZd7Ov7Due/nvqy&#10;Q6WoZQXVgPWivP+hoHzUXpvIE16x7XvMWvN3BXfOZuf3v/V73iPw4qW9Vi5w3YPkPlpNs8sv4SXY&#10;1c4G8Uuwq/XI5dfVI+KXYF1+CW8dn7ZhZv/67BwJHg+mzvVjiiiVdX4oI1bF/lhQB7zrRwW1/3iM&#10;ZL8t2Cc69L9kKozbJofTxxS6r2y/BXfvbFbyPDS0FlwGs5r2ogWue5DcR6tpdvklvAS72tkgfgl2&#10;tR65/Lp6RPwSrMsv4S3jyjFrnY/L2kod2NoQVcrqYNberwXlur5qWftesm5+/ehEbbuV128LjiFt&#10;m7IOPWWl7lPf/7rgztmsuL7mXEMo72Vga+vtoqW0SIHrHiT30WqaXX4JL8GudjaIX4JdrUcuv64e&#10;Eb8E6/JLeMvf+/trm3P2J0v1Yns/17eBYZ8K2sr2O2Pn9LV9er6eCo5B4vy07rB953g8L6p71h8f&#10;FO8KCrwNY1XY5ccC32a8y0pRcv1RKrh5NqsJH7Gck+2e5A/zamlNrV+hwHUPkvtoNc0uv4SXYFc7&#10;G8Qvwa7WI5dfV4+IX4J1+SW8+1OmbXQpr/qg5pwB2jBwfHQZD8rKNk1dK+uMcV2pk1Ldtr2Tggv2&#10;ifqy3jT/TcHts9n2iKyIL9HV9M6L7cd9ZdEC1z1I7qPVNLv8El6CXe1sEL8Eu1qPXH5dPSJ+Cdbl&#10;l/CW2WAbz87HMnUk2N/bnLPPZs+T2IY6IXU0evmxjhz1o/pe99y5yhOtbc8Xlj8XtElvLzueibVN&#10;yoZtt78uuH82K/qbr5pSfT/tbBPmggWue5DcR6tpdvklvAS72tkgfgl2tR65/Lp6RPwSrMsv4d3+&#10;9j9/d6tctwmnPRYrK2U8ONfLtHAMDOfKBrnMD0dBnTHaR5eCOukdg99vCg7IvvOm4Y+vvym4czar&#10;LlqGL/mc1lrsP09opRdfuYPrHiT30WqaXX4JL8GudjaIX4JdrUcuv64eEb8E6/JLeOtUUB9k1fc6&#10;Nlyu6xR0DF2XYeB1OqoftYJzwNhmv3J9fW8f1YvrR/X6x4K22FO0SbLW/F3BnbNZUVheJfzzEdkW&#10;ZpXd3pctcN2D5D5aTbPLL+El2NXOBvFLsKv1yOXX1SPil2Bdfgnvy8BTfhW/rJT3OiG0i8vwc/wS&#10;VAVeCsp0UZ9WtYLj4VXd6iR6eQr3mEn+XNA2KfPMNrTsOg8N2xd/j0HxrwvunM2K8uboNP4axbIF&#10;rnuQ3EeraXb5JbwEu9rZIH4JdrUeufy6ekT8EqzLL+G9PqfaZ578fzaROP8x9j//3//9l3/6b3Xu&#10;qiNluW5jWGlH7cjKBa578B83733Fappdfgkvwb7v/D/+xMX7j5XNV+HKajVe0nmSlQvr8kt492Hg&#10;eMC1P8B5eth1fTx1fbzTrltBu7h8dHyVWYeN+l4+rd+ibhfnd53tomJ/LHje/yp4ewBVXrzgzudm&#10;u+XHSLan8Ui+eFm5gNy/5F4g2NU0u/wSXoJd7WwQvwS7Wo9cfl09In4J1uWX8NaR5pxttvHg+htQ&#10;5cf6AKe+1+IyNpRXXWkF+3RR1vcdzn/Ptiy2gkaxw7ex5GWHPxfs48o2gJ0UB7xu0r7HJAV3zmbn&#10;97/HV7HVRXlvr5ULXPcguY9W0+zyS3gJdrWzQfwS7Go9cvl19Yj4JViXX8Jbx6dtsjp+Zas+vTme&#10;4VzWH7/QVeeH/cHOtngCnwrqgHf9qKD2H4+Z6rcFdSAsqLpJ5a17lsFsf20P4kjBvbNZieuYhIuX&#10;+roMZnVl0QLXPUjuo9U0u/wSXoJd7WwQvwRLekSwLs0uXpJVRCzJ2YUt88wxa52PyNpKnX/aEFXK&#10;ysr1/VpQp4tW0L6XrJvXTyv2RB3j328LjiHt/Hc/CrysNN7641GzDz96wZ2zWVVV3surij+vNzv1&#10;ul2sVhDx3k/N9yTg+nOS8JJkCG9ELMmKYElWEXmJ5ohY0l8Xtvy9v7+ORzTHN4bHf3FZn+2Uj44R&#10;4lK5Pao6f9wKLt/Bbevl033qqGXbp3UI2b5z3IG/LSjwCqz7lA0vP26MvODm2WxP75h194eBj0YU&#10;L6fNFQsi3vup+Z4EXH9OEl6SDOGNiCVZESzJKiIv0RwRS/rrwu6PmLbZZhuoLr9FVlfa+1Z2fvW2&#10;L27jVvu0XLRZoi3W2an8WLDtvX26rZw7iAUX7BP1Zb2ON3WkbNc/Xvyww+2z2eOJX03vHMm2wWxf&#10;WbQg4r2fmu9JwPXnJOElyRDeiFiSFcGSrCLyEs0RsaS/Luw2I13mrjoS7O9PI02bo9og9Dyq/fxb&#10;Z624XNQ9d67yyGvb/IXlzwVNwF52PDRrm5QN225/XXD/bFb0N1/lur1OO9sAuWBBxHs/Nd+TgOvP&#10;ScJLkiG8EbEkK4IlWUXkJZojYkl/Xdjtb//zd7fKdZtw2mOxslLGg3O9TAvHwHCubJDL/HAU1DGj&#10;fXQp2CaQNtf9puAxujRtleWn903kH18/FNw5m+3aWqo/D2DFZgv5JcDT2ncWRLz3U/M9Cbj+nCS8&#10;JBnCGxFLsiJYklVEXqI5Ipb014Wtf+nXYamNTGUquFzXIecYui7TwuvwUz9qBef88PSdZv36sn1U&#10;L+ri9f3HgrbYU7xMa39XcOdsVhSWVwm/5NzU1ov2vmxBxHs/Nd+TgOvPScJLkiG8EbEkK4IlWUXk&#10;JZojYkl/XdiXgeflXw8rP56TQ3vQdPwS1DlWtYIyqtWaVnBAzh2OGa8MJOfKLwpOyPaIqVxXnYeG&#10;y4O4svLXBXfOZkVnc1Rd1Pfr4vW61VwXr9ffVBDx3k/N9yTg+nOS8JJkCG9ELMmKYElWEXmJ5ohY&#10;0l8X9vogq/xdX358vNevO/ffRrs+1CqPeo6yS0EdzI6ybUAqNcdudYSoH5URosxO+/vvCqqqCjzg&#10;O3tZ3z46GPf/6GD/NrOt6AV3zmZFVfNSFZYft5WS9uWfBCkuyuJqBRHv/dR8TwKuPycJL0mG8EbE&#10;kqwIlmQVkZdojogl/XVh92HgeH61jwdPz7Kuj6fq8PDy3graRSuoM0YbNuqP5dM6m20X53+/2S4q&#10;9seC5/2vgo/RhRfcOZvtltvzwzqVPZIvXlYuiHjvp+Z7EnD9OUl4STKENyKWZEWwJKuIvERzRCzp&#10;rwtbR5ryZGa/2MaD8qymPtWpk1K9ru+1uIwN5dVq2sW+vu9w/uupLztUilpWUA1YL8r7HwrKR+21&#10;iTzhFdu+x6w1f1dw52x2fv9bv+c9Ai9e2mvlgoj3fmq+JwHXn5OElyRDeCNiSVYES7KKyEs0R8SS&#10;/rqwdXzahpnjP2ysT2+OZziX9WOKKCt1figjVsWewKeCOuBdPyqo/cdjJPttwT7Rof8lU2HcNjmc&#10;PqbQfWX7tfx7Z7MS16GhxtiCLUGdK4sWRLz3U/M9Cbj+nCS8JBnCGxFLsiJYklVEXqI5Ipb014Ut&#10;48oxa52Py9pKmRDqJFPHqjozXN+vBec4cTwCat9L1s3rpxV7oo4J5LcFx5C2TVnbDgVeVupF+/Go&#10;+WXBv/3zf/8///6/P/36j//1r//zf/zXKrt5rxflvQxsLf92UX2dxd9fEPHeT833JOD6c5LwkmQI&#10;b0QsyYpgSVYReYnmiFjSXxe2/L2/v45HNOU7wfJjm6z2ZzvbwLCPDdfK7UHTCdwK9tdTwTFpHB+d&#10;j8u2p2cbsLz/qqAUV+Cp5PrjtuE8BUXJKbJNqjWZ8n5IzYLash9ziHjvp+Z7EnD9OUl4STKENyKW&#10;ZEWwJKuIvERzRCzprwu7P2LaBoZtXrr8Flldae9b2THFtQHsQNWa9pfsA7LPIeXHgm3v7dNt5ZcF&#10;F+wT9WX9aQT6af2OghLFnsbjgV4Np623i5rM+eM2yJVXnYTrxZoFEe/91HxPAq4/JwkvSYbwRsSS&#10;rAiWZBWRl2iOiCX9dWG3Gekyd7XZ4GWwaXNUW38e1bZvP9tH9WLf6rFYf9y5yiOvbf1XBU1AVfj8&#10;48bedrMXnGK2AbLpvIaTBTWNdzlEvPdT8z0JuP6cJLwkGcIbEUuyIliSVUReojkilvTXhd3mh/N3&#10;t8p1m3Dad5RlpQwY5/r2VGeDPFY2yGUCOQrqX77to0vBNpWVv5R/X/AY85q2uslP75vIP77uKDhD&#10;+3lCq8/HqsiXfE7lLfa1doh476fmexJw/TlJeEkyhDcilmRFsCSriLxEc0Qs6a8LW6eCOiy1kamM&#10;DZfrOuQcQ9dl3ngdfupHreAcMJ6+06xf0rWPjsnk8qXnHwoaqqd4mdbsBUVAeZVsS4xNTL1o71lQ&#10;GlpC6HOIeO+n5nsScP05SXhJMoQ3IpZkRbAkq4i8RHNELOmvC/sy8Bz/LcDxi09lrGqPbtqDpuPX&#10;qM6xqhWUUa3WtIIDUqeRk2ibWM6VXxSckOORXdV5aLg8iCsrdX9vQZHRBJ/Gt1H2uni9bjXXxev1&#10;UgUR7/3UfE8Crj8nCS9JhvBGxJKsCJZkFZGXaI6IJf11Ya/PqcowUH58vJc5p3zduf82Wi073vf1&#10;rexSUAezR8H20bFbnTHqR2XGaE/qflVQVe3wbcjZqDeKxz8AUn+cpOCwfP5aXf1x07bnWS6yoJ6H&#10;H3OIeO+n5nsScP05SXhJMoQ3IpZkRbAkq4i8RHNELOmvC7tPC+2ZWHv2dQ4Pj38HdZuI+ld7PNUu&#10;Wk39y7dNI/XH8mmdzbaL86vMdlGxPxY8738VvEktr3kKipLdUXs8uA+TZ5JVahb8IYeI935qvicB&#10;15+ThJckQ3gTqyfg6hHhJVg9mb4yefUE+vT0lTrSnLPNNvOUB1Dlxzomlfd6Xd9rcZkryqvVtIt9&#10;fd/hfJxVN2k77PBtbikXZbEBlYICaa9N5Amv2PY9Zq3xFuySHgFeMywf1df5/e8x7lYX7dP9x3V3&#10;0E/v2Er9jhtbSVwQJclLEkjsNyUQ8T6KqJmcmdX81vFpG2aOx2J1JHgMBuf646FZHSHKiFWxPxbU&#10;Ae/6UUHtPx4j2W8L9onuT//HpbLhVnMY2fQ3ijK57a+bCs5IDw3nj8fzvX3uqmFmwc85kPuXYMm9&#10;T7AuzclLEkjsNyUQ8f6NqJmcmdX8lnnmmLXOR2RtpY43bcKpQ8X1/VpwnUD29WO6q5vXTyv2RP1l&#10;wTGkbWPYtkPZs6zUi/bjUeMrqKqa93pR3svjshZvu6iyz+Is+C/k/iVYcu8TrEtz8pIEEvtNCUS8&#10;fyNqJmdmNb9lMNhf25yzP3qqF9v7ub5NFPtc0VZK5fYk6lpw+ZLu2OEYRbayxw7bd447sLz/qqAU&#10;V+Cp5PrjxjhPQVFyijy+ES7BXvI8HqDVlVqZBdccyP1LsOTeJ1iX5uQlCST2mxKIeP9G1EzOzGp+&#10;90dM22xTXvVJzjlFtHHi+OgyP5SVOnE9ato00uDn8LZtWzdvH9WL3xZc4Ifgy8pDyb7oLChR7Gk8&#10;HujVcNp6u6jJnD+2mW2Dl1cJec0Ccv8SLLn3CdalOXlJAon9pgQi3r8RNZMzs5rfMsmUAaDNXXUk&#10;2N+fpp02R7VxqEHqysuPZfFlk/rjzlUeeW2b/6qgCdhRx0OztknZsO1mLzjFbPNhk12u2ysLahTv&#10;ciD3L8GSe59gXZqTlySQ2G9KIOL9G1EzOTOr+d3mh/N3t8p1m3Dad5RlpQwY5/r2MGeDPFY2yGUC&#10;OQrqX77to0vBNqKUv5R/X/CYbZq2uslP75vIP77uKDhD+3lCKy6yYO/Raw7k/iVYcu8TrEtz8pIE&#10;EvtNCUS8fyNqJmdmNb91aqrDUhuZythwua5DzjF0XcaJ1+GnftQK2mhUv5i7vreP6sX1o3r9Y0Fb&#10;7ClepjV7QRFQXiXbEmMTUy/aexaUhpYQ+hzI/Uuw5N4nWJfm5CUJJPabEoh4/0bUTM7Man5fBp7y&#10;u/plpf3rYe3iMvwcvwRVgZeCMqrVh1Gt4Hg2VaeRk2ibWM6VXxSckOORXdV5aLg8iNvE7/t7C4qM&#10;Jvg0vo2y18Xrdau5Ll6vlyog9y/BknufYF2ak5ckkNhvSiDi/RtRMzkzq/m9Pqcqw0D58fG+DWn5&#10;/2x6/Bsj5SFYjas+VNx+3FdKYlto549tBqtl9dM6XNU8s+DPOZD7l2DJvU+wLs3JSxJI7DclEPH+&#10;jaiZnJnV/O5/Sx7Pr/b54elZ1vXpU50uXt5bQbtoBccYs093ZbH+uF0cj9fOOUcreN7/Kvj8Xuzy&#10;/zI4n+Ad37oes9NdBUXqbrY9HtxkNP3bFJcF+yPEdzmQ+5dgyb1PsC7NyUsSSOw3JRDx/o2omZyZ&#10;1fzWmaEODHWkKU97yo9txKrX9b0W7+Nc/j+btnHrKZzzu9R98RFgSbKVlYv66qfHWpYFJQdy/xIs&#10;ufcJ1qU5eUkCif2mBCLevxE1kzOzmt82g9Uv4M6Z4TFanOvHM6g2Qlyegz0+qruVAaMOeFdsXSz7&#10;l4tS9tuCOhAW1L7n0w77r9zvXylu/8Gpv+CM9BB5/ng836v298UsqCfnNQdy/xIsufcJ1qU5eUkC&#10;if2mBCLevxE1kzOzmt8y85RpoQ5Ox9R0rtQJqg1R9dPr+7XgOoHs69tfuOVV6iukXtfFfYL6y4Jj&#10;SNvGsG2HsnmdEpuwGQqqqvLeVJ3Xx2/0ZcHj4F3OW02J3L8ES+59gnVpTl6SQGK/KYGI929EzeTM&#10;rOa3Dkvt28zjW8vzV8L29TICPears3L7zy137Pbp+bo+BqmQWvbYoexfgeV9n1vUgm2YOYexynv5&#10;cVMyT0EdMGqwu8f6KO8RThbUU/QuB3L/Eiy59wnWpTl5SQKJ/aYEIt6/ETWTM7Oa3/0p0zbblFd9&#10;lFGvX963sqd/zbXOY3Xe2N7rEHJF1dmprBRseycFF+wh+LLyULIvOgvOkePxQK+G09bbRU3m/LE9&#10;Y9ym1vIqA8yaBeT+JVhy7xOsS3PykgQS+00JRLx/I2omZ2Y1v2WSuc5ddSTY35+mnTZotXHoeVS7&#10;Pho6gC+b1B93rvIE7Idx7s8FTcBedjxDK2IO1HlxrjgLirsqcsv28QTykWcW1FP0Lgdy/xIsufcJ&#10;1qU5eUkCif2mBCLevxE1kzOzmt9tfjh/d+scbOoUcTx6KmNGGTDqCNS+u7ysbHPIZQLZnvbUv3nr&#10;bvWjS8G2eZ3NflnwmG2uFI3r+eKh4Xm9bXJHwRnazxNacZEFe3decyD3L8GSe59gXZqTlySQ2G9K&#10;IOL9G1EzOTOr+T1np6eRqYwNbXw6Z5tj6LqME23OOS7qR63gBD59p1m/pGsf1Yu6eH3/saAt9hQv&#10;05q9oAgor5Lt+Whoi6iqau9ZUDPpcyD3L8GSe59gXZqTlySQ2G9KIOL9G1EzOTOr+X0ZeM5/wex4&#10;lNH+Ca/L8HP8ElQFXgrK+FEfRrWC49lUnUZOom1iOVd+UXBCtmdQ29/ml3+Brcw/10lyhoI6dZyW&#10;H0Nsc5EFLZxrJnWR3L8ES+59gnVpTl6SQGK/KQHX/evKMKJfl+aIvC7NEc8zyYpgI2ZFNJOsCDai&#10;ZuI3Ipb0iGBJVoQ3sXoCq/Uool+X5oi8Ls36HTe2kvh1YccmoO9G/OosfSXhJdheib5CeBOrJ6B3&#10;ZGylrrCvHKskd3uXQJ+8vvJuz5nXdXd9pctXr0RfIZp1lr7Sxdsr0VeIZhdWdzdPZcSsiGZX8hE1&#10;u7Jy8ZIeESzxS3gTqyewWo8i+nVpjsjr0qzfcWMriV8XdmwC+m7Er87SVxJegu2V6CuEN7F6AnpH&#10;xlbqCvvKsUpyt3cJ9MnrK+/2nHldd9dXunz1SvQVolln6StdvL0SfYVodmF1d/NURsyKaHYlH1Gz&#10;KysXL+kRwRK/hDexegKr9SiiX5fmiLwuzfodN7aS+HVhxyag70b86ix9JeEl2F6JvkJ4E6snoHdk&#10;bKWusK8cqyR3e5dAn7y+8m7Pmdd1d32ly1evRF8hmnWWvtLF2yvRV4hmF1Z3N09lxKyIZlfyETW7&#10;snLxkh4RLPFLeBOrJ7BajyL6dWmOyOvSrN9xYyuJXxd2bAL6bsSvztJXEl6C7ZXoK4Q3sXoCekfG&#10;VuoK+8qxSnK3dwn0yesr7/aceV1311e6fPVK9BWiWWfpK128vRJ9hWh2YXV381RGzIpodiUfUbMr&#10;Kxcv6RHBEr+EN7F6Aqv1KKJfl+aIvC7N+h03tpL4dWHHJqDvRvzqLH0l4SXYXom+QngTqyegd2Rs&#10;pa6wrxyrJHd7l0CfvL7ybs+Z13V3faXLV69EXyGadZa+0sXbK9FXiGYXVnc3T2XErIhmV/IRNbuy&#10;cvGSHhEs8Ut4E6snsFqPIvp1aY7I69Ks33FjK4lfF3ZsAvpuxK/O0lcSXoLtlegrhDexegJ6R8ZW&#10;6gr7yrFKcrd3CfTJ6yvv9px5XXfXV7p89Ur0FaJZZ+krXby9En2FaHZhdXfzVEbMimh2JR9Rsysr&#10;Fy/pEcESv4Q3sXoCq/Uool+X5oi8Ls36HTe2kvh1YccmoO9G/OosfSXhJdheib5CeBOrJ6B3ZGyl&#10;rrCvHKskd3uXQJ+8vvJuz5nXdXd9pctXr0RfIZp1lr7Sxdsr0VeIZhdWdzdPZcSsiGZX8hE1u7Jy&#10;8ZIeESzxS3gTqyewWo8i+nVpjsjr0qzfcWMriV8XdmwC+m7Er87SVxJegu2V6CuEN7F6AnpHxlbq&#10;CvvKsUpyt3cJ9MnrK+/2nHldd9dXunz1SvQVolln6StdvL0SfYVodmF1d/NURsyKaHYlH1GzKysX&#10;L+kRwRK/hDexegKr9SiiX5fmiLwuzfodN7aS+HVhxyag70b86ix9JeEl2F6JvkJ4E6snoHdkbKWu&#10;sK8cqyR3e5dAn7y+8m7Pmdd1d32ly1evRF8hmnWWvtLF2yvRV4hmF1Z3N09lxKyIZlfyETW7snLx&#10;kh4RLPFLeBOrJ7BajyL6dWmOyOvSrN9xYyuJXxd2bAL6bsSvztJXEl6C7ZXoK4Q3sXoCekfGVuoK&#10;+8qxSnK3TMCbQH/C71khru9ROJbF5TciL9Gc2HsSIHcHUUh4CZZoTqyeQPZIzyorvzsBci8QLEmV&#10;8LqwLr8ReYnmxN6TALmPiELCS7BEc2L1BLJHelZZ+d0JkHuBYEmqhNeFdfmNyEs0J/aeBMh9RBQS&#10;XoIlmhOrJ5A90rPKyu9OgNwLBEtSJbwurMtvRF6iObH3JEDuI6KQ8BIs0ZxYPYHskZ5VVn53AuRe&#10;IFiSKuF1YV1+I/ISzYm9JwFyHxGFhJdgiebE6glkj/SssvK7EyD3AsGSVAmvC+vyG5GXaE7sPQmQ&#10;+4goJLwESzQnVk8ge6RnlZXfnQC5FwiWpEp4XViX34i8RHNi70mA3EdEIeElWKI5sXoC2SM9q6z8&#10;7gTIvUCwJFXC68K6/EbkJZoTe08C5D4iCgkvwRLNidUTyB7pWWXldydA7gWCJakSXhfW5TciL9Gc&#10;2HsSIPcRUUh4CZZoTqyeQPZIzyorvzsBci8QLEmV8LqwLr8ReYnmxN6TALmPiELCS7BEc2L1BLJH&#10;elZZ+d0JkHuBYEmqhNeFdfmNyEs0J/aeBMh9RBQSXoIlmhOrJ5A90rPKyu9OgNwLBEtSJbwurMtv&#10;RF6iObH3JEDuI6KQ8BIs0ZxYPYHskZ5VVn53AuReIFiSKuF1YV1+I/ISzYm9JwFyHxGFhJdgiebE&#10;6glkj/SssvK7EyD3AsGSVAmvC+vyG5GXaE7sPQmQ+4goJLwESzQnVk8ge6RnlZXfnQC5FwiWpEp4&#10;XViX34i8RHNi70mA3EdEIeElWKI5sXoC2SM9q6z87gTIvUCwJFXC68K6/EbkJZoTe08C5D4iCgkv&#10;wRLNidUTyB7pWWXldydA7gWCJakSXhfW5TciL9Gc2HsSIPcRUUh4CZZoTqyeQPZIzyorvzsBci8Q&#10;LEmV8LqwLr8ReYnmxN6TALmPiELCS7BEc2L1BLJHelZZ+d0JkHuBYEmqhNeFdfmNyEs0J/aeBMh9&#10;RBQSXoIlmhOrJ5A90rPKyu9OgNwLBEtSJbwurMtvRF6iObH3JEDuI6KQ8BIs0ZxYPYHs0T1ZuXIm&#10;vASrp9pXunh7JfoK0ezC6u76Spfm5L0ngb7j96wQd/conIeFZLUadp6u6UpIj3SW76gkWREsSY/w&#10;EqxLM+ElWJKVC7uaX1fOEXnJ2SBYkhXhjYglWa2GXa2/Ef0Sza7znJr15ElWBKsrnKdyNb/zJD+/&#10;EnI2CJYkQ3gjYklWq2FX629Ev0Sz6zynZj15khXB6grnqVzN7zzJz6+EnA2CJckQ3ohYktVq2NX6&#10;G9Ev0ew6z6lZT55kRbC6wnkqV/M7T/LzKyFng2BJMoQ3IpZktRp2tf5G9Es0u85zataTJ1kRrK5w&#10;nsrV/M6T/PxKyNkgWJIM4Y2IJVmthl2tvxH9Es2u85ya9eRJVgSrK5yncjW/8yQ/vxJyNgiWJEN4&#10;I2JJVqthV+tvRL9Es+s8p2Y9eZIVweoK56lcze88yc+vhJwNgiXJEN6IWJLVatjV+hvRL9HsOs+p&#10;WU+eZEWwusJ5KlfzO0/y8yshZ4NgSTKENyKWZLUadrX+RvRLNLvOc2rWkydZEayucJ7K1fzOk/z8&#10;SsjZIFiSDOGNiCVZrYZdrb8R/RLNrvOcmvXkSVYEqyucp3I1v/MkP78ScjYIliRDeCNiSVarYVfr&#10;b0S/RLPrPKdmPXmSFcHqCuepXM3vPMnPr4ScDYIlyRDeiFiS1WrY1fob0S/R7DrPqVlPnmRFsLrC&#10;eSpX8ztP8vMrIWeDYEkyhDcilmS1Gna1/kb0SzS7znNq1pMnWRGsrnCeytX8zpP8/ErI2SBYkgzh&#10;jYglWa2GXa2/Ef0Sza7znJr15ElWBKsrnKdyNb/zJD+/EnI2CJYkQ3gjYklWq2FX629Ev0Sz6zyn&#10;Zj15khXB6grnqVzN7zzJz6+EnA2CJckQ3ohYktVq2NX6G9Ev0ew6z6lZT55kRbC6wnkqV/M7T/Lz&#10;KyFng2BJMoQ3IpZktRp2tf5G9Es0u85zataTJ1kRrK5wnsrV/M6T/PxKyNkgWJIM4Y2IJVmthl2t&#10;vxH9Es2u85ya9eRJVgSrK5yncjW/8yQ/vxJyNgiWJEN4I2JJVqthV+tvRL9Es+s8p2Y9eZIVweoK&#10;56lcze88yc+vhJwNgiXJEN6IWJLVatjV+hvR72qaI96DEXtEcnb5JZoJlvh18bo0E78RsSRnFzZi&#10;zi7NpEcRNbv8Et7E3pOA6zwT3nuSGcsS0S/RTLAkeRevSzPxGxFLcnZhI+bs0kx6FFGzyy/hTew9&#10;CbjOM+G9J5mxLBH9Es0ES5J38bo0E78RsSRnFzZizi7NpEcRNbv8Et7E3pOA6zwT3nuSGcsS0S/R&#10;TLAkeRevSzPxGxFLcnZhI+bs0kx6FFGzyy/hTew9CbjOM+G9J5mxLBH9Es0ES5J38bo0E78RsSRn&#10;FzZizi7NpEcRNbv8Et7E3pOA6zwT3nuSGcsS0S/RTLAkeRevSzPxGxFLcnZhI+bs0kx6FFGzyy/h&#10;Tew9CbjOM+G9J5mxLBH9Es0ES5J38bo0E78RsSRnFzZizi7NpEcRNbv8Et7E3pOA6zwT3nuSGcsS&#10;0S/RTLAkeRevSzPxGxFLcnZhI+bs0kx6FFGzyy/hTew9CbjOM+G9J5mxLBH9Es0ES5J38bo0E78R&#10;sSRnFzZizi7NpEcRNbv8Et7E3pOA6zwT3nuSGcsS0S/RTLAkeRevSzPxGxFLcnZhI+bs0kx6FFGz&#10;yy/hTew9CbjOM+G9J5mxLBH9Es0ES5J38bo0E78RsSRnFzZizi7NpEcRNbv8Et7E3pOA6zwT3nuS&#10;GcsS0S/RTLAkeRevSzPxGxFLcnZhI+bs0kx6FFGzyy/hTew9CbjOM+G9J5mxLBH9Es0ES5J38bo0&#10;E78RsSRnFzZizi7NpEcRNbv8Et7E3pOA6zwT3nuSGcsS0S/RTLAkeRevSzPxGxFLcnZhI+bs0kx6&#10;FFGzyy/hTew9CbjOM+G9J5mxLBH9Es0ES5J38bo0E78RsSRnFzZizi7NpEcRNbv8Et7E3pOA6zwT&#10;3nuSGcsS0S/RTLAkeRevSzPxGxFLcnZhI+bs0kx6FFGzyy/hTew9CbjOM+G9J5mxLBH9Es0ES5J3&#10;8bo0E78RsSRnFzZizi7NpEcRNbv8Et7E3pOA6zwT3nuSGcsS0S/RTLAkeRevSzPxGxFLcnZhI+bs&#10;0kx6FFGzyy/hTew9CbjOM+G9J5mxLBH9Es0ES5J38bo0E78RsSRnFzZizi7NpEcRNbv8Et7E3pOA&#10;6zwT3nuSGcsS0S/RTLAkeRevSzPxGxFLcnZhI+bs0kx6FFGzyy/hjYhd7WyQHkXMimiOmBXxuxo2&#10;Yn8jaibniviNiCVZJVZPIOLZWE2z3s2xlRFzHpuAvhvJSmfpK128vZJc+UQCEfsbUTPpHfEbEUuy&#10;SqyeQMSzsZpmvZtjKyPmPDYBfTeSlc7SV7p4eyW58okEIvY3ombSO+I3IpZklVg9gYhnYzXNejfH&#10;VkbMeWwC+m4kK52lr3Tx9kpy5RMJROxvRM2kd8RvRCzJKrF6AhHPxmqa9W6OrYyY89gE9N1IVjpL&#10;X+ni7ZXkyicSiNjfiJpJ74jfiFiSVWL1BCKejdU0690cWxkx57EJ6LuRrHSWvtLF2yvJlU8kELG/&#10;ETWT3hG/EbEkq8TqCUQ8G6tp1rs5tjJizmMT0HcjWeksfaWLt1eSK59IIGJ/I2omvSN+I2JJVonV&#10;E4h4NlbTrHdzbGXEnMcmoO9GstJZ+koXb68kVz6RQMT+RtRMekf8RsSSrBKrJxDxbKymWe/m2MqI&#10;OY9NQN+NZKWz9JUu3l5JrnwigYj9jaiZ9I74jYglWSVWTyDi2VhNs97NsZURcx6bgL4byUpn6Std&#10;vL2SXPlEAhH7G1Ez6R3xGxFLskqsnkDEs7GaZr2bYysj5jw2AX03kpXO0le6eHslufKJBCL2N6Jm&#10;0jviNyKWZJVYPYGIZ2M1zXo3x1ZGzHlsAvpuJCudpa908fZKcuUTCUTsb0TNpHfEb0QsySqxegIR&#10;z8ZqmvVujq2MmPPYBPTdSFY6S1/p4u2V5MonEojY34iaSe+I34hYklVi9QQino3VNOvdHFsZMeex&#10;Cei7kax0lr7SxdsryZVPJBCxvxE1k94RvxGxJKvE6glEPBurada7ObYyYs5jE9B3I1npLH2li7dX&#10;kiufSCBifyNqJr0jfiNiSVaJ1ROIeDZW06x3c2xlxJzHJqDvRrLSWfpKF2+vJFc+kUDE/kbUTHpH&#10;/EbEkqwSqycQ8Wysplnv5tjKiDmPTUDfjWSls/SVLt5eSa58IoGI/Y2omfSO+I2IJVklVk8g4tlY&#10;TbPezbGVEXMem4C+G8lKZ+krXby9klz5RAIR+xtRM+kd8RsRS7JKrJ5AxLOxmma9m2MrI+Y8NgF9&#10;N5KVztJXunh7JbnyiQQi9jeiZtI74jcilmSVWD2BiGdjNc16N8dWRsx5bAL6biQrnaWvdPH2SnLl&#10;EwlE7G9EzaR3xG9ELMkqsXoCEc9Gas4EvikB/W7tK0kO/W7zrxC/EbHzd2SswuzR2Dzf7UZyfren&#10;sk54XVjF1ydqiN9P6FH2JJoTmwnMloBy5t/VEC/v9px5nfiNiJ25F5/Qlj36RKr9niTnfjd9hfC6&#10;sLq7sZXE71gl+m5Ec2IzgdkS0E9+X0m89LvNv0L8RsTO35GxCrNHY/N8txvJ+d2eyjrhdWEVX5+o&#10;IX4/oUfZk2hObCYwWwLKmX9XQ7y823PmdeI3InbmXnxCW/boE6n2e5Kc+930FcLrwuruxlYSv2OV&#10;6LsRzYnNBGZLQD/5fSXx0u82/wrxGxE7f0fGKswejc3z3W4k53d7KuuE14VVfH2ihvj9hB5lT6I5&#10;sZnAbAkoZ/5dDfHybs+Z14nfiNiZe/EJbdmjT6Ta70ly7nfTVwivC6u7G1tJ/I5Vou9GNCc2E5gt&#10;Af3k95XES7/b/CvEb0Ts/B0ZqzB7NDbPd7uRnN/tqawTXhdW8fWJGuL3E3qUPYnmxGYCsyWgnPl3&#10;NcTLuz1nXid+I2Jn7sUntGWPPpFqvyfJud9NXyG8Lqzubmwl8TtWib4b0ZzYTGC2BPST31cSL/1u&#10;868QvxGx83dkrMLs0dg83+1Gcn63p7JOeF1YxdcnaojfT+hR9iSaE5sJzJaAcubf1RAv7/aceZ34&#10;jYiduRef0JY9+kSq/Z4k5343fYXwurC6u7GVxO9YJfpuRHNiM4HZEtBPfl9JvPS7zb9C/EbEzt+R&#10;sQqzR2PzfLcbyfndnso64XVhFV+fqCF+P6FH2ZNoTmwmMFsCypl/V0O8vNtz5nXiNyJ25l58Qlv2&#10;6BOp9nuSnPvd9BXC68Lq7sZWEr9jlei7Ec2JzQRmS0A/+X0l8dLvNv8K8RsRO39HxirMHo3N891u&#10;JOd3eyrrhNeFVXx9oob4/YQeZU+iObGZwGwJKGf+XQ3x8m7PmdeJ34jYmXvxCW3Zo0+k2u9Jcu53&#10;01cIrwuruxtbSfyOVaLvRjQnNhOYLQH95PeVxEu/2/wrxG9E7PwdGaswezQ2z3e7kZzf7amsE14X&#10;VvH1iRri9xN6lD2J5sRmArMloJz5dzXEy7s9Z14nfiNiZ+7FJ7Rljz6Rar8nybnfTV8hvC6s7m5s&#10;JfE7Vom+G9Gc2ExgtgT0k99XEi/9bvOvEL8RsfN3ZKzC7NHYPN/tRnJ+t6eyTnhdWMXXJ2qI30/o&#10;UfYkmhObCcyWgHLm39UQL+/2nHmd+I2InbkXn9CWPfpEqv2eJOd+N32F8LqwuruxlcTvWCX6bkRz&#10;YjOB2RLQT35fSbz0u82/QvxGxM7fkbEKs0dj83y3G8n53Z7KOuF1YRVfn6ghfj+hR9mTaE5sJjBb&#10;AsqZf1dDvLzbc+Z14jciduZefEJb9ugTqfZ7kpz73fQVwuvC6u7GVhK/Y5XouxHNEbF6MlnpSoCc&#10;K6KZ8BKsS3NEXqKZYEl/CdalmfC6sKvlvJrfPFek4/NjXf1NXj0Bcop0lr6S8BJsr0RfWY1XT2Zs&#10;JcmZYIkLFy/RTLAuv8mrJ0D668Lq7vpKornf7btXSFaJvScBcgKJQsJLsC7NEXmJZoIl/SVYl2bC&#10;68KulvNqfvNckY7Pj3X1N3n1BMgp0ln6SsJLsL0SfWU1Xj2ZsZUkZ4IlLly8RDPBuvwmr54A6a8L&#10;q7vrK4nmfrfvXiFZJfaeBMgJJAoJL8G6NEfkJZoJlvSXYF2aCa8Lu1rOq/nNc0U6Pj/W1d/k1RMg&#10;p0hn6SsJL8H2SvSV1Xj1ZMZWkpwJlrhw8RLNBOvym7x6AqS/Lqzurq8kmvvdvnuFZJXYexIgJ5Ao&#10;JLwE69IckZdoJljSX4J1aSa8LuxqOa/mN88V6fj8WFd/k1dPgJwinaWvJLwE2yvRV1bj1ZMZW0ly&#10;JljiwsVLNBOsy2/y6gmQ/rqwuru+kmjud/vuFZJVYu9JgJxAopDwEqxLc0ReoplgSX8J1qWZ8Lqw&#10;q+W8mt88V6Tj82Nd/U1ePQFyinSWvpLwEmyvRF9ZjVdPZmwlyZlgiQsXL9FMsC6/yasnQPrrwuru&#10;+kqiud/tu1dIVom9JwFyAolCwkuwLs0ReYlmgiX9JViXZsLrwq6W82p+81yRjs+PdfU3efUEyCnS&#10;WfpKwkuwvRJ9ZTVePZmxlSRngiUuXLxEM8G6/CavngDprwuru+srieZ+t+9eIVkl9p4EyAkkCgkv&#10;wbo0R+QlmgmW9JdgXZoJrwu7Ws6r+c1zRTo+P9bV3+TVEyCnSGfpKwkvwfZK9JXVePVkxlaSnAmW&#10;uHDxEs0E6/KbvHoCpL8urO6urySa+92+e4Vkldh7EiAnkCgkvATr0hyRl2gmWNJfgnVpJrwu7Go5&#10;r+Y3zxXp+PxYV3+TV0+AnCKdpa8kvATbK9FXVuPVkxlbSXImWOLCxUs0E6zLb/LqCZD+urC6u76S&#10;aO53++4VklVi70mAnECikPASrEtzRF6imWBJfwnWpZnwurCr5bya3zxXpOPzY139TV49AXKKdJa+&#10;kvASbK9EX1mNV09mbCXJmWCJCxcv0UywLr/JqydA+uvC6u76SqK53+27V0hWib0nAXICiULCS7Au&#10;zRF5iWaCJf0lWJdmwuvCrpbzan7zXJGOz4919Td59QTIKdJZ+krCS7C9En1lNV49mbGVJGeCJS5c&#10;vEQzwbr8Jq+eAOmvC6u76yuJ5n63717JrO7pryvn5NUTICdBZxlb6dJMeAmWpJe8egIkZxdWdzdP&#10;ZcSsImqep+O6EpKzzpKVrpyTV0+AnFKdZWylSzPhJViSXvLqCZCcXVjd3TyVEbOKqHmejutKSM46&#10;S1a6ck5ePQFySnWWsZUuzYSXYEl6yasnQHJ2YXV381RGzCqi5nk6rishOessWenKOXn1BMgp1VnG&#10;Vro0E16CJeklr54AydmF1d3NUxkxq4ia5+m4roTkrLNkpSvn5NUTIKdUZxlb6dJMeAmWpJe8egIk&#10;ZxdWdzdPZcSsImqep+O6EpKzzpKVrpyTV0+AnFKdZWylSzPhJViSXvLqCZCcXVjd3TyVEbOKqHme&#10;jutKSM46S1a6ck5ePQFySnWWsZUuzYSXYEl6yasnQHJ2YXV381RGzCqi5nk6rishOessWenKOXn1&#10;BMgp1VnGVro0E16CJeklr54AydmF1d3NUxkxq4ia5+m4roTkrLNkpSvn5NUTIKdUZxlb6dJMeAmW&#10;pJe8egIkZxdWdzdPZcSsImqep+O6EpKzzpKVrpyTV0+AnFKdZWylSzPhJViSXvLqCZCcXVjd3TyV&#10;EbOKqHmejutKSM46S1a6ck5ePQFySnWWsZUuzYSXYEl6yasnQHJ2YXV381RGzCqi5nk6rishOess&#10;WenKOXn1BMgp1VnGVro0E16CJeklr54AydmF1d3NUxkxq4ia5+m4roTkrLNkpSvn5NUTIKdUZxlb&#10;6dJMeAmWpJe8egIkZxdWdzdPZcSsImqep+O6EpKzzpKVrpyTV0+AnFKdZWylSzPhJViSXvLqCZCc&#10;XVjd3TyVEbOKqHmejutKSM46S1a6ck5ePQFySnWWsZUuzYSXYEl6yasnQHJ2YXV381RGzCqi5nk6&#10;rishOessWenKOXn1BMgp1VnGVro0E16CJeklr54AydmF1d3NUxkxq4ia5+m4roTkrLNkpSvn5NUT&#10;IKdUZxlb6dJMeAmWpJe8egIkZxdWdzdPZcSsImqep+O6EpKzzpKVrpyTV0+AnFKdZWylSzPhJViS&#10;XvLqCZCcXVjd3TyVEbOKqHmejutKSM46S1a6ck5ePQFySnWWsZUuzYSXYEl6yasnQHJ2YXV381RG&#10;zCqi5nk6rishOessWenKOXn1BMgp1VnGVro0E16CJeklr54AydmF1d3NUxkxq4ia5+m4roTkrLP0&#10;lYTXhe1d6CtEs84yttKlmfC6sCT51KwnEDFn3d3YysxqbJ6z7Ub668KSDF2aXbyurAivC0t6RDQT&#10;XoJ1aSa8LqwrZ+I3NZP05sdG7O/8qc6jkPTXhSXpuTS7eF1ZEV4XlvSIaCa8BOvSTHhdWFfOxG9q&#10;JunNj43Y3/lTnUch6a8LS9JzaXbxurIivC4s6RHRTHgJ1qWZ8LqwrpyJ39RM0psfG7G/86c6j0LS&#10;XxeWpOfS7OJ1ZUV4XVjSI6KZ8BKsSzPhdWFdORO/qZmkNz82Yn/nT3UehaS/LixJz6XZxevKivC6&#10;sKRHRDPhJViXZsLrwrpyJn5TM0lvfmzE/s6f6jwKSX9dWJKeS7OL15UV4XVhSY+IZsJLsC7NhNeF&#10;deVM/KZmkt782Ij9nT/VeRSS/rqwJD2XZhevKyvC68KSHhHNhJdgXZoJrwvrypn4Tc0kvfmxEfs7&#10;f6rzKCT9dWFJei7NLl5XVoTXhSU9IpoJL8G6NBNeF9aVM/Gbmkl682Mj9nf+VOdRSPrrwpL0XJpd&#10;vK6sCK8LS3pENBNegnVpJrwurCtn4jc1k/Tmx0bs7/ypzqOQ9NeFJem5NLt4XVkRXheW9IhoJrwE&#10;69JMeF1YV87Eb2om6c2Pjdjf+VOdRyHprwtL0nNpdvG6siK8LizpEdFMeAnWpZnwurCunInf1EzS&#10;mx8bsb/zpzqPQtJfF5ak59Ls4nVlRXhdWNIjopnwEqxLM+F1YV05E7+pmaQ3PzZif+dPdR6FpL8u&#10;LEnPpdnF68qK8LqwpEdEM+ElWJdmwuvCunImflMzSW9+bMT+zp/qPApJf11Ykp5Ls4vXlRXhdWFJ&#10;j4hmwkuwLs2E14V15Uz8pmaS3vzYiP2dP9V5FJL+urAkPZdmF68rK8LrwpIeEc2El2BdmgmvC+vK&#10;mfhNzSS9+bER+zt/qvMoJP11YUl6Ls0uXldWhNeFJT0imgkvwbo0E14X1pUz8ZuaSXrzYyP2d/5U&#10;51FI+uvCkvRcml28rqwIrwtLekQ0E16CdWkmvC6sK2fiNzWT9ObHRuzv/KnOo5D014Ul6bk0u3hd&#10;WRFeF5b0iGgmvATr0kx4XVhXzsRvaibpzY+N2N/5U51HIemvC0vSc2l28bqyIrwuLOkR0Ux4Cdal&#10;mfC6sK6cid/UTNKbHxuxv/OnOo9C0l8XlqTn0uzidWVFeF1Y0iOimfC6sC6/hDcilvSX+E1ekoCO&#10;JT0iWF1hX+ni7ZXMv0KyIlhXMhE1r5YV6ZELS3pENBNeF9bll/BGxJL+Er/JSxLQsaRHBKsr7Ctd&#10;vL2S+VdIVgTrSiai5tWyIj1yYUmPiGbC68K6/BLeiFjSX+I3eUkCOpb0iGB1hX2li7dXMv8KyYpg&#10;XclE1LxaVqRHLizpEdFMeF1Yl1/CGxFL+kv8Ji9JQMeSHhGsrrCvdPH2SuZfIVkRrCuZiJpXy4r0&#10;yIUlPSKaCa8L6/JLeCNiSX+J3+QlCehY0iOC1RX2lS7eXsn8KyQrgnUlE1HzalmRHrmwpEdEM+F1&#10;YV1+CW9ELOkv8Zu8JAEdS3pEsLrCvtLF2yuZf4VkRbCuZCJqXi0r0iMXlvSIaCa8LqzLL+GNiCX9&#10;JX6TlySgY0mPCFZX2Fe6eHsl86+QrAjWlUxEzatlRXrkwpIeEc2E14V1+SW8EbGkv8Rv8pIEdCzp&#10;EcHqCvtKF2+vZP4VkhXBupKJqHm1rEiPXFjSI6KZ8LqwLr+ENyKW9Jf4TV6SgI4lPSJYXWFf6eLt&#10;lcy/QrIiWFcyETWvlhXpkQtLekQ0E14X1uWX8EbEkv4Sv8lLEtCxpEcEqyvsK128vZL5V0hWBOtK&#10;JqLm1bIiPXJhSY+IZsLrwrr8Et6IWNJf4jd5SQI6lvSIYHWFfaWLt1cy/wrJimBdyUTUvFpWpEcu&#10;LOkR0Ux4XViXX8IbEUv6S/wmL0lAx5IeEayusK908fZK5l8hWRGsK5mImlfLivTIhSU9IpoJrwvr&#10;8kt4I2JJf4nf5CUJ6FjSI4LVFfaVLt5eyfwrJCuCdSUTUfNqWZEeubCkR0Qz4XVhXX4Jb0Qs6S/x&#10;m7wkAR1LekSwusK+0sXbK5l/hWRFsK5kImpeLSvSIxeW9IhoJrwurMsv4Y2IJf0lfpOXJKBjSY8I&#10;VlfYV7p4eyXzr5CsCNaVTETNq2VFeuTCkh4RzYTXhXX5JbwRsaS/xG/ykgR0LOkRweoK+0oXb69k&#10;/hWSFcG6komoebWsSI9cWNIjopnwurAuv4Q3Ipb0l/hNXpKAjiU9IlhdYV/p4u2VzL9CsiJYVzIR&#10;Na+WFemRC0t6RDQTXhfW5ZfwRsSS/hK/yUsS0LGkRwSrK+wrXby9kvlXSFYE60omoubVsiI9cmFJ&#10;j4hmwuvCuvwS3ohY0l/iN3lJAjqW9IhgdYV9pYu3VzL/CsmKYF3JRNS8WlakRy4s6RHRTHhdWJdf&#10;whsRS/pL/CYvSUDHkh4RrK6wr3Tx9krmXyFZEawrmYiaV8uK9MiFJT0iml28RDPBuvy6eCNmRTQT&#10;bPZIT49kRbC6wr6S8LqwvYv5V0hWLndEc0QsyZn4JbwurMuvizdz1pNfLav0qyegn6K+UmfpK/vd&#10;7lnplegr9ygcy6K7m6eSJOByQTRHxJKciV/C68K6/Lp4M2c9+dWySr96Avop6it1lr6y3+2elV6J&#10;vnKPwrEsurt5KkkCLhdEc0QsyZn4JbwurMuvizdz1pNfLav0qyegn6K+UmfpK/vd7lnplegr9ygc&#10;y6K7m6eSJOByQTRHxJKciV/C68K6/Lp4M2c9+dWySr96Avop6it1lr6y3+2elV6JvnKPwrEsurt5&#10;KkkCLhdEc0QsyZn4JbwurMuvizdz1pNfLav0qyegn6K+UmfpK/vd7lnplegr9ygcy6K7m6eSJOBy&#10;QTRHxJKciV/C68K6/Lp4M2c9+dWySr96Avop6it1lr6y3+2elV6JvnKPwrEsurt5KkkCLhdEc0Qs&#10;yZn4JbwurMuvizdz1pNfLav0qyegn6K+UmfpK/vd7lnplegr9ygcy6K7m6eSJOByQTRHxJKciV/C&#10;68K6/Lp4M2c9+dWySr96Avop6it1lr6y3+2elV6JvnKPwrEsurt5KkkCLhdEc0QsyZn4JbwurMuv&#10;izdz1pNfLav0qyegn6K+UmfpK/vd7lnplegr9ygcy6K7m6eSJOByQTRHxJKciV/C68K6/Lp4M2c9&#10;+dWySr96Avop6it1lr6y3+2elV6JvnKPwrEsurt5KkkCLhdEc0QsyZn4JbwurMuvizdz1pNfLav0&#10;qyegn6K+UmfpK/vd7lnplegr9ygcy6K7m6eSJOByQTRHxJKciV/C68K6/Lp4M2c9+dWySr96Avop&#10;6it1lr6y3+2elV6JvnKPwrEsurt5KkkCLhdEc0QsyZn4JbwurMuvizdz1pNfLav0qyegn6K+Umfp&#10;K/vd7lnplegr9ygcy6K7m6eSJOByQTRHxJKciV/C68K6/Lp4M2c9+dWySr96Avop6it1lr6y3+2e&#10;lV6JvnKPwrEsurt5KkkCLhdEc0QsyZn4JbwurMuvizdz1pNfLav0qyegn6K+UmfpK/vd7lnplegr&#10;9ygcy6K7m6eSJOByQTRHxJKciV/C68K6/Lp4M2c9+dWySr96Avop6it1lr6y3+2elV6JvnKPwrEs&#10;urt5KkkCLhdEc0QsyZn4JbwurMuvizdz1pNfLav0qyegn6K+UmfpK/vd7lnplegr9ygcy6K7m6eS&#10;JOByQTRHxJKciV/C68K6/Lp4M2c9+dWySr96Avop6it1lr6y3+2elV6JvnKPwrEsurt5KkkCLhdE&#10;c0QsyZn4JbwurMuvizdz1pNfLav0qyegn6K+UmfpK/vd7lnplegr9ygcy6K7m6eSJOByQTRHxJKc&#10;I/p1aY6YM9G8GpacK5IV4SXY1TQTvy4s6a8LGzEropnk7OIlmhOrJ5D91bMilRFzJppXw+bZ0DtO&#10;siJYXeF3VJKsXFhX8sQv0RyRl2hOrJ6A61zpCr+jMmLORPNqWHJKSVaEl2BX00z8urCkvy5sxKyI&#10;ZpKzi5doTqyeQPZXz4pURsyZaF4Nm2dD7zjJimB1hd9RSbJyYV3JE79Ec0ReojmxegKuc6Ur/I7K&#10;iDkTzathySklWRFegl1NM/HrwpL+urARsyKaSc4uXqI5sXoC2V89K1IZMWeieTVsng294yQrgtUV&#10;fkclycqFdSVP/BLNEXmJ5sTqCbjOla7wOyoj5kw0r4Ylp5RkRXgJdjXNxK8LS/rrwkbMimgmObt4&#10;iebE6glkf/WsSGXEnInm1bB5NvSOk6wIVlf4HZUkKxfWlTzxSzRH5CWaE6sn4DpXusLvqIyYM9G8&#10;GpacUpIV4SXY1TQTvy4s6a8LGzEropnk7OIlmhOrJ5D91bMilRFzJppXw+bZ0DtOsiJYXeF3VJKs&#10;XFhX8sQv0RyRl2hOrJ6A61zpCr+jMmLORPNqWHJKSVaEl2BX00z8urCkvy5sxKyIZpKzi5doTqye&#10;QPZXz4pURsyZaF4Nm2dD7zjJimB1hd9RSbJyYf8/+3TPYme1hnF8RUSL+BI0aioZjIKFCNopQipT&#10;BRRNIHa+jUZ8mUJFKw1o4Utj6ccQxC5fwt5KsLLwC0hwPZM9MXoneMmfJytr9j/n7LNn1tzXc937&#10;t9cZJU8+L9l5xl6ys9lcYNS9yjc8HJMzOpOdty1LbimxIr0ku207k887Kku+31HZGa3IzsR5VC/Z&#10;2Wwu4PebW5HJGZ3JztuW9W7k3zixItl8w8MxSaxGZUfJk89Ldp6xl+xsNhcYda/yDQ/H5IzOZOdt&#10;y5JbSqxIL8lu287k847Kku93VHZGK7IzcR7VS3Y2mwv4/eZWZHJGZ7LztmW9G/k3TqxINt/wcEwS&#10;q1HZUfLk85KdZ+wlO5vNBUbdq3zDwzE5ozPZeduy5JYSK9JLstu2M/m8o7Lk+x2VndGK7EycR/WS&#10;nc3mAn6/uRWZnNGZ7LxtWe9G/o0TK5LNNzwck8RqVHaUPPm8ZOcZe8nOZnOBUfcq3/BwTM7oTHbe&#10;tiy5pcSK9JLstu1MPu+oLPl+R2VntCI7E+dRvWRns7mA329uRSZndCY7b1vWu5F/48SKZPMND8ck&#10;sRqVHSVPPi/ZecZesrPZXIDcK7M3RyD/Nm+dyZsjU1uIQH1afkJ6STbfsE6SXrMKrCFQb2l+QvbJ&#10;W+ok6SXZukl+QnpJNt+wTpLeGbNVwJNbTcB7lX8jxCpvqZOkl2TrJvkJ6TWrwBoC+e2tk2Sf+rT8&#10;hPSSbL5hnSS9JFs3yU9I74zZXMbJUQLeq1yeWOUtdZL0kmzdJD8hvWYVWEMgv711kuxTn5afkF6S&#10;zTesk6SXZOsm+QnpnTGbyzg5SsB7lcsTq7ylTpJekq2b5Cek16wCawjkt7dOkn3q0/IT0kuy+YZ1&#10;kvSSbN0kPyG9M2ZzGSdHCXivcnlilbfUSdJLsnWT/IT0mlVgDYH89tZJsk99Wn5Cekk237BOkl6S&#10;rZvkJ6R3xmwu4+QoAe9VLk+s8pY6SXpJtm6Sn5BeswqsIZDf3jpJ9qlPy09IL8nmG9ZJ0kuydZP8&#10;hPTOmM1lnBwl4L3K5YlV3lInSS/J1k3yE9JrVoE1BPLbWyfJPvVp+QnpJdl8wzpJekm2bpKfkN4Z&#10;s7mMk6MEvFe5PLHKW+ok6SXZukl+QnrNKrCGQH576yTZpz4tPyG9JJtvWCdJL8nWTfIT0jtjNpdx&#10;cpSA9yqXJ1Z5S50kvSRbN8lPSK9ZBdYQyG9vnST71KflJ6SXZPMN6yTpJdm6SX5CemfM5jJOjhLw&#10;XuXyxCpvqZOkl2TrJvkJ6TWrwBoC+e2tk2Sf+rT8hPSSbL5hnSS9JFs3yU9I74zZXMbJUQLeq1ye&#10;WOUtdZL0kmzdJD8hvWYVWEMgv711kuxTn5afkF6SzTesk6SXZOsm+QnpnTGbyzg5SsB7lcsTq7yl&#10;TpJekq2b5Cek16wCawjkt7dOkn3q0/IT0kuy+YZ1kvSSbN0kPyG9M2ZzGSdHCXivcnlilbfUSdJL&#10;snWT/IT0mlVgDYH89tZJsk99Wn5Cekk237BOkl6SrZvkJ6R3xmwu4+QoAe9VLk+s8pY6SXpJtm6S&#10;n5BeswqsIZDf3jpJ9qlPy09IL8nmG9ZJ0kuydZP8hPTOmM1lnBwl4L3K5YlV3lInSS/J1k3yE9Jr&#10;VoE1BPLbWyfJPvVp+QnpJdl8wzpJekm2bpKfkN4Zs7mMk6MEvFe5PLHKW+ok6SXZukl+QnrNKrCG&#10;QH576yTZpz4tPyG9JJtvWCdJL8nWTfIT0jtjNpdxcpSA9yqXJ1Z5S50kvSRbN8lPSK9ZBdYQyG9v&#10;nST71KflJ6SXZPMN6yTpJdm6SX5CemfM5jJOjhLwXuXyxCpvqZOkl2TrJvkJ6TWrwBoC+e2tk2Sf&#10;+rT8hPSSbL5hnSS9JFs3yU9I74zZXMbJUQLeq1yeWOUtdZL0kmzdJD8hvWYVWEMgv711kuxTn5af&#10;kF6SzTesk6SXZOsm+QnpnTGbyzg5SsB7lcsTq7ylTpJekq2b5Cek16wCawjkt7dOkn3q0/IT0kuy&#10;+YZ1kvSSbN0kPyG9ZhV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VufYGTrbWd/mrt4qn9t3/9/FL//cyR1vp/&#10;2y/94/w909ql2678dudtRx45215rF9pee7+/j/p3ecP9wg/nz//5ed/i5++fXnb56alz+78f/P3E&#10;5d+v/P1g0c3cwa/Xe99/3mfH9//028l/Pu968wdnR67+a+2xfnhXfy2WJzY/97d23+bn5fzBzc/L&#10;3x/dvDbfzcX+a39dPPXque+e/+rX3dML/9n+utRft9/R2sP3t/Zif3+yvy9/W563vA7+Ld1nNr8c&#10;7aWvPNPaH/396/7+Zj8/3b+/9/p/9tonbad93D7s/7vXPmgP9L8tex3dvJafdzY/P9Tfe93+35bz&#10;/zP7X3ePGh375q2rRic6xGL0RF/2y/7+3A2Mlv2vNfqi23zbZ3/s75/2v53u9/uNttte7zJ77d32&#10;bJd4ub3T3u5uu93qo/6N7PaJC9dY9Pi+y2K1GB287u4/L6bL+bXvyw7L2b39tcwuvx88Y/n94Gf6&#10;vJP9WTv9daP/7z/e/7LcmU7X7umv4/21/DvWX8vPfwEAAP//AwBQSwMEFAAGAAgAAAAhABnBufzi&#10;AAAADwEAAA8AAABkcnMvZG93bnJldi54bWxMj8FqwzAMhu+DvYPRYLfWztKUNotTStl2KoO1g9Gb&#10;G6tJaCyH2E3St59z2m6f0M+vT9lmNA3rsXO1JQnRXABDKqyuqZTwfXyfrYA5r0irxhJKuKODTf74&#10;kKlU24G+sD/4koUScqmSUHnfppy7okKj3Ny2SGF3sZ1RPoxdyXWnhlBuGv4ixJIbVVO4UKkWdxUW&#10;18PNSPgY1LCNo7d+f73s7qdj8vmzj1DK56dx+wrM4+j/wjDpB3XIg9PZ3kg71kiYRbFYhOxEi9US&#10;2JQRyUTnQEm8joHnGf//R/4LAAD//wMAUEsDBBQABgAIAAAAIQCzrr1N0AAAACoCAAAZAAAAZHJz&#10;L19yZWxzL2Uyb0RvYy54bWwucmVsc7yRz4rCMBCH78K+Q5j7Nm2FZRFTL4vgVeoDDMk0jdv8IYli&#10;396IFwXZvXmcGeb7fcysNxc7sTPFZLwT0FQ1MHLSK+O0gEO//fwGljI6hZN3JGCmBJvuY7He04S5&#10;LKXRhMQKxSUBY85hxXmSI1lMlQ/kymTw0WIuZdQ8oPxFTbyt6y8eHxnQPTHZTgmIO7UE1s+hJP/P&#10;9sNgJP14ebLk8osIbmzJLkCMmrIAS8rgvbmsyA7AXzu073Fo/3Jo3uPQVMdA+nYI/vTh7goAAP//&#10;AwBQSwECLQAUAAYACAAAACEA6BbzyxYBAABJAgAAEwAAAAAAAAAAAAAAAAAAAAAAW0NvbnRlbnRf&#10;VHlwZXNdLnhtbFBLAQItABQABgAIAAAAIQA4/SH/1gAAAJQBAAALAAAAAAAAAAAAAAAAAEcBAABf&#10;cmVscy8ucmVsc1BLAQItABQABgAIAAAAIQBvuj2EJgUAABgUAAAOAAAAAAAAAAAAAAAAAEYCAABk&#10;cnMvZTJvRG9jLnhtbFBLAQItAAoAAAAAAAAAIQCF0/WBG/0CABv9AgAVAAAAAAAAAAAAAAAAAJgH&#10;AABkcnMvbWVkaWEvaW1hZ2UxLmpwZWdQSwECLQAUAAYACAAAACEA38OMClYGAADUDwAAFAAAAAAA&#10;AAAAAAAAAADmBAMAZHJzL21lZGlhL2ltYWdlMi5lbWZQSwECLQAUAAYACAAAACEADBBRCRnHAABU&#10;zR4AFAAAAAAAAAAAAAAAAABuCwMAZHJzL21lZGlhL2ltYWdlMy5lbWZQSwECLQAUAAYACAAAACEA&#10;GcG5/OIAAAAPAQAADwAAAAAAAAAAAAAAAAC50gMAZHJzL2Rvd25yZXYueG1sUEsBAi0AFAAGAAgA&#10;AAAhALOuvU3QAAAAKgIAABkAAAAAAAAAAAAAAAAAyNMDAGRycy9fcmVscy9lMm9Eb2MueG1sLnJl&#10;bHNQSwUGAAAAAAgACAABAgAAz9QDAAAA&#10;">
                <v:shape id="图片 13" o:spid="_x0000_s1032" type="#_x0000_t75" style="position:absolute;top:287;width:75501;height:10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wVwAAAANsAAAAPAAAAZHJzL2Rvd25yZXYueG1sRE/JasMw&#10;EL0H+g9iCr0lcmoaghvFmC6kPWb5gMGaWk6skZGU2MnXR4VCb/N466zK0XbiQj60jhXMZxkI4trp&#10;lhsFh/3ndAkiRGSNnWNScKUA5fphssJCu4G3dNnFRqQQDgUqMDH2hZShNmQxzFxPnLgf5y3GBH0j&#10;tcchhdtOPmfZQlpsOTUY7OnNUH3ana2C6vbxvjFy6Y/5iN945n5x3L4o9fQ4Vq8gIo3xX/zn/tJp&#10;fg6/v6QD5PoOAAD//wMAUEsBAi0AFAAGAAgAAAAhANvh9svuAAAAhQEAABMAAAAAAAAAAAAAAAAA&#10;AAAAAFtDb250ZW50X1R5cGVzXS54bWxQSwECLQAUAAYACAAAACEAWvQsW78AAAAVAQAACwAAAAAA&#10;AAAAAAAAAAAfAQAAX3JlbHMvLnJlbHNQSwECLQAUAAYACAAAACEA8ZsMFcAAAADbAAAADwAAAAAA&#10;AAAAAAAAAAAHAgAAZHJzL2Rvd25yZXYueG1sUEsFBgAAAAADAAMAtwAAAPQCAAAAAA==&#10;">
                  <v:imagedata r:id="rId48" o:title=""/>
                </v:shape>
                <v:rect id="矩形 14" o:spid="_x0000_s1033" style="position:absolute;top:194;width:29622;height:107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hxAAAANsAAAAPAAAAZHJzL2Rvd25yZXYueG1sRI9Ba8JA&#10;EIXvQv/DMgVvzaZaisSsYoVCwVyMQq/T7JgEs7NpdpvE/npXELzN8N775k26Hk0jeupcbVnBaxSD&#10;IC6srrlUcDx8vixAOI+ssbFMCi7kYL16mqSYaDvwnvrclyJA2CWooPK+TaR0RUUGXWRb4qCdbGfQ&#10;h7Urpe5wCHDTyFkcv0uDNYcLFba0rag4538mUDL5Iz/w19dxMdttv/+z+WLIlJo+j5slCE+jf5jv&#10;6S8d6r/B7ZcwgFxdAQAA//8DAFBLAQItABQABgAIAAAAIQDb4fbL7gAAAIUBAAATAAAAAAAAAAAA&#10;AAAAAAAAAABbQ29udGVudF9UeXBlc10ueG1sUEsBAi0AFAAGAAgAAAAhAFr0LFu/AAAAFQEAAAsA&#10;AAAAAAAAAAAAAAAAHwEAAF9yZWxzLy5yZWxzUEsBAi0AFAAGAAgAAAAhAIED9eHEAAAA2wAAAA8A&#10;AAAAAAAAAAAAAAAABwIAAGRycy9kb3ducmV2LnhtbFBLBQYAAAAAAwADALcAAAD4AgAAAAA=&#10;" fillcolor="#dcdddd" stroked="f" strokeweight="2pt"/>
                <v:shape id="文本框 16" o:spid="_x0000_s1034" type="#_x0000_t202" style="position:absolute;left:34290;top:15430;width:36645;height:3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614F71D" w14:textId="77777777" w:rsidR="006C6E67" w:rsidRPr="00D8000C" w:rsidRDefault="006C6E67" w:rsidP="006C6E67">
                        <w:pPr>
                          <w:spacing w:afterLines="0" w:after="0" w:line="320" w:lineRule="exact"/>
                          <w:rPr>
                            <w:rFonts w:cs="Arial"/>
                            <w:sz w:val="16"/>
                            <w:szCs w:val="16"/>
                          </w:rPr>
                        </w:pPr>
                        <w:r w:rsidRPr="00D8000C">
                          <w:rPr>
                            <w:rFonts w:eastAsia="阿里巴巴普惠体 M" w:cs="Arial"/>
                            <w:b/>
                            <w:bCs/>
                            <w:sz w:val="18"/>
                            <w:szCs w:val="18"/>
                          </w:rPr>
                          <w:t>About SIGLENT</w:t>
                        </w:r>
                        <w:r>
                          <w:rPr>
                            <w:rFonts w:eastAsia="阿里巴巴普惠体 M" w:cs="Arial"/>
                            <w:b/>
                            <w:bCs/>
                            <w:sz w:val="18"/>
                            <w:szCs w:val="18"/>
                          </w:rPr>
                          <w:br/>
                        </w:r>
                        <w:r>
                          <w:rPr>
                            <w:rFonts w:eastAsia="阿里巴巴普惠体 M" w:cs="Arial"/>
                            <w:sz w:val="18"/>
                            <w:szCs w:val="18"/>
                          </w:rPr>
                          <w:br/>
                        </w:r>
                        <w:r w:rsidRPr="00D8000C">
                          <w:rPr>
                            <w:rFonts w:cs="Arial"/>
                            <w:sz w:val="16"/>
                            <w:szCs w:val="16"/>
                          </w:rPr>
                          <w:t>SIGLENT is an international high-tech company, concentrating on R&amp;D, sales, production and services of electronic test &amp; measurement instruments.</w:t>
                        </w:r>
                      </w:p>
                      <w:p w14:paraId="6EC2E4C1" w14:textId="77777777" w:rsidR="00F258F0" w:rsidRDefault="00F258F0" w:rsidP="006C6E67">
                        <w:pPr>
                          <w:spacing w:afterLines="0" w:after="0" w:line="320" w:lineRule="exact"/>
                          <w:rPr>
                            <w:rFonts w:cs="Arial"/>
                            <w:sz w:val="16"/>
                            <w:szCs w:val="16"/>
                          </w:rPr>
                        </w:pPr>
                      </w:p>
                      <w:p w14:paraId="0171845B" w14:textId="77777777" w:rsidR="006C6E67" w:rsidRPr="00D8000C" w:rsidRDefault="006C6E67" w:rsidP="006C6E67">
                        <w:pPr>
                          <w:spacing w:afterLines="0" w:after="0" w:line="320" w:lineRule="exact"/>
                          <w:rPr>
                            <w:rFonts w:eastAsia="思源黑体 CN Regular" w:cs="Arial"/>
                            <w:sz w:val="16"/>
                            <w:szCs w:val="16"/>
                          </w:rPr>
                        </w:pPr>
                        <w:r w:rsidRPr="00D8000C">
                          <w:rPr>
                            <w:rFonts w:cs="Arial"/>
                            <w:sz w:val="16"/>
                            <w:szCs w:val="16"/>
                          </w:rPr>
                          <w:t>SIGLENT first began developing digital oscilloscopes independently in 2002. After more than a decade of continuous development, SIGLENT has extended its product line to include digital oscilloscopes, isolated handheld oscilloscopes, function/arbitrary waveform generators, RF/MW signal generators, spectrum analyzers, vector network analyzers, digital multimeters, DC power supplies, electronic loads and other general purpose test instrumentation. Since its first oscilloscope was launched in 2005, SIGLENT has become the fastest growing manufacturer of digital oscilloscopes. We firmly believe that today SIGLENT is the best value in electronic test &amp; measurement.</w:t>
                        </w:r>
                      </w:p>
                    </w:txbxContent>
                  </v:textbox>
                </v:shape>
                <v:shape id="文本框 17" o:spid="_x0000_s1035" type="#_x0000_t202" style="position:absolute;left:4095;top:45864;width:22169;height:57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ACBA744" w14:textId="77777777" w:rsidR="006C6E67" w:rsidRPr="00FB4BE4" w:rsidRDefault="006C6E67" w:rsidP="006C6E67">
                        <w:pPr>
                          <w:spacing w:afterLines="0" w:after="0"/>
                          <w:jc w:val="left"/>
                          <w:rPr>
                            <w:rFonts w:cs="Arial"/>
                            <w:b/>
                            <w:bCs/>
                            <w:sz w:val="18"/>
                            <w:szCs w:val="18"/>
                          </w:rPr>
                        </w:pPr>
                        <w:r w:rsidRPr="00FB4BE4">
                          <w:rPr>
                            <w:rFonts w:cs="Arial"/>
                            <w:b/>
                            <w:bCs/>
                            <w:sz w:val="18"/>
                            <w:szCs w:val="18"/>
                          </w:rPr>
                          <w:t>Headquarters:</w:t>
                        </w:r>
                      </w:p>
                      <w:p w14:paraId="01DCC9ED" w14:textId="77777777" w:rsidR="006C6E67" w:rsidRPr="00FB4BE4" w:rsidRDefault="006C6E67" w:rsidP="006C6E67">
                        <w:pPr>
                          <w:spacing w:afterLines="0" w:after="0"/>
                          <w:jc w:val="left"/>
                          <w:rPr>
                            <w:rFonts w:cs="Arial"/>
                            <w:sz w:val="16"/>
                            <w:szCs w:val="16"/>
                          </w:rPr>
                        </w:pPr>
                        <w:r w:rsidRPr="00FB4BE4">
                          <w:rPr>
                            <w:rFonts w:cs="Arial"/>
                            <w:sz w:val="16"/>
                            <w:szCs w:val="16"/>
                          </w:rPr>
                          <w:t>SIGLENT Technologies Co., Ltd</w:t>
                        </w:r>
                      </w:p>
                      <w:p w14:paraId="0E3B43FF" w14:textId="77777777" w:rsidR="006C6E67" w:rsidRPr="00FB4BE4" w:rsidRDefault="006C6E67" w:rsidP="006C6E67">
                        <w:pPr>
                          <w:spacing w:afterLines="0" w:after="0"/>
                          <w:jc w:val="left"/>
                          <w:rPr>
                            <w:rFonts w:cs="Arial"/>
                            <w:sz w:val="16"/>
                            <w:szCs w:val="16"/>
                          </w:rPr>
                        </w:pPr>
                        <w:r w:rsidRPr="00FB4BE4">
                          <w:rPr>
                            <w:rFonts w:cs="Arial"/>
                            <w:sz w:val="16"/>
                            <w:szCs w:val="16"/>
                          </w:rPr>
                          <w:t xml:space="preserve">Add: Bldg No.4 &amp; No.5, Antongda Industrial Zone, 3rd Liuxian Road, Bao'an District, Shenzhen, 518101, China </w:t>
                        </w:r>
                      </w:p>
                      <w:p w14:paraId="12AC3847" w14:textId="77777777" w:rsidR="006C6E67" w:rsidRPr="00FB4BE4" w:rsidRDefault="006C6E67" w:rsidP="006C6E67">
                        <w:pPr>
                          <w:spacing w:afterLines="0" w:after="0"/>
                          <w:jc w:val="left"/>
                          <w:rPr>
                            <w:rFonts w:cs="Arial"/>
                            <w:sz w:val="16"/>
                            <w:szCs w:val="16"/>
                          </w:rPr>
                        </w:pPr>
                        <w:r w:rsidRPr="00FB4BE4">
                          <w:rPr>
                            <w:rFonts w:cs="Arial"/>
                            <w:sz w:val="16"/>
                            <w:szCs w:val="16"/>
                          </w:rPr>
                          <w:t>Tel: + 86 755 3688 7876</w:t>
                        </w:r>
                      </w:p>
                      <w:p w14:paraId="73F7AD78" w14:textId="77777777" w:rsidR="006C6E67" w:rsidRPr="00FB4BE4" w:rsidRDefault="006C6E67" w:rsidP="006C6E67">
                        <w:pPr>
                          <w:spacing w:afterLines="0" w:after="0"/>
                          <w:jc w:val="left"/>
                          <w:rPr>
                            <w:rFonts w:cs="Arial"/>
                            <w:sz w:val="16"/>
                            <w:szCs w:val="16"/>
                          </w:rPr>
                        </w:pPr>
                        <w:r w:rsidRPr="00FB4BE4">
                          <w:rPr>
                            <w:rFonts w:cs="Arial"/>
                            <w:sz w:val="16"/>
                            <w:szCs w:val="16"/>
                          </w:rPr>
                          <w:t>Fax: + 86 755 3359 1582</w:t>
                        </w:r>
                      </w:p>
                      <w:p w14:paraId="7FC6BED7" w14:textId="77777777" w:rsidR="006C6E67" w:rsidRPr="00FB4BE4" w:rsidRDefault="006C6E67" w:rsidP="006C6E67">
                        <w:pPr>
                          <w:spacing w:afterLines="0" w:after="0"/>
                          <w:jc w:val="left"/>
                          <w:rPr>
                            <w:rFonts w:cs="Arial"/>
                            <w:sz w:val="16"/>
                            <w:szCs w:val="16"/>
                          </w:rPr>
                        </w:pPr>
                        <w:r w:rsidRPr="00FB4BE4">
                          <w:rPr>
                            <w:rFonts w:cs="Arial"/>
                            <w:sz w:val="16"/>
                            <w:szCs w:val="16"/>
                          </w:rPr>
                          <w:t>Email: sales@siglent.com</w:t>
                        </w:r>
                      </w:p>
                      <w:p w14:paraId="06942DD4" w14:textId="77777777" w:rsidR="006C6E67" w:rsidRPr="00FB4BE4" w:rsidRDefault="006C6E67" w:rsidP="006C6E67">
                        <w:pPr>
                          <w:spacing w:afterLines="0" w:after="0"/>
                          <w:jc w:val="left"/>
                          <w:rPr>
                            <w:rFonts w:cs="Arial"/>
                            <w:sz w:val="16"/>
                            <w:szCs w:val="16"/>
                          </w:rPr>
                        </w:pPr>
                        <w:r w:rsidRPr="00FB4BE4">
                          <w:rPr>
                            <w:rFonts w:cs="Arial"/>
                            <w:sz w:val="16"/>
                            <w:szCs w:val="16"/>
                          </w:rPr>
                          <w:t>Website: int.siglent.com</w:t>
                        </w:r>
                      </w:p>
                      <w:p w14:paraId="7DAECAE5" w14:textId="77777777" w:rsidR="006C6E67" w:rsidRPr="00FB4BE4" w:rsidRDefault="006C6E67" w:rsidP="006C6E67">
                        <w:pPr>
                          <w:spacing w:afterLines="0" w:after="0"/>
                          <w:jc w:val="left"/>
                          <w:rPr>
                            <w:rFonts w:cs="Arial"/>
                            <w:sz w:val="16"/>
                            <w:szCs w:val="16"/>
                          </w:rPr>
                        </w:pPr>
                      </w:p>
                      <w:p w14:paraId="35AAABD4" w14:textId="77777777" w:rsidR="006C6E67" w:rsidRPr="00FB4BE4" w:rsidRDefault="006C6E67" w:rsidP="006C6E67">
                        <w:pPr>
                          <w:spacing w:afterLines="0" w:after="0"/>
                          <w:jc w:val="left"/>
                          <w:rPr>
                            <w:rFonts w:cs="Arial"/>
                            <w:b/>
                            <w:bCs/>
                            <w:sz w:val="18"/>
                            <w:szCs w:val="18"/>
                          </w:rPr>
                        </w:pPr>
                        <w:r w:rsidRPr="00C6397A">
                          <w:rPr>
                            <w:rFonts w:cs="Arial"/>
                            <w:b/>
                            <w:bCs/>
                            <w:sz w:val="18"/>
                            <w:szCs w:val="18"/>
                          </w:rPr>
                          <w:t>North America</w:t>
                        </w:r>
                        <w:r w:rsidRPr="00FB4BE4">
                          <w:rPr>
                            <w:rFonts w:cs="Arial"/>
                            <w:b/>
                            <w:bCs/>
                            <w:sz w:val="18"/>
                            <w:szCs w:val="18"/>
                          </w:rPr>
                          <w:t>:</w:t>
                        </w:r>
                      </w:p>
                      <w:p w14:paraId="6F8EA893" w14:textId="77777777" w:rsidR="006C6E67" w:rsidRPr="00FB4BE4" w:rsidRDefault="006C6E67" w:rsidP="006C6E67">
                        <w:pPr>
                          <w:spacing w:afterLines="0" w:after="0"/>
                          <w:jc w:val="left"/>
                          <w:rPr>
                            <w:rFonts w:cs="Arial"/>
                            <w:sz w:val="16"/>
                            <w:szCs w:val="16"/>
                          </w:rPr>
                        </w:pPr>
                        <w:r w:rsidRPr="00FB4BE4">
                          <w:rPr>
                            <w:rFonts w:cs="Arial"/>
                            <w:sz w:val="16"/>
                            <w:szCs w:val="16"/>
                          </w:rPr>
                          <w:t>SIGLENT Technologies America, Inc</w:t>
                        </w:r>
                      </w:p>
                      <w:p w14:paraId="4EE5F0F5" w14:textId="77777777" w:rsidR="006C6E67" w:rsidRPr="00FB4BE4" w:rsidRDefault="006C6E67" w:rsidP="006C6E67">
                        <w:pPr>
                          <w:spacing w:afterLines="0" w:after="0"/>
                          <w:jc w:val="left"/>
                          <w:rPr>
                            <w:rFonts w:cs="Arial"/>
                            <w:sz w:val="16"/>
                            <w:szCs w:val="16"/>
                          </w:rPr>
                        </w:pPr>
                        <w:r w:rsidRPr="00FB4BE4">
                          <w:rPr>
                            <w:rFonts w:cs="Arial"/>
                            <w:sz w:val="16"/>
                            <w:szCs w:val="16"/>
                          </w:rPr>
                          <w:t>6557 Cochran Rd Solon, Ohio 44139</w:t>
                        </w:r>
                      </w:p>
                      <w:p w14:paraId="6659D406" w14:textId="77777777" w:rsidR="006C6E67" w:rsidRPr="00FB4BE4" w:rsidRDefault="006C6E67" w:rsidP="006C6E67">
                        <w:pPr>
                          <w:spacing w:afterLines="0" w:after="0"/>
                          <w:jc w:val="left"/>
                          <w:rPr>
                            <w:rFonts w:cs="Arial"/>
                            <w:sz w:val="16"/>
                            <w:szCs w:val="16"/>
                          </w:rPr>
                        </w:pPr>
                        <w:r w:rsidRPr="00FB4BE4">
                          <w:rPr>
                            <w:rFonts w:cs="Arial"/>
                            <w:sz w:val="16"/>
                            <w:szCs w:val="16"/>
                          </w:rPr>
                          <w:t>Tel: 440-398-5800</w:t>
                        </w:r>
                      </w:p>
                      <w:p w14:paraId="1F27CF09" w14:textId="77777777" w:rsidR="006C6E67" w:rsidRPr="00FB4BE4" w:rsidRDefault="006C6E67" w:rsidP="006C6E67">
                        <w:pPr>
                          <w:spacing w:afterLines="0" w:after="0"/>
                          <w:jc w:val="left"/>
                          <w:rPr>
                            <w:rFonts w:cs="Arial"/>
                            <w:sz w:val="16"/>
                            <w:szCs w:val="16"/>
                          </w:rPr>
                        </w:pPr>
                        <w:r w:rsidRPr="00FB4BE4">
                          <w:rPr>
                            <w:rFonts w:cs="Arial"/>
                            <w:sz w:val="16"/>
                            <w:szCs w:val="16"/>
                          </w:rPr>
                          <w:t>Toll Free: 877-515-5551</w:t>
                        </w:r>
                      </w:p>
                      <w:p w14:paraId="553E527A" w14:textId="77777777" w:rsidR="006C6E67" w:rsidRPr="00FB4BE4" w:rsidRDefault="006C6E67" w:rsidP="006C6E67">
                        <w:pPr>
                          <w:spacing w:afterLines="0" w:after="0"/>
                          <w:jc w:val="left"/>
                          <w:rPr>
                            <w:rFonts w:cs="Arial"/>
                            <w:sz w:val="16"/>
                            <w:szCs w:val="16"/>
                          </w:rPr>
                        </w:pPr>
                        <w:r w:rsidRPr="00FB4BE4">
                          <w:rPr>
                            <w:rFonts w:cs="Arial"/>
                            <w:sz w:val="16"/>
                            <w:szCs w:val="16"/>
                          </w:rPr>
                          <w:t>Fax: 440-399-1211</w:t>
                        </w:r>
                      </w:p>
                      <w:p w14:paraId="52EEF3BA" w14:textId="77777777" w:rsidR="006C6E67" w:rsidRPr="00FB4BE4" w:rsidRDefault="006C6E67" w:rsidP="006C6E67">
                        <w:pPr>
                          <w:spacing w:afterLines="0" w:after="0"/>
                          <w:jc w:val="left"/>
                          <w:rPr>
                            <w:rFonts w:cs="Arial"/>
                            <w:sz w:val="16"/>
                            <w:szCs w:val="16"/>
                          </w:rPr>
                        </w:pPr>
                        <w:r w:rsidRPr="00FB4BE4">
                          <w:rPr>
                            <w:rFonts w:cs="Arial"/>
                            <w:sz w:val="16"/>
                            <w:szCs w:val="16"/>
                          </w:rPr>
                          <w:t>Email: info@siglent</w:t>
                        </w:r>
                        <w:r>
                          <w:rPr>
                            <w:rFonts w:cs="Arial"/>
                            <w:sz w:val="16"/>
                            <w:szCs w:val="16"/>
                          </w:rPr>
                          <w:t>na</w:t>
                        </w:r>
                        <w:r w:rsidRPr="00FB4BE4">
                          <w:rPr>
                            <w:rFonts w:cs="Arial"/>
                            <w:sz w:val="16"/>
                            <w:szCs w:val="16"/>
                          </w:rPr>
                          <w:t>.com</w:t>
                        </w:r>
                      </w:p>
                      <w:p w14:paraId="34090581" w14:textId="77777777" w:rsidR="006C6E67" w:rsidRPr="00FB4BE4" w:rsidRDefault="006C6E67" w:rsidP="006C6E67">
                        <w:pPr>
                          <w:spacing w:afterLines="0" w:after="0"/>
                          <w:jc w:val="left"/>
                          <w:rPr>
                            <w:rFonts w:cs="Arial"/>
                            <w:sz w:val="16"/>
                            <w:szCs w:val="16"/>
                          </w:rPr>
                        </w:pPr>
                        <w:r w:rsidRPr="00FB4BE4">
                          <w:rPr>
                            <w:rFonts w:cs="Arial"/>
                            <w:sz w:val="16"/>
                            <w:szCs w:val="16"/>
                          </w:rPr>
                          <w:t>Website: www.siglentna.com</w:t>
                        </w:r>
                      </w:p>
                      <w:p w14:paraId="59250505" w14:textId="77777777" w:rsidR="006C6E67" w:rsidRPr="00FB4BE4" w:rsidRDefault="006C6E67" w:rsidP="006C6E67">
                        <w:pPr>
                          <w:spacing w:afterLines="0" w:after="0"/>
                          <w:jc w:val="left"/>
                          <w:rPr>
                            <w:rFonts w:cs="Arial"/>
                            <w:sz w:val="16"/>
                            <w:szCs w:val="16"/>
                          </w:rPr>
                        </w:pPr>
                      </w:p>
                      <w:p w14:paraId="7C3E84E1" w14:textId="77777777" w:rsidR="006C6E67" w:rsidRPr="00FB4BE4" w:rsidRDefault="006C6E67" w:rsidP="006C6E67">
                        <w:pPr>
                          <w:spacing w:afterLines="0" w:after="0"/>
                          <w:jc w:val="left"/>
                          <w:rPr>
                            <w:rFonts w:cs="Arial"/>
                            <w:b/>
                            <w:bCs/>
                            <w:sz w:val="18"/>
                            <w:szCs w:val="18"/>
                          </w:rPr>
                        </w:pPr>
                        <w:r w:rsidRPr="00FB4BE4">
                          <w:rPr>
                            <w:rFonts w:cs="Arial"/>
                            <w:b/>
                            <w:bCs/>
                            <w:sz w:val="18"/>
                            <w:szCs w:val="18"/>
                          </w:rPr>
                          <w:t>Europe:</w:t>
                        </w:r>
                      </w:p>
                      <w:p w14:paraId="057C9371" w14:textId="77777777" w:rsidR="006C6E67" w:rsidRPr="00FB4BE4" w:rsidRDefault="006C6E67" w:rsidP="006C6E67">
                        <w:pPr>
                          <w:spacing w:afterLines="0" w:after="0"/>
                          <w:jc w:val="left"/>
                          <w:rPr>
                            <w:rFonts w:cs="Arial"/>
                            <w:sz w:val="16"/>
                            <w:szCs w:val="16"/>
                          </w:rPr>
                        </w:pPr>
                        <w:r w:rsidRPr="00FB4BE4">
                          <w:rPr>
                            <w:rFonts w:cs="Arial"/>
                            <w:sz w:val="16"/>
                            <w:szCs w:val="16"/>
                          </w:rPr>
                          <w:t>SIGLENT Technologies Germany GmbH</w:t>
                        </w:r>
                      </w:p>
                      <w:p w14:paraId="17311884" w14:textId="77777777" w:rsidR="006C6E67" w:rsidRPr="00FB4BE4" w:rsidRDefault="006C6E67" w:rsidP="006C6E67">
                        <w:pPr>
                          <w:spacing w:afterLines="0" w:after="0"/>
                          <w:jc w:val="left"/>
                          <w:rPr>
                            <w:rFonts w:cs="Arial"/>
                            <w:sz w:val="16"/>
                            <w:szCs w:val="16"/>
                          </w:rPr>
                        </w:pPr>
                        <w:r w:rsidRPr="00FB4BE4">
                          <w:rPr>
                            <w:rFonts w:cs="Arial"/>
                            <w:sz w:val="16"/>
                            <w:szCs w:val="16"/>
                          </w:rPr>
                          <w:t>Add: Staetzlinger Str.  70</w:t>
                        </w:r>
                      </w:p>
                      <w:p w14:paraId="518637D9" w14:textId="77777777" w:rsidR="006C6E67" w:rsidRPr="00FB4BE4" w:rsidRDefault="006C6E67" w:rsidP="006C6E67">
                        <w:pPr>
                          <w:spacing w:afterLines="0" w:after="0"/>
                          <w:jc w:val="left"/>
                          <w:rPr>
                            <w:rFonts w:cs="Arial"/>
                            <w:sz w:val="16"/>
                            <w:szCs w:val="16"/>
                          </w:rPr>
                        </w:pPr>
                        <w:r w:rsidRPr="00FB4BE4">
                          <w:rPr>
                            <w:rFonts w:cs="Arial"/>
                            <w:sz w:val="16"/>
                            <w:szCs w:val="16"/>
                          </w:rPr>
                          <w:t>86165 Augsburg, Germany</w:t>
                        </w:r>
                      </w:p>
                      <w:p w14:paraId="25196D01" w14:textId="77777777" w:rsidR="006C6E67" w:rsidRPr="00FB4BE4" w:rsidRDefault="006C6E67" w:rsidP="006C6E67">
                        <w:pPr>
                          <w:spacing w:afterLines="0" w:after="0"/>
                          <w:jc w:val="left"/>
                          <w:rPr>
                            <w:rFonts w:cs="Arial"/>
                            <w:sz w:val="16"/>
                            <w:szCs w:val="16"/>
                          </w:rPr>
                        </w:pPr>
                        <w:r w:rsidRPr="00FB4BE4">
                          <w:rPr>
                            <w:rFonts w:cs="Arial"/>
                            <w:sz w:val="16"/>
                            <w:szCs w:val="16"/>
                          </w:rPr>
                          <w:t>Tel: +49(0)-821-666 0 111 0</w:t>
                        </w:r>
                      </w:p>
                      <w:p w14:paraId="5B778BCA" w14:textId="77777777" w:rsidR="006C6E67" w:rsidRPr="00FB4BE4" w:rsidRDefault="006C6E67" w:rsidP="006C6E67">
                        <w:pPr>
                          <w:spacing w:afterLines="0" w:after="0"/>
                          <w:jc w:val="left"/>
                          <w:rPr>
                            <w:rFonts w:cs="Arial"/>
                            <w:sz w:val="16"/>
                            <w:szCs w:val="16"/>
                          </w:rPr>
                        </w:pPr>
                        <w:r w:rsidRPr="00FB4BE4">
                          <w:rPr>
                            <w:rFonts w:cs="Arial"/>
                            <w:sz w:val="16"/>
                            <w:szCs w:val="16"/>
                          </w:rPr>
                          <w:t>Fax: +49(0)-821-666 0 111 22</w:t>
                        </w:r>
                      </w:p>
                      <w:p w14:paraId="143AA8B7" w14:textId="77777777" w:rsidR="006C6E67" w:rsidRPr="00FB4BE4" w:rsidRDefault="006C6E67" w:rsidP="006C6E67">
                        <w:pPr>
                          <w:spacing w:afterLines="0" w:after="0"/>
                          <w:jc w:val="left"/>
                          <w:rPr>
                            <w:rFonts w:cs="Arial"/>
                            <w:sz w:val="16"/>
                            <w:szCs w:val="16"/>
                          </w:rPr>
                        </w:pPr>
                        <w:r w:rsidRPr="00FB4BE4">
                          <w:rPr>
                            <w:rFonts w:cs="Arial"/>
                            <w:sz w:val="16"/>
                            <w:szCs w:val="16"/>
                          </w:rPr>
                          <w:t>Email: info-eu@siglent.com</w:t>
                        </w:r>
                      </w:p>
                      <w:p w14:paraId="29673046" w14:textId="77777777" w:rsidR="006C6E67" w:rsidRPr="00FB4BE4" w:rsidRDefault="006C6E67" w:rsidP="006C6E67">
                        <w:pPr>
                          <w:spacing w:afterLines="0" w:after="0"/>
                          <w:jc w:val="left"/>
                          <w:rPr>
                            <w:rFonts w:cs="Arial"/>
                            <w:sz w:val="13"/>
                            <w:szCs w:val="13"/>
                          </w:rPr>
                        </w:pPr>
                        <w:r w:rsidRPr="00FB4BE4">
                          <w:rPr>
                            <w:rFonts w:cs="Arial"/>
                            <w:sz w:val="16"/>
                            <w:szCs w:val="16"/>
                          </w:rPr>
                          <w:t>Website: www.siglenteu.com</w:t>
                        </w:r>
                      </w:p>
                    </w:txbxContent>
                  </v:textbox>
                </v:shape>
                <v:shape id="图片 18" o:spid="_x0000_s1036" type="#_x0000_t75" style="position:absolute;left:49720;top:7239;width:19164;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BowwAAANsAAAAPAAAAZHJzL2Rvd25yZXYueG1sRI9Ba8JA&#10;EIXvBf/DMkIvpW7aQ5HUVVQsiHipingcspNsMDsbs6vGf985FLzN8N68981k1vtG3aiLdWADH6MM&#10;FHERbM2VgcP+530MKiZki01gMvCgCLPp4GWCuQ13/qXbLlVKQjjmaMCl1OZax8KRxzgKLbFoZeg8&#10;Jlm7StsO7xLuG/2ZZV/aY83S4LClpaPivLt6AyVut22zOOmjK0P9dsBNDKuLMa/Dfv4NKlGfnub/&#10;67UVfIGVX2QAPf0DAAD//wMAUEsBAi0AFAAGAAgAAAAhANvh9svuAAAAhQEAABMAAAAAAAAAAAAA&#10;AAAAAAAAAFtDb250ZW50X1R5cGVzXS54bWxQSwECLQAUAAYACAAAACEAWvQsW78AAAAVAQAACwAA&#10;AAAAAAAAAAAAAAAfAQAAX3JlbHMvLnJlbHNQSwECLQAUAAYACAAAACEAzMpwaMMAAADbAAAADwAA&#10;AAAAAAAAAAAAAAAHAgAAZHJzL2Rvd25yZXYueG1sUEsFBgAAAAADAAMAtwAAAPcCAAAAAA==&#10;">
                  <v:imagedata r:id="rId49" o:title=""/>
                </v:shape>
                <v:shape id="图片 20" o:spid="_x0000_s1037" type="#_x0000_t75" style="position:absolute;left:55054;top:80391;width:12668;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U5wQAAANsAAAAPAAAAZHJzL2Rvd25yZXYueG1sRE/LisIw&#10;FN0P+A/hCm4GTS0ySMe0jC8QZ6X2Ay7NnbZMc1ObqNWvNwvB5eG8F1lvGnGlztWWFUwnEQjiwuqa&#10;SwX5aTueg3AeWWNjmRTcyUGWDj4WmGh74wNdj74UIYRdggoq79tESldUZNBNbEscuD/bGfQBdqXU&#10;Hd5CuGlkHEVf0mDNoaHCllYVFf/Hi1Hwa5an9Szf+nX8MLN887kvHpezUqNh//MNwlPv3+KXe6cV&#10;xGF9+BJ+gEyfAAAA//8DAFBLAQItABQABgAIAAAAIQDb4fbL7gAAAIUBAAATAAAAAAAAAAAAAAAA&#10;AAAAAABbQ29udGVudF9UeXBlc10ueG1sUEsBAi0AFAAGAAgAAAAhAFr0LFu/AAAAFQEAAAsAAAAA&#10;AAAAAAAAAAAAHwEAAF9yZWxzLy5yZWxzUEsBAi0AFAAGAAgAAAAhAGV7lTnBAAAA2wAAAA8AAAAA&#10;AAAAAAAAAAAABwIAAGRycy9kb3ducmV2LnhtbFBLBQYAAAAAAwADALcAAAD1AgAAAAA=&#10;">
                  <v:imagedata r:id="rId50" o:title=""/>
                </v:shape>
              </v:group>
            </w:pict>
          </mc:Fallback>
        </mc:AlternateContent>
      </w:r>
    </w:p>
    <w:sectPr w:rsidR="008B7DE3" w:rsidRPr="00347614" w:rsidSect="005F6FBB">
      <w:headerReference w:type="even" r:id="rId51"/>
      <w:headerReference w:type="default" r:id="rId52"/>
      <w:footerReference w:type="even" r:id="rId53"/>
      <w:footerReference w:type="default" r:id="rId54"/>
      <w:pgSz w:w="11906" w:h="16838" w:code="9"/>
      <w:pgMar w:top="1440" w:right="1304" w:bottom="1440" w:left="1304" w:header="850" w:footer="85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C2E3B" w14:textId="77777777" w:rsidR="00B27FEB" w:rsidRDefault="00B27FEB" w:rsidP="00AF3185">
      <w:pPr>
        <w:pStyle w:val="datasheet-0"/>
      </w:pPr>
      <w:r>
        <w:separator/>
      </w:r>
    </w:p>
  </w:endnote>
  <w:endnote w:type="continuationSeparator" w:id="0">
    <w:p w14:paraId="645A8625" w14:textId="77777777" w:rsidR="00B27FEB" w:rsidRDefault="00B27FEB" w:rsidP="00AF3185">
      <w:pPr>
        <w:pStyle w:val="datasheet-0"/>
      </w:pPr>
      <w:r>
        <w:continuationSeparator/>
      </w:r>
    </w:p>
    <w:p w14:paraId="7FD9191F" w14:textId="77777777" w:rsidR="00B27FEB" w:rsidRDefault="00B27FEB">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阿里巴巴普惠体 R">
    <w:panose1 w:val="00020600040101010101"/>
    <w:charset w:val="86"/>
    <w:family w:val="roman"/>
    <w:pitch w:val="variable"/>
    <w:sig w:usb0="A00002FF" w:usb1="7ACF7CFB" w:usb2="0000001E" w:usb3="00000000" w:csb0="0004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Keysight Sans Light">
    <w:altName w:val="Arial Unicode MS"/>
    <w:panose1 w:val="00000000000000000000"/>
    <w:charset w:val="86"/>
    <w:family w:val="swiss"/>
    <w:notTrueType/>
    <w:pitch w:val="default"/>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阿里巴巴普惠体 B">
    <w:altName w:val="华文仿宋"/>
    <w:panose1 w:val="00020600040101010101"/>
    <w:charset w:val="86"/>
    <w:family w:val="roman"/>
    <w:pitch w:val="variable"/>
    <w:sig w:usb0="A00002FF" w:usb1="7ACF7CFB" w:usb2="0000001E" w:usb3="00000000" w:csb0="0004009F" w:csb1="00000000"/>
  </w:font>
  <w:font w:name="Arial-Bold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阿里巴巴普惠体 M">
    <w:panose1 w:val="00020600040101010101"/>
    <w:charset w:val="86"/>
    <w:family w:val="roman"/>
    <w:pitch w:val="variable"/>
    <w:sig w:usb0="A00002FF" w:usb1="7ACF7CFB" w:usb2="0000001E" w:usb3="00000000" w:csb0="0004009F" w:csb1="00000000"/>
  </w:font>
  <w:font w:name="思源黑体 CN Regular">
    <w:panose1 w:val="020B0500000000000000"/>
    <w:charset w:val="86"/>
    <w:family w:val="swiss"/>
    <w:notTrueType/>
    <w:pitch w:val="variable"/>
    <w:sig w:usb0="2000020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1931" w14:textId="6F045076" w:rsidR="001464B4" w:rsidRPr="009E2CCE" w:rsidRDefault="009E2CCE" w:rsidP="009E2CCE">
    <w:pPr>
      <w:pStyle w:val="aa"/>
      <w:pBdr>
        <w:top w:val="single" w:sz="4" w:space="1" w:color="auto"/>
      </w:pBdr>
      <w:spacing w:after="120"/>
      <w:jc w:val="distribute"/>
    </w:pPr>
    <w:r w:rsidRPr="009E2CCE">
      <w:fldChar w:fldCharType="begin"/>
    </w:r>
    <w:r w:rsidRPr="009E2CCE">
      <w:instrText>PAGE   \* MERGEFORMAT</w:instrText>
    </w:r>
    <w:r w:rsidRPr="009E2CCE">
      <w:fldChar w:fldCharType="separate"/>
    </w:r>
    <w:r w:rsidR="006525F7" w:rsidRPr="006525F7">
      <w:rPr>
        <w:noProof/>
        <w:lang w:val="zh-CN"/>
      </w:rPr>
      <w:t>24</w:t>
    </w:r>
    <w:r w:rsidRPr="009E2CCE">
      <w:fldChar w:fldCharType="end"/>
    </w:r>
    <w:r w:rsidRPr="009E2CCE">
      <w:t xml:space="preserve">                                                  </w:t>
    </w:r>
    <w:r w:rsidR="00203D47">
      <w:t xml:space="preserve">  </w:t>
    </w:r>
    <w:r w:rsidRPr="009E2CCE">
      <w:t xml:space="preserve">       </w:t>
    </w:r>
    <w:r>
      <w:t xml:space="preserve">  </w:t>
    </w:r>
    <w:r w:rsidRPr="009E2CCE">
      <w:t xml:space="preserve">     SNA5000A </w:t>
    </w:r>
    <w:proofErr w:type="spellStart"/>
    <w:r w:rsidRPr="009E2CCE">
      <w:t>DataSheet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7923" w14:textId="7980F60A" w:rsidR="005C0363" w:rsidRPr="009E2CCE" w:rsidRDefault="009E2CCE" w:rsidP="009E2CCE">
    <w:pPr>
      <w:pStyle w:val="aa"/>
      <w:pBdr>
        <w:top w:val="single" w:sz="4" w:space="1" w:color="auto"/>
      </w:pBdr>
      <w:spacing w:after="120"/>
      <w:jc w:val="distribute"/>
    </w:pPr>
    <w:r w:rsidRPr="009E2CCE">
      <w:t xml:space="preserve">SNA5000A </w:t>
    </w:r>
    <w:proofErr w:type="spellStart"/>
    <w:r w:rsidRPr="009E2CCE">
      <w:t>DataSheet</w:t>
    </w:r>
    <w:proofErr w:type="spellEnd"/>
    <w:r w:rsidRPr="009E2CCE">
      <w:t xml:space="preserve">                    </w:t>
    </w:r>
    <w:r>
      <w:t xml:space="preserve">  </w:t>
    </w:r>
    <w:r w:rsidRPr="009E2CCE">
      <w:t xml:space="preserve">                                            </w:t>
    </w:r>
    <w:r w:rsidRPr="009E2CCE">
      <w:fldChar w:fldCharType="begin"/>
    </w:r>
    <w:r w:rsidRPr="009E2CCE">
      <w:instrText>PAGE   \* MERGEFORMAT</w:instrText>
    </w:r>
    <w:r w:rsidRPr="009E2CCE">
      <w:fldChar w:fldCharType="separate"/>
    </w:r>
    <w:r w:rsidR="00203D47" w:rsidRPr="00203D47">
      <w:rPr>
        <w:noProof/>
        <w:lang w:val="zh-CN"/>
      </w:rPr>
      <w:t>1</w:t>
    </w:r>
    <w:r w:rsidRPr="009E2CC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42603"/>
      <w:docPartObj>
        <w:docPartGallery w:val="Page Numbers (Bottom of Page)"/>
        <w:docPartUnique/>
      </w:docPartObj>
    </w:sdtPr>
    <w:sdtContent>
      <w:p w14:paraId="05922CAC" w14:textId="54305095" w:rsidR="005C0363" w:rsidRDefault="005C0363">
        <w:pPr>
          <w:pStyle w:val="aa"/>
          <w:spacing w:after="120"/>
          <w:jc w:val="right"/>
        </w:pPr>
        <w:r>
          <w:fldChar w:fldCharType="begin"/>
        </w:r>
        <w:r>
          <w:instrText>PAGE   \* MERGEFORMAT</w:instrText>
        </w:r>
        <w:r>
          <w:fldChar w:fldCharType="separate"/>
        </w:r>
        <w:r w:rsidR="006525F7" w:rsidRPr="006525F7">
          <w:rPr>
            <w:noProof/>
            <w:lang w:val="zh-CN"/>
          </w:rPr>
          <w:t>0</w:t>
        </w:r>
        <w:r>
          <w:fldChar w:fldCharType="end"/>
        </w:r>
      </w:p>
    </w:sdtContent>
  </w:sdt>
  <w:p w14:paraId="53C87908" w14:textId="77777777" w:rsidR="005C0363" w:rsidRPr="00900D04" w:rsidRDefault="005C0363" w:rsidP="00900D04">
    <w:pPr>
      <w:pStyle w:val="aa"/>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9859" w14:textId="4B6A10AB" w:rsidR="00203D47" w:rsidRPr="009E2CCE" w:rsidRDefault="00203D47" w:rsidP="009E2CCE">
    <w:pPr>
      <w:pStyle w:val="aa"/>
      <w:pBdr>
        <w:top w:val="single" w:sz="4" w:space="1" w:color="auto"/>
      </w:pBdr>
      <w:spacing w:after="120"/>
      <w:jc w:val="distribute"/>
    </w:pPr>
    <w:r w:rsidRPr="009E2CCE">
      <w:t xml:space="preserve">SNA5000A </w:t>
    </w:r>
    <w:proofErr w:type="spellStart"/>
    <w:r w:rsidRPr="009E2CCE">
      <w:t>DataSheet</w:t>
    </w:r>
    <w:proofErr w:type="spellEnd"/>
    <w:r w:rsidRPr="009E2CCE">
      <w:t xml:space="preserve">                    </w:t>
    </w:r>
    <w:r>
      <w:t xml:space="preserve">  </w:t>
    </w:r>
    <w:r w:rsidRPr="009E2CCE">
      <w:t xml:space="preserve">                                            </w:t>
    </w:r>
    <w:r w:rsidRPr="009E2CCE">
      <w:fldChar w:fldCharType="begin"/>
    </w:r>
    <w:r w:rsidRPr="009E2CCE">
      <w:instrText>PAGE   \* MERGEFORMAT</w:instrText>
    </w:r>
    <w:r w:rsidRPr="009E2CCE">
      <w:fldChar w:fldCharType="separate"/>
    </w:r>
    <w:r w:rsidR="006525F7" w:rsidRPr="006525F7">
      <w:rPr>
        <w:noProof/>
        <w:lang w:val="zh-CN"/>
      </w:rPr>
      <w:t>29</w:t>
    </w:r>
    <w:r w:rsidRPr="009E2CC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8DEC" w14:textId="5C460DBA" w:rsidR="00135C5A" w:rsidRPr="009E2CCE" w:rsidRDefault="00135C5A" w:rsidP="00135C5A">
    <w:pPr>
      <w:pStyle w:val="aa"/>
      <w:spacing w:after="120"/>
      <w:jc w:val="distribu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D8EF" w14:textId="77777777" w:rsidR="001464B4" w:rsidRPr="00236D02" w:rsidRDefault="001464B4" w:rsidP="00A41BD8">
    <w:pPr>
      <w:pStyle w:val="aa"/>
      <w:pBdr>
        <w:top w:val="single" w:sz="4" w:space="1" w:color="auto"/>
      </w:pBdr>
      <w:wordWrap w:val="0"/>
      <w:spacing w:after="120"/>
      <w:jc w:val="righ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7B4A0" w14:textId="77777777" w:rsidR="00B27FEB" w:rsidRDefault="00B27FEB" w:rsidP="00AF3185">
      <w:pPr>
        <w:pStyle w:val="datasheet-0"/>
      </w:pPr>
      <w:r>
        <w:separator/>
      </w:r>
    </w:p>
  </w:footnote>
  <w:footnote w:type="continuationSeparator" w:id="0">
    <w:p w14:paraId="0D16E307" w14:textId="77777777" w:rsidR="00B27FEB" w:rsidRDefault="00B27FEB" w:rsidP="00AF3185">
      <w:pPr>
        <w:pStyle w:val="datasheet-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E3EC" w14:textId="32128130" w:rsidR="001464B4" w:rsidRPr="00D83B7B" w:rsidRDefault="009E2CCE" w:rsidP="00135C5A">
    <w:pPr>
      <w:pStyle w:val="a8"/>
      <w:spacing w:afterLines="100" w:after="240"/>
      <w:jc w:val="left"/>
      <w:rPr>
        <w:sz w:val="21"/>
        <w:szCs w:val="21"/>
      </w:rPr>
    </w:pPr>
    <w:r>
      <w:rPr>
        <w:noProof/>
      </w:rPr>
      <w:drawing>
        <wp:inline distT="0" distB="0" distL="0" distR="0" wp14:anchorId="0FBEABD5" wp14:editId="149E29DE">
          <wp:extent cx="1368000" cy="198000"/>
          <wp:effectExtent l="0" t="0" r="381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198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226EC" w14:textId="4A259085" w:rsidR="001464B4" w:rsidRPr="004D2508" w:rsidRDefault="009E2CCE" w:rsidP="00135C5A">
    <w:pPr>
      <w:pStyle w:val="a8"/>
      <w:spacing w:afterLines="100" w:after="240"/>
      <w:jc w:val="right"/>
      <w:rPr>
        <w:sz w:val="21"/>
        <w:szCs w:val="21"/>
      </w:rPr>
    </w:pPr>
    <w:r>
      <w:rPr>
        <w:noProof/>
      </w:rPr>
      <w:drawing>
        <wp:inline distT="0" distB="0" distL="0" distR="0" wp14:anchorId="3F345B5B" wp14:editId="48808D3D">
          <wp:extent cx="1368000" cy="198000"/>
          <wp:effectExtent l="0" t="0" r="381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198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B84B" w14:textId="77777777" w:rsidR="001464B4" w:rsidRDefault="001464B4">
    <w:pPr>
      <w:pStyle w:val="a8"/>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55E1" w14:textId="77777777" w:rsidR="00203D47" w:rsidRPr="00D83B7B" w:rsidRDefault="00203D47" w:rsidP="00135C5A">
    <w:pPr>
      <w:pStyle w:val="a8"/>
      <w:spacing w:afterLines="100" w:after="240"/>
      <w:jc w:val="left"/>
      <w:rPr>
        <w:sz w:val="21"/>
        <w:szCs w:val="21"/>
      </w:rPr>
    </w:pPr>
    <w:r>
      <w:rPr>
        <w:noProof/>
      </w:rPr>
      <w:drawing>
        <wp:inline distT="0" distB="0" distL="0" distR="0" wp14:anchorId="4EAF8263" wp14:editId="0E0EF84D">
          <wp:extent cx="1296000" cy="187200"/>
          <wp:effectExtent l="0" t="0" r="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A828" w14:textId="63551392" w:rsidR="00203D47" w:rsidRPr="004D2508" w:rsidRDefault="00203D47" w:rsidP="00203D47">
    <w:pPr>
      <w:pStyle w:val="a8"/>
      <w:pBdr>
        <w:bottom w:val="none" w:sz="0" w:space="0" w:color="auto"/>
      </w:pBdr>
      <w:spacing w:afterLines="100" w:after="240"/>
      <w:jc w:val="righ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7FFD" w14:textId="1D5D8AEA" w:rsidR="00203D47" w:rsidRPr="004D2508" w:rsidRDefault="00203D47" w:rsidP="00203D47">
    <w:pPr>
      <w:pStyle w:val="a8"/>
      <w:pBdr>
        <w:bottom w:val="single" w:sz="4" w:space="1" w:color="auto"/>
      </w:pBdr>
      <w:spacing w:afterLines="100" w:after="240"/>
      <w:jc w:val="right"/>
      <w:rPr>
        <w:sz w:val="21"/>
        <w:szCs w:val="21"/>
      </w:rPr>
    </w:pPr>
    <w:r>
      <w:rPr>
        <w:noProof/>
      </w:rPr>
      <w:drawing>
        <wp:inline distT="0" distB="0" distL="0" distR="0" wp14:anchorId="28A6EC54" wp14:editId="6F586A47">
          <wp:extent cx="1296000" cy="18720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80C6" w14:textId="23AA6DE1" w:rsidR="00135C5A" w:rsidRPr="00D83B7B" w:rsidRDefault="00135C5A" w:rsidP="00135C5A">
    <w:pPr>
      <w:pStyle w:val="a8"/>
      <w:pBdr>
        <w:bottom w:val="none" w:sz="0" w:space="0" w:color="auto"/>
      </w:pBdr>
      <w:spacing w:afterLines="150" w:after="360"/>
      <w:jc w:val="left"/>
      <w:rPr>
        <w:sz w:val="21"/>
        <w:szCs w:val="2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9DBE" w14:textId="77777777" w:rsidR="001464B4" w:rsidRPr="00236D02" w:rsidRDefault="001464B4" w:rsidP="00236D02">
    <w:pPr>
      <w:pStyle w:val="a8"/>
      <w:spacing w:afterLines="0" w:after="0"/>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B74B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61472138" o:spid="_x0000_i1025" type="#_x0000_t75" style="width:63.1pt;height:63.1pt;visibility:visible;mso-wrap-style:square">
            <v:imagedata r:id="rId1" o:title=""/>
          </v:shape>
        </w:pict>
      </mc:Choice>
      <mc:Fallback>
        <w:drawing>
          <wp:inline distT="0" distB="0" distL="0" distR="0" wp14:anchorId="1EDE4666" wp14:editId="503F6D01">
            <wp:extent cx="801370" cy="801370"/>
            <wp:effectExtent l="0" t="0" r="0" b="0"/>
            <wp:docPr id="1461472138" name="图片 146147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inline>
        </w:drawing>
      </mc:Fallback>
    </mc:AlternateContent>
  </w:numPicBullet>
  <w:abstractNum w:abstractNumId="0" w15:restartNumberingAfterBreak="0">
    <w:nsid w:val="0F7E0A37"/>
    <w:multiLevelType w:val="multilevel"/>
    <w:tmpl w:val="6F4C145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6E1B4BDB"/>
    <w:multiLevelType w:val="hybridMultilevel"/>
    <w:tmpl w:val="A2C622B8"/>
    <w:lvl w:ilvl="0" w:tplc="80ACBFA4">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5201220">
    <w:abstractNumId w:val="0"/>
  </w:num>
  <w:num w:numId="2" w16cid:durableId="70792098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hideSpellingErrors/>
  <w:hideGrammaticalErrors/>
  <w:activeWritingStyle w:appName="MSWord" w:lang="en-US" w:vendorID="64" w:dllVersion="6" w:nlCheck="1" w:checkStyle="0"/>
  <w:activeWritingStyle w:appName="MSWord" w:lang="en-US" w:vendorID="64" w:dllVersion="4096" w:nlCheck="1" w:checkStyle="0"/>
  <w:activeWritingStyle w:appName="MSWord" w:lang="zh-CN" w:vendorID="64" w:dllVersion="5" w:nlCheck="1" w:checkStyle="1"/>
  <w:activeWritingStyle w:appName="MSWord" w:lang="zh-CN"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07"/>
  <w:drawingGridVerticalSpacing w:val="163"/>
  <w:displayHorizontalDrawingGridEvery w:val="0"/>
  <w:displayVerticalDrawingGridEvery w:val="2"/>
  <w:characterSpacingControl w:val="compressPunctuation"/>
  <w:hdrShapeDefaults>
    <o:shapedefaults v:ext="edit" spidmax="2050">
      <o:colormru v:ext="edit" colors="#004098"/>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3MjQzNDC3tDA1MTdV0lEKTi0uzszPAykwrgUANTJ4LiwAAAA="/>
  </w:docVars>
  <w:rsids>
    <w:rsidRoot w:val="006B2DD9"/>
    <w:rsid w:val="000013E5"/>
    <w:rsid w:val="00001573"/>
    <w:rsid w:val="000016D8"/>
    <w:rsid w:val="000017B9"/>
    <w:rsid w:val="0000203E"/>
    <w:rsid w:val="000020DE"/>
    <w:rsid w:val="0000217B"/>
    <w:rsid w:val="00002923"/>
    <w:rsid w:val="00002C6F"/>
    <w:rsid w:val="00003555"/>
    <w:rsid w:val="00003AF4"/>
    <w:rsid w:val="00004741"/>
    <w:rsid w:val="000049BB"/>
    <w:rsid w:val="00004C10"/>
    <w:rsid w:val="00004CC2"/>
    <w:rsid w:val="00004EBC"/>
    <w:rsid w:val="000051D2"/>
    <w:rsid w:val="00006375"/>
    <w:rsid w:val="000070F0"/>
    <w:rsid w:val="00007146"/>
    <w:rsid w:val="00007760"/>
    <w:rsid w:val="00007CD5"/>
    <w:rsid w:val="0001136D"/>
    <w:rsid w:val="0001179D"/>
    <w:rsid w:val="00011ACB"/>
    <w:rsid w:val="00011D18"/>
    <w:rsid w:val="000126B3"/>
    <w:rsid w:val="000126EF"/>
    <w:rsid w:val="00012DF3"/>
    <w:rsid w:val="000132A9"/>
    <w:rsid w:val="00013367"/>
    <w:rsid w:val="00013915"/>
    <w:rsid w:val="00014713"/>
    <w:rsid w:val="00014BA9"/>
    <w:rsid w:val="00015097"/>
    <w:rsid w:val="000151B3"/>
    <w:rsid w:val="0001577C"/>
    <w:rsid w:val="00015B7F"/>
    <w:rsid w:val="00015BEE"/>
    <w:rsid w:val="00015EDE"/>
    <w:rsid w:val="0001606A"/>
    <w:rsid w:val="00016310"/>
    <w:rsid w:val="00016508"/>
    <w:rsid w:val="00016588"/>
    <w:rsid w:val="000166E2"/>
    <w:rsid w:val="00016E93"/>
    <w:rsid w:val="000172DF"/>
    <w:rsid w:val="000176C3"/>
    <w:rsid w:val="00017C2D"/>
    <w:rsid w:val="00020398"/>
    <w:rsid w:val="00020ADC"/>
    <w:rsid w:val="00020C4E"/>
    <w:rsid w:val="00020DAE"/>
    <w:rsid w:val="0002150F"/>
    <w:rsid w:val="00021582"/>
    <w:rsid w:val="0002158F"/>
    <w:rsid w:val="0002196C"/>
    <w:rsid w:val="000219B4"/>
    <w:rsid w:val="00022679"/>
    <w:rsid w:val="000226A4"/>
    <w:rsid w:val="0002282A"/>
    <w:rsid w:val="00022A95"/>
    <w:rsid w:val="00022FBE"/>
    <w:rsid w:val="00023D4E"/>
    <w:rsid w:val="000242BC"/>
    <w:rsid w:val="00024456"/>
    <w:rsid w:val="00024EFC"/>
    <w:rsid w:val="000257A7"/>
    <w:rsid w:val="00025ED1"/>
    <w:rsid w:val="00026309"/>
    <w:rsid w:val="0002630A"/>
    <w:rsid w:val="000268E8"/>
    <w:rsid w:val="00026C41"/>
    <w:rsid w:val="00027854"/>
    <w:rsid w:val="00027B7F"/>
    <w:rsid w:val="00030410"/>
    <w:rsid w:val="00030736"/>
    <w:rsid w:val="00031AA2"/>
    <w:rsid w:val="00031ED7"/>
    <w:rsid w:val="000320B9"/>
    <w:rsid w:val="000325EB"/>
    <w:rsid w:val="0003333D"/>
    <w:rsid w:val="00033512"/>
    <w:rsid w:val="00033786"/>
    <w:rsid w:val="00033A51"/>
    <w:rsid w:val="00034EAC"/>
    <w:rsid w:val="00035550"/>
    <w:rsid w:val="0003581B"/>
    <w:rsid w:val="00035B7F"/>
    <w:rsid w:val="00035C61"/>
    <w:rsid w:val="000362E5"/>
    <w:rsid w:val="00036330"/>
    <w:rsid w:val="000367B9"/>
    <w:rsid w:val="000367DC"/>
    <w:rsid w:val="00036B76"/>
    <w:rsid w:val="000371B6"/>
    <w:rsid w:val="00037FE2"/>
    <w:rsid w:val="000406C9"/>
    <w:rsid w:val="0004080C"/>
    <w:rsid w:val="00040901"/>
    <w:rsid w:val="00040D74"/>
    <w:rsid w:val="00042233"/>
    <w:rsid w:val="00042A9A"/>
    <w:rsid w:val="00042B26"/>
    <w:rsid w:val="00042BF4"/>
    <w:rsid w:val="00042CCA"/>
    <w:rsid w:val="00042E95"/>
    <w:rsid w:val="000439B2"/>
    <w:rsid w:val="00043CD9"/>
    <w:rsid w:val="00043F7C"/>
    <w:rsid w:val="00043FD5"/>
    <w:rsid w:val="000442AB"/>
    <w:rsid w:val="0004487E"/>
    <w:rsid w:val="0004491B"/>
    <w:rsid w:val="00044BCE"/>
    <w:rsid w:val="00044CE4"/>
    <w:rsid w:val="0004580D"/>
    <w:rsid w:val="00045A89"/>
    <w:rsid w:val="00045AB9"/>
    <w:rsid w:val="00045CEA"/>
    <w:rsid w:val="00045E02"/>
    <w:rsid w:val="00046181"/>
    <w:rsid w:val="00047128"/>
    <w:rsid w:val="00047CB0"/>
    <w:rsid w:val="00050A4B"/>
    <w:rsid w:val="00050A55"/>
    <w:rsid w:val="00050A70"/>
    <w:rsid w:val="00050B98"/>
    <w:rsid w:val="00050B9B"/>
    <w:rsid w:val="00052064"/>
    <w:rsid w:val="000525F8"/>
    <w:rsid w:val="000533D8"/>
    <w:rsid w:val="00053931"/>
    <w:rsid w:val="0005435C"/>
    <w:rsid w:val="000543C3"/>
    <w:rsid w:val="000549BB"/>
    <w:rsid w:val="000551DD"/>
    <w:rsid w:val="0005581B"/>
    <w:rsid w:val="000558E6"/>
    <w:rsid w:val="00055D46"/>
    <w:rsid w:val="0005651A"/>
    <w:rsid w:val="00056A2D"/>
    <w:rsid w:val="00056FEA"/>
    <w:rsid w:val="00057057"/>
    <w:rsid w:val="00057341"/>
    <w:rsid w:val="00057484"/>
    <w:rsid w:val="00057881"/>
    <w:rsid w:val="0006007D"/>
    <w:rsid w:val="00060438"/>
    <w:rsid w:val="000608FE"/>
    <w:rsid w:val="000609E2"/>
    <w:rsid w:val="00060B0E"/>
    <w:rsid w:val="00061090"/>
    <w:rsid w:val="00061771"/>
    <w:rsid w:val="00061F90"/>
    <w:rsid w:val="00062576"/>
    <w:rsid w:val="00062887"/>
    <w:rsid w:val="00062CE3"/>
    <w:rsid w:val="00062D20"/>
    <w:rsid w:val="00064025"/>
    <w:rsid w:val="0006431C"/>
    <w:rsid w:val="000648FA"/>
    <w:rsid w:val="00064B54"/>
    <w:rsid w:val="00064D22"/>
    <w:rsid w:val="00065283"/>
    <w:rsid w:val="0006563D"/>
    <w:rsid w:val="00065A51"/>
    <w:rsid w:val="00065F83"/>
    <w:rsid w:val="00066AE7"/>
    <w:rsid w:val="000674BD"/>
    <w:rsid w:val="000675BF"/>
    <w:rsid w:val="000675C0"/>
    <w:rsid w:val="00067663"/>
    <w:rsid w:val="00067AE6"/>
    <w:rsid w:val="00070023"/>
    <w:rsid w:val="0007095C"/>
    <w:rsid w:val="00070A30"/>
    <w:rsid w:val="00070DAF"/>
    <w:rsid w:val="000719D6"/>
    <w:rsid w:val="00071CBB"/>
    <w:rsid w:val="00072103"/>
    <w:rsid w:val="00072F56"/>
    <w:rsid w:val="0007313E"/>
    <w:rsid w:val="0007366E"/>
    <w:rsid w:val="00073679"/>
    <w:rsid w:val="00073B3C"/>
    <w:rsid w:val="00073BD9"/>
    <w:rsid w:val="00073D15"/>
    <w:rsid w:val="00075A0F"/>
    <w:rsid w:val="00077658"/>
    <w:rsid w:val="000776CE"/>
    <w:rsid w:val="0007786F"/>
    <w:rsid w:val="00077BA1"/>
    <w:rsid w:val="00077FF2"/>
    <w:rsid w:val="0008056D"/>
    <w:rsid w:val="00080ADE"/>
    <w:rsid w:val="00080D4D"/>
    <w:rsid w:val="00081324"/>
    <w:rsid w:val="00081426"/>
    <w:rsid w:val="000818B1"/>
    <w:rsid w:val="000818F0"/>
    <w:rsid w:val="00081CC5"/>
    <w:rsid w:val="00083CEE"/>
    <w:rsid w:val="00084308"/>
    <w:rsid w:val="000843A3"/>
    <w:rsid w:val="00084B5B"/>
    <w:rsid w:val="00084CF2"/>
    <w:rsid w:val="000850E1"/>
    <w:rsid w:val="00085BA6"/>
    <w:rsid w:val="00086064"/>
    <w:rsid w:val="00086312"/>
    <w:rsid w:val="0008661F"/>
    <w:rsid w:val="00086944"/>
    <w:rsid w:val="00086B13"/>
    <w:rsid w:val="00086C64"/>
    <w:rsid w:val="0008740C"/>
    <w:rsid w:val="0008743B"/>
    <w:rsid w:val="000879F2"/>
    <w:rsid w:val="00087E06"/>
    <w:rsid w:val="00090528"/>
    <w:rsid w:val="0009084F"/>
    <w:rsid w:val="00090C0D"/>
    <w:rsid w:val="00091FCC"/>
    <w:rsid w:val="000921B4"/>
    <w:rsid w:val="00092222"/>
    <w:rsid w:val="00092390"/>
    <w:rsid w:val="00092407"/>
    <w:rsid w:val="00092589"/>
    <w:rsid w:val="000925E5"/>
    <w:rsid w:val="00092B9D"/>
    <w:rsid w:val="000936AC"/>
    <w:rsid w:val="00093B56"/>
    <w:rsid w:val="00093C7A"/>
    <w:rsid w:val="00094E7B"/>
    <w:rsid w:val="00095077"/>
    <w:rsid w:val="00095593"/>
    <w:rsid w:val="00095696"/>
    <w:rsid w:val="0009581D"/>
    <w:rsid w:val="00095C68"/>
    <w:rsid w:val="0009604E"/>
    <w:rsid w:val="00096204"/>
    <w:rsid w:val="0009629B"/>
    <w:rsid w:val="000964BF"/>
    <w:rsid w:val="000967CA"/>
    <w:rsid w:val="00096A72"/>
    <w:rsid w:val="00096C57"/>
    <w:rsid w:val="0009721C"/>
    <w:rsid w:val="000973BF"/>
    <w:rsid w:val="00097619"/>
    <w:rsid w:val="000A0290"/>
    <w:rsid w:val="000A08A2"/>
    <w:rsid w:val="000A1716"/>
    <w:rsid w:val="000A190E"/>
    <w:rsid w:val="000A19A9"/>
    <w:rsid w:val="000A2837"/>
    <w:rsid w:val="000A287B"/>
    <w:rsid w:val="000A2DDD"/>
    <w:rsid w:val="000A30BB"/>
    <w:rsid w:val="000A35FE"/>
    <w:rsid w:val="000A36A8"/>
    <w:rsid w:val="000A3D4A"/>
    <w:rsid w:val="000A44BB"/>
    <w:rsid w:val="000A458F"/>
    <w:rsid w:val="000A4F71"/>
    <w:rsid w:val="000A503D"/>
    <w:rsid w:val="000A5C95"/>
    <w:rsid w:val="000A5E93"/>
    <w:rsid w:val="000A6759"/>
    <w:rsid w:val="000A7280"/>
    <w:rsid w:val="000A7373"/>
    <w:rsid w:val="000A73AB"/>
    <w:rsid w:val="000A76AE"/>
    <w:rsid w:val="000A7B5B"/>
    <w:rsid w:val="000B00F2"/>
    <w:rsid w:val="000B0CA0"/>
    <w:rsid w:val="000B12D0"/>
    <w:rsid w:val="000B12E1"/>
    <w:rsid w:val="000B1393"/>
    <w:rsid w:val="000B1B44"/>
    <w:rsid w:val="000B1CD2"/>
    <w:rsid w:val="000B2C97"/>
    <w:rsid w:val="000B2F89"/>
    <w:rsid w:val="000B5015"/>
    <w:rsid w:val="000B5170"/>
    <w:rsid w:val="000B54FD"/>
    <w:rsid w:val="000B55B9"/>
    <w:rsid w:val="000B5A62"/>
    <w:rsid w:val="000B5E8D"/>
    <w:rsid w:val="000B65CC"/>
    <w:rsid w:val="000B68B5"/>
    <w:rsid w:val="000B6B87"/>
    <w:rsid w:val="000B6C53"/>
    <w:rsid w:val="000B7101"/>
    <w:rsid w:val="000B7703"/>
    <w:rsid w:val="000B7880"/>
    <w:rsid w:val="000C0046"/>
    <w:rsid w:val="000C0FEF"/>
    <w:rsid w:val="000C1B6E"/>
    <w:rsid w:val="000C1C3B"/>
    <w:rsid w:val="000C2772"/>
    <w:rsid w:val="000C39D7"/>
    <w:rsid w:val="000C40F6"/>
    <w:rsid w:val="000C45A8"/>
    <w:rsid w:val="000C4B07"/>
    <w:rsid w:val="000C4B5F"/>
    <w:rsid w:val="000C4BA2"/>
    <w:rsid w:val="000C5842"/>
    <w:rsid w:val="000C5DE3"/>
    <w:rsid w:val="000C62DF"/>
    <w:rsid w:val="000C6387"/>
    <w:rsid w:val="000C65D9"/>
    <w:rsid w:val="000C693F"/>
    <w:rsid w:val="000C6CA8"/>
    <w:rsid w:val="000C7237"/>
    <w:rsid w:val="000C7620"/>
    <w:rsid w:val="000C7662"/>
    <w:rsid w:val="000D07C5"/>
    <w:rsid w:val="000D0B8B"/>
    <w:rsid w:val="000D1DCF"/>
    <w:rsid w:val="000D1E98"/>
    <w:rsid w:val="000D25BB"/>
    <w:rsid w:val="000D2A62"/>
    <w:rsid w:val="000D3BA4"/>
    <w:rsid w:val="000D3EE2"/>
    <w:rsid w:val="000D4401"/>
    <w:rsid w:val="000D4800"/>
    <w:rsid w:val="000D4917"/>
    <w:rsid w:val="000D4BCC"/>
    <w:rsid w:val="000D4FE6"/>
    <w:rsid w:val="000D52FC"/>
    <w:rsid w:val="000D547E"/>
    <w:rsid w:val="000D5B51"/>
    <w:rsid w:val="000D5EFC"/>
    <w:rsid w:val="000D5F3A"/>
    <w:rsid w:val="000D722C"/>
    <w:rsid w:val="000D7DD4"/>
    <w:rsid w:val="000E14FD"/>
    <w:rsid w:val="000E19AA"/>
    <w:rsid w:val="000E1B9F"/>
    <w:rsid w:val="000E243C"/>
    <w:rsid w:val="000E26F2"/>
    <w:rsid w:val="000E2F4F"/>
    <w:rsid w:val="000E34CA"/>
    <w:rsid w:val="000E37EF"/>
    <w:rsid w:val="000E414B"/>
    <w:rsid w:val="000E4230"/>
    <w:rsid w:val="000E45AF"/>
    <w:rsid w:val="000E4682"/>
    <w:rsid w:val="000E5F2A"/>
    <w:rsid w:val="000E67A9"/>
    <w:rsid w:val="000E67D8"/>
    <w:rsid w:val="000E6944"/>
    <w:rsid w:val="000E6951"/>
    <w:rsid w:val="000F0399"/>
    <w:rsid w:val="000F04C7"/>
    <w:rsid w:val="000F07CE"/>
    <w:rsid w:val="000F09C5"/>
    <w:rsid w:val="000F0A27"/>
    <w:rsid w:val="000F0AC7"/>
    <w:rsid w:val="000F0FC4"/>
    <w:rsid w:val="000F18A8"/>
    <w:rsid w:val="000F198B"/>
    <w:rsid w:val="000F1A7D"/>
    <w:rsid w:val="000F1B97"/>
    <w:rsid w:val="000F2043"/>
    <w:rsid w:val="000F2452"/>
    <w:rsid w:val="000F2477"/>
    <w:rsid w:val="000F2A87"/>
    <w:rsid w:val="000F3EA3"/>
    <w:rsid w:val="000F4353"/>
    <w:rsid w:val="000F43B7"/>
    <w:rsid w:val="000F45A8"/>
    <w:rsid w:val="000F4CD5"/>
    <w:rsid w:val="000F5167"/>
    <w:rsid w:val="000F51AD"/>
    <w:rsid w:val="000F52EA"/>
    <w:rsid w:val="000F54F1"/>
    <w:rsid w:val="000F5A9C"/>
    <w:rsid w:val="000F5FFF"/>
    <w:rsid w:val="000F7530"/>
    <w:rsid w:val="00100300"/>
    <w:rsid w:val="001003CD"/>
    <w:rsid w:val="00100C04"/>
    <w:rsid w:val="00100C57"/>
    <w:rsid w:val="001011A2"/>
    <w:rsid w:val="00102FD3"/>
    <w:rsid w:val="00103077"/>
    <w:rsid w:val="00103211"/>
    <w:rsid w:val="00104773"/>
    <w:rsid w:val="00104EC0"/>
    <w:rsid w:val="00105BAF"/>
    <w:rsid w:val="00105C43"/>
    <w:rsid w:val="001066DC"/>
    <w:rsid w:val="00106E5D"/>
    <w:rsid w:val="00107894"/>
    <w:rsid w:val="001104E0"/>
    <w:rsid w:val="00110E89"/>
    <w:rsid w:val="001110FE"/>
    <w:rsid w:val="001112CE"/>
    <w:rsid w:val="0011217A"/>
    <w:rsid w:val="00112227"/>
    <w:rsid w:val="00112DBA"/>
    <w:rsid w:val="00113BAC"/>
    <w:rsid w:val="00114625"/>
    <w:rsid w:val="001150EB"/>
    <w:rsid w:val="001154AB"/>
    <w:rsid w:val="00115570"/>
    <w:rsid w:val="001157A3"/>
    <w:rsid w:val="00115C84"/>
    <w:rsid w:val="00115F3C"/>
    <w:rsid w:val="0011600A"/>
    <w:rsid w:val="00116860"/>
    <w:rsid w:val="001175CF"/>
    <w:rsid w:val="001177DC"/>
    <w:rsid w:val="00117C8C"/>
    <w:rsid w:val="00117D79"/>
    <w:rsid w:val="00117F31"/>
    <w:rsid w:val="0012050C"/>
    <w:rsid w:val="001207D6"/>
    <w:rsid w:val="00120A2C"/>
    <w:rsid w:val="0012127B"/>
    <w:rsid w:val="00121838"/>
    <w:rsid w:val="00121EFE"/>
    <w:rsid w:val="0012206E"/>
    <w:rsid w:val="0012231E"/>
    <w:rsid w:val="00122855"/>
    <w:rsid w:val="00122A99"/>
    <w:rsid w:val="00122D9C"/>
    <w:rsid w:val="001237A3"/>
    <w:rsid w:val="00124488"/>
    <w:rsid w:val="001246B5"/>
    <w:rsid w:val="00124881"/>
    <w:rsid w:val="00124C46"/>
    <w:rsid w:val="001256C2"/>
    <w:rsid w:val="00125A76"/>
    <w:rsid w:val="00125CD3"/>
    <w:rsid w:val="00125E72"/>
    <w:rsid w:val="001260A6"/>
    <w:rsid w:val="001260FE"/>
    <w:rsid w:val="00126125"/>
    <w:rsid w:val="0012644F"/>
    <w:rsid w:val="001268C0"/>
    <w:rsid w:val="001273B7"/>
    <w:rsid w:val="001274A6"/>
    <w:rsid w:val="001274D7"/>
    <w:rsid w:val="0013005E"/>
    <w:rsid w:val="00130105"/>
    <w:rsid w:val="001305A9"/>
    <w:rsid w:val="00130A2A"/>
    <w:rsid w:val="001314DF"/>
    <w:rsid w:val="0013164E"/>
    <w:rsid w:val="00131660"/>
    <w:rsid w:val="001318D7"/>
    <w:rsid w:val="00132160"/>
    <w:rsid w:val="00132482"/>
    <w:rsid w:val="00132643"/>
    <w:rsid w:val="00132B55"/>
    <w:rsid w:val="00132DDA"/>
    <w:rsid w:val="00132DDE"/>
    <w:rsid w:val="00133813"/>
    <w:rsid w:val="001344BF"/>
    <w:rsid w:val="001345D9"/>
    <w:rsid w:val="00134AD3"/>
    <w:rsid w:val="00134C4B"/>
    <w:rsid w:val="00135A78"/>
    <w:rsid w:val="00135C5A"/>
    <w:rsid w:val="0013656A"/>
    <w:rsid w:val="001369BB"/>
    <w:rsid w:val="001374F1"/>
    <w:rsid w:val="00137C0E"/>
    <w:rsid w:val="00137DE2"/>
    <w:rsid w:val="00140171"/>
    <w:rsid w:val="00141106"/>
    <w:rsid w:val="0014177E"/>
    <w:rsid w:val="0014244F"/>
    <w:rsid w:val="0014328A"/>
    <w:rsid w:val="00143EBF"/>
    <w:rsid w:val="00143EC7"/>
    <w:rsid w:val="001442C4"/>
    <w:rsid w:val="00144443"/>
    <w:rsid w:val="001445CD"/>
    <w:rsid w:val="0014557F"/>
    <w:rsid w:val="00145B6D"/>
    <w:rsid w:val="001464B4"/>
    <w:rsid w:val="00146DB7"/>
    <w:rsid w:val="00146E97"/>
    <w:rsid w:val="00146F40"/>
    <w:rsid w:val="00147F75"/>
    <w:rsid w:val="001500F5"/>
    <w:rsid w:val="00150FC3"/>
    <w:rsid w:val="00151325"/>
    <w:rsid w:val="001520E0"/>
    <w:rsid w:val="001523EA"/>
    <w:rsid w:val="001523FE"/>
    <w:rsid w:val="001526A1"/>
    <w:rsid w:val="001526A9"/>
    <w:rsid w:val="00152A8E"/>
    <w:rsid w:val="00152EBA"/>
    <w:rsid w:val="001533F9"/>
    <w:rsid w:val="00154B30"/>
    <w:rsid w:val="00154F7F"/>
    <w:rsid w:val="00155228"/>
    <w:rsid w:val="00155C37"/>
    <w:rsid w:val="00155F60"/>
    <w:rsid w:val="00156318"/>
    <w:rsid w:val="00156AE5"/>
    <w:rsid w:val="00156FD1"/>
    <w:rsid w:val="0016050C"/>
    <w:rsid w:val="00160B23"/>
    <w:rsid w:val="001617E7"/>
    <w:rsid w:val="0016234E"/>
    <w:rsid w:val="001623CD"/>
    <w:rsid w:val="001626BD"/>
    <w:rsid w:val="001628E3"/>
    <w:rsid w:val="00162D03"/>
    <w:rsid w:val="0016356A"/>
    <w:rsid w:val="00163C29"/>
    <w:rsid w:val="00163C7A"/>
    <w:rsid w:val="0016464D"/>
    <w:rsid w:val="001648F0"/>
    <w:rsid w:val="001656B8"/>
    <w:rsid w:val="00165EF4"/>
    <w:rsid w:val="001669A6"/>
    <w:rsid w:val="00166F6A"/>
    <w:rsid w:val="001671DF"/>
    <w:rsid w:val="00167254"/>
    <w:rsid w:val="00167380"/>
    <w:rsid w:val="00167A01"/>
    <w:rsid w:val="00170F60"/>
    <w:rsid w:val="00171495"/>
    <w:rsid w:val="00171C11"/>
    <w:rsid w:val="001723B7"/>
    <w:rsid w:val="00172824"/>
    <w:rsid w:val="001729C5"/>
    <w:rsid w:val="00172CE8"/>
    <w:rsid w:val="001731B8"/>
    <w:rsid w:val="001747DC"/>
    <w:rsid w:val="00175229"/>
    <w:rsid w:val="001755FB"/>
    <w:rsid w:val="00175848"/>
    <w:rsid w:val="00175D75"/>
    <w:rsid w:val="00176D4C"/>
    <w:rsid w:val="001772F4"/>
    <w:rsid w:val="00177676"/>
    <w:rsid w:val="00177BD8"/>
    <w:rsid w:val="00177F5F"/>
    <w:rsid w:val="00177FB9"/>
    <w:rsid w:val="00180494"/>
    <w:rsid w:val="00180D55"/>
    <w:rsid w:val="00181198"/>
    <w:rsid w:val="00181909"/>
    <w:rsid w:val="001819EA"/>
    <w:rsid w:val="00181CB6"/>
    <w:rsid w:val="00181DF8"/>
    <w:rsid w:val="001820AC"/>
    <w:rsid w:val="001823EC"/>
    <w:rsid w:val="001827F5"/>
    <w:rsid w:val="001845B4"/>
    <w:rsid w:val="0018476C"/>
    <w:rsid w:val="001848B1"/>
    <w:rsid w:val="0018561B"/>
    <w:rsid w:val="00185838"/>
    <w:rsid w:val="001864B8"/>
    <w:rsid w:val="001866E9"/>
    <w:rsid w:val="001866F7"/>
    <w:rsid w:val="0018682F"/>
    <w:rsid w:val="00186928"/>
    <w:rsid w:val="00187928"/>
    <w:rsid w:val="001879F4"/>
    <w:rsid w:val="00187A25"/>
    <w:rsid w:val="00187ADF"/>
    <w:rsid w:val="001903DC"/>
    <w:rsid w:val="00190946"/>
    <w:rsid w:val="00190962"/>
    <w:rsid w:val="00191061"/>
    <w:rsid w:val="00191068"/>
    <w:rsid w:val="00191792"/>
    <w:rsid w:val="00191C8B"/>
    <w:rsid w:val="00191EE6"/>
    <w:rsid w:val="00194C80"/>
    <w:rsid w:val="00194FC9"/>
    <w:rsid w:val="0019531B"/>
    <w:rsid w:val="0019533F"/>
    <w:rsid w:val="00195BF3"/>
    <w:rsid w:val="00195CD6"/>
    <w:rsid w:val="00195D07"/>
    <w:rsid w:val="00196B76"/>
    <w:rsid w:val="001975BE"/>
    <w:rsid w:val="00197678"/>
    <w:rsid w:val="001A0B0E"/>
    <w:rsid w:val="001A0BAF"/>
    <w:rsid w:val="001A1272"/>
    <w:rsid w:val="001A142C"/>
    <w:rsid w:val="001A1942"/>
    <w:rsid w:val="001A1D5D"/>
    <w:rsid w:val="001A261D"/>
    <w:rsid w:val="001A2720"/>
    <w:rsid w:val="001A28D1"/>
    <w:rsid w:val="001A2902"/>
    <w:rsid w:val="001A2A56"/>
    <w:rsid w:val="001A2B03"/>
    <w:rsid w:val="001A30BF"/>
    <w:rsid w:val="001A336D"/>
    <w:rsid w:val="001A37D1"/>
    <w:rsid w:val="001A42C0"/>
    <w:rsid w:val="001A4439"/>
    <w:rsid w:val="001A462D"/>
    <w:rsid w:val="001A4856"/>
    <w:rsid w:val="001A491F"/>
    <w:rsid w:val="001A4E0B"/>
    <w:rsid w:val="001A4E6D"/>
    <w:rsid w:val="001A5016"/>
    <w:rsid w:val="001A529F"/>
    <w:rsid w:val="001A5419"/>
    <w:rsid w:val="001A5545"/>
    <w:rsid w:val="001A5D05"/>
    <w:rsid w:val="001A60B7"/>
    <w:rsid w:val="001A61FF"/>
    <w:rsid w:val="001A66BA"/>
    <w:rsid w:val="001A7170"/>
    <w:rsid w:val="001A7188"/>
    <w:rsid w:val="001A789B"/>
    <w:rsid w:val="001A7B02"/>
    <w:rsid w:val="001B00FE"/>
    <w:rsid w:val="001B06FD"/>
    <w:rsid w:val="001B0F72"/>
    <w:rsid w:val="001B18BC"/>
    <w:rsid w:val="001B1A57"/>
    <w:rsid w:val="001B1C4B"/>
    <w:rsid w:val="001B23D0"/>
    <w:rsid w:val="001B2C47"/>
    <w:rsid w:val="001B31E4"/>
    <w:rsid w:val="001B3C79"/>
    <w:rsid w:val="001B4237"/>
    <w:rsid w:val="001B466F"/>
    <w:rsid w:val="001B4C57"/>
    <w:rsid w:val="001B4EE9"/>
    <w:rsid w:val="001B5577"/>
    <w:rsid w:val="001B584B"/>
    <w:rsid w:val="001B584E"/>
    <w:rsid w:val="001B5B41"/>
    <w:rsid w:val="001B61BD"/>
    <w:rsid w:val="001B65C9"/>
    <w:rsid w:val="001B6EA1"/>
    <w:rsid w:val="001B6FEE"/>
    <w:rsid w:val="001B726F"/>
    <w:rsid w:val="001B7ECA"/>
    <w:rsid w:val="001C0003"/>
    <w:rsid w:val="001C0307"/>
    <w:rsid w:val="001C07DC"/>
    <w:rsid w:val="001C08AB"/>
    <w:rsid w:val="001C0B00"/>
    <w:rsid w:val="001C0FDB"/>
    <w:rsid w:val="001C107C"/>
    <w:rsid w:val="001C179E"/>
    <w:rsid w:val="001C1CF0"/>
    <w:rsid w:val="001C1D1D"/>
    <w:rsid w:val="001C1E12"/>
    <w:rsid w:val="001C2ACA"/>
    <w:rsid w:val="001C2E6B"/>
    <w:rsid w:val="001C3B40"/>
    <w:rsid w:val="001C3EC2"/>
    <w:rsid w:val="001C3F14"/>
    <w:rsid w:val="001C5484"/>
    <w:rsid w:val="001C5CFA"/>
    <w:rsid w:val="001C5FCD"/>
    <w:rsid w:val="001C6114"/>
    <w:rsid w:val="001C6378"/>
    <w:rsid w:val="001C6612"/>
    <w:rsid w:val="001C7067"/>
    <w:rsid w:val="001C7C5A"/>
    <w:rsid w:val="001C7DB0"/>
    <w:rsid w:val="001D0C06"/>
    <w:rsid w:val="001D0FF3"/>
    <w:rsid w:val="001D22A7"/>
    <w:rsid w:val="001D27A8"/>
    <w:rsid w:val="001D2AEB"/>
    <w:rsid w:val="001D2FF8"/>
    <w:rsid w:val="001D3B9B"/>
    <w:rsid w:val="001D4670"/>
    <w:rsid w:val="001D4CD7"/>
    <w:rsid w:val="001D561C"/>
    <w:rsid w:val="001D5767"/>
    <w:rsid w:val="001D5BF7"/>
    <w:rsid w:val="001D5EC2"/>
    <w:rsid w:val="001D6862"/>
    <w:rsid w:val="001D72EF"/>
    <w:rsid w:val="001D7569"/>
    <w:rsid w:val="001D7A45"/>
    <w:rsid w:val="001D7A7A"/>
    <w:rsid w:val="001D7C1A"/>
    <w:rsid w:val="001E046E"/>
    <w:rsid w:val="001E0578"/>
    <w:rsid w:val="001E0834"/>
    <w:rsid w:val="001E12A8"/>
    <w:rsid w:val="001E12E7"/>
    <w:rsid w:val="001E1D55"/>
    <w:rsid w:val="001E23F3"/>
    <w:rsid w:val="001E25E8"/>
    <w:rsid w:val="001E2CA0"/>
    <w:rsid w:val="001E2FE0"/>
    <w:rsid w:val="001E31B7"/>
    <w:rsid w:val="001E39E8"/>
    <w:rsid w:val="001E3AEB"/>
    <w:rsid w:val="001E3BBF"/>
    <w:rsid w:val="001E60E0"/>
    <w:rsid w:val="001E613F"/>
    <w:rsid w:val="001E622C"/>
    <w:rsid w:val="001E6301"/>
    <w:rsid w:val="001E69B3"/>
    <w:rsid w:val="001E7145"/>
    <w:rsid w:val="001E7634"/>
    <w:rsid w:val="001E7741"/>
    <w:rsid w:val="001E7A4A"/>
    <w:rsid w:val="001E7BD5"/>
    <w:rsid w:val="001F0113"/>
    <w:rsid w:val="001F02DA"/>
    <w:rsid w:val="001F0327"/>
    <w:rsid w:val="001F0549"/>
    <w:rsid w:val="001F05E9"/>
    <w:rsid w:val="001F089D"/>
    <w:rsid w:val="001F08DD"/>
    <w:rsid w:val="001F1F9F"/>
    <w:rsid w:val="001F250B"/>
    <w:rsid w:val="001F2593"/>
    <w:rsid w:val="001F2807"/>
    <w:rsid w:val="001F29C4"/>
    <w:rsid w:val="001F2A0E"/>
    <w:rsid w:val="001F2AF8"/>
    <w:rsid w:val="001F32F9"/>
    <w:rsid w:val="001F3D6F"/>
    <w:rsid w:val="001F3FAD"/>
    <w:rsid w:val="001F498B"/>
    <w:rsid w:val="001F4E73"/>
    <w:rsid w:val="001F5378"/>
    <w:rsid w:val="001F5AA6"/>
    <w:rsid w:val="001F5C0F"/>
    <w:rsid w:val="001F5CA3"/>
    <w:rsid w:val="001F5DB3"/>
    <w:rsid w:val="001F615F"/>
    <w:rsid w:val="001F65BA"/>
    <w:rsid w:val="001F7001"/>
    <w:rsid w:val="001F788E"/>
    <w:rsid w:val="001F7A27"/>
    <w:rsid w:val="001F7E4A"/>
    <w:rsid w:val="00200DD4"/>
    <w:rsid w:val="00200FC8"/>
    <w:rsid w:val="00201027"/>
    <w:rsid w:val="00201428"/>
    <w:rsid w:val="00201705"/>
    <w:rsid w:val="00201B22"/>
    <w:rsid w:val="00201C43"/>
    <w:rsid w:val="002020DF"/>
    <w:rsid w:val="00202878"/>
    <w:rsid w:val="002028BE"/>
    <w:rsid w:val="00203A13"/>
    <w:rsid w:val="00203CF8"/>
    <w:rsid w:val="00203D47"/>
    <w:rsid w:val="00204897"/>
    <w:rsid w:val="002052B6"/>
    <w:rsid w:val="0020552D"/>
    <w:rsid w:val="00206301"/>
    <w:rsid w:val="00206625"/>
    <w:rsid w:val="0020693C"/>
    <w:rsid w:val="00206B1D"/>
    <w:rsid w:val="00206D4A"/>
    <w:rsid w:val="002077A1"/>
    <w:rsid w:val="00207FDF"/>
    <w:rsid w:val="0021053B"/>
    <w:rsid w:val="00210716"/>
    <w:rsid w:val="002107C7"/>
    <w:rsid w:val="00210C70"/>
    <w:rsid w:val="00211317"/>
    <w:rsid w:val="00211594"/>
    <w:rsid w:val="002116FA"/>
    <w:rsid w:val="002118AC"/>
    <w:rsid w:val="00211A52"/>
    <w:rsid w:val="00211F6C"/>
    <w:rsid w:val="00212514"/>
    <w:rsid w:val="00212954"/>
    <w:rsid w:val="00213168"/>
    <w:rsid w:val="00213443"/>
    <w:rsid w:val="00214115"/>
    <w:rsid w:val="002143E2"/>
    <w:rsid w:val="00214926"/>
    <w:rsid w:val="00214CDC"/>
    <w:rsid w:val="00214F09"/>
    <w:rsid w:val="0021584D"/>
    <w:rsid w:val="002158D3"/>
    <w:rsid w:val="00216810"/>
    <w:rsid w:val="00216C9F"/>
    <w:rsid w:val="002172D0"/>
    <w:rsid w:val="00217967"/>
    <w:rsid w:val="0022082A"/>
    <w:rsid w:val="00220DAD"/>
    <w:rsid w:val="00221231"/>
    <w:rsid w:val="00222016"/>
    <w:rsid w:val="00222684"/>
    <w:rsid w:val="002228FE"/>
    <w:rsid w:val="0022290A"/>
    <w:rsid w:val="00222BC2"/>
    <w:rsid w:val="00223134"/>
    <w:rsid w:val="00223788"/>
    <w:rsid w:val="00224C0C"/>
    <w:rsid w:val="002261BC"/>
    <w:rsid w:val="002271BA"/>
    <w:rsid w:val="002271CE"/>
    <w:rsid w:val="0023014C"/>
    <w:rsid w:val="002301DB"/>
    <w:rsid w:val="00230714"/>
    <w:rsid w:val="00230B36"/>
    <w:rsid w:val="00230C52"/>
    <w:rsid w:val="00230DEB"/>
    <w:rsid w:val="00231A23"/>
    <w:rsid w:val="00231BAB"/>
    <w:rsid w:val="00231BCF"/>
    <w:rsid w:val="00232205"/>
    <w:rsid w:val="00232491"/>
    <w:rsid w:val="002327AD"/>
    <w:rsid w:val="00233022"/>
    <w:rsid w:val="002330A1"/>
    <w:rsid w:val="00233121"/>
    <w:rsid w:val="002332D8"/>
    <w:rsid w:val="0023343C"/>
    <w:rsid w:val="002336F9"/>
    <w:rsid w:val="00233AEF"/>
    <w:rsid w:val="002342E7"/>
    <w:rsid w:val="00234664"/>
    <w:rsid w:val="0023479C"/>
    <w:rsid w:val="00234A0C"/>
    <w:rsid w:val="002359D1"/>
    <w:rsid w:val="00235AB1"/>
    <w:rsid w:val="00235C7C"/>
    <w:rsid w:val="00235F1B"/>
    <w:rsid w:val="002363A9"/>
    <w:rsid w:val="002363EB"/>
    <w:rsid w:val="00236483"/>
    <w:rsid w:val="0023691A"/>
    <w:rsid w:val="00236AAE"/>
    <w:rsid w:val="00236D02"/>
    <w:rsid w:val="0023758E"/>
    <w:rsid w:val="00237D04"/>
    <w:rsid w:val="00240304"/>
    <w:rsid w:val="00240316"/>
    <w:rsid w:val="00240846"/>
    <w:rsid w:val="00240DC1"/>
    <w:rsid w:val="00240E2A"/>
    <w:rsid w:val="00241160"/>
    <w:rsid w:val="00241568"/>
    <w:rsid w:val="002417D0"/>
    <w:rsid w:val="002417D5"/>
    <w:rsid w:val="00241F5C"/>
    <w:rsid w:val="00242405"/>
    <w:rsid w:val="002429CC"/>
    <w:rsid w:val="00242A62"/>
    <w:rsid w:val="00243FC5"/>
    <w:rsid w:val="00244752"/>
    <w:rsid w:val="00244F92"/>
    <w:rsid w:val="00245516"/>
    <w:rsid w:val="00245570"/>
    <w:rsid w:val="002463A5"/>
    <w:rsid w:val="00247CBE"/>
    <w:rsid w:val="0025006B"/>
    <w:rsid w:val="00250F1E"/>
    <w:rsid w:val="002510D6"/>
    <w:rsid w:val="00251267"/>
    <w:rsid w:val="00251958"/>
    <w:rsid w:val="00251FFC"/>
    <w:rsid w:val="002524C2"/>
    <w:rsid w:val="00255559"/>
    <w:rsid w:val="002557C0"/>
    <w:rsid w:val="002562BB"/>
    <w:rsid w:val="002568F2"/>
    <w:rsid w:val="002569FD"/>
    <w:rsid w:val="00257194"/>
    <w:rsid w:val="00257253"/>
    <w:rsid w:val="002573A6"/>
    <w:rsid w:val="00257753"/>
    <w:rsid w:val="00260029"/>
    <w:rsid w:val="00260044"/>
    <w:rsid w:val="0026052E"/>
    <w:rsid w:val="00260CDC"/>
    <w:rsid w:val="002619DE"/>
    <w:rsid w:val="0026223D"/>
    <w:rsid w:val="002624E9"/>
    <w:rsid w:val="00263044"/>
    <w:rsid w:val="0026375F"/>
    <w:rsid w:val="002637C0"/>
    <w:rsid w:val="0026382D"/>
    <w:rsid w:val="002641A3"/>
    <w:rsid w:val="00264559"/>
    <w:rsid w:val="00264F46"/>
    <w:rsid w:val="002650A4"/>
    <w:rsid w:val="0026528E"/>
    <w:rsid w:val="00265478"/>
    <w:rsid w:val="002657ED"/>
    <w:rsid w:val="00265A77"/>
    <w:rsid w:val="00265B5E"/>
    <w:rsid w:val="00266B65"/>
    <w:rsid w:val="00266C78"/>
    <w:rsid w:val="002672E7"/>
    <w:rsid w:val="00267F2F"/>
    <w:rsid w:val="00270180"/>
    <w:rsid w:val="0027027E"/>
    <w:rsid w:val="00270AC9"/>
    <w:rsid w:val="002714D8"/>
    <w:rsid w:val="00271641"/>
    <w:rsid w:val="002717FA"/>
    <w:rsid w:val="00271D38"/>
    <w:rsid w:val="00272170"/>
    <w:rsid w:val="00272DEF"/>
    <w:rsid w:val="00272F8B"/>
    <w:rsid w:val="002732B5"/>
    <w:rsid w:val="00273437"/>
    <w:rsid w:val="00273490"/>
    <w:rsid w:val="0027378C"/>
    <w:rsid w:val="00273840"/>
    <w:rsid w:val="0027418D"/>
    <w:rsid w:val="0027445E"/>
    <w:rsid w:val="00274625"/>
    <w:rsid w:val="00274B86"/>
    <w:rsid w:val="00275205"/>
    <w:rsid w:val="00276D43"/>
    <w:rsid w:val="00277B61"/>
    <w:rsid w:val="00277E71"/>
    <w:rsid w:val="002801AB"/>
    <w:rsid w:val="0028054A"/>
    <w:rsid w:val="002806D8"/>
    <w:rsid w:val="00281502"/>
    <w:rsid w:val="0028154B"/>
    <w:rsid w:val="002815A5"/>
    <w:rsid w:val="002816F6"/>
    <w:rsid w:val="0028256C"/>
    <w:rsid w:val="002825FE"/>
    <w:rsid w:val="002827BB"/>
    <w:rsid w:val="00283240"/>
    <w:rsid w:val="00283642"/>
    <w:rsid w:val="002839E6"/>
    <w:rsid w:val="00284033"/>
    <w:rsid w:val="00284120"/>
    <w:rsid w:val="002845E5"/>
    <w:rsid w:val="00284A12"/>
    <w:rsid w:val="0028507E"/>
    <w:rsid w:val="002857F1"/>
    <w:rsid w:val="00286455"/>
    <w:rsid w:val="00286485"/>
    <w:rsid w:val="002865E0"/>
    <w:rsid w:val="00286812"/>
    <w:rsid w:val="00286A58"/>
    <w:rsid w:val="00286F1B"/>
    <w:rsid w:val="002878EC"/>
    <w:rsid w:val="00287B78"/>
    <w:rsid w:val="00287E65"/>
    <w:rsid w:val="00287E96"/>
    <w:rsid w:val="00287EF3"/>
    <w:rsid w:val="00287F47"/>
    <w:rsid w:val="00290A9E"/>
    <w:rsid w:val="0029155E"/>
    <w:rsid w:val="0029157F"/>
    <w:rsid w:val="00291652"/>
    <w:rsid w:val="00291B89"/>
    <w:rsid w:val="00292262"/>
    <w:rsid w:val="002923A3"/>
    <w:rsid w:val="0029379B"/>
    <w:rsid w:val="002939E8"/>
    <w:rsid w:val="00293A84"/>
    <w:rsid w:val="00293CFE"/>
    <w:rsid w:val="00293F34"/>
    <w:rsid w:val="002941E6"/>
    <w:rsid w:val="00294220"/>
    <w:rsid w:val="0029538C"/>
    <w:rsid w:val="00296394"/>
    <w:rsid w:val="0029769C"/>
    <w:rsid w:val="00297964"/>
    <w:rsid w:val="00297CE2"/>
    <w:rsid w:val="002A011A"/>
    <w:rsid w:val="002A0254"/>
    <w:rsid w:val="002A0391"/>
    <w:rsid w:val="002A05C5"/>
    <w:rsid w:val="002A0D02"/>
    <w:rsid w:val="002A15B9"/>
    <w:rsid w:val="002A17AA"/>
    <w:rsid w:val="002A3268"/>
    <w:rsid w:val="002A36D8"/>
    <w:rsid w:val="002A3A14"/>
    <w:rsid w:val="002A421A"/>
    <w:rsid w:val="002A42B7"/>
    <w:rsid w:val="002A4330"/>
    <w:rsid w:val="002A48D2"/>
    <w:rsid w:val="002A4E92"/>
    <w:rsid w:val="002A54BD"/>
    <w:rsid w:val="002A5AAB"/>
    <w:rsid w:val="002A6F35"/>
    <w:rsid w:val="002A7484"/>
    <w:rsid w:val="002A754E"/>
    <w:rsid w:val="002B0C7C"/>
    <w:rsid w:val="002B0EE2"/>
    <w:rsid w:val="002B109D"/>
    <w:rsid w:val="002B13E6"/>
    <w:rsid w:val="002B1492"/>
    <w:rsid w:val="002B163A"/>
    <w:rsid w:val="002B2A5E"/>
    <w:rsid w:val="002B3051"/>
    <w:rsid w:val="002B3C1D"/>
    <w:rsid w:val="002B43E6"/>
    <w:rsid w:val="002B4521"/>
    <w:rsid w:val="002B542B"/>
    <w:rsid w:val="002B57A2"/>
    <w:rsid w:val="002B58B0"/>
    <w:rsid w:val="002B61BB"/>
    <w:rsid w:val="002B647A"/>
    <w:rsid w:val="002B7816"/>
    <w:rsid w:val="002C01CC"/>
    <w:rsid w:val="002C0865"/>
    <w:rsid w:val="002C0E1F"/>
    <w:rsid w:val="002C1163"/>
    <w:rsid w:val="002C14AE"/>
    <w:rsid w:val="002C17FA"/>
    <w:rsid w:val="002C24ED"/>
    <w:rsid w:val="002C3B93"/>
    <w:rsid w:val="002C461E"/>
    <w:rsid w:val="002C4868"/>
    <w:rsid w:val="002C4A8F"/>
    <w:rsid w:val="002C51F0"/>
    <w:rsid w:val="002C541D"/>
    <w:rsid w:val="002C55D7"/>
    <w:rsid w:val="002C5CEC"/>
    <w:rsid w:val="002C7AF4"/>
    <w:rsid w:val="002C7B20"/>
    <w:rsid w:val="002D00A1"/>
    <w:rsid w:val="002D087B"/>
    <w:rsid w:val="002D0F41"/>
    <w:rsid w:val="002D10F3"/>
    <w:rsid w:val="002D16AF"/>
    <w:rsid w:val="002D23AF"/>
    <w:rsid w:val="002D2898"/>
    <w:rsid w:val="002D3377"/>
    <w:rsid w:val="002D3404"/>
    <w:rsid w:val="002D441F"/>
    <w:rsid w:val="002D4635"/>
    <w:rsid w:val="002D5755"/>
    <w:rsid w:val="002D5D00"/>
    <w:rsid w:val="002D63DB"/>
    <w:rsid w:val="002D66EE"/>
    <w:rsid w:val="002D6A1F"/>
    <w:rsid w:val="002D6AC5"/>
    <w:rsid w:val="002D6E1B"/>
    <w:rsid w:val="002D77D1"/>
    <w:rsid w:val="002D79F6"/>
    <w:rsid w:val="002D7A82"/>
    <w:rsid w:val="002E04A6"/>
    <w:rsid w:val="002E05B1"/>
    <w:rsid w:val="002E0AFC"/>
    <w:rsid w:val="002E1717"/>
    <w:rsid w:val="002E1CD5"/>
    <w:rsid w:val="002E1CF6"/>
    <w:rsid w:val="002E1F21"/>
    <w:rsid w:val="002E26DD"/>
    <w:rsid w:val="002E2CC4"/>
    <w:rsid w:val="002E2D02"/>
    <w:rsid w:val="002E3C54"/>
    <w:rsid w:val="002E452E"/>
    <w:rsid w:val="002E4E40"/>
    <w:rsid w:val="002E516B"/>
    <w:rsid w:val="002E530A"/>
    <w:rsid w:val="002E546F"/>
    <w:rsid w:val="002E58C2"/>
    <w:rsid w:val="002E61AD"/>
    <w:rsid w:val="002E741B"/>
    <w:rsid w:val="002E74E4"/>
    <w:rsid w:val="002E7A10"/>
    <w:rsid w:val="002E7E96"/>
    <w:rsid w:val="002E7FC2"/>
    <w:rsid w:val="002F00ED"/>
    <w:rsid w:val="002F087A"/>
    <w:rsid w:val="002F0DAC"/>
    <w:rsid w:val="002F0EBA"/>
    <w:rsid w:val="002F0F5A"/>
    <w:rsid w:val="002F17BF"/>
    <w:rsid w:val="002F1C3B"/>
    <w:rsid w:val="002F2582"/>
    <w:rsid w:val="002F258B"/>
    <w:rsid w:val="002F2613"/>
    <w:rsid w:val="002F29C6"/>
    <w:rsid w:val="002F29D6"/>
    <w:rsid w:val="002F2C6E"/>
    <w:rsid w:val="002F3916"/>
    <w:rsid w:val="002F3FAD"/>
    <w:rsid w:val="002F432D"/>
    <w:rsid w:val="002F43F8"/>
    <w:rsid w:val="002F4CB1"/>
    <w:rsid w:val="002F4E56"/>
    <w:rsid w:val="002F5E7C"/>
    <w:rsid w:val="002F615B"/>
    <w:rsid w:val="002F67CA"/>
    <w:rsid w:val="002F7BBB"/>
    <w:rsid w:val="002F7DDF"/>
    <w:rsid w:val="00300236"/>
    <w:rsid w:val="00300401"/>
    <w:rsid w:val="00300543"/>
    <w:rsid w:val="00301A73"/>
    <w:rsid w:val="003025E4"/>
    <w:rsid w:val="00302753"/>
    <w:rsid w:val="00303167"/>
    <w:rsid w:val="003038C2"/>
    <w:rsid w:val="00304D56"/>
    <w:rsid w:val="00304E00"/>
    <w:rsid w:val="003051C9"/>
    <w:rsid w:val="00305961"/>
    <w:rsid w:val="00305ED0"/>
    <w:rsid w:val="00306370"/>
    <w:rsid w:val="003064E9"/>
    <w:rsid w:val="0030672B"/>
    <w:rsid w:val="0030696D"/>
    <w:rsid w:val="00307004"/>
    <w:rsid w:val="003102F7"/>
    <w:rsid w:val="0031032F"/>
    <w:rsid w:val="003103BD"/>
    <w:rsid w:val="0031070B"/>
    <w:rsid w:val="0031071A"/>
    <w:rsid w:val="00310731"/>
    <w:rsid w:val="003108D6"/>
    <w:rsid w:val="00310DCF"/>
    <w:rsid w:val="0031112A"/>
    <w:rsid w:val="00311251"/>
    <w:rsid w:val="00311281"/>
    <w:rsid w:val="0031260C"/>
    <w:rsid w:val="00312DCC"/>
    <w:rsid w:val="00312E34"/>
    <w:rsid w:val="0031437E"/>
    <w:rsid w:val="0031452F"/>
    <w:rsid w:val="00314C34"/>
    <w:rsid w:val="003165DE"/>
    <w:rsid w:val="00321396"/>
    <w:rsid w:val="00321458"/>
    <w:rsid w:val="003214FD"/>
    <w:rsid w:val="00321C43"/>
    <w:rsid w:val="00321CC3"/>
    <w:rsid w:val="00322453"/>
    <w:rsid w:val="00322A80"/>
    <w:rsid w:val="0032361A"/>
    <w:rsid w:val="00323791"/>
    <w:rsid w:val="00323A5E"/>
    <w:rsid w:val="00325772"/>
    <w:rsid w:val="0032581B"/>
    <w:rsid w:val="003261F0"/>
    <w:rsid w:val="00326B64"/>
    <w:rsid w:val="00326BED"/>
    <w:rsid w:val="00326C6E"/>
    <w:rsid w:val="00326DA4"/>
    <w:rsid w:val="00326F9B"/>
    <w:rsid w:val="00327055"/>
    <w:rsid w:val="00330549"/>
    <w:rsid w:val="00330DEF"/>
    <w:rsid w:val="003318B0"/>
    <w:rsid w:val="003318FE"/>
    <w:rsid w:val="003332FC"/>
    <w:rsid w:val="003334F3"/>
    <w:rsid w:val="00333E0D"/>
    <w:rsid w:val="00335957"/>
    <w:rsid w:val="00335CB2"/>
    <w:rsid w:val="00336800"/>
    <w:rsid w:val="003368E7"/>
    <w:rsid w:val="0033698C"/>
    <w:rsid w:val="00337C83"/>
    <w:rsid w:val="00337CF1"/>
    <w:rsid w:val="00340390"/>
    <w:rsid w:val="003407E7"/>
    <w:rsid w:val="00341704"/>
    <w:rsid w:val="00341DD1"/>
    <w:rsid w:val="00341EBD"/>
    <w:rsid w:val="003432DE"/>
    <w:rsid w:val="003438CA"/>
    <w:rsid w:val="00343904"/>
    <w:rsid w:val="00343AA2"/>
    <w:rsid w:val="00343C12"/>
    <w:rsid w:val="00343FA6"/>
    <w:rsid w:val="003441E8"/>
    <w:rsid w:val="003446B3"/>
    <w:rsid w:val="00344AF9"/>
    <w:rsid w:val="003450F7"/>
    <w:rsid w:val="00345DC1"/>
    <w:rsid w:val="00346216"/>
    <w:rsid w:val="0034644C"/>
    <w:rsid w:val="00347192"/>
    <w:rsid w:val="00347614"/>
    <w:rsid w:val="00347865"/>
    <w:rsid w:val="00347AE7"/>
    <w:rsid w:val="00347AFF"/>
    <w:rsid w:val="00350174"/>
    <w:rsid w:val="003503C3"/>
    <w:rsid w:val="003509D4"/>
    <w:rsid w:val="00351418"/>
    <w:rsid w:val="00351CCD"/>
    <w:rsid w:val="0035235C"/>
    <w:rsid w:val="00352750"/>
    <w:rsid w:val="00352957"/>
    <w:rsid w:val="00353406"/>
    <w:rsid w:val="003535A4"/>
    <w:rsid w:val="00353AE0"/>
    <w:rsid w:val="00354198"/>
    <w:rsid w:val="00355F9F"/>
    <w:rsid w:val="00356428"/>
    <w:rsid w:val="00356664"/>
    <w:rsid w:val="00356ED1"/>
    <w:rsid w:val="00357A13"/>
    <w:rsid w:val="00357DA8"/>
    <w:rsid w:val="0036024F"/>
    <w:rsid w:val="003602A1"/>
    <w:rsid w:val="00361511"/>
    <w:rsid w:val="00361C51"/>
    <w:rsid w:val="00362A60"/>
    <w:rsid w:val="003642F3"/>
    <w:rsid w:val="0036438C"/>
    <w:rsid w:val="00364C47"/>
    <w:rsid w:val="00365197"/>
    <w:rsid w:val="003651E6"/>
    <w:rsid w:val="0036533A"/>
    <w:rsid w:val="00365C1B"/>
    <w:rsid w:val="00366720"/>
    <w:rsid w:val="003669D5"/>
    <w:rsid w:val="00366CFE"/>
    <w:rsid w:val="003671A6"/>
    <w:rsid w:val="003671EA"/>
    <w:rsid w:val="00367572"/>
    <w:rsid w:val="00367C7B"/>
    <w:rsid w:val="00367E82"/>
    <w:rsid w:val="00367EFF"/>
    <w:rsid w:val="00370282"/>
    <w:rsid w:val="003703C7"/>
    <w:rsid w:val="00370F3D"/>
    <w:rsid w:val="003710D5"/>
    <w:rsid w:val="00371B7D"/>
    <w:rsid w:val="00371E13"/>
    <w:rsid w:val="003729C1"/>
    <w:rsid w:val="00372D3E"/>
    <w:rsid w:val="00373451"/>
    <w:rsid w:val="0037394B"/>
    <w:rsid w:val="00373C1B"/>
    <w:rsid w:val="0037471B"/>
    <w:rsid w:val="0037561C"/>
    <w:rsid w:val="003756A9"/>
    <w:rsid w:val="00375C7F"/>
    <w:rsid w:val="0037639B"/>
    <w:rsid w:val="003764DC"/>
    <w:rsid w:val="00376599"/>
    <w:rsid w:val="0037694D"/>
    <w:rsid w:val="00376C10"/>
    <w:rsid w:val="00376C26"/>
    <w:rsid w:val="00376EDC"/>
    <w:rsid w:val="00377175"/>
    <w:rsid w:val="00377C64"/>
    <w:rsid w:val="00380771"/>
    <w:rsid w:val="00380F5E"/>
    <w:rsid w:val="00381819"/>
    <w:rsid w:val="003819AB"/>
    <w:rsid w:val="00381A64"/>
    <w:rsid w:val="00383316"/>
    <w:rsid w:val="00383DC9"/>
    <w:rsid w:val="00383F03"/>
    <w:rsid w:val="00384189"/>
    <w:rsid w:val="00384487"/>
    <w:rsid w:val="00384622"/>
    <w:rsid w:val="0038465E"/>
    <w:rsid w:val="00384ACD"/>
    <w:rsid w:val="00384BEB"/>
    <w:rsid w:val="00384F63"/>
    <w:rsid w:val="003853B8"/>
    <w:rsid w:val="003853EE"/>
    <w:rsid w:val="003869D2"/>
    <w:rsid w:val="00386D11"/>
    <w:rsid w:val="00386F3F"/>
    <w:rsid w:val="0038793A"/>
    <w:rsid w:val="00387B36"/>
    <w:rsid w:val="00390257"/>
    <w:rsid w:val="0039092A"/>
    <w:rsid w:val="0039102D"/>
    <w:rsid w:val="0039116A"/>
    <w:rsid w:val="003917E5"/>
    <w:rsid w:val="00391C91"/>
    <w:rsid w:val="003924F3"/>
    <w:rsid w:val="00392930"/>
    <w:rsid w:val="00393D57"/>
    <w:rsid w:val="00394AB4"/>
    <w:rsid w:val="00394B8C"/>
    <w:rsid w:val="00394BC0"/>
    <w:rsid w:val="0039545A"/>
    <w:rsid w:val="00395981"/>
    <w:rsid w:val="00395DE1"/>
    <w:rsid w:val="00396018"/>
    <w:rsid w:val="003969EB"/>
    <w:rsid w:val="00397046"/>
    <w:rsid w:val="003972A6"/>
    <w:rsid w:val="0039736C"/>
    <w:rsid w:val="0039748A"/>
    <w:rsid w:val="003A037C"/>
    <w:rsid w:val="003A0666"/>
    <w:rsid w:val="003A0736"/>
    <w:rsid w:val="003A184B"/>
    <w:rsid w:val="003A1F5E"/>
    <w:rsid w:val="003A23AA"/>
    <w:rsid w:val="003A25C0"/>
    <w:rsid w:val="003A2BDA"/>
    <w:rsid w:val="003A2DD8"/>
    <w:rsid w:val="003A2EA0"/>
    <w:rsid w:val="003A324F"/>
    <w:rsid w:val="003A33A4"/>
    <w:rsid w:val="003A343B"/>
    <w:rsid w:val="003A3CAC"/>
    <w:rsid w:val="003A3EE8"/>
    <w:rsid w:val="003A4147"/>
    <w:rsid w:val="003A4188"/>
    <w:rsid w:val="003A42DD"/>
    <w:rsid w:val="003A4F45"/>
    <w:rsid w:val="003A4FA7"/>
    <w:rsid w:val="003A5519"/>
    <w:rsid w:val="003A5891"/>
    <w:rsid w:val="003A5DFE"/>
    <w:rsid w:val="003A60D0"/>
    <w:rsid w:val="003A654C"/>
    <w:rsid w:val="003A65AA"/>
    <w:rsid w:val="003A67E4"/>
    <w:rsid w:val="003A688C"/>
    <w:rsid w:val="003A692A"/>
    <w:rsid w:val="003A7124"/>
    <w:rsid w:val="003A7125"/>
    <w:rsid w:val="003A799A"/>
    <w:rsid w:val="003A7C5F"/>
    <w:rsid w:val="003A7CD8"/>
    <w:rsid w:val="003B0A26"/>
    <w:rsid w:val="003B1149"/>
    <w:rsid w:val="003B1473"/>
    <w:rsid w:val="003B22CD"/>
    <w:rsid w:val="003B2C01"/>
    <w:rsid w:val="003B2D40"/>
    <w:rsid w:val="003B2D67"/>
    <w:rsid w:val="003B2EEC"/>
    <w:rsid w:val="003B3217"/>
    <w:rsid w:val="003B37CD"/>
    <w:rsid w:val="003B4459"/>
    <w:rsid w:val="003B4A7C"/>
    <w:rsid w:val="003B4E58"/>
    <w:rsid w:val="003B4F98"/>
    <w:rsid w:val="003B524B"/>
    <w:rsid w:val="003B55C9"/>
    <w:rsid w:val="003B5B5A"/>
    <w:rsid w:val="003B5D00"/>
    <w:rsid w:val="003B6746"/>
    <w:rsid w:val="003B6BFA"/>
    <w:rsid w:val="003B72A4"/>
    <w:rsid w:val="003B7553"/>
    <w:rsid w:val="003C015A"/>
    <w:rsid w:val="003C0962"/>
    <w:rsid w:val="003C123D"/>
    <w:rsid w:val="003C19BB"/>
    <w:rsid w:val="003C39F1"/>
    <w:rsid w:val="003C3ED9"/>
    <w:rsid w:val="003C3F3F"/>
    <w:rsid w:val="003C40A1"/>
    <w:rsid w:val="003C4B1C"/>
    <w:rsid w:val="003C59C8"/>
    <w:rsid w:val="003C5E6B"/>
    <w:rsid w:val="003C7223"/>
    <w:rsid w:val="003C757F"/>
    <w:rsid w:val="003C7FEE"/>
    <w:rsid w:val="003D0206"/>
    <w:rsid w:val="003D0509"/>
    <w:rsid w:val="003D0638"/>
    <w:rsid w:val="003D0867"/>
    <w:rsid w:val="003D093B"/>
    <w:rsid w:val="003D14C6"/>
    <w:rsid w:val="003D16CC"/>
    <w:rsid w:val="003D201D"/>
    <w:rsid w:val="003D2A0E"/>
    <w:rsid w:val="003D34EF"/>
    <w:rsid w:val="003D3F81"/>
    <w:rsid w:val="003D4806"/>
    <w:rsid w:val="003D48C5"/>
    <w:rsid w:val="003D4A5A"/>
    <w:rsid w:val="003D5AB4"/>
    <w:rsid w:val="003D5BD3"/>
    <w:rsid w:val="003D6067"/>
    <w:rsid w:val="003D62ED"/>
    <w:rsid w:val="003D636C"/>
    <w:rsid w:val="003D65F4"/>
    <w:rsid w:val="003D6D8F"/>
    <w:rsid w:val="003D6F73"/>
    <w:rsid w:val="003D746F"/>
    <w:rsid w:val="003D7FD2"/>
    <w:rsid w:val="003E08A5"/>
    <w:rsid w:val="003E0BEA"/>
    <w:rsid w:val="003E1289"/>
    <w:rsid w:val="003E1353"/>
    <w:rsid w:val="003E256D"/>
    <w:rsid w:val="003E25DB"/>
    <w:rsid w:val="003E2A1B"/>
    <w:rsid w:val="003E2EDF"/>
    <w:rsid w:val="003E33D4"/>
    <w:rsid w:val="003E39ED"/>
    <w:rsid w:val="003E3D61"/>
    <w:rsid w:val="003E3DB4"/>
    <w:rsid w:val="003E4821"/>
    <w:rsid w:val="003E4B9F"/>
    <w:rsid w:val="003E533C"/>
    <w:rsid w:val="003E61A3"/>
    <w:rsid w:val="003E65C1"/>
    <w:rsid w:val="003E6A6B"/>
    <w:rsid w:val="003E6B1D"/>
    <w:rsid w:val="003E6B8C"/>
    <w:rsid w:val="003E6E5D"/>
    <w:rsid w:val="003E78C4"/>
    <w:rsid w:val="003E7B35"/>
    <w:rsid w:val="003E7D70"/>
    <w:rsid w:val="003E7EFE"/>
    <w:rsid w:val="003F0CC0"/>
    <w:rsid w:val="003F0FBA"/>
    <w:rsid w:val="003F23F7"/>
    <w:rsid w:val="003F25C0"/>
    <w:rsid w:val="003F27DD"/>
    <w:rsid w:val="003F2F73"/>
    <w:rsid w:val="003F3069"/>
    <w:rsid w:val="003F494D"/>
    <w:rsid w:val="003F4A21"/>
    <w:rsid w:val="003F5CED"/>
    <w:rsid w:val="003F5F3C"/>
    <w:rsid w:val="003F62B3"/>
    <w:rsid w:val="003F6665"/>
    <w:rsid w:val="003F6920"/>
    <w:rsid w:val="003F6C95"/>
    <w:rsid w:val="003F6E5C"/>
    <w:rsid w:val="003F6ECC"/>
    <w:rsid w:val="003F7523"/>
    <w:rsid w:val="003F75E1"/>
    <w:rsid w:val="003F7AE8"/>
    <w:rsid w:val="003F7D14"/>
    <w:rsid w:val="00400851"/>
    <w:rsid w:val="00400B6F"/>
    <w:rsid w:val="00401022"/>
    <w:rsid w:val="00401072"/>
    <w:rsid w:val="004014AF"/>
    <w:rsid w:val="0040167A"/>
    <w:rsid w:val="0040287B"/>
    <w:rsid w:val="00402E5E"/>
    <w:rsid w:val="00402EFB"/>
    <w:rsid w:val="00402FAB"/>
    <w:rsid w:val="00402FD0"/>
    <w:rsid w:val="004036DB"/>
    <w:rsid w:val="00403CF0"/>
    <w:rsid w:val="00404170"/>
    <w:rsid w:val="00404A2A"/>
    <w:rsid w:val="00404AB4"/>
    <w:rsid w:val="00404DEC"/>
    <w:rsid w:val="00404ED4"/>
    <w:rsid w:val="0040505A"/>
    <w:rsid w:val="004052DE"/>
    <w:rsid w:val="00405727"/>
    <w:rsid w:val="00405A6C"/>
    <w:rsid w:val="00405AA6"/>
    <w:rsid w:val="004060AE"/>
    <w:rsid w:val="004062AF"/>
    <w:rsid w:val="00406DB9"/>
    <w:rsid w:val="00407904"/>
    <w:rsid w:val="00407A0A"/>
    <w:rsid w:val="00407CB1"/>
    <w:rsid w:val="00410403"/>
    <w:rsid w:val="00410CF7"/>
    <w:rsid w:val="00410F1F"/>
    <w:rsid w:val="00411A97"/>
    <w:rsid w:val="00411CC1"/>
    <w:rsid w:val="00411F7F"/>
    <w:rsid w:val="004124D5"/>
    <w:rsid w:val="00413815"/>
    <w:rsid w:val="0041390A"/>
    <w:rsid w:val="00413D42"/>
    <w:rsid w:val="0041418B"/>
    <w:rsid w:val="00414B1C"/>
    <w:rsid w:val="00415849"/>
    <w:rsid w:val="00415F0F"/>
    <w:rsid w:val="004160FD"/>
    <w:rsid w:val="0041722A"/>
    <w:rsid w:val="00420034"/>
    <w:rsid w:val="0042064C"/>
    <w:rsid w:val="0042065E"/>
    <w:rsid w:val="0042088F"/>
    <w:rsid w:val="00421236"/>
    <w:rsid w:val="0042157A"/>
    <w:rsid w:val="0042171E"/>
    <w:rsid w:val="00421C77"/>
    <w:rsid w:val="004229EE"/>
    <w:rsid w:val="00422AA0"/>
    <w:rsid w:val="00422F06"/>
    <w:rsid w:val="00422F3F"/>
    <w:rsid w:val="0042314F"/>
    <w:rsid w:val="00423F72"/>
    <w:rsid w:val="004253A6"/>
    <w:rsid w:val="00425773"/>
    <w:rsid w:val="004259B5"/>
    <w:rsid w:val="00425F02"/>
    <w:rsid w:val="0042600E"/>
    <w:rsid w:val="00426467"/>
    <w:rsid w:val="00426501"/>
    <w:rsid w:val="004271BC"/>
    <w:rsid w:val="00427D44"/>
    <w:rsid w:val="00427E8D"/>
    <w:rsid w:val="004310BF"/>
    <w:rsid w:val="0043129A"/>
    <w:rsid w:val="00431324"/>
    <w:rsid w:val="00431E7E"/>
    <w:rsid w:val="00431EC0"/>
    <w:rsid w:val="0043254C"/>
    <w:rsid w:val="004326F7"/>
    <w:rsid w:val="00432818"/>
    <w:rsid w:val="00432B2B"/>
    <w:rsid w:val="004330EB"/>
    <w:rsid w:val="004332B9"/>
    <w:rsid w:val="00433CA9"/>
    <w:rsid w:val="00433CFE"/>
    <w:rsid w:val="00434C3F"/>
    <w:rsid w:val="0043555E"/>
    <w:rsid w:val="00435826"/>
    <w:rsid w:val="00435921"/>
    <w:rsid w:val="0043596C"/>
    <w:rsid w:val="00435B5C"/>
    <w:rsid w:val="00435C64"/>
    <w:rsid w:val="00436AF5"/>
    <w:rsid w:val="0043734C"/>
    <w:rsid w:val="00437CEF"/>
    <w:rsid w:val="004409C9"/>
    <w:rsid w:val="00440F47"/>
    <w:rsid w:val="0044134E"/>
    <w:rsid w:val="00442604"/>
    <w:rsid w:val="00442A08"/>
    <w:rsid w:val="00443061"/>
    <w:rsid w:val="004435A6"/>
    <w:rsid w:val="00443BF8"/>
    <w:rsid w:val="004448C4"/>
    <w:rsid w:val="00444D2F"/>
    <w:rsid w:val="00444E86"/>
    <w:rsid w:val="004459D5"/>
    <w:rsid w:val="00445D0D"/>
    <w:rsid w:val="0044698C"/>
    <w:rsid w:val="00446CDD"/>
    <w:rsid w:val="00446E3A"/>
    <w:rsid w:val="004470C3"/>
    <w:rsid w:val="00447B77"/>
    <w:rsid w:val="00447CA4"/>
    <w:rsid w:val="00447F6D"/>
    <w:rsid w:val="0045069D"/>
    <w:rsid w:val="004506D1"/>
    <w:rsid w:val="004516AF"/>
    <w:rsid w:val="00451B4B"/>
    <w:rsid w:val="00451CD0"/>
    <w:rsid w:val="004522C2"/>
    <w:rsid w:val="00452603"/>
    <w:rsid w:val="00453FD0"/>
    <w:rsid w:val="004547F7"/>
    <w:rsid w:val="00454A42"/>
    <w:rsid w:val="00455242"/>
    <w:rsid w:val="00457289"/>
    <w:rsid w:val="00457C7D"/>
    <w:rsid w:val="0046085D"/>
    <w:rsid w:val="004609F5"/>
    <w:rsid w:val="00460BBB"/>
    <w:rsid w:val="004613C6"/>
    <w:rsid w:val="004622CE"/>
    <w:rsid w:val="004631F2"/>
    <w:rsid w:val="004636CB"/>
    <w:rsid w:val="004638DE"/>
    <w:rsid w:val="004638E0"/>
    <w:rsid w:val="00463F39"/>
    <w:rsid w:val="004645C5"/>
    <w:rsid w:val="00464995"/>
    <w:rsid w:val="00465287"/>
    <w:rsid w:val="004653C6"/>
    <w:rsid w:val="00465C9E"/>
    <w:rsid w:val="004667BB"/>
    <w:rsid w:val="004674B4"/>
    <w:rsid w:val="004676B5"/>
    <w:rsid w:val="00467945"/>
    <w:rsid w:val="00467F01"/>
    <w:rsid w:val="0047000E"/>
    <w:rsid w:val="004701DD"/>
    <w:rsid w:val="00470332"/>
    <w:rsid w:val="004704F7"/>
    <w:rsid w:val="004709E5"/>
    <w:rsid w:val="00470A7B"/>
    <w:rsid w:val="00470B87"/>
    <w:rsid w:val="00471E40"/>
    <w:rsid w:val="0047214B"/>
    <w:rsid w:val="00472897"/>
    <w:rsid w:val="00473034"/>
    <w:rsid w:val="004738D2"/>
    <w:rsid w:val="00473C35"/>
    <w:rsid w:val="004745C8"/>
    <w:rsid w:val="00474FA8"/>
    <w:rsid w:val="004752EF"/>
    <w:rsid w:val="00475DD8"/>
    <w:rsid w:val="00476542"/>
    <w:rsid w:val="004765EB"/>
    <w:rsid w:val="00476CB7"/>
    <w:rsid w:val="00477BBF"/>
    <w:rsid w:val="00480D1B"/>
    <w:rsid w:val="004811F2"/>
    <w:rsid w:val="0048125C"/>
    <w:rsid w:val="00481461"/>
    <w:rsid w:val="00481D94"/>
    <w:rsid w:val="00482098"/>
    <w:rsid w:val="004820FC"/>
    <w:rsid w:val="00482EB8"/>
    <w:rsid w:val="00482F0E"/>
    <w:rsid w:val="00483BF3"/>
    <w:rsid w:val="00483FBC"/>
    <w:rsid w:val="00484353"/>
    <w:rsid w:val="00484AF6"/>
    <w:rsid w:val="00485056"/>
    <w:rsid w:val="00485325"/>
    <w:rsid w:val="0048563F"/>
    <w:rsid w:val="00486472"/>
    <w:rsid w:val="00486878"/>
    <w:rsid w:val="00486A0D"/>
    <w:rsid w:val="00486B10"/>
    <w:rsid w:val="004877FA"/>
    <w:rsid w:val="00491331"/>
    <w:rsid w:val="00491467"/>
    <w:rsid w:val="00492333"/>
    <w:rsid w:val="00492455"/>
    <w:rsid w:val="00492B90"/>
    <w:rsid w:val="004936BF"/>
    <w:rsid w:val="004939D8"/>
    <w:rsid w:val="00493B94"/>
    <w:rsid w:val="0049450E"/>
    <w:rsid w:val="00494B11"/>
    <w:rsid w:val="00495A76"/>
    <w:rsid w:val="00495CDA"/>
    <w:rsid w:val="00496065"/>
    <w:rsid w:val="00496F50"/>
    <w:rsid w:val="004970FF"/>
    <w:rsid w:val="004A0089"/>
    <w:rsid w:val="004A03D8"/>
    <w:rsid w:val="004A04E4"/>
    <w:rsid w:val="004A0B45"/>
    <w:rsid w:val="004A0E12"/>
    <w:rsid w:val="004A181B"/>
    <w:rsid w:val="004A1E61"/>
    <w:rsid w:val="004A1E88"/>
    <w:rsid w:val="004A2278"/>
    <w:rsid w:val="004A2673"/>
    <w:rsid w:val="004A2728"/>
    <w:rsid w:val="004A280A"/>
    <w:rsid w:val="004A29F4"/>
    <w:rsid w:val="004A2C2E"/>
    <w:rsid w:val="004A38D2"/>
    <w:rsid w:val="004A3C65"/>
    <w:rsid w:val="004A416F"/>
    <w:rsid w:val="004A42AA"/>
    <w:rsid w:val="004A43C7"/>
    <w:rsid w:val="004A4C42"/>
    <w:rsid w:val="004A5748"/>
    <w:rsid w:val="004A6F8D"/>
    <w:rsid w:val="004A782C"/>
    <w:rsid w:val="004A7B73"/>
    <w:rsid w:val="004B1760"/>
    <w:rsid w:val="004B1D0F"/>
    <w:rsid w:val="004B21D8"/>
    <w:rsid w:val="004B23C3"/>
    <w:rsid w:val="004B2DE7"/>
    <w:rsid w:val="004B3038"/>
    <w:rsid w:val="004B3055"/>
    <w:rsid w:val="004B30ED"/>
    <w:rsid w:val="004B3BC1"/>
    <w:rsid w:val="004B4E4B"/>
    <w:rsid w:val="004B4F8E"/>
    <w:rsid w:val="004B5592"/>
    <w:rsid w:val="004B5685"/>
    <w:rsid w:val="004B5B93"/>
    <w:rsid w:val="004B5DAF"/>
    <w:rsid w:val="004B607D"/>
    <w:rsid w:val="004B66C8"/>
    <w:rsid w:val="004B6BC4"/>
    <w:rsid w:val="004B7781"/>
    <w:rsid w:val="004B78B0"/>
    <w:rsid w:val="004C0A08"/>
    <w:rsid w:val="004C127D"/>
    <w:rsid w:val="004C25F2"/>
    <w:rsid w:val="004C28FF"/>
    <w:rsid w:val="004C2AD1"/>
    <w:rsid w:val="004C2D39"/>
    <w:rsid w:val="004C2DD8"/>
    <w:rsid w:val="004C33B0"/>
    <w:rsid w:val="004C3836"/>
    <w:rsid w:val="004C4180"/>
    <w:rsid w:val="004C468D"/>
    <w:rsid w:val="004C479A"/>
    <w:rsid w:val="004C56D4"/>
    <w:rsid w:val="004C59DC"/>
    <w:rsid w:val="004C6319"/>
    <w:rsid w:val="004C63B1"/>
    <w:rsid w:val="004C64F3"/>
    <w:rsid w:val="004C720C"/>
    <w:rsid w:val="004D0454"/>
    <w:rsid w:val="004D0500"/>
    <w:rsid w:val="004D081F"/>
    <w:rsid w:val="004D0C68"/>
    <w:rsid w:val="004D1133"/>
    <w:rsid w:val="004D2508"/>
    <w:rsid w:val="004D30C6"/>
    <w:rsid w:val="004D3CE2"/>
    <w:rsid w:val="004D4443"/>
    <w:rsid w:val="004D5750"/>
    <w:rsid w:val="004D5DE6"/>
    <w:rsid w:val="004D5FF6"/>
    <w:rsid w:val="004D6682"/>
    <w:rsid w:val="004D6ED9"/>
    <w:rsid w:val="004D7457"/>
    <w:rsid w:val="004D75D8"/>
    <w:rsid w:val="004D77EF"/>
    <w:rsid w:val="004D7A53"/>
    <w:rsid w:val="004E037F"/>
    <w:rsid w:val="004E04FC"/>
    <w:rsid w:val="004E06D2"/>
    <w:rsid w:val="004E07A2"/>
    <w:rsid w:val="004E1EF0"/>
    <w:rsid w:val="004E2BCD"/>
    <w:rsid w:val="004E2D14"/>
    <w:rsid w:val="004E2E0A"/>
    <w:rsid w:val="004E3DCF"/>
    <w:rsid w:val="004E4575"/>
    <w:rsid w:val="004E4BA7"/>
    <w:rsid w:val="004E5473"/>
    <w:rsid w:val="004E54E8"/>
    <w:rsid w:val="004E579A"/>
    <w:rsid w:val="004E5839"/>
    <w:rsid w:val="004E5AC3"/>
    <w:rsid w:val="004E5C60"/>
    <w:rsid w:val="004E61F2"/>
    <w:rsid w:val="004E65F0"/>
    <w:rsid w:val="004E6CEC"/>
    <w:rsid w:val="004E6F7C"/>
    <w:rsid w:val="004E72C0"/>
    <w:rsid w:val="004E7312"/>
    <w:rsid w:val="004E73B3"/>
    <w:rsid w:val="004E73EC"/>
    <w:rsid w:val="004E743B"/>
    <w:rsid w:val="004E7CA9"/>
    <w:rsid w:val="004F0486"/>
    <w:rsid w:val="004F0D57"/>
    <w:rsid w:val="004F0EB1"/>
    <w:rsid w:val="004F134F"/>
    <w:rsid w:val="004F15BE"/>
    <w:rsid w:val="004F181A"/>
    <w:rsid w:val="004F1FED"/>
    <w:rsid w:val="004F2430"/>
    <w:rsid w:val="004F31BA"/>
    <w:rsid w:val="004F347A"/>
    <w:rsid w:val="004F3E10"/>
    <w:rsid w:val="004F4375"/>
    <w:rsid w:val="004F4379"/>
    <w:rsid w:val="004F4761"/>
    <w:rsid w:val="004F4F40"/>
    <w:rsid w:val="004F5942"/>
    <w:rsid w:val="004F5E34"/>
    <w:rsid w:val="004F5E99"/>
    <w:rsid w:val="004F5EFE"/>
    <w:rsid w:val="004F6C9B"/>
    <w:rsid w:val="004F718B"/>
    <w:rsid w:val="004F7732"/>
    <w:rsid w:val="004F7C95"/>
    <w:rsid w:val="00500146"/>
    <w:rsid w:val="00500162"/>
    <w:rsid w:val="00500213"/>
    <w:rsid w:val="0050023C"/>
    <w:rsid w:val="005008CA"/>
    <w:rsid w:val="0050107F"/>
    <w:rsid w:val="00501275"/>
    <w:rsid w:val="005012FD"/>
    <w:rsid w:val="00502118"/>
    <w:rsid w:val="00502126"/>
    <w:rsid w:val="0050244B"/>
    <w:rsid w:val="0050287A"/>
    <w:rsid w:val="00502B6F"/>
    <w:rsid w:val="005032AB"/>
    <w:rsid w:val="00503873"/>
    <w:rsid w:val="00503BDC"/>
    <w:rsid w:val="005043FC"/>
    <w:rsid w:val="00504AD7"/>
    <w:rsid w:val="005052F7"/>
    <w:rsid w:val="00505866"/>
    <w:rsid w:val="00506666"/>
    <w:rsid w:val="005066DC"/>
    <w:rsid w:val="00506CEC"/>
    <w:rsid w:val="005073C3"/>
    <w:rsid w:val="00510805"/>
    <w:rsid w:val="00510C38"/>
    <w:rsid w:val="00510CE6"/>
    <w:rsid w:val="00511112"/>
    <w:rsid w:val="0051141C"/>
    <w:rsid w:val="00511722"/>
    <w:rsid w:val="005118C2"/>
    <w:rsid w:val="00511D5D"/>
    <w:rsid w:val="00511E69"/>
    <w:rsid w:val="005124C3"/>
    <w:rsid w:val="00513256"/>
    <w:rsid w:val="005133DA"/>
    <w:rsid w:val="00513A0C"/>
    <w:rsid w:val="00513D16"/>
    <w:rsid w:val="005145C4"/>
    <w:rsid w:val="00514A44"/>
    <w:rsid w:val="00514CC5"/>
    <w:rsid w:val="00515C1C"/>
    <w:rsid w:val="00515C8D"/>
    <w:rsid w:val="00515F0C"/>
    <w:rsid w:val="005166C3"/>
    <w:rsid w:val="00516A89"/>
    <w:rsid w:val="0051761A"/>
    <w:rsid w:val="00517643"/>
    <w:rsid w:val="00517A2D"/>
    <w:rsid w:val="00517FB6"/>
    <w:rsid w:val="00520071"/>
    <w:rsid w:val="00520893"/>
    <w:rsid w:val="00520DA1"/>
    <w:rsid w:val="00521128"/>
    <w:rsid w:val="00521197"/>
    <w:rsid w:val="00521508"/>
    <w:rsid w:val="00521549"/>
    <w:rsid w:val="00521755"/>
    <w:rsid w:val="00521A8A"/>
    <w:rsid w:val="00521CEA"/>
    <w:rsid w:val="00521DEE"/>
    <w:rsid w:val="00523390"/>
    <w:rsid w:val="005237E0"/>
    <w:rsid w:val="00524041"/>
    <w:rsid w:val="00524D37"/>
    <w:rsid w:val="00524E61"/>
    <w:rsid w:val="00525AF6"/>
    <w:rsid w:val="00525F17"/>
    <w:rsid w:val="0052615D"/>
    <w:rsid w:val="00526271"/>
    <w:rsid w:val="00526401"/>
    <w:rsid w:val="005265CA"/>
    <w:rsid w:val="00526A74"/>
    <w:rsid w:val="00526F7E"/>
    <w:rsid w:val="00527802"/>
    <w:rsid w:val="005279B5"/>
    <w:rsid w:val="00530880"/>
    <w:rsid w:val="00530B78"/>
    <w:rsid w:val="00530C3E"/>
    <w:rsid w:val="00530EDB"/>
    <w:rsid w:val="005314DB"/>
    <w:rsid w:val="0053171E"/>
    <w:rsid w:val="005317E2"/>
    <w:rsid w:val="00531B76"/>
    <w:rsid w:val="00532FD9"/>
    <w:rsid w:val="005330D4"/>
    <w:rsid w:val="00533852"/>
    <w:rsid w:val="00533BCC"/>
    <w:rsid w:val="00534099"/>
    <w:rsid w:val="005342DD"/>
    <w:rsid w:val="005342F0"/>
    <w:rsid w:val="0053480E"/>
    <w:rsid w:val="0053481D"/>
    <w:rsid w:val="005353D2"/>
    <w:rsid w:val="00535633"/>
    <w:rsid w:val="00535F8D"/>
    <w:rsid w:val="00536C8F"/>
    <w:rsid w:val="00541002"/>
    <w:rsid w:val="005412E4"/>
    <w:rsid w:val="005413DD"/>
    <w:rsid w:val="00541592"/>
    <w:rsid w:val="0054194F"/>
    <w:rsid w:val="0054224C"/>
    <w:rsid w:val="005422FE"/>
    <w:rsid w:val="00542704"/>
    <w:rsid w:val="005427D2"/>
    <w:rsid w:val="0054325D"/>
    <w:rsid w:val="00543CE9"/>
    <w:rsid w:val="00544362"/>
    <w:rsid w:val="0054449E"/>
    <w:rsid w:val="0054462B"/>
    <w:rsid w:val="0054564F"/>
    <w:rsid w:val="005458D2"/>
    <w:rsid w:val="005468F3"/>
    <w:rsid w:val="0054693B"/>
    <w:rsid w:val="00547143"/>
    <w:rsid w:val="00547FE8"/>
    <w:rsid w:val="005506EF"/>
    <w:rsid w:val="00550771"/>
    <w:rsid w:val="00550E95"/>
    <w:rsid w:val="00550F7F"/>
    <w:rsid w:val="0055212E"/>
    <w:rsid w:val="00552212"/>
    <w:rsid w:val="005527AD"/>
    <w:rsid w:val="00552BF2"/>
    <w:rsid w:val="0055322E"/>
    <w:rsid w:val="0055362B"/>
    <w:rsid w:val="005538B1"/>
    <w:rsid w:val="00553938"/>
    <w:rsid w:val="00553E9B"/>
    <w:rsid w:val="00553F3A"/>
    <w:rsid w:val="00554178"/>
    <w:rsid w:val="005547D3"/>
    <w:rsid w:val="00554885"/>
    <w:rsid w:val="00554FA3"/>
    <w:rsid w:val="00555451"/>
    <w:rsid w:val="00555647"/>
    <w:rsid w:val="005557C3"/>
    <w:rsid w:val="00555ADC"/>
    <w:rsid w:val="00555DAF"/>
    <w:rsid w:val="00555E7E"/>
    <w:rsid w:val="00556258"/>
    <w:rsid w:val="00556789"/>
    <w:rsid w:val="005577B4"/>
    <w:rsid w:val="00557AAB"/>
    <w:rsid w:val="00557C3F"/>
    <w:rsid w:val="00557F7B"/>
    <w:rsid w:val="00560473"/>
    <w:rsid w:val="00561573"/>
    <w:rsid w:val="00561C11"/>
    <w:rsid w:val="00561CF5"/>
    <w:rsid w:val="005622FF"/>
    <w:rsid w:val="00562F50"/>
    <w:rsid w:val="00563160"/>
    <w:rsid w:val="005635F7"/>
    <w:rsid w:val="00563894"/>
    <w:rsid w:val="005638C1"/>
    <w:rsid w:val="00563E41"/>
    <w:rsid w:val="00564881"/>
    <w:rsid w:val="005652DF"/>
    <w:rsid w:val="005653FD"/>
    <w:rsid w:val="005654E9"/>
    <w:rsid w:val="00565F52"/>
    <w:rsid w:val="00566D0A"/>
    <w:rsid w:val="00566E57"/>
    <w:rsid w:val="00566FB4"/>
    <w:rsid w:val="0056788B"/>
    <w:rsid w:val="00567C73"/>
    <w:rsid w:val="00570066"/>
    <w:rsid w:val="00570821"/>
    <w:rsid w:val="00570C42"/>
    <w:rsid w:val="00570E4F"/>
    <w:rsid w:val="00571695"/>
    <w:rsid w:val="00571914"/>
    <w:rsid w:val="00571F69"/>
    <w:rsid w:val="00571F96"/>
    <w:rsid w:val="00572348"/>
    <w:rsid w:val="0057248C"/>
    <w:rsid w:val="0057290B"/>
    <w:rsid w:val="00572F39"/>
    <w:rsid w:val="0057342F"/>
    <w:rsid w:val="00573C1B"/>
    <w:rsid w:val="00573F7D"/>
    <w:rsid w:val="00573FFF"/>
    <w:rsid w:val="00574037"/>
    <w:rsid w:val="00574CF7"/>
    <w:rsid w:val="005753C8"/>
    <w:rsid w:val="00575ABB"/>
    <w:rsid w:val="0057629D"/>
    <w:rsid w:val="0057636E"/>
    <w:rsid w:val="00576588"/>
    <w:rsid w:val="005777AB"/>
    <w:rsid w:val="00577EE1"/>
    <w:rsid w:val="00577EF4"/>
    <w:rsid w:val="005802D0"/>
    <w:rsid w:val="005802E0"/>
    <w:rsid w:val="00580B62"/>
    <w:rsid w:val="00580B8F"/>
    <w:rsid w:val="005816A3"/>
    <w:rsid w:val="00581751"/>
    <w:rsid w:val="00581EC7"/>
    <w:rsid w:val="0058216A"/>
    <w:rsid w:val="005826EF"/>
    <w:rsid w:val="00583135"/>
    <w:rsid w:val="00583978"/>
    <w:rsid w:val="00583E23"/>
    <w:rsid w:val="00583E9D"/>
    <w:rsid w:val="00584FB9"/>
    <w:rsid w:val="00585A4D"/>
    <w:rsid w:val="00585CA3"/>
    <w:rsid w:val="00586188"/>
    <w:rsid w:val="00586339"/>
    <w:rsid w:val="0058673D"/>
    <w:rsid w:val="00586988"/>
    <w:rsid w:val="00586D2E"/>
    <w:rsid w:val="00587521"/>
    <w:rsid w:val="00587656"/>
    <w:rsid w:val="00587658"/>
    <w:rsid w:val="00587718"/>
    <w:rsid w:val="00587D13"/>
    <w:rsid w:val="005910D0"/>
    <w:rsid w:val="005914F7"/>
    <w:rsid w:val="00591DD5"/>
    <w:rsid w:val="00591EB5"/>
    <w:rsid w:val="00592237"/>
    <w:rsid w:val="0059229B"/>
    <w:rsid w:val="0059331A"/>
    <w:rsid w:val="0059370D"/>
    <w:rsid w:val="00593DC6"/>
    <w:rsid w:val="00595292"/>
    <w:rsid w:val="00595592"/>
    <w:rsid w:val="00596DE8"/>
    <w:rsid w:val="00597836"/>
    <w:rsid w:val="00597CE5"/>
    <w:rsid w:val="005A00C5"/>
    <w:rsid w:val="005A0216"/>
    <w:rsid w:val="005A06AC"/>
    <w:rsid w:val="005A0F62"/>
    <w:rsid w:val="005A1AD3"/>
    <w:rsid w:val="005A20B7"/>
    <w:rsid w:val="005A20D8"/>
    <w:rsid w:val="005A2790"/>
    <w:rsid w:val="005A2967"/>
    <w:rsid w:val="005A29F0"/>
    <w:rsid w:val="005A2EA1"/>
    <w:rsid w:val="005A3427"/>
    <w:rsid w:val="005A3AC0"/>
    <w:rsid w:val="005A4094"/>
    <w:rsid w:val="005A44DF"/>
    <w:rsid w:val="005A4DFF"/>
    <w:rsid w:val="005A5B68"/>
    <w:rsid w:val="005A6718"/>
    <w:rsid w:val="005A7085"/>
    <w:rsid w:val="005B028B"/>
    <w:rsid w:val="005B0BE0"/>
    <w:rsid w:val="005B0C15"/>
    <w:rsid w:val="005B1251"/>
    <w:rsid w:val="005B33CF"/>
    <w:rsid w:val="005B359B"/>
    <w:rsid w:val="005B4760"/>
    <w:rsid w:val="005B6455"/>
    <w:rsid w:val="005B64A2"/>
    <w:rsid w:val="005B68CA"/>
    <w:rsid w:val="005B6BC4"/>
    <w:rsid w:val="005B7057"/>
    <w:rsid w:val="005B730A"/>
    <w:rsid w:val="005B7528"/>
    <w:rsid w:val="005C0301"/>
    <w:rsid w:val="005C0363"/>
    <w:rsid w:val="005C08A5"/>
    <w:rsid w:val="005C0914"/>
    <w:rsid w:val="005C18B0"/>
    <w:rsid w:val="005C2561"/>
    <w:rsid w:val="005C26DA"/>
    <w:rsid w:val="005C2D2B"/>
    <w:rsid w:val="005C2D3A"/>
    <w:rsid w:val="005C33D0"/>
    <w:rsid w:val="005C3AFD"/>
    <w:rsid w:val="005C4586"/>
    <w:rsid w:val="005C4641"/>
    <w:rsid w:val="005C580D"/>
    <w:rsid w:val="005C5C50"/>
    <w:rsid w:val="005C5DD4"/>
    <w:rsid w:val="005C6C7E"/>
    <w:rsid w:val="005C6CC5"/>
    <w:rsid w:val="005C71D7"/>
    <w:rsid w:val="005C72BB"/>
    <w:rsid w:val="005D0231"/>
    <w:rsid w:val="005D0A95"/>
    <w:rsid w:val="005D0CB2"/>
    <w:rsid w:val="005D0E7B"/>
    <w:rsid w:val="005D2FDE"/>
    <w:rsid w:val="005D313F"/>
    <w:rsid w:val="005D4734"/>
    <w:rsid w:val="005D4739"/>
    <w:rsid w:val="005D628E"/>
    <w:rsid w:val="005D63B0"/>
    <w:rsid w:val="005D66E7"/>
    <w:rsid w:val="005D6BB6"/>
    <w:rsid w:val="005D6D4C"/>
    <w:rsid w:val="005D6EA7"/>
    <w:rsid w:val="005D7500"/>
    <w:rsid w:val="005D76EF"/>
    <w:rsid w:val="005D7859"/>
    <w:rsid w:val="005D7ABB"/>
    <w:rsid w:val="005E0134"/>
    <w:rsid w:val="005E0BDE"/>
    <w:rsid w:val="005E0DB3"/>
    <w:rsid w:val="005E1183"/>
    <w:rsid w:val="005E1B1D"/>
    <w:rsid w:val="005E251A"/>
    <w:rsid w:val="005E2A2F"/>
    <w:rsid w:val="005E2BD6"/>
    <w:rsid w:val="005E3002"/>
    <w:rsid w:val="005E313B"/>
    <w:rsid w:val="005E3404"/>
    <w:rsid w:val="005E364A"/>
    <w:rsid w:val="005E4404"/>
    <w:rsid w:val="005E45FA"/>
    <w:rsid w:val="005E467C"/>
    <w:rsid w:val="005E48E9"/>
    <w:rsid w:val="005E51D1"/>
    <w:rsid w:val="005E5C5B"/>
    <w:rsid w:val="005E5D2B"/>
    <w:rsid w:val="005E6232"/>
    <w:rsid w:val="005E63F1"/>
    <w:rsid w:val="005E6660"/>
    <w:rsid w:val="005E6685"/>
    <w:rsid w:val="005E6724"/>
    <w:rsid w:val="005E6FFE"/>
    <w:rsid w:val="005E7577"/>
    <w:rsid w:val="005E77FE"/>
    <w:rsid w:val="005F0520"/>
    <w:rsid w:val="005F06DE"/>
    <w:rsid w:val="005F0A81"/>
    <w:rsid w:val="005F0BF2"/>
    <w:rsid w:val="005F0C27"/>
    <w:rsid w:val="005F1020"/>
    <w:rsid w:val="005F2572"/>
    <w:rsid w:val="005F25C2"/>
    <w:rsid w:val="005F352F"/>
    <w:rsid w:val="005F3687"/>
    <w:rsid w:val="005F3890"/>
    <w:rsid w:val="005F3C09"/>
    <w:rsid w:val="005F3C99"/>
    <w:rsid w:val="005F407A"/>
    <w:rsid w:val="005F458F"/>
    <w:rsid w:val="005F47E0"/>
    <w:rsid w:val="005F4A81"/>
    <w:rsid w:val="005F54AC"/>
    <w:rsid w:val="005F568D"/>
    <w:rsid w:val="005F581D"/>
    <w:rsid w:val="005F5F3E"/>
    <w:rsid w:val="005F65F3"/>
    <w:rsid w:val="005F6FBB"/>
    <w:rsid w:val="005F700D"/>
    <w:rsid w:val="005F7057"/>
    <w:rsid w:val="005F78F4"/>
    <w:rsid w:val="006000F4"/>
    <w:rsid w:val="00600A47"/>
    <w:rsid w:val="006013CC"/>
    <w:rsid w:val="00601957"/>
    <w:rsid w:val="00602CF7"/>
    <w:rsid w:val="006035AB"/>
    <w:rsid w:val="00603C14"/>
    <w:rsid w:val="00604D93"/>
    <w:rsid w:val="0060568B"/>
    <w:rsid w:val="00605D90"/>
    <w:rsid w:val="006068AA"/>
    <w:rsid w:val="006068FD"/>
    <w:rsid w:val="006077FA"/>
    <w:rsid w:val="00607E86"/>
    <w:rsid w:val="00607F5A"/>
    <w:rsid w:val="0061006E"/>
    <w:rsid w:val="00610959"/>
    <w:rsid w:val="00610D7A"/>
    <w:rsid w:val="006110E5"/>
    <w:rsid w:val="006115DF"/>
    <w:rsid w:val="00611C7D"/>
    <w:rsid w:val="006126A9"/>
    <w:rsid w:val="00612A04"/>
    <w:rsid w:val="00612CA2"/>
    <w:rsid w:val="006136E4"/>
    <w:rsid w:val="00613D22"/>
    <w:rsid w:val="00614341"/>
    <w:rsid w:val="00617445"/>
    <w:rsid w:val="00617AE6"/>
    <w:rsid w:val="00620533"/>
    <w:rsid w:val="00620AA9"/>
    <w:rsid w:val="00620D90"/>
    <w:rsid w:val="00621621"/>
    <w:rsid w:val="00622643"/>
    <w:rsid w:val="00622AF9"/>
    <w:rsid w:val="006244F1"/>
    <w:rsid w:val="006247A9"/>
    <w:rsid w:val="00624AF9"/>
    <w:rsid w:val="00625196"/>
    <w:rsid w:val="0062536E"/>
    <w:rsid w:val="006256F8"/>
    <w:rsid w:val="0062575A"/>
    <w:rsid w:val="006261FD"/>
    <w:rsid w:val="00626536"/>
    <w:rsid w:val="00626684"/>
    <w:rsid w:val="0062670E"/>
    <w:rsid w:val="006267D0"/>
    <w:rsid w:val="006272DA"/>
    <w:rsid w:val="006273F3"/>
    <w:rsid w:val="00630178"/>
    <w:rsid w:val="006307E7"/>
    <w:rsid w:val="00631292"/>
    <w:rsid w:val="00631B41"/>
    <w:rsid w:val="00631C4C"/>
    <w:rsid w:val="006325D7"/>
    <w:rsid w:val="00632CC0"/>
    <w:rsid w:val="00632E46"/>
    <w:rsid w:val="006337E2"/>
    <w:rsid w:val="006337F8"/>
    <w:rsid w:val="00633A5B"/>
    <w:rsid w:val="00634022"/>
    <w:rsid w:val="0063442E"/>
    <w:rsid w:val="00634A1A"/>
    <w:rsid w:val="00634BA1"/>
    <w:rsid w:val="00635168"/>
    <w:rsid w:val="006356A6"/>
    <w:rsid w:val="006360A9"/>
    <w:rsid w:val="006365CD"/>
    <w:rsid w:val="006369F2"/>
    <w:rsid w:val="00636BA2"/>
    <w:rsid w:val="00637374"/>
    <w:rsid w:val="00637911"/>
    <w:rsid w:val="00640531"/>
    <w:rsid w:val="00640679"/>
    <w:rsid w:val="006407F5"/>
    <w:rsid w:val="00641D2D"/>
    <w:rsid w:val="00642294"/>
    <w:rsid w:val="006423C6"/>
    <w:rsid w:val="006434A6"/>
    <w:rsid w:val="006446DB"/>
    <w:rsid w:val="00644C37"/>
    <w:rsid w:val="00644F62"/>
    <w:rsid w:val="006452E3"/>
    <w:rsid w:val="006465C5"/>
    <w:rsid w:val="00646A36"/>
    <w:rsid w:val="00646CEC"/>
    <w:rsid w:val="00647D78"/>
    <w:rsid w:val="00650128"/>
    <w:rsid w:val="00650824"/>
    <w:rsid w:val="00650953"/>
    <w:rsid w:val="00651169"/>
    <w:rsid w:val="00651283"/>
    <w:rsid w:val="006512FB"/>
    <w:rsid w:val="00651586"/>
    <w:rsid w:val="00651D91"/>
    <w:rsid w:val="00651F26"/>
    <w:rsid w:val="00652297"/>
    <w:rsid w:val="00652469"/>
    <w:rsid w:val="006525F7"/>
    <w:rsid w:val="00652D8C"/>
    <w:rsid w:val="006535B4"/>
    <w:rsid w:val="00653600"/>
    <w:rsid w:val="00653A13"/>
    <w:rsid w:val="00653CB4"/>
    <w:rsid w:val="006556AE"/>
    <w:rsid w:val="006565D0"/>
    <w:rsid w:val="00656E1C"/>
    <w:rsid w:val="00656F6F"/>
    <w:rsid w:val="00657178"/>
    <w:rsid w:val="0065727D"/>
    <w:rsid w:val="006575CC"/>
    <w:rsid w:val="00657DAF"/>
    <w:rsid w:val="006602B3"/>
    <w:rsid w:val="0066033F"/>
    <w:rsid w:val="00660BB8"/>
    <w:rsid w:val="00660C91"/>
    <w:rsid w:val="00660D4B"/>
    <w:rsid w:val="006610B9"/>
    <w:rsid w:val="00661341"/>
    <w:rsid w:val="00661772"/>
    <w:rsid w:val="00661B4A"/>
    <w:rsid w:val="00661EBB"/>
    <w:rsid w:val="00662706"/>
    <w:rsid w:val="006628C8"/>
    <w:rsid w:val="00662964"/>
    <w:rsid w:val="0066320E"/>
    <w:rsid w:val="006634D1"/>
    <w:rsid w:val="0066358F"/>
    <w:rsid w:val="00663FEC"/>
    <w:rsid w:val="00664A05"/>
    <w:rsid w:val="00664C56"/>
    <w:rsid w:val="00665694"/>
    <w:rsid w:val="00665A8B"/>
    <w:rsid w:val="006663BF"/>
    <w:rsid w:val="0066643A"/>
    <w:rsid w:val="0066681C"/>
    <w:rsid w:val="00667693"/>
    <w:rsid w:val="006676E6"/>
    <w:rsid w:val="00667D10"/>
    <w:rsid w:val="00670284"/>
    <w:rsid w:val="006702C8"/>
    <w:rsid w:val="00670C97"/>
    <w:rsid w:val="0067170A"/>
    <w:rsid w:val="0067177C"/>
    <w:rsid w:val="00671B28"/>
    <w:rsid w:val="00671F81"/>
    <w:rsid w:val="00672400"/>
    <w:rsid w:val="00672823"/>
    <w:rsid w:val="0067473D"/>
    <w:rsid w:val="00674BD7"/>
    <w:rsid w:val="00674D0B"/>
    <w:rsid w:val="00675109"/>
    <w:rsid w:val="00675669"/>
    <w:rsid w:val="00675AB8"/>
    <w:rsid w:val="00675F46"/>
    <w:rsid w:val="0067600F"/>
    <w:rsid w:val="00676318"/>
    <w:rsid w:val="00676866"/>
    <w:rsid w:val="00676946"/>
    <w:rsid w:val="00676AFA"/>
    <w:rsid w:val="006774DF"/>
    <w:rsid w:val="006774F2"/>
    <w:rsid w:val="0068037E"/>
    <w:rsid w:val="006805E7"/>
    <w:rsid w:val="00680622"/>
    <w:rsid w:val="00680A60"/>
    <w:rsid w:val="00680C4A"/>
    <w:rsid w:val="006813AA"/>
    <w:rsid w:val="006819C0"/>
    <w:rsid w:val="00681D49"/>
    <w:rsid w:val="00682325"/>
    <w:rsid w:val="00682473"/>
    <w:rsid w:val="006834A8"/>
    <w:rsid w:val="00683EB1"/>
    <w:rsid w:val="00683F9C"/>
    <w:rsid w:val="00684F2C"/>
    <w:rsid w:val="00684FE8"/>
    <w:rsid w:val="006855FD"/>
    <w:rsid w:val="00686650"/>
    <w:rsid w:val="00686654"/>
    <w:rsid w:val="00686782"/>
    <w:rsid w:val="00686A0A"/>
    <w:rsid w:val="00686A78"/>
    <w:rsid w:val="00686D6B"/>
    <w:rsid w:val="0068759A"/>
    <w:rsid w:val="00690286"/>
    <w:rsid w:val="00690470"/>
    <w:rsid w:val="00691282"/>
    <w:rsid w:val="006912B5"/>
    <w:rsid w:val="00691C02"/>
    <w:rsid w:val="00691F6B"/>
    <w:rsid w:val="00691FB1"/>
    <w:rsid w:val="00692548"/>
    <w:rsid w:val="0069289E"/>
    <w:rsid w:val="00692C8A"/>
    <w:rsid w:val="00693C62"/>
    <w:rsid w:val="00693D11"/>
    <w:rsid w:val="00693DE8"/>
    <w:rsid w:val="00693E1C"/>
    <w:rsid w:val="00693EE9"/>
    <w:rsid w:val="0069425D"/>
    <w:rsid w:val="0069447A"/>
    <w:rsid w:val="006946CE"/>
    <w:rsid w:val="0069487C"/>
    <w:rsid w:val="0069561D"/>
    <w:rsid w:val="0069564C"/>
    <w:rsid w:val="00695831"/>
    <w:rsid w:val="00695BE9"/>
    <w:rsid w:val="00696071"/>
    <w:rsid w:val="006960ED"/>
    <w:rsid w:val="0069694A"/>
    <w:rsid w:val="006970BD"/>
    <w:rsid w:val="00697235"/>
    <w:rsid w:val="006A0066"/>
    <w:rsid w:val="006A01B4"/>
    <w:rsid w:val="006A09F4"/>
    <w:rsid w:val="006A0CFD"/>
    <w:rsid w:val="006A0F58"/>
    <w:rsid w:val="006A1192"/>
    <w:rsid w:val="006A1BEA"/>
    <w:rsid w:val="006A1F49"/>
    <w:rsid w:val="006A258F"/>
    <w:rsid w:val="006A2E09"/>
    <w:rsid w:val="006A3171"/>
    <w:rsid w:val="006A338C"/>
    <w:rsid w:val="006A3465"/>
    <w:rsid w:val="006A3696"/>
    <w:rsid w:val="006A36E6"/>
    <w:rsid w:val="006A3827"/>
    <w:rsid w:val="006A3D80"/>
    <w:rsid w:val="006A429A"/>
    <w:rsid w:val="006A50C4"/>
    <w:rsid w:val="006A65CE"/>
    <w:rsid w:val="006A696C"/>
    <w:rsid w:val="006A76B6"/>
    <w:rsid w:val="006B06BB"/>
    <w:rsid w:val="006B1163"/>
    <w:rsid w:val="006B1E52"/>
    <w:rsid w:val="006B1EF8"/>
    <w:rsid w:val="006B29D0"/>
    <w:rsid w:val="006B2D87"/>
    <w:rsid w:val="006B2DD9"/>
    <w:rsid w:val="006B327A"/>
    <w:rsid w:val="006B3A53"/>
    <w:rsid w:val="006B3C9D"/>
    <w:rsid w:val="006B3F01"/>
    <w:rsid w:val="006B512A"/>
    <w:rsid w:val="006B5920"/>
    <w:rsid w:val="006B6188"/>
    <w:rsid w:val="006B64D9"/>
    <w:rsid w:val="006B6907"/>
    <w:rsid w:val="006B69A0"/>
    <w:rsid w:val="006B6D93"/>
    <w:rsid w:val="006B6F12"/>
    <w:rsid w:val="006C088B"/>
    <w:rsid w:val="006C0FE2"/>
    <w:rsid w:val="006C205A"/>
    <w:rsid w:val="006C45E4"/>
    <w:rsid w:val="006C4969"/>
    <w:rsid w:val="006C4A94"/>
    <w:rsid w:val="006C4B34"/>
    <w:rsid w:val="006C4DFC"/>
    <w:rsid w:val="006C52EA"/>
    <w:rsid w:val="006C6872"/>
    <w:rsid w:val="006C6E67"/>
    <w:rsid w:val="006C7017"/>
    <w:rsid w:val="006C70D8"/>
    <w:rsid w:val="006C7205"/>
    <w:rsid w:val="006C7381"/>
    <w:rsid w:val="006C7609"/>
    <w:rsid w:val="006C79C3"/>
    <w:rsid w:val="006C79E6"/>
    <w:rsid w:val="006C7BE2"/>
    <w:rsid w:val="006C7D80"/>
    <w:rsid w:val="006D042E"/>
    <w:rsid w:val="006D0A29"/>
    <w:rsid w:val="006D0C13"/>
    <w:rsid w:val="006D0DCC"/>
    <w:rsid w:val="006D10CF"/>
    <w:rsid w:val="006D167D"/>
    <w:rsid w:val="006D16B7"/>
    <w:rsid w:val="006D28C5"/>
    <w:rsid w:val="006D2BE6"/>
    <w:rsid w:val="006D2F4F"/>
    <w:rsid w:val="006D4363"/>
    <w:rsid w:val="006D55BC"/>
    <w:rsid w:val="006D55DF"/>
    <w:rsid w:val="006D56ED"/>
    <w:rsid w:val="006D5DFF"/>
    <w:rsid w:val="006D6051"/>
    <w:rsid w:val="006D664D"/>
    <w:rsid w:val="006D6692"/>
    <w:rsid w:val="006D695D"/>
    <w:rsid w:val="006D69BF"/>
    <w:rsid w:val="006D7191"/>
    <w:rsid w:val="006D74A9"/>
    <w:rsid w:val="006D7687"/>
    <w:rsid w:val="006D7BF6"/>
    <w:rsid w:val="006D7D0B"/>
    <w:rsid w:val="006E02E7"/>
    <w:rsid w:val="006E042B"/>
    <w:rsid w:val="006E0D9E"/>
    <w:rsid w:val="006E16B8"/>
    <w:rsid w:val="006E17FE"/>
    <w:rsid w:val="006E18E9"/>
    <w:rsid w:val="006E1E8E"/>
    <w:rsid w:val="006E2262"/>
    <w:rsid w:val="006E2C69"/>
    <w:rsid w:val="006E3625"/>
    <w:rsid w:val="006E3BAF"/>
    <w:rsid w:val="006E54F6"/>
    <w:rsid w:val="006E63DD"/>
    <w:rsid w:val="006E6ACC"/>
    <w:rsid w:val="006E7731"/>
    <w:rsid w:val="006E79F9"/>
    <w:rsid w:val="006F0E69"/>
    <w:rsid w:val="006F1572"/>
    <w:rsid w:val="006F19C7"/>
    <w:rsid w:val="006F1C1B"/>
    <w:rsid w:val="006F1EC8"/>
    <w:rsid w:val="006F1FC5"/>
    <w:rsid w:val="006F21C0"/>
    <w:rsid w:val="006F2950"/>
    <w:rsid w:val="006F2A0F"/>
    <w:rsid w:val="006F2D36"/>
    <w:rsid w:val="006F387F"/>
    <w:rsid w:val="006F388F"/>
    <w:rsid w:val="006F4BEA"/>
    <w:rsid w:val="006F5258"/>
    <w:rsid w:val="006F5491"/>
    <w:rsid w:val="006F56E9"/>
    <w:rsid w:val="006F5B87"/>
    <w:rsid w:val="006F5C5B"/>
    <w:rsid w:val="006F6493"/>
    <w:rsid w:val="006F6579"/>
    <w:rsid w:val="006F72D1"/>
    <w:rsid w:val="006F744B"/>
    <w:rsid w:val="006F765D"/>
    <w:rsid w:val="006F7881"/>
    <w:rsid w:val="006F7F2A"/>
    <w:rsid w:val="007003A8"/>
    <w:rsid w:val="007009DC"/>
    <w:rsid w:val="00701435"/>
    <w:rsid w:val="00701C7C"/>
    <w:rsid w:val="0070249F"/>
    <w:rsid w:val="00702EE4"/>
    <w:rsid w:val="00703A74"/>
    <w:rsid w:val="00703B2D"/>
    <w:rsid w:val="00703C61"/>
    <w:rsid w:val="0070437A"/>
    <w:rsid w:val="0070469E"/>
    <w:rsid w:val="00704F21"/>
    <w:rsid w:val="007053FB"/>
    <w:rsid w:val="0070567A"/>
    <w:rsid w:val="00706598"/>
    <w:rsid w:val="00706B06"/>
    <w:rsid w:val="00706EA6"/>
    <w:rsid w:val="00706FBF"/>
    <w:rsid w:val="00707D84"/>
    <w:rsid w:val="00710531"/>
    <w:rsid w:val="00710CC2"/>
    <w:rsid w:val="00710FC7"/>
    <w:rsid w:val="0071136E"/>
    <w:rsid w:val="00711598"/>
    <w:rsid w:val="007118E6"/>
    <w:rsid w:val="00712011"/>
    <w:rsid w:val="00712725"/>
    <w:rsid w:val="0071299A"/>
    <w:rsid w:val="00713299"/>
    <w:rsid w:val="00714DC4"/>
    <w:rsid w:val="00714FD3"/>
    <w:rsid w:val="00715060"/>
    <w:rsid w:val="00715A12"/>
    <w:rsid w:val="00715C6A"/>
    <w:rsid w:val="00715DB4"/>
    <w:rsid w:val="0071625D"/>
    <w:rsid w:val="00716806"/>
    <w:rsid w:val="00716860"/>
    <w:rsid w:val="0071735B"/>
    <w:rsid w:val="00721A1F"/>
    <w:rsid w:val="00721CF0"/>
    <w:rsid w:val="007220BB"/>
    <w:rsid w:val="0072237D"/>
    <w:rsid w:val="007223D4"/>
    <w:rsid w:val="00722406"/>
    <w:rsid w:val="00722953"/>
    <w:rsid w:val="00723494"/>
    <w:rsid w:val="0072351A"/>
    <w:rsid w:val="00723775"/>
    <w:rsid w:val="007238EE"/>
    <w:rsid w:val="00724355"/>
    <w:rsid w:val="007243FB"/>
    <w:rsid w:val="00724AB9"/>
    <w:rsid w:val="007252C2"/>
    <w:rsid w:val="00725656"/>
    <w:rsid w:val="007265F3"/>
    <w:rsid w:val="00726882"/>
    <w:rsid w:val="00726E74"/>
    <w:rsid w:val="00726EC1"/>
    <w:rsid w:val="00727256"/>
    <w:rsid w:val="007277F1"/>
    <w:rsid w:val="00727FBC"/>
    <w:rsid w:val="0073036E"/>
    <w:rsid w:val="007304FA"/>
    <w:rsid w:val="00730552"/>
    <w:rsid w:val="007307DF"/>
    <w:rsid w:val="00730922"/>
    <w:rsid w:val="00730F7C"/>
    <w:rsid w:val="007313B4"/>
    <w:rsid w:val="007318A1"/>
    <w:rsid w:val="00731A63"/>
    <w:rsid w:val="0073245F"/>
    <w:rsid w:val="007325B6"/>
    <w:rsid w:val="0073283B"/>
    <w:rsid w:val="00732B83"/>
    <w:rsid w:val="00732C64"/>
    <w:rsid w:val="007330F4"/>
    <w:rsid w:val="0073395C"/>
    <w:rsid w:val="007339EA"/>
    <w:rsid w:val="00733E96"/>
    <w:rsid w:val="007342D5"/>
    <w:rsid w:val="00734695"/>
    <w:rsid w:val="007348E9"/>
    <w:rsid w:val="00735249"/>
    <w:rsid w:val="00735610"/>
    <w:rsid w:val="00736EC0"/>
    <w:rsid w:val="007370D2"/>
    <w:rsid w:val="007378FE"/>
    <w:rsid w:val="00737C98"/>
    <w:rsid w:val="007407C6"/>
    <w:rsid w:val="007408C4"/>
    <w:rsid w:val="007409DC"/>
    <w:rsid w:val="00742301"/>
    <w:rsid w:val="0074256D"/>
    <w:rsid w:val="00743719"/>
    <w:rsid w:val="0074379C"/>
    <w:rsid w:val="00744138"/>
    <w:rsid w:val="007443A9"/>
    <w:rsid w:val="00744B4E"/>
    <w:rsid w:val="00744E36"/>
    <w:rsid w:val="007453C2"/>
    <w:rsid w:val="00745476"/>
    <w:rsid w:val="00745A80"/>
    <w:rsid w:val="00745ADE"/>
    <w:rsid w:val="00745F38"/>
    <w:rsid w:val="00746CA6"/>
    <w:rsid w:val="00746D35"/>
    <w:rsid w:val="0074705D"/>
    <w:rsid w:val="0074733A"/>
    <w:rsid w:val="0074739E"/>
    <w:rsid w:val="0075088F"/>
    <w:rsid w:val="0075205D"/>
    <w:rsid w:val="00752109"/>
    <w:rsid w:val="007525E6"/>
    <w:rsid w:val="0075342C"/>
    <w:rsid w:val="0075495F"/>
    <w:rsid w:val="00755247"/>
    <w:rsid w:val="007555C7"/>
    <w:rsid w:val="00756A7E"/>
    <w:rsid w:val="00756AFC"/>
    <w:rsid w:val="00756B8D"/>
    <w:rsid w:val="00756E6A"/>
    <w:rsid w:val="00757044"/>
    <w:rsid w:val="00761595"/>
    <w:rsid w:val="0076271B"/>
    <w:rsid w:val="00762934"/>
    <w:rsid w:val="00762A33"/>
    <w:rsid w:val="00762A6D"/>
    <w:rsid w:val="007635DC"/>
    <w:rsid w:val="00763767"/>
    <w:rsid w:val="00763B41"/>
    <w:rsid w:val="007645C3"/>
    <w:rsid w:val="007668D1"/>
    <w:rsid w:val="00766F77"/>
    <w:rsid w:val="00767CEC"/>
    <w:rsid w:val="00770F20"/>
    <w:rsid w:val="00771347"/>
    <w:rsid w:val="00771F9C"/>
    <w:rsid w:val="00772089"/>
    <w:rsid w:val="00772F58"/>
    <w:rsid w:val="0077359A"/>
    <w:rsid w:val="00773814"/>
    <w:rsid w:val="00773A57"/>
    <w:rsid w:val="007740DE"/>
    <w:rsid w:val="00774223"/>
    <w:rsid w:val="0077478D"/>
    <w:rsid w:val="007749AA"/>
    <w:rsid w:val="007749F4"/>
    <w:rsid w:val="00775213"/>
    <w:rsid w:val="0077617F"/>
    <w:rsid w:val="00776DBA"/>
    <w:rsid w:val="00776F5E"/>
    <w:rsid w:val="00776FD6"/>
    <w:rsid w:val="00777F79"/>
    <w:rsid w:val="007804CF"/>
    <w:rsid w:val="00780600"/>
    <w:rsid w:val="007806C7"/>
    <w:rsid w:val="0078160B"/>
    <w:rsid w:val="007819A1"/>
    <w:rsid w:val="00781B2B"/>
    <w:rsid w:val="00782A1D"/>
    <w:rsid w:val="00782A36"/>
    <w:rsid w:val="00782FFC"/>
    <w:rsid w:val="0078356D"/>
    <w:rsid w:val="00783C28"/>
    <w:rsid w:val="00784CDF"/>
    <w:rsid w:val="00785308"/>
    <w:rsid w:val="007858BC"/>
    <w:rsid w:val="007859FB"/>
    <w:rsid w:val="00785EEA"/>
    <w:rsid w:val="0078621A"/>
    <w:rsid w:val="00786D80"/>
    <w:rsid w:val="00786E5D"/>
    <w:rsid w:val="007870CE"/>
    <w:rsid w:val="007900EF"/>
    <w:rsid w:val="007902D3"/>
    <w:rsid w:val="00790409"/>
    <w:rsid w:val="0079114E"/>
    <w:rsid w:val="007912DD"/>
    <w:rsid w:val="00791B41"/>
    <w:rsid w:val="00791C52"/>
    <w:rsid w:val="00792A63"/>
    <w:rsid w:val="00792AD3"/>
    <w:rsid w:val="00792E74"/>
    <w:rsid w:val="00793382"/>
    <w:rsid w:val="007934FD"/>
    <w:rsid w:val="00793549"/>
    <w:rsid w:val="0079393F"/>
    <w:rsid w:val="00793C9E"/>
    <w:rsid w:val="00795420"/>
    <w:rsid w:val="00795571"/>
    <w:rsid w:val="00795D32"/>
    <w:rsid w:val="007960B5"/>
    <w:rsid w:val="00796912"/>
    <w:rsid w:val="00796CFE"/>
    <w:rsid w:val="0079720C"/>
    <w:rsid w:val="007A0AC0"/>
    <w:rsid w:val="007A0D0F"/>
    <w:rsid w:val="007A18C6"/>
    <w:rsid w:val="007A1DC1"/>
    <w:rsid w:val="007A1E9C"/>
    <w:rsid w:val="007A1F4E"/>
    <w:rsid w:val="007A27F1"/>
    <w:rsid w:val="007A2C15"/>
    <w:rsid w:val="007A2D6B"/>
    <w:rsid w:val="007A2F68"/>
    <w:rsid w:val="007A3E8A"/>
    <w:rsid w:val="007A4F18"/>
    <w:rsid w:val="007A53D8"/>
    <w:rsid w:val="007A557B"/>
    <w:rsid w:val="007A5727"/>
    <w:rsid w:val="007A5ED8"/>
    <w:rsid w:val="007A61CC"/>
    <w:rsid w:val="007A6355"/>
    <w:rsid w:val="007A6472"/>
    <w:rsid w:val="007A65CD"/>
    <w:rsid w:val="007A6B28"/>
    <w:rsid w:val="007B1075"/>
    <w:rsid w:val="007B14FD"/>
    <w:rsid w:val="007B172C"/>
    <w:rsid w:val="007B206E"/>
    <w:rsid w:val="007B301C"/>
    <w:rsid w:val="007B3320"/>
    <w:rsid w:val="007B34B3"/>
    <w:rsid w:val="007B382B"/>
    <w:rsid w:val="007B4500"/>
    <w:rsid w:val="007B49B8"/>
    <w:rsid w:val="007B4A7A"/>
    <w:rsid w:val="007B4BE3"/>
    <w:rsid w:val="007B5285"/>
    <w:rsid w:val="007B5766"/>
    <w:rsid w:val="007B5C73"/>
    <w:rsid w:val="007B5D50"/>
    <w:rsid w:val="007B63D4"/>
    <w:rsid w:val="007B661C"/>
    <w:rsid w:val="007B6A39"/>
    <w:rsid w:val="007B6C5F"/>
    <w:rsid w:val="007B7645"/>
    <w:rsid w:val="007C0354"/>
    <w:rsid w:val="007C069A"/>
    <w:rsid w:val="007C0B44"/>
    <w:rsid w:val="007C0F3E"/>
    <w:rsid w:val="007C1C46"/>
    <w:rsid w:val="007C1E7C"/>
    <w:rsid w:val="007C2B36"/>
    <w:rsid w:val="007C2BEE"/>
    <w:rsid w:val="007C36D5"/>
    <w:rsid w:val="007C3D6A"/>
    <w:rsid w:val="007C3F82"/>
    <w:rsid w:val="007C3FE9"/>
    <w:rsid w:val="007C41D2"/>
    <w:rsid w:val="007C4449"/>
    <w:rsid w:val="007C4721"/>
    <w:rsid w:val="007C4AD6"/>
    <w:rsid w:val="007C54CA"/>
    <w:rsid w:val="007C6D5E"/>
    <w:rsid w:val="007C76D4"/>
    <w:rsid w:val="007C77B4"/>
    <w:rsid w:val="007C79DD"/>
    <w:rsid w:val="007C7A76"/>
    <w:rsid w:val="007C7B9F"/>
    <w:rsid w:val="007D054D"/>
    <w:rsid w:val="007D0B74"/>
    <w:rsid w:val="007D0F31"/>
    <w:rsid w:val="007D1185"/>
    <w:rsid w:val="007D2231"/>
    <w:rsid w:val="007D2946"/>
    <w:rsid w:val="007D2A9E"/>
    <w:rsid w:val="007D2CED"/>
    <w:rsid w:val="007D2E3C"/>
    <w:rsid w:val="007D2E46"/>
    <w:rsid w:val="007D2EA9"/>
    <w:rsid w:val="007D31D9"/>
    <w:rsid w:val="007D35E4"/>
    <w:rsid w:val="007D385C"/>
    <w:rsid w:val="007D3927"/>
    <w:rsid w:val="007D3928"/>
    <w:rsid w:val="007D4172"/>
    <w:rsid w:val="007D45C2"/>
    <w:rsid w:val="007D4694"/>
    <w:rsid w:val="007D481E"/>
    <w:rsid w:val="007D4B5D"/>
    <w:rsid w:val="007D4F71"/>
    <w:rsid w:val="007D5324"/>
    <w:rsid w:val="007D59AA"/>
    <w:rsid w:val="007D59F9"/>
    <w:rsid w:val="007D5B38"/>
    <w:rsid w:val="007D6C14"/>
    <w:rsid w:val="007D6CE4"/>
    <w:rsid w:val="007D6DEC"/>
    <w:rsid w:val="007D6ECA"/>
    <w:rsid w:val="007D72DE"/>
    <w:rsid w:val="007E0267"/>
    <w:rsid w:val="007E05B3"/>
    <w:rsid w:val="007E0951"/>
    <w:rsid w:val="007E0CBC"/>
    <w:rsid w:val="007E1212"/>
    <w:rsid w:val="007E1305"/>
    <w:rsid w:val="007E1779"/>
    <w:rsid w:val="007E1C8D"/>
    <w:rsid w:val="007E1E37"/>
    <w:rsid w:val="007E1E3B"/>
    <w:rsid w:val="007E1F05"/>
    <w:rsid w:val="007E2274"/>
    <w:rsid w:val="007E22E7"/>
    <w:rsid w:val="007E2C74"/>
    <w:rsid w:val="007E315A"/>
    <w:rsid w:val="007E33ED"/>
    <w:rsid w:val="007E3700"/>
    <w:rsid w:val="007E3977"/>
    <w:rsid w:val="007E3B85"/>
    <w:rsid w:val="007E3E08"/>
    <w:rsid w:val="007E4403"/>
    <w:rsid w:val="007E4BB8"/>
    <w:rsid w:val="007E5213"/>
    <w:rsid w:val="007E533C"/>
    <w:rsid w:val="007E54A0"/>
    <w:rsid w:val="007E5884"/>
    <w:rsid w:val="007E5F85"/>
    <w:rsid w:val="007E6427"/>
    <w:rsid w:val="007E6665"/>
    <w:rsid w:val="007E6A27"/>
    <w:rsid w:val="007E6ADB"/>
    <w:rsid w:val="007E6C05"/>
    <w:rsid w:val="007E6F79"/>
    <w:rsid w:val="007E7092"/>
    <w:rsid w:val="007E73E7"/>
    <w:rsid w:val="007E774C"/>
    <w:rsid w:val="007F0A40"/>
    <w:rsid w:val="007F0A48"/>
    <w:rsid w:val="007F0E47"/>
    <w:rsid w:val="007F12CA"/>
    <w:rsid w:val="007F1A51"/>
    <w:rsid w:val="007F1ABD"/>
    <w:rsid w:val="007F25EA"/>
    <w:rsid w:val="007F266B"/>
    <w:rsid w:val="007F3065"/>
    <w:rsid w:val="007F30AC"/>
    <w:rsid w:val="007F30B9"/>
    <w:rsid w:val="007F348B"/>
    <w:rsid w:val="007F3720"/>
    <w:rsid w:val="007F3866"/>
    <w:rsid w:val="007F4106"/>
    <w:rsid w:val="007F42F2"/>
    <w:rsid w:val="007F45A0"/>
    <w:rsid w:val="007F49AF"/>
    <w:rsid w:val="007F4C01"/>
    <w:rsid w:val="007F55DB"/>
    <w:rsid w:val="007F5997"/>
    <w:rsid w:val="007F5D71"/>
    <w:rsid w:val="007F5F92"/>
    <w:rsid w:val="007F600D"/>
    <w:rsid w:val="007F6369"/>
    <w:rsid w:val="007F6B88"/>
    <w:rsid w:val="007F6BA8"/>
    <w:rsid w:val="007F7D1D"/>
    <w:rsid w:val="00800CA1"/>
    <w:rsid w:val="00801958"/>
    <w:rsid w:val="008021D8"/>
    <w:rsid w:val="008024FE"/>
    <w:rsid w:val="0080265C"/>
    <w:rsid w:val="00802F7C"/>
    <w:rsid w:val="0080322E"/>
    <w:rsid w:val="00804B20"/>
    <w:rsid w:val="00804C4B"/>
    <w:rsid w:val="00804C64"/>
    <w:rsid w:val="00805606"/>
    <w:rsid w:val="00805AB4"/>
    <w:rsid w:val="00805F14"/>
    <w:rsid w:val="008062F6"/>
    <w:rsid w:val="008062FA"/>
    <w:rsid w:val="008065BA"/>
    <w:rsid w:val="008066A8"/>
    <w:rsid w:val="00806A4B"/>
    <w:rsid w:val="008076A2"/>
    <w:rsid w:val="0080795D"/>
    <w:rsid w:val="00807F6F"/>
    <w:rsid w:val="008103DE"/>
    <w:rsid w:val="0081057E"/>
    <w:rsid w:val="008107A3"/>
    <w:rsid w:val="00810B67"/>
    <w:rsid w:val="00811782"/>
    <w:rsid w:val="00811BF4"/>
    <w:rsid w:val="00811F0E"/>
    <w:rsid w:val="008130CB"/>
    <w:rsid w:val="00813337"/>
    <w:rsid w:val="00814199"/>
    <w:rsid w:val="00814674"/>
    <w:rsid w:val="0081473D"/>
    <w:rsid w:val="00814B44"/>
    <w:rsid w:val="0081525B"/>
    <w:rsid w:val="00815B7A"/>
    <w:rsid w:val="00815C19"/>
    <w:rsid w:val="00815F0A"/>
    <w:rsid w:val="00815F9C"/>
    <w:rsid w:val="0081632C"/>
    <w:rsid w:val="00817633"/>
    <w:rsid w:val="008177D4"/>
    <w:rsid w:val="00817EC7"/>
    <w:rsid w:val="008209CA"/>
    <w:rsid w:val="00821175"/>
    <w:rsid w:val="008214FD"/>
    <w:rsid w:val="00821635"/>
    <w:rsid w:val="00821831"/>
    <w:rsid w:val="00822291"/>
    <w:rsid w:val="008229BF"/>
    <w:rsid w:val="00822C48"/>
    <w:rsid w:val="008234BE"/>
    <w:rsid w:val="00824365"/>
    <w:rsid w:val="0082471E"/>
    <w:rsid w:val="00824FEC"/>
    <w:rsid w:val="008252B5"/>
    <w:rsid w:val="008257F2"/>
    <w:rsid w:val="00825B3A"/>
    <w:rsid w:val="00825DA7"/>
    <w:rsid w:val="008260AB"/>
    <w:rsid w:val="008261BF"/>
    <w:rsid w:val="0082661F"/>
    <w:rsid w:val="00827073"/>
    <w:rsid w:val="00827320"/>
    <w:rsid w:val="00827363"/>
    <w:rsid w:val="00830554"/>
    <w:rsid w:val="00830599"/>
    <w:rsid w:val="00830DDD"/>
    <w:rsid w:val="00831435"/>
    <w:rsid w:val="00831681"/>
    <w:rsid w:val="00831FBB"/>
    <w:rsid w:val="00832576"/>
    <w:rsid w:val="008328FF"/>
    <w:rsid w:val="00832CCF"/>
    <w:rsid w:val="00833CBB"/>
    <w:rsid w:val="00834542"/>
    <w:rsid w:val="00835CAD"/>
    <w:rsid w:val="008377A0"/>
    <w:rsid w:val="008378CC"/>
    <w:rsid w:val="00837AE9"/>
    <w:rsid w:val="00837E5B"/>
    <w:rsid w:val="00840514"/>
    <w:rsid w:val="008413AB"/>
    <w:rsid w:val="008417DB"/>
    <w:rsid w:val="00841A38"/>
    <w:rsid w:val="00841AA9"/>
    <w:rsid w:val="00841B9F"/>
    <w:rsid w:val="00842130"/>
    <w:rsid w:val="008421A8"/>
    <w:rsid w:val="00843341"/>
    <w:rsid w:val="008438AC"/>
    <w:rsid w:val="00843C6E"/>
    <w:rsid w:val="00843E95"/>
    <w:rsid w:val="00844143"/>
    <w:rsid w:val="008441A8"/>
    <w:rsid w:val="00844760"/>
    <w:rsid w:val="00844991"/>
    <w:rsid w:val="00844ADD"/>
    <w:rsid w:val="00844B73"/>
    <w:rsid w:val="00845140"/>
    <w:rsid w:val="0084532F"/>
    <w:rsid w:val="008453BF"/>
    <w:rsid w:val="0084558A"/>
    <w:rsid w:val="008455A5"/>
    <w:rsid w:val="00845BAE"/>
    <w:rsid w:val="00845F2B"/>
    <w:rsid w:val="00845FCF"/>
    <w:rsid w:val="00846322"/>
    <w:rsid w:val="00846BA7"/>
    <w:rsid w:val="0084708F"/>
    <w:rsid w:val="00847367"/>
    <w:rsid w:val="00847462"/>
    <w:rsid w:val="00847D88"/>
    <w:rsid w:val="00847FA9"/>
    <w:rsid w:val="008502E9"/>
    <w:rsid w:val="00850584"/>
    <w:rsid w:val="00850BAE"/>
    <w:rsid w:val="00850EA9"/>
    <w:rsid w:val="00851457"/>
    <w:rsid w:val="008516E8"/>
    <w:rsid w:val="00851CBC"/>
    <w:rsid w:val="00851D8D"/>
    <w:rsid w:val="00851EFD"/>
    <w:rsid w:val="00852264"/>
    <w:rsid w:val="00852564"/>
    <w:rsid w:val="008527D9"/>
    <w:rsid w:val="008537E9"/>
    <w:rsid w:val="008541F6"/>
    <w:rsid w:val="008547A3"/>
    <w:rsid w:val="00854DF5"/>
    <w:rsid w:val="00855746"/>
    <w:rsid w:val="00855842"/>
    <w:rsid w:val="00855FC4"/>
    <w:rsid w:val="008563C1"/>
    <w:rsid w:val="00856B7C"/>
    <w:rsid w:val="00857782"/>
    <w:rsid w:val="00860A8B"/>
    <w:rsid w:val="00860D3B"/>
    <w:rsid w:val="00861F5D"/>
    <w:rsid w:val="00861FCD"/>
    <w:rsid w:val="00862058"/>
    <w:rsid w:val="00863EAD"/>
    <w:rsid w:val="00864F9A"/>
    <w:rsid w:val="00865054"/>
    <w:rsid w:val="008659B9"/>
    <w:rsid w:val="00865AEF"/>
    <w:rsid w:val="0086617D"/>
    <w:rsid w:val="008664DE"/>
    <w:rsid w:val="008664F9"/>
    <w:rsid w:val="00866534"/>
    <w:rsid w:val="0086686C"/>
    <w:rsid w:val="00866926"/>
    <w:rsid w:val="00867260"/>
    <w:rsid w:val="00867BA1"/>
    <w:rsid w:val="00870C44"/>
    <w:rsid w:val="008710D6"/>
    <w:rsid w:val="0087180E"/>
    <w:rsid w:val="00871C63"/>
    <w:rsid w:val="00871D3F"/>
    <w:rsid w:val="00872231"/>
    <w:rsid w:val="00872436"/>
    <w:rsid w:val="008724C9"/>
    <w:rsid w:val="0087259A"/>
    <w:rsid w:val="00872932"/>
    <w:rsid w:val="00872B3E"/>
    <w:rsid w:val="00873548"/>
    <w:rsid w:val="00873A69"/>
    <w:rsid w:val="00873CE9"/>
    <w:rsid w:val="00875D1B"/>
    <w:rsid w:val="00876C95"/>
    <w:rsid w:val="0087723B"/>
    <w:rsid w:val="008774D3"/>
    <w:rsid w:val="00877F5B"/>
    <w:rsid w:val="00880803"/>
    <w:rsid w:val="00880916"/>
    <w:rsid w:val="00880D5F"/>
    <w:rsid w:val="00880D60"/>
    <w:rsid w:val="00880E22"/>
    <w:rsid w:val="00880F9B"/>
    <w:rsid w:val="00881289"/>
    <w:rsid w:val="00882B6B"/>
    <w:rsid w:val="00882F72"/>
    <w:rsid w:val="008837FA"/>
    <w:rsid w:val="0088415F"/>
    <w:rsid w:val="0088428D"/>
    <w:rsid w:val="0088485D"/>
    <w:rsid w:val="00884BC8"/>
    <w:rsid w:val="00884F7A"/>
    <w:rsid w:val="0088507C"/>
    <w:rsid w:val="008855DA"/>
    <w:rsid w:val="00885AA7"/>
    <w:rsid w:val="008861F3"/>
    <w:rsid w:val="00886392"/>
    <w:rsid w:val="00886AF2"/>
    <w:rsid w:val="00886CEA"/>
    <w:rsid w:val="00886FD2"/>
    <w:rsid w:val="00887512"/>
    <w:rsid w:val="00887F58"/>
    <w:rsid w:val="008911B8"/>
    <w:rsid w:val="008914FD"/>
    <w:rsid w:val="008918FA"/>
    <w:rsid w:val="00891A50"/>
    <w:rsid w:val="00892010"/>
    <w:rsid w:val="008921D1"/>
    <w:rsid w:val="008922E8"/>
    <w:rsid w:val="008923C7"/>
    <w:rsid w:val="00892F02"/>
    <w:rsid w:val="00893578"/>
    <w:rsid w:val="00893B02"/>
    <w:rsid w:val="00893CDE"/>
    <w:rsid w:val="008948BB"/>
    <w:rsid w:val="00894BB9"/>
    <w:rsid w:val="00895A93"/>
    <w:rsid w:val="00896D99"/>
    <w:rsid w:val="00896E0E"/>
    <w:rsid w:val="008974EC"/>
    <w:rsid w:val="008975E8"/>
    <w:rsid w:val="008A0041"/>
    <w:rsid w:val="008A022D"/>
    <w:rsid w:val="008A0427"/>
    <w:rsid w:val="008A07B4"/>
    <w:rsid w:val="008A08C1"/>
    <w:rsid w:val="008A0CC4"/>
    <w:rsid w:val="008A11AC"/>
    <w:rsid w:val="008A1DCA"/>
    <w:rsid w:val="008A23A7"/>
    <w:rsid w:val="008A28B2"/>
    <w:rsid w:val="008A2A66"/>
    <w:rsid w:val="008A2C94"/>
    <w:rsid w:val="008A2D1D"/>
    <w:rsid w:val="008A2E9B"/>
    <w:rsid w:val="008A34E8"/>
    <w:rsid w:val="008A3679"/>
    <w:rsid w:val="008A379B"/>
    <w:rsid w:val="008A37FB"/>
    <w:rsid w:val="008A3AF9"/>
    <w:rsid w:val="008A48A9"/>
    <w:rsid w:val="008A48BF"/>
    <w:rsid w:val="008A4B99"/>
    <w:rsid w:val="008A7877"/>
    <w:rsid w:val="008A7C92"/>
    <w:rsid w:val="008A7CA6"/>
    <w:rsid w:val="008B0199"/>
    <w:rsid w:val="008B0461"/>
    <w:rsid w:val="008B096F"/>
    <w:rsid w:val="008B0A7D"/>
    <w:rsid w:val="008B0B1A"/>
    <w:rsid w:val="008B1205"/>
    <w:rsid w:val="008B1AE6"/>
    <w:rsid w:val="008B209B"/>
    <w:rsid w:val="008B2B39"/>
    <w:rsid w:val="008B2BA1"/>
    <w:rsid w:val="008B2BDF"/>
    <w:rsid w:val="008B2DD4"/>
    <w:rsid w:val="008B3D94"/>
    <w:rsid w:val="008B424F"/>
    <w:rsid w:val="008B4308"/>
    <w:rsid w:val="008B4A77"/>
    <w:rsid w:val="008B4AC6"/>
    <w:rsid w:val="008B4C64"/>
    <w:rsid w:val="008B5143"/>
    <w:rsid w:val="008B51C8"/>
    <w:rsid w:val="008B538A"/>
    <w:rsid w:val="008B6237"/>
    <w:rsid w:val="008B6383"/>
    <w:rsid w:val="008B72A3"/>
    <w:rsid w:val="008B768C"/>
    <w:rsid w:val="008B7D55"/>
    <w:rsid w:val="008B7DE3"/>
    <w:rsid w:val="008C0588"/>
    <w:rsid w:val="008C096C"/>
    <w:rsid w:val="008C0A0B"/>
    <w:rsid w:val="008C1523"/>
    <w:rsid w:val="008C1EF6"/>
    <w:rsid w:val="008C20B6"/>
    <w:rsid w:val="008C2908"/>
    <w:rsid w:val="008C2CB6"/>
    <w:rsid w:val="008C2EF5"/>
    <w:rsid w:val="008C30C0"/>
    <w:rsid w:val="008C30CA"/>
    <w:rsid w:val="008C39F6"/>
    <w:rsid w:val="008C3AF6"/>
    <w:rsid w:val="008C3C89"/>
    <w:rsid w:val="008C3DCB"/>
    <w:rsid w:val="008C4530"/>
    <w:rsid w:val="008C4874"/>
    <w:rsid w:val="008C4D6D"/>
    <w:rsid w:val="008C52FB"/>
    <w:rsid w:val="008C5FC6"/>
    <w:rsid w:val="008C64D0"/>
    <w:rsid w:val="008C6732"/>
    <w:rsid w:val="008C73D9"/>
    <w:rsid w:val="008C74EA"/>
    <w:rsid w:val="008C7795"/>
    <w:rsid w:val="008C7813"/>
    <w:rsid w:val="008C7FCD"/>
    <w:rsid w:val="008D0541"/>
    <w:rsid w:val="008D06FE"/>
    <w:rsid w:val="008D0923"/>
    <w:rsid w:val="008D0F4B"/>
    <w:rsid w:val="008D11EF"/>
    <w:rsid w:val="008D193A"/>
    <w:rsid w:val="008D1B4C"/>
    <w:rsid w:val="008D1DE9"/>
    <w:rsid w:val="008D2BE9"/>
    <w:rsid w:val="008D2C25"/>
    <w:rsid w:val="008D2F6C"/>
    <w:rsid w:val="008D3950"/>
    <w:rsid w:val="008D3DA9"/>
    <w:rsid w:val="008D40D6"/>
    <w:rsid w:val="008D47F6"/>
    <w:rsid w:val="008D4F15"/>
    <w:rsid w:val="008D5064"/>
    <w:rsid w:val="008D574B"/>
    <w:rsid w:val="008D696E"/>
    <w:rsid w:val="008D6C52"/>
    <w:rsid w:val="008E02B8"/>
    <w:rsid w:val="008E07B8"/>
    <w:rsid w:val="008E1008"/>
    <w:rsid w:val="008E124D"/>
    <w:rsid w:val="008E1743"/>
    <w:rsid w:val="008E1A3D"/>
    <w:rsid w:val="008E1BFA"/>
    <w:rsid w:val="008E2355"/>
    <w:rsid w:val="008E3047"/>
    <w:rsid w:val="008E31E1"/>
    <w:rsid w:val="008E34E3"/>
    <w:rsid w:val="008E41B1"/>
    <w:rsid w:val="008E4231"/>
    <w:rsid w:val="008E4E2E"/>
    <w:rsid w:val="008E62B8"/>
    <w:rsid w:val="008E6B7D"/>
    <w:rsid w:val="008E6C0A"/>
    <w:rsid w:val="008E7AA4"/>
    <w:rsid w:val="008F06A0"/>
    <w:rsid w:val="008F06C9"/>
    <w:rsid w:val="008F06F5"/>
    <w:rsid w:val="008F0FF3"/>
    <w:rsid w:val="008F1671"/>
    <w:rsid w:val="008F183D"/>
    <w:rsid w:val="008F1CE4"/>
    <w:rsid w:val="008F1E88"/>
    <w:rsid w:val="008F2010"/>
    <w:rsid w:val="008F229E"/>
    <w:rsid w:val="008F2718"/>
    <w:rsid w:val="008F2983"/>
    <w:rsid w:val="008F2998"/>
    <w:rsid w:val="008F352B"/>
    <w:rsid w:val="008F384E"/>
    <w:rsid w:val="008F39F9"/>
    <w:rsid w:val="008F3C0D"/>
    <w:rsid w:val="008F40C7"/>
    <w:rsid w:val="008F4127"/>
    <w:rsid w:val="008F55FB"/>
    <w:rsid w:val="008F565A"/>
    <w:rsid w:val="008F5BF5"/>
    <w:rsid w:val="008F605A"/>
    <w:rsid w:val="008F6CED"/>
    <w:rsid w:val="008F6E53"/>
    <w:rsid w:val="008F769E"/>
    <w:rsid w:val="008F78A5"/>
    <w:rsid w:val="009009D5"/>
    <w:rsid w:val="00900D04"/>
    <w:rsid w:val="00900E5A"/>
    <w:rsid w:val="00900F28"/>
    <w:rsid w:val="00900FE0"/>
    <w:rsid w:val="00901C22"/>
    <w:rsid w:val="00901EA4"/>
    <w:rsid w:val="00901F1B"/>
    <w:rsid w:val="009020AD"/>
    <w:rsid w:val="009020B6"/>
    <w:rsid w:val="009026FE"/>
    <w:rsid w:val="009034BE"/>
    <w:rsid w:val="00903893"/>
    <w:rsid w:val="00904A40"/>
    <w:rsid w:val="009054D5"/>
    <w:rsid w:val="009055A5"/>
    <w:rsid w:val="00905616"/>
    <w:rsid w:val="00905AF1"/>
    <w:rsid w:val="00905B98"/>
    <w:rsid w:val="00905C6D"/>
    <w:rsid w:val="00905C6E"/>
    <w:rsid w:val="00905C70"/>
    <w:rsid w:val="009061B1"/>
    <w:rsid w:val="00906889"/>
    <w:rsid w:val="00906BAD"/>
    <w:rsid w:val="00906F8C"/>
    <w:rsid w:val="009074E4"/>
    <w:rsid w:val="009075A6"/>
    <w:rsid w:val="009075C7"/>
    <w:rsid w:val="0090778C"/>
    <w:rsid w:val="00907BA5"/>
    <w:rsid w:val="0091059B"/>
    <w:rsid w:val="00911371"/>
    <w:rsid w:val="009114D7"/>
    <w:rsid w:val="00911AD8"/>
    <w:rsid w:val="00911FD5"/>
    <w:rsid w:val="00912209"/>
    <w:rsid w:val="00912691"/>
    <w:rsid w:val="00912700"/>
    <w:rsid w:val="0091288F"/>
    <w:rsid w:val="00914239"/>
    <w:rsid w:val="0091446B"/>
    <w:rsid w:val="009149F0"/>
    <w:rsid w:val="009151B2"/>
    <w:rsid w:val="00915405"/>
    <w:rsid w:val="0091577C"/>
    <w:rsid w:val="00915956"/>
    <w:rsid w:val="009159AF"/>
    <w:rsid w:val="00915E4A"/>
    <w:rsid w:val="00915F26"/>
    <w:rsid w:val="00916903"/>
    <w:rsid w:val="00916A54"/>
    <w:rsid w:val="00916DA0"/>
    <w:rsid w:val="00917241"/>
    <w:rsid w:val="0091728B"/>
    <w:rsid w:val="00917745"/>
    <w:rsid w:val="00917C8A"/>
    <w:rsid w:val="0092009F"/>
    <w:rsid w:val="00920DB2"/>
    <w:rsid w:val="009216F1"/>
    <w:rsid w:val="00921B48"/>
    <w:rsid w:val="00921D25"/>
    <w:rsid w:val="009225B8"/>
    <w:rsid w:val="009230A4"/>
    <w:rsid w:val="009231D1"/>
    <w:rsid w:val="009234E3"/>
    <w:rsid w:val="00923928"/>
    <w:rsid w:val="009242D5"/>
    <w:rsid w:val="00924636"/>
    <w:rsid w:val="00924EE8"/>
    <w:rsid w:val="0092577B"/>
    <w:rsid w:val="00925BBB"/>
    <w:rsid w:val="00925EC7"/>
    <w:rsid w:val="00926062"/>
    <w:rsid w:val="0092670D"/>
    <w:rsid w:val="00926751"/>
    <w:rsid w:val="00927508"/>
    <w:rsid w:val="009303B0"/>
    <w:rsid w:val="00930C5E"/>
    <w:rsid w:val="00930CAC"/>
    <w:rsid w:val="00930E32"/>
    <w:rsid w:val="00931F30"/>
    <w:rsid w:val="00932629"/>
    <w:rsid w:val="00932B39"/>
    <w:rsid w:val="009339E3"/>
    <w:rsid w:val="00933C91"/>
    <w:rsid w:val="00934D50"/>
    <w:rsid w:val="00934F1F"/>
    <w:rsid w:val="00935546"/>
    <w:rsid w:val="00935F87"/>
    <w:rsid w:val="00936154"/>
    <w:rsid w:val="00936231"/>
    <w:rsid w:val="009363DA"/>
    <w:rsid w:val="009364CA"/>
    <w:rsid w:val="00936CA0"/>
    <w:rsid w:val="00936F00"/>
    <w:rsid w:val="00937232"/>
    <w:rsid w:val="00937E89"/>
    <w:rsid w:val="00937E9D"/>
    <w:rsid w:val="00937F0C"/>
    <w:rsid w:val="009417AD"/>
    <w:rsid w:val="00941D7E"/>
    <w:rsid w:val="00941DDE"/>
    <w:rsid w:val="00942A2E"/>
    <w:rsid w:val="00943226"/>
    <w:rsid w:val="00943C95"/>
    <w:rsid w:val="00944620"/>
    <w:rsid w:val="00944796"/>
    <w:rsid w:val="00944864"/>
    <w:rsid w:val="00944C6C"/>
    <w:rsid w:val="00944E44"/>
    <w:rsid w:val="00945A59"/>
    <w:rsid w:val="00946460"/>
    <w:rsid w:val="0094675E"/>
    <w:rsid w:val="00947074"/>
    <w:rsid w:val="009472EB"/>
    <w:rsid w:val="00947446"/>
    <w:rsid w:val="00947F98"/>
    <w:rsid w:val="00950AAA"/>
    <w:rsid w:val="00950B3F"/>
    <w:rsid w:val="00951582"/>
    <w:rsid w:val="00951D37"/>
    <w:rsid w:val="00951F3B"/>
    <w:rsid w:val="00952281"/>
    <w:rsid w:val="0095247F"/>
    <w:rsid w:val="0095273C"/>
    <w:rsid w:val="009529BA"/>
    <w:rsid w:val="00953117"/>
    <w:rsid w:val="00953574"/>
    <w:rsid w:val="00953B6C"/>
    <w:rsid w:val="00953BFA"/>
    <w:rsid w:val="00953E15"/>
    <w:rsid w:val="0095435E"/>
    <w:rsid w:val="009548D1"/>
    <w:rsid w:val="009555F7"/>
    <w:rsid w:val="00956042"/>
    <w:rsid w:val="0095631F"/>
    <w:rsid w:val="00956BF0"/>
    <w:rsid w:val="00957CDF"/>
    <w:rsid w:val="00957E05"/>
    <w:rsid w:val="00960297"/>
    <w:rsid w:val="00960979"/>
    <w:rsid w:val="00960BB4"/>
    <w:rsid w:val="00960C21"/>
    <w:rsid w:val="00961014"/>
    <w:rsid w:val="00961371"/>
    <w:rsid w:val="00961914"/>
    <w:rsid w:val="00961A41"/>
    <w:rsid w:val="00961E91"/>
    <w:rsid w:val="00962614"/>
    <w:rsid w:val="009627C5"/>
    <w:rsid w:val="00963D45"/>
    <w:rsid w:val="00964D85"/>
    <w:rsid w:val="009657BF"/>
    <w:rsid w:val="00965AAC"/>
    <w:rsid w:val="00965B44"/>
    <w:rsid w:val="00966000"/>
    <w:rsid w:val="0096686E"/>
    <w:rsid w:val="00966EFC"/>
    <w:rsid w:val="00966F27"/>
    <w:rsid w:val="009675D0"/>
    <w:rsid w:val="0096772E"/>
    <w:rsid w:val="00967A94"/>
    <w:rsid w:val="00970E9E"/>
    <w:rsid w:val="009715A0"/>
    <w:rsid w:val="00971B14"/>
    <w:rsid w:val="00971D43"/>
    <w:rsid w:val="00971E2D"/>
    <w:rsid w:val="00972B61"/>
    <w:rsid w:val="009730F6"/>
    <w:rsid w:val="00973741"/>
    <w:rsid w:val="009740CE"/>
    <w:rsid w:val="00974347"/>
    <w:rsid w:val="00974D73"/>
    <w:rsid w:val="009752B9"/>
    <w:rsid w:val="00975433"/>
    <w:rsid w:val="009757F8"/>
    <w:rsid w:val="00975A79"/>
    <w:rsid w:val="0097604B"/>
    <w:rsid w:val="0097613C"/>
    <w:rsid w:val="0097784B"/>
    <w:rsid w:val="00977FDF"/>
    <w:rsid w:val="00980A89"/>
    <w:rsid w:val="00980AAB"/>
    <w:rsid w:val="009814DA"/>
    <w:rsid w:val="00982315"/>
    <w:rsid w:val="00982FB4"/>
    <w:rsid w:val="00983255"/>
    <w:rsid w:val="0098368E"/>
    <w:rsid w:val="00983D74"/>
    <w:rsid w:val="00983D95"/>
    <w:rsid w:val="009841AA"/>
    <w:rsid w:val="00984875"/>
    <w:rsid w:val="009854D9"/>
    <w:rsid w:val="00986402"/>
    <w:rsid w:val="00986B8D"/>
    <w:rsid w:val="00986D5C"/>
    <w:rsid w:val="009903E6"/>
    <w:rsid w:val="009914F5"/>
    <w:rsid w:val="00992412"/>
    <w:rsid w:val="0099242A"/>
    <w:rsid w:val="00992560"/>
    <w:rsid w:val="00992804"/>
    <w:rsid w:val="00992970"/>
    <w:rsid w:val="009932D3"/>
    <w:rsid w:val="00993709"/>
    <w:rsid w:val="00993816"/>
    <w:rsid w:val="00993A5F"/>
    <w:rsid w:val="009942A7"/>
    <w:rsid w:val="0099455C"/>
    <w:rsid w:val="00994560"/>
    <w:rsid w:val="00994667"/>
    <w:rsid w:val="009955C2"/>
    <w:rsid w:val="00995C19"/>
    <w:rsid w:val="00995E68"/>
    <w:rsid w:val="00996050"/>
    <w:rsid w:val="00996E4E"/>
    <w:rsid w:val="00997EC5"/>
    <w:rsid w:val="009A0161"/>
    <w:rsid w:val="009A025A"/>
    <w:rsid w:val="009A02F9"/>
    <w:rsid w:val="009A0372"/>
    <w:rsid w:val="009A05BE"/>
    <w:rsid w:val="009A06AD"/>
    <w:rsid w:val="009A0D48"/>
    <w:rsid w:val="009A0FBE"/>
    <w:rsid w:val="009A125C"/>
    <w:rsid w:val="009A1488"/>
    <w:rsid w:val="009A24AF"/>
    <w:rsid w:val="009A252B"/>
    <w:rsid w:val="009A2CC3"/>
    <w:rsid w:val="009A2CFB"/>
    <w:rsid w:val="009A34FF"/>
    <w:rsid w:val="009A3554"/>
    <w:rsid w:val="009A37F8"/>
    <w:rsid w:val="009A3FDB"/>
    <w:rsid w:val="009A43D0"/>
    <w:rsid w:val="009A48B2"/>
    <w:rsid w:val="009A4BD3"/>
    <w:rsid w:val="009A546A"/>
    <w:rsid w:val="009A5543"/>
    <w:rsid w:val="009A593A"/>
    <w:rsid w:val="009A5CEE"/>
    <w:rsid w:val="009A618F"/>
    <w:rsid w:val="009A6F02"/>
    <w:rsid w:val="009A75A6"/>
    <w:rsid w:val="009A78BC"/>
    <w:rsid w:val="009B0E4F"/>
    <w:rsid w:val="009B16A1"/>
    <w:rsid w:val="009B1756"/>
    <w:rsid w:val="009B17D8"/>
    <w:rsid w:val="009B1E77"/>
    <w:rsid w:val="009B23E7"/>
    <w:rsid w:val="009B2499"/>
    <w:rsid w:val="009B2F7D"/>
    <w:rsid w:val="009B2FB5"/>
    <w:rsid w:val="009B31F1"/>
    <w:rsid w:val="009B33B7"/>
    <w:rsid w:val="009B3B5D"/>
    <w:rsid w:val="009B5088"/>
    <w:rsid w:val="009B5387"/>
    <w:rsid w:val="009B5D46"/>
    <w:rsid w:val="009B5FB3"/>
    <w:rsid w:val="009B603C"/>
    <w:rsid w:val="009B6A16"/>
    <w:rsid w:val="009B6D7D"/>
    <w:rsid w:val="009B74EB"/>
    <w:rsid w:val="009B77CD"/>
    <w:rsid w:val="009B7868"/>
    <w:rsid w:val="009B79CA"/>
    <w:rsid w:val="009B7F43"/>
    <w:rsid w:val="009B7F58"/>
    <w:rsid w:val="009C16D3"/>
    <w:rsid w:val="009C19DC"/>
    <w:rsid w:val="009C1A96"/>
    <w:rsid w:val="009C1ADD"/>
    <w:rsid w:val="009C1AFF"/>
    <w:rsid w:val="009C1DA6"/>
    <w:rsid w:val="009C2437"/>
    <w:rsid w:val="009C2761"/>
    <w:rsid w:val="009C28F6"/>
    <w:rsid w:val="009C3073"/>
    <w:rsid w:val="009C30AB"/>
    <w:rsid w:val="009C360E"/>
    <w:rsid w:val="009C390C"/>
    <w:rsid w:val="009C4AEE"/>
    <w:rsid w:val="009C4E73"/>
    <w:rsid w:val="009C5CB9"/>
    <w:rsid w:val="009C6495"/>
    <w:rsid w:val="009C6622"/>
    <w:rsid w:val="009C6C73"/>
    <w:rsid w:val="009C7AE2"/>
    <w:rsid w:val="009D008F"/>
    <w:rsid w:val="009D0337"/>
    <w:rsid w:val="009D0D61"/>
    <w:rsid w:val="009D0E6C"/>
    <w:rsid w:val="009D10FD"/>
    <w:rsid w:val="009D152B"/>
    <w:rsid w:val="009D1744"/>
    <w:rsid w:val="009D18FC"/>
    <w:rsid w:val="009D1A93"/>
    <w:rsid w:val="009D1C0C"/>
    <w:rsid w:val="009D1D1E"/>
    <w:rsid w:val="009D2329"/>
    <w:rsid w:val="009D2680"/>
    <w:rsid w:val="009D2B8E"/>
    <w:rsid w:val="009D3336"/>
    <w:rsid w:val="009D37B8"/>
    <w:rsid w:val="009D3AEB"/>
    <w:rsid w:val="009D3D19"/>
    <w:rsid w:val="009D3E63"/>
    <w:rsid w:val="009D40D9"/>
    <w:rsid w:val="009D436C"/>
    <w:rsid w:val="009D4530"/>
    <w:rsid w:val="009D4FEC"/>
    <w:rsid w:val="009D54AC"/>
    <w:rsid w:val="009D5CFC"/>
    <w:rsid w:val="009D609A"/>
    <w:rsid w:val="009D6242"/>
    <w:rsid w:val="009D6772"/>
    <w:rsid w:val="009D68C8"/>
    <w:rsid w:val="009D72EE"/>
    <w:rsid w:val="009D7369"/>
    <w:rsid w:val="009D7BFF"/>
    <w:rsid w:val="009E0218"/>
    <w:rsid w:val="009E038B"/>
    <w:rsid w:val="009E049C"/>
    <w:rsid w:val="009E04FB"/>
    <w:rsid w:val="009E063A"/>
    <w:rsid w:val="009E0AED"/>
    <w:rsid w:val="009E0CC3"/>
    <w:rsid w:val="009E1914"/>
    <w:rsid w:val="009E20E8"/>
    <w:rsid w:val="009E2CCE"/>
    <w:rsid w:val="009E2FB9"/>
    <w:rsid w:val="009E349E"/>
    <w:rsid w:val="009E3BCE"/>
    <w:rsid w:val="009E5AB0"/>
    <w:rsid w:val="009E5E24"/>
    <w:rsid w:val="009E5E7B"/>
    <w:rsid w:val="009E5FB0"/>
    <w:rsid w:val="009E613B"/>
    <w:rsid w:val="009E6BA4"/>
    <w:rsid w:val="009E6D7A"/>
    <w:rsid w:val="009E71AA"/>
    <w:rsid w:val="009E7517"/>
    <w:rsid w:val="009F1047"/>
    <w:rsid w:val="009F1429"/>
    <w:rsid w:val="009F195F"/>
    <w:rsid w:val="009F25D2"/>
    <w:rsid w:val="009F2636"/>
    <w:rsid w:val="009F2AFE"/>
    <w:rsid w:val="009F2CFF"/>
    <w:rsid w:val="009F2F4E"/>
    <w:rsid w:val="009F32B7"/>
    <w:rsid w:val="009F3515"/>
    <w:rsid w:val="009F36C0"/>
    <w:rsid w:val="009F3B22"/>
    <w:rsid w:val="009F3CAC"/>
    <w:rsid w:val="009F5BC7"/>
    <w:rsid w:val="009F6833"/>
    <w:rsid w:val="009F6C9D"/>
    <w:rsid w:val="009F6F43"/>
    <w:rsid w:val="009F719B"/>
    <w:rsid w:val="009F7A9A"/>
    <w:rsid w:val="009F7D51"/>
    <w:rsid w:val="009F7DB1"/>
    <w:rsid w:val="009F7E0B"/>
    <w:rsid w:val="00A00105"/>
    <w:rsid w:val="00A00568"/>
    <w:rsid w:val="00A01CCA"/>
    <w:rsid w:val="00A01D9A"/>
    <w:rsid w:val="00A0247C"/>
    <w:rsid w:val="00A024A5"/>
    <w:rsid w:val="00A0282C"/>
    <w:rsid w:val="00A032B8"/>
    <w:rsid w:val="00A0393D"/>
    <w:rsid w:val="00A0419B"/>
    <w:rsid w:val="00A042B1"/>
    <w:rsid w:val="00A04397"/>
    <w:rsid w:val="00A043C5"/>
    <w:rsid w:val="00A04410"/>
    <w:rsid w:val="00A04766"/>
    <w:rsid w:val="00A04D32"/>
    <w:rsid w:val="00A04E30"/>
    <w:rsid w:val="00A05EB1"/>
    <w:rsid w:val="00A0628F"/>
    <w:rsid w:val="00A07309"/>
    <w:rsid w:val="00A0747D"/>
    <w:rsid w:val="00A0763F"/>
    <w:rsid w:val="00A101BB"/>
    <w:rsid w:val="00A10214"/>
    <w:rsid w:val="00A10788"/>
    <w:rsid w:val="00A108F2"/>
    <w:rsid w:val="00A10A15"/>
    <w:rsid w:val="00A10B36"/>
    <w:rsid w:val="00A11D33"/>
    <w:rsid w:val="00A12585"/>
    <w:rsid w:val="00A128CC"/>
    <w:rsid w:val="00A129D7"/>
    <w:rsid w:val="00A12D40"/>
    <w:rsid w:val="00A12D4D"/>
    <w:rsid w:val="00A12E8E"/>
    <w:rsid w:val="00A13A19"/>
    <w:rsid w:val="00A13CBF"/>
    <w:rsid w:val="00A13F2A"/>
    <w:rsid w:val="00A14089"/>
    <w:rsid w:val="00A1485D"/>
    <w:rsid w:val="00A14897"/>
    <w:rsid w:val="00A14CDA"/>
    <w:rsid w:val="00A15926"/>
    <w:rsid w:val="00A16288"/>
    <w:rsid w:val="00A1683C"/>
    <w:rsid w:val="00A16A1A"/>
    <w:rsid w:val="00A16BE7"/>
    <w:rsid w:val="00A177D9"/>
    <w:rsid w:val="00A17949"/>
    <w:rsid w:val="00A17C76"/>
    <w:rsid w:val="00A20264"/>
    <w:rsid w:val="00A20384"/>
    <w:rsid w:val="00A20BE6"/>
    <w:rsid w:val="00A21D35"/>
    <w:rsid w:val="00A2205E"/>
    <w:rsid w:val="00A225BE"/>
    <w:rsid w:val="00A22C30"/>
    <w:rsid w:val="00A238C7"/>
    <w:rsid w:val="00A2439E"/>
    <w:rsid w:val="00A25385"/>
    <w:rsid w:val="00A25526"/>
    <w:rsid w:val="00A257C2"/>
    <w:rsid w:val="00A25A2E"/>
    <w:rsid w:val="00A25AE5"/>
    <w:rsid w:val="00A25B1B"/>
    <w:rsid w:val="00A25E02"/>
    <w:rsid w:val="00A25FCD"/>
    <w:rsid w:val="00A263EB"/>
    <w:rsid w:val="00A2671B"/>
    <w:rsid w:val="00A26F9E"/>
    <w:rsid w:val="00A27041"/>
    <w:rsid w:val="00A2704F"/>
    <w:rsid w:val="00A27714"/>
    <w:rsid w:val="00A277C7"/>
    <w:rsid w:val="00A30048"/>
    <w:rsid w:val="00A30682"/>
    <w:rsid w:val="00A314D2"/>
    <w:rsid w:val="00A3161E"/>
    <w:rsid w:val="00A31C94"/>
    <w:rsid w:val="00A31E8B"/>
    <w:rsid w:val="00A31FD5"/>
    <w:rsid w:val="00A3238E"/>
    <w:rsid w:val="00A32EE8"/>
    <w:rsid w:val="00A3494C"/>
    <w:rsid w:val="00A358D2"/>
    <w:rsid w:val="00A35B6A"/>
    <w:rsid w:val="00A35C24"/>
    <w:rsid w:val="00A3660A"/>
    <w:rsid w:val="00A368A8"/>
    <w:rsid w:val="00A36E49"/>
    <w:rsid w:val="00A37001"/>
    <w:rsid w:val="00A37025"/>
    <w:rsid w:val="00A37C1B"/>
    <w:rsid w:val="00A37F7D"/>
    <w:rsid w:val="00A4049D"/>
    <w:rsid w:val="00A40551"/>
    <w:rsid w:val="00A405A3"/>
    <w:rsid w:val="00A405D0"/>
    <w:rsid w:val="00A40D62"/>
    <w:rsid w:val="00A40E16"/>
    <w:rsid w:val="00A41521"/>
    <w:rsid w:val="00A41558"/>
    <w:rsid w:val="00A41BD8"/>
    <w:rsid w:val="00A42121"/>
    <w:rsid w:val="00A42EF7"/>
    <w:rsid w:val="00A43AE2"/>
    <w:rsid w:val="00A44160"/>
    <w:rsid w:val="00A442E8"/>
    <w:rsid w:val="00A44E60"/>
    <w:rsid w:val="00A44F3F"/>
    <w:rsid w:val="00A4542D"/>
    <w:rsid w:val="00A45D61"/>
    <w:rsid w:val="00A463E4"/>
    <w:rsid w:val="00A466DD"/>
    <w:rsid w:val="00A468E0"/>
    <w:rsid w:val="00A46EBB"/>
    <w:rsid w:val="00A47016"/>
    <w:rsid w:val="00A470E6"/>
    <w:rsid w:val="00A47101"/>
    <w:rsid w:val="00A47295"/>
    <w:rsid w:val="00A47640"/>
    <w:rsid w:val="00A50EC1"/>
    <w:rsid w:val="00A510D3"/>
    <w:rsid w:val="00A514D9"/>
    <w:rsid w:val="00A51D0E"/>
    <w:rsid w:val="00A523F0"/>
    <w:rsid w:val="00A52AD5"/>
    <w:rsid w:val="00A52BD9"/>
    <w:rsid w:val="00A52D54"/>
    <w:rsid w:val="00A535D1"/>
    <w:rsid w:val="00A539B7"/>
    <w:rsid w:val="00A53CB5"/>
    <w:rsid w:val="00A53CD8"/>
    <w:rsid w:val="00A5416B"/>
    <w:rsid w:val="00A55501"/>
    <w:rsid w:val="00A55541"/>
    <w:rsid w:val="00A55C34"/>
    <w:rsid w:val="00A55CEF"/>
    <w:rsid w:val="00A56004"/>
    <w:rsid w:val="00A56F21"/>
    <w:rsid w:val="00A57567"/>
    <w:rsid w:val="00A57B85"/>
    <w:rsid w:val="00A606EC"/>
    <w:rsid w:val="00A60A09"/>
    <w:rsid w:val="00A61139"/>
    <w:rsid w:val="00A613BE"/>
    <w:rsid w:val="00A61611"/>
    <w:rsid w:val="00A6188B"/>
    <w:rsid w:val="00A618B8"/>
    <w:rsid w:val="00A61BEA"/>
    <w:rsid w:val="00A62066"/>
    <w:rsid w:val="00A620BA"/>
    <w:rsid w:val="00A62B9E"/>
    <w:rsid w:val="00A634CF"/>
    <w:rsid w:val="00A63A62"/>
    <w:rsid w:val="00A63AFA"/>
    <w:rsid w:val="00A645EC"/>
    <w:rsid w:val="00A64FDA"/>
    <w:rsid w:val="00A65363"/>
    <w:rsid w:val="00A65539"/>
    <w:rsid w:val="00A6586F"/>
    <w:rsid w:val="00A65D91"/>
    <w:rsid w:val="00A66688"/>
    <w:rsid w:val="00A6695F"/>
    <w:rsid w:val="00A66F5A"/>
    <w:rsid w:val="00A67297"/>
    <w:rsid w:val="00A6753E"/>
    <w:rsid w:val="00A706F6"/>
    <w:rsid w:val="00A7264A"/>
    <w:rsid w:val="00A726F4"/>
    <w:rsid w:val="00A72B37"/>
    <w:rsid w:val="00A72CC8"/>
    <w:rsid w:val="00A7313D"/>
    <w:rsid w:val="00A73F0E"/>
    <w:rsid w:val="00A743A1"/>
    <w:rsid w:val="00A74A16"/>
    <w:rsid w:val="00A7533E"/>
    <w:rsid w:val="00A75A22"/>
    <w:rsid w:val="00A76309"/>
    <w:rsid w:val="00A76416"/>
    <w:rsid w:val="00A769A7"/>
    <w:rsid w:val="00A774ED"/>
    <w:rsid w:val="00A8169D"/>
    <w:rsid w:val="00A821F5"/>
    <w:rsid w:val="00A8228E"/>
    <w:rsid w:val="00A8251A"/>
    <w:rsid w:val="00A843E1"/>
    <w:rsid w:val="00A84606"/>
    <w:rsid w:val="00A84FF1"/>
    <w:rsid w:val="00A8544B"/>
    <w:rsid w:val="00A85BA3"/>
    <w:rsid w:val="00A85D4B"/>
    <w:rsid w:val="00A860FD"/>
    <w:rsid w:val="00A86675"/>
    <w:rsid w:val="00A86A65"/>
    <w:rsid w:val="00A87427"/>
    <w:rsid w:val="00A87CC9"/>
    <w:rsid w:val="00A9076B"/>
    <w:rsid w:val="00A90A3F"/>
    <w:rsid w:val="00A910E3"/>
    <w:rsid w:val="00A91294"/>
    <w:rsid w:val="00A9155E"/>
    <w:rsid w:val="00A91643"/>
    <w:rsid w:val="00A9173B"/>
    <w:rsid w:val="00A923C2"/>
    <w:rsid w:val="00A923DC"/>
    <w:rsid w:val="00A9287C"/>
    <w:rsid w:val="00A929ED"/>
    <w:rsid w:val="00A92A93"/>
    <w:rsid w:val="00A934F8"/>
    <w:rsid w:val="00A937B1"/>
    <w:rsid w:val="00A93E59"/>
    <w:rsid w:val="00A94506"/>
    <w:rsid w:val="00A9514E"/>
    <w:rsid w:val="00A95495"/>
    <w:rsid w:val="00A958A9"/>
    <w:rsid w:val="00A95D5D"/>
    <w:rsid w:val="00A95FB5"/>
    <w:rsid w:val="00A96A97"/>
    <w:rsid w:val="00A96FAF"/>
    <w:rsid w:val="00A9743F"/>
    <w:rsid w:val="00A97CBB"/>
    <w:rsid w:val="00A97CBC"/>
    <w:rsid w:val="00AA08BC"/>
    <w:rsid w:val="00AA130B"/>
    <w:rsid w:val="00AA1B08"/>
    <w:rsid w:val="00AA2A12"/>
    <w:rsid w:val="00AA31EF"/>
    <w:rsid w:val="00AA3611"/>
    <w:rsid w:val="00AA50D2"/>
    <w:rsid w:val="00AA613D"/>
    <w:rsid w:val="00AA63F4"/>
    <w:rsid w:val="00AA64C8"/>
    <w:rsid w:val="00AA6C3B"/>
    <w:rsid w:val="00AA7748"/>
    <w:rsid w:val="00AB0300"/>
    <w:rsid w:val="00AB07D7"/>
    <w:rsid w:val="00AB10FA"/>
    <w:rsid w:val="00AB2042"/>
    <w:rsid w:val="00AB2200"/>
    <w:rsid w:val="00AB25A9"/>
    <w:rsid w:val="00AB2C95"/>
    <w:rsid w:val="00AB2EC5"/>
    <w:rsid w:val="00AB34D5"/>
    <w:rsid w:val="00AB418D"/>
    <w:rsid w:val="00AB420B"/>
    <w:rsid w:val="00AB471D"/>
    <w:rsid w:val="00AB4952"/>
    <w:rsid w:val="00AB51F4"/>
    <w:rsid w:val="00AB5FCD"/>
    <w:rsid w:val="00AB62C7"/>
    <w:rsid w:val="00AB6D31"/>
    <w:rsid w:val="00AB6FD2"/>
    <w:rsid w:val="00AB70DA"/>
    <w:rsid w:val="00AB743B"/>
    <w:rsid w:val="00AB7575"/>
    <w:rsid w:val="00AB7963"/>
    <w:rsid w:val="00AB7E32"/>
    <w:rsid w:val="00AB7EB9"/>
    <w:rsid w:val="00AC004A"/>
    <w:rsid w:val="00AC022B"/>
    <w:rsid w:val="00AC0BED"/>
    <w:rsid w:val="00AC0EB0"/>
    <w:rsid w:val="00AC185C"/>
    <w:rsid w:val="00AC1FEA"/>
    <w:rsid w:val="00AC1FF9"/>
    <w:rsid w:val="00AC2141"/>
    <w:rsid w:val="00AC2A71"/>
    <w:rsid w:val="00AC3300"/>
    <w:rsid w:val="00AC3301"/>
    <w:rsid w:val="00AC340D"/>
    <w:rsid w:val="00AC349D"/>
    <w:rsid w:val="00AC3C79"/>
    <w:rsid w:val="00AC3F3D"/>
    <w:rsid w:val="00AC43BC"/>
    <w:rsid w:val="00AC4425"/>
    <w:rsid w:val="00AC52FE"/>
    <w:rsid w:val="00AC53A6"/>
    <w:rsid w:val="00AC559E"/>
    <w:rsid w:val="00AC7033"/>
    <w:rsid w:val="00AC728D"/>
    <w:rsid w:val="00AC769C"/>
    <w:rsid w:val="00AC7B7A"/>
    <w:rsid w:val="00AC7E9D"/>
    <w:rsid w:val="00AC7F4A"/>
    <w:rsid w:val="00AD082F"/>
    <w:rsid w:val="00AD0CB9"/>
    <w:rsid w:val="00AD0DF1"/>
    <w:rsid w:val="00AD0F4A"/>
    <w:rsid w:val="00AD384B"/>
    <w:rsid w:val="00AD4916"/>
    <w:rsid w:val="00AD4AAD"/>
    <w:rsid w:val="00AD511A"/>
    <w:rsid w:val="00AD54DC"/>
    <w:rsid w:val="00AE01F5"/>
    <w:rsid w:val="00AE0DDE"/>
    <w:rsid w:val="00AE1645"/>
    <w:rsid w:val="00AE248D"/>
    <w:rsid w:val="00AE2C90"/>
    <w:rsid w:val="00AE2DEC"/>
    <w:rsid w:val="00AE2FDD"/>
    <w:rsid w:val="00AE3155"/>
    <w:rsid w:val="00AE32C1"/>
    <w:rsid w:val="00AE32D0"/>
    <w:rsid w:val="00AE433F"/>
    <w:rsid w:val="00AE4470"/>
    <w:rsid w:val="00AE56A3"/>
    <w:rsid w:val="00AE6188"/>
    <w:rsid w:val="00AE6C22"/>
    <w:rsid w:val="00AE6CC4"/>
    <w:rsid w:val="00AE6E4F"/>
    <w:rsid w:val="00AE7285"/>
    <w:rsid w:val="00AE7BA2"/>
    <w:rsid w:val="00AE7BD1"/>
    <w:rsid w:val="00AE7FCD"/>
    <w:rsid w:val="00AF02EC"/>
    <w:rsid w:val="00AF11B9"/>
    <w:rsid w:val="00AF1838"/>
    <w:rsid w:val="00AF259F"/>
    <w:rsid w:val="00AF2695"/>
    <w:rsid w:val="00AF2D0B"/>
    <w:rsid w:val="00AF2FA1"/>
    <w:rsid w:val="00AF3185"/>
    <w:rsid w:val="00AF43D9"/>
    <w:rsid w:val="00AF49CB"/>
    <w:rsid w:val="00AF4C52"/>
    <w:rsid w:val="00AF4F66"/>
    <w:rsid w:val="00AF7296"/>
    <w:rsid w:val="00AF73CB"/>
    <w:rsid w:val="00AF756D"/>
    <w:rsid w:val="00AF761D"/>
    <w:rsid w:val="00AF7D37"/>
    <w:rsid w:val="00AF7E23"/>
    <w:rsid w:val="00B00599"/>
    <w:rsid w:val="00B00888"/>
    <w:rsid w:val="00B01280"/>
    <w:rsid w:val="00B018C4"/>
    <w:rsid w:val="00B0239E"/>
    <w:rsid w:val="00B02E93"/>
    <w:rsid w:val="00B039F4"/>
    <w:rsid w:val="00B03C4B"/>
    <w:rsid w:val="00B04027"/>
    <w:rsid w:val="00B04255"/>
    <w:rsid w:val="00B04308"/>
    <w:rsid w:val="00B044C1"/>
    <w:rsid w:val="00B046DC"/>
    <w:rsid w:val="00B0480D"/>
    <w:rsid w:val="00B04C45"/>
    <w:rsid w:val="00B04DD3"/>
    <w:rsid w:val="00B06147"/>
    <w:rsid w:val="00B06271"/>
    <w:rsid w:val="00B06746"/>
    <w:rsid w:val="00B06D63"/>
    <w:rsid w:val="00B07FD1"/>
    <w:rsid w:val="00B11022"/>
    <w:rsid w:val="00B1111E"/>
    <w:rsid w:val="00B11240"/>
    <w:rsid w:val="00B1147F"/>
    <w:rsid w:val="00B1180F"/>
    <w:rsid w:val="00B128CF"/>
    <w:rsid w:val="00B13256"/>
    <w:rsid w:val="00B13AC5"/>
    <w:rsid w:val="00B13CD9"/>
    <w:rsid w:val="00B145A3"/>
    <w:rsid w:val="00B14DAE"/>
    <w:rsid w:val="00B15128"/>
    <w:rsid w:val="00B158DA"/>
    <w:rsid w:val="00B15A59"/>
    <w:rsid w:val="00B15C3E"/>
    <w:rsid w:val="00B16FB9"/>
    <w:rsid w:val="00B17774"/>
    <w:rsid w:val="00B17D81"/>
    <w:rsid w:val="00B20161"/>
    <w:rsid w:val="00B2054E"/>
    <w:rsid w:val="00B20B62"/>
    <w:rsid w:val="00B21696"/>
    <w:rsid w:val="00B22131"/>
    <w:rsid w:val="00B2286C"/>
    <w:rsid w:val="00B22C35"/>
    <w:rsid w:val="00B22E4F"/>
    <w:rsid w:val="00B23399"/>
    <w:rsid w:val="00B23486"/>
    <w:rsid w:val="00B24131"/>
    <w:rsid w:val="00B2417B"/>
    <w:rsid w:val="00B2426B"/>
    <w:rsid w:val="00B2450D"/>
    <w:rsid w:val="00B24B75"/>
    <w:rsid w:val="00B24C9D"/>
    <w:rsid w:val="00B24E0D"/>
    <w:rsid w:val="00B26130"/>
    <w:rsid w:val="00B263FE"/>
    <w:rsid w:val="00B26843"/>
    <w:rsid w:val="00B26979"/>
    <w:rsid w:val="00B26C12"/>
    <w:rsid w:val="00B27182"/>
    <w:rsid w:val="00B27243"/>
    <w:rsid w:val="00B27344"/>
    <w:rsid w:val="00B27876"/>
    <w:rsid w:val="00B278AD"/>
    <w:rsid w:val="00B27AD9"/>
    <w:rsid w:val="00B27D47"/>
    <w:rsid w:val="00B27D54"/>
    <w:rsid w:val="00B27FEB"/>
    <w:rsid w:val="00B30A19"/>
    <w:rsid w:val="00B3105E"/>
    <w:rsid w:val="00B31624"/>
    <w:rsid w:val="00B31640"/>
    <w:rsid w:val="00B31A31"/>
    <w:rsid w:val="00B31F5B"/>
    <w:rsid w:val="00B3212D"/>
    <w:rsid w:val="00B32216"/>
    <w:rsid w:val="00B32C0C"/>
    <w:rsid w:val="00B32DDE"/>
    <w:rsid w:val="00B33B5C"/>
    <w:rsid w:val="00B34082"/>
    <w:rsid w:val="00B342A2"/>
    <w:rsid w:val="00B347E0"/>
    <w:rsid w:val="00B349B9"/>
    <w:rsid w:val="00B351AB"/>
    <w:rsid w:val="00B35742"/>
    <w:rsid w:val="00B35CD2"/>
    <w:rsid w:val="00B35E30"/>
    <w:rsid w:val="00B35E68"/>
    <w:rsid w:val="00B3607C"/>
    <w:rsid w:val="00B365CC"/>
    <w:rsid w:val="00B3673A"/>
    <w:rsid w:val="00B368CD"/>
    <w:rsid w:val="00B36F9C"/>
    <w:rsid w:val="00B371F7"/>
    <w:rsid w:val="00B37B96"/>
    <w:rsid w:val="00B4012A"/>
    <w:rsid w:val="00B4026E"/>
    <w:rsid w:val="00B40BF8"/>
    <w:rsid w:val="00B40D00"/>
    <w:rsid w:val="00B40E48"/>
    <w:rsid w:val="00B410BD"/>
    <w:rsid w:val="00B41115"/>
    <w:rsid w:val="00B4116F"/>
    <w:rsid w:val="00B41E02"/>
    <w:rsid w:val="00B41E5A"/>
    <w:rsid w:val="00B42294"/>
    <w:rsid w:val="00B43063"/>
    <w:rsid w:val="00B43409"/>
    <w:rsid w:val="00B43592"/>
    <w:rsid w:val="00B43620"/>
    <w:rsid w:val="00B45886"/>
    <w:rsid w:val="00B46044"/>
    <w:rsid w:val="00B463F2"/>
    <w:rsid w:val="00B4678A"/>
    <w:rsid w:val="00B46967"/>
    <w:rsid w:val="00B46EC7"/>
    <w:rsid w:val="00B47209"/>
    <w:rsid w:val="00B472C9"/>
    <w:rsid w:val="00B51772"/>
    <w:rsid w:val="00B5198C"/>
    <w:rsid w:val="00B52820"/>
    <w:rsid w:val="00B528F4"/>
    <w:rsid w:val="00B52E9C"/>
    <w:rsid w:val="00B5323D"/>
    <w:rsid w:val="00B53A98"/>
    <w:rsid w:val="00B53B80"/>
    <w:rsid w:val="00B53F82"/>
    <w:rsid w:val="00B54077"/>
    <w:rsid w:val="00B547C3"/>
    <w:rsid w:val="00B547D2"/>
    <w:rsid w:val="00B55398"/>
    <w:rsid w:val="00B562A4"/>
    <w:rsid w:val="00B562BD"/>
    <w:rsid w:val="00B563B1"/>
    <w:rsid w:val="00B5661B"/>
    <w:rsid w:val="00B57C17"/>
    <w:rsid w:val="00B57C9D"/>
    <w:rsid w:val="00B6017C"/>
    <w:rsid w:val="00B6077C"/>
    <w:rsid w:val="00B60866"/>
    <w:rsid w:val="00B60948"/>
    <w:rsid w:val="00B6110A"/>
    <w:rsid w:val="00B61861"/>
    <w:rsid w:val="00B61ECB"/>
    <w:rsid w:val="00B62661"/>
    <w:rsid w:val="00B628B3"/>
    <w:rsid w:val="00B62EB8"/>
    <w:rsid w:val="00B633CF"/>
    <w:rsid w:val="00B63BFE"/>
    <w:rsid w:val="00B64E9A"/>
    <w:rsid w:val="00B6575E"/>
    <w:rsid w:val="00B65889"/>
    <w:rsid w:val="00B65A48"/>
    <w:rsid w:val="00B65DA5"/>
    <w:rsid w:val="00B65EF5"/>
    <w:rsid w:val="00B66775"/>
    <w:rsid w:val="00B66C20"/>
    <w:rsid w:val="00B672DE"/>
    <w:rsid w:val="00B6792C"/>
    <w:rsid w:val="00B70022"/>
    <w:rsid w:val="00B70A0C"/>
    <w:rsid w:val="00B70C33"/>
    <w:rsid w:val="00B70DCA"/>
    <w:rsid w:val="00B7168D"/>
    <w:rsid w:val="00B717FD"/>
    <w:rsid w:val="00B719D5"/>
    <w:rsid w:val="00B71BEC"/>
    <w:rsid w:val="00B7255E"/>
    <w:rsid w:val="00B72AD5"/>
    <w:rsid w:val="00B72CAC"/>
    <w:rsid w:val="00B72DB8"/>
    <w:rsid w:val="00B7360F"/>
    <w:rsid w:val="00B73D10"/>
    <w:rsid w:val="00B7430D"/>
    <w:rsid w:val="00B74F0F"/>
    <w:rsid w:val="00B7571C"/>
    <w:rsid w:val="00B75745"/>
    <w:rsid w:val="00B757C4"/>
    <w:rsid w:val="00B76986"/>
    <w:rsid w:val="00B76F2A"/>
    <w:rsid w:val="00B77642"/>
    <w:rsid w:val="00B776C3"/>
    <w:rsid w:val="00B77853"/>
    <w:rsid w:val="00B77906"/>
    <w:rsid w:val="00B80F33"/>
    <w:rsid w:val="00B80FC7"/>
    <w:rsid w:val="00B8109A"/>
    <w:rsid w:val="00B811BE"/>
    <w:rsid w:val="00B813A5"/>
    <w:rsid w:val="00B81523"/>
    <w:rsid w:val="00B81E01"/>
    <w:rsid w:val="00B82650"/>
    <w:rsid w:val="00B82B31"/>
    <w:rsid w:val="00B82B6B"/>
    <w:rsid w:val="00B82F32"/>
    <w:rsid w:val="00B82FC5"/>
    <w:rsid w:val="00B83108"/>
    <w:rsid w:val="00B838B3"/>
    <w:rsid w:val="00B83B0C"/>
    <w:rsid w:val="00B83C8E"/>
    <w:rsid w:val="00B84491"/>
    <w:rsid w:val="00B844A1"/>
    <w:rsid w:val="00B849D0"/>
    <w:rsid w:val="00B84A42"/>
    <w:rsid w:val="00B84F7E"/>
    <w:rsid w:val="00B86157"/>
    <w:rsid w:val="00B86334"/>
    <w:rsid w:val="00B87C44"/>
    <w:rsid w:val="00B904AE"/>
    <w:rsid w:val="00B907DF"/>
    <w:rsid w:val="00B908AC"/>
    <w:rsid w:val="00B909D3"/>
    <w:rsid w:val="00B91C0C"/>
    <w:rsid w:val="00B92073"/>
    <w:rsid w:val="00B924F1"/>
    <w:rsid w:val="00B929D8"/>
    <w:rsid w:val="00B929E7"/>
    <w:rsid w:val="00B92DE0"/>
    <w:rsid w:val="00B932D5"/>
    <w:rsid w:val="00B93325"/>
    <w:rsid w:val="00B93764"/>
    <w:rsid w:val="00B93DEA"/>
    <w:rsid w:val="00B93E95"/>
    <w:rsid w:val="00B946C0"/>
    <w:rsid w:val="00B94F1E"/>
    <w:rsid w:val="00B95381"/>
    <w:rsid w:val="00B9642A"/>
    <w:rsid w:val="00B96920"/>
    <w:rsid w:val="00B96BAA"/>
    <w:rsid w:val="00B96CF9"/>
    <w:rsid w:val="00B96D1F"/>
    <w:rsid w:val="00BA044F"/>
    <w:rsid w:val="00BA0562"/>
    <w:rsid w:val="00BA0C00"/>
    <w:rsid w:val="00BA127F"/>
    <w:rsid w:val="00BA13D1"/>
    <w:rsid w:val="00BA1500"/>
    <w:rsid w:val="00BA17C7"/>
    <w:rsid w:val="00BA19C8"/>
    <w:rsid w:val="00BA25F5"/>
    <w:rsid w:val="00BA2B66"/>
    <w:rsid w:val="00BA2DB4"/>
    <w:rsid w:val="00BA2FBA"/>
    <w:rsid w:val="00BA3956"/>
    <w:rsid w:val="00BA3CF2"/>
    <w:rsid w:val="00BA3D6F"/>
    <w:rsid w:val="00BA4D2E"/>
    <w:rsid w:val="00BA4ECE"/>
    <w:rsid w:val="00BA605E"/>
    <w:rsid w:val="00BA6105"/>
    <w:rsid w:val="00BA6307"/>
    <w:rsid w:val="00BA648D"/>
    <w:rsid w:val="00BA67E2"/>
    <w:rsid w:val="00BA6A31"/>
    <w:rsid w:val="00BA6F43"/>
    <w:rsid w:val="00BA7A6C"/>
    <w:rsid w:val="00BA7CF9"/>
    <w:rsid w:val="00BB0684"/>
    <w:rsid w:val="00BB0724"/>
    <w:rsid w:val="00BB0773"/>
    <w:rsid w:val="00BB0870"/>
    <w:rsid w:val="00BB138F"/>
    <w:rsid w:val="00BB1BB3"/>
    <w:rsid w:val="00BB2168"/>
    <w:rsid w:val="00BB266E"/>
    <w:rsid w:val="00BB29EE"/>
    <w:rsid w:val="00BB2DA9"/>
    <w:rsid w:val="00BB3328"/>
    <w:rsid w:val="00BB39B5"/>
    <w:rsid w:val="00BB3B5D"/>
    <w:rsid w:val="00BB3C61"/>
    <w:rsid w:val="00BB4066"/>
    <w:rsid w:val="00BB41F2"/>
    <w:rsid w:val="00BB6148"/>
    <w:rsid w:val="00BB6367"/>
    <w:rsid w:val="00BB6431"/>
    <w:rsid w:val="00BB6716"/>
    <w:rsid w:val="00BB6723"/>
    <w:rsid w:val="00BB6DD1"/>
    <w:rsid w:val="00BB6E32"/>
    <w:rsid w:val="00BB757A"/>
    <w:rsid w:val="00BB79E4"/>
    <w:rsid w:val="00BB7AB9"/>
    <w:rsid w:val="00BC010A"/>
    <w:rsid w:val="00BC0352"/>
    <w:rsid w:val="00BC0D20"/>
    <w:rsid w:val="00BC1201"/>
    <w:rsid w:val="00BC2666"/>
    <w:rsid w:val="00BC2AC4"/>
    <w:rsid w:val="00BC368E"/>
    <w:rsid w:val="00BC40C4"/>
    <w:rsid w:val="00BC429D"/>
    <w:rsid w:val="00BC42F1"/>
    <w:rsid w:val="00BC440C"/>
    <w:rsid w:val="00BC4836"/>
    <w:rsid w:val="00BC60BD"/>
    <w:rsid w:val="00BC6D4B"/>
    <w:rsid w:val="00BD02DC"/>
    <w:rsid w:val="00BD0987"/>
    <w:rsid w:val="00BD0B52"/>
    <w:rsid w:val="00BD0BF9"/>
    <w:rsid w:val="00BD0CB7"/>
    <w:rsid w:val="00BD145E"/>
    <w:rsid w:val="00BD2190"/>
    <w:rsid w:val="00BD29D9"/>
    <w:rsid w:val="00BD2A7F"/>
    <w:rsid w:val="00BD2AC0"/>
    <w:rsid w:val="00BD317E"/>
    <w:rsid w:val="00BD36DE"/>
    <w:rsid w:val="00BD38E3"/>
    <w:rsid w:val="00BD3B9C"/>
    <w:rsid w:val="00BD42C2"/>
    <w:rsid w:val="00BD525B"/>
    <w:rsid w:val="00BD5313"/>
    <w:rsid w:val="00BD555F"/>
    <w:rsid w:val="00BD6BDA"/>
    <w:rsid w:val="00BD6DE9"/>
    <w:rsid w:val="00BD75DF"/>
    <w:rsid w:val="00BD7843"/>
    <w:rsid w:val="00BE0431"/>
    <w:rsid w:val="00BE06C5"/>
    <w:rsid w:val="00BE091F"/>
    <w:rsid w:val="00BE0F9C"/>
    <w:rsid w:val="00BE0FC0"/>
    <w:rsid w:val="00BE13ED"/>
    <w:rsid w:val="00BE13F1"/>
    <w:rsid w:val="00BE1542"/>
    <w:rsid w:val="00BE21E5"/>
    <w:rsid w:val="00BE2E47"/>
    <w:rsid w:val="00BE3C62"/>
    <w:rsid w:val="00BE4093"/>
    <w:rsid w:val="00BE41D7"/>
    <w:rsid w:val="00BE4323"/>
    <w:rsid w:val="00BE5332"/>
    <w:rsid w:val="00BE5379"/>
    <w:rsid w:val="00BE650B"/>
    <w:rsid w:val="00BE687E"/>
    <w:rsid w:val="00BE689E"/>
    <w:rsid w:val="00BE729F"/>
    <w:rsid w:val="00BE738A"/>
    <w:rsid w:val="00BE78A0"/>
    <w:rsid w:val="00BE7972"/>
    <w:rsid w:val="00BE7C09"/>
    <w:rsid w:val="00BE7C49"/>
    <w:rsid w:val="00BF0139"/>
    <w:rsid w:val="00BF1979"/>
    <w:rsid w:val="00BF206A"/>
    <w:rsid w:val="00BF2089"/>
    <w:rsid w:val="00BF2A93"/>
    <w:rsid w:val="00BF3242"/>
    <w:rsid w:val="00BF37F2"/>
    <w:rsid w:val="00BF400C"/>
    <w:rsid w:val="00BF4241"/>
    <w:rsid w:val="00BF44D9"/>
    <w:rsid w:val="00BF45A4"/>
    <w:rsid w:val="00BF4F55"/>
    <w:rsid w:val="00BF5CD6"/>
    <w:rsid w:val="00BF66F2"/>
    <w:rsid w:val="00BF680B"/>
    <w:rsid w:val="00BF769D"/>
    <w:rsid w:val="00BF7D1D"/>
    <w:rsid w:val="00C00116"/>
    <w:rsid w:val="00C00353"/>
    <w:rsid w:val="00C01442"/>
    <w:rsid w:val="00C01473"/>
    <w:rsid w:val="00C01B6B"/>
    <w:rsid w:val="00C01F37"/>
    <w:rsid w:val="00C02489"/>
    <w:rsid w:val="00C02854"/>
    <w:rsid w:val="00C03190"/>
    <w:rsid w:val="00C03666"/>
    <w:rsid w:val="00C036A2"/>
    <w:rsid w:val="00C03D20"/>
    <w:rsid w:val="00C044F9"/>
    <w:rsid w:val="00C045E4"/>
    <w:rsid w:val="00C047E4"/>
    <w:rsid w:val="00C04BCA"/>
    <w:rsid w:val="00C0532B"/>
    <w:rsid w:val="00C0598E"/>
    <w:rsid w:val="00C05E6B"/>
    <w:rsid w:val="00C05F16"/>
    <w:rsid w:val="00C06447"/>
    <w:rsid w:val="00C06854"/>
    <w:rsid w:val="00C07597"/>
    <w:rsid w:val="00C0783A"/>
    <w:rsid w:val="00C07D42"/>
    <w:rsid w:val="00C10520"/>
    <w:rsid w:val="00C10C6A"/>
    <w:rsid w:val="00C10E17"/>
    <w:rsid w:val="00C116C2"/>
    <w:rsid w:val="00C11773"/>
    <w:rsid w:val="00C12B01"/>
    <w:rsid w:val="00C13555"/>
    <w:rsid w:val="00C13625"/>
    <w:rsid w:val="00C13C98"/>
    <w:rsid w:val="00C13CD1"/>
    <w:rsid w:val="00C148EB"/>
    <w:rsid w:val="00C14B57"/>
    <w:rsid w:val="00C15433"/>
    <w:rsid w:val="00C15C38"/>
    <w:rsid w:val="00C15CE3"/>
    <w:rsid w:val="00C15E4D"/>
    <w:rsid w:val="00C1643F"/>
    <w:rsid w:val="00C164E3"/>
    <w:rsid w:val="00C1681F"/>
    <w:rsid w:val="00C16CD3"/>
    <w:rsid w:val="00C178A2"/>
    <w:rsid w:val="00C2050F"/>
    <w:rsid w:val="00C20A98"/>
    <w:rsid w:val="00C212E2"/>
    <w:rsid w:val="00C21DCC"/>
    <w:rsid w:val="00C22412"/>
    <w:rsid w:val="00C23C01"/>
    <w:rsid w:val="00C23CD7"/>
    <w:rsid w:val="00C24244"/>
    <w:rsid w:val="00C24247"/>
    <w:rsid w:val="00C24490"/>
    <w:rsid w:val="00C24604"/>
    <w:rsid w:val="00C24AC4"/>
    <w:rsid w:val="00C24E0A"/>
    <w:rsid w:val="00C2566F"/>
    <w:rsid w:val="00C25EA6"/>
    <w:rsid w:val="00C2623B"/>
    <w:rsid w:val="00C26575"/>
    <w:rsid w:val="00C270B0"/>
    <w:rsid w:val="00C2721A"/>
    <w:rsid w:val="00C2740F"/>
    <w:rsid w:val="00C27F1E"/>
    <w:rsid w:val="00C30EA5"/>
    <w:rsid w:val="00C30FB2"/>
    <w:rsid w:val="00C313E8"/>
    <w:rsid w:val="00C32155"/>
    <w:rsid w:val="00C32558"/>
    <w:rsid w:val="00C32782"/>
    <w:rsid w:val="00C32DA7"/>
    <w:rsid w:val="00C340D2"/>
    <w:rsid w:val="00C3448A"/>
    <w:rsid w:val="00C35312"/>
    <w:rsid w:val="00C35906"/>
    <w:rsid w:val="00C35B43"/>
    <w:rsid w:val="00C35DB3"/>
    <w:rsid w:val="00C35F3E"/>
    <w:rsid w:val="00C36CA0"/>
    <w:rsid w:val="00C37BD3"/>
    <w:rsid w:val="00C41091"/>
    <w:rsid w:val="00C41212"/>
    <w:rsid w:val="00C41500"/>
    <w:rsid w:val="00C4247B"/>
    <w:rsid w:val="00C4249E"/>
    <w:rsid w:val="00C426C6"/>
    <w:rsid w:val="00C42C57"/>
    <w:rsid w:val="00C42DA5"/>
    <w:rsid w:val="00C4303E"/>
    <w:rsid w:val="00C44859"/>
    <w:rsid w:val="00C44A91"/>
    <w:rsid w:val="00C44AFC"/>
    <w:rsid w:val="00C45288"/>
    <w:rsid w:val="00C46846"/>
    <w:rsid w:val="00C47657"/>
    <w:rsid w:val="00C50DD8"/>
    <w:rsid w:val="00C51A1A"/>
    <w:rsid w:val="00C51C53"/>
    <w:rsid w:val="00C51CEB"/>
    <w:rsid w:val="00C52145"/>
    <w:rsid w:val="00C52A4A"/>
    <w:rsid w:val="00C52C87"/>
    <w:rsid w:val="00C543D1"/>
    <w:rsid w:val="00C553FE"/>
    <w:rsid w:val="00C55EBA"/>
    <w:rsid w:val="00C55FD6"/>
    <w:rsid w:val="00C57108"/>
    <w:rsid w:val="00C6002B"/>
    <w:rsid w:val="00C60B85"/>
    <w:rsid w:val="00C60CE1"/>
    <w:rsid w:val="00C619CE"/>
    <w:rsid w:val="00C62853"/>
    <w:rsid w:val="00C628A7"/>
    <w:rsid w:val="00C62A0E"/>
    <w:rsid w:val="00C62CB3"/>
    <w:rsid w:val="00C62D0F"/>
    <w:rsid w:val="00C62DB0"/>
    <w:rsid w:val="00C63AA8"/>
    <w:rsid w:val="00C63F82"/>
    <w:rsid w:val="00C63FC7"/>
    <w:rsid w:val="00C643D8"/>
    <w:rsid w:val="00C64520"/>
    <w:rsid w:val="00C649CC"/>
    <w:rsid w:val="00C65A6A"/>
    <w:rsid w:val="00C663FF"/>
    <w:rsid w:val="00C6688A"/>
    <w:rsid w:val="00C66E39"/>
    <w:rsid w:val="00C672B4"/>
    <w:rsid w:val="00C6780C"/>
    <w:rsid w:val="00C679AD"/>
    <w:rsid w:val="00C70543"/>
    <w:rsid w:val="00C70D20"/>
    <w:rsid w:val="00C70F17"/>
    <w:rsid w:val="00C70F23"/>
    <w:rsid w:val="00C711CB"/>
    <w:rsid w:val="00C71660"/>
    <w:rsid w:val="00C7175C"/>
    <w:rsid w:val="00C71F10"/>
    <w:rsid w:val="00C71FBA"/>
    <w:rsid w:val="00C72972"/>
    <w:rsid w:val="00C72995"/>
    <w:rsid w:val="00C72ED6"/>
    <w:rsid w:val="00C731F9"/>
    <w:rsid w:val="00C73F60"/>
    <w:rsid w:val="00C7403A"/>
    <w:rsid w:val="00C7403F"/>
    <w:rsid w:val="00C74C1C"/>
    <w:rsid w:val="00C75728"/>
    <w:rsid w:val="00C759A7"/>
    <w:rsid w:val="00C75B76"/>
    <w:rsid w:val="00C763D2"/>
    <w:rsid w:val="00C76493"/>
    <w:rsid w:val="00C7672C"/>
    <w:rsid w:val="00C76762"/>
    <w:rsid w:val="00C76944"/>
    <w:rsid w:val="00C76976"/>
    <w:rsid w:val="00C76A42"/>
    <w:rsid w:val="00C76B54"/>
    <w:rsid w:val="00C76E89"/>
    <w:rsid w:val="00C76F6F"/>
    <w:rsid w:val="00C772E7"/>
    <w:rsid w:val="00C7799E"/>
    <w:rsid w:val="00C8106E"/>
    <w:rsid w:val="00C81A84"/>
    <w:rsid w:val="00C81C98"/>
    <w:rsid w:val="00C81E02"/>
    <w:rsid w:val="00C82376"/>
    <w:rsid w:val="00C82405"/>
    <w:rsid w:val="00C824B2"/>
    <w:rsid w:val="00C825F8"/>
    <w:rsid w:val="00C82EE5"/>
    <w:rsid w:val="00C82EFB"/>
    <w:rsid w:val="00C8501D"/>
    <w:rsid w:val="00C852B3"/>
    <w:rsid w:val="00C85587"/>
    <w:rsid w:val="00C85B2C"/>
    <w:rsid w:val="00C85DD7"/>
    <w:rsid w:val="00C86176"/>
    <w:rsid w:val="00C8636A"/>
    <w:rsid w:val="00C8644D"/>
    <w:rsid w:val="00C879BA"/>
    <w:rsid w:val="00C90ADE"/>
    <w:rsid w:val="00C910CC"/>
    <w:rsid w:val="00C91226"/>
    <w:rsid w:val="00C91CC7"/>
    <w:rsid w:val="00C92924"/>
    <w:rsid w:val="00C92C42"/>
    <w:rsid w:val="00C92D78"/>
    <w:rsid w:val="00C92F04"/>
    <w:rsid w:val="00C9409E"/>
    <w:rsid w:val="00C94637"/>
    <w:rsid w:val="00C94787"/>
    <w:rsid w:val="00C94DE8"/>
    <w:rsid w:val="00C94E66"/>
    <w:rsid w:val="00C95178"/>
    <w:rsid w:val="00C95279"/>
    <w:rsid w:val="00C95715"/>
    <w:rsid w:val="00C959FD"/>
    <w:rsid w:val="00C95FFC"/>
    <w:rsid w:val="00C96017"/>
    <w:rsid w:val="00C962CD"/>
    <w:rsid w:val="00C963AD"/>
    <w:rsid w:val="00C96AC2"/>
    <w:rsid w:val="00C96BC5"/>
    <w:rsid w:val="00C96C18"/>
    <w:rsid w:val="00C96CF4"/>
    <w:rsid w:val="00C97B26"/>
    <w:rsid w:val="00C97B7E"/>
    <w:rsid w:val="00CA015E"/>
    <w:rsid w:val="00CA032C"/>
    <w:rsid w:val="00CA03FC"/>
    <w:rsid w:val="00CA070C"/>
    <w:rsid w:val="00CA0806"/>
    <w:rsid w:val="00CA0AD2"/>
    <w:rsid w:val="00CA11FE"/>
    <w:rsid w:val="00CA137A"/>
    <w:rsid w:val="00CA1553"/>
    <w:rsid w:val="00CA1576"/>
    <w:rsid w:val="00CA18AC"/>
    <w:rsid w:val="00CA1F25"/>
    <w:rsid w:val="00CA3827"/>
    <w:rsid w:val="00CA3AB8"/>
    <w:rsid w:val="00CA3E1C"/>
    <w:rsid w:val="00CA41D0"/>
    <w:rsid w:val="00CA42FF"/>
    <w:rsid w:val="00CA47E5"/>
    <w:rsid w:val="00CA52D8"/>
    <w:rsid w:val="00CA53A8"/>
    <w:rsid w:val="00CA5998"/>
    <w:rsid w:val="00CA68B0"/>
    <w:rsid w:val="00CA75FB"/>
    <w:rsid w:val="00CA78E0"/>
    <w:rsid w:val="00CA78F7"/>
    <w:rsid w:val="00CA7D64"/>
    <w:rsid w:val="00CB0008"/>
    <w:rsid w:val="00CB064C"/>
    <w:rsid w:val="00CB0FE3"/>
    <w:rsid w:val="00CB13C7"/>
    <w:rsid w:val="00CB19CC"/>
    <w:rsid w:val="00CB1B07"/>
    <w:rsid w:val="00CB1F26"/>
    <w:rsid w:val="00CB1F81"/>
    <w:rsid w:val="00CB25CF"/>
    <w:rsid w:val="00CB2718"/>
    <w:rsid w:val="00CB2DFA"/>
    <w:rsid w:val="00CB3BDB"/>
    <w:rsid w:val="00CB3DD8"/>
    <w:rsid w:val="00CB405D"/>
    <w:rsid w:val="00CB4B55"/>
    <w:rsid w:val="00CB4BBF"/>
    <w:rsid w:val="00CB50B5"/>
    <w:rsid w:val="00CB7180"/>
    <w:rsid w:val="00CB73F7"/>
    <w:rsid w:val="00CC0781"/>
    <w:rsid w:val="00CC17D9"/>
    <w:rsid w:val="00CC1B6A"/>
    <w:rsid w:val="00CC206D"/>
    <w:rsid w:val="00CC2ED8"/>
    <w:rsid w:val="00CC2F56"/>
    <w:rsid w:val="00CC2F9F"/>
    <w:rsid w:val="00CC31A6"/>
    <w:rsid w:val="00CC3359"/>
    <w:rsid w:val="00CC3D32"/>
    <w:rsid w:val="00CC43F1"/>
    <w:rsid w:val="00CC4547"/>
    <w:rsid w:val="00CC4578"/>
    <w:rsid w:val="00CC504B"/>
    <w:rsid w:val="00CC5465"/>
    <w:rsid w:val="00CC5D8D"/>
    <w:rsid w:val="00CC69B6"/>
    <w:rsid w:val="00CC6E7B"/>
    <w:rsid w:val="00CC7003"/>
    <w:rsid w:val="00CC714E"/>
    <w:rsid w:val="00CC778C"/>
    <w:rsid w:val="00CC7BAA"/>
    <w:rsid w:val="00CC7E22"/>
    <w:rsid w:val="00CD10A4"/>
    <w:rsid w:val="00CD155A"/>
    <w:rsid w:val="00CD1830"/>
    <w:rsid w:val="00CD317E"/>
    <w:rsid w:val="00CD344A"/>
    <w:rsid w:val="00CD37BC"/>
    <w:rsid w:val="00CD4B1A"/>
    <w:rsid w:val="00CD5341"/>
    <w:rsid w:val="00CD64A3"/>
    <w:rsid w:val="00CD6703"/>
    <w:rsid w:val="00CD6707"/>
    <w:rsid w:val="00CD6D11"/>
    <w:rsid w:val="00CD6D9F"/>
    <w:rsid w:val="00CD7083"/>
    <w:rsid w:val="00CD70EC"/>
    <w:rsid w:val="00CD7287"/>
    <w:rsid w:val="00CD7493"/>
    <w:rsid w:val="00CD7A82"/>
    <w:rsid w:val="00CD7AA4"/>
    <w:rsid w:val="00CD7C47"/>
    <w:rsid w:val="00CE0E82"/>
    <w:rsid w:val="00CE10A1"/>
    <w:rsid w:val="00CE13F1"/>
    <w:rsid w:val="00CE16E7"/>
    <w:rsid w:val="00CE180A"/>
    <w:rsid w:val="00CE1B89"/>
    <w:rsid w:val="00CE219D"/>
    <w:rsid w:val="00CE24E5"/>
    <w:rsid w:val="00CE2C00"/>
    <w:rsid w:val="00CE2F21"/>
    <w:rsid w:val="00CE308E"/>
    <w:rsid w:val="00CE35E6"/>
    <w:rsid w:val="00CE4205"/>
    <w:rsid w:val="00CE52D2"/>
    <w:rsid w:val="00CE5515"/>
    <w:rsid w:val="00CE5D5B"/>
    <w:rsid w:val="00CE5F0A"/>
    <w:rsid w:val="00CE6368"/>
    <w:rsid w:val="00CE6790"/>
    <w:rsid w:val="00CE6CB4"/>
    <w:rsid w:val="00CE70DD"/>
    <w:rsid w:val="00CE7371"/>
    <w:rsid w:val="00CE73DE"/>
    <w:rsid w:val="00CE7823"/>
    <w:rsid w:val="00CE7E32"/>
    <w:rsid w:val="00CE7E54"/>
    <w:rsid w:val="00CF0144"/>
    <w:rsid w:val="00CF0631"/>
    <w:rsid w:val="00CF112A"/>
    <w:rsid w:val="00CF1977"/>
    <w:rsid w:val="00CF1DB3"/>
    <w:rsid w:val="00CF2192"/>
    <w:rsid w:val="00CF21D4"/>
    <w:rsid w:val="00CF3458"/>
    <w:rsid w:val="00CF3636"/>
    <w:rsid w:val="00CF4950"/>
    <w:rsid w:val="00CF4962"/>
    <w:rsid w:val="00CF4AE9"/>
    <w:rsid w:val="00CF4F73"/>
    <w:rsid w:val="00CF5AC4"/>
    <w:rsid w:val="00CF6480"/>
    <w:rsid w:val="00CF6892"/>
    <w:rsid w:val="00CF6AD3"/>
    <w:rsid w:val="00CF6CBC"/>
    <w:rsid w:val="00CF705D"/>
    <w:rsid w:val="00CF72DC"/>
    <w:rsid w:val="00CF7820"/>
    <w:rsid w:val="00CF7F6C"/>
    <w:rsid w:val="00D0002B"/>
    <w:rsid w:val="00D00669"/>
    <w:rsid w:val="00D006FC"/>
    <w:rsid w:val="00D0094F"/>
    <w:rsid w:val="00D01516"/>
    <w:rsid w:val="00D0204F"/>
    <w:rsid w:val="00D02E3F"/>
    <w:rsid w:val="00D02F45"/>
    <w:rsid w:val="00D03242"/>
    <w:rsid w:val="00D038B4"/>
    <w:rsid w:val="00D03937"/>
    <w:rsid w:val="00D03B30"/>
    <w:rsid w:val="00D03C2E"/>
    <w:rsid w:val="00D054E5"/>
    <w:rsid w:val="00D05959"/>
    <w:rsid w:val="00D063D0"/>
    <w:rsid w:val="00D06BFA"/>
    <w:rsid w:val="00D06DF7"/>
    <w:rsid w:val="00D06F39"/>
    <w:rsid w:val="00D0704A"/>
    <w:rsid w:val="00D070C4"/>
    <w:rsid w:val="00D0739C"/>
    <w:rsid w:val="00D074C1"/>
    <w:rsid w:val="00D07919"/>
    <w:rsid w:val="00D07A2C"/>
    <w:rsid w:val="00D07BAD"/>
    <w:rsid w:val="00D10883"/>
    <w:rsid w:val="00D10B1A"/>
    <w:rsid w:val="00D11447"/>
    <w:rsid w:val="00D11DDA"/>
    <w:rsid w:val="00D12654"/>
    <w:rsid w:val="00D12872"/>
    <w:rsid w:val="00D1287E"/>
    <w:rsid w:val="00D12B90"/>
    <w:rsid w:val="00D12CC6"/>
    <w:rsid w:val="00D12F93"/>
    <w:rsid w:val="00D131C5"/>
    <w:rsid w:val="00D13935"/>
    <w:rsid w:val="00D140FF"/>
    <w:rsid w:val="00D14F67"/>
    <w:rsid w:val="00D158A0"/>
    <w:rsid w:val="00D15E90"/>
    <w:rsid w:val="00D15F73"/>
    <w:rsid w:val="00D16791"/>
    <w:rsid w:val="00D171C4"/>
    <w:rsid w:val="00D17489"/>
    <w:rsid w:val="00D178C2"/>
    <w:rsid w:val="00D20339"/>
    <w:rsid w:val="00D2055A"/>
    <w:rsid w:val="00D2090E"/>
    <w:rsid w:val="00D20AE1"/>
    <w:rsid w:val="00D20F97"/>
    <w:rsid w:val="00D21005"/>
    <w:rsid w:val="00D21E3B"/>
    <w:rsid w:val="00D22557"/>
    <w:rsid w:val="00D22B8A"/>
    <w:rsid w:val="00D22DCB"/>
    <w:rsid w:val="00D22F60"/>
    <w:rsid w:val="00D2325C"/>
    <w:rsid w:val="00D23CD2"/>
    <w:rsid w:val="00D24908"/>
    <w:rsid w:val="00D25024"/>
    <w:rsid w:val="00D25419"/>
    <w:rsid w:val="00D255D8"/>
    <w:rsid w:val="00D25787"/>
    <w:rsid w:val="00D259ED"/>
    <w:rsid w:val="00D26717"/>
    <w:rsid w:val="00D26A35"/>
    <w:rsid w:val="00D26AC7"/>
    <w:rsid w:val="00D30BDF"/>
    <w:rsid w:val="00D30D70"/>
    <w:rsid w:val="00D3157D"/>
    <w:rsid w:val="00D32C1B"/>
    <w:rsid w:val="00D3312F"/>
    <w:rsid w:val="00D335BA"/>
    <w:rsid w:val="00D336FB"/>
    <w:rsid w:val="00D340C0"/>
    <w:rsid w:val="00D346FE"/>
    <w:rsid w:val="00D34844"/>
    <w:rsid w:val="00D35240"/>
    <w:rsid w:val="00D35567"/>
    <w:rsid w:val="00D35785"/>
    <w:rsid w:val="00D35F50"/>
    <w:rsid w:val="00D360D5"/>
    <w:rsid w:val="00D3646E"/>
    <w:rsid w:val="00D3676D"/>
    <w:rsid w:val="00D36ECD"/>
    <w:rsid w:val="00D3745F"/>
    <w:rsid w:val="00D37F1C"/>
    <w:rsid w:val="00D401E7"/>
    <w:rsid w:val="00D4027D"/>
    <w:rsid w:val="00D40A80"/>
    <w:rsid w:val="00D40ABD"/>
    <w:rsid w:val="00D40B66"/>
    <w:rsid w:val="00D4110D"/>
    <w:rsid w:val="00D4180F"/>
    <w:rsid w:val="00D41ABB"/>
    <w:rsid w:val="00D41B2B"/>
    <w:rsid w:val="00D42013"/>
    <w:rsid w:val="00D43839"/>
    <w:rsid w:val="00D43925"/>
    <w:rsid w:val="00D43B1B"/>
    <w:rsid w:val="00D443A8"/>
    <w:rsid w:val="00D4489C"/>
    <w:rsid w:val="00D45059"/>
    <w:rsid w:val="00D46128"/>
    <w:rsid w:val="00D46934"/>
    <w:rsid w:val="00D47E6E"/>
    <w:rsid w:val="00D5049F"/>
    <w:rsid w:val="00D50737"/>
    <w:rsid w:val="00D507B7"/>
    <w:rsid w:val="00D5086E"/>
    <w:rsid w:val="00D509CE"/>
    <w:rsid w:val="00D509FD"/>
    <w:rsid w:val="00D50BEF"/>
    <w:rsid w:val="00D50D87"/>
    <w:rsid w:val="00D5140F"/>
    <w:rsid w:val="00D51839"/>
    <w:rsid w:val="00D5264C"/>
    <w:rsid w:val="00D52D7B"/>
    <w:rsid w:val="00D52FA2"/>
    <w:rsid w:val="00D52FD0"/>
    <w:rsid w:val="00D535EA"/>
    <w:rsid w:val="00D53858"/>
    <w:rsid w:val="00D541F3"/>
    <w:rsid w:val="00D54CD2"/>
    <w:rsid w:val="00D54F7E"/>
    <w:rsid w:val="00D55DFF"/>
    <w:rsid w:val="00D566CC"/>
    <w:rsid w:val="00D57073"/>
    <w:rsid w:val="00D6060A"/>
    <w:rsid w:val="00D610DB"/>
    <w:rsid w:val="00D615D4"/>
    <w:rsid w:val="00D61A42"/>
    <w:rsid w:val="00D61DA3"/>
    <w:rsid w:val="00D625BA"/>
    <w:rsid w:val="00D62693"/>
    <w:rsid w:val="00D631A0"/>
    <w:rsid w:val="00D631BF"/>
    <w:rsid w:val="00D632C8"/>
    <w:rsid w:val="00D633A3"/>
    <w:rsid w:val="00D6358B"/>
    <w:rsid w:val="00D63815"/>
    <w:rsid w:val="00D6394B"/>
    <w:rsid w:val="00D63A45"/>
    <w:rsid w:val="00D63F3D"/>
    <w:rsid w:val="00D6469D"/>
    <w:rsid w:val="00D64716"/>
    <w:rsid w:val="00D64A3A"/>
    <w:rsid w:val="00D65C39"/>
    <w:rsid w:val="00D665C9"/>
    <w:rsid w:val="00D67879"/>
    <w:rsid w:val="00D700A2"/>
    <w:rsid w:val="00D707D1"/>
    <w:rsid w:val="00D71325"/>
    <w:rsid w:val="00D716AE"/>
    <w:rsid w:val="00D716CC"/>
    <w:rsid w:val="00D71F67"/>
    <w:rsid w:val="00D7274B"/>
    <w:rsid w:val="00D729F0"/>
    <w:rsid w:val="00D72AFB"/>
    <w:rsid w:val="00D72DD1"/>
    <w:rsid w:val="00D72E78"/>
    <w:rsid w:val="00D735F5"/>
    <w:rsid w:val="00D736B3"/>
    <w:rsid w:val="00D73AC6"/>
    <w:rsid w:val="00D73EA3"/>
    <w:rsid w:val="00D74484"/>
    <w:rsid w:val="00D746F8"/>
    <w:rsid w:val="00D7525F"/>
    <w:rsid w:val="00D75B4B"/>
    <w:rsid w:val="00D75CC5"/>
    <w:rsid w:val="00D75D1B"/>
    <w:rsid w:val="00D760D7"/>
    <w:rsid w:val="00D76A93"/>
    <w:rsid w:val="00D77338"/>
    <w:rsid w:val="00D77E43"/>
    <w:rsid w:val="00D77EB2"/>
    <w:rsid w:val="00D8012A"/>
    <w:rsid w:val="00D803EA"/>
    <w:rsid w:val="00D80E7A"/>
    <w:rsid w:val="00D819AD"/>
    <w:rsid w:val="00D81B22"/>
    <w:rsid w:val="00D822B4"/>
    <w:rsid w:val="00D8257E"/>
    <w:rsid w:val="00D83B7B"/>
    <w:rsid w:val="00D8430E"/>
    <w:rsid w:val="00D84421"/>
    <w:rsid w:val="00D853A3"/>
    <w:rsid w:val="00D85495"/>
    <w:rsid w:val="00D854CC"/>
    <w:rsid w:val="00D8563D"/>
    <w:rsid w:val="00D85B16"/>
    <w:rsid w:val="00D85BE9"/>
    <w:rsid w:val="00D85F52"/>
    <w:rsid w:val="00D85F67"/>
    <w:rsid w:val="00D8687F"/>
    <w:rsid w:val="00D869A2"/>
    <w:rsid w:val="00D86C9A"/>
    <w:rsid w:val="00D86F2C"/>
    <w:rsid w:val="00D872A2"/>
    <w:rsid w:val="00D87411"/>
    <w:rsid w:val="00D9020F"/>
    <w:rsid w:val="00D9254A"/>
    <w:rsid w:val="00D9259E"/>
    <w:rsid w:val="00D927E8"/>
    <w:rsid w:val="00D92A97"/>
    <w:rsid w:val="00D92B38"/>
    <w:rsid w:val="00D936DC"/>
    <w:rsid w:val="00D94585"/>
    <w:rsid w:val="00D94587"/>
    <w:rsid w:val="00D94BE6"/>
    <w:rsid w:val="00D95141"/>
    <w:rsid w:val="00D95172"/>
    <w:rsid w:val="00D9536A"/>
    <w:rsid w:val="00D95D7E"/>
    <w:rsid w:val="00D964C8"/>
    <w:rsid w:val="00D96720"/>
    <w:rsid w:val="00D97503"/>
    <w:rsid w:val="00D977EC"/>
    <w:rsid w:val="00D9798A"/>
    <w:rsid w:val="00D97A24"/>
    <w:rsid w:val="00D97C99"/>
    <w:rsid w:val="00DA03B8"/>
    <w:rsid w:val="00DA07FF"/>
    <w:rsid w:val="00DA1A65"/>
    <w:rsid w:val="00DA1B63"/>
    <w:rsid w:val="00DA1B91"/>
    <w:rsid w:val="00DA1BB0"/>
    <w:rsid w:val="00DA1DD8"/>
    <w:rsid w:val="00DA2023"/>
    <w:rsid w:val="00DA32EC"/>
    <w:rsid w:val="00DA3585"/>
    <w:rsid w:val="00DA400B"/>
    <w:rsid w:val="00DA414B"/>
    <w:rsid w:val="00DA425A"/>
    <w:rsid w:val="00DA427B"/>
    <w:rsid w:val="00DA432C"/>
    <w:rsid w:val="00DA4D2B"/>
    <w:rsid w:val="00DA5858"/>
    <w:rsid w:val="00DA5AD2"/>
    <w:rsid w:val="00DA66EA"/>
    <w:rsid w:val="00DA6B1D"/>
    <w:rsid w:val="00DA7024"/>
    <w:rsid w:val="00DA7126"/>
    <w:rsid w:val="00DA7153"/>
    <w:rsid w:val="00DA7C61"/>
    <w:rsid w:val="00DB0847"/>
    <w:rsid w:val="00DB0BA8"/>
    <w:rsid w:val="00DB0E0E"/>
    <w:rsid w:val="00DB1405"/>
    <w:rsid w:val="00DB1DE7"/>
    <w:rsid w:val="00DB213E"/>
    <w:rsid w:val="00DB25F3"/>
    <w:rsid w:val="00DB267A"/>
    <w:rsid w:val="00DB2A86"/>
    <w:rsid w:val="00DB2B0D"/>
    <w:rsid w:val="00DB2BCE"/>
    <w:rsid w:val="00DB3BF0"/>
    <w:rsid w:val="00DB53CD"/>
    <w:rsid w:val="00DB548D"/>
    <w:rsid w:val="00DB54AF"/>
    <w:rsid w:val="00DB5769"/>
    <w:rsid w:val="00DB5B21"/>
    <w:rsid w:val="00DB5BB3"/>
    <w:rsid w:val="00DB637B"/>
    <w:rsid w:val="00DB6D86"/>
    <w:rsid w:val="00DB6F7E"/>
    <w:rsid w:val="00DB7F0D"/>
    <w:rsid w:val="00DB7F73"/>
    <w:rsid w:val="00DC13F7"/>
    <w:rsid w:val="00DC1491"/>
    <w:rsid w:val="00DC1654"/>
    <w:rsid w:val="00DC2184"/>
    <w:rsid w:val="00DC2201"/>
    <w:rsid w:val="00DC2740"/>
    <w:rsid w:val="00DC395E"/>
    <w:rsid w:val="00DC3ABB"/>
    <w:rsid w:val="00DC3C92"/>
    <w:rsid w:val="00DC406F"/>
    <w:rsid w:val="00DC43A9"/>
    <w:rsid w:val="00DC4703"/>
    <w:rsid w:val="00DC4767"/>
    <w:rsid w:val="00DC483F"/>
    <w:rsid w:val="00DC5A9C"/>
    <w:rsid w:val="00DC686D"/>
    <w:rsid w:val="00DC69F2"/>
    <w:rsid w:val="00DC69FD"/>
    <w:rsid w:val="00DC712C"/>
    <w:rsid w:val="00DC7AC0"/>
    <w:rsid w:val="00DD047A"/>
    <w:rsid w:val="00DD0E99"/>
    <w:rsid w:val="00DD182D"/>
    <w:rsid w:val="00DD1B22"/>
    <w:rsid w:val="00DD1F83"/>
    <w:rsid w:val="00DD22C0"/>
    <w:rsid w:val="00DD311A"/>
    <w:rsid w:val="00DD3149"/>
    <w:rsid w:val="00DD3664"/>
    <w:rsid w:val="00DD36CD"/>
    <w:rsid w:val="00DD370F"/>
    <w:rsid w:val="00DD3AC9"/>
    <w:rsid w:val="00DD3C00"/>
    <w:rsid w:val="00DD3C0E"/>
    <w:rsid w:val="00DD4014"/>
    <w:rsid w:val="00DD42E2"/>
    <w:rsid w:val="00DD4370"/>
    <w:rsid w:val="00DD46DD"/>
    <w:rsid w:val="00DD5054"/>
    <w:rsid w:val="00DD540D"/>
    <w:rsid w:val="00DD57D6"/>
    <w:rsid w:val="00DD59AF"/>
    <w:rsid w:val="00DD5C4E"/>
    <w:rsid w:val="00DD63C0"/>
    <w:rsid w:val="00DD64DC"/>
    <w:rsid w:val="00DD6C85"/>
    <w:rsid w:val="00DD6ECF"/>
    <w:rsid w:val="00DD6F64"/>
    <w:rsid w:val="00DD7475"/>
    <w:rsid w:val="00DD768E"/>
    <w:rsid w:val="00DD7A36"/>
    <w:rsid w:val="00DD7BB2"/>
    <w:rsid w:val="00DD7CB9"/>
    <w:rsid w:val="00DD7D99"/>
    <w:rsid w:val="00DE02F2"/>
    <w:rsid w:val="00DE04C8"/>
    <w:rsid w:val="00DE0BBF"/>
    <w:rsid w:val="00DE0DA1"/>
    <w:rsid w:val="00DE0FFB"/>
    <w:rsid w:val="00DE1345"/>
    <w:rsid w:val="00DE1AAE"/>
    <w:rsid w:val="00DE1AB0"/>
    <w:rsid w:val="00DE2433"/>
    <w:rsid w:val="00DE26A9"/>
    <w:rsid w:val="00DE2C8C"/>
    <w:rsid w:val="00DE38D8"/>
    <w:rsid w:val="00DE3B5A"/>
    <w:rsid w:val="00DE4189"/>
    <w:rsid w:val="00DE47E3"/>
    <w:rsid w:val="00DE4979"/>
    <w:rsid w:val="00DE4E80"/>
    <w:rsid w:val="00DE6006"/>
    <w:rsid w:val="00DE6A01"/>
    <w:rsid w:val="00DE6C87"/>
    <w:rsid w:val="00DE6D0A"/>
    <w:rsid w:val="00DE73EC"/>
    <w:rsid w:val="00DE73EE"/>
    <w:rsid w:val="00DE7C19"/>
    <w:rsid w:val="00DE7E63"/>
    <w:rsid w:val="00DF1F0E"/>
    <w:rsid w:val="00DF1F9B"/>
    <w:rsid w:val="00DF20D0"/>
    <w:rsid w:val="00DF24EE"/>
    <w:rsid w:val="00DF3442"/>
    <w:rsid w:val="00DF388E"/>
    <w:rsid w:val="00DF3F8E"/>
    <w:rsid w:val="00DF4362"/>
    <w:rsid w:val="00DF4770"/>
    <w:rsid w:val="00DF47D6"/>
    <w:rsid w:val="00DF4DDB"/>
    <w:rsid w:val="00DF5B1D"/>
    <w:rsid w:val="00DF6075"/>
    <w:rsid w:val="00DF7368"/>
    <w:rsid w:val="00DF751D"/>
    <w:rsid w:val="00DF77B9"/>
    <w:rsid w:val="00E0075A"/>
    <w:rsid w:val="00E00DEC"/>
    <w:rsid w:val="00E00FFE"/>
    <w:rsid w:val="00E01EA7"/>
    <w:rsid w:val="00E02CFE"/>
    <w:rsid w:val="00E04818"/>
    <w:rsid w:val="00E04AAD"/>
    <w:rsid w:val="00E04B05"/>
    <w:rsid w:val="00E050B2"/>
    <w:rsid w:val="00E0525F"/>
    <w:rsid w:val="00E0530D"/>
    <w:rsid w:val="00E05AF1"/>
    <w:rsid w:val="00E0650A"/>
    <w:rsid w:val="00E0734C"/>
    <w:rsid w:val="00E076B1"/>
    <w:rsid w:val="00E07C5A"/>
    <w:rsid w:val="00E07C91"/>
    <w:rsid w:val="00E10434"/>
    <w:rsid w:val="00E106A0"/>
    <w:rsid w:val="00E106B4"/>
    <w:rsid w:val="00E10ED0"/>
    <w:rsid w:val="00E11E26"/>
    <w:rsid w:val="00E11EF9"/>
    <w:rsid w:val="00E12714"/>
    <w:rsid w:val="00E1271C"/>
    <w:rsid w:val="00E12DC3"/>
    <w:rsid w:val="00E12E11"/>
    <w:rsid w:val="00E1316D"/>
    <w:rsid w:val="00E136D8"/>
    <w:rsid w:val="00E13802"/>
    <w:rsid w:val="00E138B0"/>
    <w:rsid w:val="00E1415F"/>
    <w:rsid w:val="00E1431B"/>
    <w:rsid w:val="00E14418"/>
    <w:rsid w:val="00E14A78"/>
    <w:rsid w:val="00E14AE7"/>
    <w:rsid w:val="00E15296"/>
    <w:rsid w:val="00E1533C"/>
    <w:rsid w:val="00E1541C"/>
    <w:rsid w:val="00E15E2C"/>
    <w:rsid w:val="00E164BF"/>
    <w:rsid w:val="00E16724"/>
    <w:rsid w:val="00E16928"/>
    <w:rsid w:val="00E16DC9"/>
    <w:rsid w:val="00E17191"/>
    <w:rsid w:val="00E173E2"/>
    <w:rsid w:val="00E174D1"/>
    <w:rsid w:val="00E179EC"/>
    <w:rsid w:val="00E17CB7"/>
    <w:rsid w:val="00E20A87"/>
    <w:rsid w:val="00E21B1F"/>
    <w:rsid w:val="00E21DD8"/>
    <w:rsid w:val="00E22B65"/>
    <w:rsid w:val="00E23306"/>
    <w:rsid w:val="00E23548"/>
    <w:rsid w:val="00E239DF"/>
    <w:rsid w:val="00E23ECB"/>
    <w:rsid w:val="00E2407A"/>
    <w:rsid w:val="00E24206"/>
    <w:rsid w:val="00E2431D"/>
    <w:rsid w:val="00E24BF7"/>
    <w:rsid w:val="00E24EE2"/>
    <w:rsid w:val="00E25108"/>
    <w:rsid w:val="00E2538C"/>
    <w:rsid w:val="00E2579F"/>
    <w:rsid w:val="00E25C7B"/>
    <w:rsid w:val="00E26B5D"/>
    <w:rsid w:val="00E2720F"/>
    <w:rsid w:val="00E27722"/>
    <w:rsid w:val="00E30614"/>
    <w:rsid w:val="00E31058"/>
    <w:rsid w:val="00E313E9"/>
    <w:rsid w:val="00E31597"/>
    <w:rsid w:val="00E31D3A"/>
    <w:rsid w:val="00E31DC5"/>
    <w:rsid w:val="00E32459"/>
    <w:rsid w:val="00E32E5E"/>
    <w:rsid w:val="00E33B96"/>
    <w:rsid w:val="00E34390"/>
    <w:rsid w:val="00E34422"/>
    <w:rsid w:val="00E344B6"/>
    <w:rsid w:val="00E34AD0"/>
    <w:rsid w:val="00E358DE"/>
    <w:rsid w:val="00E35BDF"/>
    <w:rsid w:val="00E35FF5"/>
    <w:rsid w:val="00E36709"/>
    <w:rsid w:val="00E36948"/>
    <w:rsid w:val="00E369DB"/>
    <w:rsid w:val="00E3731B"/>
    <w:rsid w:val="00E37717"/>
    <w:rsid w:val="00E40CED"/>
    <w:rsid w:val="00E41EA2"/>
    <w:rsid w:val="00E42133"/>
    <w:rsid w:val="00E42B5F"/>
    <w:rsid w:val="00E43356"/>
    <w:rsid w:val="00E43CD4"/>
    <w:rsid w:val="00E44083"/>
    <w:rsid w:val="00E440AF"/>
    <w:rsid w:val="00E4441B"/>
    <w:rsid w:val="00E44FAE"/>
    <w:rsid w:val="00E45276"/>
    <w:rsid w:val="00E459B7"/>
    <w:rsid w:val="00E45F5C"/>
    <w:rsid w:val="00E46412"/>
    <w:rsid w:val="00E467BC"/>
    <w:rsid w:val="00E467ED"/>
    <w:rsid w:val="00E474EB"/>
    <w:rsid w:val="00E47A87"/>
    <w:rsid w:val="00E47E65"/>
    <w:rsid w:val="00E5015E"/>
    <w:rsid w:val="00E50B54"/>
    <w:rsid w:val="00E51593"/>
    <w:rsid w:val="00E51D8C"/>
    <w:rsid w:val="00E51DCA"/>
    <w:rsid w:val="00E51F23"/>
    <w:rsid w:val="00E52FAE"/>
    <w:rsid w:val="00E54B47"/>
    <w:rsid w:val="00E54F6A"/>
    <w:rsid w:val="00E55AFA"/>
    <w:rsid w:val="00E55EE7"/>
    <w:rsid w:val="00E56181"/>
    <w:rsid w:val="00E561AE"/>
    <w:rsid w:val="00E56CA0"/>
    <w:rsid w:val="00E56E59"/>
    <w:rsid w:val="00E570E7"/>
    <w:rsid w:val="00E57D83"/>
    <w:rsid w:val="00E606B0"/>
    <w:rsid w:val="00E60E00"/>
    <w:rsid w:val="00E60FC5"/>
    <w:rsid w:val="00E61366"/>
    <w:rsid w:val="00E6233A"/>
    <w:rsid w:val="00E6283D"/>
    <w:rsid w:val="00E62A28"/>
    <w:rsid w:val="00E63BBB"/>
    <w:rsid w:val="00E646A5"/>
    <w:rsid w:val="00E6479D"/>
    <w:rsid w:val="00E65774"/>
    <w:rsid w:val="00E65AA2"/>
    <w:rsid w:val="00E65EC4"/>
    <w:rsid w:val="00E65FAD"/>
    <w:rsid w:val="00E6612A"/>
    <w:rsid w:val="00E671E8"/>
    <w:rsid w:val="00E7061A"/>
    <w:rsid w:val="00E70A63"/>
    <w:rsid w:val="00E714DC"/>
    <w:rsid w:val="00E7166D"/>
    <w:rsid w:val="00E71C57"/>
    <w:rsid w:val="00E71C97"/>
    <w:rsid w:val="00E72189"/>
    <w:rsid w:val="00E72632"/>
    <w:rsid w:val="00E72A4A"/>
    <w:rsid w:val="00E74608"/>
    <w:rsid w:val="00E7517C"/>
    <w:rsid w:val="00E757A1"/>
    <w:rsid w:val="00E758AC"/>
    <w:rsid w:val="00E7592D"/>
    <w:rsid w:val="00E75BAC"/>
    <w:rsid w:val="00E75DC2"/>
    <w:rsid w:val="00E762A4"/>
    <w:rsid w:val="00E76614"/>
    <w:rsid w:val="00E7677F"/>
    <w:rsid w:val="00E771C0"/>
    <w:rsid w:val="00E7741A"/>
    <w:rsid w:val="00E77731"/>
    <w:rsid w:val="00E80A71"/>
    <w:rsid w:val="00E80EDD"/>
    <w:rsid w:val="00E81253"/>
    <w:rsid w:val="00E81583"/>
    <w:rsid w:val="00E82347"/>
    <w:rsid w:val="00E82B88"/>
    <w:rsid w:val="00E82D24"/>
    <w:rsid w:val="00E837ED"/>
    <w:rsid w:val="00E84ADA"/>
    <w:rsid w:val="00E854A8"/>
    <w:rsid w:val="00E86105"/>
    <w:rsid w:val="00E86518"/>
    <w:rsid w:val="00E86732"/>
    <w:rsid w:val="00E874F8"/>
    <w:rsid w:val="00E8760F"/>
    <w:rsid w:val="00E87AB8"/>
    <w:rsid w:val="00E87BC2"/>
    <w:rsid w:val="00E87E5C"/>
    <w:rsid w:val="00E87FD9"/>
    <w:rsid w:val="00E90179"/>
    <w:rsid w:val="00E9066C"/>
    <w:rsid w:val="00E909A3"/>
    <w:rsid w:val="00E91687"/>
    <w:rsid w:val="00E91D7C"/>
    <w:rsid w:val="00E92310"/>
    <w:rsid w:val="00E927B0"/>
    <w:rsid w:val="00E928FE"/>
    <w:rsid w:val="00E92B27"/>
    <w:rsid w:val="00E92C4C"/>
    <w:rsid w:val="00E92E36"/>
    <w:rsid w:val="00E92EA5"/>
    <w:rsid w:val="00E9325D"/>
    <w:rsid w:val="00E942D1"/>
    <w:rsid w:val="00E946CF"/>
    <w:rsid w:val="00E94C50"/>
    <w:rsid w:val="00E94C65"/>
    <w:rsid w:val="00E94F0C"/>
    <w:rsid w:val="00E95241"/>
    <w:rsid w:val="00E95732"/>
    <w:rsid w:val="00E95CFB"/>
    <w:rsid w:val="00E96BFB"/>
    <w:rsid w:val="00E97035"/>
    <w:rsid w:val="00E976DE"/>
    <w:rsid w:val="00E97CBD"/>
    <w:rsid w:val="00EA0420"/>
    <w:rsid w:val="00EA088A"/>
    <w:rsid w:val="00EA1214"/>
    <w:rsid w:val="00EA1636"/>
    <w:rsid w:val="00EA1C42"/>
    <w:rsid w:val="00EA2680"/>
    <w:rsid w:val="00EA26D7"/>
    <w:rsid w:val="00EA27A3"/>
    <w:rsid w:val="00EA2EDA"/>
    <w:rsid w:val="00EA3D0B"/>
    <w:rsid w:val="00EA4147"/>
    <w:rsid w:val="00EA42C2"/>
    <w:rsid w:val="00EA479D"/>
    <w:rsid w:val="00EA5036"/>
    <w:rsid w:val="00EA59B6"/>
    <w:rsid w:val="00EA5D1E"/>
    <w:rsid w:val="00EA5D86"/>
    <w:rsid w:val="00EA675B"/>
    <w:rsid w:val="00EA6C34"/>
    <w:rsid w:val="00EA762B"/>
    <w:rsid w:val="00EA76FB"/>
    <w:rsid w:val="00EA792B"/>
    <w:rsid w:val="00EA7A75"/>
    <w:rsid w:val="00EA7D0A"/>
    <w:rsid w:val="00EA7D9E"/>
    <w:rsid w:val="00EB0A0B"/>
    <w:rsid w:val="00EB13F6"/>
    <w:rsid w:val="00EB220E"/>
    <w:rsid w:val="00EB2386"/>
    <w:rsid w:val="00EB2982"/>
    <w:rsid w:val="00EB299D"/>
    <w:rsid w:val="00EB2AA2"/>
    <w:rsid w:val="00EB2CB4"/>
    <w:rsid w:val="00EB2F46"/>
    <w:rsid w:val="00EB3A5E"/>
    <w:rsid w:val="00EB41D9"/>
    <w:rsid w:val="00EB4765"/>
    <w:rsid w:val="00EB56E9"/>
    <w:rsid w:val="00EB576A"/>
    <w:rsid w:val="00EB5D84"/>
    <w:rsid w:val="00EB67F7"/>
    <w:rsid w:val="00EB7138"/>
    <w:rsid w:val="00EB734E"/>
    <w:rsid w:val="00EB76A7"/>
    <w:rsid w:val="00EB7809"/>
    <w:rsid w:val="00EC01BD"/>
    <w:rsid w:val="00EC0629"/>
    <w:rsid w:val="00EC0E49"/>
    <w:rsid w:val="00EC1464"/>
    <w:rsid w:val="00EC160C"/>
    <w:rsid w:val="00EC17C2"/>
    <w:rsid w:val="00EC19CA"/>
    <w:rsid w:val="00EC1F31"/>
    <w:rsid w:val="00EC2260"/>
    <w:rsid w:val="00EC25C5"/>
    <w:rsid w:val="00EC2843"/>
    <w:rsid w:val="00EC2E69"/>
    <w:rsid w:val="00EC2F7C"/>
    <w:rsid w:val="00EC33C3"/>
    <w:rsid w:val="00EC460A"/>
    <w:rsid w:val="00EC510A"/>
    <w:rsid w:val="00EC5224"/>
    <w:rsid w:val="00EC5358"/>
    <w:rsid w:val="00EC598B"/>
    <w:rsid w:val="00EC6713"/>
    <w:rsid w:val="00EC715B"/>
    <w:rsid w:val="00ED02C2"/>
    <w:rsid w:val="00ED0353"/>
    <w:rsid w:val="00ED057F"/>
    <w:rsid w:val="00ED1050"/>
    <w:rsid w:val="00ED11C8"/>
    <w:rsid w:val="00ED12AA"/>
    <w:rsid w:val="00ED139E"/>
    <w:rsid w:val="00ED19FD"/>
    <w:rsid w:val="00ED1B08"/>
    <w:rsid w:val="00ED1B20"/>
    <w:rsid w:val="00ED1D8E"/>
    <w:rsid w:val="00ED2041"/>
    <w:rsid w:val="00ED2062"/>
    <w:rsid w:val="00ED2214"/>
    <w:rsid w:val="00ED2F02"/>
    <w:rsid w:val="00ED2F2C"/>
    <w:rsid w:val="00ED3215"/>
    <w:rsid w:val="00ED403D"/>
    <w:rsid w:val="00ED4CE3"/>
    <w:rsid w:val="00ED50A6"/>
    <w:rsid w:val="00ED544E"/>
    <w:rsid w:val="00ED59FE"/>
    <w:rsid w:val="00ED5F73"/>
    <w:rsid w:val="00ED61D5"/>
    <w:rsid w:val="00ED6582"/>
    <w:rsid w:val="00ED6D5B"/>
    <w:rsid w:val="00ED7023"/>
    <w:rsid w:val="00ED72A5"/>
    <w:rsid w:val="00ED7320"/>
    <w:rsid w:val="00ED7898"/>
    <w:rsid w:val="00ED78E5"/>
    <w:rsid w:val="00EE004C"/>
    <w:rsid w:val="00EE0CA3"/>
    <w:rsid w:val="00EE0E65"/>
    <w:rsid w:val="00EE10DE"/>
    <w:rsid w:val="00EE150C"/>
    <w:rsid w:val="00EE17C2"/>
    <w:rsid w:val="00EE1CD3"/>
    <w:rsid w:val="00EE2213"/>
    <w:rsid w:val="00EE23AC"/>
    <w:rsid w:val="00EE23D6"/>
    <w:rsid w:val="00EE295D"/>
    <w:rsid w:val="00EE316B"/>
    <w:rsid w:val="00EE3463"/>
    <w:rsid w:val="00EE38B7"/>
    <w:rsid w:val="00EE4F30"/>
    <w:rsid w:val="00EE59D1"/>
    <w:rsid w:val="00EE6528"/>
    <w:rsid w:val="00EF044A"/>
    <w:rsid w:val="00EF067A"/>
    <w:rsid w:val="00EF0FFC"/>
    <w:rsid w:val="00EF245F"/>
    <w:rsid w:val="00EF2846"/>
    <w:rsid w:val="00EF32B7"/>
    <w:rsid w:val="00EF3308"/>
    <w:rsid w:val="00EF3781"/>
    <w:rsid w:val="00EF3C21"/>
    <w:rsid w:val="00EF3DBF"/>
    <w:rsid w:val="00EF42D0"/>
    <w:rsid w:val="00EF46AB"/>
    <w:rsid w:val="00EF4728"/>
    <w:rsid w:val="00EF49B2"/>
    <w:rsid w:val="00EF4AC6"/>
    <w:rsid w:val="00EF50BE"/>
    <w:rsid w:val="00EF56B3"/>
    <w:rsid w:val="00EF5736"/>
    <w:rsid w:val="00EF57EB"/>
    <w:rsid w:val="00EF693B"/>
    <w:rsid w:val="00EF7747"/>
    <w:rsid w:val="00EF778C"/>
    <w:rsid w:val="00EF7933"/>
    <w:rsid w:val="00EF79A8"/>
    <w:rsid w:val="00EF7AA1"/>
    <w:rsid w:val="00F00D91"/>
    <w:rsid w:val="00F016FE"/>
    <w:rsid w:val="00F01A46"/>
    <w:rsid w:val="00F021AC"/>
    <w:rsid w:val="00F02687"/>
    <w:rsid w:val="00F029FD"/>
    <w:rsid w:val="00F02BF2"/>
    <w:rsid w:val="00F02EFF"/>
    <w:rsid w:val="00F031D4"/>
    <w:rsid w:val="00F0324E"/>
    <w:rsid w:val="00F0356D"/>
    <w:rsid w:val="00F039E6"/>
    <w:rsid w:val="00F03E38"/>
    <w:rsid w:val="00F04674"/>
    <w:rsid w:val="00F04E4F"/>
    <w:rsid w:val="00F05CC6"/>
    <w:rsid w:val="00F06181"/>
    <w:rsid w:val="00F062AB"/>
    <w:rsid w:val="00F07016"/>
    <w:rsid w:val="00F07553"/>
    <w:rsid w:val="00F079B2"/>
    <w:rsid w:val="00F1061E"/>
    <w:rsid w:val="00F10D6C"/>
    <w:rsid w:val="00F10F35"/>
    <w:rsid w:val="00F11A44"/>
    <w:rsid w:val="00F11B2E"/>
    <w:rsid w:val="00F11E16"/>
    <w:rsid w:val="00F12099"/>
    <w:rsid w:val="00F122BF"/>
    <w:rsid w:val="00F12331"/>
    <w:rsid w:val="00F127A3"/>
    <w:rsid w:val="00F12EB4"/>
    <w:rsid w:val="00F13241"/>
    <w:rsid w:val="00F1329E"/>
    <w:rsid w:val="00F132C1"/>
    <w:rsid w:val="00F13BA9"/>
    <w:rsid w:val="00F13D7B"/>
    <w:rsid w:val="00F13F33"/>
    <w:rsid w:val="00F140D6"/>
    <w:rsid w:val="00F146FF"/>
    <w:rsid w:val="00F1479F"/>
    <w:rsid w:val="00F14D5E"/>
    <w:rsid w:val="00F15223"/>
    <w:rsid w:val="00F15327"/>
    <w:rsid w:val="00F15D2F"/>
    <w:rsid w:val="00F16517"/>
    <w:rsid w:val="00F1672F"/>
    <w:rsid w:val="00F17310"/>
    <w:rsid w:val="00F17749"/>
    <w:rsid w:val="00F17847"/>
    <w:rsid w:val="00F17D86"/>
    <w:rsid w:val="00F200DD"/>
    <w:rsid w:val="00F2018F"/>
    <w:rsid w:val="00F201F3"/>
    <w:rsid w:val="00F20958"/>
    <w:rsid w:val="00F21452"/>
    <w:rsid w:val="00F2195C"/>
    <w:rsid w:val="00F21AE7"/>
    <w:rsid w:val="00F21BD7"/>
    <w:rsid w:val="00F22ABD"/>
    <w:rsid w:val="00F22B03"/>
    <w:rsid w:val="00F230FC"/>
    <w:rsid w:val="00F232F9"/>
    <w:rsid w:val="00F23E40"/>
    <w:rsid w:val="00F23FC2"/>
    <w:rsid w:val="00F2451E"/>
    <w:rsid w:val="00F24AE8"/>
    <w:rsid w:val="00F25557"/>
    <w:rsid w:val="00F25742"/>
    <w:rsid w:val="00F258F0"/>
    <w:rsid w:val="00F26751"/>
    <w:rsid w:val="00F26777"/>
    <w:rsid w:val="00F274C0"/>
    <w:rsid w:val="00F276E6"/>
    <w:rsid w:val="00F27828"/>
    <w:rsid w:val="00F304CD"/>
    <w:rsid w:val="00F30D10"/>
    <w:rsid w:val="00F313AC"/>
    <w:rsid w:val="00F31985"/>
    <w:rsid w:val="00F31C29"/>
    <w:rsid w:val="00F32724"/>
    <w:rsid w:val="00F32A1F"/>
    <w:rsid w:val="00F333FE"/>
    <w:rsid w:val="00F340CF"/>
    <w:rsid w:val="00F34441"/>
    <w:rsid w:val="00F34490"/>
    <w:rsid w:val="00F347D9"/>
    <w:rsid w:val="00F34A0E"/>
    <w:rsid w:val="00F34B4C"/>
    <w:rsid w:val="00F35360"/>
    <w:rsid w:val="00F35556"/>
    <w:rsid w:val="00F35882"/>
    <w:rsid w:val="00F35CA7"/>
    <w:rsid w:val="00F3610C"/>
    <w:rsid w:val="00F36131"/>
    <w:rsid w:val="00F36387"/>
    <w:rsid w:val="00F3684E"/>
    <w:rsid w:val="00F36E46"/>
    <w:rsid w:val="00F36E7E"/>
    <w:rsid w:val="00F3766D"/>
    <w:rsid w:val="00F405C6"/>
    <w:rsid w:val="00F40BC8"/>
    <w:rsid w:val="00F4110E"/>
    <w:rsid w:val="00F4121E"/>
    <w:rsid w:val="00F41267"/>
    <w:rsid w:val="00F412A1"/>
    <w:rsid w:val="00F416A8"/>
    <w:rsid w:val="00F41717"/>
    <w:rsid w:val="00F41A00"/>
    <w:rsid w:val="00F41A8D"/>
    <w:rsid w:val="00F426F6"/>
    <w:rsid w:val="00F42D04"/>
    <w:rsid w:val="00F43A2C"/>
    <w:rsid w:val="00F43B6E"/>
    <w:rsid w:val="00F43EEE"/>
    <w:rsid w:val="00F442F5"/>
    <w:rsid w:val="00F44635"/>
    <w:rsid w:val="00F44B93"/>
    <w:rsid w:val="00F4518B"/>
    <w:rsid w:val="00F45232"/>
    <w:rsid w:val="00F4554D"/>
    <w:rsid w:val="00F45B3C"/>
    <w:rsid w:val="00F45F26"/>
    <w:rsid w:val="00F46A6E"/>
    <w:rsid w:val="00F472A7"/>
    <w:rsid w:val="00F478E2"/>
    <w:rsid w:val="00F47F5D"/>
    <w:rsid w:val="00F51247"/>
    <w:rsid w:val="00F5129C"/>
    <w:rsid w:val="00F512B4"/>
    <w:rsid w:val="00F51314"/>
    <w:rsid w:val="00F52021"/>
    <w:rsid w:val="00F52058"/>
    <w:rsid w:val="00F528BB"/>
    <w:rsid w:val="00F53010"/>
    <w:rsid w:val="00F536FD"/>
    <w:rsid w:val="00F53A66"/>
    <w:rsid w:val="00F53B2B"/>
    <w:rsid w:val="00F5427A"/>
    <w:rsid w:val="00F54749"/>
    <w:rsid w:val="00F54C27"/>
    <w:rsid w:val="00F551C6"/>
    <w:rsid w:val="00F56561"/>
    <w:rsid w:val="00F57568"/>
    <w:rsid w:val="00F57D9C"/>
    <w:rsid w:val="00F57EBA"/>
    <w:rsid w:val="00F57FA4"/>
    <w:rsid w:val="00F6057E"/>
    <w:rsid w:val="00F60FDD"/>
    <w:rsid w:val="00F612F5"/>
    <w:rsid w:val="00F61502"/>
    <w:rsid w:val="00F615D4"/>
    <w:rsid w:val="00F61787"/>
    <w:rsid w:val="00F61979"/>
    <w:rsid w:val="00F61F95"/>
    <w:rsid w:val="00F63C75"/>
    <w:rsid w:val="00F63F2D"/>
    <w:rsid w:val="00F64ACB"/>
    <w:rsid w:val="00F64CE0"/>
    <w:rsid w:val="00F64E78"/>
    <w:rsid w:val="00F65BBD"/>
    <w:rsid w:val="00F6618D"/>
    <w:rsid w:val="00F6645F"/>
    <w:rsid w:val="00F66A04"/>
    <w:rsid w:val="00F67004"/>
    <w:rsid w:val="00F67774"/>
    <w:rsid w:val="00F67945"/>
    <w:rsid w:val="00F67BB2"/>
    <w:rsid w:val="00F70298"/>
    <w:rsid w:val="00F70EE8"/>
    <w:rsid w:val="00F7140B"/>
    <w:rsid w:val="00F716E8"/>
    <w:rsid w:val="00F71CE0"/>
    <w:rsid w:val="00F72127"/>
    <w:rsid w:val="00F723C9"/>
    <w:rsid w:val="00F725D0"/>
    <w:rsid w:val="00F72B4A"/>
    <w:rsid w:val="00F7414F"/>
    <w:rsid w:val="00F74265"/>
    <w:rsid w:val="00F74329"/>
    <w:rsid w:val="00F7478A"/>
    <w:rsid w:val="00F7485F"/>
    <w:rsid w:val="00F74EB8"/>
    <w:rsid w:val="00F74F14"/>
    <w:rsid w:val="00F752F0"/>
    <w:rsid w:val="00F7540A"/>
    <w:rsid w:val="00F75670"/>
    <w:rsid w:val="00F7591A"/>
    <w:rsid w:val="00F76B2E"/>
    <w:rsid w:val="00F77480"/>
    <w:rsid w:val="00F776F9"/>
    <w:rsid w:val="00F77D0A"/>
    <w:rsid w:val="00F77EFF"/>
    <w:rsid w:val="00F80E66"/>
    <w:rsid w:val="00F821AC"/>
    <w:rsid w:val="00F826CD"/>
    <w:rsid w:val="00F827DE"/>
    <w:rsid w:val="00F82EB9"/>
    <w:rsid w:val="00F82EDE"/>
    <w:rsid w:val="00F835FD"/>
    <w:rsid w:val="00F83D81"/>
    <w:rsid w:val="00F84218"/>
    <w:rsid w:val="00F8438E"/>
    <w:rsid w:val="00F8568B"/>
    <w:rsid w:val="00F869E8"/>
    <w:rsid w:val="00F86EFF"/>
    <w:rsid w:val="00F872C8"/>
    <w:rsid w:val="00F87E3C"/>
    <w:rsid w:val="00F904F7"/>
    <w:rsid w:val="00F9071D"/>
    <w:rsid w:val="00F90C94"/>
    <w:rsid w:val="00F90DC3"/>
    <w:rsid w:val="00F90F24"/>
    <w:rsid w:val="00F91C20"/>
    <w:rsid w:val="00F91E9E"/>
    <w:rsid w:val="00F920E5"/>
    <w:rsid w:val="00F925D3"/>
    <w:rsid w:val="00F92C1D"/>
    <w:rsid w:val="00F932FC"/>
    <w:rsid w:val="00F93966"/>
    <w:rsid w:val="00F94266"/>
    <w:rsid w:val="00F948DD"/>
    <w:rsid w:val="00F94C47"/>
    <w:rsid w:val="00F94D20"/>
    <w:rsid w:val="00F95204"/>
    <w:rsid w:val="00F95EA1"/>
    <w:rsid w:val="00F965A0"/>
    <w:rsid w:val="00F96AB4"/>
    <w:rsid w:val="00F96C0A"/>
    <w:rsid w:val="00F96E60"/>
    <w:rsid w:val="00F96E77"/>
    <w:rsid w:val="00F97469"/>
    <w:rsid w:val="00F978BF"/>
    <w:rsid w:val="00F97ED6"/>
    <w:rsid w:val="00FA0158"/>
    <w:rsid w:val="00FA016D"/>
    <w:rsid w:val="00FA0542"/>
    <w:rsid w:val="00FA0A66"/>
    <w:rsid w:val="00FA18C3"/>
    <w:rsid w:val="00FA1AB6"/>
    <w:rsid w:val="00FA2299"/>
    <w:rsid w:val="00FA358F"/>
    <w:rsid w:val="00FA3AAD"/>
    <w:rsid w:val="00FA3F66"/>
    <w:rsid w:val="00FA419F"/>
    <w:rsid w:val="00FA4234"/>
    <w:rsid w:val="00FA4497"/>
    <w:rsid w:val="00FA4802"/>
    <w:rsid w:val="00FA4F58"/>
    <w:rsid w:val="00FA53B3"/>
    <w:rsid w:val="00FA5938"/>
    <w:rsid w:val="00FA5C05"/>
    <w:rsid w:val="00FA676F"/>
    <w:rsid w:val="00FA6833"/>
    <w:rsid w:val="00FA7224"/>
    <w:rsid w:val="00FA7492"/>
    <w:rsid w:val="00FA7811"/>
    <w:rsid w:val="00FA7C90"/>
    <w:rsid w:val="00FA7CEA"/>
    <w:rsid w:val="00FB047C"/>
    <w:rsid w:val="00FB0E63"/>
    <w:rsid w:val="00FB0EE4"/>
    <w:rsid w:val="00FB1136"/>
    <w:rsid w:val="00FB12F0"/>
    <w:rsid w:val="00FB1A6B"/>
    <w:rsid w:val="00FB2DE8"/>
    <w:rsid w:val="00FB3DB1"/>
    <w:rsid w:val="00FB3DFF"/>
    <w:rsid w:val="00FB3E59"/>
    <w:rsid w:val="00FB3E69"/>
    <w:rsid w:val="00FB4295"/>
    <w:rsid w:val="00FB48D4"/>
    <w:rsid w:val="00FB4D73"/>
    <w:rsid w:val="00FB5312"/>
    <w:rsid w:val="00FB6050"/>
    <w:rsid w:val="00FB6057"/>
    <w:rsid w:val="00FB69EB"/>
    <w:rsid w:val="00FB7EE1"/>
    <w:rsid w:val="00FC0255"/>
    <w:rsid w:val="00FC069F"/>
    <w:rsid w:val="00FC1337"/>
    <w:rsid w:val="00FC146E"/>
    <w:rsid w:val="00FC17A0"/>
    <w:rsid w:val="00FC18E9"/>
    <w:rsid w:val="00FC2ACA"/>
    <w:rsid w:val="00FC2D62"/>
    <w:rsid w:val="00FC4363"/>
    <w:rsid w:val="00FC45BD"/>
    <w:rsid w:val="00FC464B"/>
    <w:rsid w:val="00FC4FF6"/>
    <w:rsid w:val="00FC5121"/>
    <w:rsid w:val="00FC55C5"/>
    <w:rsid w:val="00FC57F9"/>
    <w:rsid w:val="00FC5896"/>
    <w:rsid w:val="00FC5E00"/>
    <w:rsid w:val="00FC5ED3"/>
    <w:rsid w:val="00FC60E7"/>
    <w:rsid w:val="00FC67D5"/>
    <w:rsid w:val="00FC6969"/>
    <w:rsid w:val="00FC7915"/>
    <w:rsid w:val="00FD079E"/>
    <w:rsid w:val="00FD0849"/>
    <w:rsid w:val="00FD0875"/>
    <w:rsid w:val="00FD0881"/>
    <w:rsid w:val="00FD0A03"/>
    <w:rsid w:val="00FD0FAF"/>
    <w:rsid w:val="00FD118C"/>
    <w:rsid w:val="00FD13BA"/>
    <w:rsid w:val="00FD1B24"/>
    <w:rsid w:val="00FD1EBE"/>
    <w:rsid w:val="00FD2131"/>
    <w:rsid w:val="00FD2641"/>
    <w:rsid w:val="00FD2793"/>
    <w:rsid w:val="00FD2AA4"/>
    <w:rsid w:val="00FD2D60"/>
    <w:rsid w:val="00FD338F"/>
    <w:rsid w:val="00FD33AC"/>
    <w:rsid w:val="00FD3D19"/>
    <w:rsid w:val="00FD3D96"/>
    <w:rsid w:val="00FD3E1E"/>
    <w:rsid w:val="00FD40E0"/>
    <w:rsid w:val="00FD50D6"/>
    <w:rsid w:val="00FD55C2"/>
    <w:rsid w:val="00FD56AB"/>
    <w:rsid w:val="00FD59AC"/>
    <w:rsid w:val="00FD5B70"/>
    <w:rsid w:val="00FD5F03"/>
    <w:rsid w:val="00FD6662"/>
    <w:rsid w:val="00FD6D69"/>
    <w:rsid w:val="00FD6D9C"/>
    <w:rsid w:val="00FD7B8C"/>
    <w:rsid w:val="00FE0A65"/>
    <w:rsid w:val="00FE0AF4"/>
    <w:rsid w:val="00FE144B"/>
    <w:rsid w:val="00FE1B71"/>
    <w:rsid w:val="00FE1C14"/>
    <w:rsid w:val="00FE2951"/>
    <w:rsid w:val="00FE296F"/>
    <w:rsid w:val="00FE2D01"/>
    <w:rsid w:val="00FE3048"/>
    <w:rsid w:val="00FE30EF"/>
    <w:rsid w:val="00FE35AB"/>
    <w:rsid w:val="00FE3618"/>
    <w:rsid w:val="00FE38F9"/>
    <w:rsid w:val="00FE482B"/>
    <w:rsid w:val="00FE4B0F"/>
    <w:rsid w:val="00FE5576"/>
    <w:rsid w:val="00FE576A"/>
    <w:rsid w:val="00FE5F74"/>
    <w:rsid w:val="00FE605A"/>
    <w:rsid w:val="00FE606A"/>
    <w:rsid w:val="00FE6744"/>
    <w:rsid w:val="00FE67DF"/>
    <w:rsid w:val="00FE681B"/>
    <w:rsid w:val="00FE73E4"/>
    <w:rsid w:val="00FE746B"/>
    <w:rsid w:val="00FE76A6"/>
    <w:rsid w:val="00FF04D8"/>
    <w:rsid w:val="00FF1132"/>
    <w:rsid w:val="00FF12B6"/>
    <w:rsid w:val="00FF1506"/>
    <w:rsid w:val="00FF1514"/>
    <w:rsid w:val="00FF1679"/>
    <w:rsid w:val="00FF195E"/>
    <w:rsid w:val="00FF1CE9"/>
    <w:rsid w:val="00FF1DA2"/>
    <w:rsid w:val="00FF1F1E"/>
    <w:rsid w:val="00FF2613"/>
    <w:rsid w:val="00FF2D1F"/>
    <w:rsid w:val="00FF2E7A"/>
    <w:rsid w:val="00FF369C"/>
    <w:rsid w:val="00FF3752"/>
    <w:rsid w:val="00FF3908"/>
    <w:rsid w:val="00FF3CF0"/>
    <w:rsid w:val="00FF4F51"/>
    <w:rsid w:val="00FF50D9"/>
    <w:rsid w:val="00FF56D6"/>
    <w:rsid w:val="00FF5E6C"/>
    <w:rsid w:val="00FF6DB1"/>
    <w:rsid w:val="00FF6DBA"/>
    <w:rsid w:val="00FF7221"/>
    <w:rsid w:val="00FF7676"/>
    <w:rsid w:val="00FF7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4098"/>
    </o:shapedefaults>
    <o:shapelayout v:ext="edit">
      <o:idmap v:ext="edit" data="2"/>
    </o:shapelayout>
  </w:shapeDefaults>
  <w:decimalSymbol w:val="."/>
  <w:listSeparator w:val=","/>
  <w14:docId w14:val="5B435ED3"/>
  <w15:docId w15:val="{C7BA2577-9A85-4069-BB71-47DA2A81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70DD"/>
    <w:pPr>
      <w:widowControl w:val="0"/>
      <w:spacing w:afterLines="50" w:after="50"/>
      <w:jc w:val="both"/>
    </w:pPr>
    <w:rPr>
      <w:rFonts w:ascii="Arial" w:eastAsia="阿里巴巴普惠体 R" w:hAnsi="Arial"/>
      <w:kern w:val="2"/>
      <w:sz w:val="21"/>
      <w:szCs w:val="24"/>
    </w:rPr>
  </w:style>
  <w:style w:type="paragraph" w:styleId="1">
    <w:name w:val="heading 1"/>
    <w:aliases w:val="H1,NMP Heading 1,Normal + Font: Helvetica,Bold,Space Before 12 pt,Not Bold,app heading 1,l1,h1,章,h11,h12,h13,h14,h15,h16,heading 1,THeading 1,标题 1A,nms Chapter,1.,Huvudrubrik,R1,H11,1. heading 1,标准章,Otsikko 1,Sec1,1st level,1st level1"/>
    <w:basedOn w:val="a"/>
    <w:next w:val="a0"/>
    <w:qFormat/>
    <w:rsid w:val="00B1147F"/>
    <w:pPr>
      <w:keepNext/>
      <w:keepLines/>
      <w:numPr>
        <w:numId w:val="1"/>
      </w:numPr>
      <w:spacing w:beforeLines="100" w:before="100" w:afterLines="100" w:after="100"/>
      <w:ind w:left="0" w:firstLine="0"/>
      <w:outlineLvl w:val="0"/>
    </w:pPr>
    <w:rPr>
      <w:b/>
      <w:kern w:val="44"/>
      <w:sz w:val="28"/>
      <w:szCs w:val="20"/>
    </w:rPr>
  </w:style>
  <w:style w:type="paragraph" w:styleId="2">
    <w:name w:val="heading 2"/>
    <w:aliases w:val="Head2A,2,H2,heading 2+ Indent: Left 0.25 in,heading8,节,标题 2 Char,heading 2+ Indent: Left 0.25 in Char,节 Char,H2 Char,Head2A Char,2 Char,UNDERRUBRIK 1-2 Char,h2 Char,2nd level Char,õberschrift 2 Char,1.1  heading 2 Char,??õberschrift 2 Char"/>
    <w:basedOn w:val="a"/>
    <w:next w:val="a"/>
    <w:link w:val="20"/>
    <w:qFormat/>
    <w:rsid w:val="004D2508"/>
    <w:pPr>
      <w:keepNext/>
      <w:keepLines/>
      <w:numPr>
        <w:ilvl w:val="1"/>
        <w:numId w:val="1"/>
      </w:numPr>
      <w:spacing w:beforeLines="50" w:before="50"/>
      <w:outlineLvl w:val="1"/>
    </w:pPr>
    <w:rPr>
      <w:b/>
      <w:sz w:val="24"/>
      <w:szCs w:val="20"/>
    </w:rPr>
  </w:style>
  <w:style w:type="paragraph" w:styleId="3">
    <w:name w:val="heading 3"/>
    <w:aliases w:val="Underrubrik2,H3,heading 3 + Indent: Left 0.25 in,hello,1.1.1 Heading 3,h3,heading 3,h31,h32,THeading 3,nms SubSect1,1.1.1,heading 3 + Indent: 1.1.1Left 0.25 in,b3,Titolo Sotto/Sottosezione,heading 3TOC,E3,H3-Heading 3,3,l3.3,l3,list 3,list3"/>
    <w:basedOn w:val="a"/>
    <w:next w:val="a"/>
    <w:qFormat/>
    <w:rsid w:val="006B2DD9"/>
    <w:pPr>
      <w:keepNext/>
      <w:keepLines/>
      <w:numPr>
        <w:ilvl w:val="2"/>
        <w:numId w:val="1"/>
      </w:numPr>
      <w:outlineLvl w:val="2"/>
    </w:pPr>
    <w:rPr>
      <w:b/>
      <w:szCs w:val="20"/>
    </w:rPr>
  </w:style>
  <w:style w:type="paragraph" w:styleId="4">
    <w:name w:val="heading 4"/>
    <w:aliases w:val="h4,heading 4 + Indent: Left 0.5 in,Memo Heading 4,H4,H41,h41,H42,h42,H43,h43,H411,h411,H421,h421,H44,h44,H412,h412,H422,h422,H431,h431,H45,h45,H413,h413,H423,h423,H432,h432,H46,h46,H47,h47,1.1.1.1 Heading 4,heading 41,heading 42,heading 4,b4,4"/>
    <w:basedOn w:val="a"/>
    <w:next w:val="a"/>
    <w:qFormat/>
    <w:rsid w:val="006B2DD9"/>
    <w:pPr>
      <w:keepNext/>
      <w:keepLines/>
      <w:numPr>
        <w:ilvl w:val="3"/>
        <w:numId w:val="1"/>
      </w:numPr>
      <w:outlineLvl w:val="3"/>
    </w:pPr>
    <w:rPr>
      <w:b/>
      <w:szCs w:val="20"/>
    </w:rPr>
  </w:style>
  <w:style w:type="paragraph" w:styleId="5">
    <w:name w:val="heading 5"/>
    <w:aliases w:val="h5,heading 5 + Indent: Left 0.5 in,heading 5,IS41 Heading 5,H5,l5,hm,Table label,mh2,Module heading 2,Head 5,list 5,5,dash,ds,dd,Roman list,口,口1,口2,PIM 5,l5+toc5,Numbered Sub-list,一,正文五级标题,Second Subheading,dash1,ds1,dd1,dash2,ds2,dd2,dash3"/>
    <w:basedOn w:val="a"/>
    <w:next w:val="a"/>
    <w:qFormat/>
    <w:rsid w:val="006B2DD9"/>
    <w:pPr>
      <w:keepNext/>
      <w:keepLines/>
      <w:numPr>
        <w:ilvl w:val="4"/>
        <w:numId w:val="1"/>
      </w:numPr>
      <w:outlineLvl w:val="4"/>
    </w:pPr>
    <w:rPr>
      <w:b/>
      <w:szCs w:val="20"/>
    </w:rPr>
  </w:style>
  <w:style w:type="paragraph" w:styleId="6">
    <w:name w:val="heading 6"/>
    <w:aliases w:val="h6,heading 6,Heading6,h61,h62,Bullet list,Appendix,T1,heading 6+Indent,H6,sub-dash,sd,1.1.1.1.1.1 标题 6"/>
    <w:basedOn w:val="a"/>
    <w:next w:val="a"/>
    <w:link w:val="60"/>
    <w:qFormat/>
    <w:rsid w:val="0091446B"/>
    <w:pPr>
      <w:widowControl/>
      <w:tabs>
        <w:tab w:val="num" w:pos="1152"/>
      </w:tabs>
      <w:overflowPunct w:val="0"/>
      <w:autoSpaceDE w:val="0"/>
      <w:autoSpaceDN w:val="0"/>
      <w:adjustRightInd w:val="0"/>
      <w:spacing w:before="240" w:after="60"/>
      <w:ind w:left="1152" w:hanging="1152"/>
      <w:textAlignment w:val="baseline"/>
      <w:outlineLvl w:val="5"/>
    </w:pPr>
    <w:rPr>
      <w:i/>
      <w:noProof/>
      <w:kern w:val="0"/>
      <w:sz w:val="22"/>
      <w:szCs w:val="20"/>
    </w:rPr>
  </w:style>
  <w:style w:type="paragraph" w:styleId="7">
    <w:name w:val="heading 7"/>
    <w:aliases w:val="st,Bulleted list,letter list,L7"/>
    <w:basedOn w:val="a"/>
    <w:next w:val="a"/>
    <w:link w:val="70"/>
    <w:qFormat/>
    <w:rsid w:val="0091446B"/>
    <w:pPr>
      <w:widowControl/>
      <w:tabs>
        <w:tab w:val="num" w:pos="1296"/>
      </w:tabs>
      <w:overflowPunct w:val="0"/>
      <w:autoSpaceDE w:val="0"/>
      <w:autoSpaceDN w:val="0"/>
      <w:adjustRightInd w:val="0"/>
      <w:spacing w:before="240" w:after="60"/>
      <w:ind w:left="1296" w:hanging="1296"/>
      <w:textAlignment w:val="baseline"/>
      <w:outlineLvl w:val="6"/>
    </w:pPr>
    <w:rPr>
      <w:noProof/>
      <w:kern w:val="0"/>
      <w:szCs w:val="20"/>
    </w:rPr>
  </w:style>
  <w:style w:type="paragraph" w:styleId="8">
    <w:name w:val="heading 8"/>
    <w:aliases w:val="标题6,Legal Level 1.1.1.,Center Bold,Table Heading"/>
    <w:basedOn w:val="a"/>
    <w:next w:val="a"/>
    <w:link w:val="80"/>
    <w:qFormat/>
    <w:rsid w:val="0091446B"/>
    <w:pPr>
      <w:widowControl/>
      <w:tabs>
        <w:tab w:val="num" w:pos="1440"/>
      </w:tabs>
      <w:overflowPunct w:val="0"/>
      <w:autoSpaceDE w:val="0"/>
      <w:autoSpaceDN w:val="0"/>
      <w:adjustRightInd w:val="0"/>
      <w:spacing w:before="240" w:after="60"/>
      <w:ind w:left="1440" w:hanging="1440"/>
      <w:textAlignment w:val="baseline"/>
      <w:outlineLvl w:val="7"/>
    </w:pPr>
    <w:rPr>
      <w:i/>
      <w:noProof/>
      <w:kern w:val="0"/>
      <w:szCs w:val="20"/>
    </w:rPr>
  </w:style>
  <w:style w:type="paragraph" w:styleId="9">
    <w:name w:val="heading 9"/>
    <w:aliases w:val="tt,table title,标题 45,ft,heading 9,HF,Figure Heading,FH,Section,Heading 9 (RFQ),Titre 10"/>
    <w:basedOn w:val="a"/>
    <w:next w:val="a"/>
    <w:link w:val="90"/>
    <w:qFormat/>
    <w:rsid w:val="0091446B"/>
    <w:pPr>
      <w:widowControl/>
      <w:tabs>
        <w:tab w:val="num" w:pos="1584"/>
      </w:tabs>
      <w:overflowPunct w:val="0"/>
      <w:autoSpaceDE w:val="0"/>
      <w:autoSpaceDN w:val="0"/>
      <w:adjustRightInd w:val="0"/>
      <w:spacing w:before="240" w:after="60"/>
      <w:ind w:left="1584" w:hanging="1584"/>
      <w:textAlignment w:val="baseline"/>
      <w:outlineLvl w:val="8"/>
    </w:pPr>
    <w:rPr>
      <w:i/>
      <w:noProof/>
      <w:kern w:val="0"/>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semiHidden/>
    <w:rsid w:val="006B2DD9"/>
    <w:rPr>
      <w:sz w:val="21"/>
      <w:szCs w:val="21"/>
    </w:rPr>
  </w:style>
  <w:style w:type="paragraph" w:styleId="a0">
    <w:name w:val="Body Text Indent"/>
    <w:basedOn w:val="a"/>
    <w:rsid w:val="006B2DD9"/>
    <w:pPr>
      <w:spacing w:after="120"/>
      <w:ind w:leftChars="200" w:left="420"/>
    </w:pPr>
  </w:style>
  <w:style w:type="paragraph" w:styleId="a5">
    <w:name w:val="Balloon Text"/>
    <w:basedOn w:val="a"/>
    <w:semiHidden/>
    <w:rsid w:val="006B2DD9"/>
    <w:rPr>
      <w:sz w:val="18"/>
      <w:szCs w:val="18"/>
    </w:rPr>
  </w:style>
  <w:style w:type="paragraph" w:styleId="a6">
    <w:name w:val="annotation text"/>
    <w:basedOn w:val="a"/>
    <w:link w:val="a7"/>
    <w:semiHidden/>
    <w:rsid w:val="006B2DD9"/>
    <w:pPr>
      <w:jc w:val="left"/>
    </w:pPr>
  </w:style>
  <w:style w:type="paragraph" w:customStyle="1" w:styleId="datasheet-">
    <w:name w:val="datasheet-表头"/>
    <w:basedOn w:val="datasheet-0"/>
    <w:rsid w:val="00757044"/>
    <w:pPr>
      <w:jc w:val="both"/>
    </w:pPr>
    <w:rPr>
      <w:sz w:val="24"/>
    </w:rPr>
  </w:style>
  <w:style w:type="paragraph" w:styleId="a8">
    <w:name w:val="header"/>
    <w:basedOn w:val="a"/>
    <w:link w:val="a9"/>
    <w:uiPriority w:val="99"/>
    <w:rsid w:val="00E43CD4"/>
    <w:pPr>
      <w:pBdr>
        <w:bottom w:val="single" w:sz="6" w:space="1" w:color="auto"/>
      </w:pBdr>
      <w:tabs>
        <w:tab w:val="center" w:pos="4153"/>
        <w:tab w:val="right" w:pos="8306"/>
      </w:tabs>
      <w:snapToGrid w:val="0"/>
      <w:jc w:val="center"/>
    </w:pPr>
    <w:rPr>
      <w:sz w:val="18"/>
      <w:szCs w:val="18"/>
    </w:rPr>
  </w:style>
  <w:style w:type="paragraph" w:styleId="aa">
    <w:name w:val="footer"/>
    <w:basedOn w:val="a"/>
    <w:link w:val="ab"/>
    <w:uiPriority w:val="99"/>
    <w:rsid w:val="00E43CD4"/>
    <w:pPr>
      <w:tabs>
        <w:tab w:val="center" w:pos="4153"/>
        <w:tab w:val="right" w:pos="8306"/>
      </w:tabs>
      <w:snapToGrid w:val="0"/>
      <w:jc w:val="left"/>
    </w:pPr>
    <w:rPr>
      <w:sz w:val="18"/>
      <w:szCs w:val="18"/>
    </w:rPr>
  </w:style>
  <w:style w:type="character" w:customStyle="1" w:styleId="20">
    <w:name w:val="标题 2 字符"/>
    <w:aliases w:val="Head2A 字符,2 字符,H2 字符,heading 2+ Indent: Left 0.25 in 字符,heading8 字符,节 字符,标题 2 Char 字符,heading 2+ Indent: Left 0.25 in Char 字符,节 Char 字符,H2 Char 字符,Head2A Char 字符,2 Char 字符,UNDERRUBRIK 1-2 Char 字符,h2 Char 字符,2nd level Char 字符"/>
    <w:basedOn w:val="a1"/>
    <w:link w:val="2"/>
    <w:rsid w:val="004D2508"/>
    <w:rPr>
      <w:rFonts w:ascii="Arial" w:eastAsia="阿里巴巴普惠体 R" w:hAnsi="Arial"/>
      <w:b/>
      <w:kern w:val="2"/>
      <w:sz w:val="24"/>
    </w:rPr>
  </w:style>
  <w:style w:type="table" w:customStyle="1" w:styleId="ac">
    <w:name w:val="数据手册表格"/>
    <w:basedOn w:val="30"/>
    <w:rsid w:val="00C01473"/>
    <w:rPr>
      <w:rFonts w:ascii="Tahoma" w:eastAsia="黑体" w:hAnsi="Tahoma"/>
      <w:sz w:val="21"/>
      <w:lang w:eastAsia="en-US"/>
    </w:rPr>
    <w:tblPr>
      <w:tblBorders>
        <w:top w:val="none" w:sz="0" w:space="0" w:color="auto"/>
        <w:left w:val="none" w:sz="0" w:space="0" w:color="auto"/>
        <w:bottom w:val="none" w:sz="0" w:space="0" w:color="auto"/>
        <w:right w:val="none" w:sz="0" w:space="0" w:color="auto"/>
        <w:insideH w:val="single" w:sz="4" w:space="0" w:color="auto"/>
        <w:insideV w:val="single" w:sz="4" w:space="0" w:color="auto"/>
      </w:tblBorders>
    </w:tblPr>
    <w:tcPr>
      <w:shd w:val="clear" w:color="auto" w:fill="auto"/>
      <w:vAlign w:val="center"/>
    </w:tcPr>
    <w:tblStylePr w:type="firstRow">
      <w:pPr>
        <w:wordWrap/>
        <w:jc w:val="both"/>
      </w:pPr>
      <w:rPr>
        <w:rFonts w:eastAsia="黑体"/>
        <w:b w:val="0"/>
        <w:bCs/>
        <w:color w:val="FFFFFF"/>
        <w:sz w:val="24"/>
      </w:rPr>
      <w:tblPr/>
      <w:tcPr>
        <w:tcBorders>
          <w:tl2br w:val="none" w:sz="0" w:space="0" w:color="auto"/>
          <w:tr2bl w:val="none" w:sz="0" w:space="0" w:color="auto"/>
        </w:tcBorders>
        <w:shd w:val="clear" w:color="auto" w:fill="003399"/>
      </w:tcPr>
    </w:tblStylePr>
  </w:style>
  <w:style w:type="paragraph" w:customStyle="1" w:styleId="datasheet-0">
    <w:name w:val="datasheet-表格内"/>
    <w:rsid w:val="000F4CD5"/>
    <w:pPr>
      <w:widowControl w:val="0"/>
      <w:autoSpaceDE w:val="0"/>
      <w:autoSpaceDN w:val="0"/>
      <w:adjustRightInd w:val="0"/>
    </w:pPr>
    <w:rPr>
      <w:rFonts w:ascii="Tahoma" w:eastAsia="黑体" w:hAnsi="Tahoma" w:cs="黑体"/>
      <w:color w:val="000000"/>
      <w:kern w:val="2"/>
      <w:sz w:val="21"/>
      <w:szCs w:val="24"/>
    </w:rPr>
  </w:style>
  <w:style w:type="character" w:styleId="ad">
    <w:name w:val="Hyperlink"/>
    <w:basedOn w:val="a1"/>
    <w:uiPriority w:val="99"/>
    <w:rsid w:val="006B2DD9"/>
    <w:rPr>
      <w:color w:val="0000FF"/>
      <w:u w:val="single"/>
    </w:rPr>
  </w:style>
  <w:style w:type="paragraph" w:styleId="ae">
    <w:name w:val="Document Map"/>
    <w:basedOn w:val="a"/>
    <w:semiHidden/>
    <w:rsid w:val="00F340CF"/>
    <w:pPr>
      <w:shd w:val="clear" w:color="auto" w:fill="000080"/>
    </w:pPr>
  </w:style>
  <w:style w:type="paragraph" w:styleId="af">
    <w:name w:val="annotation subject"/>
    <w:basedOn w:val="a6"/>
    <w:next w:val="a6"/>
    <w:semiHidden/>
    <w:rsid w:val="00667693"/>
    <w:rPr>
      <w:b/>
      <w:bCs/>
    </w:rPr>
  </w:style>
  <w:style w:type="table" w:styleId="10">
    <w:name w:val="Table List 1"/>
    <w:basedOn w:val="a2"/>
    <w:rsid w:val="001C179E"/>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0">
    <w:name w:val="page number"/>
    <w:basedOn w:val="a1"/>
    <w:rsid w:val="00404DEC"/>
  </w:style>
  <w:style w:type="table" w:styleId="af1">
    <w:name w:val="Table Grid"/>
    <w:basedOn w:val="a2"/>
    <w:rsid w:val="00C01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qFormat/>
    <w:rsid w:val="001F1F9F"/>
    <w:rPr>
      <w:rFonts w:ascii="Cambria" w:eastAsia="黑体" w:hAnsi="Cambria"/>
      <w:sz w:val="20"/>
      <w:szCs w:val="20"/>
    </w:rPr>
  </w:style>
  <w:style w:type="paragraph" w:styleId="af3">
    <w:name w:val="endnote text"/>
    <w:basedOn w:val="a"/>
    <w:link w:val="af4"/>
    <w:rsid w:val="00373C1B"/>
    <w:pPr>
      <w:snapToGrid w:val="0"/>
      <w:jc w:val="left"/>
    </w:pPr>
  </w:style>
  <w:style w:type="table" w:styleId="30">
    <w:name w:val="Table Simple 3"/>
    <w:basedOn w:val="a2"/>
    <w:rsid w:val="002052B6"/>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f4">
    <w:name w:val="尾注文本 字符"/>
    <w:basedOn w:val="a1"/>
    <w:link w:val="af3"/>
    <w:rsid w:val="00373C1B"/>
    <w:rPr>
      <w:kern w:val="2"/>
      <w:sz w:val="21"/>
      <w:szCs w:val="24"/>
    </w:rPr>
  </w:style>
  <w:style w:type="character" w:styleId="af5">
    <w:name w:val="endnote reference"/>
    <w:basedOn w:val="a1"/>
    <w:rsid w:val="00373C1B"/>
    <w:rPr>
      <w:vertAlign w:val="superscript"/>
    </w:rPr>
  </w:style>
  <w:style w:type="paragraph" w:styleId="af6">
    <w:name w:val="footnote text"/>
    <w:basedOn w:val="a"/>
    <w:link w:val="af7"/>
    <w:rsid w:val="00373C1B"/>
    <w:pPr>
      <w:snapToGrid w:val="0"/>
      <w:jc w:val="left"/>
    </w:pPr>
    <w:rPr>
      <w:sz w:val="18"/>
      <w:szCs w:val="18"/>
    </w:rPr>
  </w:style>
  <w:style w:type="character" w:customStyle="1" w:styleId="af7">
    <w:name w:val="脚注文本 字符"/>
    <w:basedOn w:val="a1"/>
    <w:link w:val="af6"/>
    <w:rsid w:val="00373C1B"/>
    <w:rPr>
      <w:kern w:val="2"/>
      <w:sz w:val="18"/>
      <w:szCs w:val="18"/>
    </w:rPr>
  </w:style>
  <w:style w:type="character" w:styleId="af8">
    <w:name w:val="footnote reference"/>
    <w:basedOn w:val="a1"/>
    <w:rsid w:val="00373C1B"/>
    <w:rPr>
      <w:vertAlign w:val="superscript"/>
    </w:rPr>
  </w:style>
  <w:style w:type="character" w:styleId="af9">
    <w:name w:val="Placeholder Text"/>
    <w:basedOn w:val="a1"/>
    <w:uiPriority w:val="99"/>
    <w:semiHidden/>
    <w:rsid w:val="0020552D"/>
    <w:rPr>
      <w:color w:val="808080"/>
    </w:rPr>
  </w:style>
  <w:style w:type="paragraph" w:styleId="afa">
    <w:name w:val="List Paragraph"/>
    <w:basedOn w:val="a"/>
    <w:uiPriority w:val="34"/>
    <w:qFormat/>
    <w:rsid w:val="00134AD3"/>
    <w:pPr>
      <w:ind w:firstLineChars="200" w:firstLine="420"/>
    </w:pPr>
  </w:style>
  <w:style w:type="paragraph" w:styleId="afb">
    <w:name w:val="Revision"/>
    <w:hidden/>
    <w:uiPriority w:val="99"/>
    <w:semiHidden/>
    <w:rsid w:val="00E179EC"/>
    <w:rPr>
      <w:kern w:val="2"/>
      <w:sz w:val="24"/>
      <w:szCs w:val="24"/>
    </w:rPr>
  </w:style>
  <w:style w:type="paragraph" w:customStyle="1" w:styleId="datasheet">
    <w:name w:val="datasheet标题"/>
    <w:basedOn w:val="afc"/>
    <w:link w:val="datasheetChar"/>
    <w:qFormat/>
    <w:rsid w:val="008502E9"/>
    <w:pPr>
      <w:jc w:val="left"/>
    </w:pPr>
    <w:rPr>
      <w:rFonts w:ascii="Arial" w:eastAsia="黑体" w:hAnsi="Arial" w:cs="Arial"/>
      <w:sz w:val="28"/>
      <w:szCs w:val="28"/>
    </w:rPr>
  </w:style>
  <w:style w:type="character" w:customStyle="1" w:styleId="60">
    <w:name w:val="标题 6 字符"/>
    <w:aliases w:val="h6 字符,heading 6 字符,Heading6 字符,h61 字符,h62 字符,Bullet list 字符,Appendix 字符,T1 字符,heading 6+Indent 字符,H6 字符,sub-dash 字符,sd 字符,1.1.1.1.1.1 标题 6 字符"/>
    <w:basedOn w:val="a1"/>
    <w:link w:val="6"/>
    <w:rsid w:val="0091446B"/>
    <w:rPr>
      <w:rFonts w:ascii="Arial" w:hAnsi="Arial"/>
      <w:i/>
      <w:noProof/>
      <w:sz w:val="22"/>
    </w:rPr>
  </w:style>
  <w:style w:type="character" w:customStyle="1" w:styleId="datasheetChar">
    <w:name w:val="datasheet标题 Char"/>
    <w:basedOn w:val="a1"/>
    <w:link w:val="datasheet"/>
    <w:rsid w:val="008502E9"/>
    <w:rPr>
      <w:rFonts w:ascii="Arial" w:eastAsia="黑体" w:hAnsi="Arial" w:cs="Arial"/>
      <w:b/>
      <w:bCs/>
      <w:kern w:val="2"/>
      <w:sz w:val="28"/>
      <w:szCs w:val="28"/>
    </w:rPr>
  </w:style>
  <w:style w:type="paragraph" w:styleId="afc">
    <w:name w:val="Title"/>
    <w:basedOn w:val="a"/>
    <w:next w:val="a"/>
    <w:link w:val="afd"/>
    <w:qFormat/>
    <w:rsid w:val="008502E9"/>
    <w:pPr>
      <w:spacing w:before="240" w:after="60"/>
      <w:jc w:val="center"/>
      <w:outlineLvl w:val="0"/>
    </w:pPr>
    <w:rPr>
      <w:rFonts w:ascii="Cambria" w:hAnsi="Cambria"/>
      <w:b/>
      <w:bCs/>
      <w:sz w:val="32"/>
      <w:szCs w:val="32"/>
    </w:rPr>
  </w:style>
  <w:style w:type="character" w:customStyle="1" w:styleId="afd">
    <w:name w:val="标题 字符"/>
    <w:basedOn w:val="a1"/>
    <w:link w:val="afc"/>
    <w:rsid w:val="008502E9"/>
    <w:rPr>
      <w:rFonts w:ascii="Cambria" w:hAnsi="Cambria" w:cs="Times New Roman"/>
      <w:b/>
      <w:bCs/>
      <w:kern w:val="2"/>
      <w:sz w:val="32"/>
      <w:szCs w:val="32"/>
    </w:rPr>
  </w:style>
  <w:style w:type="character" w:customStyle="1" w:styleId="70">
    <w:name w:val="标题 7 字符"/>
    <w:aliases w:val="st 字符,Bulleted list 字符,letter list 字符,L7 字符"/>
    <w:basedOn w:val="a1"/>
    <w:link w:val="7"/>
    <w:rsid w:val="0091446B"/>
    <w:rPr>
      <w:rFonts w:ascii="Arial" w:hAnsi="Arial"/>
      <w:noProof/>
      <w:sz w:val="24"/>
    </w:rPr>
  </w:style>
  <w:style w:type="character" w:customStyle="1" w:styleId="80">
    <w:name w:val="标题 8 字符"/>
    <w:aliases w:val="标题6 字符,Legal Level 1.1.1. 字符,Center Bold 字符,Table Heading 字符"/>
    <w:basedOn w:val="a1"/>
    <w:link w:val="8"/>
    <w:rsid w:val="0091446B"/>
    <w:rPr>
      <w:rFonts w:ascii="Arial" w:hAnsi="Arial"/>
      <w:i/>
      <w:noProof/>
      <w:sz w:val="24"/>
    </w:rPr>
  </w:style>
  <w:style w:type="character" w:customStyle="1" w:styleId="90">
    <w:name w:val="标题 9 字符"/>
    <w:aliases w:val="tt 字符,table title 字符,标题 45 字符,ft 字符,heading 9 字符,HF 字符,Figure Heading 字符,FH 字符,Section 字符,Heading 9 (RFQ) 字符,Titre 10 字符"/>
    <w:basedOn w:val="a1"/>
    <w:link w:val="9"/>
    <w:rsid w:val="0091446B"/>
    <w:rPr>
      <w:rFonts w:ascii="Arial" w:hAnsi="Arial"/>
      <w:i/>
      <w:noProof/>
      <w:sz w:val="18"/>
    </w:rPr>
  </w:style>
  <w:style w:type="paragraph" w:styleId="afe">
    <w:name w:val="Normal Indent"/>
    <w:aliases w:val="表正文,正文非缩进,正文不缩进,首行缩进,正文（首行缩进两字）＋行距：1.5倍行距,正文缩进 Char,Alt+X,mr正文缩进,正文对齐,标题4,特点,正文缩进William,四号,缩进,正文（首行缩进两字） Char Char Char Char,正文（首行缩进两字） Char Char,正文（首行缩进两字） Char Char Char Char Char Char Char,段1,特点 Char,ALT+Z,水上软件,body text,Body Text(ch)"/>
    <w:basedOn w:val="a"/>
    <w:rsid w:val="00DB53CD"/>
    <w:pPr>
      <w:ind w:firstLine="420"/>
    </w:pPr>
    <w:rPr>
      <w:szCs w:val="20"/>
    </w:rPr>
  </w:style>
  <w:style w:type="paragraph" w:styleId="TOC7">
    <w:name w:val="toc 7"/>
    <w:basedOn w:val="a"/>
    <w:next w:val="a"/>
    <w:autoRedefine/>
    <w:rsid w:val="00044BCE"/>
    <w:pPr>
      <w:ind w:leftChars="1200" w:left="2520"/>
    </w:pPr>
  </w:style>
  <w:style w:type="character" w:customStyle="1" w:styleId="ab">
    <w:name w:val="页脚 字符"/>
    <w:basedOn w:val="a1"/>
    <w:link w:val="aa"/>
    <w:uiPriority w:val="99"/>
    <w:rsid w:val="00BD2190"/>
    <w:rPr>
      <w:kern w:val="2"/>
      <w:sz w:val="18"/>
      <w:szCs w:val="18"/>
    </w:rPr>
  </w:style>
  <w:style w:type="character" w:customStyle="1" w:styleId="a9">
    <w:name w:val="页眉 字符"/>
    <w:basedOn w:val="a1"/>
    <w:link w:val="a8"/>
    <w:uiPriority w:val="99"/>
    <w:rsid w:val="00586D2E"/>
    <w:rPr>
      <w:kern w:val="2"/>
      <w:sz w:val="18"/>
      <w:szCs w:val="18"/>
    </w:rPr>
  </w:style>
  <w:style w:type="table" w:customStyle="1" w:styleId="11">
    <w:name w:val="网格型1"/>
    <w:basedOn w:val="a2"/>
    <w:next w:val="af1"/>
    <w:uiPriority w:val="59"/>
    <w:rsid w:val="00272DEF"/>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3">
    <w:name w:val="Pa3"/>
    <w:basedOn w:val="a"/>
    <w:next w:val="a"/>
    <w:uiPriority w:val="99"/>
    <w:rsid w:val="009715A0"/>
    <w:pPr>
      <w:autoSpaceDE w:val="0"/>
      <w:autoSpaceDN w:val="0"/>
      <w:adjustRightInd w:val="0"/>
      <w:spacing w:line="241" w:lineRule="atLeast"/>
      <w:jc w:val="left"/>
    </w:pPr>
    <w:rPr>
      <w:rFonts w:ascii="Keysight Sans Light" w:eastAsia="Keysight Sans Light" w:hAnsiTheme="minorHAnsi" w:cstheme="minorBidi"/>
      <w:kern w:val="0"/>
    </w:rPr>
  </w:style>
  <w:style w:type="paragraph" w:customStyle="1" w:styleId="Pa5">
    <w:name w:val="Pa5"/>
    <w:basedOn w:val="a"/>
    <w:next w:val="a"/>
    <w:uiPriority w:val="99"/>
    <w:rsid w:val="009715A0"/>
    <w:pPr>
      <w:autoSpaceDE w:val="0"/>
      <w:autoSpaceDN w:val="0"/>
      <w:adjustRightInd w:val="0"/>
      <w:spacing w:line="181" w:lineRule="atLeast"/>
      <w:jc w:val="left"/>
    </w:pPr>
    <w:rPr>
      <w:rFonts w:ascii="Keysight Sans Light" w:eastAsia="Keysight Sans Light" w:hAnsiTheme="minorHAnsi" w:cstheme="minorBidi"/>
      <w:kern w:val="0"/>
    </w:rPr>
  </w:style>
  <w:style w:type="character" w:styleId="aff">
    <w:name w:val="FollowedHyperlink"/>
    <w:basedOn w:val="a1"/>
    <w:semiHidden/>
    <w:unhideWhenUsed/>
    <w:rsid w:val="00951F3B"/>
    <w:rPr>
      <w:color w:val="800080" w:themeColor="followedHyperlink"/>
      <w:u w:val="single"/>
    </w:rPr>
  </w:style>
  <w:style w:type="paragraph" w:styleId="TOC">
    <w:name w:val="TOC Heading"/>
    <w:basedOn w:val="1"/>
    <w:next w:val="a"/>
    <w:uiPriority w:val="39"/>
    <w:unhideWhenUsed/>
    <w:qFormat/>
    <w:rsid w:val="006F2950"/>
    <w:pPr>
      <w:widowControl/>
      <w:numPr>
        <w:numId w:val="0"/>
      </w:numPr>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a"/>
    <w:next w:val="a"/>
    <w:autoRedefine/>
    <w:uiPriority w:val="39"/>
    <w:unhideWhenUsed/>
    <w:rsid w:val="008A37FB"/>
    <w:pPr>
      <w:tabs>
        <w:tab w:val="right" w:leader="dot" w:pos="9016"/>
      </w:tabs>
    </w:pPr>
    <w:rPr>
      <w:rFonts w:eastAsia="Arial Unicode MS" w:cs="Arial"/>
      <w:noProof/>
    </w:rPr>
  </w:style>
  <w:style w:type="paragraph" w:styleId="aff0">
    <w:name w:val="No Spacing"/>
    <w:link w:val="aff1"/>
    <w:uiPriority w:val="1"/>
    <w:qFormat/>
    <w:rsid w:val="006F2950"/>
    <w:rPr>
      <w:rFonts w:asciiTheme="minorHAnsi" w:eastAsiaTheme="minorEastAsia" w:hAnsiTheme="minorHAnsi" w:cstheme="minorBidi"/>
      <w:sz w:val="22"/>
      <w:szCs w:val="22"/>
    </w:rPr>
  </w:style>
  <w:style w:type="character" w:customStyle="1" w:styleId="aff1">
    <w:name w:val="无间隔 字符"/>
    <w:basedOn w:val="a1"/>
    <w:link w:val="aff0"/>
    <w:uiPriority w:val="1"/>
    <w:rsid w:val="006F2950"/>
    <w:rPr>
      <w:rFonts w:asciiTheme="minorHAnsi" w:eastAsiaTheme="minorEastAsia" w:hAnsiTheme="minorHAnsi" w:cstheme="minorBidi"/>
      <w:sz w:val="22"/>
      <w:szCs w:val="22"/>
    </w:rPr>
  </w:style>
  <w:style w:type="character" w:styleId="aff2">
    <w:name w:val="Book Title"/>
    <w:basedOn w:val="a1"/>
    <w:uiPriority w:val="33"/>
    <w:qFormat/>
    <w:rsid w:val="001F788E"/>
    <w:rPr>
      <w:rFonts w:ascii="Arial" w:eastAsia="阿里巴巴普惠体 B" w:hAnsi="Arial"/>
      <w:b/>
      <w:bCs/>
      <w:i w:val="0"/>
      <w:iCs/>
      <w:color w:val="FFFFFF" w:themeColor="background1"/>
      <w:spacing w:val="5"/>
      <w:sz w:val="44"/>
    </w:rPr>
  </w:style>
  <w:style w:type="table" w:styleId="4-1">
    <w:name w:val="Grid Table 4 Accent 1"/>
    <w:basedOn w:val="a2"/>
    <w:uiPriority w:val="49"/>
    <w:rsid w:val="00134AD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1">
    <w:name w:val="List Table 3 Accent 1"/>
    <w:basedOn w:val="a2"/>
    <w:uiPriority w:val="48"/>
    <w:rsid w:val="00AC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4-10">
    <w:name w:val="List Table 4 Accent 1"/>
    <w:basedOn w:val="a2"/>
    <w:uiPriority w:val="49"/>
    <w:rsid w:val="00AC7B7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2">
    <w:name w:val="toc 2"/>
    <w:basedOn w:val="a"/>
    <w:next w:val="a"/>
    <w:autoRedefine/>
    <w:uiPriority w:val="39"/>
    <w:unhideWhenUsed/>
    <w:rsid w:val="00B84A42"/>
    <w:pPr>
      <w:ind w:leftChars="200" w:left="420"/>
    </w:pPr>
  </w:style>
  <w:style w:type="paragraph" w:styleId="TOC3">
    <w:name w:val="toc 3"/>
    <w:basedOn w:val="a"/>
    <w:next w:val="a"/>
    <w:autoRedefine/>
    <w:uiPriority w:val="39"/>
    <w:unhideWhenUsed/>
    <w:rsid w:val="00B84A42"/>
    <w:pPr>
      <w:ind w:leftChars="400" w:left="840"/>
    </w:pPr>
  </w:style>
  <w:style w:type="character" w:styleId="aff3">
    <w:name w:val="Strong"/>
    <w:basedOn w:val="a1"/>
    <w:qFormat/>
    <w:rsid w:val="00203D47"/>
    <w:rPr>
      <w:rFonts w:eastAsia="Arial"/>
      <w:b/>
      <w:bCs/>
      <w:color w:val="FFFFFF" w:themeColor="background1"/>
      <w:sz w:val="32"/>
    </w:rPr>
  </w:style>
  <w:style w:type="character" w:customStyle="1" w:styleId="a7">
    <w:name w:val="批注文字 字符"/>
    <w:basedOn w:val="a1"/>
    <w:link w:val="a6"/>
    <w:semiHidden/>
    <w:rsid w:val="00961914"/>
    <w:rPr>
      <w:rFonts w:ascii="Arial" w:eastAsia="阿里巴巴普惠体 R" w:hAnsi="Arial"/>
      <w:kern w:val="2"/>
      <w:sz w:val="21"/>
      <w:szCs w:val="24"/>
    </w:rPr>
  </w:style>
  <w:style w:type="character" w:customStyle="1" w:styleId="fontstyle01">
    <w:name w:val="fontstyle01"/>
    <w:basedOn w:val="a1"/>
    <w:rsid w:val="007F0A40"/>
    <w:rPr>
      <w:rFonts w:ascii="Arial-BoldMT" w:hAnsi="Arial-BoldMT" w:hint="default"/>
      <w:b/>
      <w:bCs/>
      <w:i w:val="0"/>
      <w:iCs w:val="0"/>
      <w:color w:val="524F56"/>
      <w:sz w:val="20"/>
      <w:szCs w:val="20"/>
    </w:rPr>
  </w:style>
  <w:style w:type="paragraph" w:customStyle="1" w:styleId="Default">
    <w:name w:val="Default"/>
    <w:rsid w:val="007E1C8D"/>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2822">
      <w:bodyDiv w:val="1"/>
      <w:marLeft w:val="0"/>
      <w:marRight w:val="0"/>
      <w:marTop w:val="0"/>
      <w:marBottom w:val="0"/>
      <w:divBdr>
        <w:top w:val="none" w:sz="0" w:space="0" w:color="auto"/>
        <w:left w:val="none" w:sz="0" w:space="0" w:color="auto"/>
        <w:bottom w:val="none" w:sz="0" w:space="0" w:color="auto"/>
        <w:right w:val="none" w:sz="0" w:space="0" w:color="auto"/>
      </w:divBdr>
    </w:div>
    <w:div w:id="237835741">
      <w:bodyDiv w:val="1"/>
      <w:marLeft w:val="0"/>
      <w:marRight w:val="0"/>
      <w:marTop w:val="0"/>
      <w:marBottom w:val="0"/>
      <w:divBdr>
        <w:top w:val="none" w:sz="0" w:space="0" w:color="auto"/>
        <w:left w:val="none" w:sz="0" w:space="0" w:color="auto"/>
        <w:bottom w:val="none" w:sz="0" w:space="0" w:color="auto"/>
        <w:right w:val="none" w:sz="0" w:space="0" w:color="auto"/>
      </w:divBdr>
      <w:divsChild>
        <w:div w:id="185952259">
          <w:marLeft w:val="547"/>
          <w:marRight w:val="0"/>
          <w:marTop w:val="86"/>
          <w:marBottom w:val="0"/>
          <w:divBdr>
            <w:top w:val="none" w:sz="0" w:space="0" w:color="auto"/>
            <w:left w:val="none" w:sz="0" w:space="0" w:color="auto"/>
            <w:bottom w:val="none" w:sz="0" w:space="0" w:color="auto"/>
            <w:right w:val="none" w:sz="0" w:space="0" w:color="auto"/>
          </w:divBdr>
        </w:div>
        <w:div w:id="406925879">
          <w:marLeft w:val="547"/>
          <w:marRight w:val="0"/>
          <w:marTop w:val="86"/>
          <w:marBottom w:val="0"/>
          <w:divBdr>
            <w:top w:val="none" w:sz="0" w:space="0" w:color="auto"/>
            <w:left w:val="none" w:sz="0" w:space="0" w:color="auto"/>
            <w:bottom w:val="none" w:sz="0" w:space="0" w:color="auto"/>
            <w:right w:val="none" w:sz="0" w:space="0" w:color="auto"/>
          </w:divBdr>
        </w:div>
        <w:div w:id="473330928">
          <w:marLeft w:val="547"/>
          <w:marRight w:val="0"/>
          <w:marTop w:val="86"/>
          <w:marBottom w:val="0"/>
          <w:divBdr>
            <w:top w:val="none" w:sz="0" w:space="0" w:color="auto"/>
            <w:left w:val="none" w:sz="0" w:space="0" w:color="auto"/>
            <w:bottom w:val="none" w:sz="0" w:space="0" w:color="auto"/>
            <w:right w:val="none" w:sz="0" w:space="0" w:color="auto"/>
          </w:divBdr>
        </w:div>
        <w:div w:id="575432358">
          <w:marLeft w:val="547"/>
          <w:marRight w:val="0"/>
          <w:marTop w:val="86"/>
          <w:marBottom w:val="0"/>
          <w:divBdr>
            <w:top w:val="none" w:sz="0" w:space="0" w:color="auto"/>
            <w:left w:val="none" w:sz="0" w:space="0" w:color="auto"/>
            <w:bottom w:val="none" w:sz="0" w:space="0" w:color="auto"/>
            <w:right w:val="none" w:sz="0" w:space="0" w:color="auto"/>
          </w:divBdr>
        </w:div>
        <w:div w:id="704135764">
          <w:marLeft w:val="547"/>
          <w:marRight w:val="0"/>
          <w:marTop w:val="86"/>
          <w:marBottom w:val="0"/>
          <w:divBdr>
            <w:top w:val="none" w:sz="0" w:space="0" w:color="auto"/>
            <w:left w:val="none" w:sz="0" w:space="0" w:color="auto"/>
            <w:bottom w:val="none" w:sz="0" w:space="0" w:color="auto"/>
            <w:right w:val="none" w:sz="0" w:space="0" w:color="auto"/>
          </w:divBdr>
        </w:div>
        <w:div w:id="802232900">
          <w:marLeft w:val="547"/>
          <w:marRight w:val="0"/>
          <w:marTop w:val="86"/>
          <w:marBottom w:val="0"/>
          <w:divBdr>
            <w:top w:val="none" w:sz="0" w:space="0" w:color="auto"/>
            <w:left w:val="none" w:sz="0" w:space="0" w:color="auto"/>
            <w:bottom w:val="none" w:sz="0" w:space="0" w:color="auto"/>
            <w:right w:val="none" w:sz="0" w:space="0" w:color="auto"/>
          </w:divBdr>
        </w:div>
        <w:div w:id="964433879">
          <w:marLeft w:val="547"/>
          <w:marRight w:val="0"/>
          <w:marTop w:val="86"/>
          <w:marBottom w:val="0"/>
          <w:divBdr>
            <w:top w:val="none" w:sz="0" w:space="0" w:color="auto"/>
            <w:left w:val="none" w:sz="0" w:space="0" w:color="auto"/>
            <w:bottom w:val="none" w:sz="0" w:space="0" w:color="auto"/>
            <w:right w:val="none" w:sz="0" w:space="0" w:color="auto"/>
          </w:divBdr>
        </w:div>
        <w:div w:id="1104497378">
          <w:marLeft w:val="547"/>
          <w:marRight w:val="0"/>
          <w:marTop w:val="86"/>
          <w:marBottom w:val="0"/>
          <w:divBdr>
            <w:top w:val="none" w:sz="0" w:space="0" w:color="auto"/>
            <w:left w:val="none" w:sz="0" w:space="0" w:color="auto"/>
            <w:bottom w:val="none" w:sz="0" w:space="0" w:color="auto"/>
            <w:right w:val="none" w:sz="0" w:space="0" w:color="auto"/>
          </w:divBdr>
        </w:div>
        <w:div w:id="1166826308">
          <w:marLeft w:val="547"/>
          <w:marRight w:val="0"/>
          <w:marTop w:val="86"/>
          <w:marBottom w:val="0"/>
          <w:divBdr>
            <w:top w:val="none" w:sz="0" w:space="0" w:color="auto"/>
            <w:left w:val="none" w:sz="0" w:space="0" w:color="auto"/>
            <w:bottom w:val="none" w:sz="0" w:space="0" w:color="auto"/>
            <w:right w:val="none" w:sz="0" w:space="0" w:color="auto"/>
          </w:divBdr>
        </w:div>
        <w:div w:id="1875924031">
          <w:marLeft w:val="547"/>
          <w:marRight w:val="0"/>
          <w:marTop w:val="86"/>
          <w:marBottom w:val="0"/>
          <w:divBdr>
            <w:top w:val="none" w:sz="0" w:space="0" w:color="auto"/>
            <w:left w:val="none" w:sz="0" w:space="0" w:color="auto"/>
            <w:bottom w:val="none" w:sz="0" w:space="0" w:color="auto"/>
            <w:right w:val="none" w:sz="0" w:space="0" w:color="auto"/>
          </w:divBdr>
        </w:div>
        <w:div w:id="1883128960">
          <w:marLeft w:val="547"/>
          <w:marRight w:val="0"/>
          <w:marTop w:val="86"/>
          <w:marBottom w:val="0"/>
          <w:divBdr>
            <w:top w:val="none" w:sz="0" w:space="0" w:color="auto"/>
            <w:left w:val="none" w:sz="0" w:space="0" w:color="auto"/>
            <w:bottom w:val="none" w:sz="0" w:space="0" w:color="auto"/>
            <w:right w:val="none" w:sz="0" w:space="0" w:color="auto"/>
          </w:divBdr>
        </w:div>
        <w:div w:id="1953248885">
          <w:marLeft w:val="547"/>
          <w:marRight w:val="0"/>
          <w:marTop w:val="86"/>
          <w:marBottom w:val="0"/>
          <w:divBdr>
            <w:top w:val="none" w:sz="0" w:space="0" w:color="auto"/>
            <w:left w:val="none" w:sz="0" w:space="0" w:color="auto"/>
            <w:bottom w:val="none" w:sz="0" w:space="0" w:color="auto"/>
            <w:right w:val="none" w:sz="0" w:space="0" w:color="auto"/>
          </w:divBdr>
        </w:div>
        <w:div w:id="2028632315">
          <w:marLeft w:val="547"/>
          <w:marRight w:val="0"/>
          <w:marTop w:val="86"/>
          <w:marBottom w:val="0"/>
          <w:divBdr>
            <w:top w:val="none" w:sz="0" w:space="0" w:color="auto"/>
            <w:left w:val="none" w:sz="0" w:space="0" w:color="auto"/>
            <w:bottom w:val="none" w:sz="0" w:space="0" w:color="auto"/>
            <w:right w:val="none" w:sz="0" w:space="0" w:color="auto"/>
          </w:divBdr>
        </w:div>
      </w:divsChild>
    </w:div>
    <w:div w:id="291449217">
      <w:bodyDiv w:val="1"/>
      <w:marLeft w:val="0"/>
      <w:marRight w:val="0"/>
      <w:marTop w:val="0"/>
      <w:marBottom w:val="0"/>
      <w:divBdr>
        <w:top w:val="none" w:sz="0" w:space="0" w:color="auto"/>
        <w:left w:val="none" w:sz="0" w:space="0" w:color="auto"/>
        <w:bottom w:val="none" w:sz="0" w:space="0" w:color="auto"/>
        <w:right w:val="none" w:sz="0" w:space="0" w:color="auto"/>
      </w:divBdr>
    </w:div>
    <w:div w:id="317807110">
      <w:bodyDiv w:val="1"/>
      <w:marLeft w:val="0"/>
      <w:marRight w:val="0"/>
      <w:marTop w:val="0"/>
      <w:marBottom w:val="0"/>
      <w:divBdr>
        <w:top w:val="none" w:sz="0" w:space="0" w:color="auto"/>
        <w:left w:val="none" w:sz="0" w:space="0" w:color="auto"/>
        <w:bottom w:val="none" w:sz="0" w:space="0" w:color="auto"/>
        <w:right w:val="none" w:sz="0" w:space="0" w:color="auto"/>
      </w:divBdr>
    </w:div>
    <w:div w:id="654921939">
      <w:bodyDiv w:val="1"/>
      <w:marLeft w:val="0"/>
      <w:marRight w:val="0"/>
      <w:marTop w:val="0"/>
      <w:marBottom w:val="0"/>
      <w:divBdr>
        <w:top w:val="none" w:sz="0" w:space="0" w:color="auto"/>
        <w:left w:val="none" w:sz="0" w:space="0" w:color="auto"/>
        <w:bottom w:val="none" w:sz="0" w:space="0" w:color="auto"/>
        <w:right w:val="none" w:sz="0" w:space="0" w:color="auto"/>
      </w:divBdr>
    </w:div>
    <w:div w:id="737551534">
      <w:bodyDiv w:val="1"/>
      <w:marLeft w:val="0"/>
      <w:marRight w:val="0"/>
      <w:marTop w:val="0"/>
      <w:marBottom w:val="0"/>
      <w:divBdr>
        <w:top w:val="none" w:sz="0" w:space="0" w:color="auto"/>
        <w:left w:val="none" w:sz="0" w:space="0" w:color="auto"/>
        <w:bottom w:val="none" w:sz="0" w:space="0" w:color="auto"/>
        <w:right w:val="none" w:sz="0" w:space="0" w:color="auto"/>
      </w:divBdr>
    </w:div>
    <w:div w:id="896739293">
      <w:bodyDiv w:val="1"/>
      <w:marLeft w:val="0"/>
      <w:marRight w:val="0"/>
      <w:marTop w:val="0"/>
      <w:marBottom w:val="0"/>
      <w:divBdr>
        <w:top w:val="none" w:sz="0" w:space="0" w:color="auto"/>
        <w:left w:val="none" w:sz="0" w:space="0" w:color="auto"/>
        <w:bottom w:val="none" w:sz="0" w:space="0" w:color="auto"/>
        <w:right w:val="none" w:sz="0" w:space="0" w:color="auto"/>
      </w:divBdr>
    </w:div>
    <w:div w:id="1556891592">
      <w:bodyDiv w:val="1"/>
      <w:marLeft w:val="0"/>
      <w:marRight w:val="0"/>
      <w:marTop w:val="0"/>
      <w:marBottom w:val="0"/>
      <w:divBdr>
        <w:top w:val="none" w:sz="0" w:space="0" w:color="auto"/>
        <w:left w:val="none" w:sz="0" w:space="0" w:color="auto"/>
        <w:bottom w:val="none" w:sz="0" w:space="0" w:color="auto"/>
        <w:right w:val="none" w:sz="0" w:space="0" w:color="auto"/>
      </w:divBdr>
    </w:div>
    <w:div w:id="1588422848">
      <w:bodyDiv w:val="1"/>
      <w:marLeft w:val="0"/>
      <w:marRight w:val="0"/>
      <w:marTop w:val="0"/>
      <w:marBottom w:val="0"/>
      <w:divBdr>
        <w:top w:val="none" w:sz="0" w:space="0" w:color="auto"/>
        <w:left w:val="none" w:sz="0" w:space="0" w:color="auto"/>
        <w:bottom w:val="none" w:sz="0" w:space="0" w:color="auto"/>
        <w:right w:val="none" w:sz="0" w:space="0" w:color="auto"/>
      </w:divBdr>
    </w:div>
    <w:div w:id="1628969273">
      <w:bodyDiv w:val="1"/>
      <w:marLeft w:val="0"/>
      <w:marRight w:val="0"/>
      <w:marTop w:val="0"/>
      <w:marBottom w:val="0"/>
      <w:divBdr>
        <w:top w:val="none" w:sz="0" w:space="0" w:color="auto"/>
        <w:left w:val="none" w:sz="0" w:space="0" w:color="auto"/>
        <w:bottom w:val="none" w:sz="0" w:space="0" w:color="auto"/>
        <w:right w:val="none" w:sz="0" w:space="0" w:color="auto"/>
      </w:divBdr>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65760284">
          <w:marLeft w:val="547"/>
          <w:marRight w:val="0"/>
          <w:marTop w:val="86"/>
          <w:marBottom w:val="0"/>
          <w:divBdr>
            <w:top w:val="none" w:sz="0" w:space="0" w:color="auto"/>
            <w:left w:val="none" w:sz="0" w:space="0" w:color="auto"/>
            <w:bottom w:val="none" w:sz="0" w:space="0" w:color="auto"/>
            <w:right w:val="none" w:sz="0" w:space="0" w:color="auto"/>
          </w:divBdr>
        </w:div>
        <w:div w:id="412436477">
          <w:marLeft w:val="547"/>
          <w:marRight w:val="0"/>
          <w:marTop w:val="86"/>
          <w:marBottom w:val="0"/>
          <w:divBdr>
            <w:top w:val="none" w:sz="0" w:space="0" w:color="auto"/>
            <w:left w:val="none" w:sz="0" w:space="0" w:color="auto"/>
            <w:bottom w:val="none" w:sz="0" w:space="0" w:color="auto"/>
            <w:right w:val="none" w:sz="0" w:space="0" w:color="auto"/>
          </w:divBdr>
        </w:div>
        <w:div w:id="483350536">
          <w:marLeft w:val="547"/>
          <w:marRight w:val="0"/>
          <w:marTop w:val="86"/>
          <w:marBottom w:val="0"/>
          <w:divBdr>
            <w:top w:val="none" w:sz="0" w:space="0" w:color="auto"/>
            <w:left w:val="none" w:sz="0" w:space="0" w:color="auto"/>
            <w:bottom w:val="none" w:sz="0" w:space="0" w:color="auto"/>
            <w:right w:val="none" w:sz="0" w:space="0" w:color="auto"/>
          </w:divBdr>
        </w:div>
        <w:div w:id="494809597">
          <w:marLeft w:val="547"/>
          <w:marRight w:val="0"/>
          <w:marTop w:val="86"/>
          <w:marBottom w:val="0"/>
          <w:divBdr>
            <w:top w:val="none" w:sz="0" w:space="0" w:color="auto"/>
            <w:left w:val="none" w:sz="0" w:space="0" w:color="auto"/>
            <w:bottom w:val="none" w:sz="0" w:space="0" w:color="auto"/>
            <w:right w:val="none" w:sz="0" w:space="0" w:color="auto"/>
          </w:divBdr>
        </w:div>
        <w:div w:id="609895164">
          <w:marLeft w:val="547"/>
          <w:marRight w:val="0"/>
          <w:marTop w:val="86"/>
          <w:marBottom w:val="0"/>
          <w:divBdr>
            <w:top w:val="none" w:sz="0" w:space="0" w:color="auto"/>
            <w:left w:val="none" w:sz="0" w:space="0" w:color="auto"/>
            <w:bottom w:val="none" w:sz="0" w:space="0" w:color="auto"/>
            <w:right w:val="none" w:sz="0" w:space="0" w:color="auto"/>
          </w:divBdr>
        </w:div>
        <w:div w:id="840974792">
          <w:marLeft w:val="547"/>
          <w:marRight w:val="0"/>
          <w:marTop w:val="86"/>
          <w:marBottom w:val="0"/>
          <w:divBdr>
            <w:top w:val="none" w:sz="0" w:space="0" w:color="auto"/>
            <w:left w:val="none" w:sz="0" w:space="0" w:color="auto"/>
            <w:bottom w:val="none" w:sz="0" w:space="0" w:color="auto"/>
            <w:right w:val="none" w:sz="0" w:space="0" w:color="auto"/>
          </w:divBdr>
        </w:div>
        <w:div w:id="1075005956">
          <w:marLeft w:val="547"/>
          <w:marRight w:val="0"/>
          <w:marTop w:val="86"/>
          <w:marBottom w:val="0"/>
          <w:divBdr>
            <w:top w:val="none" w:sz="0" w:space="0" w:color="auto"/>
            <w:left w:val="none" w:sz="0" w:space="0" w:color="auto"/>
            <w:bottom w:val="none" w:sz="0" w:space="0" w:color="auto"/>
            <w:right w:val="none" w:sz="0" w:space="0" w:color="auto"/>
          </w:divBdr>
        </w:div>
        <w:div w:id="1570994584">
          <w:marLeft w:val="547"/>
          <w:marRight w:val="0"/>
          <w:marTop w:val="86"/>
          <w:marBottom w:val="0"/>
          <w:divBdr>
            <w:top w:val="none" w:sz="0" w:space="0" w:color="auto"/>
            <w:left w:val="none" w:sz="0" w:space="0" w:color="auto"/>
            <w:bottom w:val="none" w:sz="0" w:space="0" w:color="auto"/>
            <w:right w:val="none" w:sz="0" w:space="0" w:color="auto"/>
          </w:divBdr>
        </w:div>
        <w:div w:id="1775979229">
          <w:marLeft w:val="547"/>
          <w:marRight w:val="0"/>
          <w:marTop w:val="86"/>
          <w:marBottom w:val="0"/>
          <w:divBdr>
            <w:top w:val="none" w:sz="0" w:space="0" w:color="auto"/>
            <w:left w:val="none" w:sz="0" w:space="0" w:color="auto"/>
            <w:bottom w:val="none" w:sz="0" w:space="0" w:color="auto"/>
            <w:right w:val="none" w:sz="0" w:space="0" w:color="auto"/>
          </w:divBdr>
        </w:div>
        <w:div w:id="1825513001">
          <w:marLeft w:val="547"/>
          <w:marRight w:val="0"/>
          <w:marTop w:val="86"/>
          <w:marBottom w:val="0"/>
          <w:divBdr>
            <w:top w:val="none" w:sz="0" w:space="0" w:color="auto"/>
            <w:left w:val="none" w:sz="0" w:space="0" w:color="auto"/>
            <w:bottom w:val="none" w:sz="0" w:space="0" w:color="auto"/>
            <w:right w:val="none" w:sz="0" w:space="0" w:color="auto"/>
          </w:divBdr>
        </w:div>
        <w:div w:id="2052728589">
          <w:marLeft w:val="547"/>
          <w:marRight w:val="0"/>
          <w:marTop w:val="86"/>
          <w:marBottom w:val="0"/>
          <w:divBdr>
            <w:top w:val="none" w:sz="0" w:space="0" w:color="auto"/>
            <w:left w:val="none" w:sz="0" w:space="0" w:color="auto"/>
            <w:bottom w:val="none" w:sz="0" w:space="0" w:color="auto"/>
            <w:right w:val="none" w:sz="0" w:space="0" w:color="auto"/>
          </w:divBdr>
        </w:div>
        <w:div w:id="2108379741">
          <w:marLeft w:val="547"/>
          <w:marRight w:val="0"/>
          <w:marTop w:val="86"/>
          <w:marBottom w:val="0"/>
          <w:divBdr>
            <w:top w:val="none" w:sz="0" w:space="0" w:color="auto"/>
            <w:left w:val="none" w:sz="0" w:space="0" w:color="auto"/>
            <w:bottom w:val="none" w:sz="0" w:space="0" w:color="auto"/>
            <w:right w:val="none" w:sz="0" w:space="0" w:color="auto"/>
          </w:divBdr>
        </w:div>
        <w:div w:id="2129274348">
          <w:marLeft w:val="547"/>
          <w:marRight w:val="0"/>
          <w:marTop w:val="86"/>
          <w:marBottom w:val="0"/>
          <w:divBdr>
            <w:top w:val="none" w:sz="0" w:space="0" w:color="auto"/>
            <w:left w:val="none" w:sz="0" w:space="0" w:color="auto"/>
            <w:bottom w:val="none" w:sz="0" w:space="0" w:color="auto"/>
            <w:right w:val="none" w:sz="0" w:space="0" w:color="auto"/>
          </w:divBdr>
        </w:div>
      </w:divsChild>
    </w:div>
    <w:div w:id="1746487859">
      <w:bodyDiv w:val="1"/>
      <w:marLeft w:val="0"/>
      <w:marRight w:val="0"/>
      <w:marTop w:val="0"/>
      <w:marBottom w:val="0"/>
      <w:divBdr>
        <w:top w:val="none" w:sz="0" w:space="0" w:color="auto"/>
        <w:left w:val="none" w:sz="0" w:space="0" w:color="auto"/>
        <w:bottom w:val="none" w:sz="0" w:space="0" w:color="auto"/>
        <w:right w:val="none" w:sz="0" w:space="0" w:color="auto"/>
      </w:divBdr>
      <w:divsChild>
        <w:div w:id="274404536">
          <w:marLeft w:val="547"/>
          <w:marRight w:val="0"/>
          <w:marTop w:val="86"/>
          <w:marBottom w:val="0"/>
          <w:divBdr>
            <w:top w:val="none" w:sz="0" w:space="0" w:color="auto"/>
            <w:left w:val="none" w:sz="0" w:space="0" w:color="auto"/>
            <w:bottom w:val="none" w:sz="0" w:space="0" w:color="auto"/>
            <w:right w:val="none" w:sz="0" w:space="0" w:color="auto"/>
          </w:divBdr>
        </w:div>
        <w:div w:id="862207874">
          <w:marLeft w:val="547"/>
          <w:marRight w:val="0"/>
          <w:marTop w:val="86"/>
          <w:marBottom w:val="0"/>
          <w:divBdr>
            <w:top w:val="none" w:sz="0" w:space="0" w:color="auto"/>
            <w:left w:val="none" w:sz="0" w:space="0" w:color="auto"/>
            <w:bottom w:val="none" w:sz="0" w:space="0" w:color="auto"/>
            <w:right w:val="none" w:sz="0" w:space="0" w:color="auto"/>
          </w:divBdr>
        </w:div>
        <w:div w:id="973608460">
          <w:marLeft w:val="547"/>
          <w:marRight w:val="0"/>
          <w:marTop w:val="86"/>
          <w:marBottom w:val="0"/>
          <w:divBdr>
            <w:top w:val="none" w:sz="0" w:space="0" w:color="auto"/>
            <w:left w:val="none" w:sz="0" w:space="0" w:color="auto"/>
            <w:bottom w:val="none" w:sz="0" w:space="0" w:color="auto"/>
            <w:right w:val="none" w:sz="0" w:space="0" w:color="auto"/>
          </w:divBdr>
        </w:div>
        <w:div w:id="985822697">
          <w:marLeft w:val="547"/>
          <w:marRight w:val="0"/>
          <w:marTop w:val="86"/>
          <w:marBottom w:val="0"/>
          <w:divBdr>
            <w:top w:val="none" w:sz="0" w:space="0" w:color="auto"/>
            <w:left w:val="none" w:sz="0" w:space="0" w:color="auto"/>
            <w:bottom w:val="none" w:sz="0" w:space="0" w:color="auto"/>
            <w:right w:val="none" w:sz="0" w:space="0" w:color="auto"/>
          </w:divBdr>
        </w:div>
        <w:div w:id="1242370139">
          <w:marLeft w:val="547"/>
          <w:marRight w:val="0"/>
          <w:marTop w:val="86"/>
          <w:marBottom w:val="0"/>
          <w:divBdr>
            <w:top w:val="none" w:sz="0" w:space="0" w:color="auto"/>
            <w:left w:val="none" w:sz="0" w:space="0" w:color="auto"/>
            <w:bottom w:val="none" w:sz="0" w:space="0" w:color="auto"/>
            <w:right w:val="none" w:sz="0" w:space="0" w:color="auto"/>
          </w:divBdr>
        </w:div>
        <w:div w:id="1358584243">
          <w:marLeft w:val="547"/>
          <w:marRight w:val="0"/>
          <w:marTop w:val="86"/>
          <w:marBottom w:val="0"/>
          <w:divBdr>
            <w:top w:val="none" w:sz="0" w:space="0" w:color="auto"/>
            <w:left w:val="none" w:sz="0" w:space="0" w:color="auto"/>
            <w:bottom w:val="none" w:sz="0" w:space="0" w:color="auto"/>
            <w:right w:val="none" w:sz="0" w:space="0" w:color="auto"/>
          </w:divBdr>
        </w:div>
        <w:div w:id="1385790220">
          <w:marLeft w:val="547"/>
          <w:marRight w:val="0"/>
          <w:marTop w:val="86"/>
          <w:marBottom w:val="0"/>
          <w:divBdr>
            <w:top w:val="none" w:sz="0" w:space="0" w:color="auto"/>
            <w:left w:val="none" w:sz="0" w:space="0" w:color="auto"/>
            <w:bottom w:val="none" w:sz="0" w:space="0" w:color="auto"/>
            <w:right w:val="none" w:sz="0" w:space="0" w:color="auto"/>
          </w:divBdr>
        </w:div>
        <w:div w:id="1445802702">
          <w:marLeft w:val="547"/>
          <w:marRight w:val="0"/>
          <w:marTop w:val="86"/>
          <w:marBottom w:val="0"/>
          <w:divBdr>
            <w:top w:val="none" w:sz="0" w:space="0" w:color="auto"/>
            <w:left w:val="none" w:sz="0" w:space="0" w:color="auto"/>
            <w:bottom w:val="none" w:sz="0" w:space="0" w:color="auto"/>
            <w:right w:val="none" w:sz="0" w:space="0" w:color="auto"/>
          </w:divBdr>
        </w:div>
        <w:div w:id="1565408202">
          <w:marLeft w:val="547"/>
          <w:marRight w:val="0"/>
          <w:marTop w:val="86"/>
          <w:marBottom w:val="0"/>
          <w:divBdr>
            <w:top w:val="none" w:sz="0" w:space="0" w:color="auto"/>
            <w:left w:val="none" w:sz="0" w:space="0" w:color="auto"/>
            <w:bottom w:val="none" w:sz="0" w:space="0" w:color="auto"/>
            <w:right w:val="none" w:sz="0" w:space="0" w:color="auto"/>
          </w:divBdr>
        </w:div>
        <w:div w:id="1928532665">
          <w:marLeft w:val="547"/>
          <w:marRight w:val="0"/>
          <w:marTop w:val="86"/>
          <w:marBottom w:val="0"/>
          <w:divBdr>
            <w:top w:val="none" w:sz="0" w:space="0" w:color="auto"/>
            <w:left w:val="none" w:sz="0" w:space="0" w:color="auto"/>
            <w:bottom w:val="none" w:sz="0" w:space="0" w:color="auto"/>
            <w:right w:val="none" w:sz="0" w:space="0" w:color="auto"/>
          </w:divBdr>
        </w:div>
        <w:div w:id="1928926176">
          <w:marLeft w:val="547"/>
          <w:marRight w:val="0"/>
          <w:marTop w:val="86"/>
          <w:marBottom w:val="0"/>
          <w:divBdr>
            <w:top w:val="none" w:sz="0" w:space="0" w:color="auto"/>
            <w:left w:val="none" w:sz="0" w:space="0" w:color="auto"/>
            <w:bottom w:val="none" w:sz="0" w:space="0" w:color="auto"/>
            <w:right w:val="none" w:sz="0" w:space="0" w:color="auto"/>
          </w:divBdr>
        </w:div>
        <w:div w:id="2001275749">
          <w:marLeft w:val="547"/>
          <w:marRight w:val="0"/>
          <w:marTop w:val="86"/>
          <w:marBottom w:val="0"/>
          <w:divBdr>
            <w:top w:val="none" w:sz="0" w:space="0" w:color="auto"/>
            <w:left w:val="none" w:sz="0" w:space="0" w:color="auto"/>
            <w:bottom w:val="none" w:sz="0" w:space="0" w:color="auto"/>
            <w:right w:val="none" w:sz="0" w:space="0" w:color="auto"/>
          </w:divBdr>
        </w:div>
        <w:div w:id="2081979188">
          <w:marLeft w:val="547"/>
          <w:marRight w:val="0"/>
          <w:marTop w:val="86"/>
          <w:marBottom w:val="0"/>
          <w:divBdr>
            <w:top w:val="none" w:sz="0" w:space="0" w:color="auto"/>
            <w:left w:val="none" w:sz="0" w:space="0" w:color="auto"/>
            <w:bottom w:val="none" w:sz="0" w:space="0" w:color="auto"/>
            <w:right w:val="none" w:sz="0" w:space="0" w:color="auto"/>
          </w:divBdr>
        </w:div>
      </w:divsChild>
    </w:div>
    <w:div w:id="1824736730">
      <w:bodyDiv w:val="1"/>
      <w:marLeft w:val="0"/>
      <w:marRight w:val="0"/>
      <w:marTop w:val="0"/>
      <w:marBottom w:val="0"/>
      <w:divBdr>
        <w:top w:val="none" w:sz="0" w:space="0" w:color="auto"/>
        <w:left w:val="none" w:sz="0" w:space="0" w:color="auto"/>
        <w:bottom w:val="none" w:sz="0" w:space="0" w:color="auto"/>
        <w:right w:val="none" w:sz="0" w:space="0" w:color="auto"/>
      </w:divBdr>
    </w:div>
    <w:div w:id="1974142379">
      <w:bodyDiv w:val="1"/>
      <w:marLeft w:val="0"/>
      <w:marRight w:val="0"/>
      <w:marTop w:val="0"/>
      <w:marBottom w:val="0"/>
      <w:divBdr>
        <w:top w:val="none" w:sz="0" w:space="0" w:color="auto"/>
        <w:left w:val="none" w:sz="0" w:space="0" w:color="auto"/>
        <w:bottom w:val="none" w:sz="0" w:space="0" w:color="auto"/>
        <w:right w:val="none" w:sz="0" w:space="0" w:color="auto"/>
      </w:divBdr>
    </w:div>
    <w:div w:id="198576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eader" Target="head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jpeg"/><Relationship Id="rId11" Type="http://schemas.openxmlformats.org/officeDocument/2006/relationships/image" Target="media/image7.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6.xm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image" Target="media/image5.emf"/><Relationship Id="rId19" Type="http://schemas.openxmlformats.org/officeDocument/2006/relationships/header" Target="header3.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F494A4-4B8F-4F25-932D-24DE4EAE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37</Pages>
  <Words>3602</Words>
  <Characters>20534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SIGLENT</vt:lpstr>
    </vt:vector>
  </TitlesOfParts>
  <Company>China</Company>
  <LinksUpToDate>false</LinksUpToDate>
  <CharactersWithSpaces>24088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SNA5000A_DataSheet_DS09050_E01C</dc:title>
  <dc:creator>LEO</dc:creator>
  <cp:lastModifiedBy>Administrator</cp:lastModifiedBy>
  <cp:revision>74</cp:revision>
  <cp:lastPrinted>2023-02-21T11:20:00Z</cp:lastPrinted>
  <dcterms:created xsi:type="dcterms:W3CDTF">2024-06-04T09:00:00Z</dcterms:created>
  <dcterms:modified xsi:type="dcterms:W3CDTF">2025-04-17T08:25:00Z</dcterms:modified>
</cp:coreProperties>
</file>